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68" w:rsidRPr="00FA1EA0" w:rsidRDefault="00ED4026" w:rsidP="001333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4EEF" wp14:editId="52B3F2F3">
                <wp:simplePos x="0" y="0"/>
                <wp:positionH relativeFrom="column">
                  <wp:posOffset>-169921</wp:posOffset>
                </wp:positionH>
                <wp:positionV relativeFrom="paragraph">
                  <wp:posOffset>4627168</wp:posOffset>
                </wp:positionV>
                <wp:extent cx="5876983" cy="423949"/>
                <wp:effectExtent l="0" t="0" r="0" b="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83" cy="423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C6" w:rsidRDefault="00FA62C6" w:rsidP="00FA62C6">
                            <w:pPr>
                              <w:jc w:val="center"/>
                              <w:rPr>
                                <w:b/>
                                <w:color w:val="F9FAFD" w:themeColor="accent1" w:themeTint="08"/>
                                <w:spacing w:val="10"/>
                                <w:sz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9FAFD" w:themeColor="accent1" w:themeTint="08"/>
                                <w:spacing w:val="10"/>
                                <w:sz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------------------</w:t>
                            </w:r>
                            <w:r w:rsidRPr="00FA62C6">
                              <w:rPr>
                                <w:rFonts w:hint="eastAsia"/>
                                <w:b/>
                                <w:color w:val="F9FAFD" w:themeColor="accent1" w:themeTint="08"/>
                                <w:spacing w:val="10"/>
                                <w:sz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キットラインアップ</w:t>
                            </w:r>
                            <w:r>
                              <w:rPr>
                                <w:rFonts w:hint="eastAsia"/>
                                <w:b/>
                                <w:color w:val="F9FAFD" w:themeColor="accent1" w:themeTint="08"/>
                                <w:spacing w:val="10"/>
                                <w:sz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------------------</w:t>
                            </w:r>
                          </w:p>
                          <w:p w:rsidR="00FA62C6" w:rsidRPr="00FA62C6" w:rsidRDefault="00FA62C6" w:rsidP="00FA62C6">
                            <w:pPr>
                              <w:jc w:val="center"/>
                              <w:rPr>
                                <w:b/>
                                <w:color w:val="F9FAFD" w:themeColor="accent1" w:themeTint="08"/>
                                <w:spacing w:val="10"/>
                                <w:sz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EF4EE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3" o:spid="_x0000_s1026" type="#_x0000_t202" style="position:absolute;left:0;text-align:left;margin-left:-13.4pt;margin-top:364.35pt;width:462.75pt;height:3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" filled="f" stroked="f" strokeweight=".5pt">
                <v:textbox>
                  <w:txbxContent>
                    <w:p w:rsidR="00FA62C6" w:rsidRDefault="00FA62C6" w:rsidP="00FA62C6">
                      <w:pPr>
                        <w:jc w:val="center"/>
                        <w:rPr>
                          <w:b/>
                          <w:color w:val="F9FAFD" w:themeColor="accent1" w:themeTint="08"/>
                          <w:spacing w:val="10"/>
                          <w:sz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9FAFD" w:themeColor="accent1" w:themeTint="08"/>
                          <w:spacing w:val="10"/>
                          <w:sz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------------------</w:t>
                      </w:r>
                      <w:r w:rsidRPr="00FA62C6">
                        <w:rPr>
                          <w:rFonts w:hint="eastAsia"/>
                          <w:b/>
                          <w:color w:val="F9FAFD" w:themeColor="accent1" w:themeTint="08"/>
                          <w:spacing w:val="10"/>
                          <w:sz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キットラインアップ</w:t>
                      </w:r>
                      <w:r>
                        <w:rPr>
                          <w:rFonts w:hint="eastAsia"/>
                          <w:b/>
                          <w:color w:val="F9FAFD" w:themeColor="accent1" w:themeTint="08"/>
                          <w:spacing w:val="10"/>
                          <w:sz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------------------</w:t>
                      </w:r>
                    </w:p>
                    <w:p w:rsidR="00FA62C6" w:rsidRPr="00FA62C6" w:rsidRDefault="00FA62C6" w:rsidP="00FA62C6">
                      <w:pPr>
                        <w:jc w:val="center"/>
                        <w:rPr>
                          <w:b/>
                          <w:color w:val="F9FAFD" w:themeColor="accent1" w:themeTint="08"/>
                          <w:spacing w:val="10"/>
                          <w:sz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9E884" wp14:editId="4239B8CA">
                <wp:simplePos x="0" y="0"/>
                <wp:positionH relativeFrom="column">
                  <wp:posOffset>4095472</wp:posOffset>
                </wp:positionH>
                <wp:positionV relativeFrom="paragraph">
                  <wp:posOffset>7538689</wp:posOffset>
                </wp:positionV>
                <wp:extent cx="2159000" cy="448310"/>
                <wp:effectExtent l="57150" t="266700" r="69850" b="313690"/>
                <wp:wrapNone/>
                <wp:docPr id="65" name="角丸四角形吹き出し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004">
                          <a:off x="0" y="0"/>
                          <a:ext cx="2159000" cy="448310"/>
                        </a:xfrm>
                        <a:prstGeom prst="wedgeRoundRectCallout">
                          <a:avLst>
                            <a:gd name="adj1" fmla="val -27505"/>
                            <a:gd name="adj2" fmla="val 104944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C32" w:rsidRPr="00F55C32" w:rsidRDefault="00F55C32" w:rsidP="00F55C32">
                            <w:pPr>
                              <w:jc w:val="center"/>
                              <w:rPr>
                                <w:rFonts w:ascii="たぬき油性マジック" w:eastAsia="たぬき油性マジック" w:hAnsi="たぬき油性マジック"/>
                                <w:sz w:val="24"/>
                              </w:rPr>
                            </w:pP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24"/>
                              </w:rPr>
                              <w:t>ココで君を待っているよ～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59E88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65" o:spid="_x0000_s1027" type="#_x0000_t62" style="position:absolute;left:0;text-align:left;margin-left:322.5pt;margin-top:593.6pt;width:170pt;height:35.3pt;rotation:879279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" adj="4859,33468" fillcolor="#f79646 [3209]" strokecolor="#f68c36 [3049]">
                <v:shadow on="t" color="black" opacity="24903f" origin=",.5" offset="0,.55556mm"/>
                <v:textbox>
                  <w:txbxContent>
                    <w:p w:rsidR="00F55C32" w:rsidRPr="00F55C32" w:rsidRDefault="00F55C32" w:rsidP="00F55C32">
                      <w:pPr>
                        <w:jc w:val="center"/>
                        <w:rPr>
                          <w:rFonts w:ascii="たぬき油性マジック" w:eastAsia="たぬき油性マジック" w:hAnsi="たぬき油性マジック"/>
                          <w:sz w:val="24"/>
                        </w:rPr>
                      </w:pP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24"/>
                        </w:rPr>
                        <w:t>ココで君を待っているよ～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72F6FF" wp14:editId="447A77C4">
                <wp:simplePos x="0" y="0"/>
                <wp:positionH relativeFrom="column">
                  <wp:posOffset>-1270</wp:posOffset>
                </wp:positionH>
                <wp:positionV relativeFrom="paragraph">
                  <wp:posOffset>7999420</wp:posOffset>
                </wp:positionV>
                <wp:extent cx="5086985" cy="564515"/>
                <wp:effectExtent l="0" t="0" r="0" b="698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BA0" w:rsidRPr="00590C6C" w:rsidRDefault="00DF3BA0" w:rsidP="00B836CF">
                            <w:pPr>
                              <w:spacing w:line="0" w:lineRule="atLeast"/>
                              <w:rPr>
                                <w:rFonts w:ascii="Microsoft JhengHei" w:eastAsia="Microsoft JhengHei" w:hAnsi="Microsoft JhengHei"/>
                                <w:b/>
                                <w:color w:val="00B0F0"/>
                                <w:sz w:val="48"/>
                                <w:szCs w:val="28"/>
                              </w:rPr>
                            </w:pPr>
                            <w:r w:rsidRPr="00FA62C6">
                              <w:rPr>
                                <w:rFonts w:ascii="Microsoft JhengHei" w:eastAsia="Microsoft JhengHei" w:hAnsi="Microsoft JhengHei" w:hint="eastAsia"/>
                                <w:b/>
                                <w:color w:val="00B0F0"/>
                                <w:sz w:val="48"/>
                                <w:szCs w:val="28"/>
                              </w:rPr>
                              <w:t>開催場所　６号館</w:t>
                            </w:r>
                            <w:r w:rsidR="00590C6C">
                              <w:rPr>
                                <w:rFonts w:ascii="Microsoft JhengHei" w:eastAsiaTheme="minorEastAsia" w:hAnsi="Microsoft JhengHei" w:hint="eastAsia"/>
                                <w:b/>
                                <w:color w:val="00B0F0"/>
                                <w:sz w:val="48"/>
                                <w:szCs w:val="28"/>
                              </w:rPr>
                              <w:t>4</w:t>
                            </w:r>
                            <w:r w:rsidR="00590C6C">
                              <w:rPr>
                                <w:rFonts w:ascii="Microsoft JhengHei" w:eastAsia="Microsoft JhengHei" w:hAnsi="Microsoft JhengHei" w:hint="eastAsia"/>
                                <w:b/>
                                <w:color w:val="00B0F0"/>
                                <w:sz w:val="48"/>
                                <w:szCs w:val="28"/>
                              </w:rPr>
                              <w:t>階　646</w:t>
                            </w:r>
                            <w:r w:rsidRPr="00FA62C6">
                              <w:rPr>
                                <w:rFonts w:ascii="Microsoft JhengHei" w:eastAsia="Microsoft JhengHei" w:hAnsi="Microsoft JhengHei" w:hint="eastAsia"/>
                                <w:b/>
                                <w:color w:val="00B0F0"/>
                                <w:sz w:val="48"/>
                                <w:szCs w:val="28"/>
                              </w:rPr>
                              <w:t>教室</w:t>
                            </w:r>
                          </w:p>
                          <w:p w:rsidR="00DF3BA0" w:rsidRDefault="00DF3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F6FF" id="テキスト ボックス 7" o:spid="_x0000_s1028" type="#_x0000_t202" style="position:absolute;left:0;text-align:left;margin-left:-.1pt;margin-top:629.9pt;width:400.55pt;height:4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" filled="f" stroked="f" strokeweight=".5pt">
                <v:textbox>
                  <w:txbxContent>
                    <w:p w:rsidR="00DF3BA0" w:rsidRPr="00590C6C" w:rsidRDefault="00DF3BA0" w:rsidP="00B836CF">
                      <w:pPr>
                        <w:spacing w:line="0" w:lineRule="atLeast"/>
                        <w:rPr>
                          <w:rFonts w:ascii="Microsoft JhengHei" w:eastAsia="Microsoft JhengHei" w:hAnsi="Microsoft JhengHei"/>
                          <w:b/>
                          <w:color w:val="00B0F0"/>
                          <w:sz w:val="48"/>
                          <w:szCs w:val="28"/>
                        </w:rPr>
                      </w:pPr>
                      <w:r w:rsidRPr="00FA62C6">
                        <w:rPr>
                          <w:rFonts w:ascii="Microsoft JhengHei" w:eastAsia="Microsoft JhengHei" w:hAnsi="Microsoft JhengHei" w:hint="eastAsia"/>
                          <w:b/>
                          <w:color w:val="00B0F0"/>
                          <w:sz w:val="48"/>
                          <w:szCs w:val="28"/>
                        </w:rPr>
                        <w:t>開催場所　６号館</w:t>
                      </w:r>
                      <w:r w:rsidR="00590C6C">
                        <w:rPr>
                          <w:rFonts w:ascii="Microsoft JhengHei" w:eastAsiaTheme="minorEastAsia" w:hAnsi="Microsoft JhengHei" w:hint="eastAsia"/>
                          <w:b/>
                          <w:color w:val="00B0F0"/>
                          <w:sz w:val="48"/>
                          <w:szCs w:val="28"/>
                        </w:rPr>
                        <w:t>4</w:t>
                      </w:r>
                      <w:r w:rsidR="00590C6C">
                        <w:rPr>
                          <w:rFonts w:ascii="Microsoft JhengHei" w:eastAsia="Microsoft JhengHei" w:hAnsi="Microsoft JhengHei" w:hint="eastAsia"/>
                          <w:b/>
                          <w:color w:val="00B0F0"/>
                          <w:sz w:val="48"/>
                          <w:szCs w:val="28"/>
                        </w:rPr>
                        <w:t>階　646</w:t>
                      </w:r>
                      <w:r w:rsidRPr="00FA62C6">
                        <w:rPr>
                          <w:rFonts w:ascii="Microsoft JhengHei" w:eastAsia="Microsoft JhengHei" w:hAnsi="Microsoft JhengHei" w:hint="eastAsia"/>
                          <w:b/>
                          <w:color w:val="00B0F0"/>
                          <w:sz w:val="48"/>
                          <w:szCs w:val="28"/>
                        </w:rPr>
                        <w:t>教室</w:t>
                      </w:r>
                    </w:p>
                    <w:p w:rsidR="00DF3BA0" w:rsidRDefault="00DF3BA0"/>
                  </w:txbxContent>
                </v:textbox>
              </v:shape>
            </w:pict>
          </mc:Fallback>
        </mc:AlternateContent>
      </w:r>
      <w:r w:rsidR="00FB35B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517FF5" wp14:editId="36A6A71B">
                <wp:simplePos x="0" y="0"/>
                <wp:positionH relativeFrom="column">
                  <wp:posOffset>-9618</wp:posOffset>
                </wp:positionH>
                <wp:positionV relativeFrom="paragraph">
                  <wp:posOffset>4999076</wp:posOffset>
                </wp:positionV>
                <wp:extent cx="5951797" cy="2427407"/>
                <wp:effectExtent l="0" t="0" r="0" b="0"/>
                <wp:wrapNone/>
                <wp:docPr id="62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797" cy="2427407"/>
                          <a:chOff x="8313" y="0"/>
                          <a:chExt cx="5951913" cy="2427720"/>
                        </a:xfrm>
                      </wpg:grpSpPr>
                      <wpg:grpSp>
                        <wpg:cNvPr id="30" name="グループ化 30"/>
                        <wpg:cNvGrpSpPr/>
                        <wpg:grpSpPr>
                          <a:xfrm>
                            <a:off x="8313" y="0"/>
                            <a:ext cx="5775325" cy="765175"/>
                            <a:chOff x="0" y="0"/>
                            <a:chExt cx="5775844" cy="765349"/>
                          </a:xfrm>
                        </wpg:grpSpPr>
                        <wps:wsp>
                          <wps:cNvPr id="27" name="テキスト ボックス 27"/>
                          <wps:cNvSpPr txBox="1"/>
                          <wps:spPr>
                            <a:xfrm>
                              <a:off x="0" y="0"/>
                              <a:ext cx="2928438" cy="448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DF3BA0" w:rsidP="004D407A">
                                <w:pPr>
                                  <w:spacing w:line="0" w:lineRule="atLeast"/>
                                  <w:rPr>
                                    <w:color w:val="7F7F7F" w:themeColor="text1" w:themeTint="80"/>
                                    <w:sz w:val="40"/>
                                  </w:rPr>
                                </w:pP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>▌</w:t>
                                </w: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 xml:space="preserve"> </w:t>
                                </w:r>
                                <w:r w:rsidR="00FB35BD">
                                  <w:rPr>
                                    <w:rFonts w:ascii="HGSｺﾞｼｯｸM" w:eastAsia="HGSｺﾞｼｯｸM" w:hint="eastAsia"/>
                                    <w:color w:val="7F7F7F" w:themeColor="text1" w:themeTint="80"/>
                                    <w:sz w:val="40"/>
                                  </w:rPr>
                                  <w:t>温度計(おんどけい)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線コネクタ 28"/>
                          <wps:cNvCnPr/>
                          <wps:spPr>
                            <a:xfrm>
                              <a:off x="99753" y="365760"/>
                              <a:ext cx="38654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573578" y="357448"/>
                              <a:ext cx="5202266" cy="40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FB35BD">
                                <w:pP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部屋の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温度が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デジタル表示で表示されます。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グループ化 31"/>
                        <wpg:cNvGrpSpPr/>
                        <wpg:grpSpPr>
                          <a:xfrm>
                            <a:off x="8313" y="565265"/>
                            <a:ext cx="5775325" cy="765175"/>
                            <a:chOff x="0" y="0"/>
                            <a:chExt cx="5775844" cy="765349"/>
                          </a:xfrm>
                        </wpg:grpSpPr>
                        <wps:wsp>
                          <wps:cNvPr id="32" name="テキスト ボックス 32"/>
                          <wps:cNvSpPr txBox="1"/>
                          <wps:spPr>
                            <a:xfrm>
                              <a:off x="0" y="0"/>
                              <a:ext cx="3463811" cy="448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DF3BA0" w:rsidP="004D407A">
                                <w:pPr>
                                  <w:spacing w:line="0" w:lineRule="atLeast"/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</w:pP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>▌</w:t>
                                </w: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 xml:space="preserve"> </w:t>
                                </w:r>
                                <w:r w:rsidR="00FB35BD">
                                  <w:rPr>
                                    <w:rFonts w:ascii="HGSｺﾞｼｯｸM" w:eastAsia="HGSｺﾞｼｯｸM" w:hint="eastAsia"/>
                                    <w:color w:val="7F7F7F" w:themeColor="text1" w:themeTint="80"/>
                                    <w:sz w:val="40"/>
                                  </w:rPr>
                                  <w:t>電池</w:t>
                                </w:r>
                                <w:r w:rsidR="00FB35BD">
                                  <w:rPr>
                                    <w:rFonts w:ascii="HGSｺﾞｼｯｸM" w:eastAsia="HGSｺﾞｼｯｸM"/>
                                    <w:color w:val="7F7F7F" w:themeColor="text1" w:themeTint="80"/>
                                    <w:sz w:val="40"/>
                                  </w:rPr>
                                  <w:t>チェッカー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線コネクタ 33"/>
                          <wps:cNvCnPr/>
                          <wps:spPr>
                            <a:xfrm>
                              <a:off x="99753" y="365760"/>
                              <a:ext cx="38654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テキスト ボックス 34"/>
                          <wps:cNvSpPr txBox="1"/>
                          <wps:spPr>
                            <a:xfrm>
                              <a:off x="573578" y="357448"/>
                              <a:ext cx="5202266" cy="40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FB35BD" w:rsidP="004D407A">
                                <w:pPr>
                                  <w:rPr>
                                    <w:color w:val="595959" w:themeColor="text1" w:themeTint="A6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電池の残り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具合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をチェックすることが出来ます</w:t>
                                </w:r>
                                <w:r w:rsidR="00DF3BA0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グループ化 35"/>
                        <wpg:cNvGrpSpPr/>
                        <wpg:grpSpPr>
                          <a:xfrm>
                            <a:off x="8313" y="1097280"/>
                            <a:ext cx="5951913" cy="765175"/>
                            <a:chOff x="0" y="0"/>
                            <a:chExt cx="5952448" cy="765349"/>
                          </a:xfrm>
                        </wpg:grpSpPr>
                        <wps:wsp>
                          <wps:cNvPr id="36" name="テキスト ボックス 36"/>
                          <wps:cNvSpPr txBox="1"/>
                          <wps:spPr>
                            <a:xfrm>
                              <a:off x="0" y="0"/>
                              <a:ext cx="3017714" cy="448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DF3BA0" w:rsidP="008E7D8A">
                                <w:pPr>
                                  <w:spacing w:line="0" w:lineRule="atLeast"/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</w:pP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>▌</w:t>
                                </w: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 xml:space="preserve"> </w:t>
                                </w:r>
                                <w:r w:rsidR="00FB35BD">
                                  <w:rPr>
                                    <w:rFonts w:ascii="HGSｺﾞｼｯｸM" w:eastAsia="HGSｺﾞｼｯｸM" w:hint="eastAsia"/>
                                    <w:color w:val="7F7F7F" w:themeColor="text1" w:themeTint="80"/>
                                    <w:sz w:val="40"/>
                                  </w:rPr>
                                  <w:t>常夜灯(じょうやとう)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99753" y="365760"/>
                              <a:ext cx="38654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テキスト ボックス 38"/>
                          <wps:cNvSpPr txBox="1"/>
                          <wps:spPr>
                            <a:xfrm>
                              <a:off x="573578" y="357448"/>
                              <a:ext cx="5378870" cy="40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8E7D8A" w:rsidRDefault="00FB35BD" w:rsidP="008E7D8A">
                                <w:pPr>
                                  <w:rPr>
                                    <w:color w:val="595959" w:themeColor="text1" w:themeTint="A6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暗い部屋などの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インテリア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などに使えます</w:t>
                                </w:r>
                                <w:r w:rsidR="00ED4026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グループ化 39"/>
                        <wpg:cNvGrpSpPr/>
                        <wpg:grpSpPr>
                          <a:xfrm>
                            <a:off x="8313" y="1662545"/>
                            <a:ext cx="5775325" cy="765175"/>
                            <a:chOff x="0" y="0"/>
                            <a:chExt cx="5775844" cy="765349"/>
                          </a:xfrm>
                        </wpg:grpSpPr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0" y="0"/>
                              <a:ext cx="4123484" cy="448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DF3BA0" w:rsidP="008E7D8A">
                                <w:pPr>
                                  <w:spacing w:line="0" w:lineRule="atLeast"/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</w:pP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>▌</w:t>
                                </w:r>
                                <w:r w:rsidRPr="004D407A">
                                  <w:rPr>
                                    <w:rFonts w:hint="eastAsia"/>
                                    <w:color w:val="7F7F7F" w:themeColor="text1" w:themeTint="80"/>
                                    <w:sz w:val="40"/>
                                  </w:rPr>
                                  <w:t xml:space="preserve"> </w:t>
                                </w:r>
                                <w:r w:rsidR="00FB35BD" w:rsidRPr="00FB35BD">
                                  <w:rPr>
                                    <w:rFonts w:ascii="HGSｺﾞｼｯｸM" w:eastAsia="HGSｺﾞｼｯｸM" w:hAnsi="HGS創英角ｺﾞｼｯｸUB" w:hint="eastAsia"/>
                                    <w:color w:val="7F7F7F" w:themeColor="text1" w:themeTint="80"/>
                                    <w:sz w:val="40"/>
                                  </w:rPr>
                                  <w:t>電子ピアノ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線コネクタ 41"/>
                          <wps:cNvCnPr/>
                          <wps:spPr>
                            <a:xfrm>
                              <a:off x="99753" y="365760"/>
                              <a:ext cx="38654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テキスト ボックス 42"/>
                          <wps:cNvSpPr txBox="1"/>
                          <wps:spPr>
                            <a:xfrm>
                              <a:off x="573578" y="357448"/>
                              <a:ext cx="5202266" cy="40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BA0" w:rsidRPr="004D407A" w:rsidRDefault="00ED4026" w:rsidP="008E7D8A">
                                <w:pP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黒鍵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部分が増えて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</w:rPr>
                                  <w:t>前より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バージョンアップしました！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17FF5" id="グループ化 62" o:spid="_x0000_s1029" style="position:absolute;left:0;text-align:left;margin-left:-.75pt;margin-top:393.65pt;width:468.65pt;height:191.15pt;z-index:251660288;mso-width-relative:margin;mso-height-relative:margin" coordorigin="83" coordsize="59519,2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">
                <v:group id="グループ化 30" o:spid="_x0000_s1030" style="position:absolute;left:83;width:57753;height:7651" coordsize="57758,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テキスト ボックス 27" o:spid="_x0000_s1031" type="#_x0000_t202" style="position:absolute;width:29284;height:4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DF3BA0" w:rsidRPr="004D407A" w:rsidRDefault="00DF3BA0" w:rsidP="004D407A">
                          <w:pPr>
                            <w:spacing w:line="0" w:lineRule="atLeast"/>
                            <w:rPr>
                              <w:color w:val="7F7F7F" w:themeColor="text1" w:themeTint="80"/>
                              <w:sz w:val="40"/>
                            </w:rPr>
                          </w:pP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>▌</w:t>
                          </w: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 xml:space="preserve"> </w:t>
                          </w:r>
                          <w:r w:rsidR="00FB35BD">
                            <w:rPr>
                              <w:rFonts w:ascii="HGSｺﾞｼｯｸM" w:eastAsia="HGSｺﾞｼｯｸM" w:hint="eastAsia"/>
                              <w:color w:val="7F7F7F" w:themeColor="text1" w:themeTint="80"/>
                              <w:sz w:val="40"/>
                            </w:rPr>
                            <w:t>温度計(おんどけい)</w:t>
                          </w:r>
                        </w:p>
                      </w:txbxContent>
                    </v:textbox>
                  </v:shape>
                  <v:line id="直線コネクタ 28" o:spid="_x0000_s1032" style="position:absolute;visibility:visible;mso-wrap-style:square" from="997,3657" to="3965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BODMMAAADbAAAADwAAAGRycy9kb3ducmV2LnhtbERPy4rCMBTdC/MP4Q64EU114aNjlEER&#10;XChqVXR5aa5tZ5qb0kTt/P1kIbg8nPd03phSPKh2hWUF/V4Egji1uuBMwem46o5BOI+ssbRMCv7I&#10;wXz20ZpirO2TD/RIfCZCCLsYFeTeV7GULs3JoOvZijhwN1sb9AHWmdQ1PkO4KeUgiobSYMGhIceK&#10;Fjmlv8ndKLieF/fN/idZycn2cllOlru0M7op1f5svr9AeGr8W/xyr7WCQRgbvoQf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ATgzDAAAA2wAAAA8AAAAAAAAAAAAA&#10;AAAAoQIAAGRycy9kb3ducmV2LnhtbFBLBQYAAAAABAAEAPkAAACRAwAAAAA=&#10;" strokecolor="gray [1629]" strokeweight="1.5pt"/>
                  <v:shape id="テキスト ボックス 29" o:spid="_x0000_s1033" type="#_x0000_t202" style="position:absolute;left:5735;top:3574;width:52023;height:4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DF3BA0" w:rsidRPr="004D407A" w:rsidRDefault="00FB35BD">
                          <w:pP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部屋の</w:t>
                          </w:r>
                          <w:r>
                            <w:rPr>
                              <w:color w:val="595959" w:themeColor="text1" w:themeTint="A6"/>
                              <w:sz w:val="24"/>
                            </w:rPr>
                            <w:t>温度が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デジタル表示で表示されます。</w:t>
                          </w:r>
                        </w:p>
                      </w:txbxContent>
                    </v:textbox>
                  </v:shape>
                </v:group>
                <v:group id="グループ化 31" o:spid="_x0000_s1034" style="position:absolute;left:83;top:5652;width:57753;height:7652" coordsize="57758,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テキスト ボックス 32" o:spid="_x0000_s1035" type="#_x0000_t202" style="position:absolute;width:34638;height:4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DF3BA0" w:rsidRPr="004D407A" w:rsidRDefault="00DF3BA0" w:rsidP="004D407A">
                          <w:pPr>
                            <w:spacing w:line="0" w:lineRule="atLeast"/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</w:pP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>▌</w:t>
                          </w: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 xml:space="preserve"> </w:t>
                          </w:r>
                          <w:r w:rsidR="00FB35BD">
                            <w:rPr>
                              <w:rFonts w:ascii="HGSｺﾞｼｯｸM" w:eastAsia="HGSｺﾞｼｯｸM" w:hint="eastAsia"/>
                              <w:color w:val="7F7F7F" w:themeColor="text1" w:themeTint="80"/>
                              <w:sz w:val="40"/>
                            </w:rPr>
                            <w:t>電池</w:t>
                          </w:r>
                          <w:r w:rsidR="00FB35BD">
                            <w:rPr>
                              <w:rFonts w:ascii="HGSｺﾞｼｯｸM" w:eastAsia="HGSｺﾞｼｯｸM"/>
                              <w:color w:val="7F7F7F" w:themeColor="text1" w:themeTint="80"/>
                              <w:sz w:val="40"/>
                            </w:rPr>
                            <w:t>チェッカー</w:t>
                          </w:r>
                        </w:p>
                      </w:txbxContent>
                    </v:textbox>
                  </v:shape>
                  <v:line id="直線コネクタ 33" o:spid="_x0000_s1036" style="position:absolute;visibility:visible;mso-wrap-style:square" from="997,3657" to="3965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1KoMcAAADbAAAADwAAAGRycy9kb3ducmV2LnhtbESPT2vCQBTE74LfYXlCL6VuWkFrdCOi&#10;CD20tEaLPT6yL380+zZkV02/fVcoeBxm5jfMfNGZWlyodZVlBc/DCARxZnXFhYL9bvP0CsJ5ZI21&#10;ZVLwSw4WSb83x1jbK2/pkvpCBAi7GBWU3jexlC4ryaAb2oY4eLltDfog20LqFq8Bbmr5EkVjabDi&#10;sFBiQ6uSslN6Ngp+vlfn969jupHTj8NhPV1/Zo+TXKmHQbecgfDU+Xv4v/2mFYxGcPsSfoB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vUqgxwAAANsAAAAPAAAAAAAA&#10;AAAAAAAAAKECAABkcnMvZG93bnJldi54bWxQSwUGAAAAAAQABAD5AAAAlQMAAAAA&#10;" strokecolor="gray [1629]" strokeweight="1.5pt"/>
                  <v:shape id="テキスト ボックス 34" o:spid="_x0000_s1037" type="#_x0000_t202" style="position:absolute;left:5735;top:3574;width:52023;height:4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DF3BA0" w:rsidRPr="004D407A" w:rsidRDefault="00FB35BD" w:rsidP="004D407A">
                          <w:pPr>
                            <w:rPr>
                              <w:color w:val="595959" w:themeColor="text1" w:themeTint="A6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電池の残り</w:t>
                          </w:r>
                          <w:r>
                            <w:rPr>
                              <w:color w:val="595959" w:themeColor="text1" w:themeTint="A6"/>
                              <w:sz w:val="24"/>
                            </w:rPr>
                            <w:t>具合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をチェックすることが出来ます</w:t>
                          </w:r>
                          <w:r w:rsidR="00DF3BA0"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グループ化 35" o:spid="_x0000_s1038" style="position:absolute;left:83;top:10972;width:59519;height:7652" coordsize="59524,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テキスト ボックス 36" o:spid="_x0000_s1039" type="#_x0000_t202" style="position:absolute;width:30177;height:4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DF3BA0" w:rsidRPr="004D407A" w:rsidRDefault="00DF3BA0" w:rsidP="008E7D8A">
                          <w:pPr>
                            <w:spacing w:line="0" w:lineRule="atLeast"/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</w:pP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>▌</w:t>
                          </w: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 xml:space="preserve"> </w:t>
                          </w:r>
                          <w:r w:rsidR="00FB35BD">
                            <w:rPr>
                              <w:rFonts w:ascii="HGSｺﾞｼｯｸM" w:eastAsia="HGSｺﾞｼｯｸM" w:hint="eastAsia"/>
                              <w:color w:val="7F7F7F" w:themeColor="text1" w:themeTint="80"/>
                              <w:sz w:val="40"/>
                            </w:rPr>
                            <w:t>常夜灯(じょうやとう)</w:t>
                          </w:r>
                        </w:p>
                      </w:txbxContent>
                    </v:textbox>
                  </v:shape>
                  <v:line id="直線コネクタ 37" o:spid="_x0000_s1040" style="position:absolute;visibility:visible;mso-wrap-style:square" from="997,3657" to="3965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ZMo8cAAADbAAAADwAAAGRycy9kb3ducmV2LnhtbESPT2vCQBTE74LfYXlCL6Vu2kKt0Y0U&#10;RejBokaLPT6yL39s9m3Irhq/fbcgeBxm5jfMdNaZWpypdZVlBc/DCARxZnXFhYL9bvn0DsJ5ZI21&#10;ZVJwJQezpN+bYqzthbd0Tn0hAoRdjApK75tYSpeVZNANbUMcvNy2Bn2QbSF1i5cAN7V8iaI3abDi&#10;sFBiQ/OSst/0ZBT8fM9Pq80xXcrx1+GwGC/W2eMoV+ph0H1MQHjq/D18a39qBa8j+P8SfoB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hkyjxwAAANsAAAAPAAAAAAAA&#10;AAAAAAAAAKECAABkcnMvZG93bnJldi54bWxQSwUGAAAAAAQABAD5AAAAlQMAAAAA&#10;" strokecolor="gray [1629]" strokeweight="1.5pt"/>
                  <v:shape id="テキスト ボックス 38" o:spid="_x0000_s1041" type="#_x0000_t202" style="position:absolute;left:5735;top:3574;width:53789;height:4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DF3BA0" w:rsidRPr="008E7D8A" w:rsidRDefault="00FB35BD" w:rsidP="008E7D8A">
                          <w:pPr>
                            <w:rPr>
                              <w:color w:val="595959" w:themeColor="text1" w:themeTint="A6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暗い部屋などの</w:t>
                          </w:r>
                          <w:r>
                            <w:rPr>
                              <w:color w:val="595959" w:themeColor="text1" w:themeTint="A6"/>
                              <w:sz w:val="24"/>
                            </w:rPr>
                            <w:t>インテリア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などに使えます</w:t>
                          </w:r>
                          <w:r w:rsidR="00ED4026"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！</w:t>
                          </w:r>
                        </w:p>
                      </w:txbxContent>
                    </v:textbox>
                  </v:shape>
                </v:group>
                <v:group id="グループ化 39" o:spid="_x0000_s1042" style="position:absolute;left:83;top:16625;width:57753;height:7652" coordsize="57758,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テキスト ボックス 40" o:spid="_x0000_s1043" type="#_x0000_t202" style="position:absolute;width:41234;height:4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DF3BA0" w:rsidRPr="004D407A" w:rsidRDefault="00DF3BA0" w:rsidP="008E7D8A">
                          <w:pPr>
                            <w:spacing w:line="0" w:lineRule="atLeast"/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</w:pP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>▌</w:t>
                          </w:r>
                          <w:r w:rsidRPr="004D407A">
                            <w:rPr>
                              <w:rFonts w:hint="eastAsia"/>
                              <w:color w:val="7F7F7F" w:themeColor="text1" w:themeTint="80"/>
                              <w:sz w:val="40"/>
                            </w:rPr>
                            <w:t xml:space="preserve"> </w:t>
                          </w:r>
                          <w:r w:rsidR="00FB35BD" w:rsidRPr="00FB35BD">
                            <w:rPr>
                              <w:rFonts w:ascii="HGSｺﾞｼｯｸM" w:eastAsia="HGSｺﾞｼｯｸM" w:hAnsi="HGS創英角ｺﾞｼｯｸUB" w:hint="eastAsia"/>
                              <w:color w:val="7F7F7F" w:themeColor="text1" w:themeTint="80"/>
                              <w:sz w:val="40"/>
                            </w:rPr>
                            <w:t>電子ピアノ</w:t>
                          </w:r>
                        </w:p>
                      </w:txbxContent>
                    </v:textbox>
                  </v:shape>
                  <v:line id="直線コネクタ 41" o:spid="_x0000_s1044" style="position:absolute;visibility:visible;mso-wrap-style:square" from="997,3657" to="3965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CMcYAAADbAAAADwAAAGRycy9kb3ducmV2LnhtbESPQWvCQBSE74X+h+UVvIhuFGk1dZWi&#10;CB4UbVT0+Mg+k7TZtyG7avz3bkHocZiZb5jxtDGluFLtCssKet0IBHFqdcGZgv1u0RmCcB5ZY2mZ&#10;FNzJwXTy+jLGWNsbf9M18ZkIEHYxKsi9r2IpXZqTQde1FXHwzrY26IOsM6lrvAW4KWU/it6lwYLD&#10;Qo4VzXJKf5OLUXA6zC6r7U+ykKP18TgfzTdp++OsVOut+foE4anx/+Fne6kVDHrw9yX8AD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lAjHGAAAA2wAAAA8AAAAAAAAA&#10;AAAAAAAAoQIAAGRycy9kb3ducmV2LnhtbFBLBQYAAAAABAAEAPkAAACUAwAAAAA=&#10;" strokecolor="gray [1629]" strokeweight="1.5pt"/>
                  <v:shape id="テキスト ボックス 42" o:spid="_x0000_s1045" type="#_x0000_t202" style="position:absolute;left:5735;top:3574;width:52023;height:4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DF3BA0" w:rsidRPr="004D407A" w:rsidRDefault="00ED4026" w:rsidP="008E7D8A">
                          <w:pP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黒鍵</w:t>
                          </w:r>
                          <w:r>
                            <w:rPr>
                              <w:color w:val="595959" w:themeColor="text1" w:themeTint="A6"/>
                              <w:sz w:val="24"/>
                            </w:rPr>
                            <w:t>部分が増えて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4"/>
                            </w:rPr>
                            <w:t>前より</w:t>
                          </w:r>
                          <w:r>
                            <w:rPr>
                              <w:color w:val="595959" w:themeColor="text1" w:themeTint="A6"/>
                              <w:sz w:val="24"/>
                            </w:rPr>
                            <w:t>バージョンアップしました！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F67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658D21" wp14:editId="7CE3E80D">
                <wp:simplePos x="0" y="0"/>
                <wp:positionH relativeFrom="column">
                  <wp:posOffset>-422910</wp:posOffset>
                </wp:positionH>
                <wp:positionV relativeFrom="paragraph">
                  <wp:posOffset>-1014095</wp:posOffset>
                </wp:positionV>
                <wp:extent cx="4375150" cy="86423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BA0" w:rsidRPr="00150576" w:rsidRDefault="0013334F" w:rsidP="00516D6E">
                            <w:pPr>
                              <w:rPr>
                                <w:rFonts w:ascii="るりいろフォント" w:eastAsia="るりいろフォント" w:hAnsi="るりいろフォント"/>
                                <w:color w:val="00B050"/>
                                <w:sz w:val="56"/>
                              </w:rPr>
                            </w:pPr>
                            <w:r w:rsidRPr="00150576">
                              <w:rPr>
                                <w:rFonts w:ascii="るりいろフォント" w:eastAsia="るりいろフォント" w:hAnsi="るりいろフォント" w:hint="eastAsia"/>
                                <w:color w:val="00B050"/>
                                <w:sz w:val="44"/>
                              </w:rPr>
                              <w:t>一緒に</w:t>
                            </w:r>
                            <w:r w:rsidRPr="00150576">
                              <w:rPr>
                                <w:rFonts w:ascii="るりいろフォント" w:eastAsia="るりいろフォント" w:hAnsi="るりいろフォント" w:hint="eastAsia"/>
                                <w:color w:val="00B050"/>
                                <w:sz w:val="96"/>
                              </w:rPr>
                              <w:t>作ろう</w:t>
                            </w:r>
                            <w:r w:rsidR="00A41481" w:rsidRPr="00150576">
                              <w:rPr>
                                <w:rFonts w:ascii="るりいろフォント" w:eastAsia="るりいろフォント" w:hAnsi="るりいろフォント" w:hint="eastAsia"/>
                                <w:color w:val="00B050"/>
                                <w:sz w:val="96"/>
                              </w:rPr>
                              <w:t>！</w:t>
                            </w:r>
                          </w:p>
                          <w:p w:rsidR="00DF3BA0" w:rsidRDefault="00DF3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8D21" id="テキスト ボックス 5" o:spid="_x0000_s1046" type="#_x0000_t202" style="position:absolute;left:0;text-align:left;margin-left:-33.3pt;margin-top:-79.85pt;width:344.5pt;height:68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" filled="f" stroked="f" strokeweight=".5pt">
                <v:textbox>
                  <w:txbxContent>
                    <w:p w:rsidR="00DF3BA0" w:rsidRPr="00150576" w:rsidRDefault="0013334F" w:rsidP="00516D6E">
                      <w:pPr>
                        <w:rPr>
                          <w:rFonts w:ascii="るりいろフォント" w:eastAsia="るりいろフォント" w:hAnsi="るりいろフォント"/>
                          <w:color w:val="00B050"/>
                          <w:sz w:val="56"/>
                        </w:rPr>
                      </w:pPr>
                      <w:r w:rsidRPr="00150576">
                        <w:rPr>
                          <w:rFonts w:ascii="るりいろフォント" w:eastAsia="るりいろフォント" w:hAnsi="るりいろフォント" w:hint="eastAsia"/>
                          <w:color w:val="00B050"/>
                          <w:sz w:val="44"/>
                        </w:rPr>
                        <w:t>一緒に</w:t>
                      </w:r>
                      <w:r w:rsidRPr="00150576">
                        <w:rPr>
                          <w:rFonts w:ascii="るりいろフォント" w:eastAsia="るりいろフォント" w:hAnsi="るりいろフォント" w:hint="eastAsia"/>
                          <w:color w:val="00B050"/>
                          <w:sz w:val="96"/>
                        </w:rPr>
                        <w:t>作ろう</w:t>
                      </w:r>
                      <w:r w:rsidR="00A41481" w:rsidRPr="00150576">
                        <w:rPr>
                          <w:rFonts w:ascii="るりいろフォント" w:eastAsia="るりいろフォント" w:hAnsi="るりいろフォント" w:hint="eastAsia"/>
                          <w:color w:val="00B050"/>
                          <w:sz w:val="96"/>
                        </w:rPr>
                        <w:t>！</w:t>
                      </w:r>
                    </w:p>
                    <w:p w:rsidR="00DF3BA0" w:rsidRDefault="00DF3BA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4303395</wp:posOffset>
            </wp:positionH>
            <wp:positionV relativeFrom="paragraph">
              <wp:posOffset>-939800</wp:posOffset>
            </wp:positionV>
            <wp:extent cx="1523365" cy="1523365"/>
            <wp:effectExtent l="0" t="0" r="635" b="635"/>
            <wp:wrapNone/>
            <wp:docPr id="1" name="図 7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2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A3C59" wp14:editId="10FA0577">
                <wp:simplePos x="0" y="0"/>
                <wp:positionH relativeFrom="column">
                  <wp:posOffset>4200525</wp:posOffset>
                </wp:positionH>
                <wp:positionV relativeFrom="paragraph">
                  <wp:posOffset>419442</wp:posOffset>
                </wp:positionV>
                <wp:extent cx="1570990" cy="575310"/>
                <wp:effectExtent l="0" t="0" r="0" b="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4F" w:rsidRPr="0013334F" w:rsidRDefault="0013334F" w:rsidP="0013334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13334F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↑特設サイトOPEN</w:t>
                            </w:r>
                          </w:p>
                          <w:p w:rsidR="0013334F" w:rsidRPr="0013334F" w:rsidRDefault="0013334F" w:rsidP="0013334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3C59" id="テキスト ボックス 66" o:spid="_x0000_s1047" type="#_x0000_t202" style="position:absolute;left:0;text-align:left;margin-left:330.75pt;margin-top:33.05pt;width:123.7pt;height:4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" filled="f" stroked="f" strokeweight=".5pt">
                <v:textbox>
                  <w:txbxContent>
                    <w:p w:rsidR="0013334F" w:rsidRPr="0013334F" w:rsidRDefault="0013334F" w:rsidP="0013334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13334F">
                        <w:rPr>
                          <w:rFonts w:asciiTheme="majorEastAsia" w:eastAsiaTheme="majorEastAsia" w:hAnsiTheme="majorEastAsia" w:hint="eastAsia"/>
                          <w:b/>
                        </w:rPr>
                        <w:t>↑特設サイトOPEN</w:t>
                      </w:r>
                    </w:p>
                    <w:p w:rsidR="0013334F" w:rsidRPr="0013334F" w:rsidRDefault="0013334F" w:rsidP="0013334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C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0659E" wp14:editId="243751DD">
                <wp:simplePos x="0" y="0"/>
                <wp:positionH relativeFrom="column">
                  <wp:posOffset>-348615</wp:posOffset>
                </wp:positionH>
                <wp:positionV relativeFrom="paragraph">
                  <wp:posOffset>3385820</wp:posOffset>
                </wp:positionV>
                <wp:extent cx="6416675" cy="1421130"/>
                <wp:effectExtent l="0" t="0" r="0" b="762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142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C32" w:rsidRDefault="00F55C32" w:rsidP="00F55C32">
                            <w:pPr>
                              <w:spacing w:line="0" w:lineRule="atLeast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ミテ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タベテ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タイケンだけじゃもったいない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(;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ﾟДﾟ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)!</w:t>
                            </w:r>
                          </w:p>
                          <w:p w:rsidR="00F55C32" w:rsidRPr="00F55C32" w:rsidRDefault="00F55C32" w:rsidP="00F55C32">
                            <w:pPr>
                              <w:spacing w:line="0" w:lineRule="atLeast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→</w:t>
                            </w: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  <w:highlight w:val="yellow"/>
                              </w:rPr>
                              <w:t>ツクル</w:t>
                            </w: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</w:rPr>
                              <w:t>ことのできる</w:t>
                            </w: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  <w:highlight w:val="yellow"/>
                              </w:rPr>
                              <w:t>津田沼祭</w:t>
                            </w: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</w:rPr>
                              <w:t>を</w:t>
                            </w:r>
                          </w:p>
                          <w:p w:rsidR="00FA62C6" w:rsidRPr="00F55C32" w:rsidRDefault="00FA62C6" w:rsidP="00F55C32">
                            <w:pPr>
                              <w:spacing w:line="0" w:lineRule="atLeast"/>
                              <w:rPr>
                                <w:sz w:val="40"/>
                              </w:rPr>
                            </w:pPr>
                            <w:r w:rsidRPr="00F55C32">
                              <w:rPr>
                                <w:rFonts w:hint="eastAsia"/>
                                <w:sz w:val="40"/>
                              </w:rPr>
                              <w:t>は</w:t>
                            </w:r>
                            <w:r w:rsidR="00F55C32" w:rsidRPr="00F55C32">
                              <w:rPr>
                                <w:rFonts w:hint="eastAsia"/>
                                <w:sz w:val="40"/>
                              </w:rPr>
                              <w:t>んだゴテ触ったことない人でも大丈夫ヽ</w:t>
                            </w:r>
                            <w:r w:rsidR="00F55C32" w:rsidRPr="00F55C32">
                              <w:rPr>
                                <w:rFonts w:hint="eastAsia"/>
                                <w:sz w:val="40"/>
                              </w:rPr>
                              <w:t>(*</w:t>
                            </w:r>
                            <w:r w:rsidR="00F55C32" w:rsidRPr="00F55C32">
                              <w:rPr>
                                <w:rFonts w:hint="eastAsia"/>
                                <w:sz w:val="40"/>
                              </w:rPr>
                              <w:t>´∀｀</w:t>
                            </w:r>
                            <w:r w:rsidR="00F55C32" w:rsidRPr="00F55C32">
                              <w:rPr>
                                <w:rFonts w:hint="eastAsia"/>
                                <w:sz w:val="40"/>
                              </w:rPr>
                              <w:t>)</w:t>
                            </w:r>
                            <w:r w:rsidR="00F55C32" w:rsidRPr="00F55C32">
                              <w:rPr>
                                <w:rFonts w:hint="eastAsia"/>
                                <w:sz w:val="40"/>
                              </w:rPr>
                              <w:t>ノ</w:t>
                            </w:r>
                          </w:p>
                          <w:p w:rsidR="00F55C32" w:rsidRPr="00F55C32" w:rsidRDefault="00F55C32" w:rsidP="00F55C32">
                            <w:pPr>
                              <w:spacing w:line="0" w:lineRule="atLeast"/>
                              <w:ind w:left="840" w:firstLine="840"/>
                              <w:rPr>
                                <w:rFonts w:ascii="Segoe UI Symbol" w:hAnsi="Segoe UI Symbol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→</w:t>
                            </w:r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</w:rPr>
                              <w:t>部員が</w:t>
                            </w:r>
                            <w:bookmarkStart w:id="0" w:name="_GoBack"/>
                            <w:bookmarkEnd w:id="0"/>
                            <w:r w:rsidRPr="00F55C32">
                              <w:rPr>
                                <w:rFonts w:ascii="たぬき油性マジック" w:eastAsia="たぬき油性マジック" w:hAnsi="たぬき油性マジック" w:hint="eastAsia"/>
                                <w:sz w:val="40"/>
                              </w:rPr>
                              <w:t>丁寧に教えます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659E" id="テキスト ボックス 64" o:spid="_x0000_s1048" type="#_x0000_t202" style="position:absolute;left:0;text-align:left;margin-left:-27.45pt;margin-top:266.6pt;width:505.25pt;height:1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" filled="f" stroked="f" strokeweight=".5pt">
                <v:textbox>
                  <w:txbxContent>
                    <w:p w:rsidR="00F55C32" w:rsidRDefault="00F55C32" w:rsidP="00F55C32">
                      <w:pPr>
                        <w:spacing w:line="0" w:lineRule="atLeast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ミテ</w:t>
                      </w:r>
                      <w:r>
                        <w:rPr>
                          <w:rFonts w:hint="eastAsia"/>
                          <w:sz w:val="40"/>
                        </w:rPr>
                        <w:t>,</w:t>
                      </w:r>
                      <w:r>
                        <w:rPr>
                          <w:rFonts w:hint="eastAsia"/>
                          <w:sz w:val="40"/>
                        </w:rPr>
                        <w:t>タベテ</w:t>
                      </w:r>
                      <w:r>
                        <w:rPr>
                          <w:rFonts w:hint="eastAsia"/>
                          <w:sz w:val="40"/>
                        </w:rPr>
                        <w:t>,</w:t>
                      </w:r>
                      <w:r>
                        <w:rPr>
                          <w:rFonts w:hint="eastAsia"/>
                          <w:sz w:val="40"/>
                        </w:rPr>
                        <w:t>タイケンだけじゃもったいない</w:t>
                      </w:r>
                      <w:r>
                        <w:rPr>
                          <w:rFonts w:hint="eastAsia"/>
                          <w:sz w:val="40"/>
                        </w:rPr>
                        <w:t>(;</w:t>
                      </w:r>
                      <w:r>
                        <w:rPr>
                          <w:rFonts w:hint="eastAsia"/>
                          <w:sz w:val="40"/>
                        </w:rPr>
                        <w:t>ﾟДﾟ</w:t>
                      </w:r>
                      <w:r>
                        <w:rPr>
                          <w:rFonts w:hint="eastAsia"/>
                          <w:sz w:val="40"/>
                        </w:rPr>
                        <w:t>)!</w:t>
                      </w:r>
                    </w:p>
                    <w:p w:rsidR="00F55C32" w:rsidRPr="00F55C32" w:rsidRDefault="00F55C32" w:rsidP="00F55C32">
                      <w:pPr>
                        <w:spacing w:line="0" w:lineRule="atLeast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ab/>
                      </w:r>
                      <w:r>
                        <w:rPr>
                          <w:rFonts w:hint="eastAsia"/>
                          <w:sz w:val="40"/>
                        </w:rPr>
                        <w:tab/>
                      </w:r>
                      <w:r>
                        <w:rPr>
                          <w:rFonts w:hint="eastAsia"/>
                          <w:sz w:val="40"/>
                        </w:rPr>
                        <w:t>→</w:t>
                      </w: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  <w:highlight w:val="yellow"/>
                        </w:rPr>
                        <w:t>ツクル</w:t>
                      </w: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</w:rPr>
                        <w:t>ことのできる</w:t>
                      </w: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  <w:highlight w:val="yellow"/>
                        </w:rPr>
                        <w:t>津田沼祭</w:t>
                      </w: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</w:rPr>
                        <w:t>を</w:t>
                      </w:r>
                    </w:p>
                    <w:p w:rsidR="00FA62C6" w:rsidRPr="00F55C32" w:rsidRDefault="00FA62C6" w:rsidP="00F55C32">
                      <w:pPr>
                        <w:spacing w:line="0" w:lineRule="atLeast"/>
                        <w:rPr>
                          <w:sz w:val="40"/>
                        </w:rPr>
                      </w:pPr>
                      <w:r w:rsidRPr="00F55C32">
                        <w:rPr>
                          <w:rFonts w:hint="eastAsia"/>
                          <w:sz w:val="40"/>
                        </w:rPr>
                        <w:t>は</w:t>
                      </w:r>
                      <w:r w:rsidR="00F55C32" w:rsidRPr="00F55C32">
                        <w:rPr>
                          <w:rFonts w:hint="eastAsia"/>
                          <w:sz w:val="40"/>
                        </w:rPr>
                        <w:t>んだゴテ触ったことない人でも大丈夫ヽ</w:t>
                      </w:r>
                      <w:r w:rsidR="00F55C32" w:rsidRPr="00F55C32">
                        <w:rPr>
                          <w:rFonts w:hint="eastAsia"/>
                          <w:sz w:val="40"/>
                        </w:rPr>
                        <w:t>(*</w:t>
                      </w:r>
                      <w:r w:rsidR="00F55C32" w:rsidRPr="00F55C32">
                        <w:rPr>
                          <w:rFonts w:hint="eastAsia"/>
                          <w:sz w:val="40"/>
                        </w:rPr>
                        <w:t>´∀｀</w:t>
                      </w:r>
                      <w:r w:rsidR="00F55C32" w:rsidRPr="00F55C32">
                        <w:rPr>
                          <w:rFonts w:hint="eastAsia"/>
                          <w:sz w:val="40"/>
                        </w:rPr>
                        <w:t>)</w:t>
                      </w:r>
                      <w:r w:rsidR="00F55C32" w:rsidRPr="00F55C32">
                        <w:rPr>
                          <w:rFonts w:hint="eastAsia"/>
                          <w:sz w:val="40"/>
                        </w:rPr>
                        <w:t>ノ</w:t>
                      </w:r>
                    </w:p>
                    <w:p w:rsidR="00F55C32" w:rsidRPr="00F55C32" w:rsidRDefault="00F55C32" w:rsidP="00F55C32">
                      <w:pPr>
                        <w:spacing w:line="0" w:lineRule="atLeast"/>
                        <w:ind w:left="840" w:firstLine="840"/>
                        <w:rPr>
                          <w:rFonts w:ascii="Segoe UI Symbol" w:hAnsi="Segoe UI Symbol"/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→</w:t>
                      </w:r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</w:rPr>
                        <w:t>部員が</w:t>
                      </w:r>
                      <w:bookmarkStart w:id="1" w:name="_GoBack"/>
                      <w:bookmarkEnd w:id="1"/>
                      <w:r w:rsidRPr="00F55C32">
                        <w:rPr>
                          <w:rFonts w:ascii="たぬき油性マジック" w:eastAsia="たぬき油性マジック" w:hAnsi="たぬき油性マジック" w:hint="eastAsia"/>
                          <w:sz w:val="40"/>
                        </w:rPr>
                        <w:t>丁寧に教えます</w:t>
                      </w:r>
                    </w:p>
                  </w:txbxContent>
                </v:textbox>
              </v:shape>
            </w:pict>
          </mc:Fallback>
        </mc:AlternateContent>
      </w:r>
      <w:r w:rsidR="00F55C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4C6199" wp14:editId="02493461">
                <wp:simplePos x="0" y="0"/>
                <wp:positionH relativeFrom="column">
                  <wp:posOffset>-545985</wp:posOffset>
                </wp:positionH>
                <wp:positionV relativeFrom="paragraph">
                  <wp:posOffset>741045</wp:posOffset>
                </wp:positionV>
                <wp:extent cx="6670040" cy="323850"/>
                <wp:effectExtent l="0" t="1066800" r="0" b="106680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934">
                          <a:off x="0" y="0"/>
                          <a:ext cx="667004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FD48C" id="正方形/長方形 61" o:spid="_x0000_s1026" style="position:absolute;left:0;text-align:left;margin-left:-43pt;margin-top:58.35pt;width:525.2pt;height:25.5pt;rotation:1210159fd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" fillcolor="#fabf8f [1945]" stroked="f" strokeweight="2pt"/>
            </w:pict>
          </mc:Fallback>
        </mc:AlternateContent>
      </w:r>
      <w:r w:rsidR="00F55C32"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 wp14:anchorId="4D6B2236" wp14:editId="220C5B92">
            <wp:simplePos x="0" y="0"/>
            <wp:positionH relativeFrom="column">
              <wp:posOffset>3683635</wp:posOffset>
            </wp:positionH>
            <wp:positionV relativeFrom="paragraph">
              <wp:posOffset>1898015</wp:posOffset>
            </wp:positionV>
            <wp:extent cx="2117725" cy="2127885"/>
            <wp:effectExtent l="19050" t="171450" r="34925" b="0"/>
            <wp:wrapNone/>
            <wp:docPr id="54" name="図 54" descr="C:\Users\atushi\AppData\Local\Microsoft\Windows\INetCache\IE\L6770OZG\MC90019982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ushi\AppData\Local\Microsoft\Windows\INetCache\IE\L6770OZG\MC900199821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25015" flipH="1">
                      <a:off x="0" y="0"/>
                      <a:ext cx="21177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2C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3625" behindDoc="0" locked="0" layoutInCell="1" allowOverlap="1" wp14:anchorId="32AF808F" wp14:editId="11E3CC36">
                <wp:simplePos x="0" y="0"/>
                <wp:positionH relativeFrom="column">
                  <wp:posOffset>765290</wp:posOffset>
                </wp:positionH>
                <wp:positionV relativeFrom="paragraph">
                  <wp:posOffset>1200092</wp:posOffset>
                </wp:positionV>
                <wp:extent cx="2044800" cy="1861920"/>
                <wp:effectExtent l="0" t="0" r="0" b="50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800" cy="1861920"/>
                          <a:chOff x="0" y="0"/>
                          <a:chExt cx="2044800" cy="1861920"/>
                        </a:xfrm>
                      </wpg:grpSpPr>
                      <wps:wsp>
                        <wps:cNvPr id="58" name="円/楕円 5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044800" cy="1861920"/>
                          </a:xfrm>
                          <a:prstGeom prst="ellipse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円/楕円 59"/>
                        <wps:cNvSpPr>
                          <a:spLocks noChangeAspect="1"/>
                        </wps:cNvSpPr>
                        <wps:spPr>
                          <a:xfrm>
                            <a:off x="374073" y="340822"/>
                            <a:ext cx="1306297" cy="11305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37458" id="グループ化 60" o:spid="_x0000_s1026" style="position:absolute;left:0;text-align:left;margin-left:60.25pt;margin-top:94.5pt;width:161pt;height:146.6pt;z-index:251653625" coordsize="20448,1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">
                <v:oval id="円/楕円 58" o:spid="_x0000_s1027" style="position:absolute;width:20448;height:18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rZb8A&#10;AADbAAAADwAAAGRycy9kb3ducmV2LnhtbERPy2oCMRTdF/yHcIXuakZLi4xGUUuh2pUPcHuZXCeD&#10;k5uQRJ35+2ZRcHk47/mys624U4iNYwXjUQGCuHK64VrB6fj9NgURE7LG1jEp6CnCcjF4mWOp3YP3&#10;dD+kWuQQjiUqMCn5UspYGbIYR84TZ+7igsWUYailDvjI4baVk6L4lBYbzg0GPW0MVdfDzSrYbu35&#10;tvJfa/Per3+Nd80uFL1Sr8NuNQORqEtP8b/7Ryv4yGPzl/wD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42tlvwAAANsAAAAPAAAAAAAAAAAAAAAAAJgCAABkcnMvZG93bnJl&#10;di54bWxQSwUGAAAAAAQABAD1AAAAhAMAAAAA&#10;" fillcolor="#f06" stroked="f" strokeweight="2pt">
                  <v:path arrowok="t"/>
                  <o:lock v:ext="edit" aspectratio="t"/>
                </v:oval>
                <v:oval id="円/楕円 59" o:spid="_x0000_s1028" style="position:absolute;left:3740;top:3408;width:13063;height:11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61cIA&#10;AADbAAAADwAAAGRycy9kb3ducmV2LnhtbERPy2rDMBC8F/IPYgO9NXJjWho3SkgCgToX0ySHHBdr&#10;a5laK2PJj/59VQgU5jLMi1lvJ9uIgTpfO1bwvEhAEJdO11wpuF6OT28gfEDW2DgmBT/kYbuZPawx&#10;027kTxrOoRKxhH2GCkwIbSalLw1Z9AvXEkfty3UWQ6RdJXWHYyy3jVwmyau0WHNcMNjSwVD5fe6t&#10;gsSEU8QhzdOC+32hXZH3N6Ue59PuHUSgKfyb7+kPreBlBX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7rVwgAAANsAAAAPAAAAAAAAAAAAAAAAAJgCAABkcnMvZG93&#10;bnJldi54bWxQSwUGAAAAAAQABAD1AAAAhwMAAAAA&#10;" fillcolor="white [3212]" stroked="f" strokeweight="2pt">
                  <v:path arrowok="t"/>
                  <o:lock v:ext="edit" aspectratio="t"/>
                </v:oval>
              </v:group>
            </w:pict>
          </mc:Fallback>
        </mc:AlternateContent>
      </w:r>
      <w:r w:rsidR="00FA62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49" behindDoc="0" locked="0" layoutInCell="1" allowOverlap="1" wp14:anchorId="6B1DFA6C" wp14:editId="781CF405">
                <wp:simplePos x="0" y="0"/>
                <wp:positionH relativeFrom="column">
                  <wp:posOffset>1873249</wp:posOffset>
                </wp:positionH>
                <wp:positionV relativeFrom="paragraph">
                  <wp:posOffset>-1566257</wp:posOffset>
                </wp:positionV>
                <wp:extent cx="292579" cy="4369160"/>
                <wp:effectExtent l="19050" t="95250" r="0" b="241300"/>
                <wp:wrapNone/>
                <wp:docPr id="57" name="二等辺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26116">
                          <a:off x="0" y="0"/>
                          <a:ext cx="292579" cy="436916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BB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57" o:spid="_x0000_s1026" type="#_x0000_t5" style="position:absolute;left:0;text-align:left;margin-left:147.5pt;margin-top:-123.35pt;width:23.05pt;height:344.05pt;rotation:5489859fd;z-index:251658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" fillcolor="yellow" stroked="f" strokeweight="2pt"/>
            </w:pict>
          </mc:Fallback>
        </mc:AlternateContent>
      </w:r>
      <w:r w:rsidR="00FA62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CA6E83" wp14:editId="35FE5375">
                <wp:simplePos x="0" y="0"/>
                <wp:positionH relativeFrom="column">
                  <wp:posOffset>-755650</wp:posOffset>
                </wp:positionH>
                <wp:positionV relativeFrom="paragraph">
                  <wp:posOffset>-761942</wp:posOffset>
                </wp:positionV>
                <wp:extent cx="8669655" cy="4438650"/>
                <wp:effectExtent l="0" t="247650" r="0" b="13144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9655" cy="443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81" w:rsidRPr="00A41481" w:rsidRDefault="00A41481" w:rsidP="00A41481">
                            <w:pPr>
                              <w:spacing w:line="0" w:lineRule="atLeast"/>
                              <w:rPr>
                                <w:rFonts w:ascii="たぬき油性マジック" w:eastAsia="たぬき油性マジック" w:hAnsi="たぬき油性マジック"/>
                                <w:sz w:val="160"/>
                              </w:rPr>
                            </w:pPr>
                            <w:r w:rsidRPr="00A41481">
                              <w:rPr>
                                <w:rFonts w:ascii="たぬき油性マジック" w:eastAsia="たぬき油性マジック" w:hAnsi="たぬき油性マジック"/>
                                <w:sz w:val="160"/>
                              </w:rPr>
                              <w:t>電気研究部</w:t>
                            </w:r>
                          </w:p>
                          <w:p w:rsidR="00A41481" w:rsidRPr="00A41481" w:rsidRDefault="00A41481" w:rsidP="00F55C32">
                            <w:pPr>
                              <w:tabs>
                                <w:tab w:val="left" w:pos="7938"/>
                              </w:tabs>
                              <w:spacing w:line="0" w:lineRule="atLeast"/>
                              <w:jc w:val="center"/>
                              <w:rPr>
                                <w:rFonts w:ascii="たぬき油性マジック" w:eastAsia="たぬき油性マジック" w:hAnsi="たぬき油性マジック"/>
                                <w:sz w:val="300"/>
                              </w:rPr>
                            </w:pPr>
                            <w:r w:rsidRPr="00A41481">
                              <w:rPr>
                                <w:rFonts w:ascii="たぬき油性マジック" w:eastAsia="たぬき油性マジック" w:hAnsi="たぬき油性マジック"/>
                                <w:sz w:val="300"/>
                              </w:rPr>
                              <w:t>工作教室</w:t>
                            </w:r>
                          </w:p>
                          <w:p w:rsidR="00A41481" w:rsidRDefault="00A41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6E83" id="テキスト ボックス 56" o:spid="_x0000_s1049" type="#_x0000_t202" style="position:absolute;left:0;text-align:left;margin-left:-59.5pt;margin-top:-60pt;width:682.65pt;height:34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" filled="f" stroked="f" strokeweight=".5pt">
                <v:textbox>
                  <w:txbxContent>
                    <w:p w:rsidR="00A41481" w:rsidRPr="00A41481" w:rsidRDefault="00A41481" w:rsidP="00A41481">
                      <w:pPr>
                        <w:spacing w:line="0" w:lineRule="atLeast"/>
                        <w:rPr>
                          <w:rFonts w:ascii="たぬき油性マジック" w:eastAsia="たぬき油性マジック" w:hAnsi="たぬき油性マジック"/>
                          <w:sz w:val="160"/>
                        </w:rPr>
                      </w:pPr>
                      <w:r w:rsidRPr="00A41481">
                        <w:rPr>
                          <w:rFonts w:ascii="たぬき油性マジック" w:eastAsia="たぬき油性マジック" w:hAnsi="たぬき油性マジック"/>
                          <w:sz w:val="160"/>
                        </w:rPr>
                        <w:t>電気研究部</w:t>
                      </w:r>
                    </w:p>
                    <w:p w:rsidR="00A41481" w:rsidRPr="00A41481" w:rsidRDefault="00A41481" w:rsidP="00F55C32">
                      <w:pPr>
                        <w:tabs>
                          <w:tab w:val="left" w:pos="7938"/>
                        </w:tabs>
                        <w:spacing w:line="0" w:lineRule="atLeast"/>
                        <w:jc w:val="center"/>
                        <w:rPr>
                          <w:rFonts w:ascii="たぬき油性マジック" w:eastAsia="たぬき油性マジック" w:hAnsi="たぬき油性マジック"/>
                          <w:sz w:val="300"/>
                        </w:rPr>
                      </w:pPr>
                      <w:r w:rsidRPr="00A41481">
                        <w:rPr>
                          <w:rFonts w:ascii="たぬき油性マジック" w:eastAsia="たぬき油性マジック" w:hAnsi="たぬき油性マジック"/>
                          <w:sz w:val="300"/>
                        </w:rPr>
                        <w:t>工作教室</w:t>
                      </w:r>
                    </w:p>
                    <w:p w:rsidR="00A41481" w:rsidRDefault="00A41481"/>
                  </w:txbxContent>
                </v:textbox>
              </v:shape>
            </w:pict>
          </mc:Fallback>
        </mc:AlternateContent>
      </w:r>
    </w:p>
    <w:sectPr w:rsidR="00443F68" w:rsidRPr="00FA1E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00" w:rsidRDefault="00B10000" w:rsidP="005048E5">
      <w:r>
        <w:separator/>
      </w:r>
    </w:p>
  </w:endnote>
  <w:endnote w:type="continuationSeparator" w:id="0">
    <w:p w:rsidR="00B10000" w:rsidRDefault="00B10000" w:rsidP="0050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たぬき油性マジック">
    <w:altName w:val="ＭＳ 明朝"/>
    <w:charset w:val="80"/>
    <w:family w:val="auto"/>
    <w:pitch w:val="variable"/>
    <w:sig w:usb0="00000000" w:usb1="68C7FCFB" w:usb2="00000010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るりいろフォント">
    <w:altName w:val="ＭＳ 明朝"/>
    <w:charset w:val="80"/>
    <w:family w:val="auto"/>
    <w:pitch w:val="variable"/>
    <w:sig w:usb0="00000000" w:usb1="68C7FCFB" w:usb2="00000010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00" w:rsidRDefault="00B10000" w:rsidP="005048E5">
      <w:r>
        <w:separator/>
      </w:r>
    </w:p>
  </w:footnote>
  <w:footnote w:type="continuationSeparator" w:id="0">
    <w:p w:rsidR="00B10000" w:rsidRDefault="00B10000" w:rsidP="00504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C7F9D"/>
    <w:multiLevelType w:val="hybridMultilevel"/>
    <w:tmpl w:val="D10E908E"/>
    <w:lvl w:ilvl="0" w:tplc="A54E16A4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6E"/>
    <w:rsid w:val="0013334F"/>
    <w:rsid w:val="00150576"/>
    <w:rsid w:val="00186E63"/>
    <w:rsid w:val="00295B74"/>
    <w:rsid w:val="00321450"/>
    <w:rsid w:val="00443F68"/>
    <w:rsid w:val="004D407A"/>
    <w:rsid w:val="004D4FF5"/>
    <w:rsid w:val="004F14A1"/>
    <w:rsid w:val="005048E5"/>
    <w:rsid w:val="00516D6E"/>
    <w:rsid w:val="00590C6C"/>
    <w:rsid w:val="008E7D8A"/>
    <w:rsid w:val="0094636E"/>
    <w:rsid w:val="00A41481"/>
    <w:rsid w:val="00AF67CB"/>
    <w:rsid w:val="00B10000"/>
    <w:rsid w:val="00B836CF"/>
    <w:rsid w:val="00B87FA6"/>
    <w:rsid w:val="00C4684C"/>
    <w:rsid w:val="00DF3BA0"/>
    <w:rsid w:val="00ED4026"/>
    <w:rsid w:val="00F55C32"/>
    <w:rsid w:val="00FA1EA0"/>
    <w:rsid w:val="00FA62C6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55314D27-623C-4954-9C39-19D4027E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8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48E5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048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48E5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41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4148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3334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3334F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工作教室</vt:lpstr>
      <vt:lpstr>工作教室</vt:lpstr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工作教室</dc:title>
  <dc:creator>kikuyama</dc:creator>
  <cp:lastModifiedBy>brightness☆</cp:lastModifiedBy>
  <cp:revision>2</cp:revision>
  <dcterms:created xsi:type="dcterms:W3CDTF">2015-11-06T05:12:00Z</dcterms:created>
  <dcterms:modified xsi:type="dcterms:W3CDTF">2015-11-06T05:12:00Z</dcterms:modified>
</cp:coreProperties>
</file>