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59673" w14:textId="3021FBC4" w:rsidR="00703E6E" w:rsidRDefault="0019577F" w:rsidP="0019577F">
      <w:pPr>
        <w:ind w:firstLineChars="200" w:firstLine="420"/>
      </w:pPr>
      <w:r>
        <w:rPr>
          <w:rFonts w:hint="eastAsia"/>
        </w:rPr>
        <w:t>#changelog</w:t>
      </w:r>
    </w:p>
    <w:p w14:paraId="22C44DE5" w14:textId="43A8B6D8" w:rsidR="0019577F" w:rsidRDefault="0019577F" w:rsidP="0019577F">
      <w:pPr>
        <w:ind w:firstLineChars="200" w:firstLine="420"/>
      </w:pPr>
      <w:r>
        <w:t>Second commit (2020.6.13)</w:t>
      </w:r>
    </w:p>
    <w:p w14:paraId="3A7B4753" w14:textId="5FF18A44" w:rsidR="0019577F" w:rsidRDefault="0019577F" w:rsidP="0019577F">
      <w:pPr>
        <w:ind w:firstLineChars="200" w:firstLine="420"/>
      </w:pPr>
      <w:r>
        <w:rPr>
          <w:rFonts w:hint="eastAsia"/>
        </w:rPr>
        <w:t>##change</w:t>
      </w:r>
    </w:p>
    <w:p w14:paraId="5C4E46EB" w14:textId="5AB5EDC3" w:rsidR="0019577F" w:rsidRDefault="00ED0FCA" w:rsidP="0019577F">
      <w:pPr>
        <w:pStyle w:val="a3"/>
        <w:numPr>
          <w:ilvl w:val="0"/>
          <w:numId w:val="1"/>
        </w:numPr>
        <w:ind w:firstLineChars="0"/>
      </w:pPr>
      <w:bookmarkStart w:id="0" w:name="_Hlk43054966"/>
      <w:r>
        <w:rPr>
          <w:rFonts w:hint="eastAsia"/>
        </w:rPr>
        <w:t>在mainwindow.</w:t>
      </w:r>
      <w:r>
        <w:t xml:space="preserve">cpp </w:t>
      </w:r>
      <w:r>
        <w:rPr>
          <w:rFonts w:hint="eastAsia"/>
        </w:rPr>
        <w:t>中改用chooseback</w:t>
      </w:r>
      <w:r>
        <w:t xml:space="preserve"> </w:t>
      </w:r>
      <w:r>
        <w:rPr>
          <w:rFonts w:hint="eastAsia"/>
        </w:rPr>
        <w:t>函数，实现了主界面与游戏界面的彼此转换</w:t>
      </w:r>
    </w:p>
    <w:bookmarkEnd w:id="0"/>
    <w:p w14:paraId="6B9259B7" w14:textId="3E669472" w:rsidR="0019577F" w:rsidRDefault="0019577F" w:rsidP="0019577F">
      <w:pPr>
        <w:ind w:firstLine="420"/>
      </w:pPr>
      <w:r>
        <w:rPr>
          <w:rFonts w:hint="eastAsia"/>
        </w:rPr>
        <w:t>##add</w:t>
      </w:r>
    </w:p>
    <w:p w14:paraId="653F09C4" w14:textId="7BA864FA" w:rsidR="0019577F" w:rsidRDefault="0019577F" w:rsidP="001957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增加了my</w:t>
      </w:r>
      <w:r>
        <w:t>battle.cpp ,</w:t>
      </w:r>
      <w:r w:rsidR="00ED0FCA">
        <w:rPr>
          <w:rFonts w:hint="eastAsia"/>
        </w:rPr>
        <w:t>新建MyB</w:t>
      </w:r>
      <w:r w:rsidR="00ED0FCA">
        <w:t>attle</w:t>
      </w:r>
      <w:r w:rsidR="00ED0FCA">
        <w:rPr>
          <w:rFonts w:hint="eastAsia"/>
        </w:rPr>
        <w:t>类，用paintEvent绘制了游戏界面,</w:t>
      </w:r>
      <w:r w:rsidR="00ED0FCA">
        <w:t xml:space="preserve"> </w:t>
      </w:r>
      <w:r w:rsidR="00ED0FCA">
        <w:rPr>
          <w:rFonts w:hint="eastAsia"/>
        </w:rPr>
        <w:t>并用set_</w:t>
      </w:r>
      <w:r w:rsidR="00ED0FCA">
        <w:t>tower</w:t>
      </w:r>
      <w:r w:rsidR="00ED0FCA">
        <w:rPr>
          <w:rFonts w:hint="eastAsia"/>
        </w:rPr>
        <w:t>s实现对塔的管理</w:t>
      </w:r>
    </w:p>
    <w:p w14:paraId="4025EC08" w14:textId="581EF803" w:rsidR="0019577F" w:rsidRDefault="0019577F" w:rsidP="001957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增加了 towers.</w:t>
      </w:r>
      <w:r>
        <w:t>cpp ,</w:t>
      </w:r>
      <w:r w:rsidR="00ED0FCA">
        <w:rPr>
          <w:rFonts w:hint="eastAsia"/>
        </w:rPr>
        <w:t>新建Towers类，用draw函数</w:t>
      </w:r>
      <w:r>
        <w:rPr>
          <w:rFonts w:hint="eastAsia"/>
        </w:rPr>
        <w:t>绘制了一座塔</w:t>
      </w:r>
    </w:p>
    <w:p w14:paraId="13EC974D" w14:textId="371D739E" w:rsidR="00ED0FCA" w:rsidRDefault="00ED0FCA" w:rsidP="00ED0F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增加了my</w:t>
      </w:r>
      <w:r>
        <w:t xml:space="preserve">button.cpp </w:t>
      </w:r>
      <w:r>
        <w:rPr>
          <w:rFonts w:hint="eastAsia"/>
        </w:rPr>
        <w:t>中的zoomdown</w:t>
      </w:r>
      <w:r>
        <w:t xml:space="preserve"> , zoomup</w:t>
      </w:r>
      <w:r>
        <w:rPr>
          <w:rFonts w:hint="eastAsia"/>
        </w:rPr>
        <w:t>函数，实现按钮弹跳功能</w:t>
      </w:r>
    </w:p>
    <w:p w14:paraId="7FE936C8" w14:textId="3A136CB8" w:rsidR="00ED0FCA" w:rsidRDefault="00ED0FCA" w:rsidP="00ED0FCA">
      <w:pPr>
        <w:ind w:left="420"/>
      </w:pPr>
      <w:r>
        <w:rPr>
          <w:rFonts w:hint="eastAsia"/>
        </w:rPr>
        <w:t>##delete</w:t>
      </w:r>
    </w:p>
    <w:p w14:paraId="163E9A26" w14:textId="15D91EA1" w:rsidR="00ED0FCA" w:rsidRDefault="00ED0FCA" w:rsidP="00ED0F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在mainwindow.</w:t>
      </w:r>
      <w:r>
        <w:t xml:space="preserve">cpp </w:t>
      </w:r>
      <w:r>
        <w:rPr>
          <w:rFonts w:hint="eastAsia"/>
        </w:rPr>
        <w:t>中删除了原本用于关闭主界面的connect函数</w:t>
      </w:r>
    </w:p>
    <w:p w14:paraId="4F3700DF" w14:textId="77777777" w:rsidR="00ED0FCA" w:rsidRDefault="00ED0FCA" w:rsidP="00ED0FCA">
      <w:pPr>
        <w:pStyle w:val="a3"/>
        <w:ind w:left="780" w:firstLineChars="0" w:firstLine="0"/>
      </w:pPr>
    </w:p>
    <w:p w14:paraId="1C7E30C7" w14:textId="505FFE0C" w:rsidR="0019577F" w:rsidRDefault="00B11C24" w:rsidP="0019577F">
      <w:pPr>
        <w:ind w:firstLineChars="200" w:firstLine="420"/>
      </w:pPr>
      <w:r>
        <w:rPr>
          <w:rFonts w:hint="eastAsia"/>
        </w:rPr>
        <w:t>#chage</w:t>
      </w:r>
      <w:r>
        <w:t>log</w:t>
      </w:r>
      <w:r w:rsidR="00356449">
        <w:t>2</w:t>
      </w:r>
    </w:p>
    <w:p w14:paraId="12852191" w14:textId="7359B623" w:rsidR="00B11C24" w:rsidRDefault="00B11C24" w:rsidP="0019577F">
      <w:pPr>
        <w:ind w:firstLineChars="200" w:firstLine="420"/>
      </w:pPr>
      <w:r>
        <w:t>Third commit(2020.6.28)</w:t>
      </w:r>
    </w:p>
    <w:p w14:paraId="53AD4A42" w14:textId="6DFC1363" w:rsidR="00B11C24" w:rsidRDefault="00B11C24" w:rsidP="0019577F">
      <w:pPr>
        <w:ind w:firstLineChars="200" w:firstLine="420"/>
      </w:pPr>
      <w:r>
        <w:t>##delete</w:t>
      </w:r>
    </w:p>
    <w:p w14:paraId="7A80BAC4" w14:textId="369DA81C" w:rsidR="00B11C24" w:rsidRDefault="00B11C24" w:rsidP="00B11C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删除了mainwindow.</w:t>
      </w:r>
      <w:r>
        <w:t>cpp</w:t>
      </w:r>
      <w:r>
        <w:rPr>
          <w:rFonts w:hint="eastAsia"/>
        </w:rPr>
        <w:t>与m</w:t>
      </w:r>
      <w:r>
        <w:t>ybattle</w:t>
      </w:r>
      <w:r>
        <w:rPr>
          <w:rFonts w:hint="eastAsia"/>
        </w:rPr>
        <w:t>中的p</w:t>
      </w:r>
      <w:r>
        <w:t>ushback</w:t>
      </w:r>
      <w:r>
        <w:rPr>
          <w:rFonts w:hint="eastAsia"/>
        </w:rPr>
        <w:t>函数</w:t>
      </w:r>
    </w:p>
    <w:p w14:paraId="5947010E" w14:textId="01934698" w:rsidR="00B11C24" w:rsidRDefault="00B11C24" w:rsidP="00B11C24">
      <w:pPr>
        <w:ind w:firstLine="420"/>
      </w:pPr>
      <w:r>
        <w:rPr>
          <w:rFonts w:hint="eastAsia"/>
        </w:rPr>
        <w:t>##add</w:t>
      </w:r>
    </w:p>
    <w:p w14:paraId="2C638933" w14:textId="0199CACE" w:rsidR="00B11C24" w:rsidRDefault="00B11C24" w:rsidP="00B11C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增加了bullet</w:t>
      </w:r>
      <w:r>
        <w:t xml:space="preserve">.cpp, </w:t>
      </w:r>
      <w:r>
        <w:rPr>
          <w:rFonts w:hint="eastAsia"/>
        </w:rPr>
        <w:t>用m</w:t>
      </w:r>
      <w:r>
        <w:t>ove</w:t>
      </w:r>
      <w:r w:rsidR="00356449">
        <w:rPr>
          <w:rFonts w:hint="eastAsia"/>
        </w:rPr>
        <w:t>函数实现子弹的移动，用hittarget函数进行攻击</w:t>
      </w:r>
    </w:p>
    <w:p w14:paraId="0405DFC9" w14:textId="29AFBD90" w:rsidR="00356449" w:rsidRDefault="00356449" w:rsidP="00B11C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增加了calculate.</w:t>
      </w:r>
      <w:r>
        <w:t xml:space="preserve">h, </w:t>
      </w:r>
      <w:r>
        <w:rPr>
          <w:rFonts w:hint="eastAsia"/>
        </w:rPr>
        <w:t>用这一内联函数判断敌人是否进入射程</w:t>
      </w:r>
    </w:p>
    <w:p w14:paraId="3148B421" w14:textId="7180A6FE" w:rsidR="00B11C24" w:rsidRDefault="00356449" w:rsidP="00B11C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增加了enemy.</w:t>
      </w:r>
      <w:r>
        <w:t xml:space="preserve">cpp, </w:t>
      </w:r>
      <w:r>
        <w:rPr>
          <w:rFonts w:hint="eastAsia"/>
        </w:rPr>
        <w:t>让敌人沿规划好的路线运动，并用g</w:t>
      </w:r>
      <w:r>
        <w:t>etAttack, getDamage, getKilled, getAway</w:t>
      </w:r>
      <w:r>
        <w:rPr>
          <w:rFonts w:hint="eastAsia"/>
        </w:rPr>
        <w:t>函数实现敌人被攻击至死亡或离开界面</w:t>
      </w:r>
    </w:p>
    <w:p w14:paraId="746032C7" w14:textId="7206744E" w:rsidR="00356449" w:rsidRDefault="00356449" w:rsidP="00B11C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增加了fightpoint.</w:t>
      </w:r>
      <w:r>
        <w:t>cpp,</w:t>
      </w:r>
      <w:r>
        <w:rPr>
          <w:rFonts w:hint="eastAsia"/>
        </w:rPr>
        <w:t>用g</w:t>
      </w:r>
      <w:r>
        <w:t>etPos</w:t>
      </w:r>
      <w:r>
        <w:rPr>
          <w:rFonts w:hint="eastAsia"/>
        </w:rPr>
        <w:t>与g</w:t>
      </w:r>
      <w:r>
        <w:t>etFightPoint</w:t>
      </w:r>
      <w:r>
        <w:rPr>
          <w:rFonts w:hint="eastAsia"/>
        </w:rPr>
        <w:t>函数实现对运动路线的规划</w:t>
      </w:r>
    </w:p>
    <w:p w14:paraId="7CA8BD4F" w14:textId="42D7AC7B" w:rsidR="00356449" w:rsidRDefault="00356449" w:rsidP="00B11C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增加了selectbutton.</w:t>
      </w:r>
      <w:r>
        <w:t>cpp</w:t>
      </w:r>
      <w:r>
        <w:rPr>
          <w:rFonts w:hint="eastAsia"/>
        </w:rPr>
        <w:t>与selectbutton</w:t>
      </w:r>
      <w:r>
        <w:t>2.cpp,</w:t>
      </w:r>
      <w:r>
        <w:rPr>
          <w:rFonts w:hint="eastAsia"/>
        </w:rPr>
        <w:t>实现通过按钮安装与拆除塔</w:t>
      </w:r>
    </w:p>
    <w:p w14:paraId="6700D096" w14:textId="4E6B31B4" w:rsidR="00356449" w:rsidRDefault="00356449" w:rsidP="00356449">
      <w:pPr>
        <w:ind w:firstLine="420"/>
      </w:pPr>
      <w:r>
        <w:rPr>
          <w:rFonts w:hint="eastAsia"/>
        </w:rPr>
        <w:t>##change</w:t>
      </w:r>
    </w:p>
    <w:p w14:paraId="6FCE0A39" w14:textId="3788626F" w:rsidR="00356449" w:rsidRDefault="00356449" w:rsidP="003564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对towers.cpp进行改变，建造了三类塔，并使塔具有进攻功能</w:t>
      </w:r>
    </w:p>
    <w:p w14:paraId="063506F5" w14:textId="5DE8ED82" w:rsidR="00356449" w:rsidRDefault="00356449" w:rsidP="0035644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对mybattle</w:t>
      </w:r>
      <w:r>
        <w:t>.cpp</w:t>
      </w:r>
      <w:r>
        <w:rPr>
          <w:rFonts w:hint="eastAsia"/>
        </w:rPr>
        <w:t>进行改变，使得通过杀死敌人可获取金币升级或购买塔，而敌人一旦</w:t>
      </w:r>
      <w:r w:rsidR="00922C18">
        <w:rPr>
          <w:rFonts w:hint="eastAsia"/>
        </w:rPr>
        <w:t>通过界面则会威力增强</w:t>
      </w:r>
    </w:p>
    <w:sectPr w:rsidR="00356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0EF1B" w14:textId="77777777" w:rsidR="00D414E9" w:rsidRDefault="00D414E9" w:rsidP="00ED0FCA">
      <w:r>
        <w:separator/>
      </w:r>
    </w:p>
  </w:endnote>
  <w:endnote w:type="continuationSeparator" w:id="0">
    <w:p w14:paraId="3D6010B4" w14:textId="77777777" w:rsidR="00D414E9" w:rsidRDefault="00D414E9" w:rsidP="00ED0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6F87F" w14:textId="77777777" w:rsidR="00D414E9" w:rsidRDefault="00D414E9" w:rsidP="00ED0FCA">
      <w:r>
        <w:separator/>
      </w:r>
    </w:p>
  </w:footnote>
  <w:footnote w:type="continuationSeparator" w:id="0">
    <w:p w14:paraId="1214BC76" w14:textId="77777777" w:rsidR="00D414E9" w:rsidRDefault="00D414E9" w:rsidP="00ED0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468BC"/>
    <w:multiLevelType w:val="hybridMultilevel"/>
    <w:tmpl w:val="4A0E60C0"/>
    <w:lvl w:ilvl="0" w:tplc="30D6F8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4777C8"/>
    <w:multiLevelType w:val="hybridMultilevel"/>
    <w:tmpl w:val="56FA50DE"/>
    <w:lvl w:ilvl="0" w:tplc="9BBA9D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922DF7"/>
    <w:multiLevelType w:val="hybridMultilevel"/>
    <w:tmpl w:val="4CF24BBE"/>
    <w:lvl w:ilvl="0" w:tplc="5784F1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F81582"/>
    <w:multiLevelType w:val="hybridMultilevel"/>
    <w:tmpl w:val="49A46DDC"/>
    <w:lvl w:ilvl="0" w:tplc="A8D0BC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E1385C"/>
    <w:multiLevelType w:val="hybridMultilevel"/>
    <w:tmpl w:val="28906782"/>
    <w:lvl w:ilvl="0" w:tplc="4A32F8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D433DE"/>
    <w:multiLevelType w:val="hybridMultilevel"/>
    <w:tmpl w:val="FBAC7D56"/>
    <w:lvl w:ilvl="0" w:tplc="D6AE66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7F"/>
    <w:rsid w:val="0019577F"/>
    <w:rsid w:val="00356449"/>
    <w:rsid w:val="004E26AE"/>
    <w:rsid w:val="005B64DB"/>
    <w:rsid w:val="00696186"/>
    <w:rsid w:val="00703E6E"/>
    <w:rsid w:val="007E406F"/>
    <w:rsid w:val="00922C18"/>
    <w:rsid w:val="00B11C24"/>
    <w:rsid w:val="00BF0E54"/>
    <w:rsid w:val="00C4039D"/>
    <w:rsid w:val="00D15314"/>
    <w:rsid w:val="00D37D06"/>
    <w:rsid w:val="00D414E9"/>
    <w:rsid w:val="00D67F6B"/>
    <w:rsid w:val="00D8358F"/>
    <w:rsid w:val="00ED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9E2DC"/>
  <w15:chartTrackingRefBased/>
  <w15:docId w15:val="{74BE9622-6B46-48DF-97FC-DCA5BA1F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77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0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0F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0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0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jacaranda atlantis</dc:creator>
  <cp:keywords/>
  <dc:description/>
  <cp:lastModifiedBy>jacaranda atlantis</cp:lastModifiedBy>
  <cp:revision>3</cp:revision>
  <dcterms:created xsi:type="dcterms:W3CDTF">2020-06-13T04:29:00Z</dcterms:created>
  <dcterms:modified xsi:type="dcterms:W3CDTF">2020-06-28T16:47:00Z</dcterms:modified>
</cp:coreProperties>
</file>