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(1) Help and basics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The symbol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"%"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is used in front of a comment.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The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current directory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is displayed at the top-right corner of MATLAB window</w:t>
      </w:r>
    </w:p>
    <w:p w:rsidR="00143CCD" w:rsidRPr="00143CCD" w:rsidRDefault="00143CCD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To change the current directory, click the "..." botton or use "cd" if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you like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Use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"dir"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to see the list files in current directory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To get help type "help" (will give list of help topics) or "help topic"</w:t>
      </w:r>
    </w:p>
    <w:p w:rsidR="00FC06E0" w:rsidRPr="00143CCD" w:rsidRDefault="00FC06E0" w:rsidP="00143C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When using the command line, a ";" at the end means matlab will notdisplay the result. If ";" is omitted then matlab will display result.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Use the up-arrow to recall commands without retyping them (and down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arrow to go forward in commands).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Other commands borrowed from emacs and/or tcsh: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C-a moves to beginning of line (C-e for end), C-f moves forward a character (C-b moves back), C-d deletes a character, C-k deletes the line to the right of the cursor, C-p goes back through the</w:t>
      </w:r>
      <w:r w:rsidR="00143CCD">
        <w:rPr>
          <w:rFonts w:ascii="Courier New" w:hAnsi="Courier New" w:cs="Courier New" w:hint="eastAsia"/>
          <w:color w:val="228B22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command history and C-n goes forward (equivalent to up and down arrows).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(2) Objects in matlab -- the basic objects in matlab are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scalars,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% vectors, and matrices...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N   = 5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scalar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[1 0 0]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row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[1;2;3]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column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v'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transpose a vector (row to column or column to row)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[1:.5:3]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a vector in a specified range: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pi*[-4:4]/4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  [start:stepsize:end]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[]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empty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   = [1 2 3; 4 5 6]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matrix: 1ST parameter is ROWS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      2ND parameter is COLS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   = zeros(2,3)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matrix of zeros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ones(1,3)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 matrix of ones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   = eye(3)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identity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rand(3,1)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rand matrix (see also randn)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save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matrix_data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save the variable m to a file named matrix_data.mat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clear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all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clear all variables currently used by MATLAB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load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matrix_data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read data from the saved file         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display it - it is still there!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[1 2 3];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access a vector element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length(v)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length of a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v(3)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  vector(number)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m   = [1 2 3; 4 5 6]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m(1,3)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access a matrix element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  matrix(rownumber, columnnumber)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m(2,:)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access a matrix row (2nd row)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m(:,1)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access a matrix column (1st row)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lastRenderedPageBreak/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size(m)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size of a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size(m,1)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number rows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size(m,2)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number of columns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m1  = zeros(size(m))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create a new matrix with size of m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who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list of variables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whos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list/size/type of variables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(3)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Simple operations on vectors and matrices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(A) Pointwise (element by element) Operations: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addition of vectors/matrices and multiplication by a scalar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are done "element by element"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  = [1 2 3 4];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2 * a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scalar multiplication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/ 4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scalar multiplication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   = [5 6 7 8];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+ b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vector addition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- b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vector addition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.^ 2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pointise vector squaring (note .)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.* b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vector multiply (note .)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./ b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vector multiply (note .)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log( [1 2 3 4] )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arithmetic operation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round( [1.5 2; 2.2 3.1] )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pointwise arithmetic operation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lastRenderedPageBreak/>
        <w:t xml:space="preserve">% (B)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Vector Operations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(no for loops needed)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Built-in matlab functions operate on vectors, if a matrix is given,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then the function operates on each column of the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  = [1 4 6 3]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sum(a)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sum of vector elements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mean(a)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mean of vector elements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var(a)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variance (sigma^{2})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std(a)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standard deviation (sigma)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max(a)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maximum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  = [1 2 3; 4 5 6]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mean(a) 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mean of each column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max(a)  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max of each column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max(max(a))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to obtain max of matrix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max(a(:))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another way to obtain max of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(C)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Matrix Operations: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[1 2 3] * [4 5 6]'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row vector 1x3 times column vector 3x1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results in single number, also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known as dot product or inner product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[1 2 3]' * [4 5 6]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column vector 3x1 times row vector 1x3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results in 3x3 matrix, also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known as outer product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  = rand(3,2)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3x2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   = rand(2,4)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2x4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   = a * b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3x4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lastRenderedPageBreak/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  = [1 2; 3 4; 5 6]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3 x 2 matrix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   = [5 6 7];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3 x 1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 * a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matrix multiply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a' * b'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matrix multiply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(D)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1D linear convolution: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= [1,2,3,4];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input signal I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 = [1,-1];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input signal II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conv(a,b)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convolution of two signals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%(4)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Saving your work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save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mysession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creates session.mat with all variables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save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mysession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a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b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save only variables a and 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clear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a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b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clear variables a and 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clear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all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clear all variables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load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mysession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load session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a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143C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%(5)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Relations and control statements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Example: given a vector v, create a new vector with values equal to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v if they are greater than 0, and equal to 0 if they less than 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equal to 0.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[3 5 -2 5 -1 0]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1: FOR LOOPS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u   = zeros( size(v) );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initialize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lastRenderedPageBreak/>
        <w:t>for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 = 1:size(v,2)     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if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( v(i) &gt; 0 )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u(i) = v(i);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u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   = [3 5 -2 5 -1 0]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2: NO FOR LOOPS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u2  = zeros( size(v) );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initialize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ind = find( v&gt;0 )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index into &gt;0 elements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u2(ind) = v( ind )      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other control commands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while, switch-case, etc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Tip 1: try to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avoid the use of loops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because MATLAB has excellent support of vector(matrix)-based operations. You will be amazed by how many things can be done without loops.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%(6)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Creating functions using m-files: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Functions in matlab are written in m-files. Create a file called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'thres.m' In this file put the following: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function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u = thres( v 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u   = zeros( size(v) );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initialize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ind = find( v&gt;0 )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index into &gt;0 elements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u(ind)  = v( ind )      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x   = [3 5 -2 5 -1 0]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thres( x )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call from command line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you can write you own variance calculation function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function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v=var_mine(x)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N=length(x);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get the length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m=sum(x)/N;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obtain the mean, you can also use m=mean(x);</w:t>
      </w:r>
    </w:p>
    <w:p w:rsidR="00FC06E0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v=sum(x.^2)/N-m*m;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calculate the variance cut and paste Lines 208-211 into a new file and save it as var_mine.m</w:t>
      </w:r>
    </w:p>
    <w:p w:rsidR="00143CCD" w:rsidRPr="00143CCD" w:rsidRDefault="00143CCD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now you can test your own function vs. the one offered by MATLAB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var(x)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var_mine(x)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function can have multiple inputs and outputs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Example 1: a function that packs two matrices A,B into a larger matrice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C=[A,B;B,A]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function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C=matrice_packing(A,B)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C=[A,B;B,A];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Example 2: calculate both mean and variance of a vector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FF"/>
          <w:kern w:val="0"/>
          <w:sz w:val="28"/>
          <w:szCs w:val="28"/>
        </w:rPr>
        <w:t>function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[m,v]=mean_and_var(x)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m=mean(x);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v=var(x);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!!!Cautious Notes!!!: if the name of your own MATLAB file is the same as some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function name used by MATLAB itself, MATLAB will use the one with a higher priority defined in the PATH setting.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Tip 2: When to write a new function? A thumb rule is when you need to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call this function again and again (the same rule as in C programming).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%(7)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Plotting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x   = [0 1 2 3 4];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basic plotting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plot( x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plot( x, 2*x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axis( [0 8 0 8]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x   = pi*[-24:24]/24;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plot( x, sin(x)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xlabel(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'radians'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ylabel(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'sin value'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title(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'dummy'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gtext(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'put cursor where you want text and press mouse'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figure;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multiple functions in separate graphs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figure command creates a new figure window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subplot( 1,2,1 );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creates 1x2 subgraphs, window 1 as current graph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plot( x, sin(x)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axis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square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subplot( 1,2,2 );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plot( x, 2.*cos(x)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axis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square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figure;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multiple functions in single graph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plot( x,sin(x)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hold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                     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plot (x, 2.*cos(x),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'--'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legend(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'sin'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'cos'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hold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off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figure;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matrices as images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m   = rand(64,64);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imagesc(m)    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Scale data and display as 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colormap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gray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axis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axis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off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n = zeros(64);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generate a square 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n(17:48,17:48)=1;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imshow(n,[]);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use &gt;help imshow to find out what "[]" means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subplot(1,2,1), subimage(m)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display two images in parallel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subplot(1,2,2), subimage(n)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Tip 3: showing your results visually often helps the debugging of your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MATLAB programs.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%%%%%%%%%%%%%%%%%%%%%%%%%%%%%%%%%%%%%%%%%%%%%%%%%%%%%%%%%%%%%%%%%%%%%%%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%(8) </w:t>
      </w:r>
      <w:r w:rsidRPr="00143CCD">
        <w:rPr>
          <w:rFonts w:ascii="Courier New" w:hAnsi="Courier New" w:cs="Courier New"/>
          <w:color w:val="FF0000"/>
          <w:kern w:val="0"/>
          <w:sz w:val="28"/>
          <w:szCs w:val="28"/>
        </w:rPr>
        <w:t>Image I/O operations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cameraman.tif is a test image provided by MATLAB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if you want to read your own image into MATLAB, make sure that the 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is under a directory recognized by MATLAB path setting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x=imread(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'cameraman.tif'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read in the 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whos 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x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display information about x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figure(1);imshow(x,[]);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display the image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x(1:8,1:8)  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elements in x are unsigned integers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y=fliplr(x);     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%flip image left to right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figure(2);imshow(y,[])</w:t>
      </w:r>
    </w:p>
    <w:p w:rsidR="00FC06E0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imwrite(y,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'camera_flip.bmp'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 </w:t>
      </w:r>
    </w:p>
    <w:p w:rsidR="00143CCD" w:rsidRPr="00143CCD" w:rsidRDefault="00143CCD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if you want to apply arithmetic operations on uint8 type of data,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you need to convert them into double first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z=(double(x)+double(y))/2;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linearly mixed two images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figure(3);imshow(z,[])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% since z is in double format, we need to translate it back to uint8 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or scale every pixel by 255 when writing it out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w=im2uint8(z/255);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imwrite(w,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'camera_mix.pgm'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write the mixed image out as a PGM file</w:t>
      </w:r>
    </w:p>
    <w:p w:rsidR="00FC06E0" w:rsidRPr="00143CCD" w:rsidRDefault="00FC06E0" w:rsidP="00FC06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8"/>
          <w:szCs w:val="28"/>
        </w:rPr>
      </w:pP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>imwrite(z/255,</w:t>
      </w:r>
      <w:r w:rsidRPr="00143CCD">
        <w:rPr>
          <w:rFonts w:ascii="Courier New" w:hAnsi="Courier New" w:cs="Courier New"/>
          <w:color w:val="A020F0"/>
          <w:kern w:val="0"/>
          <w:sz w:val="28"/>
          <w:szCs w:val="28"/>
        </w:rPr>
        <w:t>'camera_mix.png'</w:t>
      </w:r>
      <w:r w:rsidRPr="00143CC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  </w:t>
      </w:r>
      <w:r w:rsidRPr="00143CCD">
        <w:rPr>
          <w:rFonts w:ascii="Courier New" w:hAnsi="Courier New" w:cs="Courier New"/>
          <w:color w:val="228B22"/>
          <w:kern w:val="0"/>
          <w:sz w:val="28"/>
          <w:szCs w:val="28"/>
        </w:rPr>
        <w:t>% write the mixed image out as a PNG file</w:t>
      </w:r>
      <w:bookmarkStart w:id="0" w:name="_GoBack"/>
      <w:bookmarkEnd w:id="0"/>
    </w:p>
    <w:sectPr w:rsidR="00FC06E0" w:rsidRPr="00143CCD" w:rsidSect="003A2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1D8" w:rsidRDefault="002531D8" w:rsidP="00B6539B">
      <w:r>
        <w:separator/>
      </w:r>
    </w:p>
  </w:endnote>
  <w:endnote w:type="continuationSeparator" w:id="0">
    <w:p w:rsidR="002531D8" w:rsidRDefault="002531D8" w:rsidP="00B6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1D8" w:rsidRDefault="002531D8" w:rsidP="00B6539B">
      <w:r>
        <w:separator/>
      </w:r>
    </w:p>
  </w:footnote>
  <w:footnote w:type="continuationSeparator" w:id="0">
    <w:p w:rsidR="002531D8" w:rsidRDefault="002531D8" w:rsidP="00B65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6E0"/>
    <w:rsid w:val="00090CD0"/>
    <w:rsid w:val="000B437F"/>
    <w:rsid w:val="00120950"/>
    <w:rsid w:val="00143CCD"/>
    <w:rsid w:val="001F4F0A"/>
    <w:rsid w:val="002531D8"/>
    <w:rsid w:val="00253FA3"/>
    <w:rsid w:val="00273C77"/>
    <w:rsid w:val="002B0E04"/>
    <w:rsid w:val="002B5C4F"/>
    <w:rsid w:val="002C2A14"/>
    <w:rsid w:val="002E2CC0"/>
    <w:rsid w:val="002F6F06"/>
    <w:rsid w:val="00317212"/>
    <w:rsid w:val="003449F7"/>
    <w:rsid w:val="00353870"/>
    <w:rsid w:val="003A3ABE"/>
    <w:rsid w:val="003C0F89"/>
    <w:rsid w:val="003D47D8"/>
    <w:rsid w:val="003D6D41"/>
    <w:rsid w:val="00405D32"/>
    <w:rsid w:val="00442346"/>
    <w:rsid w:val="00442F4C"/>
    <w:rsid w:val="004961C8"/>
    <w:rsid w:val="00497829"/>
    <w:rsid w:val="004C77AC"/>
    <w:rsid w:val="004F2CA6"/>
    <w:rsid w:val="00550560"/>
    <w:rsid w:val="00567C80"/>
    <w:rsid w:val="005B6541"/>
    <w:rsid w:val="005D6349"/>
    <w:rsid w:val="00607D89"/>
    <w:rsid w:val="00643118"/>
    <w:rsid w:val="00664082"/>
    <w:rsid w:val="006666E5"/>
    <w:rsid w:val="00685763"/>
    <w:rsid w:val="00686E30"/>
    <w:rsid w:val="006D6B48"/>
    <w:rsid w:val="006F5B52"/>
    <w:rsid w:val="00700B35"/>
    <w:rsid w:val="00726E39"/>
    <w:rsid w:val="00761B46"/>
    <w:rsid w:val="007642D2"/>
    <w:rsid w:val="00784949"/>
    <w:rsid w:val="007F1F8E"/>
    <w:rsid w:val="00812290"/>
    <w:rsid w:val="0083683D"/>
    <w:rsid w:val="00866FCF"/>
    <w:rsid w:val="008A065A"/>
    <w:rsid w:val="008D0E25"/>
    <w:rsid w:val="008D40D7"/>
    <w:rsid w:val="00937A04"/>
    <w:rsid w:val="009500B0"/>
    <w:rsid w:val="009C6204"/>
    <w:rsid w:val="00A67125"/>
    <w:rsid w:val="00A7020E"/>
    <w:rsid w:val="00A73488"/>
    <w:rsid w:val="00A85AF9"/>
    <w:rsid w:val="00AA1AA0"/>
    <w:rsid w:val="00AA5DC1"/>
    <w:rsid w:val="00AB52C3"/>
    <w:rsid w:val="00AB6C20"/>
    <w:rsid w:val="00B0545C"/>
    <w:rsid w:val="00B6539B"/>
    <w:rsid w:val="00B87132"/>
    <w:rsid w:val="00BF2090"/>
    <w:rsid w:val="00C53DC8"/>
    <w:rsid w:val="00C758C7"/>
    <w:rsid w:val="00C819A3"/>
    <w:rsid w:val="00CD109F"/>
    <w:rsid w:val="00CD3F45"/>
    <w:rsid w:val="00CF1E25"/>
    <w:rsid w:val="00D05C48"/>
    <w:rsid w:val="00D36C84"/>
    <w:rsid w:val="00DA327B"/>
    <w:rsid w:val="00DC272E"/>
    <w:rsid w:val="00DC40BB"/>
    <w:rsid w:val="00E4202B"/>
    <w:rsid w:val="00E42081"/>
    <w:rsid w:val="00E517E2"/>
    <w:rsid w:val="00E53375"/>
    <w:rsid w:val="00E968EC"/>
    <w:rsid w:val="00EB7A2B"/>
    <w:rsid w:val="00ED2018"/>
    <w:rsid w:val="00EE45EF"/>
    <w:rsid w:val="00F20DB5"/>
    <w:rsid w:val="00F47E20"/>
    <w:rsid w:val="00F7241E"/>
    <w:rsid w:val="00F9445D"/>
    <w:rsid w:val="00FC06E0"/>
    <w:rsid w:val="00FC22AE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547F1"/>
  <w15:docId w15:val="{239489AB-0D43-4D7F-A8B6-9490B68C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6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5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6539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65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653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林立謙</cp:lastModifiedBy>
  <cp:revision>3</cp:revision>
  <dcterms:created xsi:type="dcterms:W3CDTF">2011-02-25T00:40:00Z</dcterms:created>
  <dcterms:modified xsi:type="dcterms:W3CDTF">2023-02-15T11:25:00Z</dcterms:modified>
</cp:coreProperties>
</file>