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B1C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C33F66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66B7D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CA6F5E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6C5C6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7FDD2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54DD9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1A7AF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8D0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test_032_02_gcd_12_testN1EvenN2EvenProperty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64D61A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7A2A50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6B46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92599A4" w14:textId="77777777" w:rsidR="00165A13" w:rsidRDefault="00165A13" w:rsidP="00165A13">
            <w:pPr>
              <w:widowControl w:val="0"/>
              <w:ind w:left="120"/>
            </w:pPr>
            <w:r>
              <w:t xml:space="preserve">Testing the property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=2⋅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>
              <w:t xml:space="preserve"> when</w:t>
            </w:r>
          </w:p>
          <w:p w14:paraId="158FE478" w14:textId="28476F21" w:rsidR="00712DE8" w:rsidRDefault="0021740E" w:rsidP="00165A13">
            <w:pPr>
              <w:widowControl w:val="0"/>
              <w:ind w:left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65A13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65A13">
              <w:t xml:space="preserve"> are even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3C7D6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AA7A4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2505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F00B8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79E59" w14:textId="5FF098C2" w:rsidR="00712DE8" w:rsidRDefault="0009541E">
            <w:pPr>
              <w:widowControl w:val="0"/>
            </w:pPr>
            <w:r>
              <w:t xml:space="preserve">Test file: </w:t>
            </w:r>
            <w:r w:rsidR="0021740E">
              <w:t>Project1/src/test/org/team19/FractionTest.java</w:t>
            </w:r>
          </w:p>
          <w:p w14:paraId="0B82A7DC" w14:textId="77777777" w:rsidR="00F513B3" w:rsidRDefault="00165A1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2E6E4923" w14:textId="77777777" w:rsidR="00F513B3" w:rsidRDefault="00165A1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57F88F9E" w14:textId="77777777" w:rsidR="00712DE8" w:rsidRDefault="00712DE8">
            <w:pPr>
              <w:widowControl w:val="0"/>
            </w:pPr>
          </w:p>
        </w:tc>
      </w:tr>
      <w:tr w:rsidR="00712DE8" w14:paraId="719776D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327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B6F9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33FF9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B7E6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1C7E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DB8D3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612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5812F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8C5ED92" w14:textId="77777777" w:rsidR="00712DE8" w:rsidRDefault="00712DE8">
      <w:pPr>
        <w:widowControl w:val="0"/>
        <w:spacing w:line="200" w:lineRule="auto"/>
      </w:pPr>
    </w:p>
    <w:p w14:paraId="4C37CB6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491579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35F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1E147E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8FC0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7C8BFB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ECF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529B7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7BA9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F246D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94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957B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ACF1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6A720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5DDED5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9301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17AB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1E9EA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B8CA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48F0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3BF9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65A13" w14:paraId="5297970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E8369F" w14:textId="77777777" w:rsidR="00165A13" w:rsidRDefault="00165A13" w:rsidP="00165A1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8434D3" w14:textId="0A06489C" w:rsidR="00165A13" w:rsidRDefault="00165A13" w:rsidP="00165A1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called with n1 and n2 (both being even) and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n1/2 and n2/2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EB4BEF" w14:textId="2E1C4DC2" w:rsidR="00165A13" w:rsidRDefault="00165A13" w:rsidP="00165A13">
            <w:pPr>
              <w:widowControl w:val="0"/>
              <w:rPr>
                <w:sz w:val="22"/>
                <w:szCs w:val="22"/>
              </w:rPr>
            </w:pPr>
            <w:r w:rsidRPr="00736F7A">
              <w:rPr>
                <w:rFonts w:ascii="Courier New" w:hAnsi="Courier New"/>
                <w:sz w:val="22"/>
                <w:szCs w:val="22"/>
              </w:rPr>
              <w:t>2 * gcd(19, 164) = gcd(2 * 19, 2 * 164)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CCDC06" w14:textId="0EDFD117" w:rsidR="00165A13" w:rsidRDefault="00165A13" w:rsidP="00165A13">
            <w:pPr>
              <w:widowControl w:val="0"/>
              <w:rPr>
                <w:sz w:val="22"/>
                <w:szCs w:val="22"/>
              </w:rPr>
            </w:pPr>
            <w:r w:rsidRPr="00736F7A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21C7F8" w14:textId="3B650904" w:rsidR="00165A13" w:rsidRDefault="00165A13" w:rsidP="00165A13">
            <w:pPr>
              <w:widowControl w:val="0"/>
              <w:rPr>
                <w:sz w:val="22"/>
                <w:szCs w:val="22"/>
              </w:rPr>
            </w:pPr>
            <w:r w:rsidRPr="00736F7A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13D40" w14:textId="77777777" w:rsidR="00165A13" w:rsidRDefault="00165A13" w:rsidP="00165A1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895B55" w14:textId="77777777" w:rsidR="00712DE8" w:rsidRDefault="00712DE8">
      <w:pPr>
        <w:widowControl w:val="0"/>
        <w:spacing w:line="268" w:lineRule="auto"/>
      </w:pPr>
    </w:p>
    <w:p w14:paraId="5C818E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415DB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31FC949" wp14:editId="1579BD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A79EC18" wp14:editId="326351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B5DE5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65A13"/>
    <w:rsid w:val="0021740E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5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44F1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