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3505D" w14:textId="77777777" w:rsidR="004F56DF" w:rsidRDefault="004F56DF"/>
    <w:p w14:paraId="016FA1F1" w14:textId="4AB6622B" w:rsidR="00593C9B" w:rsidRDefault="00593C9B">
      <w:r>
        <w:rPr>
          <w:noProof/>
        </w:rPr>
        <w:drawing>
          <wp:inline distT="0" distB="0" distL="0" distR="0" wp14:anchorId="51E0F9FD" wp14:editId="6265368E">
            <wp:extent cx="2244060" cy="3852635"/>
            <wp:effectExtent l="0" t="0" r="4445" b="0"/>
            <wp:docPr id="3221037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0372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150" cy="387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3D98" w14:textId="2E816045" w:rsidR="00593C9B" w:rsidRDefault="00C6742A">
      <w:r>
        <w:rPr>
          <w:noProof/>
        </w:rPr>
        <w:drawing>
          <wp:inline distT="0" distB="0" distL="0" distR="0" wp14:anchorId="34570A8A" wp14:editId="0123E056">
            <wp:extent cx="2234461" cy="2077220"/>
            <wp:effectExtent l="0" t="0" r="0" b="0"/>
            <wp:docPr id="53744017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40176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1523" cy="20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6213" w14:textId="49552498" w:rsidR="00C6742A" w:rsidRDefault="00484B68">
      <w:r>
        <w:rPr>
          <w:noProof/>
        </w:rPr>
        <w:lastRenderedPageBreak/>
        <w:drawing>
          <wp:inline distT="0" distB="0" distL="0" distR="0" wp14:anchorId="6269AD57" wp14:editId="2AB396CE">
            <wp:extent cx="5943600" cy="2065655"/>
            <wp:effectExtent l="0" t="0" r="0" b="0"/>
            <wp:docPr id="6679754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7542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42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DD632" w14:textId="77777777" w:rsidR="002B042E" w:rsidRDefault="002B042E" w:rsidP="00593C9B">
      <w:pPr>
        <w:spacing w:after="0" w:line="240" w:lineRule="auto"/>
      </w:pPr>
      <w:r>
        <w:separator/>
      </w:r>
    </w:p>
  </w:endnote>
  <w:endnote w:type="continuationSeparator" w:id="0">
    <w:p w14:paraId="629D7779" w14:textId="77777777" w:rsidR="002B042E" w:rsidRDefault="002B042E" w:rsidP="00593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9E51E" w14:textId="77777777" w:rsidR="002B042E" w:rsidRDefault="002B042E" w:rsidP="00593C9B">
      <w:pPr>
        <w:spacing w:after="0" w:line="240" w:lineRule="auto"/>
      </w:pPr>
      <w:r>
        <w:separator/>
      </w:r>
    </w:p>
  </w:footnote>
  <w:footnote w:type="continuationSeparator" w:id="0">
    <w:p w14:paraId="17704AA6" w14:textId="77777777" w:rsidR="002B042E" w:rsidRDefault="002B042E" w:rsidP="00593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C2A8C" w14:textId="2EB780B2" w:rsidR="00593C9B" w:rsidRDefault="00593C9B">
    <w:pPr>
      <w:pStyle w:val="Header"/>
    </w:pPr>
    <w:r>
      <w:t>Jackie Scott</w:t>
    </w:r>
  </w:p>
  <w:p w14:paraId="7C836516" w14:textId="308694E3" w:rsidR="00593C9B" w:rsidRDefault="00593C9B">
    <w:pPr>
      <w:pStyle w:val="Header"/>
    </w:pPr>
    <w:r>
      <w:t>2/10/24</w:t>
    </w:r>
  </w:p>
  <w:p w14:paraId="4C7DCFFF" w14:textId="2C17B70E" w:rsidR="00593C9B" w:rsidRDefault="00593C9B">
    <w:pPr>
      <w:pStyle w:val="Header"/>
    </w:pPr>
    <w:r>
      <w:t>Module 6.2 Movies: Setup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9B"/>
    <w:rsid w:val="00207E89"/>
    <w:rsid w:val="002B042E"/>
    <w:rsid w:val="0044388A"/>
    <w:rsid w:val="00484B68"/>
    <w:rsid w:val="004F56DF"/>
    <w:rsid w:val="00593C9B"/>
    <w:rsid w:val="009E2306"/>
    <w:rsid w:val="00A03894"/>
    <w:rsid w:val="00C6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DB9616"/>
  <w15:chartTrackingRefBased/>
  <w15:docId w15:val="{D77C5A24-CB82-4049-9B3F-D38943DF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C9B"/>
  </w:style>
  <w:style w:type="paragraph" w:styleId="Footer">
    <w:name w:val="footer"/>
    <w:basedOn w:val="Normal"/>
    <w:link w:val="FooterChar"/>
    <w:uiPriority w:val="99"/>
    <w:unhideWhenUsed/>
    <w:rsid w:val="00593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Scott</dc:creator>
  <cp:keywords/>
  <dc:description/>
  <cp:lastModifiedBy>Jackie Scott</cp:lastModifiedBy>
  <cp:revision>3</cp:revision>
  <dcterms:created xsi:type="dcterms:W3CDTF">2024-02-12T01:50:00Z</dcterms:created>
  <dcterms:modified xsi:type="dcterms:W3CDTF">2024-02-12T04:25:00Z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86e8e7d9-6bab-48a3-979d-7f8750e326ad</vt:lpwstr>
  </property>
</Properties>
</file>