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0E48" w14:textId="70DEF4F8" w:rsidR="009D1C54" w:rsidRDefault="00B17046" w:rsidP="009D1C54">
      <w:pPr>
        <w:pStyle w:val="Heading2"/>
      </w:pPr>
      <w:r>
        <w:t xml:space="preserve">Drug Action and </w:t>
      </w:r>
      <w:r w:rsidR="009D1C54">
        <w:t xml:space="preserve">Therapeutics </w:t>
      </w:r>
      <w:r w:rsidR="00DA3248">
        <w:t>Spring 1</w:t>
      </w:r>
      <w:r w:rsidR="009D1C54">
        <w:t xml:space="preserve"> </w:t>
      </w:r>
      <w:r>
        <w:t xml:space="preserve">- </w:t>
      </w:r>
      <w:r w:rsidR="009D1C54">
        <w:t xml:space="preserve">Week 1 (January </w:t>
      </w:r>
      <w:r w:rsidR="00DA3248">
        <w:t>12</w:t>
      </w:r>
      <w:r w:rsidR="009D1C54">
        <w:t xml:space="preserve"> - January </w:t>
      </w:r>
      <w:r w:rsidR="004C534C">
        <w:t>1</w:t>
      </w:r>
      <w:r w:rsidR="00DA3248">
        <w:t>6</w:t>
      </w:r>
      <w:r w:rsidR="009D1C54">
        <w:t xml:space="preserve">) </w:t>
      </w:r>
    </w:p>
    <w:tbl>
      <w:tblPr>
        <w:tblStyle w:val="TableGrid"/>
        <w:tblW w:w="14408" w:type="dxa"/>
        <w:tblLook w:val="04A0" w:firstRow="1" w:lastRow="0" w:firstColumn="1" w:lastColumn="0" w:noHBand="0" w:noVBand="1"/>
      </w:tblPr>
      <w:tblGrid>
        <w:gridCol w:w="1056"/>
        <w:gridCol w:w="979"/>
        <w:gridCol w:w="2078"/>
        <w:gridCol w:w="7822"/>
        <w:gridCol w:w="2473"/>
      </w:tblGrid>
      <w:tr w:rsidR="009D1C54" w14:paraId="2AAD34D1" w14:textId="77777777" w:rsidTr="002E0C84">
        <w:trPr>
          <w:trHeight w:val="413"/>
          <w:tblHeader/>
        </w:trPr>
        <w:tc>
          <w:tcPr>
            <w:tcW w:w="1056" w:type="dxa"/>
          </w:tcPr>
          <w:p w14:paraId="49A58578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79" w:type="dxa"/>
          </w:tcPr>
          <w:p w14:paraId="6DFE37F7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078" w:type="dxa"/>
          </w:tcPr>
          <w:p w14:paraId="4CB5E3BC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822" w:type="dxa"/>
          </w:tcPr>
          <w:p w14:paraId="78EE7770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473" w:type="dxa"/>
          </w:tcPr>
          <w:p w14:paraId="6F690337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A64ED4" w14:paraId="321150E2" w14:textId="77777777" w:rsidTr="002E0C84">
        <w:trPr>
          <w:trHeight w:val="576"/>
        </w:trPr>
        <w:tc>
          <w:tcPr>
            <w:tcW w:w="14408" w:type="dxa"/>
            <w:gridSpan w:val="5"/>
          </w:tcPr>
          <w:p w14:paraId="51CFF5B0" w14:textId="565FE1A4" w:rsidR="00A64ED4" w:rsidRPr="00A175CF" w:rsidRDefault="00A64ED4" w:rsidP="007964CC">
            <w:pPr>
              <w:spacing w:before="120"/>
              <w:jc w:val="center"/>
              <w:rPr>
                <w:sz w:val="28"/>
              </w:rPr>
            </w:pPr>
            <w:r w:rsidRPr="00A175CF">
              <w:rPr>
                <w:b/>
                <w:sz w:val="28"/>
              </w:rPr>
              <w:t xml:space="preserve">Block 1: </w:t>
            </w:r>
            <w:r w:rsidR="006A174B">
              <w:rPr>
                <w:b/>
                <w:sz w:val="28"/>
              </w:rPr>
              <w:t>Neurology Part 1</w:t>
            </w:r>
            <w:r w:rsidR="001F797B">
              <w:rPr>
                <w:b/>
                <w:sz w:val="28"/>
              </w:rPr>
              <w:t xml:space="preserve"> </w:t>
            </w:r>
          </w:p>
        </w:tc>
      </w:tr>
      <w:tr w:rsidR="006D5DD4" w14:paraId="0B7D8653" w14:textId="77777777" w:rsidTr="00875205">
        <w:trPr>
          <w:trHeight w:val="576"/>
        </w:trPr>
        <w:tc>
          <w:tcPr>
            <w:tcW w:w="1056" w:type="dxa"/>
            <w:vMerge w:val="restart"/>
          </w:tcPr>
          <w:p w14:paraId="02AAEEA8" w14:textId="652BFDD8" w:rsidR="006D5DD4" w:rsidRDefault="006D5DD4" w:rsidP="006D5DD4">
            <w:r>
              <w:t>1/</w:t>
            </w:r>
            <w:r w:rsidR="00DA3248">
              <w:t>12</w:t>
            </w:r>
          </w:p>
        </w:tc>
        <w:tc>
          <w:tcPr>
            <w:tcW w:w="979" w:type="dxa"/>
          </w:tcPr>
          <w:p w14:paraId="72924C64" w14:textId="05779E9C" w:rsidR="006D5DD4" w:rsidRDefault="006D5DD4" w:rsidP="006D5DD4">
            <w:r>
              <w:t>08:30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71897C5B" w14:textId="0B08DF43" w:rsidR="006D5DD4" w:rsidRPr="007C783F" w:rsidRDefault="006D5DD4" w:rsidP="006D5DD4">
            <w:r w:rsidRPr="007C783F">
              <w:t>Burmeister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4274B2B5" w14:textId="67BB3EC1" w:rsidR="006D5DD4" w:rsidRPr="007C783F" w:rsidRDefault="006D5DD4" w:rsidP="006D5DD4">
            <w:r w:rsidRPr="007C783F">
              <w:t>Patho</w:t>
            </w:r>
            <w:r>
              <w:t>physio</w:t>
            </w:r>
            <w:r w:rsidRPr="007C783F">
              <w:t>logy</w:t>
            </w:r>
            <w:r>
              <w:t>: Disorders of Movement (Parkinson, RLS, Multiple Sclerosis)</w:t>
            </w:r>
          </w:p>
        </w:tc>
        <w:tc>
          <w:tcPr>
            <w:tcW w:w="2473" w:type="dxa"/>
          </w:tcPr>
          <w:p w14:paraId="11F8A924" w14:textId="40EDD392" w:rsidR="006D5DD4" w:rsidRDefault="006D5DD4" w:rsidP="006D5DD4"/>
        </w:tc>
      </w:tr>
      <w:tr w:rsidR="006D5DD4" w14:paraId="17483523" w14:textId="77777777" w:rsidTr="00875205">
        <w:trPr>
          <w:trHeight w:val="576"/>
        </w:trPr>
        <w:tc>
          <w:tcPr>
            <w:tcW w:w="1056" w:type="dxa"/>
            <w:vMerge/>
          </w:tcPr>
          <w:p w14:paraId="0D698D44" w14:textId="77777777" w:rsidR="006D5DD4" w:rsidRDefault="006D5DD4" w:rsidP="006D5DD4"/>
        </w:tc>
        <w:tc>
          <w:tcPr>
            <w:tcW w:w="979" w:type="dxa"/>
          </w:tcPr>
          <w:p w14:paraId="255D2FD7" w14:textId="5776ED46" w:rsidR="006D5DD4" w:rsidRDefault="006D5DD4" w:rsidP="006D5DD4">
            <w:r w:rsidRPr="00437BD5">
              <w:t>10:</w:t>
            </w:r>
            <w:r w:rsidR="001F4E73">
              <w:t>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0300FF2F" w14:textId="2F35A8B4" w:rsidR="006D5DD4" w:rsidRPr="007C783F" w:rsidRDefault="00550F11" w:rsidP="006D5DD4">
            <w:r>
              <w:t>Lounsbury-Rivera</w:t>
            </w:r>
            <w:r w:rsidR="006D5DD4">
              <w:t xml:space="preserve"> 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584A6AC4" w14:textId="7A081023" w:rsidR="006D5DD4" w:rsidRPr="007C783F" w:rsidRDefault="006D5DD4" w:rsidP="006D5DD4">
            <w:r>
              <w:t xml:space="preserve">Medicinal Chemistry and Pharmacology: </w:t>
            </w:r>
            <w:proofErr w:type="spellStart"/>
            <w:r>
              <w:t>Antiparkinson</w:t>
            </w:r>
            <w:proofErr w:type="spellEnd"/>
            <w:r>
              <w:t xml:space="preserve"> agents</w:t>
            </w:r>
          </w:p>
        </w:tc>
        <w:tc>
          <w:tcPr>
            <w:tcW w:w="2473" w:type="dxa"/>
          </w:tcPr>
          <w:p w14:paraId="39EEBFFE" w14:textId="6CB8383E" w:rsidR="006D5DD4" w:rsidRPr="00165532" w:rsidRDefault="006D5DD4" w:rsidP="006D5DD4">
            <w:pPr>
              <w:rPr>
                <w:color w:val="FF0000"/>
              </w:rPr>
            </w:pPr>
          </w:p>
        </w:tc>
      </w:tr>
      <w:tr w:rsidR="006D5DD4" w14:paraId="2BE22BE6" w14:textId="77777777" w:rsidTr="00875205">
        <w:trPr>
          <w:trHeight w:val="576"/>
        </w:trPr>
        <w:tc>
          <w:tcPr>
            <w:tcW w:w="1056" w:type="dxa"/>
            <w:vMerge/>
          </w:tcPr>
          <w:p w14:paraId="37CBBCCE" w14:textId="77777777" w:rsidR="006D5DD4" w:rsidRDefault="006D5DD4" w:rsidP="006D5DD4"/>
        </w:tc>
        <w:tc>
          <w:tcPr>
            <w:tcW w:w="979" w:type="dxa"/>
          </w:tcPr>
          <w:p w14:paraId="1E16EDC0" w14:textId="4CF0A9E9" w:rsidR="006D5DD4" w:rsidRDefault="006D5DD4" w:rsidP="006D5DD4">
            <w:r>
              <w:t>13:15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70AB9A17" w14:textId="64A9DEE7" w:rsidR="006D5DD4" w:rsidRPr="007C783F" w:rsidRDefault="00550F11" w:rsidP="006D5DD4">
            <w:r>
              <w:t>Lounsbury-Rivera</w:t>
            </w:r>
            <w:r w:rsidR="006D5DD4">
              <w:t xml:space="preserve"> 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02435F2B" w14:textId="54F140C8" w:rsidR="006D5DD4" w:rsidRPr="007C783F" w:rsidRDefault="006D5DD4" w:rsidP="006D5DD4">
            <w:r>
              <w:t>Pharmacology: Multiple Sclerosis agents</w:t>
            </w:r>
          </w:p>
        </w:tc>
        <w:tc>
          <w:tcPr>
            <w:tcW w:w="2473" w:type="dxa"/>
          </w:tcPr>
          <w:p w14:paraId="6DA69D01" w14:textId="77777777" w:rsidR="006D5DD4" w:rsidRDefault="006D5DD4" w:rsidP="006D5DD4"/>
        </w:tc>
      </w:tr>
      <w:tr w:rsidR="006D5DD4" w14:paraId="45DA21E4" w14:textId="77777777" w:rsidTr="00875205">
        <w:trPr>
          <w:trHeight w:val="576"/>
        </w:trPr>
        <w:tc>
          <w:tcPr>
            <w:tcW w:w="1056" w:type="dxa"/>
            <w:vMerge w:val="restart"/>
          </w:tcPr>
          <w:p w14:paraId="7E3656C6" w14:textId="488715D1" w:rsidR="006D5DD4" w:rsidRDefault="006D5DD4" w:rsidP="006D5DD4">
            <w:r>
              <w:t>1/</w:t>
            </w:r>
            <w:r w:rsidR="001058BF">
              <w:t>1</w:t>
            </w:r>
            <w:r w:rsidR="00DA3248">
              <w:t>3</w:t>
            </w:r>
          </w:p>
        </w:tc>
        <w:tc>
          <w:tcPr>
            <w:tcW w:w="979" w:type="dxa"/>
          </w:tcPr>
          <w:p w14:paraId="05ABF3BA" w14:textId="00651E92" w:rsidR="006D5DD4" w:rsidRPr="00437BD5" w:rsidRDefault="006D5DD4" w:rsidP="006D5DD4">
            <w:r>
              <w:t>08:30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30B1DB8C" w14:textId="7D98EC75" w:rsidR="006D5DD4" w:rsidRPr="007C783F" w:rsidRDefault="00935218" w:rsidP="006D5DD4">
            <w:r>
              <w:t>Zumwalt</w:t>
            </w:r>
          </w:p>
        </w:tc>
        <w:tc>
          <w:tcPr>
            <w:tcW w:w="7822" w:type="dxa"/>
            <w:shd w:val="clear" w:color="auto" w:fill="E2EFD9" w:themeFill="accent6" w:themeFillTint="33"/>
            <w:vAlign w:val="center"/>
          </w:tcPr>
          <w:p w14:paraId="32404D72" w14:textId="5918AACF" w:rsidR="006D5DD4" w:rsidRPr="007C783F" w:rsidRDefault="006D5DD4" w:rsidP="006D5DD4">
            <w:r>
              <w:t>Parkinson Disease/Restless Leg Syndrome</w:t>
            </w:r>
          </w:p>
        </w:tc>
        <w:tc>
          <w:tcPr>
            <w:tcW w:w="2473" w:type="dxa"/>
          </w:tcPr>
          <w:p w14:paraId="67E7E21B" w14:textId="77777777" w:rsidR="006D5DD4" w:rsidRDefault="006D5DD4" w:rsidP="006D5DD4"/>
        </w:tc>
      </w:tr>
      <w:tr w:rsidR="006D5DD4" w14:paraId="5D634FEF" w14:textId="77777777" w:rsidTr="00875205">
        <w:trPr>
          <w:trHeight w:val="576"/>
        </w:trPr>
        <w:tc>
          <w:tcPr>
            <w:tcW w:w="1056" w:type="dxa"/>
            <w:vMerge/>
          </w:tcPr>
          <w:p w14:paraId="5C52F9E0" w14:textId="77777777" w:rsidR="006D5DD4" w:rsidRDefault="006D5DD4" w:rsidP="006D5DD4"/>
        </w:tc>
        <w:tc>
          <w:tcPr>
            <w:tcW w:w="979" w:type="dxa"/>
          </w:tcPr>
          <w:p w14:paraId="7648DC3D" w14:textId="246F0612" w:rsidR="006D5DD4" w:rsidRPr="00437BD5" w:rsidRDefault="006D5DD4" w:rsidP="006D5DD4">
            <w:r w:rsidRPr="00437BD5">
              <w:t>10:</w:t>
            </w:r>
            <w:r w:rsidR="001F4E73">
              <w:t>15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64361681" w14:textId="0EFBF905" w:rsidR="006D5DD4" w:rsidRPr="007C783F" w:rsidRDefault="00935218" w:rsidP="006D5DD4">
            <w:r>
              <w:t>Zumwalt</w:t>
            </w:r>
          </w:p>
        </w:tc>
        <w:tc>
          <w:tcPr>
            <w:tcW w:w="7822" w:type="dxa"/>
            <w:shd w:val="clear" w:color="auto" w:fill="E2EFD9" w:themeFill="accent6" w:themeFillTint="33"/>
            <w:vAlign w:val="center"/>
          </w:tcPr>
          <w:p w14:paraId="0A0A46EE" w14:textId="02A2F34F" w:rsidR="006D5DD4" w:rsidRPr="007C783F" w:rsidRDefault="006D5DD4" w:rsidP="006D5DD4">
            <w:r w:rsidRPr="00FD61A8">
              <w:t>Parkinson Disease</w:t>
            </w:r>
            <w:r>
              <w:t>/Restless Leg Syndrome</w:t>
            </w:r>
          </w:p>
        </w:tc>
        <w:tc>
          <w:tcPr>
            <w:tcW w:w="2473" w:type="dxa"/>
          </w:tcPr>
          <w:p w14:paraId="474FD9CC" w14:textId="77777777" w:rsidR="006D5DD4" w:rsidRDefault="006D5DD4" w:rsidP="006D5DD4"/>
        </w:tc>
      </w:tr>
      <w:tr w:rsidR="006D5DD4" w14:paraId="79BEEEDD" w14:textId="77777777" w:rsidTr="002E0C84">
        <w:trPr>
          <w:trHeight w:val="576"/>
        </w:trPr>
        <w:tc>
          <w:tcPr>
            <w:tcW w:w="1056" w:type="dxa"/>
            <w:vMerge/>
          </w:tcPr>
          <w:p w14:paraId="45FE6215" w14:textId="77777777" w:rsidR="006D5DD4" w:rsidRDefault="006D5DD4" w:rsidP="006D5DD4"/>
        </w:tc>
        <w:tc>
          <w:tcPr>
            <w:tcW w:w="979" w:type="dxa"/>
          </w:tcPr>
          <w:p w14:paraId="4B05ACCD" w14:textId="6CC3E30F" w:rsidR="006D5DD4" w:rsidRPr="00437BD5" w:rsidRDefault="006D5DD4" w:rsidP="006D5DD4">
            <w:r>
              <w:t>13:15</w:t>
            </w:r>
          </w:p>
        </w:tc>
        <w:tc>
          <w:tcPr>
            <w:tcW w:w="2078" w:type="dxa"/>
          </w:tcPr>
          <w:p w14:paraId="33C300E7" w14:textId="305E6C8D" w:rsidR="006D5DD4" w:rsidRPr="007C783F" w:rsidRDefault="0063076F" w:rsidP="006D5DD4">
            <w:r>
              <w:t>Zumwalt</w:t>
            </w:r>
          </w:p>
        </w:tc>
        <w:tc>
          <w:tcPr>
            <w:tcW w:w="7822" w:type="dxa"/>
            <w:vAlign w:val="center"/>
          </w:tcPr>
          <w:p w14:paraId="5B065BE2" w14:textId="2BCA008A" w:rsidR="006D5DD4" w:rsidRPr="007C783F" w:rsidRDefault="006D5DD4" w:rsidP="006D5DD4">
            <w:r w:rsidRPr="007515F1">
              <w:t>Lab</w:t>
            </w:r>
          </w:p>
        </w:tc>
        <w:tc>
          <w:tcPr>
            <w:tcW w:w="2473" w:type="dxa"/>
          </w:tcPr>
          <w:p w14:paraId="1DFFCF43" w14:textId="77777777" w:rsidR="006D5DD4" w:rsidRDefault="006D5DD4" w:rsidP="006D5DD4"/>
        </w:tc>
      </w:tr>
      <w:tr w:rsidR="006D5DD4" w14:paraId="3828AC6C" w14:textId="77777777" w:rsidTr="002E0C84">
        <w:trPr>
          <w:trHeight w:val="576"/>
        </w:trPr>
        <w:tc>
          <w:tcPr>
            <w:tcW w:w="1056" w:type="dxa"/>
            <w:vMerge w:val="restart"/>
          </w:tcPr>
          <w:p w14:paraId="2CDE96F6" w14:textId="3EB49AF3" w:rsidR="006D5DD4" w:rsidRDefault="006D5DD4" w:rsidP="006D5DD4">
            <w:r>
              <w:t>1/</w:t>
            </w:r>
            <w:r w:rsidR="00DA3248">
              <w:t>14</w:t>
            </w:r>
          </w:p>
        </w:tc>
        <w:tc>
          <w:tcPr>
            <w:tcW w:w="979" w:type="dxa"/>
          </w:tcPr>
          <w:p w14:paraId="72522CD0" w14:textId="53D5A155" w:rsidR="006D5DD4" w:rsidRPr="00437BD5" w:rsidRDefault="006D5DD4" w:rsidP="006D5DD4">
            <w:r>
              <w:t>08</w:t>
            </w:r>
            <w:r w:rsidRPr="00437BD5">
              <w:t>:</w:t>
            </w:r>
            <w:r>
              <w:t>30</w:t>
            </w:r>
          </w:p>
        </w:tc>
        <w:tc>
          <w:tcPr>
            <w:tcW w:w="2078" w:type="dxa"/>
          </w:tcPr>
          <w:p w14:paraId="558E1269" w14:textId="4651696E" w:rsidR="006D5DD4" w:rsidRPr="007C783F" w:rsidRDefault="0063076F" w:rsidP="006D5DD4">
            <w:r>
              <w:t>Zumwalt</w:t>
            </w:r>
          </w:p>
        </w:tc>
        <w:tc>
          <w:tcPr>
            <w:tcW w:w="7822" w:type="dxa"/>
            <w:vAlign w:val="center"/>
          </w:tcPr>
          <w:p w14:paraId="466520E2" w14:textId="4F07739C" w:rsidR="006D5DD4" w:rsidRPr="007C783F" w:rsidRDefault="006D5DD4" w:rsidP="006D5DD4">
            <w:r>
              <w:t>Lab</w:t>
            </w:r>
          </w:p>
        </w:tc>
        <w:tc>
          <w:tcPr>
            <w:tcW w:w="2473" w:type="dxa"/>
          </w:tcPr>
          <w:p w14:paraId="30AB56AB" w14:textId="645A1CB4" w:rsidR="006D5DD4" w:rsidRDefault="006D5DD4" w:rsidP="006D5DD4"/>
        </w:tc>
      </w:tr>
      <w:tr w:rsidR="006D5DD4" w14:paraId="4D97477B" w14:textId="77777777" w:rsidTr="00875205">
        <w:trPr>
          <w:trHeight w:val="576"/>
        </w:trPr>
        <w:tc>
          <w:tcPr>
            <w:tcW w:w="1056" w:type="dxa"/>
            <w:vMerge/>
          </w:tcPr>
          <w:p w14:paraId="0B6B7DF5" w14:textId="77777777" w:rsidR="006D5DD4" w:rsidRDefault="006D5DD4" w:rsidP="006D5DD4"/>
        </w:tc>
        <w:tc>
          <w:tcPr>
            <w:tcW w:w="979" w:type="dxa"/>
          </w:tcPr>
          <w:p w14:paraId="35CBE7DC" w14:textId="4F6ACA87" w:rsidR="006D5DD4" w:rsidRPr="00437BD5" w:rsidRDefault="006D5DD4" w:rsidP="006D5DD4">
            <w:r>
              <w:t>10</w:t>
            </w:r>
            <w:r w:rsidRPr="00437BD5">
              <w:t>:</w:t>
            </w:r>
            <w:r w:rsidR="001F4E73">
              <w:t>15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6A8AC42D" w14:textId="7993BD1A" w:rsidR="006D5DD4" w:rsidRPr="007C783F" w:rsidRDefault="0063076F" w:rsidP="006D5DD4">
            <w:r>
              <w:t>Zumwalt</w:t>
            </w:r>
          </w:p>
        </w:tc>
        <w:tc>
          <w:tcPr>
            <w:tcW w:w="7822" w:type="dxa"/>
            <w:shd w:val="clear" w:color="auto" w:fill="E2EFD9" w:themeFill="accent6" w:themeFillTint="33"/>
            <w:vAlign w:val="center"/>
          </w:tcPr>
          <w:p w14:paraId="6894E9B5" w14:textId="319A2E25" w:rsidR="006D5DD4" w:rsidRPr="007C783F" w:rsidRDefault="006D5DD4" w:rsidP="006D5DD4">
            <w:r>
              <w:t>Multiple Sclerosis</w:t>
            </w:r>
          </w:p>
        </w:tc>
        <w:tc>
          <w:tcPr>
            <w:tcW w:w="2473" w:type="dxa"/>
          </w:tcPr>
          <w:p w14:paraId="33D6AC28" w14:textId="0303644B" w:rsidR="006D5DD4" w:rsidRDefault="006D5DD4" w:rsidP="006D5DD4"/>
        </w:tc>
      </w:tr>
      <w:tr w:rsidR="006D5DD4" w14:paraId="0B915AF6" w14:textId="77777777" w:rsidTr="001A70A0">
        <w:trPr>
          <w:trHeight w:val="576"/>
        </w:trPr>
        <w:tc>
          <w:tcPr>
            <w:tcW w:w="1056" w:type="dxa"/>
            <w:vMerge/>
          </w:tcPr>
          <w:p w14:paraId="3F9E286E" w14:textId="77777777" w:rsidR="006D5DD4" w:rsidRDefault="006D5DD4" w:rsidP="006D5DD4"/>
        </w:tc>
        <w:tc>
          <w:tcPr>
            <w:tcW w:w="979" w:type="dxa"/>
          </w:tcPr>
          <w:p w14:paraId="3181C945" w14:textId="0F776F94" w:rsidR="006D5DD4" w:rsidRPr="00437BD5" w:rsidRDefault="006D5DD4" w:rsidP="006D5DD4">
            <w:r>
              <w:t>13:15</w:t>
            </w:r>
          </w:p>
        </w:tc>
        <w:tc>
          <w:tcPr>
            <w:tcW w:w="2078" w:type="dxa"/>
          </w:tcPr>
          <w:p w14:paraId="5B133694" w14:textId="14257508" w:rsidR="006D5DD4" w:rsidRPr="007C783F" w:rsidRDefault="0063076F" w:rsidP="006D5DD4">
            <w:r>
              <w:t>Zumwalt</w:t>
            </w:r>
          </w:p>
        </w:tc>
        <w:tc>
          <w:tcPr>
            <w:tcW w:w="7822" w:type="dxa"/>
            <w:vAlign w:val="center"/>
          </w:tcPr>
          <w:p w14:paraId="0B21B5CB" w14:textId="15F71AA5" w:rsidR="006D5DD4" w:rsidRPr="007C783F" w:rsidRDefault="00232223" w:rsidP="006D5DD4">
            <w:r>
              <w:t>Lab</w:t>
            </w:r>
          </w:p>
        </w:tc>
        <w:tc>
          <w:tcPr>
            <w:tcW w:w="2473" w:type="dxa"/>
          </w:tcPr>
          <w:p w14:paraId="2747E10C" w14:textId="4E53EDA3" w:rsidR="006D5DD4" w:rsidRDefault="006D5DD4" w:rsidP="006D5DD4"/>
        </w:tc>
      </w:tr>
      <w:tr w:rsidR="006D5DD4" w14:paraId="3833973D" w14:textId="77777777" w:rsidTr="00875205">
        <w:trPr>
          <w:trHeight w:val="576"/>
        </w:trPr>
        <w:tc>
          <w:tcPr>
            <w:tcW w:w="1056" w:type="dxa"/>
            <w:vMerge w:val="restart"/>
          </w:tcPr>
          <w:p w14:paraId="625B3B6C" w14:textId="66400C59" w:rsidR="006D5DD4" w:rsidRDefault="006D5DD4" w:rsidP="006D5DD4">
            <w:r>
              <w:t>1/</w:t>
            </w:r>
            <w:r w:rsidR="00DA3248">
              <w:t>15</w:t>
            </w:r>
          </w:p>
        </w:tc>
        <w:tc>
          <w:tcPr>
            <w:tcW w:w="979" w:type="dxa"/>
          </w:tcPr>
          <w:p w14:paraId="610396F1" w14:textId="7246DF35" w:rsidR="006D5DD4" w:rsidRPr="00437BD5" w:rsidRDefault="006D5DD4" w:rsidP="006D5DD4">
            <w:r>
              <w:t>08:30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61C28D4A" w14:textId="62C11086" w:rsidR="006D5DD4" w:rsidRPr="00B172EE" w:rsidRDefault="00232223" w:rsidP="006D5DD4">
            <w:r>
              <w:t>Burmeister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7FB345BE" w14:textId="08FA7102" w:rsidR="006D5DD4" w:rsidRPr="001F4F8B" w:rsidRDefault="00232223" w:rsidP="006D5DD4">
            <w:r w:rsidRPr="007C783F">
              <w:t>Patho</w:t>
            </w:r>
            <w:r>
              <w:t>physio</w:t>
            </w:r>
            <w:r w:rsidRPr="007C783F">
              <w:t>logy</w:t>
            </w:r>
            <w:r>
              <w:t xml:space="preserve">: </w:t>
            </w:r>
            <w:r w:rsidRPr="00610F72">
              <w:t>Neurocognitive disorders</w:t>
            </w:r>
          </w:p>
        </w:tc>
        <w:tc>
          <w:tcPr>
            <w:tcW w:w="2473" w:type="dxa"/>
          </w:tcPr>
          <w:p w14:paraId="1B877F83" w14:textId="69F7E3F8" w:rsidR="006D5DD4" w:rsidRPr="008F604D" w:rsidRDefault="006D5DD4" w:rsidP="006D5DD4">
            <w:pPr>
              <w:rPr>
                <w:color w:val="FF0000"/>
              </w:rPr>
            </w:pPr>
          </w:p>
        </w:tc>
      </w:tr>
      <w:tr w:rsidR="006D5DD4" w14:paraId="68F4D228" w14:textId="77777777" w:rsidTr="00875205">
        <w:trPr>
          <w:trHeight w:val="576"/>
        </w:trPr>
        <w:tc>
          <w:tcPr>
            <w:tcW w:w="1056" w:type="dxa"/>
            <w:vMerge/>
          </w:tcPr>
          <w:p w14:paraId="2E3DC00D" w14:textId="77777777" w:rsidR="006D5DD4" w:rsidRDefault="006D5DD4" w:rsidP="006D5DD4"/>
        </w:tc>
        <w:tc>
          <w:tcPr>
            <w:tcW w:w="979" w:type="dxa"/>
          </w:tcPr>
          <w:p w14:paraId="11FD71BE" w14:textId="262C2929" w:rsidR="006D5DD4" w:rsidRPr="00437BD5" w:rsidRDefault="006D5DD4" w:rsidP="006D5DD4">
            <w:r w:rsidRPr="00437BD5">
              <w:t>10:</w:t>
            </w:r>
            <w:r w:rsidR="001F4E73">
              <w:t>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43013048" w14:textId="1C939EED" w:rsidR="006D5DD4" w:rsidRDefault="00550F11" w:rsidP="006D5DD4">
            <w:r>
              <w:t>Lounsbury-Rivera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1FA62515" w14:textId="2195721E" w:rsidR="006D5DD4" w:rsidRPr="001F4F8B" w:rsidRDefault="00232223" w:rsidP="006D5DD4">
            <w:r>
              <w:t xml:space="preserve">Pharmacology: </w:t>
            </w:r>
            <w:r w:rsidRPr="00610F72">
              <w:t>Neurocognitive disorders</w:t>
            </w:r>
          </w:p>
        </w:tc>
        <w:tc>
          <w:tcPr>
            <w:tcW w:w="2473" w:type="dxa"/>
          </w:tcPr>
          <w:p w14:paraId="43E951D3" w14:textId="1E08A123" w:rsidR="006D5DD4" w:rsidRDefault="006D5DD4" w:rsidP="006D5DD4"/>
        </w:tc>
      </w:tr>
      <w:tr w:rsidR="00264BED" w14:paraId="3E530679" w14:textId="77777777" w:rsidTr="00264BED">
        <w:trPr>
          <w:trHeight w:val="576"/>
        </w:trPr>
        <w:tc>
          <w:tcPr>
            <w:tcW w:w="1056" w:type="dxa"/>
            <w:vMerge/>
          </w:tcPr>
          <w:p w14:paraId="132F45D0" w14:textId="77777777" w:rsidR="00264BED" w:rsidRDefault="00264BED" w:rsidP="00264BED"/>
        </w:tc>
        <w:tc>
          <w:tcPr>
            <w:tcW w:w="979" w:type="dxa"/>
          </w:tcPr>
          <w:p w14:paraId="17960B04" w14:textId="4A9E3521" w:rsidR="00264BED" w:rsidRPr="00437BD5" w:rsidRDefault="00264BED" w:rsidP="00264BED">
            <w:r>
              <w:t>13:15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0D221016" w14:textId="77777777" w:rsidR="00264BED" w:rsidRDefault="00264BED" w:rsidP="00264BED">
            <w:r>
              <w:t>Burmeister/</w:t>
            </w:r>
          </w:p>
          <w:p w14:paraId="69404F5D" w14:textId="6ECFE27F" w:rsidR="00264BED" w:rsidRPr="001F4F8B" w:rsidRDefault="00264BED" w:rsidP="00264BED">
            <w:r>
              <w:t>Lounsbury-Rivera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633184DD" w14:textId="38311F6B" w:rsidR="00264BED" w:rsidRPr="001F365A" w:rsidRDefault="00264BED" w:rsidP="00264BED">
            <w:pPr>
              <w:rPr>
                <w:b/>
                <w:highlight w:val="yellow"/>
              </w:rPr>
            </w:pPr>
            <w:r>
              <w:t>Neuroreceptor Review and Pain Pathways</w:t>
            </w:r>
          </w:p>
        </w:tc>
        <w:tc>
          <w:tcPr>
            <w:tcW w:w="2473" w:type="dxa"/>
          </w:tcPr>
          <w:p w14:paraId="7DC30991" w14:textId="77777777" w:rsidR="00264BED" w:rsidRDefault="00264BED" w:rsidP="00264BED"/>
        </w:tc>
      </w:tr>
      <w:tr w:rsidR="00264BED" w14:paraId="054225B9" w14:textId="77777777" w:rsidTr="00600D7E">
        <w:trPr>
          <w:trHeight w:val="576"/>
        </w:trPr>
        <w:tc>
          <w:tcPr>
            <w:tcW w:w="1056" w:type="dxa"/>
            <w:vMerge w:val="restart"/>
          </w:tcPr>
          <w:p w14:paraId="122C211C" w14:textId="60EF8B33" w:rsidR="00264BED" w:rsidRDefault="00264BED" w:rsidP="00264BED">
            <w:r>
              <w:t>1/16</w:t>
            </w:r>
          </w:p>
        </w:tc>
        <w:tc>
          <w:tcPr>
            <w:tcW w:w="979" w:type="dxa"/>
          </w:tcPr>
          <w:p w14:paraId="41FED7C9" w14:textId="7B12BAE3" w:rsidR="00264BED" w:rsidRPr="00437BD5" w:rsidRDefault="00264BED" w:rsidP="00264BED">
            <w:r>
              <w:t>08:30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68A8FEBA" w14:textId="4F8F1A52" w:rsidR="00264BED" w:rsidRPr="001F4F8B" w:rsidRDefault="00264BED" w:rsidP="00264BED">
            <w:r>
              <w:t xml:space="preserve">Burmeister 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36411511" w14:textId="3FF19C72" w:rsidR="00264BED" w:rsidRPr="001F4F8B" w:rsidRDefault="00264BED" w:rsidP="00264BED">
            <w:r w:rsidRPr="007C783F">
              <w:t>Patho</w:t>
            </w:r>
            <w:r>
              <w:t>physio</w:t>
            </w:r>
            <w:r w:rsidRPr="007C783F">
              <w:t>logy</w:t>
            </w:r>
            <w:r w:rsidRPr="00723950">
              <w:t>: Epilepsy</w:t>
            </w:r>
          </w:p>
        </w:tc>
        <w:tc>
          <w:tcPr>
            <w:tcW w:w="2473" w:type="dxa"/>
          </w:tcPr>
          <w:p w14:paraId="79D1EB70" w14:textId="33F4B342" w:rsidR="00264BED" w:rsidRDefault="00264BED" w:rsidP="00264BED"/>
        </w:tc>
      </w:tr>
      <w:tr w:rsidR="00264BED" w14:paraId="7898EED7" w14:textId="77777777" w:rsidTr="00600D7E">
        <w:trPr>
          <w:trHeight w:val="576"/>
        </w:trPr>
        <w:tc>
          <w:tcPr>
            <w:tcW w:w="1056" w:type="dxa"/>
            <w:vMerge/>
          </w:tcPr>
          <w:p w14:paraId="55ADCB66" w14:textId="77777777" w:rsidR="00264BED" w:rsidRDefault="00264BED" w:rsidP="00264BED"/>
        </w:tc>
        <w:tc>
          <w:tcPr>
            <w:tcW w:w="979" w:type="dxa"/>
          </w:tcPr>
          <w:p w14:paraId="0760F3CE" w14:textId="6B394AEE" w:rsidR="00264BED" w:rsidRPr="00437BD5" w:rsidRDefault="00264BED" w:rsidP="00264BED">
            <w:r w:rsidRPr="00437BD5">
              <w:t>10:</w:t>
            </w:r>
            <w:r>
              <w:t>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2D75E0F5" w14:textId="330BA765" w:rsidR="00264BED" w:rsidRPr="001F4F8B" w:rsidRDefault="00264BED" w:rsidP="00264BED">
            <w:r>
              <w:t xml:space="preserve">Lounsbury-Rivera 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1E43D68C" w14:textId="61218955" w:rsidR="00264BED" w:rsidRPr="001F4F8B" w:rsidRDefault="00264BED" w:rsidP="00264BED">
            <w:r>
              <w:t>Medicinal Chemistry: Antiepileptics, GABAergic</w:t>
            </w:r>
          </w:p>
        </w:tc>
        <w:tc>
          <w:tcPr>
            <w:tcW w:w="2473" w:type="dxa"/>
            <w:vAlign w:val="center"/>
          </w:tcPr>
          <w:p w14:paraId="2B8A6D89" w14:textId="3BA98E77" w:rsidR="00264BED" w:rsidRPr="00586DD0" w:rsidRDefault="00264BED" w:rsidP="00264BED">
            <w:pPr>
              <w:rPr>
                <w:color w:val="FF0000"/>
              </w:rPr>
            </w:pPr>
          </w:p>
        </w:tc>
      </w:tr>
      <w:tr w:rsidR="00264BED" w:rsidRPr="00912B68" w14:paraId="4C554099" w14:textId="77777777" w:rsidTr="00B96525">
        <w:trPr>
          <w:trHeight w:val="576"/>
        </w:trPr>
        <w:tc>
          <w:tcPr>
            <w:tcW w:w="1056" w:type="dxa"/>
            <w:vMerge/>
          </w:tcPr>
          <w:p w14:paraId="1E0FB8A6" w14:textId="77777777" w:rsidR="00264BED" w:rsidRDefault="00264BED" w:rsidP="00264BED"/>
        </w:tc>
        <w:tc>
          <w:tcPr>
            <w:tcW w:w="979" w:type="dxa"/>
          </w:tcPr>
          <w:p w14:paraId="5C2B8C99" w14:textId="045FE435" w:rsidR="00264BED" w:rsidRDefault="00264BED" w:rsidP="00264BED">
            <w:r>
              <w:t>13:15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0DBDB0B0" w14:textId="6D1C27CF" w:rsidR="00264BED" w:rsidRPr="001F4F8B" w:rsidRDefault="00264BED" w:rsidP="00264BED">
            <w:r>
              <w:t xml:space="preserve">Lounsbury-Rivera 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41300104" w14:textId="6C302ED3" w:rsidR="00264BED" w:rsidRPr="001F4F8B" w:rsidRDefault="00264BED" w:rsidP="00264BED">
            <w:r>
              <w:t xml:space="preserve">Pharmacology: </w:t>
            </w:r>
            <w:r w:rsidRPr="00B23D9E">
              <w:t>Antiepileptics, GABAergic</w:t>
            </w:r>
          </w:p>
        </w:tc>
        <w:tc>
          <w:tcPr>
            <w:tcW w:w="2473" w:type="dxa"/>
            <w:vAlign w:val="center"/>
          </w:tcPr>
          <w:p w14:paraId="69A3CF51" w14:textId="77965E34" w:rsidR="00264BED" w:rsidRDefault="00264BED" w:rsidP="00264BED"/>
        </w:tc>
      </w:tr>
    </w:tbl>
    <w:p w14:paraId="680BD26D" w14:textId="11C453EC" w:rsidR="009D1C54" w:rsidRDefault="00D02820" w:rsidP="009D1C54">
      <w:pPr>
        <w:pStyle w:val="Heading2"/>
      </w:pPr>
      <w:r>
        <w:lastRenderedPageBreak/>
        <w:t xml:space="preserve">Drug Action and Therapeutics Spring 1 </w:t>
      </w:r>
      <w:r w:rsidR="00B17046">
        <w:t xml:space="preserve">- </w:t>
      </w:r>
      <w:r w:rsidR="009D1C54">
        <w:t xml:space="preserve">Week 2 (January </w:t>
      </w:r>
      <w:r w:rsidR="004C534C">
        <w:t>1</w:t>
      </w:r>
      <w:r w:rsidR="0092148A">
        <w:t>9</w:t>
      </w:r>
      <w:r w:rsidR="009D1C54">
        <w:t xml:space="preserve"> - January </w:t>
      </w:r>
      <w:r w:rsidR="002E0B2F">
        <w:t>23</w:t>
      </w:r>
      <w:r w:rsidR="009D1C54">
        <w:t xml:space="preserve">) </w:t>
      </w:r>
    </w:p>
    <w:tbl>
      <w:tblPr>
        <w:tblStyle w:val="TableGrid"/>
        <w:tblW w:w="14408" w:type="dxa"/>
        <w:tblLook w:val="04A0" w:firstRow="1" w:lastRow="0" w:firstColumn="1" w:lastColumn="0" w:noHBand="0" w:noVBand="1"/>
      </w:tblPr>
      <w:tblGrid>
        <w:gridCol w:w="1056"/>
        <w:gridCol w:w="979"/>
        <w:gridCol w:w="2078"/>
        <w:gridCol w:w="7582"/>
        <w:gridCol w:w="2713"/>
      </w:tblGrid>
      <w:tr w:rsidR="00C0129F" w14:paraId="0BB9D41B" w14:textId="77777777" w:rsidTr="001A4525">
        <w:trPr>
          <w:trHeight w:val="413"/>
          <w:tblHeader/>
        </w:trPr>
        <w:tc>
          <w:tcPr>
            <w:tcW w:w="1056" w:type="dxa"/>
          </w:tcPr>
          <w:p w14:paraId="2715D356" w14:textId="77777777" w:rsidR="00C0129F" w:rsidRPr="00D27E42" w:rsidRDefault="00C0129F" w:rsidP="006D3491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79" w:type="dxa"/>
          </w:tcPr>
          <w:p w14:paraId="0B5958FF" w14:textId="77777777" w:rsidR="00C0129F" w:rsidRPr="00D27E42" w:rsidRDefault="00C0129F" w:rsidP="006D3491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078" w:type="dxa"/>
          </w:tcPr>
          <w:p w14:paraId="7DB7DE70" w14:textId="77777777" w:rsidR="00C0129F" w:rsidRPr="00D27E42" w:rsidRDefault="00C0129F" w:rsidP="006D3491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582" w:type="dxa"/>
          </w:tcPr>
          <w:p w14:paraId="11DD6A8C" w14:textId="77777777" w:rsidR="00C0129F" w:rsidRPr="00D27E42" w:rsidRDefault="00C0129F" w:rsidP="006D3491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713" w:type="dxa"/>
          </w:tcPr>
          <w:p w14:paraId="764D3A13" w14:textId="77777777" w:rsidR="00C0129F" w:rsidRPr="00D27E42" w:rsidRDefault="00C0129F" w:rsidP="006D3491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6A79EA" w14:paraId="0DC21187" w14:textId="77777777" w:rsidTr="005F12D1">
        <w:trPr>
          <w:trHeight w:val="576"/>
        </w:trPr>
        <w:tc>
          <w:tcPr>
            <w:tcW w:w="1056" w:type="dxa"/>
            <w:vMerge w:val="restart"/>
          </w:tcPr>
          <w:p w14:paraId="6738BD07" w14:textId="576A12DD" w:rsidR="006A79EA" w:rsidRDefault="006A79EA" w:rsidP="006A79EA">
            <w:r>
              <w:t>1/19</w:t>
            </w:r>
          </w:p>
        </w:tc>
        <w:tc>
          <w:tcPr>
            <w:tcW w:w="979" w:type="dxa"/>
          </w:tcPr>
          <w:p w14:paraId="06B89647" w14:textId="77777777" w:rsidR="006A79EA" w:rsidRDefault="006A79EA" w:rsidP="006A79EA">
            <w:r>
              <w:t>08:30</w:t>
            </w:r>
          </w:p>
        </w:tc>
        <w:tc>
          <w:tcPr>
            <w:tcW w:w="12373" w:type="dxa"/>
            <w:gridSpan w:val="3"/>
            <w:vMerge w:val="restart"/>
          </w:tcPr>
          <w:p w14:paraId="14535B71" w14:textId="77777777" w:rsidR="006A79EA" w:rsidRDefault="006A79EA" w:rsidP="006A79EA"/>
          <w:p w14:paraId="7FCE0628" w14:textId="77777777" w:rsidR="00A353C2" w:rsidRDefault="00A353C2" w:rsidP="00A353C2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CFF6B3F" w14:textId="68938E7B" w:rsidR="00A353C2" w:rsidRPr="00A353C2" w:rsidRDefault="00A353C2" w:rsidP="00A353C2">
            <w:pPr>
              <w:jc w:val="center"/>
              <w:rPr>
                <w:b/>
                <w:bCs/>
                <w:sz w:val="24"/>
                <w:szCs w:val="24"/>
              </w:rPr>
            </w:pPr>
            <w:r w:rsidRPr="00A353C2">
              <w:rPr>
                <w:b/>
                <w:bCs/>
                <w:sz w:val="44"/>
                <w:szCs w:val="44"/>
              </w:rPr>
              <w:t>No Class/Lab in Observance of Martin Luther King Jr. Day</w:t>
            </w:r>
          </w:p>
        </w:tc>
      </w:tr>
      <w:tr w:rsidR="006A79EA" w14:paraId="6023C985" w14:textId="77777777" w:rsidTr="005F12D1">
        <w:trPr>
          <w:trHeight w:val="576"/>
        </w:trPr>
        <w:tc>
          <w:tcPr>
            <w:tcW w:w="1056" w:type="dxa"/>
            <w:vMerge/>
          </w:tcPr>
          <w:p w14:paraId="69272003" w14:textId="77777777" w:rsidR="006A79EA" w:rsidRDefault="006A79EA" w:rsidP="006A79EA"/>
        </w:tc>
        <w:tc>
          <w:tcPr>
            <w:tcW w:w="979" w:type="dxa"/>
          </w:tcPr>
          <w:p w14:paraId="1D04073B" w14:textId="77777777" w:rsidR="006A79EA" w:rsidRDefault="006A79EA" w:rsidP="006A79EA">
            <w:r w:rsidRPr="00437BD5">
              <w:t>10:</w:t>
            </w:r>
            <w:r>
              <w:t>15</w:t>
            </w:r>
          </w:p>
        </w:tc>
        <w:tc>
          <w:tcPr>
            <w:tcW w:w="12373" w:type="dxa"/>
            <w:gridSpan w:val="3"/>
            <w:vMerge/>
          </w:tcPr>
          <w:p w14:paraId="6E26C36B" w14:textId="77777777" w:rsidR="006A79EA" w:rsidRPr="00165532" w:rsidRDefault="006A79EA" w:rsidP="006A79EA">
            <w:pPr>
              <w:rPr>
                <w:color w:val="FF0000"/>
              </w:rPr>
            </w:pPr>
          </w:p>
        </w:tc>
      </w:tr>
      <w:tr w:rsidR="006A79EA" w14:paraId="1CA8F16D" w14:textId="77777777" w:rsidTr="005F12D1">
        <w:trPr>
          <w:trHeight w:val="576"/>
        </w:trPr>
        <w:tc>
          <w:tcPr>
            <w:tcW w:w="1056" w:type="dxa"/>
            <w:vMerge/>
          </w:tcPr>
          <w:p w14:paraId="57F6D1A6" w14:textId="77777777" w:rsidR="006A79EA" w:rsidRDefault="006A79EA" w:rsidP="006A79EA"/>
        </w:tc>
        <w:tc>
          <w:tcPr>
            <w:tcW w:w="979" w:type="dxa"/>
          </w:tcPr>
          <w:p w14:paraId="32D5C172" w14:textId="77777777" w:rsidR="006A79EA" w:rsidRDefault="006A79EA" w:rsidP="006A79EA">
            <w:r>
              <w:t>13:15</w:t>
            </w:r>
          </w:p>
        </w:tc>
        <w:tc>
          <w:tcPr>
            <w:tcW w:w="12373" w:type="dxa"/>
            <w:gridSpan w:val="3"/>
            <w:vMerge/>
          </w:tcPr>
          <w:p w14:paraId="440F5E7E" w14:textId="77777777" w:rsidR="006A79EA" w:rsidRDefault="006A79EA" w:rsidP="006A79EA"/>
        </w:tc>
      </w:tr>
      <w:tr w:rsidR="009F110B" w14:paraId="744C012A" w14:textId="77777777" w:rsidTr="009F110B">
        <w:trPr>
          <w:trHeight w:val="576"/>
        </w:trPr>
        <w:tc>
          <w:tcPr>
            <w:tcW w:w="1056" w:type="dxa"/>
            <w:vMerge w:val="restart"/>
          </w:tcPr>
          <w:p w14:paraId="18429A6C" w14:textId="1B627CF5" w:rsidR="009F110B" w:rsidRDefault="009F110B" w:rsidP="009F110B">
            <w:r w:rsidRPr="0058237E">
              <w:t>1/</w:t>
            </w:r>
            <w:r>
              <w:t>20</w:t>
            </w:r>
          </w:p>
        </w:tc>
        <w:tc>
          <w:tcPr>
            <w:tcW w:w="979" w:type="dxa"/>
          </w:tcPr>
          <w:p w14:paraId="4E2AE113" w14:textId="77777777" w:rsidR="009F110B" w:rsidRPr="00437BD5" w:rsidRDefault="009F110B" w:rsidP="009F110B">
            <w:r>
              <w:t>08:30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5E096673" w14:textId="334C8052" w:rsidR="009F110B" w:rsidRPr="007C783F" w:rsidRDefault="009F110B" w:rsidP="009F110B">
            <w:r>
              <w:t>Zumwalt</w:t>
            </w:r>
          </w:p>
        </w:tc>
        <w:tc>
          <w:tcPr>
            <w:tcW w:w="7582" w:type="dxa"/>
            <w:shd w:val="clear" w:color="auto" w:fill="E2EFD9" w:themeFill="accent6" w:themeFillTint="33"/>
            <w:vAlign w:val="center"/>
          </w:tcPr>
          <w:p w14:paraId="29AC2DBC" w14:textId="18E391CC" w:rsidR="009F110B" w:rsidRPr="007C783F" w:rsidRDefault="009F110B" w:rsidP="009F110B">
            <w:r w:rsidRPr="00610F72">
              <w:t xml:space="preserve">Neurocognitive disorders </w:t>
            </w:r>
            <w:r>
              <w:t>(Dementia)</w:t>
            </w:r>
          </w:p>
        </w:tc>
        <w:tc>
          <w:tcPr>
            <w:tcW w:w="2713" w:type="dxa"/>
            <w:shd w:val="clear" w:color="auto" w:fill="FFFFFF" w:themeFill="background1"/>
            <w:vAlign w:val="center"/>
          </w:tcPr>
          <w:p w14:paraId="4D63449C" w14:textId="77777777" w:rsidR="009F110B" w:rsidRDefault="009F110B" w:rsidP="009F110B"/>
        </w:tc>
      </w:tr>
      <w:tr w:rsidR="00971DF5" w14:paraId="217354A7" w14:textId="77777777" w:rsidTr="009F110B">
        <w:trPr>
          <w:trHeight w:val="576"/>
        </w:trPr>
        <w:tc>
          <w:tcPr>
            <w:tcW w:w="1056" w:type="dxa"/>
            <w:vMerge/>
          </w:tcPr>
          <w:p w14:paraId="22D5A910" w14:textId="77777777" w:rsidR="00971DF5" w:rsidRDefault="00971DF5" w:rsidP="00971DF5"/>
        </w:tc>
        <w:tc>
          <w:tcPr>
            <w:tcW w:w="979" w:type="dxa"/>
          </w:tcPr>
          <w:p w14:paraId="79C38793" w14:textId="77777777" w:rsidR="00971DF5" w:rsidRPr="00437BD5" w:rsidRDefault="00971DF5" w:rsidP="00971DF5">
            <w:r w:rsidRPr="00437BD5">
              <w:t>10:</w:t>
            </w:r>
            <w:r>
              <w:t>15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5D351E84" w14:textId="5DA14059" w:rsidR="00971DF5" w:rsidRPr="007C783F" w:rsidRDefault="00971DF5" w:rsidP="00971DF5">
            <w:r>
              <w:t>Reed</w:t>
            </w:r>
          </w:p>
        </w:tc>
        <w:tc>
          <w:tcPr>
            <w:tcW w:w="7582" w:type="dxa"/>
            <w:shd w:val="clear" w:color="auto" w:fill="E2EFD9" w:themeFill="accent6" w:themeFillTint="33"/>
            <w:vAlign w:val="center"/>
          </w:tcPr>
          <w:p w14:paraId="59E0A191" w14:textId="0E2E8C59" w:rsidR="00971DF5" w:rsidRPr="007C783F" w:rsidRDefault="00971DF5" w:rsidP="00971DF5">
            <w:r w:rsidRPr="00F05787">
              <w:t>Epilepsy</w:t>
            </w:r>
            <w:r>
              <w:t>/Status Epilepticus</w:t>
            </w:r>
          </w:p>
        </w:tc>
        <w:tc>
          <w:tcPr>
            <w:tcW w:w="2713" w:type="dxa"/>
          </w:tcPr>
          <w:p w14:paraId="19A31BEF" w14:textId="77777777" w:rsidR="00971DF5" w:rsidRDefault="00971DF5" w:rsidP="00971DF5"/>
        </w:tc>
      </w:tr>
      <w:tr w:rsidR="00971DF5" w14:paraId="6E3B3D8B" w14:textId="77777777" w:rsidTr="00264BED">
        <w:trPr>
          <w:trHeight w:val="576"/>
        </w:trPr>
        <w:tc>
          <w:tcPr>
            <w:tcW w:w="1056" w:type="dxa"/>
            <w:vMerge/>
          </w:tcPr>
          <w:p w14:paraId="60834051" w14:textId="77777777" w:rsidR="00971DF5" w:rsidRDefault="00971DF5" w:rsidP="00971DF5"/>
        </w:tc>
        <w:tc>
          <w:tcPr>
            <w:tcW w:w="979" w:type="dxa"/>
          </w:tcPr>
          <w:p w14:paraId="26473F5D" w14:textId="77777777" w:rsidR="00971DF5" w:rsidRPr="00437BD5" w:rsidRDefault="00971DF5" w:rsidP="00971DF5">
            <w:r>
              <w:t>13:15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1656A7C2" w14:textId="2ACAE908" w:rsidR="00971DF5" w:rsidRPr="007C783F" w:rsidRDefault="00971DF5" w:rsidP="00971DF5">
            <w:r>
              <w:t>Reed</w:t>
            </w:r>
          </w:p>
        </w:tc>
        <w:tc>
          <w:tcPr>
            <w:tcW w:w="7582" w:type="dxa"/>
            <w:shd w:val="clear" w:color="auto" w:fill="E2EFD9" w:themeFill="accent6" w:themeFillTint="33"/>
            <w:vAlign w:val="center"/>
          </w:tcPr>
          <w:p w14:paraId="156E7035" w14:textId="083835F2" w:rsidR="00971DF5" w:rsidRPr="007C783F" w:rsidRDefault="00971DF5" w:rsidP="00971DF5">
            <w:r w:rsidRPr="00F05787">
              <w:t>Epilepsy</w:t>
            </w:r>
            <w:r>
              <w:t>/</w:t>
            </w:r>
            <w:r w:rsidR="00560FB8">
              <w:t>Refractory Epilepsy</w:t>
            </w:r>
            <w:r w:rsidR="00254AB4">
              <w:t xml:space="preserve"> </w:t>
            </w:r>
            <w:r w:rsidR="00560FB8">
              <w:t>-</w:t>
            </w:r>
            <w:r w:rsidR="00254AB4">
              <w:t xml:space="preserve"> The Road to Status Epilepticus</w:t>
            </w:r>
          </w:p>
        </w:tc>
        <w:tc>
          <w:tcPr>
            <w:tcW w:w="2713" w:type="dxa"/>
          </w:tcPr>
          <w:p w14:paraId="48D3539B" w14:textId="77777777" w:rsidR="00971DF5" w:rsidRDefault="00971DF5" w:rsidP="00971DF5"/>
        </w:tc>
      </w:tr>
      <w:tr w:rsidR="00971DF5" w14:paraId="058EB2D8" w14:textId="77777777" w:rsidTr="003C2109">
        <w:trPr>
          <w:trHeight w:val="576"/>
        </w:trPr>
        <w:tc>
          <w:tcPr>
            <w:tcW w:w="1056" w:type="dxa"/>
            <w:vMerge w:val="restart"/>
          </w:tcPr>
          <w:p w14:paraId="71B4EE56" w14:textId="2C608039" w:rsidR="00971DF5" w:rsidRDefault="00971DF5" w:rsidP="00971DF5">
            <w:r w:rsidRPr="0058237E">
              <w:t>1/</w:t>
            </w:r>
            <w:r>
              <w:t>21</w:t>
            </w:r>
          </w:p>
        </w:tc>
        <w:tc>
          <w:tcPr>
            <w:tcW w:w="979" w:type="dxa"/>
          </w:tcPr>
          <w:p w14:paraId="4528485C" w14:textId="77777777" w:rsidR="00971DF5" w:rsidRPr="00437BD5" w:rsidRDefault="00971DF5" w:rsidP="00971DF5">
            <w:r>
              <w:t>08</w:t>
            </w:r>
            <w:r w:rsidRPr="00437BD5">
              <w:t>:</w:t>
            </w:r>
            <w:r>
              <w:t>30</w:t>
            </w:r>
          </w:p>
        </w:tc>
        <w:tc>
          <w:tcPr>
            <w:tcW w:w="2078" w:type="dxa"/>
            <w:shd w:val="clear" w:color="auto" w:fill="FFFFFF" w:themeFill="background1"/>
          </w:tcPr>
          <w:p w14:paraId="356CD9A6" w14:textId="54004F6E" w:rsidR="00971DF5" w:rsidRPr="007C783F" w:rsidRDefault="00971DF5" w:rsidP="00971DF5">
            <w:r>
              <w:t>Zumwalt</w:t>
            </w:r>
          </w:p>
        </w:tc>
        <w:tc>
          <w:tcPr>
            <w:tcW w:w="7582" w:type="dxa"/>
            <w:shd w:val="clear" w:color="auto" w:fill="FFFFFF" w:themeFill="background1"/>
            <w:vAlign w:val="center"/>
          </w:tcPr>
          <w:p w14:paraId="2BE6822F" w14:textId="71A65A53" w:rsidR="00971DF5" w:rsidRPr="007C783F" w:rsidRDefault="00971DF5" w:rsidP="00971DF5">
            <w:r>
              <w:t>Lab – Dementia Tour</w:t>
            </w:r>
          </w:p>
        </w:tc>
        <w:tc>
          <w:tcPr>
            <w:tcW w:w="2713" w:type="dxa"/>
            <w:vAlign w:val="center"/>
          </w:tcPr>
          <w:p w14:paraId="451D067D" w14:textId="678086F3" w:rsidR="00971DF5" w:rsidRPr="001A4525" w:rsidRDefault="00971DF5" w:rsidP="00971DF5">
            <w:pPr>
              <w:rPr>
                <w:b/>
                <w:color w:val="FF0000"/>
              </w:rPr>
            </w:pPr>
          </w:p>
        </w:tc>
      </w:tr>
      <w:tr w:rsidR="00971DF5" w14:paraId="5AE7B7BE" w14:textId="77777777" w:rsidTr="003C2109">
        <w:trPr>
          <w:trHeight w:val="576"/>
        </w:trPr>
        <w:tc>
          <w:tcPr>
            <w:tcW w:w="1056" w:type="dxa"/>
            <w:vMerge/>
          </w:tcPr>
          <w:p w14:paraId="4E6FBC3E" w14:textId="77777777" w:rsidR="00971DF5" w:rsidRDefault="00971DF5" w:rsidP="00971DF5"/>
        </w:tc>
        <w:tc>
          <w:tcPr>
            <w:tcW w:w="979" w:type="dxa"/>
          </w:tcPr>
          <w:p w14:paraId="2F958412" w14:textId="77777777" w:rsidR="00971DF5" w:rsidRPr="00437BD5" w:rsidRDefault="00971DF5" w:rsidP="00971DF5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2078" w:type="dxa"/>
            <w:shd w:val="clear" w:color="auto" w:fill="FFFFFF" w:themeFill="background1"/>
          </w:tcPr>
          <w:p w14:paraId="15F86F72" w14:textId="7AF02AA6" w:rsidR="00971DF5" w:rsidRPr="007C783F" w:rsidRDefault="00971DF5" w:rsidP="00971DF5">
            <w:r>
              <w:t>Zumwalt</w:t>
            </w:r>
          </w:p>
        </w:tc>
        <w:tc>
          <w:tcPr>
            <w:tcW w:w="7582" w:type="dxa"/>
            <w:shd w:val="clear" w:color="auto" w:fill="FFFFFF" w:themeFill="background1"/>
            <w:vAlign w:val="center"/>
          </w:tcPr>
          <w:p w14:paraId="76D83822" w14:textId="6C6B6A5A" w:rsidR="00971DF5" w:rsidRPr="007C783F" w:rsidRDefault="00971DF5" w:rsidP="00971DF5">
            <w:r>
              <w:t>Lab – Dementia Tour</w:t>
            </w:r>
          </w:p>
        </w:tc>
        <w:tc>
          <w:tcPr>
            <w:tcW w:w="2713" w:type="dxa"/>
          </w:tcPr>
          <w:p w14:paraId="5FEE7ABE" w14:textId="77777777" w:rsidR="00971DF5" w:rsidRDefault="00971DF5" w:rsidP="00971DF5"/>
        </w:tc>
      </w:tr>
      <w:tr w:rsidR="00971DF5" w14:paraId="2DA3D8C1" w14:textId="77777777" w:rsidTr="003C2109">
        <w:trPr>
          <w:trHeight w:val="576"/>
        </w:trPr>
        <w:tc>
          <w:tcPr>
            <w:tcW w:w="1056" w:type="dxa"/>
            <w:vMerge/>
          </w:tcPr>
          <w:p w14:paraId="0680E35F" w14:textId="77777777" w:rsidR="00971DF5" w:rsidRDefault="00971DF5" w:rsidP="00971DF5"/>
        </w:tc>
        <w:tc>
          <w:tcPr>
            <w:tcW w:w="979" w:type="dxa"/>
          </w:tcPr>
          <w:p w14:paraId="199F63D8" w14:textId="77777777" w:rsidR="00971DF5" w:rsidRPr="00437BD5" w:rsidRDefault="00971DF5" w:rsidP="00971DF5">
            <w:r>
              <w:t>13:15</w:t>
            </w:r>
          </w:p>
        </w:tc>
        <w:tc>
          <w:tcPr>
            <w:tcW w:w="2078" w:type="dxa"/>
            <w:shd w:val="clear" w:color="auto" w:fill="FFFFFF" w:themeFill="background1"/>
          </w:tcPr>
          <w:p w14:paraId="12C60F04" w14:textId="1C6CBC8A" w:rsidR="00971DF5" w:rsidRPr="007C783F" w:rsidRDefault="00971DF5" w:rsidP="00971DF5">
            <w:r>
              <w:t>Zumwalt</w:t>
            </w:r>
          </w:p>
        </w:tc>
        <w:tc>
          <w:tcPr>
            <w:tcW w:w="7582" w:type="dxa"/>
            <w:shd w:val="clear" w:color="auto" w:fill="FFFFFF" w:themeFill="background1"/>
            <w:vAlign w:val="center"/>
          </w:tcPr>
          <w:p w14:paraId="533AD31C" w14:textId="6FDBEF3C" w:rsidR="00971DF5" w:rsidRPr="001F365A" w:rsidRDefault="00971DF5" w:rsidP="00971DF5">
            <w:pPr>
              <w:rPr>
                <w:highlight w:val="yellow"/>
              </w:rPr>
            </w:pPr>
            <w:r>
              <w:t>Lab – Dementia Tour</w:t>
            </w:r>
          </w:p>
        </w:tc>
        <w:tc>
          <w:tcPr>
            <w:tcW w:w="2713" w:type="dxa"/>
            <w:vAlign w:val="center"/>
          </w:tcPr>
          <w:p w14:paraId="12C1BE07" w14:textId="77777777" w:rsidR="00971DF5" w:rsidRDefault="00971DF5" w:rsidP="00971DF5"/>
        </w:tc>
      </w:tr>
      <w:tr w:rsidR="00971DF5" w14:paraId="7F0311DA" w14:textId="77777777" w:rsidTr="003C2109">
        <w:trPr>
          <w:trHeight w:val="576"/>
        </w:trPr>
        <w:tc>
          <w:tcPr>
            <w:tcW w:w="1056" w:type="dxa"/>
            <w:vMerge w:val="restart"/>
          </w:tcPr>
          <w:p w14:paraId="01BF1F29" w14:textId="0D23CD8C" w:rsidR="00971DF5" w:rsidRDefault="00971DF5" w:rsidP="00971DF5">
            <w:r w:rsidRPr="0058237E">
              <w:t>1/</w:t>
            </w:r>
            <w:r>
              <w:t>22</w:t>
            </w:r>
          </w:p>
        </w:tc>
        <w:tc>
          <w:tcPr>
            <w:tcW w:w="979" w:type="dxa"/>
          </w:tcPr>
          <w:p w14:paraId="1C1B2078" w14:textId="77777777" w:rsidR="00971DF5" w:rsidRPr="00437BD5" w:rsidRDefault="00971DF5" w:rsidP="00971DF5">
            <w:r>
              <w:t>08:30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57B95464" w14:textId="7F652801" w:rsidR="00971DF5" w:rsidRPr="00B172EE" w:rsidRDefault="00971DF5" w:rsidP="00971DF5">
            <w:r>
              <w:t>Reed</w:t>
            </w:r>
          </w:p>
        </w:tc>
        <w:tc>
          <w:tcPr>
            <w:tcW w:w="7582" w:type="dxa"/>
            <w:shd w:val="clear" w:color="auto" w:fill="E2EFD9" w:themeFill="accent6" w:themeFillTint="33"/>
            <w:vAlign w:val="center"/>
          </w:tcPr>
          <w:p w14:paraId="7BE76507" w14:textId="66BCAF50" w:rsidR="00971DF5" w:rsidRPr="001F4F8B" w:rsidRDefault="00971DF5" w:rsidP="00971DF5">
            <w:r>
              <w:t>C</w:t>
            </w:r>
            <w:r w:rsidRPr="00586DD0">
              <w:t xml:space="preserve">omplications of </w:t>
            </w:r>
            <w:r>
              <w:t>A</w:t>
            </w:r>
            <w:r w:rsidRPr="00586DD0">
              <w:t>ntiepileptics</w:t>
            </w:r>
            <w:r>
              <w:t xml:space="preserve"> (DRESS, TENS, SJS)</w:t>
            </w:r>
          </w:p>
        </w:tc>
        <w:tc>
          <w:tcPr>
            <w:tcW w:w="2713" w:type="dxa"/>
            <w:shd w:val="clear" w:color="auto" w:fill="FFFFFF" w:themeFill="background1"/>
            <w:vAlign w:val="center"/>
          </w:tcPr>
          <w:p w14:paraId="771BC28A" w14:textId="144E1DAA" w:rsidR="00971DF5" w:rsidRPr="008F604D" w:rsidRDefault="00971DF5" w:rsidP="00971DF5">
            <w:pPr>
              <w:rPr>
                <w:color w:val="FF0000"/>
              </w:rPr>
            </w:pPr>
            <w:r>
              <w:rPr>
                <w:b/>
                <w:color w:val="FF0000"/>
              </w:rPr>
              <w:t xml:space="preserve">PT </w:t>
            </w:r>
            <w:r w:rsidRPr="009431C2">
              <w:rPr>
                <w:b/>
                <w:color w:val="FF0000"/>
              </w:rPr>
              <w:t>Quiz 1</w:t>
            </w:r>
          </w:p>
        </w:tc>
      </w:tr>
      <w:tr w:rsidR="001764F7" w14:paraId="0FD8985E" w14:textId="77777777" w:rsidTr="001764F7">
        <w:trPr>
          <w:trHeight w:val="576"/>
        </w:trPr>
        <w:tc>
          <w:tcPr>
            <w:tcW w:w="1056" w:type="dxa"/>
            <w:vMerge/>
          </w:tcPr>
          <w:p w14:paraId="33D0E3CA" w14:textId="77777777" w:rsidR="001764F7" w:rsidRDefault="001764F7" w:rsidP="001764F7"/>
        </w:tc>
        <w:tc>
          <w:tcPr>
            <w:tcW w:w="979" w:type="dxa"/>
          </w:tcPr>
          <w:p w14:paraId="6FBF7F24" w14:textId="77777777" w:rsidR="001764F7" w:rsidRPr="00437BD5" w:rsidRDefault="001764F7" w:rsidP="001764F7">
            <w:r w:rsidRPr="00437BD5">
              <w:t>10:</w:t>
            </w:r>
            <w:r>
              <w:t>15</w:t>
            </w:r>
          </w:p>
        </w:tc>
        <w:tc>
          <w:tcPr>
            <w:tcW w:w="2078" w:type="dxa"/>
            <w:shd w:val="clear" w:color="auto" w:fill="FFFFFF" w:themeFill="background1"/>
          </w:tcPr>
          <w:p w14:paraId="207D8237" w14:textId="76191D3D" w:rsidR="001764F7" w:rsidRDefault="001764F7" w:rsidP="001764F7">
            <w:r>
              <w:t>Reed</w:t>
            </w:r>
          </w:p>
        </w:tc>
        <w:tc>
          <w:tcPr>
            <w:tcW w:w="7582" w:type="dxa"/>
            <w:shd w:val="clear" w:color="auto" w:fill="FFFFFF" w:themeFill="background1"/>
            <w:vAlign w:val="center"/>
          </w:tcPr>
          <w:p w14:paraId="09F92E75" w14:textId="3C83ADE3" w:rsidR="001764F7" w:rsidRPr="001F4F8B" w:rsidRDefault="001764F7" w:rsidP="001764F7">
            <w:r w:rsidRPr="00944488">
              <w:t>Lab</w:t>
            </w:r>
          </w:p>
        </w:tc>
        <w:tc>
          <w:tcPr>
            <w:tcW w:w="2713" w:type="dxa"/>
            <w:shd w:val="clear" w:color="auto" w:fill="FFFFFF" w:themeFill="background1"/>
          </w:tcPr>
          <w:p w14:paraId="3777F401" w14:textId="77777777" w:rsidR="001764F7" w:rsidRDefault="001764F7" w:rsidP="001764F7"/>
        </w:tc>
      </w:tr>
      <w:tr w:rsidR="001764F7" w14:paraId="059AB8EC" w14:textId="77777777" w:rsidTr="001764F7">
        <w:trPr>
          <w:trHeight w:val="576"/>
        </w:trPr>
        <w:tc>
          <w:tcPr>
            <w:tcW w:w="1056" w:type="dxa"/>
            <w:vMerge/>
          </w:tcPr>
          <w:p w14:paraId="035A0500" w14:textId="77777777" w:rsidR="001764F7" w:rsidRDefault="001764F7" w:rsidP="001764F7"/>
        </w:tc>
        <w:tc>
          <w:tcPr>
            <w:tcW w:w="979" w:type="dxa"/>
          </w:tcPr>
          <w:p w14:paraId="2F7E82FA" w14:textId="77777777" w:rsidR="001764F7" w:rsidRPr="00437BD5" w:rsidRDefault="001764F7" w:rsidP="001764F7">
            <w:r>
              <w:t>13:15</w:t>
            </w:r>
          </w:p>
        </w:tc>
        <w:tc>
          <w:tcPr>
            <w:tcW w:w="2078" w:type="dxa"/>
            <w:shd w:val="clear" w:color="auto" w:fill="FFFFFF" w:themeFill="background1"/>
          </w:tcPr>
          <w:p w14:paraId="23739095" w14:textId="22B2B9B4" w:rsidR="001764F7" w:rsidRPr="001F4F8B" w:rsidRDefault="001764F7" w:rsidP="001764F7">
            <w:r>
              <w:t>Reed</w:t>
            </w:r>
          </w:p>
        </w:tc>
        <w:tc>
          <w:tcPr>
            <w:tcW w:w="7582" w:type="dxa"/>
            <w:shd w:val="clear" w:color="auto" w:fill="FFFFFF" w:themeFill="background1"/>
            <w:vAlign w:val="center"/>
          </w:tcPr>
          <w:p w14:paraId="237E5CDA" w14:textId="3D8AF8DF" w:rsidR="001764F7" w:rsidRPr="00A966E7" w:rsidRDefault="001764F7" w:rsidP="001764F7">
            <w:pPr>
              <w:rPr>
                <w:b/>
              </w:rPr>
            </w:pPr>
            <w:r w:rsidRPr="00944488">
              <w:t>Lab</w:t>
            </w:r>
          </w:p>
        </w:tc>
        <w:tc>
          <w:tcPr>
            <w:tcW w:w="2713" w:type="dxa"/>
            <w:shd w:val="clear" w:color="auto" w:fill="FFFFFF" w:themeFill="background1"/>
            <w:vAlign w:val="center"/>
          </w:tcPr>
          <w:p w14:paraId="41BCDDEE" w14:textId="77777777" w:rsidR="001764F7" w:rsidRDefault="001764F7" w:rsidP="001764F7"/>
        </w:tc>
      </w:tr>
      <w:tr w:rsidR="001764F7" w14:paraId="3DB47AE7" w14:textId="77777777" w:rsidTr="00C40248">
        <w:trPr>
          <w:trHeight w:val="576"/>
        </w:trPr>
        <w:tc>
          <w:tcPr>
            <w:tcW w:w="1056" w:type="dxa"/>
            <w:vMerge w:val="restart"/>
          </w:tcPr>
          <w:p w14:paraId="1BB4F7D3" w14:textId="3191283C" w:rsidR="001764F7" w:rsidRDefault="001764F7" w:rsidP="001764F7">
            <w:r w:rsidRPr="0058237E">
              <w:t>1/</w:t>
            </w:r>
            <w:r>
              <w:t>23</w:t>
            </w:r>
          </w:p>
        </w:tc>
        <w:tc>
          <w:tcPr>
            <w:tcW w:w="979" w:type="dxa"/>
          </w:tcPr>
          <w:p w14:paraId="08941513" w14:textId="77777777" w:rsidR="001764F7" w:rsidRPr="00437BD5" w:rsidRDefault="001764F7" w:rsidP="001764F7">
            <w:r>
              <w:t>08:30</w:t>
            </w:r>
          </w:p>
        </w:tc>
        <w:tc>
          <w:tcPr>
            <w:tcW w:w="12373" w:type="dxa"/>
            <w:gridSpan w:val="3"/>
          </w:tcPr>
          <w:p w14:paraId="671F7ABC" w14:textId="309BE805" w:rsidR="001764F7" w:rsidRDefault="001764F7" w:rsidP="001764F7">
            <w:pPr>
              <w:jc w:val="center"/>
            </w:pPr>
            <w:r w:rsidRPr="006A2B18">
              <w:rPr>
                <w:color w:val="2E74B5" w:themeColor="accent5" w:themeShade="BF"/>
                <w:sz w:val="32"/>
              </w:rPr>
              <w:t xml:space="preserve">Principles of Drug Action Exam </w:t>
            </w:r>
            <w:r>
              <w:rPr>
                <w:color w:val="2E74B5" w:themeColor="accent5" w:themeShade="BF"/>
                <w:sz w:val="32"/>
              </w:rPr>
              <w:t>–</w:t>
            </w:r>
            <w:r w:rsidRPr="006A2B18">
              <w:rPr>
                <w:color w:val="2E74B5" w:themeColor="accent5" w:themeShade="BF"/>
                <w:sz w:val="32"/>
              </w:rPr>
              <w:t xml:space="preserve"> Block</w:t>
            </w:r>
            <w:r>
              <w:rPr>
                <w:color w:val="2E74B5" w:themeColor="accent5" w:themeShade="BF"/>
                <w:sz w:val="32"/>
              </w:rPr>
              <w:t xml:space="preserve"> 1</w:t>
            </w:r>
          </w:p>
        </w:tc>
      </w:tr>
      <w:tr w:rsidR="009C6A99" w14:paraId="59A40578" w14:textId="77777777" w:rsidTr="00C40248">
        <w:trPr>
          <w:trHeight w:val="576"/>
        </w:trPr>
        <w:tc>
          <w:tcPr>
            <w:tcW w:w="1056" w:type="dxa"/>
            <w:vMerge/>
          </w:tcPr>
          <w:p w14:paraId="11C880C7" w14:textId="77777777" w:rsidR="009C6A99" w:rsidRPr="0058237E" w:rsidRDefault="009C6A99" w:rsidP="001764F7"/>
        </w:tc>
        <w:tc>
          <w:tcPr>
            <w:tcW w:w="979" w:type="dxa"/>
          </w:tcPr>
          <w:p w14:paraId="54011E7F" w14:textId="77777777" w:rsidR="009C6A99" w:rsidRDefault="009C6A99" w:rsidP="001764F7"/>
        </w:tc>
        <w:tc>
          <w:tcPr>
            <w:tcW w:w="12373" w:type="dxa"/>
            <w:gridSpan w:val="3"/>
          </w:tcPr>
          <w:p w14:paraId="49FBBD8F" w14:textId="12FE3897" w:rsidR="009C6A99" w:rsidRPr="006A2B18" w:rsidRDefault="009C6A99" w:rsidP="001764F7">
            <w:pPr>
              <w:jc w:val="center"/>
              <w:rPr>
                <w:color w:val="2E74B5" w:themeColor="accent5" w:themeShade="BF"/>
                <w:sz w:val="32"/>
              </w:rPr>
            </w:pPr>
            <w:r w:rsidRPr="00A175CF">
              <w:rPr>
                <w:b/>
                <w:sz w:val="28"/>
              </w:rPr>
              <w:t xml:space="preserve">Block </w:t>
            </w:r>
            <w:r>
              <w:rPr>
                <w:b/>
                <w:sz w:val="28"/>
              </w:rPr>
              <w:t>2</w:t>
            </w:r>
            <w:r w:rsidRPr="00A175CF">
              <w:rPr>
                <w:b/>
                <w:sz w:val="28"/>
              </w:rPr>
              <w:t xml:space="preserve">: </w:t>
            </w:r>
            <w:r>
              <w:rPr>
                <w:b/>
                <w:sz w:val="28"/>
              </w:rPr>
              <w:t>Neurology Part 2</w:t>
            </w:r>
          </w:p>
        </w:tc>
      </w:tr>
      <w:tr w:rsidR="009C6A99" w14:paraId="7DD75B7A" w14:textId="77777777" w:rsidTr="009C6A99">
        <w:trPr>
          <w:trHeight w:val="576"/>
        </w:trPr>
        <w:tc>
          <w:tcPr>
            <w:tcW w:w="1056" w:type="dxa"/>
            <w:vMerge/>
          </w:tcPr>
          <w:p w14:paraId="4FDBCC61" w14:textId="77777777" w:rsidR="009C6A99" w:rsidRDefault="009C6A99" w:rsidP="009C6A99"/>
        </w:tc>
        <w:tc>
          <w:tcPr>
            <w:tcW w:w="979" w:type="dxa"/>
          </w:tcPr>
          <w:p w14:paraId="3E3C849F" w14:textId="77777777" w:rsidR="009C6A99" w:rsidRPr="00437BD5" w:rsidRDefault="009C6A99" w:rsidP="009C6A99">
            <w:r w:rsidRPr="00437BD5">
              <w:t>10:</w:t>
            </w:r>
            <w:r>
              <w:t>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32B8AA5E" w14:textId="5A584FC1" w:rsidR="009C6A99" w:rsidRPr="001F4F8B" w:rsidRDefault="009C6A99" w:rsidP="009C6A99">
            <w:r>
              <w:t>Burmeister</w:t>
            </w:r>
          </w:p>
        </w:tc>
        <w:tc>
          <w:tcPr>
            <w:tcW w:w="7582" w:type="dxa"/>
            <w:shd w:val="clear" w:color="auto" w:fill="D9E2F3" w:themeFill="accent1" w:themeFillTint="33"/>
            <w:vAlign w:val="center"/>
          </w:tcPr>
          <w:p w14:paraId="716CB37C" w14:textId="08F88AB7" w:rsidR="009C6A99" w:rsidRPr="001F4F8B" w:rsidRDefault="009C6A99" w:rsidP="009C6A99">
            <w:r>
              <w:t>Pathophysiology: Somatosensory and Pain</w:t>
            </w:r>
          </w:p>
        </w:tc>
        <w:tc>
          <w:tcPr>
            <w:tcW w:w="2713" w:type="dxa"/>
            <w:vAlign w:val="center"/>
          </w:tcPr>
          <w:p w14:paraId="722E85FE" w14:textId="77777777" w:rsidR="009C6A99" w:rsidRPr="00586DD0" w:rsidRDefault="009C6A99" w:rsidP="009C6A99">
            <w:pPr>
              <w:rPr>
                <w:color w:val="FF0000"/>
              </w:rPr>
            </w:pPr>
          </w:p>
        </w:tc>
      </w:tr>
      <w:tr w:rsidR="009C6A99" w:rsidRPr="00912B68" w14:paraId="29FBBB15" w14:textId="77777777" w:rsidTr="009C6A99">
        <w:trPr>
          <w:trHeight w:val="576"/>
        </w:trPr>
        <w:tc>
          <w:tcPr>
            <w:tcW w:w="1056" w:type="dxa"/>
            <w:vMerge/>
          </w:tcPr>
          <w:p w14:paraId="49DD616A" w14:textId="77777777" w:rsidR="009C6A99" w:rsidRDefault="009C6A99" w:rsidP="009C6A99"/>
        </w:tc>
        <w:tc>
          <w:tcPr>
            <w:tcW w:w="979" w:type="dxa"/>
          </w:tcPr>
          <w:p w14:paraId="4CEEF05B" w14:textId="77777777" w:rsidR="009C6A99" w:rsidRDefault="009C6A99" w:rsidP="009C6A99">
            <w:r>
              <w:t>13:15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0587AC87" w14:textId="41EE3BAA" w:rsidR="009C6A99" w:rsidRPr="001F4F8B" w:rsidRDefault="009C6A99" w:rsidP="009C6A99">
            <w:r>
              <w:t>Burmeister</w:t>
            </w:r>
          </w:p>
        </w:tc>
        <w:tc>
          <w:tcPr>
            <w:tcW w:w="7582" w:type="dxa"/>
            <w:shd w:val="clear" w:color="auto" w:fill="D9E2F3" w:themeFill="accent1" w:themeFillTint="33"/>
            <w:vAlign w:val="center"/>
          </w:tcPr>
          <w:p w14:paraId="40F265E0" w14:textId="6B73B089" w:rsidR="009C6A99" w:rsidRPr="001F4F8B" w:rsidRDefault="009C6A99" w:rsidP="009C6A99">
            <w:r>
              <w:t>Pathophysiology: Somatosensory and Pain</w:t>
            </w:r>
          </w:p>
        </w:tc>
        <w:tc>
          <w:tcPr>
            <w:tcW w:w="2713" w:type="dxa"/>
            <w:vAlign w:val="center"/>
          </w:tcPr>
          <w:p w14:paraId="2E3B0A02" w14:textId="77777777" w:rsidR="009C6A99" w:rsidRDefault="009C6A99" w:rsidP="009C6A99"/>
        </w:tc>
      </w:tr>
    </w:tbl>
    <w:p w14:paraId="4BA06C20" w14:textId="70CD9228" w:rsidR="009D1C54" w:rsidRDefault="00D02820" w:rsidP="009D1C54">
      <w:pPr>
        <w:pStyle w:val="Heading2"/>
      </w:pPr>
      <w:r>
        <w:lastRenderedPageBreak/>
        <w:t xml:space="preserve">Drug Action and Therapeutics Spring 1 </w:t>
      </w:r>
      <w:r w:rsidR="00B17046">
        <w:t>-</w:t>
      </w:r>
      <w:r w:rsidR="009D1C54">
        <w:t xml:space="preserve"> Week 3 (January </w:t>
      </w:r>
      <w:r w:rsidR="004C534C">
        <w:t>2</w:t>
      </w:r>
      <w:r w:rsidR="009B6C72">
        <w:t>6</w:t>
      </w:r>
      <w:r w:rsidR="009D1C54">
        <w:t xml:space="preserve"> - January </w:t>
      </w:r>
      <w:r w:rsidR="009B6C72">
        <w:t>30</w:t>
      </w:r>
      <w:r w:rsidR="009D1C54">
        <w:t xml:space="preserve">) </w:t>
      </w:r>
    </w:p>
    <w:tbl>
      <w:tblPr>
        <w:tblStyle w:val="TableGrid"/>
        <w:tblW w:w="14408" w:type="dxa"/>
        <w:tblLook w:val="04A0" w:firstRow="1" w:lastRow="0" w:firstColumn="1" w:lastColumn="0" w:noHBand="0" w:noVBand="1"/>
      </w:tblPr>
      <w:tblGrid>
        <w:gridCol w:w="1056"/>
        <w:gridCol w:w="979"/>
        <w:gridCol w:w="2078"/>
        <w:gridCol w:w="7822"/>
        <w:gridCol w:w="2473"/>
      </w:tblGrid>
      <w:tr w:rsidR="004A3EBE" w14:paraId="2742D4B6" w14:textId="77777777" w:rsidTr="006D3491">
        <w:trPr>
          <w:trHeight w:val="413"/>
          <w:tblHeader/>
        </w:trPr>
        <w:tc>
          <w:tcPr>
            <w:tcW w:w="1056" w:type="dxa"/>
          </w:tcPr>
          <w:p w14:paraId="7B21245D" w14:textId="77777777" w:rsidR="004A3EBE" w:rsidRPr="00D27E42" w:rsidRDefault="004A3EBE" w:rsidP="006D3491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79" w:type="dxa"/>
          </w:tcPr>
          <w:p w14:paraId="417CECFC" w14:textId="77777777" w:rsidR="004A3EBE" w:rsidRPr="00D27E42" w:rsidRDefault="004A3EBE" w:rsidP="006D3491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078" w:type="dxa"/>
          </w:tcPr>
          <w:p w14:paraId="709C5A48" w14:textId="77777777" w:rsidR="004A3EBE" w:rsidRPr="00D27E42" w:rsidRDefault="004A3EBE" w:rsidP="006D3491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822" w:type="dxa"/>
          </w:tcPr>
          <w:p w14:paraId="39407B16" w14:textId="77777777" w:rsidR="004A3EBE" w:rsidRPr="00D27E42" w:rsidRDefault="004A3EBE" w:rsidP="006D3491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473" w:type="dxa"/>
          </w:tcPr>
          <w:p w14:paraId="79BEC970" w14:textId="77777777" w:rsidR="004A3EBE" w:rsidRPr="00D27E42" w:rsidRDefault="004A3EBE" w:rsidP="006D3491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9C6A99" w14:paraId="5A761427" w14:textId="77777777" w:rsidTr="009C6A99">
        <w:trPr>
          <w:trHeight w:val="576"/>
        </w:trPr>
        <w:tc>
          <w:tcPr>
            <w:tcW w:w="1056" w:type="dxa"/>
            <w:vMerge w:val="restart"/>
          </w:tcPr>
          <w:p w14:paraId="36EEB74A" w14:textId="5D90608C" w:rsidR="009C6A99" w:rsidRDefault="009C6A99" w:rsidP="009C6A99">
            <w:r w:rsidRPr="0058237E">
              <w:t>1/</w:t>
            </w:r>
            <w:r>
              <w:t>26</w:t>
            </w:r>
          </w:p>
        </w:tc>
        <w:tc>
          <w:tcPr>
            <w:tcW w:w="979" w:type="dxa"/>
          </w:tcPr>
          <w:p w14:paraId="7EFA50D2" w14:textId="77777777" w:rsidR="009C6A99" w:rsidRDefault="009C6A99" w:rsidP="009C6A99">
            <w:r>
              <w:t>08:30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3DCDCE38" w14:textId="092E6156" w:rsidR="009C6A99" w:rsidRPr="007C783F" w:rsidRDefault="009C6A99" w:rsidP="009C6A99">
            <w:r>
              <w:t>Lounsbury-Rivera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41433774" w14:textId="5358C3FB" w:rsidR="009C6A99" w:rsidRPr="007C783F" w:rsidRDefault="009C6A99" w:rsidP="009C6A99">
            <w:r>
              <w:t>Pathophysiology: Migraines and Headache</w:t>
            </w:r>
          </w:p>
        </w:tc>
        <w:tc>
          <w:tcPr>
            <w:tcW w:w="2473" w:type="dxa"/>
            <w:shd w:val="clear" w:color="auto" w:fill="FFFFFF" w:themeFill="background1"/>
          </w:tcPr>
          <w:p w14:paraId="4AB3454A" w14:textId="77777777" w:rsidR="009C6A99" w:rsidRDefault="009C6A99" w:rsidP="009C6A99"/>
        </w:tc>
      </w:tr>
      <w:tr w:rsidR="009C6A99" w14:paraId="7D197982" w14:textId="77777777" w:rsidTr="00D73364">
        <w:trPr>
          <w:trHeight w:val="576"/>
        </w:trPr>
        <w:tc>
          <w:tcPr>
            <w:tcW w:w="1056" w:type="dxa"/>
            <w:vMerge/>
          </w:tcPr>
          <w:p w14:paraId="7EF00810" w14:textId="77777777" w:rsidR="009C6A99" w:rsidRDefault="009C6A99" w:rsidP="009C6A99"/>
        </w:tc>
        <w:tc>
          <w:tcPr>
            <w:tcW w:w="979" w:type="dxa"/>
          </w:tcPr>
          <w:p w14:paraId="59723D3B" w14:textId="77777777" w:rsidR="009C6A99" w:rsidRDefault="009C6A99" w:rsidP="009C6A99">
            <w:r w:rsidRPr="00437BD5">
              <w:t>10:</w:t>
            </w:r>
            <w:r>
              <w:t>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0EA3DE2C" w14:textId="0F6366AD" w:rsidR="009C6A99" w:rsidRPr="007C783F" w:rsidRDefault="009C6A99" w:rsidP="009C6A99">
            <w:r>
              <w:t>Lounsbury-Rivera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3F8EFA60" w14:textId="7366C34D" w:rsidR="009C6A99" w:rsidRPr="007C783F" w:rsidRDefault="009C6A99" w:rsidP="009C6A99">
            <w:r>
              <w:t xml:space="preserve">Medicinal Chemistry: NSAIDS, </w:t>
            </w:r>
            <w:proofErr w:type="spellStart"/>
            <w:r>
              <w:t>Opoids</w:t>
            </w:r>
            <w:proofErr w:type="spellEnd"/>
          </w:p>
        </w:tc>
        <w:tc>
          <w:tcPr>
            <w:tcW w:w="2473" w:type="dxa"/>
            <w:shd w:val="clear" w:color="auto" w:fill="FFFFFF" w:themeFill="background1"/>
          </w:tcPr>
          <w:p w14:paraId="6B281E26" w14:textId="77777777" w:rsidR="009C6A99" w:rsidRPr="00165532" w:rsidRDefault="009C6A99" w:rsidP="009C6A99">
            <w:pPr>
              <w:rPr>
                <w:color w:val="FF0000"/>
              </w:rPr>
            </w:pPr>
          </w:p>
        </w:tc>
      </w:tr>
      <w:tr w:rsidR="00982E6D" w14:paraId="1881D8F3" w14:textId="77777777" w:rsidTr="00D73364">
        <w:trPr>
          <w:trHeight w:val="576"/>
        </w:trPr>
        <w:tc>
          <w:tcPr>
            <w:tcW w:w="1056" w:type="dxa"/>
            <w:vMerge/>
          </w:tcPr>
          <w:p w14:paraId="55576B08" w14:textId="77777777" w:rsidR="00982E6D" w:rsidRDefault="00982E6D" w:rsidP="00982E6D"/>
        </w:tc>
        <w:tc>
          <w:tcPr>
            <w:tcW w:w="979" w:type="dxa"/>
          </w:tcPr>
          <w:p w14:paraId="15B20706" w14:textId="77777777" w:rsidR="00982E6D" w:rsidRDefault="00982E6D" w:rsidP="00982E6D">
            <w:r>
              <w:t>13:15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69C420FB" w14:textId="4B7DD066" w:rsidR="00982E6D" w:rsidRPr="007C783F" w:rsidRDefault="00982E6D" w:rsidP="00982E6D">
            <w:r>
              <w:t xml:space="preserve">Lounsbury-Rivera 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34B0ADCD" w14:textId="77777777" w:rsidR="00982E6D" w:rsidRPr="000B2A63" w:rsidRDefault="00982E6D" w:rsidP="00982E6D">
            <w:r w:rsidRPr="000B2A63">
              <w:t>Medicinal Chemistry: Muscle Relaxants (45 minutes)</w:t>
            </w:r>
          </w:p>
          <w:p w14:paraId="2432390B" w14:textId="790855A7" w:rsidR="00982E6D" w:rsidRPr="007C783F" w:rsidRDefault="00982E6D" w:rsidP="00982E6D">
            <w:r w:rsidRPr="000B2A63">
              <w:t>Pharmacology: Muscle Relaxants (45 minutes)</w:t>
            </w:r>
          </w:p>
        </w:tc>
        <w:tc>
          <w:tcPr>
            <w:tcW w:w="2473" w:type="dxa"/>
            <w:shd w:val="clear" w:color="auto" w:fill="FFFFFF" w:themeFill="background1"/>
          </w:tcPr>
          <w:p w14:paraId="35C31823" w14:textId="77777777" w:rsidR="00982E6D" w:rsidRDefault="00982E6D" w:rsidP="00982E6D"/>
        </w:tc>
      </w:tr>
      <w:tr w:rsidR="00982E6D" w14:paraId="64CDD78F" w14:textId="77777777" w:rsidTr="00D44DAD">
        <w:trPr>
          <w:trHeight w:val="576"/>
        </w:trPr>
        <w:tc>
          <w:tcPr>
            <w:tcW w:w="1056" w:type="dxa"/>
            <w:vMerge w:val="restart"/>
          </w:tcPr>
          <w:p w14:paraId="486C9AC6" w14:textId="06D4C2DD" w:rsidR="00982E6D" w:rsidRDefault="00982E6D" w:rsidP="00982E6D">
            <w:r>
              <w:t>1/27</w:t>
            </w:r>
          </w:p>
        </w:tc>
        <w:tc>
          <w:tcPr>
            <w:tcW w:w="979" w:type="dxa"/>
          </w:tcPr>
          <w:p w14:paraId="097A7620" w14:textId="77777777" w:rsidR="00982E6D" w:rsidRPr="00437BD5" w:rsidRDefault="00982E6D" w:rsidP="00982E6D">
            <w:r>
              <w:t>08:30</w:t>
            </w:r>
          </w:p>
        </w:tc>
        <w:tc>
          <w:tcPr>
            <w:tcW w:w="12373" w:type="dxa"/>
            <w:gridSpan w:val="3"/>
            <w:shd w:val="clear" w:color="auto" w:fill="FFFFFF" w:themeFill="background1"/>
          </w:tcPr>
          <w:p w14:paraId="5DF395FC" w14:textId="4B3E62F8" w:rsidR="00982E6D" w:rsidRDefault="00982E6D" w:rsidP="00982E6D">
            <w:pPr>
              <w:jc w:val="center"/>
            </w:pPr>
            <w:r>
              <w:rPr>
                <w:color w:val="538135" w:themeColor="accent6" w:themeShade="BF"/>
                <w:sz w:val="32"/>
              </w:rPr>
              <w:t xml:space="preserve">Therapeutics Exam </w:t>
            </w:r>
            <w:r w:rsidRPr="006A2B18">
              <w:rPr>
                <w:color w:val="538135" w:themeColor="accent6" w:themeShade="BF"/>
                <w:sz w:val="32"/>
              </w:rPr>
              <w:t xml:space="preserve">– Block </w:t>
            </w:r>
            <w:r>
              <w:rPr>
                <w:color w:val="538135" w:themeColor="accent6" w:themeShade="BF"/>
                <w:sz w:val="32"/>
              </w:rPr>
              <w:t>1</w:t>
            </w:r>
          </w:p>
        </w:tc>
      </w:tr>
      <w:tr w:rsidR="00982E6D" w14:paraId="074923B0" w14:textId="77777777" w:rsidTr="00982E6D">
        <w:trPr>
          <w:trHeight w:val="576"/>
        </w:trPr>
        <w:tc>
          <w:tcPr>
            <w:tcW w:w="1056" w:type="dxa"/>
            <w:vMerge/>
          </w:tcPr>
          <w:p w14:paraId="47D3822F" w14:textId="77777777" w:rsidR="00982E6D" w:rsidRDefault="00982E6D" w:rsidP="00982E6D"/>
        </w:tc>
        <w:tc>
          <w:tcPr>
            <w:tcW w:w="979" w:type="dxa"/>
          </w:tcPr>
          <w:p w14:paraId="18361ADF" w14:textId="77777777" w:rsidR="00982E6D" w:rsidRPr="00437BD5" w:rsidRDefault="00982E6D" w:rsidP="00982E6D">
            <w:r w:rsidRPr="00437BD5">
              <w:t>10:</w:t>
            </w:r>
            <w:r>
              <w:t>15</w:t>
            </w:r>
          </w:p>
        </w:tc>
        <w:tc>
          <w:tcPr>
            <w:tcW w:w="2078" w:type="dxa"/>
            <w:shd w:val="clear" w:color="auto" w:fill="D9E2F3" w:themeFill="accent1" w:themeFillTint="33"/>
            <w:vAlign w:val="center"/>
          </w:tcPr>
          <w:p w14:paraId="6EB18FA9" w14:textId="19D9BE58" w:rsidR="00982E6D" w:rsidRPr="007C783F" w:rsidRDefault="00982E6D" w:rsidP="00982E6D">
            <w:r>
              <w:t>Lounsbury-Rivera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2CE13E82" w14:textId="5167EFD0" w:rsidR="00982E6D" w:rsidRPr="007C783F" w:rsidRDefault="00982E6D" w:rsidP="00982E6D">
            <w:r>
              <w:rPr>
                <w:rFonts w:ascii="Calibri" w:hAnsi="Calibri" w:cs="Calibri"/>
                <w:color w:val="000000"/>
              </w:rPr>
              <w:t>Pharmacology: NSAIDS, Opioids</w:t>
            </w:r>
          </w:p>
        </w:tc>
        <w:tc>
          <w:tcPr>
            <w:tcW w:w="2473" w:type="dxa"/>
            <w:shd w:val="clear" w:color="auto" w:fill="FFFFFF" w:themeFill="background1"/>
          </w:tcPr>
          <w:p w14:paraId="5827BB4B" w14:textId="77777777" w:rsidR="00982E6D" w:rsidRDefault="00982E6D" w:rsidP="00982E6D"/>
        </w:tc>
      </w:tr>
      <w:tr w:rsidR="00982E6D" w14:paraId="5158FD67" w14:textId="77777777" w:rsidTr="00982E6D">
        <w:trPr>
          <w:trHeight w:val="576"/>
        </w:trPr>
        <w:tc>
          <w:tcPr>
            <w:tcW w:w="1056" w:type="dxa"/>
            <w:vMerge/>
          </w:tcPr>
          <w:p w14:paraId="1BEAB895" w14:textId="77777777" w:rsidR="00982E6D" w:rsidRDefault="00982E6D" w:rsidP="00982E6D"/>
        </w:tc>
        <w:tc>
          <w:tcPr>
            <w:tcW w:w="979" w:type="dxa"/>
          </w:tcPr>
          <w:p w14:paraId="16B7F4F6" w14:textId="77777777" w:rsidR="00982E6D" w:rsidRPr="00437BD5" w:rsidRDefault="00982E6D" w:rsidP="00982E6D">
            <w:r>
              <w:t>13:15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2A3D4A20" w14:textId="1B67E119" w:rsidR="00982E6D" w:rsidRPr="007C783F" w:rsidRDefault="00982E6D" w:rsidP="00982E6D">
            <w:r>
              <w:t xml:space="preserve">Lounsbury-Rivera </w:t>
            </w:r>
          </w:p>
        </w:tc>
        <w:tc>
          <w:tcPr>
            <w:tcW w:w="7822" w:type="dxa"/>
            <w:shd w:val="clear" w:color="auto" w:fill="D9E2F3" w:themeFill="accent1" w:themeFillTint="33"/>
            <w:vAlign w:val="center"/>
          </w:tcPr>
          <w:p w14:paraId="7B332A16" w14:textId="77777777" w:rsidR="00982E6D" w:rsidRDefault="00982E6D" w:rsidP="00982E6D">
            <w:r>
              <w:t xml:space="preserve">Medicinal Chemistry: Triptans </w:t>
            </w:r>
          </w:p>
          <w:p w14:paraId="0C516F6A" w14:textId="74E27C0F" w:rsidR="00982E6D" w:rsidRPr="007C783F" w:rsidRDefault="00982E6D" w:rsidP="00982E6D">
            <w:r>
              <w:t xml:space="preserve">Pharmacology: Triptans and other prophylactic agents </w:t>
            </w:r>
          </w:p>
        </w:tc>
        <w:tc>
          <w:tcPr>
            <w:tcW w:w="2473" w:type="dxa"/>
            <w:shd w:val="clear" w:color="auto" w:fill="FFFFFF" w:themeFill="background1"/>
          </w:tcPr>
          <w:p w14:paraId="2B2BFB6B" w14:textId="77777777" w:rsidR="00982E6D" w:rsidRDefault="00982E6D" w:rsidP="00982E6D"/>
        </w:tc>
      </w:tr>
      <w:tr w:rsidR="00982E6D" w14:paraId="5AC6A30D" w14:textId="77777777" w:rsidTr="009C3EFF">
        <w:trPr>
          <w:trHeight w:val="576"/>
        </w:trPr>
        <w:tc>
          <w:tcPr>
            <w:tcW w:w="1056" w:type="dxa"/>
            <w:vMerge w:val="restart"/>
          </w:tcPr>
          <w:p w14:paraId="5DFE47D6" w14:textId="2B445042" w:rsidR="00982E6D" w:rsidRDefault="00982E6D" w:rsidP="00982E6D">
            <w:r>
              <w:t>1/28</w:t>
            </w:r>
          </w:p>
        </w:tc>
        <w:tc>
          <w:tcPr>
            <w:tcW w:w="979" w:type="dxa"/>
          </w:tcPr>
          <w:p w14:paraId="7F16BA66" w14:textId="77777777" w:rsidR="00982E6D" w:rsidRPr="00437BD5" w:rsidRDefault="00982E6D" w:rsidP="00982E6D">
            <w:r>
              <w:t>08</w:t>
            </w:r>
            <w:r w:rsidRPr="00437BD5">
              <w:t>:</w:t>
            </w:r>
            <w:r>
              <w:t>30</w:t>
            </w:r>
          </w:p>
        </w:tc>
        <w:tc>
          <w:tcPr>
            <w:tcW w:w="12373" w:type="dxa"/>
            <w:gridSpan w:val="3"/>
            <w:vMerge w:val="restart"/>
            <w:shd w:val="clear" w:color="auto" w:fill="FFFFFF" w:themeFill="background1"/>
          </w:tcPr>
          <w:p w14:paraId="422A0364" w14:textId="77777777" w:rsidR="00982E6D" w:rsidRDefault="00982E6D" w:rsidP="00982E6D">
            <w:pPr>
              <w:rPr>
                <w:b/>
                <w:bCs/>
                <w:color w:val="538135" w:themeColor="accent6" w:themeShade="BF"/>
              </w:rPr>
            </w:pPr>
          </w:p>
          <w:p w14:paraId="5246BC79" w14:textId="47EAAF0B" w:rsidR="00982E6D" w:rsidRPr="007C783F" w:rsidRDefault="00982E6D" w:rsidP="00982E6D">
            <w:pPr>
              <w:jc w:val="center"/>
            </w:pPr>
            <w:r>
              <w:rPr>
                <w:color w:val="538135" w:themeColor="accent6" w:themeShade="BF"/>
                <w:sz w:val="32"/>
              </w:rPr>
              <w:t xml:space="preserve">Patient Care Lab Exam </w:t>
            </w:r>
            <w:r w:rsidRPr="006A2B18">
              <w:rPr>
                <w:color w:val="538135" w:themeColor="accent6" w:themeShade="BF"/>
                <w:sz w:val="32"/>
              </w:rPr>
              <w:t xml:space="preserve">– Block </w:t>
            </w:r>
            <w:r>
              <w:rPr>
                <w:color w:val="538135" w:themeColor="accent6" w:themeShade="BF"/>
                <w:sz w:val="32"/>
              </w:rPr>
              <w:t>1</w:t>
            </w:r>
          </w:p>
          <w:p w14:paraId="31490EB9" w14:textId="77777777" w:rsidR="00982E6D" w:rsidRDefault="00982E6D" w:rsidP="00982E6D"/>
        </w:tc>
      </w:tr>
      <w:tr w:rsidR="00982E6D" w14:paraId="5F533E0F" w14:textId="77777777" w:rsidTr="009C3EFF">
        <w:trPr>
          <w:trHeight w:val="576"/>
        </w:trPr>
        <w:tc>
          <w:tcPr>
            <w:tcW w:w="1056" w:type="dxa"/>
            <w:vMerge/>
          </w:tcPr>
          <w:p w14:paraId="116A0D61" w14:textId="77777777" w:rsidR="00982E6D" w:rsidRDefault="00982E6D" w:rsidP="00982E6D"/>
        </w:tc>
        <w:tc>
          <w:tcPr>
            <w:tcW w:w="979" w:type="dxa"/>
          </w:tcPr>
          <w:p w14:paraId="2C900C0B" w14:textId="77777777" w:rsidR="00982E6D" w:rsidRPr="00437BD5" w:rsidRDefault="00982E6D" w:rsidP="00982E6D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12373" w:type="dxa"/>
            <w:gridSpan w:val="3"/>
            <w:vMerge/>
            <w:shd w:val="clear" w:color="auto" w:fill="FFFFFF" w:themeFill="background1"/>
            <w:vAlign w:val="center"/>
          </w:tcPr>
          <w:p w14:paraId="1D9E5C9A" w14:textId="77777777" w:rsidR="00982E6D" w:rsidRDefault="00982E6D" w:rsidP="00982E6D"/>
        </w:tc>
      </w:tr>
      <w:tr w:rsidR="00186896" w14:paraId="215C4399" w14:textId="77777777" w:rsidTr="00A23908">
        <w:trPr>
          <w:trHeight w:val="576"/>
        </w:trPr>
        <w:tc>
          <w:tcPr>
            <w:tcW w:w="1056" w:type="dxa"/>
            <w:vMerge/>
          </w:tcPr>
          <w:p w14:paraId="1780B58B" w14:textId="77777777" w:rsidR="00186896" w:rsidRDefault="00186896" w:rsidP="00186896"/>
        </w:tc>
        <w:tc>
          <w:tcPr>
            <w:tcW w:w="979" w:type="dxa"/>
          </w:tcPr>
          <w:p w14:paraId="3FC16525" w14:textId="77777777" w:rsidR="00186896" w:rsidRPr="00437BD5" w:rsidRDefault="00186896" w:rsidP="00186896">
            <w:r>
              <w:t>13:15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79521980" w14:textId="1BA6D287" w:rsidR="00186896" w:rsidRPr="007C783F" w:rsidRDefault="00186896" w:rsidP="00186896">
            <w:r>
              <w:t xml:space="preserve">Reed </w:t>
            </w:r>
          </w:p>
        </w:tc>
        <w:tc>
          <w:tcPr>
            <w:tcW w:w="7822" w:type="dxa"/>
            <w:shd w:val="clear" w:color="auto" w:fill="E2EFD9" w:themeFill="accent6" w:themeFillTint="33"/>
            <w:vAlign w:val="center"/>
          </w:tcPr>
          <w:p w14:paraId="5DA93444" w14:textId="69E746FA" w:rsidR="00186896" w:rsidRPr="007C783F" w:rsidRDefault="00186896" w:rsidP="00186896">
            <w:r w:rsidRPr="00A65E52">
              <w:t>Pain (</w:t>
            </w:r>
            <w:r w:rsidRPr="006F5357">
              <w:t>nociceptive, neuropathic, inflammatory</w:t>
            </w:r>
            <w:r w:rsidRPr="00A65E52">
              <w:t>)</w:t>
            </w:r>
          </w:p>
        </w:tc>
        <w:tc>
          <w:tcPr>
            <w:tcW w:w="2473" w:type="dxa"/>
            <w:shd w:val="clear" w:color="auto" w:fill="FFFFFF" w:themeFill="background1"/>
          </w:tcPr>
          <w:p w14:paraId="3F46FCC7" w14:textId="77777777" w:rsidR="00186896" w:rsidRDefault="00186896" w:rsidP="00186896"/>
        </w:tc>
      </w:tr>
      <w:tr w:rsidR="00186896" w14:paraId="33199B9B" w14:textId="77777777" w:rsidTr="00A23908">
        <w:trPr>
          <w:trHeight w:val="576"/>
        </w:trPr>
        <w:tc>
          <w:tcPr>
            <w:tcW w:w="1056" w:type="dxa"/>
            <w:vMerge w:val="restart"/>
          </w:tcPr>
          <w:p w14:paraId="6B9A0E3C" w14:textId="76C7C1C0" w:rsidR="00186896" w:rsidRDefault="00186896" w:rsidP="00186896">
            <w:r w:rsidRPr="0008573C">
              <w:t>1/</w:t>
            </w:r>
            <w:r>
              <w:t>29</w:t>
            </w:r>
          </w:p>
        </w:tc>
        <w:tc>
          <w:tcPr>
            <w:tcW w:w="979" w:type="dxa"/>
          </w:tcPr>
          <w:p w14:paraId="102102D8" w14:textId="77777777" w:rsidR="00186896" w:rsidRPr="00437BD5" w:rsidRDefault="00186896" w:rsidP="00186896">
            <w:r>
              <w:t>08:30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6669614C" w14:textId="689ADF07" w:rsidR="00186896" w:rsidRPr="001F4F8B" w:rsidRDefault="00186896" w:rsidP="00186896">
            <w:r>
              <w:t>Reed</w:t>
            </w:r>
          </w:p>
        </w:tc>
        <w:tc>
          <w:tcPr>
            <w:tcW w:w="7822" w:type="dxa"/>
            <w:shd w:val="clear" w:color="auto" w:fill="E2EFD9" w:themeFill="accent6" w:themeFillTint="33"/>
            <w:vAlign w:val="center"/>
          </w:tcPr>
          <w:p w14:paraId="329A47A8" w14:textId="186AF333" w:rsidR="00186896" w:rsidRPr="001F4F8B" w:rsidRDefault="00186896" w:rsidP="00186896">
            <w:r w:rsidRPr="006F5357">
              <w:t>Pain (nociceptive, neuropathic, inflammatory)</w:t>
            </w:r>
          </w:p>
        </w:tc>
        <w:tc>
          <w:tcPr>
            <w:tcW w:w="2473" w:type="dxa"/>
            <w:shd w:val="clear" w:color="auto" w:fill="FFFFFF" w:themeFill="background1"/>
          </w:tcPr>
          <w:p w14:paraId="63BBB4F2" w14:textId="77777777" w:rsidR="00186896" w:rsidRPr="008F604D" w:rsidRDefault="00186896" w:rsidP="00186896">
            <w:pPr>
              <w:rPr>
                <w:color w:val="FF0000"/>
              </w:rPr>
            </w:pPr>
          </w:p>
        </w:tc>
      </w:tr>
      <w:tr w:rsidR="00186896" w14:paraId="6BD883AD" w14:textId="77777777" w:rsidTr="000C3CBF">
        <w:trPr>
          <w:trHeight w:val="576"/>
        </w:trPr>
        <w:tc>
          <w:tcPr>
            <w:tcW w:w="1056" w:type="dxa"/>
            <w:vMerge/>
          </w:tcPr>
          <w:p w14:paraId="78734E2A" w14:textId="77777777" w:rsidR="00186896" w:rsidRDefault="00186896" w:rsidP="00186896"/>
        </w:tc>
        <w:tc>
          <w:tcPr>
            <w:tcW w:w="979" w:type="dxa"/>
          </w:tcPr>
          <w:p w14:paraId="7A8A9EAF" w14:textId="77777777" w:rsidR="00186896" w:rsidRPr="00437BD5" w:rsidRDefault="00186896" w:rsidP="00186896">
            <w:r w:rsidRPr="00437BD5">
              <w:t>10:</w:t>
            </w:r>
            <w:r>
              <w:t>15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063071BC" w14:textId="112F4F98" w:rsidR="00186896" w:rsidRPr="001F4F8B" w:rsidRDefault="00186896" w:rsidP="00186896">
            <w:r>
              <w:t>Reed</w:t>
            </w:r>
          </w:p>
        </w:tc>
        <w:tc>
          <w:tcPr>
            <w:tcW w:w="7822" w:type="dxa"/>
            <w:shd w:val="clear" w:color="auto" w:fill="E2EFD9" w:themeFill="accent6" w:themeFillTint="33"/>
            <w:vAlign w:val="center"/>
          </w:tcPr>
          <w:p w14:paraId="3AC3E262" w14:textId="5F0D406D" w:rsidR="00186896" w:rsidRPr="001F4F8B" w:rsidRDefault="00186896" w:rsidP="00186896">
            <w:r w:rsidRPr="00CE221E">
              <w:t>Pain (nociceptive, neuropathic, inflammatory)</w:t>
            </w:r>
          </w:p>
        </w:tc>
        <w:tc>
          <w:tcPr>
            <w:tcW w:w="2473" w:type="dxa"/>
            <w:shd w:val="clear" w:color="auto" w:fill="FFFFFF" w:themeFill="background1"/>
          </w:tcPr>
          <w:p w14:paraId="07D0AF0F" w14:textId="77777777" w:rsidR="00186896" w:rsidRDefault="00186896" w:rsidP="00186896"/>
        </w:tc>
      </w:tr>
      <w:tr w:rsidR="00186896" w14:paraId="160DE201" w14:textId="77777777" w:rsidTr="00ED5C13">
        <w:trPr>
          <w:trHeight w:val="576"/>
        </w:trPr>
        <w:tc>
          <w:tcPr>
            <w:tcW w:w="1056" w:type="dxa"/>
            <w:vMerge/>
          </w:tcPr>
          <w:p w14:paraId="6C406AA6" w14:textId="77777777" w:rsidR="00186896" w:rsidRDefault="00186896" w:rsidP="00186896"/>
        </w:tc>
        <w:tc>
          <w:tcPr>
            <w:tcW w:w="979" w:type="dxa"/>
          </w:tcPr>
          <w:p w14:paraId="7E48443C" w14:textId="77777777" w:rsidR="00186896" w:rsidRPr="00437BD5" w:rsidRDefault="00186896" w:rsidP="00186896">
            <w:r>
              <w:t>13:15</w:t>
            </w:r>
          </w:p>
        </w:tc>
        <w:tc>
          <w:tcPr>
            <w:tcW w:w="2078" w:type="dxa"/>
            <w:shd w:val="clear" w:color="auto" w:fill="FFFFFF" w:themeFill="background1"/>
          </w:tcPr>
          <w:p w14:paraId="356E9B39" w14:textId="1A6D7702" w:rsidR="00186896" w:rsidRPr="001F4F8B" w:rsidRDefault="00186896" w:rsidP="00186896">
            <w:r>
              <w:t>Reed</w:t>
            </w:r>
          </w:p>
        </w:tc>
        <w:tc>
          <w:tcPr>
            <w:tcW w:w="7822" w:type="dxa"/>
            <w:shd w:val="clear" w:color="auto" w:fill="FFFFFF" w:themeFill="background1"/>
            <w:vAlign w:val="center"/>
          </w:tcPr>
          <w:p w14:paraId="6F45A30F" w14:textId="747B404B" w:rsidR="00186896" w:rsidRPr="001F365A" w:rsidRDefault="00186896" w:rsidP="00186896">
            <w:pPr>
              <w:rPr>
                <w:b/>
                <w:highlight w:val="yellow"/>
              </w:rPr>
            </w:pPr>
            <w:r>
              <w:t xml:space="preserve">Lab </w:t>
            </w:r>
          </w:p>
        </w:tc>
        <w:tc>
          <w:tcPr>
            <w:tcW w:w="2473" w:type="dxa"/>
            <w:shd w:val="clear" w:color="auto" w:fill="FFFFFF" w:themeFill="background1"/>
          </w:tcPr>
          <w:p w14:paraId="5D8D6FFB" w14:textId="77777777" w:rsidR="00186896" w:rsidRDefault="00186896" w:rsidP="00186896"/>
        </w:tc>
      </w:tr>
      <w:tr w:rsidR="00186896" w14:paraId="1E61B421" w14:textId="77777777" w:rsidTr="00ED5C13">
        <w:trPr>
          <w:trHeight w:val="576"/>
        </w:trPr>
        <w:tc>
          <w:tcPr>
            <w:tcW w:w="1056" w:type="dxa"/>
            <w:vMerge w:val="restart"/>
          </w:tcPr>
          <w:p w14:paraId="2DA3F078" w14:textId="6860D16B" w:rsidR="00186896" w:rsidRDefault="00186896" w:rsidP="00186896">
            <w:r>
              <w:t>1/30</w:t>
            </w:r>
          </w:p>
        </w:tc>
        <w:tc>
          <w:tcPr>
            <w:tcW w:w="979" w:type="dxa"/>
          </w:tcPr>
          <w:p w14:paraId="054CF69A" w14:textId="77777777" w:rsidR="00186896" w:rsidRPr="00437BD5" w:rsidRDefault="00186896" w:rsidP="00186896">
            <w:r>
              <w:t>08:30</w:t>
            </w:r>
          </w:p>
        </w:tc>
        <w:tc>
          <w:tcPr>
            <w:tcW w:w="2078" w:type="dxa"/>
            <w:shd w:val="clear" w:color="auto" w:fill="FFFFFF" w:themeFill="background1"/>
          </w:tcPr>
          <w:p w14:paraId="749D1E9A" w14:textId="1653F2B3" w:rsidR="00186896" w:rsidRPr="001F4F8B" w:rsidRDefault="00186896" w:rsidP="00186896">
            <w:r>
              <w:t>Reed</w:t>
            </w:r>
          </w:p>
        </w:tc>
        <w:tc>
          <w:tcPr>
            <w:tcW w:w="7822" w:type="dxa"/>
            <w:shd w:val="clear" w:color="auto" w:fill="FFFFFF" w:themeFill="background1"/>
            <w:vAlign w:val="center"/>
          </w:tcPr>
          <w:p w14:paraId="4AABDDAD" w14:textId="2D9272C1" w:rsidR="00186896" w:rsidRPr="001F4F8B" w:rsidRDefault="00186896" w:rsidP="00186896">
            <w:r>
              <w:t>Lab</w:t>
            </w:r>
          </w:p>
        </w:tc>
        <w:tc>
          <w:tcPr>
            <w:tcW w:w="2473" w:type="dxa"/>
            <w:shd w:val="clear" w:color="auto" w:fill="FFFFFF" w:themeFill="background1"/>
          </w:tcPr>
          <w:p w14:paraId="3E6406B2" w14:textId="77777777" w:rsidR="00186896" w:rsidRDefault="00186896" w:rsidP="00186896"/>
        </w:tc>
      </w:tr>
      <w:tr w:rsidR="00186896" w14:paraId="31A3B812" w14:textId="77777777" w:rsidTr="000C3CBF">
        <w:trPr>
          <w:trHeight w:val="576"/>
        </w:trPr>
        <w:tc>
          <w:tcPr>
            <w:tcW w:w="1056" w:type="dxa"/>
            <w:vMerge/>
          </w:tcPr>
          <w:p w14:paraId="25482B2F" w14:textId="77777777" w:rsidR="00186896" w:rsidRDefault="00186896" w:rsidP="00186896"/>
        </w:tc>
        <w:tc>
          <w:tcPr>
            <w:tcW w:w="979" w:type="dxa"/>
          </w:tcPr>
          <w:p w14:paraId="5CAD71B4" w14:textId="77777777" w:rsidR="00186896" w:rsidRPr="00437BD5" w:rsidRDefault="00186896" w:rsidP="00186896">
            <w:r w:rsidRPr="00437BD5">
              <w:t>10:</w:t>
            </w:r>
            <w:r>
              <w:t>15</w:t>
            </w:r>
          </w:p>
        </w:tc>
        <w:tc>
          <w:tcPr>
            <w:tcW w:w="2078" w:type="dxa"/>
            <w:shd w:val="clear" w:color="auto" w:fill="FFFFFF" w:themeFill="background1"/>
          </w:tcPr>
          <w:p w14:paraId="04EFF91C" w14:textId="52AA71A2" w:rsidR="00186896" w:rsidRPr="001F4F8B" w:rsidRDefault="00186896" w:rsidP="00186896">
            <w:r>
              <w:t>Reed /Lounsbury-Rivera</w:t>
            </w:r>
          </w:p>
        </w:tc>
        <w:tc>
          <w:tcPr>
            <w:tcW w:w="7822" w:type="dxa"/>
            <w:shd w:val="clear" w:color="auto" w:fill="FFFFFF" w:themeFill="background1"/>
            <w:vAlign w:val="center"/>
          </w:tcPr>
          <w:p w14:paraId="05345E2C" w14:textId="6FD63FE5" w:rsidR="00186896" w:rsidRPr="001F4F8B" w:rsidRDefault="00186896" w:rsidP="00186896">
            <w:r>
              <w:t>Lab</w:t>
            </w:r>
          </w:p>
        </w:tc>
        <w:tc>
          <w:tcPr>
            <w:tcW w:w="2473" w:type="dxa"/>
            <w:shd w:val="clear" w:color="auto" w:fill="FFFFFF" w:themeFill="background1"/>
          </w:tcPr>
          <w:p w14:paraId="450D7DE6" w14:textId="27BC9F20" w:rsidR="00186896" w:rsidRPr="00586DD0" w:rsidRDefault="00186896" w:rsidP="00186896">
            <w:pPr>
              <w:rPr>
                <w:color w:val="FF0000"/>
              </w:rPr>
            </w:pPr>
          </w:p>
        </w:tc>
      </w:tr>
      <w:tr w:rsidR="00186896" w:rsidRPr="00912B68" w14:paraId="7DD0A7B9" w14:textId="77777777" w:rsidTr="00AD425D">
        <w:trPr>
          <w:trHeight w:val="576"/>
        </w:trPr>
        <w:tc>
          <w:tcPr>
            <w:tcW w:w="1056" w:type="dxa"/>
            <w:vMerge/>
          </w:tcPr>
          <w:p w14:paraId="70D96A5F" w14:textId="77777777" w:rsidR="00186896" w:rsidRDefault="00186896" w:rsidP="00186896"/>
        </w:tc>
        <w:tc>
          <w:tcPr>
            <w:tcW w:w="979" w:type="dxa"/>
          </w:tcPr>
          <w:p w14:paraId="5FD2A490" w14:textId="77777777" w:rsidR="00186896" w:rsidRDefault="00186896" w:rsidP="00186896">
            <w:r>
              <w:t>13:15</w:t>
            </w:r>
          </w:p>
        </w:tc>
        <w:tc>
          <w:tcPr>
            <w:tcW w:w="2078" w:type="dxa"/>
            <w:shd w:val="clear" w:color="auto" w:fill="E2EFD9" w:themeFill="accent6" w:themeFillTint="33"/>
          </w:tcPr>
          <w:p w14:paraId="2F001170" w14:textId="095E318D" w:rsidR="00186896" w:rsidRPr="001F4F8B" w:rsidRDefault="00186896" w:rsidP="00186896">
            <w:r>
              <w:t>Reed</w:t>
            </w:r>
          </w:p>
        </w:tc>
        <w:tc>
          <w:tcPr>
            <w:tcW w:w="7822" w:type="dxa"/>
            <w:shd w:val="clear" w:color="auto" w:fill="E2EFD9" w:themeFill="accent6" w:themeFillTint="33"/>
            <w:vAlign w:val="center"/>
          </w:tcPr>
          <w:p w14:paraId="30A9C975" w14:textId="7D9F9D59" w:rsidR="00186896" w:rsidRPr="001F4F8B" w:rsidRDefault="00186896" w:rsidP="00186896">
            <w:r w:rsidRPr="00D54945">
              <w:t>Headache (Including Migraine)</w:t>
            </w:r>
          </w:p>
        </w:tc>
        <w:tc>
          <w:tcPr>
            <w:tcW w:w="2473" w:type="dxa"/>
            <w:shd w:val="clear" w:color="auto" w:fill="FFFFFF" w:themeFill="background1"/>
          </w:tcPr>
          <w:p w14:paraId="7CA26A30" w14:textId="77777777" w:rsidR="00186896" w:rsidRDefault="00186896" w:rsidP="00186896"/>
        </w:tc>
      </w:tr>
    </w:tbl>
    <w:p w14:paraId="44797615" w14:textId="039F2C88" w:rsidR="009D1C54" w:rsidRDefault="00D02820" w:rsidP="009D1C54">
      <w:pPr>
        <w:pStyle w:val="Heading2"/>
      </w:pPr>
      <w:r>
        <w:lastRenderedPageBreak/>
        <w:t xml:space="preserve">Drug Action and Therapeutics Spring 1 </w:t>
      </w:r>
      <w:r w:rsidR="00B17046">
        <w:t xml:space="preserve">- </w:t>
      </w:r>
      <w:r w:rsidR="009D1C54">
        <w:t>Week 4 (</w:t>
      </w:r>
      <w:r w:rsidR="008F17BD">
        <w:t>February 2</w:t>
      </w:r>
      <w:r w:rsidR="009D1C54">
        <w:t xml:space="preserve"> </w:t>
      </w:r>
      <w:r w:rsidR="008F17BD">
        <w:t>–</w:t>
      </w:r>
      <w:r w:rsidR="009D1C54">
        <w:t xml:space="preserve"> </w:t>
      </w:r>
      <w:r w:rsidR="008F17BD">
        <w:t>February 6</w:t>
      </w:r>
      <w:r w:rsidR="009D1C54">
        <w:t xml:space="preserve">) 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070"/>
        <w:gridCol w:w="905"/>
        <w:gridCol w:w="2244"/>
        <w:gridCol w:w="7656"/>
        <w:gridCol w:w="2520"/>
      </w:tblGrid>
      <w:tr w:rsidR="000739B9" w14:paraId="49B5CDD9" w14:textId="77777777" w:rsidTr="00760F4F">
        <w:trPr>
          <w:trHeight w:val="576"/>
        </w:trPr>
        <w:tc>
          <w:tcPr>
            <w:tcW w:w="1070" w:type="dxa"/>
          </w:tcPr>
          <w:p w14:paraId="02B3DED2" w14:textId="77777777" w:rsidR="000739B9" w:rsidRPr="00D27E42" w:rsidRDefault="000739B9" w:rsidP="000B4C1D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05" w:type="dxa"/>
          </w:tcPr>
          <w:p w14:paraId="4977D3F0" w14:textId="77777777" w:rsidR="000739B9" w:rsidRPr="00D27E42" w:rsidRDefault="000739B9" w:rsidP="000B4C1D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244" w:type="dxa"/>
          </w:tcPr>
          <w:p w14:paraId="150A7A21" w14:textId="77777777" w:rsidR="000739B9" w:rsidRPr="00D27E42" w:rsidRDefault="000739B9" w:rsidP="000B4C1D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656" w:type="dxa"/>
          </w:tcPr>
          <w:p w14:paraId="4DFC0999" w14:textId="77777777" w:rsidR="000739B9" w:rsidRPr="00D27E42" w:rsidRDefault="000739B9" w:rsidP="000B4C1D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520" w:type="dxa"/>
          </w:tcPr>
          <w:p w14:paraId="5909029B" w14:textId="77777777" w:rsidR="000739B9" w:rsidRPr="00D27E42" w:rsidRDefault="000739B9" w:rsidP="00723950">
            <w:pPr>
              <w:rPr>
                <w:b/>
              </w:rPr>
            </w:pPr>
            <w:r w:rsidRPr="00D27E42">
              <w:rPr>
                <w:b/>
              </w:rPr>
              <w:t>Notes</w:t>
            </w:r>
            <w:r w:rsidRPr="00D27E42">
              <w:rPr>
                <w:b/>
              </w:rPr>
              <w:softHyphen/>
            </w:r>
            <w:r w:rsidRPr="00D27E42">
              <w:rPr>
                <w:b/>
              </w:rPr>
              <w:softHyphen/>
            </w:r>
            <w:r w:rsidRPr="00D27E42">
              <w:rPr>
                <w:b/>
              </w:rPr>
              <w:softHyphen/>
            </w:r>
            <w:r w:rsidRPr="00D27E42">
              <w:rPr>
                <w:b/>
              </w:rPr>
              <w:softHyphen/>
            </w:r>
            <w:r w:rsidRPr="00D27E42">
              <w:rPr>
                <w:b/>
              </w:rPr>
              <w:softHyphen/>
            </w:r>
          </w:p>
        </w:tc>
      </w:tr>
      <w:tr w:rsidR="00B358D0" w14:paraId="0B80E936" w14:textId="77777777" w:rsidTr="00B358D0">
        <w:trPr>
          <w:trHeight w:val="605"/>
        </w:trPr>
        <w:tc>
          <w:tcPr>
            <w:tcW w:w="1070" w:type="dxa"/>
            <w:vMerge w:val="restart"/>
          </w:tcPr>
          <w:p w14:paraId="5EA6D9FE" w14:textId="3F75CE86" w:rsidR="00B358D0" w:rsidRDefault="00B358D0" w:rsidP="00B358D0">
            <w:r>
              <w:t>2/2</w:t>
            </w:r>
          </w:p>
        </w:tc>
        <w:tc>
          <w:tcPr>
            <w:tcW w:w="905" w:type="dxa"/>
          </w:tcPr>
          <w:p w14:paraId="4205CF26" w14:textId="4DF3E0EA" w:rsidR="00B358D0" w:rsidRPr="00437BD5" w:rsidRDefault="00B358D0" w:rsidP="00B358D0">
            <w:r>
              <w:t>08:30</w:t>
            </w:r>
          </w:p>
        </w:tc>
        <w:tc>
          <w:tcPr>
            <w:tcW w:w="2244" w:type="dxa"/>
            <w:shd w:val="clear" w:color="auto" w:fill="E2EFD9" w:themeFill="accent6" w:themeFillTint="33"/>
          </w:tcPr>
          <w:p w14:paraId="28FCC2AB" w14:textId="3039266D" w:rsidR="00B358D0" w:rsidRDefault="00B358D0" w:rsidP="00B358D0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03C4EC9F" w14:textId="1B840130" w:rsidR="00B358D0" w:rsidRDefault="00B358D0" w:rsidP="00B358D0">
            <w:r>
              <w:rPr>
                <w:rFonts w:ascii="Calibri" w:hAnsi="Calibri" w:cs="Calibri"/>
                <w:color w:val="000000"/>
              </w:rPr>
              <w:t>Headache (Including Migraine)</w:t>
            </w:r>
          </w:p>
        </w:tc>
        <w:tc>
          <w:tcPr>
            <w:tcW w:w="2520" w:type="dxa"/>
            <w:vAlign w:val="center"/>
          </w:tcPr>
          <w:p w14:paraId="404AAAA2" w14:textId="59D8A57D" w:rsidR="00B358D0" w:rsidRDefault="00B358D0" w:rsidP="00B358D0">
            <w:pPr>
              <w:jc w:val="center"/>
            </w:pPr>
          </w:p>
        </w:tc>
      </w:tr>
      <w:tr w:rsidR="00B358D0" w14:paraId="299B48F8" w14:textId="77777777" w:rsidTr="008A5C4D">
        <w:trPr>
          <w:trHeight w:val="548"/>
        </w:trPr>
        <w:tc>
          <w:tcPr>
            <w:tcW w:w="1070" w:type="dxa"/>
            <w:vMerge/>
          </w:tcPr>
          <w:p w14:paraId="6B7F86B8" w14:textId="77777777" w:rsidR="00B358D0" w:rsidRDefault="00B358D0" w:rsidP="00B358D0"/>
        </w:tc>
        <w:tc>
          <w:tcPr>
            <w:tcW w:w="905" w:type="dxa"/>
          </w:tcPr>
          <w:p w14:paraId="16603356" w14:textId="6E972025" w:rsidR="00B358D0" w:rsidRPr="00437BD5" w:rsidRDefault="00B358D0" w:rsidP="00B358D0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2244" w:type="dxa"/>
            <w:shd w:val="clear" w:color="auto" w:fill="FFFFFF" w:themeFill="background1"/>
          </w:tcPr>
          <w:p w14:paraId="1E26B22D" w14:textId="322E3CE5" w:rsidR="00B358D0" w:rsidRDefault="00B358D0" w:rsidP="00B358D0">
            <w:r>
              <w:t>Reed /Lounsbury-Rivera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4D8E3BAB" w14:textId="32E2E858" w:rsidR="00B358D0" w:rsidRDefault="00B358D0" w:rsidP="00B358D0">
            <w:r w:rsidRPr="00DD0995">
              <w:t>Lab</w:t>
            </w:r>
          </w:p>
        </w:tc>
        <w:tc>
          <w:tcPr>
            <w:tcW w:w="2520" w:type="dxa"/>
          </w:tcPr>
          <w:p w14:paraId="4A368BBA" w14:textId="66D6C34C" w:rsidR="00B358D0" w:rsidRDefault="00B358D0" w:rsidP="00B358D0"/>
        </w:tc>
      </w:tr>
      <w:tr w:rsidR="00B358D0" w14:paraId="038E2687" w14:textId="77777777" w:rsidTr="008A5C4D">
        <w:trPr>
          <w:trHeight w:val="530"/>
        </w:trPr>
        <w:tc>
          <w:tcPr>
            <w:tcW w:w="1070" w:type="dxa"/>
            <w:vMerge/>
          </w:tcPr>
          <w:p w14:paraId="454B293C" w14:textId="77777777" w:rsidR="00B358D0" w:rsidRDefault="00B358D0" w:rsidP="00B358D0"/>
        </w:tc>
        <w:tc>
          <w:tcPr>
            <w:tcW w:w="905" w:type="dxa"/>
          </w:tcPr>
          <w:p w14:paraId="6F79C626" w14:textId="6D19C1A2" w:rsidR="00B358D0" w:rsidRPr="00437BD5" w:rsidRDefault="00B358D0" w:rsidP="00B358D0">
            <w:r>
              <w:t>13:15</w:t>
            </w:r>
          </w:p>
        </w:tc>
        <w:tc>
          <w:tcPr>
            <w:tcW w:w="2244" w:type="dxa"/>
            <w:shd w:val="clear" w:color="auto" w:fill="FFFFFF" w:themeFill="background1"/>
          </w:tcPr>
          <w:p w14:paraId="2DB39A77" w14:textId="20ACF319" w:rsidR="00B358D0" w:rsidRDefault="00B358D0" w:rsidP="00B358D0">
            <w:r>
              <w:t>Reed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5E39880B" w14:textId="25F6DA27" w:rsidR="00B358D0" w:rsidRDefault="00B358D0" w:rsidP="00B358D0">
            <w:r>
              <w:t>Lab</w:t>
            </w:r>
          </w:p>
        </w:tc>
        <w:tc>
          <w:tcPr>
            <w:tcW w:w="2520" w:type="dxa"/>
          </w:tcPr>
          <w:p w14:paraId="6024EC67" w14:textId="77777777" w:rsidR="00B358D0" w:rsidRDefault="00B358D0" w:rsidP="00B358D0"/>
        </w:tc>
      </w:tr>
      <w:tr w:rsidR="00B358D0" w14:paraId="25D1415E" w14:textId="1A6CAAA5" w:rsidTr="00B358D0">
        <w:trPr>
          <w:trHeight w:val="605"/>
        </w:trPr>
        <w:tc>
          <w:tcPr>
            <w:tcW w:w="1070" w:type="dxa"/>
            <w:vMerge w:val="restart"/>
          </w:tcPr>
          <w:p w14:paraId="7F68CD39" w14:textId="6F5C4129" w:rsidR="00B358D0" w:rsidRDefault="00B358D0" w:rsidP="00B358D0">
            <w:r>
              <w:t>2/3</w:t>
            </w:r>
          </w:p>
        </w:tc>
        <w:tc>
          <w:tcPr>
            <w:tcW w:w="905" w:type="dxa"/>
          </w:tcPr>
          <w:p w14:paraId="72960F25" w14:textId="7ACFE59E" w:rsidR="00B358D0" w:rsidRPr="00437BD5" w:rsidRDefault="00B358D0" w:rsidP="00B358D0">
            <w:r>
              <w:t>08:30</w:t>
            </w:r>
          </w:p>
        </w:tc>
        <w:tc>
          <w:tcPr>
            <w:tcW w:w="2244" w:type="dxa"/>
            <w:shd w:val="clear" w:color="auto" w:fill="D9E2F3" w:themeFill="accent1" w:themeFillTint="33"/>
          </w:tcPr>
          <w:p w14:paraId="58BE0449" w14:textId="0A1BDC5E" w:rsidR="00B358D0" w:rsidRDefault="00B358D0" w:rsidP="00B358D0">
            <w:r>
              <w:t>C. Breese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0CB75909" w14:textId="69E1BF96" w:rsidR="00B358D0" w:rsidRDefault="00B358D0" w:rsidP="00B358D0">
            <w:r w:rsidRPr="007C783F">
              <w:t>Patho</w:t>
            </w:r>
            <w:r>
              <w:t>physio</w:t>
            </w:r>
            <w:r w:rsidRPr="007C783F">
              <w:t>logy</w:t>
            </w:r>
            <w:r>
              <w:t xml:space="preserve">: </w:t>
            </w:r>
            <w:r w:rsidRPr="008A776E">
              <w:t>Sleep Disorders</w:t>
            </w:r>
          </w:p>
        </w:tc>
        <w:tc>
          <w:tcPr>
            <w:tcW w:w="2520" w:type="dxa"/>
            <w:vAlign w:val="center"/>
          </w:tcPr>
          <w:p w14:paraId="48349F54" w14:textId="621CE9C3" w:rsidR="00B358D0" w:rsidRDefault="00B358D0" w:rsidP="00B358D0"/>
        </w:tc>
      </w:tr>
      <w:tr w:rsidR="00B358D0" w14:paraId="716A5903" w14:textId="77777777" w:rsidTr="008A5C4D">
        <w:trPr>
          <w:trHeight w:val="512"/>
        </w:trPr>
        <w:tc>
          <w:tcPr>
            <w:tcW w:w="1070" w:type="dxa"/>
            <w:vMerge/>
          </w:tcPr>
          <w:p w14:paraId="67C5838B" w14:textId="77777777" w:rsidR="00B358D0" w:rsidRDefault="00B358D0" w:rsidP="00B358D0"/>
        </w:tc>
        <w:tc>
          <w:tcPr>
            <w:tcW w:w="905" w:type="dxa"/>
          </w:tcPr>
          <w:p w14:paraId="1F5467E1" w14:textId="2CBB2FDC" w:rsidR="00B358D0" w:rsidRPr="00437BD5" w:rsidRDefault="00B358D0" w:rsidP="00B358D0">
            <w:r w:rsidRPr="00437BD5">
              <w:t>10:</w:t>
            </w:r>
            <w:r>
              <w:t>15</w:t>
            </w:r>
          </w:p>
        </w:tc>
        <w:tc>
          <w:tcPr>
            <w:tcW w:w="2244" w:type="dxa"/>
            <w:shd w:val="clear" w:color="auto" w:fill="D9E2F3" w:themeFill="accent1" w:themeFillTint="33"/>
          </w:tcPr>
          <w:p w14:paraId="0421EA4C" w14:textId="4923B97C" w:rsidR="00B358D0" w:rsidRDefault="00B358D0" w:rsidP="00B358D0">
            <w:r>
              <w:t>Lounsbury-Rivera</w:t>
            </w:r>
          </w:p>
        </w:tc>
        <w:tc>
          <w:tcPr>
            <w:tcW w:w="7656" w:type="dxa"/>
            <w:shd w:val="clear" w:color="auto" w:fill="D9E2F3" w:themeFill="accent1" w:themeFillTint="33"/>
          </w:tcPr>
          <w:p w14:paraId="24262AFF" w14:textId="7A8FB6C4" w:rsidR="00B358D0" w:rsidRDefault="00B358D0" w:rsidP="00B358D0">
            <w:r>
              <w:t>Pharmacology: Sleep Disorders</w:t>
            </w:r>
          </w:p>
        </w:tc>
        <w:tc>
          <w:tcPr>
            <w:tcW w:w="2520" w:type="dxa"/>
          </w:tcPr>
          <w:p w14:paraId="674C33C1" w14:textId="60ED201B" w:rsidR="00B358D0" w:rsidRDefault="00B358D0" w:rsidP="00B358D0"/>
        </w:tc>
      </w:tr>
      <w:tr w:rsidR="00B358D0" w14:paraId="772C7C4F" w14:textId="77777777" w:rsidTr="00B358D0">
        <w:trPr>
          <w:trHeight w:val="605"/>
        </w:trPr>
        <w:tc>
          <w:tcPr>
            <w:tcW w:w="1070" w:type="dxa"/>
            <w:vMerge/>
          </w:tcPr>
          <w:p w14:paraId="17E5C97E" w14:textId="77777777" w:rsidR="00B358D0" w:rsidRDefault="00B358D0" w:rsidP="00B358D0"/>
        </w:tc>
        <w:tc>
          <w:tcPr>
            <w:tcW w:w="905" w:type="dxa"/>
          </w:tcPr>
          <w:p w14:paraId="656FB4EC" w14:textId="2A8EADA2" w:rsidR="00B358D0" w:rsidRPr="00437BD5" w:rsidRDefault="00B358D0" w:rsidP="00B358D0">
            <w:r>
              <w:t>13:15</w:t>
            </w:r>
          </w:p>
        </w:tc>
        <w:tc>
          <w:tcPr>
            <w:tcW w:w="2244" w:type="dxa"/>
            <w:shd w:val="clear" w:color="auto" w:fill="E2EFD9" w:themeFill="accent6" w:themeFillTint="33"/>
          </w:tcPr>
          <w:p w14:paraId="097CACE3" w14:textId="76637AEE" w:rsidR="00B358D0" w:rsidRPr="007515F1" w:rsidRDefault="00B358D0" w:rsidP="00B358D0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0F012A34" w14:textId="616FF4DE" w:rsidR="00B358D0" w:rsidRPr="007515F1" w:rsidRDefault="00B358D0" w:rsidP="00B358D0">
            <w:r>
              <w:t>Sleep-Wake Cycle Disorder (narcolepsy/insomnia)</w:t>
            </w:r>
          </w:p>
        </w:tc>
        <w:tc>
          <w:tcPr>
            <w:tcW w:w="2520" w:type="dxa"/>
          </w:tcPr>
          <w:p w14:paraId="3ABCC709" w14:textId="77777777" w:rsidR="00B358D0" w:rsidRDefault="00B358D0" w:rsidP="00B358D0"/>
        </w:tc>
      </w:tr>
      <w:tr w:rsidR="004501DC" w14:paraId="6CB7B229" w14:textId="7A8D0A02" w:rsidTr="008A5C4D">
        <w:trPr>
          <w:trHeight w:val="539"/>
        </w:trPr>
        <w:tc>
          <w:tcPr>
            <w:tcW w:w="1070" w:type="dxa"/>
            <w:vMerge w:val="restart"/>
          </w:tcPr>
          <w:p w14:paraId="00A9CCF4" w14:textId="06516C85" w:rsidR="004501DC" w:rsidRDefault="004501DC" w:rsidP="004501DC">
            <w:r>
              <w:t>2/4</w:t>
            </w:r>
          </w:p>
        </w:tc>
        <w:tc>
          <w:tcPr>
            <w:tcW w:w="905" w:type="dxa"/>
          </w:tcPr>
          <w:p w14:paraId="0D284FA3" w14:textId="08BB5B02" w:rsidR="004501DC" w:rsidRDefault="004501DC" w:rsidP="004501DC">
            <w:r>
              <w:t>08:30</w:t>
            </w:r>
          </w:p>
        </w:tc>
        <w:tc>
          <w:tcPr>
            <w:tcW w:w="2244" w:type="dxa"/>
            <w:shd w:val="clear" w:color="auto" w:fill="FFFFFF" w:themeFill="background1"/>
          </w:tcPr>
          <w:p w14:paraId="57B94C8A" w14:textId="7F1E96B9" w:rsidR="004501DC" w:rsidRDefault="004501DC" w:rsidP="004501DC">
            <w:r>
              <w:t>Reed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7ABA392C" w14:textId="53894558" w:rsidR="004501DC" w:rsidRDefault="004501DC" w:rsidP="004501DC">
            <w:r>
              <w:t>Lab</w:t>
            </w:r>
          </w:p>
        </w:tc>
        <w:tc>
          <w:tcPr>
            <w:tcW w:w="2520" w:type="dxa"/>
            <w:shd w:val="clear" w:color="auto" w:fill="FFFFFF" w:themeFill="background1"/>
          </w:tcPr>
          <w:p w14:paraId="6FECDBC3" w14:textId="3FECB7FE" w:rsidR="004501DC" w:rsidRDefault="004501DC" w:rsidP="004501DC">
            <w:r>
              <w:rPr>
                <w:b/>
                <w:color w:val="FF0000"/>
              </w:rPr>
              <w:t>PT Quiz 2</w:t>
            </w:r>
          </w:p>
        </w:tc>
      </w:tr>
      <w:tr w:rsidR="004501DC" w14:paraId="46E88DF5" w14:textId="17BB18F2" w:rsidTr="008A5C4D">
        <w:trPr>
          <w:trHeight w:val="521"/>
        </w:trPr>
        <w:tc>
          <w:tcPr>
            <w:tcW w:w="1070" w:type="dxa"/>
            <w:vMerge/>
          </w:tcPr>
          <w:p w14:paraId="5E3AD10B" w14:textId="77777777" w:rsidR="004501DC" w:rsidRDefault="004501DC" w:rsidP="004501DC"/>
        </w:tc>
        <w:tc>
          <w:tcPr>
            <w:tcW w:w="905" w:type="dxa"/>
          </w:tcPr>
          <w:p w14:paraId="11728078" w14:textId="43D51E77" w:rsidR="004501DC" w:rsidRPr="00437BD5" w:rsidRDefault="004501DC" w:rsidP="004501DC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2244" w:type="dxa"/>
            <w:shd w:val="clear" w:color="auto" w:fill="E2EFD9" w:themeFill="accent6" w:themeFillTint="33"/>
          </w:tcPr>
          <w:p w14:paraId="3B670526" w14:textId="543630D6" w:rsidR="004501DC" w:rsidRDefault="004501DC" w:rsidP="004501DC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7A3D66B5" w14:textId="3DFC62DA" w:rsidR="004501DC" w:rsidRDefault="004501DC" w:rsidP="004501DC">
            <w:r>
              <w:t>ADHD</w:t>
            </w:r>
          </w:p>
        </w:tc>
        <w:tc>
          <w:tcPr>
            <w:tcW w:w="2520" w:type="dxa"/>
            <w:shd w:val="clear" w:color="auto" w:fill="FFFFFF" w:themeFill="background1"/>
          </w:tcPr>
          <w:p w14:paraId="2EECA0FB" w14:textId="1532261C" w:rsidR="004501DC" w:rsidRDefault="004501DC" w:rsidP="004501DC"/>
        </w:tc>
      </w:tr>
      <w:tr w:rsidR="004501DC" w14:paraId="248DD525" w14:textId="77777777" w:rsidTr="008A5C4D">
        <w:trPr>
          <w:trHeight w:val="458"/>
        </w:trPr>
        <w:tc>
          <w:tcPr>
            <w:tcW w:w="1070" w:type="dxa"/>
            <w:vMerge/>
          </w:tcPr>
          <w:p w14:paraId="629AC280" w14:textId="77777777" w:rsidR="004501DC" w:rsidRDefault="004501DC" w:rsidP="004501DC"/>
        </w:tc>
        <w:tc>
          <w:tcPr>
            <w:tcW w:w="905" w:type="dxa"/>
          </w:tcPr>
          <w:p w14:paraId="662481D0" w14:textId="495A188E" w:rsidR="004501DC" w:rsidRPr="00437BD5" w:rsidRDefault="004501DC" w:rsidP="004501DC">
            <w:r>
              <w:t>13:15</w:t>
            </w:r>
          </w:p>
        </w:tc>
        <w:tc>
          <w:tcPr>
            <w:tcW w:w="2244" w:type="dxa"/>
            <w:shd w:val="clear" w:color="auto" w:fill="FFFFFF" w:themeFill="background1"/>
          </w:tcPr>
          <w:p w14:paraId="6ABF567C" w14:textId="2E1372DB" w:rsidR="004501DC" w:rsidRPr="00011703" w:rsidRDefault="004501DC" w:rsidP="004501DC">
            <w:pPr>
              <w:rPr>
                <w:b/>
              </w:rPr>
            </w:pPr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4965CE27" w14:textId="3B29FBB3" w:rsidR="004501DC" w:rsidRPr="00011703" w:rsidRDefault="004501DC" w:rsidP="004501DC">
            <w:pPr>
              <w:rPr>
                <w:b/>
              </w:rPr>
            </w:pPr>
            <w:r>
              <w:t>Lab</w:t>
            </w:r>
          </w:p>
        </w:tc>
        <w:tc>
          <w:tcPr>
            <w:tcW w:w="2520" w:type="dxa"/>
            <w:vAlign w:val="center"/>
          </w:tcPr>
          <w:p w14:paraId="45568DE1" w14:textId="3F8866B6" w:rsidR="004501DC" w:rsidRPr="00011703" w:rsidRDefault="004501DC" w:rsidP="004501DC">
            <w:pPr>
              <w:jc w:val="center"/>
              <w:rPr>
                <w:b/>
              </w:rPr>
            </w:pPr>
          </w:p>
        </w:tc>
      </w:tr>
      <w:tr w:rsidR="005010D9" w14:paraId="27B49C5F" w14:textId="5401F385" w:rsidTr="00B96B95">
        <w:trPr>
          <w:trHeight w:val="605"/>
        </w:trPr>
        <w:tc>
          <w:tcPr>
            <w:tcW w:w="1070" w:type="dxa"/>
            <w:vMerge w:val="restart"/>
          </w:tcPr>
          <w:p w14:paraId="7036AF33" w14:textId="0C35A318" w:rsidR="005010D9" w:rsidRDefault="005010D9" w:rsidP="004501DC">
            <w:r>
              <w:t>2/5</w:t>
            </w:r>
          </w:p>
        </w:tc>
        <w:tc>
          <w:tcPr>
            <w:tcW w:w="905" w:type="dxa"/>
          </w:tcPr>
          <w:p w14:paraId="7CEC31A8" w14:textId="257267EB" w:rsidR="005010D9" w:rsidRPr="00437BD5" w:rsidRDefault="005010D9" w:rsidP="004501DC"/>
        </w:tc>
        <w:tc>
          <w:tcPr>
            <w:tcW w:w="12420" w:type="dxa"/>
            <w:gridSpan w:val="3"/>
            <w:shd w:val="clear" w:color="auto" w:fill="FFFFFF" w:themeFill="background1"/>
          </w:tcPr>
          <w:p w14:paraId="0C39FD3C" w14:textId="51BDB32D" w:rsidR="005010D9" w:rsidRDefault="005010D9" w:rsidP="004501DC">
            <w:pPr>
              <w:jc w:val="center"/>
            </w:pPr>
            <w:r w:rsidRPr="00A175CF">
              <w:rPr>
                <w:rFonts w:ascii="Calibri" w:hAnsi="Calibri" w:cs="Calibri"/>
                <w:b/>
                <w:color w:val="000000"/>
                <w:sz w:val="28"/>
              </w:rPr>
              <w:t xml:space="preserve">Block </w:t>
            </w:r>
            <w:r>
              <w:rPr>
                <w:rFonts w:ascii="Calibri" w:hAnsi="Calibri" w:cs="Calibri"/>
                <w:b/>
                <w:color w:val="000000"/>
                <w:sz w:val="28"/>
              </w:rPr>
              <w:t>3</w:t>
            </w:r>
            <w:r w:rsidRPr="00A175CF">
              <w:rPr>
                <w:rFonts w:ascii="Calibri" w:hAnsi="Calibri" w:cs="Calibri"/>
                <w:b/>
                <w:color w:val="000000"/>
                <w:sz w:val="28"/>
              </w:rPr>
              <w:t xml:space="preserve">: </w:t>
            </w:r>
            <w:r>
              <w:rPr>
                <w:rFonts w:ascii="Calibri" w:hAnsi="Calibri" w:cs="Calibri"/>
                <w:b/>
                <w:color w:val="000000"/>
                <w:sz w:val="28"/>
              </w:rPr>
              <w:t>Psychiatry</w:t>
            </w:r>
          </w:p>
        </w:tc>
      </w:tr>
      <w:tr w:rsidR="00E65DF8" w14:paraId="26AF41F9" w14:textId="77777777" w:rsidTr="00E65DF8">
        <w:trPr>
          <w:trHeight w:val="605"/>
        </w:trPr>
        <w:tc>
          <w:tcPr>
            <w:tcW w:w="1070" w:type="dxa"/>
            <w:vMerge/>
          </w:tcPr>
          <w:p w14:paraId="711BE872" w14:textId="77777777" w:rsidR="00E65DF8" w:rsidRDefault="00E65DF8" w:rsidP="005010D9"/>
        </w:tc>
        <w:tc>
          <w:tcPr>
            <w:tcW w:w="905" w:type="dxa"/>
          </w:tcPr>
          <w:p w14:paraId="19AF0446" w14:textId="0EB722F8" w:rsidR="00E65DF8" w:rsidRDefault="00E65DF8" w:rsidP="005010D9">
            <w:pPr>
              <w:jc w:val="center"/>
            </w:pPr>
            <w:r>
              <w:t>08:30</w:t>
            </w:r>
          </w:p>
        </w:tc>
        <w:tc>
          <w:tcPr>
            <w:tcW w:w="2244" w:type="dxa"/>
            <w:shd w:val="clear" w:color="auto" w:fill="D9E2F3" w:themeFill="accent1" w:themeFillTint="33"/>
          </w:tcPr>
          <w:p w14:paraId="6A43BBE8" w14:textId="093C1DD1" w:rsidR="00E65DF8" w:rsidRDefault="00E65DF8" w:rsidP="005010D9">
            <w:r>
              <w:t>C. Breese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194412B3" w14:textId="77777777" w:rsidR="00E65DF8" w:rsidRDefault="00E65DF8" w:rsidP="005010D9">
            <w:r w:rsidRPr="007C783F">
              <w:t>Patho</w:t>
            </w:r>
            <w:r>
              <w:t>physio</w:t>
            </w:r>
            <w:r w:rsidRPr="007C783F">
              <w:t>logy</w:t>
            </w:r>
            <w:r>
              <w:t xml:space="preserve">: </w:t>
            </w:r>
            <w:r w:rsidRPr="00042777">
              <w:t>Anxiety/Depression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5F965E5F" w14:textId="14EE6923" w:rsidR="00E65DF8" w:rsidRDefault="00E65DF8" w:rsidP="005010D9"/>
        </w:tc>
      </w:tr>
      <w:tr w:rsidR="005010D9" w14:paraId="5F81CAD7" w14:textId="77777777" w:rsidTr="005010D9">
        <w:trPr>
          <w:trHeight w:val="605"/>
        </w:trPr>
        <w:tc>
          <w:tcPr>
            <w:tcW w:w="1070" w:type="dxa"/>
            <w:vMerge/>
          </w:tcPr>
          <w:p w14:paraId="55D54C01" w14:textId="77777777" w:rsidR="005010D9" w:rsidRDefault="005010D9" w:rsidP="005010D9"/>
        </w:tc>
        <w:tc>
          <w:tcPr>
            <w:tcW w:w="905" w:type="dxa"/>
          </w:tcPr>
          <w:p w14:paraId="1107565D" w14:textId="27AFCCDA" w:rsidR="005010D9" w:rsidRDefault="005010D9" w:rsidP="005010D9">
            <w:pPr>
              <w:jc w:val="center"/>
            </w:pPr>
            <w:r>
              <w:t>10:15</w:t>
            </w:r>
          </w:p>
        </w:tc>
        <w:tc>
          <w:tcPr>
            <w:tcW w:w="2244" w:type="dxa"/>
            <w:shd w:val="clear" w:color="auto" w:fill="D9E2F3" w:themeFill="accent1" w:themeFillTint="33"/>
          </w:tcPr>
          <w:p w14:paraId="15A32BE3" w14:textId="7F8E7411" w:rsidR="005010D9" w:rsidRDefault="005010D9" w:rsidP="005010D9">
            <w:r>
              <w:t xml:space="preserve">Lounsbury-Rivera 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1BD0456E" w14:textId="1707B4F4" w:rsidR="005010D9" w:rsidRDefault="005010D9" w:rsidP="005010D9">
            <w:r w:rsidRPr="00042777">
              <w:t>M</w:t>
            </w:r>
            <w:r>
              <w:t xml:space="preserve">edicinal </w:t>
            </w:r>
            <w:r w:rsidRPr="00042777">
              <w:t>C</w:t>
            </w:r>
            <w:r>
              <w:t>hemistry</w:t>
            </w:r>
            <w:r w:rsidRPr="00042777">
              <w:t>: SSRI/SNRI/MAOI/etc.</w:t>
            </w:r>
          </w:p>
        </w:tc>
        <w:tc>
          <w:tcPr>
            <w:tcW w:w="2520" w:type="dxa"/>
          </w:tcPr>
          <w:p w14:paraId="2004496E" w14:textId="77777777" w:rsidR="005010D9" w:rsidRDefault="005010D9" w:rsidP="005010D9"/>
        </w:tc>
      </w:tr>
      <w:tr w:rsidR="005010D9" w14:paraId="7775773F" w14:textId="77777777" w:rsidTr="00E816A9">
        <w:trPr>
          <w:trHeight w:val="605"/>
        </w:trPr>
        <w:tc>
          <w:tcPr>
            <w:tcW w:w="1070" w:type="dxa"/>
            <w:vMerge/>
          </w:tcPr>
          <w:p w14:paraId="4D9D8131" w14:textId="77777777" w:rsidR="005010D9" w:rsidRDefault="005010D9" w:rsidP="005010D9"/>
        </w:tc>
        <w:tc>
          <w:tcPr>
            <w:tcW w:w="905" w:type="dxa"/>
          </w:tcPr>
          <w:p w14:paraId="2E7208DF" w14:textId="0BF4CFBA" w:rsidR="005010D9" w:rsidRPr="00437BD5" w:rsidRDefault="005010D9" w:rsidP="005010D9">
            <w:r>
              <w:t>13:15</w:t>
            </w:r>
          </w:p>
        </w:tc>
        <w:tc>
          <w:tcPr>
            <w:tcW w:w="2244" w:type="dxa"/>
            <w:shd w:val="clear" w:color="auto" w:fill="D9E2F3" w:themeFill="accent1" w:themeFillTint="33"/>
          </w:tcPr>
          <w:p w14:paraId="67CB2535" w14:textId="1DB5A306" w:rsidR="005010D9" w:rsidRPr="007515F1" w:rsidRDefault="005010D9" w:rsidP="005010D9">
            <w:r>
              <w:t xml:space="preserve">Lounsbury-Rivera 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5C3BE15D" w14:textId="77777777" w:rsidR="005010D9" w:rsidRDefault="005010D9" w:rsidP="005010D9">
            <w:r w:rsidRPr="00042777">
              <w:t>M</w:t>
            </w:r>
            <w:r>
              <w:t xml:space="preserve">edicinal </w:t>
            </w:r>
            <w:r w:rsidRPr="00042777">
              <w:t>C</w:t>
            </w:r>
            <w:r>
              <w:t>hemistry</w:t>
            </w:r>
            <w:r w:rsidRPr="00042777">
              <w:t>: SSRI/SNRI/MAOI/etc.</w:t>
            </w:r>
            <w:r>
              <w:t xml:space="preserve"> (45 min)</w:t>
            </w:r>
          </w:p>
          <w:p w14:paraId="775F460E" w14:textId="004191DE" w:rsidR="005010D9" w:rsidRPr="007515F1" w:rsidRDefault="005010D9" w:rsidP="005010D9">
            <w:r>
              <w:t>Pharmacology</w:t>
            </w:r>
            <w:r w:rsidRPr="00042777">
              <w:t>: SSRI/SNRI/MAOI/etc.</w:t>
            </w:r>
            <w:r>
              <w:t xml:space="preserve"> (45 min)</w:t>
            </w:r>
          </w:p>
        </w:tc>
        <w:tc>
          <w:tcPr>
            <w:tcW w:w="2520" w:type="dxa"/>
          </w:tcPr>
          <w:p w14:paraId="1D0F8531" w14:textId="6BAB7D1E" w:rsidR="005010D9" w:rsidRPr="008F604D" w:rsidRDefault="005010D9" w:rsidP="005010D9">
            <w:pPr>
              <w:rPr>
                <w:color w:val="FF0000"/>
              </w:rPr>
            </w:pPr>
          </w:p>
        </w:tc>
      </w:tr>
      <w:tr w:rsidR="006B7F04" w14:paraId="43979F83" w14:textId="77777777" w:rsidTr="008350E3">
        <w:trPr>
          <w:trHeight w:val="605"/>
        </w:trPr>
        <w:tc>
          <w:tcPr>
            <w:tcW w:w="1070" w:type="dxa"/>
            <w:vMerge w:val="restart"/>
          </w:tcPr>
          <w:p w14:paraId="616B09CC" w14:textId="4977A310" w:rsidR="006B7F04" w:rsidRDefault="006B7F04" w:rsidP="008A5C4D">
            <w:r>
              <w:t>2/6</w:t>
            </w:r>
          </w:p>
        </w:tc>
        <w:tc>
          <w:tcPr>
            <w:tcW w:w="905" w:type="dxa"/>
          </w:tcPr>
          <w:p w14:paraId="6263C627" w14:textId="6AE68F9B" w:rsidR="006B7F04" w:rsidRPr="00437BD5" w:rsidRDefault="006B7F04" w:rsidP="008A5C4D">
            <w:r>
              <w:t>8:30</w:t>
            </w:r>
          </w:p>
        </w:tc>
        <w:tc>
          <w:tcPr>
            <w:tcW w:w="9900" w:type="dxa"/>
            <w:gridSpan w:val="2"/>
            <w:shd w:val="clear" w:color="auto" w:fill="FFFFFF" w:themeFill="background1"/>
          </w:tcPr>
          <w:p w14:paraId="11F7061F" w14:textId="2545C7C1" w:rsidR="006B7F04" w:rsidRDefault="006B7F04" w:rsidP="006B7F04">
            <w:pPr>
              <w:jc w:val="center"/>
            </w:pPr>
            <w:r w:rsidRPr="006A2B18">
              <w:rPr>
                <w:color w:val="2E74B5" w:themeColor="accent5" w:themeShade="BF"/>
                <w:sz w:val="32"/>
              </w:rPr>
              <w:t xml:space="preserve">Principles of Drug Action Exam </w:t>
            </w:r>
            <w:r>
              <w:rPr>
                <w:color w:val="2E74B5" w:themeColor="accent5" w:themeShade="BF"/>
                <w:sz w:val="32"/>
              </w:rPr>
              <w:t>–</w:t>
            </w:r>
            <w:r w:rsidRPr="006A2B18">
              <w:rPr>
                <w:color w:val="2E74B5" w:themeColor="accent5" w:themeShade="BF"/>
                <w:sz w:val="32"/>
              </w:rPr>
              <w:t xml:space="preserve"> Block</w:t>
            </w:r>
            <w:r>
              <w:rPr>
                <w:color w:val="2E74B5" w:themeColor="accent5" w:themeShade="BF"/>
                <w:sz w:val="32"/>
              </w:rPr>
              <w:t xml:space="preserve"> 2</w:t>
            </w:r>
          </w:p>
        </w:tc>
        <w:tc>
          <w:tcPr>
            <w:tcW w:w="2520" w:type="dxa"/>
            <w:shd w:val="clear" w:color="auto" w:fill="FFFFFF" w:themeFill="background1"/>
          </w:tcPr>
          <w:p w14:paraId="060331BC" w14:textId="2022C3EF" w:rsidR="006B7F04" w:rsidRDefault="006B7F04" w:rsidP="008A5C4D">
            <w:pPr>
              <w:jc w:val="center"/>
            </w:pPr>
          </w:p>
        </w:tc>
      </w:tr>
      <w:tr w:rsidR="008A5C4D" w14:paraId="7388EC3D" w14:textId="77777777" w:rsidTr="008A5C4D">
        <w:trPr>
          <w:trHeight w:val="605"/>
        </w:trPr>
        <w:tc>
          <w:tcPr>
            <w:tcW w:w="1070" w:type="dxa"/>
            <w:vMerge/>
          </w:tcPr>
          <w:p w14:paraId="2ACF307E" w14:textId="1B433213" w:rsidR="008A5C4D" w:rsidRDefault="008A5C4D" w:rsidP="008A5C4D"/>
        </w:tc>
        <w:tc>
          <w:tcPr>
            <w:tcW w:w="905" w:type="dxa"/>
          </w:tcPr>
          <w:p w14:paraId="69842BAF" w14:textId="3F7CEBA9" w:rsidR="008A5C4D" w:rsidRPr="00437BD5" w:rsidRDefault="008A5C4D" w:rsidP="008A5C4D">
            <w:r>
              <w:t>10:15</w:t>
            </w:r>
          </w:p>
        </w:tc>
        <w:tc>
          <w:tcPr>
            <w:tcW w:w="2244" w:type="dxa"/>
            <w:shd w:val="clear" w:color="auto" w:fill="D9E2F3" w:themeFill="accent1" w:themeFillTint="33"/>
          </w:tcPr>
          <w:p w14:paraId="0E8CD795" w14:textId="7E38AD7D" w:rsidR="008A5C4D" w:rsidRDefault="008A5C4D" w:rsidP="008A5C4D">
            <w:r>
              <w:t>Lounsbury-Rivera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4C371E09" w14:textId="0FFE5FDC" w:rsidR="008A5C4D" w:rsidRDefault="008A5C4D" w:rsidP="008A5C4D">
            <w:r>
              <w:t>Pharmacology</w:t>
            </w:r>
            <w:r w:rsidRPr="00042777">
              <w:t>: SSRI/SNRI/MAOI/etc.</w:t>
            </w:r>
          </w:p>
        </w:tc>
        <w:tc>
          <w:tcPr>
            <w:tcW w:w="2520" w:type="dxa"/>
            <w:vAlign w:val="center"/>
          </w:tcPr>
          <w:p w14:paraId="79880DDE" w14:textId="3D68D6DD" w:rsidR="008A5C4D" w:rsidRDefault="008A5C4D" w:rsidP="008A5C4D"/>
        </w:tc>
      </w:tr>
      <w:tr w:rsidR="008A5C4D" w14:paraId="674B659B" w14:textId="77777777" w:rsidTr="00E65DF8">
        <w:trPr>
          <w:trHeight w:val="605"/>
        </w:trPr>
        <w:tc>
          <w:tcPr>
            <w:tcW w:w="1070" w:type="dxa"/>
            <w:vMerge/>
          </w:tcPr>
          <w:p w14:paraId="66DBE442" w14:textId="77777777" w:rsidR="008A5C4D" w:rsidRDefault="008A5C4D" w:rsidP="008A5C4D"/>
        </w:tc>
        <w:tc>
          <w:tcPr>
            <w:tcW w:w="905" w:type="dxa"/>
          </w:tcPr>
          <w:p w14:paraId="1CD09ACF" w14:textId="33A69038" w:rsidR="008A5C4D" w:rsidRDefault="008A5C4D" w:rsidP="008A5C4D">
            <w:r>
              <w:t>13:15</w:t>
            </w:r>
          </w:p>
        </w:tc>
        <w:tc>
          <w:tcPr>
            <w:tcW w:w="2244" w:type="dxa"/>
            <w:shd w:val="clear" w:color="auto" w:fill="E2EFD9" w:themeFill="accent6" w:themeFillTint="33"/>
          </w:tcPr>
          <w:p w14:paraId="09CFC115" w14:textId="30D7B7EC" w:rsidR="008A5C4D" w:rsidRDefault="008A5C4D" w:rsidP="008A5C4D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022EF9DB" w14:textId="5EB7B186" w:rsidR="008A5C4D" w:rsidRPr="001F365A" w:rsidRDefault="008A5C4D" w:rsidP="008A5C4D">
            <w:pPr>
              <w:rPr>
                <w:b/>
                <w:highlight w:val="yellow"/>
              </w:rPr>
            </w:pPr>
            <w:r w:rsidRPr="001B7817">
              <w:t>Depression</w:t>
            </w:r>
          </w:p>
        </w:tc>
        <w:tc>
          <w:tcPr>
            <w:tcW w:w="2520" w:type="dxa"/>
          </w:tcPr>
          <w:p w14:paraId="5F33F503" w14:textId="77777777" w:rsidR="008A5C4D" w:rsidRDefault="008A5C4D" w:rsidP="008A5C4D"/>
        </w:tc>
      </w:tr>
    </w:tbl>
    <w:p w14:paraId="756CA07C" w14:textId="4F010CD8" w:rsidR="009D1C54" w:rsidRDefault="008A5C4D" w:rsidP="009D1C54">
      <w:pPr>
        <w:pStyle w:val="Heading2"/>
      </w:pPr>
      <w:r>
        <w:lastRenderedPageBreak/>
        <w:t>D</w:t>
      </w:r>
      <w:r w:rsidR="00D02820">
        <w:t xml:space="preserve">rug Action and Therapeutics Spring 1 </w:t>
      </w:r>
      <w:r w:rsidR="00B17046">
        <w:t xml:space="preserve">- </w:t>
      </w:r>
      <w:r w:rsidR="009D1C54">
        <w:t xml:space="preserve">Week 5 (February </w:t>
      </w:r>
      <w:r w:rsidR="00D90551">
        <w:t>9</w:t>
      </w:r>
      <w:r w:rsidR="004C534C">
        <w:t xml:space="preserve"> – February </w:t>
      </w:r>
      <w:r w:rsidR="00D90551">
        <w:t>13</w:t>
      </w:r>
      <w:r w:rsidR="009D1C54">
        <w:t xml:space="preserve">) 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070"/>
        <w:gridCol w:w="988"/>
        <w:gridCol w:w="2161"/>
        <w:gridCol w:w="7656"/>
        <w:gridCol w:w="2520"/>
      </w:tblGrid>
      <w:tr w:rsidR="009D1C54" w14:paraId="74FE8CFB" w14:textId="77777777" w:rsidTr="00CE6948">
        <w:trPr>
          <w:trHeight w:val="458"/>
        </w:trPr>
        <w:tc>
          <w:tcPr>
            <w:tcW w:w="1070" w:type="dxa"/>
          </w:tcPr>
          <w:p w14:paraId="6355ADC1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88" w:type="dxa"/>
          </w:tcPr>
          <w:p w14:paraId="68F7B6ED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161" w:type="dxa"/>
          </w:tcPr>
          <w:p w14:paraId="02319EEF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656" w:type="dxa"/>
          </w:tcPr>
          <w:p w14:paraId="44AADB77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520" w:type="dxa"/>
          </w:tcPr>
          <w:p w14:paraId="69B23740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8A5C4D" w14:paraId="2524BBE7" w14:textId="77777777" w:rsidTr="008A5C4D">
        <w:trPr>
          <w:trHeight w:val="605"/>
        </w:trPr>
        <w:tc>
          <w:tcPr>
            <w:tcW w:w="1070" w:type="dxa"/>
            <w:vMerge w:val="restart"/>
          </w:tcPr>
          <w:p w14:paraId="336BD2B4" w14:textId="58744370" w:rsidR="008A5C4D" w:rsidRDefault="008A5C4D" w:rsidP="008A5C4D">
            <w:r>
              <w:t>2/9</w:t>
            </w:r>
          </w:p>
        </w:tc>
        <w:tc>
          <w:tcPr>
            <w:tcW w:w="988" w:type="dxa"/>
          </w:tcPr>
          <w:p w14:paraId="4A7F1549" w14:textId="0CC8BE5A" w:rsidR="008A5C4D" w:rsidRPr="00437BD5" w:rsidRDefault="008A5C4D" w:rsidP="008A5C4D">
            <w:r>
              <w:t>08:30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63A2DC55" w14:textId="5F1C97DD" w:rsidR="008A5C4D" w:rsidRDefault="008A5C4D" w:rsidP="008A5C4D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41F48A60" w14:textId="66FAE242" w:rsidR="008A5C4D" w:rsidRDefault="008A5C4D" w:rsidP="008A5C4D">
            <w:r w:rsidRPr="001B7817">
              <w:t>Depression</w:t>
            </w:r>
          </w:p>
        </w:tc>
        <w:tc>
          <w:tcPr>
            <w:tcW w:w="2520" w:type="dxa"/>
            <w:vAlign w:val="center"/>
          </w:tcPr>
          <w:p w14:paraId="1786B043" w14:textId="5D0A08B1" w:rsidR="008A5C4D" w:rsidRDefault="008A5C4D" w:rsidP="008A5C4D">
            <w:pPr>
              <w:jc w:val="center"/>
            </w:pPr>
          </w:p>
        </w:tc>
      </w:tr>
      <w:tr w:rsidR="008A5C4D" w14:paraId="5D998488" w14:textId="77777777" w:rsidTr="001A42D2">
        <w:trPr>
          <w:trHeight w:val="605"/>
        </w:trPr>
        <w:tc>
          <w:tcPr>
            <w:tcW w:w="1070" w:type="dxa"/>
            <w:vMerge/>
          </w:tcPr>
          <w:p w14:paraId="30F1F084" w14:textId="77777777" w:rsidR="008A5C4D" w:rsidRDefault="008A5C4D" w:rsidP="008A5C4D"/>
        </w:tc>
        <w:tc>
          <w:tcPr>
            <w:tcW w:w="988" w:type="dxa"/>
          </w:tcPr>
          <w:p w14:paraId="4CA4D829" w14:textId="7988D9A1" w:rsidR="008A5C4D" w:rsidRPr="00437BD5" w:rsidRDefault="008A5C4D" w:rsidP="008A5C4D">
            <w:r w:rsidRPr="00437BD5">
              <w:t>10:</w:t>
            </w:r>
            <w:r>
              <w:t>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65C728E" w14:textId="031F1B5F" w:rsidR="008A5C4D" w:rsidRDefault="008A5C4D" w:rsidP="008A5C4D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23A366F0" w14:textId="5B69C907" w:rsidR="008A5C4D" w:rsidRDefault="008A5C4D" w:rsidP="008A5C4D">
            <w:r>
              <w:t>Anxiety/Obsessive-Compulsive/PTSD/Phobias</w:t>
            </w:r>
          </w:p>
        </w:tc>
        <w:tc>
          <w:tcPr>
            <w:tcW w:w="2520" w:type="dxa"/>
          </w:tcPr>
          <w:p w14:paraId="1FF38DF4" w14:textId="0BEC6146" w:rsidR="008A5C4D" w:rsidRDefault="008A5C4D" w:rsidP="008A5C4D"/>
        </w:tc>
      </w:tr>
      <w:tr w:rsidR="008A5C4D" w14:paraId="0714EF78" w14:textId="77777777" w:rsidTr="00BB22A8">
        <w:trPr>
          <w:trHeight w:val="605"/>
        </w:trPr>
        <w:tc>
          <w:tcPr>
            <w:tcW w:w="1070" w:type="dxa"/>
            <w:vMerge/>
          </w:tcPr>
          <w:p w14:paraId="657E4CC4" w14:textId="77777777" w:rsidR="008A5C4D" w:rsidRDefault="008A5C4D" w:rsidP="008A5C4D"/>
        </w:tc>
        <w:tc>
          <w:tcPr>
            <w:tcW w:w="988" w:type="dxa"/>
          </w:tcPr>
          <w:p w14:paraId="3953E29B" w14:textId="35A2A4D7" w:rsidR="008A5C4D" w:rsidRPr="00437BD5" w:rsidRDefault="008A5C4D" w:rsidP="008A5C4D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62292142" w14:textId="0451F042" w:rsidR="008A5C4D" w:rsidRDefault="008A5C4D" w:rsidP="008A5C4D"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5EEDCFB8" w14:textId="567ACEDF" w:rsidR="008A5C4D" w:rsidRDefault="008A5C4D" w:rsidP="008A5C4D">
            <w:r w:rsidRPr="00042777">
              <w:t xml:space="preserve">Lab </w:t>
            </w:r>
          </w:p>
        </w:tc>
        <w:tc>
          <w:tcPr>
            <w:tcW w:w="2520" w:type="dxa"/>
          </w:tcPr>
          <w:p w14:paraId="6446B184" w14:textId="77777777" w:rsidR="008A5C4D" w:rsidRDefault="008A5C4D" w:rsidP="008A5C4D"/>
        </w:tc>
      </w:tr>
      <w:tr w:rsidR="006B7F04" w14:paraId="06150B77" w14:textId="77777777" w:rsidTr="003676A5">
        <w:trPr>
          <w:trHeight w:val="605"/>
        </w:trPr>
        <w:tc>
          <w:tcPr>
            <w:tcW w:w="1070" w:type="dxa"/>
            <w:vMerge w:val="restart"/>
          </w:tcPr>
          <w:p w14:paraId="49339241" w14:textId="5B248958" w:rsidR="006B7F04" w:rsidRDefault="006B7F04" w:rsidP="008A5C4D">
            <w:r w:rsidRPr="001E7E9A">
              <w:t>2/</w:t>
            </w:r>
            <w:r>
              <w:t>10</w:t>
            </w:r>
          </w:p>
        </w:tc>
        <w:tc>
          <w:tcPr>
            <w:tcW w:w="988" w:type="dxa"/>
          </w:tcPr>
          <w:p w14:paraId="5A7EA246" w14:textId="581E1632" w:rsidR="006B7F04" w:rsidRPr="00437BD5" w:rsidRDefault="006B7F04" w:rsidP="008A5C4D">
            <w:r>
              <w:t>08:30</w:t>
            </w:r>
          </w:p>
        </w:tc>
        <w:tc>
          <w:tcPr>
            <w:tcW w:w="9817" w:type="dxa"/>
            <w:gridSpan w:val="2"/>
            <w:shd w:val="clear" w:color="auto" w:fill="FFFFFF" w:themeFill="background1"/>
          </w:tcPr>
          <w:p w14:paraId="6CA88875" w14:textId="3F218BF2" w:rsidR="006B7F04" w:rsidRPr="00B62B28" w:rsidRDefault="006B7F04" w:rsidP="006B7F04">
            <w:pPr>
              <w:jc w:val="center"/>
              <w:rPr>
                <w:color w:val="FF0000"/>
                <w:sz w:val="28"/>
              </w:rPr>
            </w:pPr>
            <w:r>
              <w:rPr>
                <w:color w:val="538135" w:themeColor="accent6" w:themeShade="BF"/>
                <w:sz w:val="32"/>
              </w:rPr>
              <w:t>Therapeutics</w:t>
            </w:r>
            <w:r w:rsidRPr="006A2B18">
              <w:rPr>
                <w:color w:val="538135" w:themeColor="accent6" w:themeShade="BF"/>
                <w:sz w:val="32"/>
              </w:rPr>
              <w:t xml:space="preserve"> </w:t>
            </w:r>
            <w:r>
              <w:rPr>
                <w:color w:val="538135" w:themeColor="accent6" w:themeShade="BF"/>
                <w:sz w:val="32"/>
              </w:rPr>
              <w:t>Exam – Block 2</w:t>
            </w:r>
          </w:p>
        </w:tc>
        <w:tc>
          <w:tcPr>
            <w:tcW w:w="2520" w:type="dxa"/>
            <w:vAlign w:val="center"/>
          </w:tcPr>
          <w:p w14:paraId="2FAC7519" w14:textId="214DA317" w:rsidR="006B7F04" w:rsidRPr="00B62B28" w:rsidRDefault="006B7F04" w:rsidP="008A5C4D">
            <w:pPr>
              <w:jc w:val="center"/>
              <w:rPr>
                <w:color w:val="FF0000"/>
                <w:sz w:val="28"/>
              </w:rPr>
            </w:pPr>
          </w:p>
        </w:tc>
      </w:tr>
      <w:tr w:rsidR="006B7F04" w14:paraId="27A13EB2" w14:textId="77777777" w:rsidTr="001A42D2">
        <w:trPr>
          <w:trHeight w:val="605"/>
        </w:trPr>
        <w:tc>
          <w:tcPr>
            <w:tcW w:w="1070" w:type="dxa"/>
            <w:vMerge/>
          </w:tcPr>
          <w:p w14:paraId="70657D5D" w14:textId="77777777" w:rsidR="006B7F04" w:rsidRDefault="006B7F04" w:rsidP="006B7F04"/>
        </w:tc>
        <w:tc>
          <w:tcPr>
            <w:tcW w:w="988" w:type="dxa"/>
          </w:tcPr>
          <w:p w14:paraId="00874E47" w14:textId="58FDF0EB" w:rsidR="006B7F04" w:rsidRPr="00437BD5" w:rsidRDefault="006B7F04" w:rsidP="006B7F04">
            <w:r w:rsidRPr="00437BD5">
              <w:t>10:</w:t>
            </w:r>
            <w:r>
              <w:t>15</w:t>
            </w:r>
          </w:p>
        </w:tc>
        <w:tc>
          <w:tcPr>
            <w:tcW w:w="2161" w:type="dxa"/>
            <w:shd w:val="clear" w:color="auto" w:fill="FFFFFF" w:themeFill="background1"/>
          </w:tcPr>
          <w:p w14:paraId="61D2A613" w14:textId="631EFD8F" w:rsidR="006B7F04" w:rsidRDefault="006B7F04" w:rsidP="006B7F04"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693A0E27" w14:textId="36F23DD4" w:rsidR="006B7F04" w:rsidRDefault="006B7F04" w:rsidP="006B7F04">
            <w:r w:rsidRPr="00BD57C5">
              <w:t>Lab</w:t>
            </w:r>
          </w:p>
        </w:tc>
        <w:tc>
          <w:tcPr>
            <w:tcW w:w="2520" w:type="dxa"/>
          </w:tcPr>
          <w:p w14:paraId="733DDF02" w14:textId="77777777" w:rsidR="006B7F04" w:rsidRDefault="006B7F04" w:rsidP="006B7F04"/>
        </w:tc>
      </w:tr>
      <w:tr w:rsidR="006B7F04" w14:paraId="7DECD5DE" w14:textId="77777777" w:rsidTr="006B7F04">
        <w:trPr>
          <w:trHeight w:val="605"/>
        </w:trPr>
        <w:tc>
          <w:tcPr>
            <w:tcW w:w="1070" w:type="dxa"/>
            <w:vMerge/>
          </w:tcPr>
          <w:p w14:paraId="6FEF0CF3" w14:textId="77777777" w:rsidR="006B7F04" w:rsidRDefault="006B7F04" w:rsidP="006B7F04"/>
        </w:tc>
        <w:tc>
          <w:tcPr>
            <w:tcW w:w="988" w:type="dxa"/>
          </w:tcPr>
          <w:p w14:paraId="40D0C1C2" w14:textId="36672BE4" w:rsidR="006B7F04" w:rsidRPr="00437BD5" w:rsidRDefault="006B7F04" w:rsidP="006B7F04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23A61681" w14:textId="3B70E807" w:rsidR="006B7F04" w:rsidRDefault="006B7F04" w:rsidP="006B7F04"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35BA2356" w14:textId="758231D3" w:rsidR="006B7F04" w:rsidRDefault="006B7F04" w:rsidP="006B7F04">
            <w:r>
              <w:t>Lab</w:t>
            </w:r>
          </w:p>
        </w:tc>
        <w:tc>
          <w:tcPr>
            <w:tcW w:w="2520" w:type="dxa"/>
            <w:vAlign w:val="center"/>
          </w:tcPr>
          <w:p w14:paraId="40EA773A" w14:textId="77777777" w:rsidR="006B7F04" w:rsidRDefault="006B7F04" w:rsidP="006B7F04"/>
        </w:tc>
      </w:tr>
      <w:tr w:rsidR="006B7F04" w14:paraId="7268CA97" w14:textId="77777777" w:rsidTr="00272419">
        <w:trPr>
          <w:trHeight w:val="605"/>
        </w:trPr>
        <w:tc>
          <w:tcPr>
            <w:tcW w:w="1070" w:type="dxa"/>
            <w:vMerge w:val="restart"/>
          </w:tcPr>
          <w:p w14:paraId="01D591C6" w14:textId="04543A94" w:rsidR="006B7F04" w:rsidRDefault="006B7F04" w:rsidP="006B7F04">
            <w:r w:rsidRPr="001E7E9A">
              <w:t>2/</w:t>
            </w:r>
            <w:r>
              <w:t>11</w:t>
            </w:r>
          </w:p>
        </w:tc>
        <w:tc>
          <w:tcPr>
            <w:tcW w:w="988" w:type="dxa"/>
          </w:tcPr>
          <w:p w14:paraId="79461099" w14:textId="6F19EF6E" w:rsidR="006B7F04" w:rsidRDefault="006B7F04" w:rsidP="006B7F04">
            <w:r>
              <w:t>08:30</w:t>
            </w:r>
          </w:p>
        </w:tc>
        <w:tc>
          <w:tcPr>
            <w:tcW w:w="9817" w:type="dxa"/>
            <w:gridSpan w:val="2"/>
            <w:vMerge w:val="restart"/>
            <w:shd w:val="clear" w:color="auto" w:fill="FFFFFF" w:themeFill="background1"/>
          </w:tcPr>
          <w:p w14:paraId="7F924A36" w14:textId="77777777" w:rsidR="006B7F04" w:rsidRDefault="006B7F04" w:rsidP="006B7F04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66D0E3A2" w14:textId="2F5589C0" w:rsidR="006B7F04" w:rsidRDefault="006B7F04" w:rsidP="006B7F04">
            <w:pPr>
              <w:jc w:val="center"/>
            </w:pPr>
            <w:r>
              <w:rPr>
                <w:color w:val="538135" w:themeColor="accent6" w:themeShade="BF"/>
                <w:sz w:val="32"/>
              </w:rPr>
              <w:t xml:space="preserve">Patient Care Lab Exam </w:t>
            </w:r>
            <w:r w:rsidRPr="006A2B18">
              <w:rPr>
                <w:color w:val="538135" w:themeColor="accent6" w:themeShade="BF"/>
                <w:sz w:val="32"/>
              </w:rPr>
              <w:t>– Block</w:t>
            </w:r>
            <w:r>
              <w:rPr>
                <w:color w:val="538135" w:themeColor="accent6" w:themeShade="BF"/>
                <w:sz w:val="32"/>
              </w:rPr>
              <w:t xml:space="preserve"> 2</w:t>
            </w:r>
          </w:p>
        </w:tc>
        <w:tc>
          <w:tcPr>
            <w:tcW w:w="2520" w:type="dxa"/>
            <w:shd w:val="clear" w:color="auto" w:fill="FFFFFF" w:themeFill="background1"/>
          </w:tcPr>
          <w:p w14:paraId="441B9D27" w14:textId="34544123" w:rsidR="006B7F04" w:rsidRDefault="006B7F04" w:rsidP="006B7F04">
            <w:pPr>
              <w:jc w:val="center"/>
            </w:pPr>
          </w:p>
        </w:tc>
      </w:tr>
      <w:tr w:rsidR="006B7F04" w14:paraId="3E26BA4E" w14:textId="77777777" w:rsidTr="00272419">
        <w:trPr>
          <w:trHeight w:val="605"/>
        </w:trPr>
        <w:tc>
          <w:tcPr>
            <w:tcW w:w="1070" w:type="dxa"/>
            <w:vMerge/>
          </w:tcPr>
          <w:p w14:paraId="3930F280" w14:textId="77777777" w:rsidR="006B7F04" w:rsidRDefault="006B7F04" w:rsidP="006B7F04"/>
        </w:tc>
        <w:tc>
          <w:tcPr>
            <w:tcW w:w="988" w:type="dxa"/>
          </w:tcPr>
          <w:p w14:paraId="25D3E4DB" w14:textId="1C7F5974" w:rsidR="006B7F04" w:rsidRPr="00437BD5" w:rsidRDefault="006B7F04" w:rsidP="006B7F04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9817" w:type="dxa"/>
            <w:gridSpan w:val="2"/>
            <w:vMerge/>
            <w:shd w:val="clear" w:color="auto" w:fill="FFFFFF" w:themeFill="background1"/>
          </w:tcPr>
          <w:p w14:paraId="4245CCAE" w14:textId="38DF12B9" w:rsidR="006B7F04" w:rsidRDefault="006B7F04" w:rsidP="006B7F04"/>
        </w:tc>
        <w:tc>
          <w:tcPr>
            <w:tcW w:w="2520" w:type="dxa"/>
            <w:shd w:val="clear" w:color="auto" w:fill="FFFFFF" w:themeFill="background1"/>
          </w:tcPr>
          <w:p w14:paraId="28B18ACE" w14:textId="7B9A97E1" w:rsidR="006B7F04" w:rsidRDefault="006B7F04" w:rsidP="006B7F04"/>
        </w:tc>
      </w:tr>
      <w:tr w:rsidR="006B7F04" w14:paraId="1774009F" w14:textId="77777777" w:rsidTr="00815949">
        <w:trPr>
          <w:trHeight w:val="605"/>
        </w:trPr>
        <w:tc>
          <w:tcPr>
            <w:tcW w:w="1070" w:type="dxa"/>
            <w:vMerge/>
          </w:tcPr>
          <w:p w14:paraId="6EC62863" w14:textId="77777777" w:rsidR="006B7F04" w:rsidRDefault="006B7F04" w:rsidP="006B7F04"/>
        </w:tc>
        <w:tc>
          <w:tcPr>
            <w:tcW w:w="988" w:type="dxa"/>
          </w:tcPr>
          <w:p w14:paraId="430846F1" w14:textId="6914B103" w:rsidR="006B7F04" w:rsidRPr="00437BD5" w:rsidRDefault="006B7F04" w:rsidP="006B7F04">
            <w:r>
              <w:t>13:15</w:t>
            </w:r>
          </w:p>
        </w:tc>
        <w:tc>
          <w:tcPr>
            <w:tcW w:w="2161" w:type="dxa"/>
            <w:shd w:val="clear" w:color="auto" w:fill="D9E2F3" w:themeFill="accent1" w:themeFillTint="33"/>
          </w:tcPr>
          <w:p w14:paraId="2F965176" w14:textId="3A295EF0" w:rsidR="006B7F04" w:rsidRDefault="006B7F04" w:rsidP="006B7F04">
            <w:r>
              <w:t>C. Breese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34BFE167" w14:textId="602BE9C3" w:rsidR="006B7F04" w:rsidRDefault="006B7F04" w:rsidP="006B7F04">
            <w:r w:rsidRPr="007C783F">
              <w:t>Patho</w:t>
            </w:r>
            <w:r>
              <w:t>physio</w:t>
            </w:r>
            <w:r w:rsidRPr="007C783F">
              <w:t>logy</w:t>
            </w:r>
            <w:r>
              <w:t>: Schizophrenia/Bipolar Disorder</w:t>
            </w:r>
          </w:p>
        </w:tc>
        <w:tc>
          <w:tcPr>
            <w:tcW w:w="2520" w:type="dxa"/>
            <w:vAlign w:val="center"/>
          </w:tcPr>
          <w:p w14:paraId="4036F579" w14:textId="659106FE" w:rsidR="006B7F04" w:rsidRDefault="006B7F04" w:rsidP="006B7F04"/>
        </w:tc>
      </w:tr>
      <w:tr w:rsidR="006B7F04" w14:paraId="0CF409CF" w14:textId="77777777" w:rsidTr="006B7F04">
        <w:trPr>
          <w:trHeight w:val="605"/>
        </w:trPr>
        <w:tc>
          <w:tcPr>
            <w:tcW w:w="1070" w:type="dxa"/>
            <w:vMerge w:val="restart"/>
          </w:tcPr>
          <w:p w14:paraId="5848892F" w14:textId="7639945D" w:rsidR="006B7F04" w:rsidRDefault="006B7F04" w:rsidP="006B7F04">
            <w:r w:rsidRPr="00D45DA6">
              <w:t>2/</w:t>
            </w:r>
            <w:r>
              <w:t>12</w:t>
            </w:r>
          </w:p>
        </w:tc>
        <w:tc>
          <w:tcPr>
            <w:tcW w:w="988" w:type="dxa"/>
          </w:tcPr>
          <w:p w14:paraId="71C3BD78" w14:textId="4929F5D5" w:rsidR="006B7F04" w:rsidRPr="00437BD5" w:rsidRDefault="006B7F04" w:rsidP="006B7F04">
            <w:r>
              <w:t>08:30</w:t>
            </w:r>
          </w:p>
        </w:tc>
        <w:tc>
          <w:tcPr>
            <w:tcW w:w="2161" w:type="dxa"/>
            <w:shd w:val="clear" w:color="auto" w:fill="D9E2F3" w:themeFill="accent1" w:themeFillTint="33"/>
          </w:tcPr>
          <w:p w14:paraId="70B3B21E" w14:textId="1B0FE74E" w:rsidR="006B7F04" w:rsidRDefault="006B7F04" w:rsidP="006B7F04">
            <w:pPr>
              <w:rPr>
                <w:color w:val="538135" w:themeColor="accent6" w:themeShade="BF"/>
                <w:sz w:val="32"/>
              </w:rPr>
            </w:pPr>
            <w:r>
              <w:t>C. Breese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0D9D7515" w14:textId="4C2959C0" w:rsidR="006B7F04" w:rsidRDefault="006B7F04" w:rsidP="006B7F04">
            <w:r w:rsidRPr="007C783F">
              <w:t>Patho</w:t>
            </w:r>
            <w:r>
              <w:t>physio</w:t>
            </w:r>
            <w:r w:rsidRPr="007C783F">
              <w:t>logy</w:t>
            </w:r>
            <w:r w:rsidRPr="00723950">
              <w:t>: Schizophrenia/ Bipolar Disorder</w:t>
            </w:r>
          </w:p>
        </w:tc>
        <w:tc>
          <w:tcPr>
            <w:tcW w:w="2520" w:type="dxa"/>
            <w:vAlign w:val="center"/>
          </w:tcPr>
          <w:p w14:paraId="4C6D020A" w14:textId="1C97FBA4" w:rsidR="006B7F04" w:rsidRDefault="006B7F04" w:rsidP="006B7F04">
            <w:pPr>
              <w:jc w:val="center"/>
            </w:pPr>
          </w:p>
        </w:tc>
      </w:tr>
      <w:tr w:rsidR="006B7F04" w14:paraId="43E36B23" w14:textId="77777777" w:rsidTr="00AC00E5">
        <w:trPr>
          <w:trHeight w:val="605"/>
        </w:trPr>
        <w:tc>
          <w:tcPr>
            <w:tcW w:w="1070" w:type="dxa"/>
            <w:vMerge/>
          </w:tcPr>
          <w:p w14:paraId="09290B51" w14:textId="77777777" w:rsidR="006B7F04" w:rsidRDefault="006B7F04" w:rsidP="006B7F04"/>
        </w:tc>
        <w:tc>
          <w:tcPr>
            <w:tcW w:w="988" w:type="dxa"/>
          </w:tcPr>
          <w:p w14:paraId="06A3CFFC" w14:textId="7F1FCB15" w:rsidR="006B7F04" w:rsidRPr="00437BD5" w:rsidRDefault="006B7F04" w:rsidP="006B7F04">
            <w:r w:rsidRPr="00437BD5">
              <w:t>10:</w:t>
            </w:r>
            <w:r>
              <w:t>15</w:t>
            </w:r>
          </w:p>
        </w:tc>
        <w:tc>
          <w:tcPr>
            <w:tcW w:w="21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EAEBDC9" w14:textId="75FDB084" w:rsidR="006B7F04" w:rsidRDefault="006B7F04" w:rsidP="006B7F04">
            <w:r>
              <w:t>C. Breese</w:t>
            </w:r>
          </w:p>
        </w:tc>
        <w:tc>
          <w:tcPr>
            <w:tcW w:w="765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9425F9" w14:textId="2069B084" w:rsidR="006B7F04" w:rsidRDefault="006B7F04" w:rsidP="006B7F04">
            <w:r>
              <w:t>Lab</w:t>
            </w:r>
          </w:p>
        </w:tc>
        <w:tc>
          <w:tcPr>
            <w:tcW w:w="2520" w:type="dxa"/>
          </w:tcPr>
          <w:p w14:paraId="13552119" w14:textId="0FD32737" w:rsidR="006B7F04" w:rsidRDefault="006B7F04" w:rsidP="006B7F04"/>
        </w:tc>
      </w:tr>
      <w:tr w:rsidR="006B7F04" w14:paraId="02829F4A" w14:textId="77777777" w:rsidTr="00815949">
        <w:trPr>
          <w:trHeight w:val="605"/>
        </w:trPr>
        <w:tc>
          <w:tcPr>
            <w:tcW w:w="1070" w:type="dxa"/>
            <w:vMerge/>
          </w:tcPr>
          <w:p w14:paraId="0691FA41" w14:textId="77777777" w:rsidR="006B7F04" w:rsidRDefault="006B7F04" w:rsidP="006B7F04"/>
        </w:tc>
        <w:tc>
          <w:tcPr>
            <w:tcW w:w="988" w:type="dxa"/>
          </w:tcPr>
          <w:p w14:paraId="293A4F9B" w14:textId="418096E1" w:rsidR="006B7F04" w:rsidRPr="00437BD5" w:rsidRDefault="006B7F04" w:rsidP="006B7F04">
            <w:r>
              <w:t>13:15</w:t>
            </w:r>
          </w:p>
        </w:tc>
        <w:tc>
          <w:tcPr>
            <w:tcW w:w="2161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293348AD" w14:textId="70E77E70" w:rsidR="006B7F04" w:rsidRPr="00B70C81" w:rsidRDefault="006B7F04" w:rsidP="006B7F04">
            <w:r>
              <w:t xml:space="preserve">Lounsbury-Rivera </w:t>
            </w:r>
          </w:p>
        </w:tc>
        <w:tc>
          <w:tcPr>
            <w:tcW w:w="7656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232FD419" w14:textId="7BEA9182" w:rsidR="006B7F04" w:rsidRPr="001F4F8B" w:rsidRDefault="006B7F04" w:rsidP="006B7F04">
            <w:r>
              <w:t xml:space="preserve">Medicinal Chemistry: </w:t>
            </w:r>
            <w:r w:rsidRPr="009065D7">
              <w:t>Antipsychotics</w:t>
            </w:r>
          </w:p>
        </w:tc>
        <w:tc>
          <w:tcPr>
            <w:tcW w:w="2520" w:type="dxa"/>
          </w:tcPr>
          <w:p w14:paraId="7CE89AAB" w14:textId="2FFB86F7" w:rsidR="006B7F04" w:rsidRDefault="006B7F04" w:rsidP="006B7F04"/>
        </w:tc>
      </w:tr>
      <w:tr w:rsidR="006B7F04" w14:paraId="4C1FCB79" w14:textId="77777777" w:rsidTr="006B7F04">
        <w:trPr>
          <w:trHeight w:val="605"/>
        </w:trPr>
        <w:tc>
          <w:tcPr>
            <w:tcW w:w="1070" w:type="dxa"/>
            <w:vMerge w:val="restart"/>
          </w:tcPr>
          <w:p w14:paraId="68259573" w14:textId="03D4314C" w:rsidR="006B7F04" w:rsidRDefault="006B7F04" w:rsidP="006B7F04">
            <w:r w:rsidRPr="00D45DA6">
              <w:t>2/</w:t>
            </w:r>
            <w:r>
              <w:t>13</w:t>
            </w:r>
          </w:p>
        </w:tc>
        <w:tc>
          <w:tcPr>
            <w:tcW w:w="988" w:type="dxa"/>
          </w:tcPr>
          <w:p w14:paraId="04E34622" w14:textId="57CAB41B" w:rsidR="006B7F04" w:rsidRPr="00437BD5" w:rsidRDefault="006B7F04" w:rsidP="006B7F04">
            <w:r>
              <w:t>08:30</w:t>
            </w:r>
          </w:p>
        </w:tc>
        <w:tc>
          <w:tcPr>
            <w:tcW w:w="2161" w:type="dxa"/>
            <w:shd w:val="clear" w:color="auto" w:fill="D9E2F3" w:themeFill="accent1" w:themeFillTint="33"/>
          </w:tcPr>
          <w:p w14:paraId="378A20A4" w14:textId="5D4FA77A" w:rsidR="006B7F04" w:rsidRDefault="006B7F04" w:rsidP="006B7F04">
            <w:r>
              <w:t xml:space="preserve">Lounsbury-Rivera 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04B427B8" w14:textId="53D8E12A" w:rsidR="006B7F04" w:rsidRDefault="006B7F04" w:rsidP="006B7F04">
            <w:r>
              <w:t xml:space="preserve">Pharmacology: </w:t>
            </w:r>
            <w:r w:rsidRPr="009065D7">
              <w:t>Antipsychotics</w:t>
            </w:r>
          </w:p>
        </w:tc>
        <w:tc>
          <w:tcPr>
            <w:tcW w:w="2520" w:type="dxa"/>
            <w:vAlign w:val="center"/>
          </w:tcPr>
          <w:p w14:paraId="46A89318" w14:textId="61A827D4" w:rsidR="006B7F04" w:rsidRDefault="006B7F04" w:rsidP="006B7F04">
            <w:pPr>
              <w:jc w:val="center"/>
            </w:pPr>
          </w:p>
        </w:tc>
      </w:tr>
      <w:tr w:rsidR="006B7F04" w14:paraId="170DAA61" w14:textId="77777777" w:rsidTr="00815949">
        <w:trPr>
          <w:trHeight w:val="605"/>
        </w:trPr>
        <w:tc>
          <w:tcPr>
            <w:tcW w:w="1070" w:type="dxa"/>
            <w:vMerge/>
          </w:tcPr>
          <w:p w14:paraId="7ACDACEE" w14:textId="77777777" w:rsidR="006B7F04" w:rsidRDefault="006B7F04" w:rsidP="006B7F04"/>
        </w:tc>
        <w:tc>
          <w:tcPr>
            <w:tcW w:w="988" w:type="dxa"/>
          </w:tcPr>
          <w:p w14:paraId="3F702DB5" w14:textId="54B3D90F" w:rsidR="006B7F04" w:rsidRPr="00437BD5" w:rsidRDefault="006B7F04" w:rsidP="006B7F04">
            <w:r w:rsidRPr="00437BD5">
              <w:t>10:</w:t>
            </w:r>
            <w:r>
              <w:t>15</w:t>
            </w:r>
          </w:p>
        </w:tc>
        <w:tc>
          <w:tcPr>
            <w:tcW w:w="2161" w:type="dxa"/>
            <w:shd w:val="clear" w:color="auto" w:fill="FFFFFF" w:themeFill="background1"/>
          </w:tcPr>
          <w:p w14:paraId="379F2C53" w14:textId="0C3C7744" w:rsidR="006B7F04" w:rsidRDefault="006B7F04" w:rsidP="006B7F04">
            <w:r>
              <w:t>Lounsbury-Rivera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70744B4F" w14:textId="06B828C6" w:rsidR="006B7F04" w:rsidRDefault="006B7F04" w:rsidP="006B7F04">
            <w:r w:rsidRPr="001E7173">
              <w:t xml:space="preserve">Lab </w:t>
            </w:r>
          </w:p>
        </w:tc>
        <w:tc>
          <w:tcPr>
            <w:tcW w:w="2520" w:type="dxa"/>
          </w:tcPr>
          <w:p w14:paraId="2BFCA9DF" w14:textId="15B764B5" w:rsidR="006B7F04" w:rsidRDefault="006B7F04" w:rsidP="006B7F04"/>
        </w:tc>
      </w:tr>
      <w:tr w:rsidR="006B7F04" w14:paraId="0AA41ADD" w14:textId="77777777" w:rsidTr="00815949">
        <w:trPr>
          <w:trHeight w:val="605"/>
        </w:trPr>
        <w:tc>
          <w:tcPr>
            <w:tcW w:w="1070" w:type="dxa"/>
            <w:vMerge/>
          </w:tcPr>
          <w:p w14:paraId="024E00F7" w14:textId="77777777" w:rsidR="006B7F04" w:rsidRDefault="006B7F04" w:rsidP="006B7F04"/>
        </w:tc>
        <w:tc>
          <w:tcPr>
            <w:tcW w:w="988" w:type="dxa"/>
          </w:tcPr>
          <w:p w14:paraId="0587C047" w14:textId="2C52C669" w:rsidR="006B7F04" w:rsidRPr="00437BD5" w:rsidRDefault="006B7F04" w:rsidP="006B7F04">
            <w:r>
              <w:t>13:15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43E80E48" w14:textId="2C454824" w:rsidR="006B7F04" w:rsidRDefault="006B7F04" w:rsidP="006B7F04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3878AA40" w14:textId="78ED57B4" w:rsidR="006B7F04" w:rsidRPr="00A966E7" w:rsidRDefault="006B7F04" w:rsidP="006B7F04">
            <w:pPr>
              <w:rPr>
                <w:rFonts w:ascii="Calibri" w:hAnsi="Calibri" w:cs="Calibri"/>
                <w:b/>
                <w:color w:val="000000"/>
              </w:rPr>
            </w:pPr>
            <w:r w:rsidRPr="00D737A4">
              <w:t>Schizophrenia</w:t>
            </w:r>
          </w:p>
        </w:tc>
        <w:tc>
          <w:tcPr>
            <w:tcW w:w="2520" w:type="dxa"/>
            <w:vAlign w:val="center"/>
          </w:tcPr>
          <w:p w14:paraId="08283C75" w14:textId="402FA65B" w:rsidR="006B7F04" w:rsidRPr="00410A3B" w:rsidRDefault="006B7F04" w:rsidP="006B7F04">
            <w:pPr>
              <w:rPr>
                <w:color w:val="FF0000"/>
              </w:rPr>
            </w:pPr>
          </w:p>
        </w:tc>
      </w:tr>
    </w:tbl>
    <w:p w14:paraId="33185C65" w14:textId="359EC9D3" w:rsidR="009D1C54" w:rsidRDefault="00D02820" w:rsidP="009D1C54">
      <w:pPr>
        <w:pStyle w:val="Heading2"/>
      </w:pPr>
      <w:r>
        <w:lastRenderedPageBreak/>
        <w:t xml:space="preserve">Drug Action and Therapeutics Spring 1 </w:t>
      </w:r>
      <w:r w:rsidR="00B17046">
        <w:t xml:space="preserve">- </w:t>
      </w:r>
      <w:r w:rsidR="009D1C54">
        <w:t xml:space="preserve">Week 6 (February </w:t>
      </w:r>
      <w:r w:rsidR="00CF2548">
        <w:t>16</w:t>
      </w:r>
      <w:r w:rsidR="009D1C54">
        <w:t xml:space="preserve"> - February </w:t>
      </w:r>
      <w:r w:rsidR="00CF2548">
        <w:t>20</w:t>
      </w:r>
      <w:r w:rsidR="009D1C54">
        <w:t xml:space="preserve">) 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070"/>
        <w:gridCol w:w="988"/>
        <w:gridCol w:w="2161"/>
        <w:gridCol w:w="7656"/>
        <w:gridCol w:w="2520"/>
      </w:tblGrid>
      <w:tr w:rsidR="009D1C54" w14:paraId="2CA4C656" w14:textId="77777777" w:rsidTr="009D1EBB">
        <w:trPr>
          <w:trHeight w:val="576"/>
        </w:trPr>
        <w:tc>
          <w:tcPr>
            <w:tcW w:w="1070" w:type="dxa"/>
          </w:tcPr>
          <w:p w14:paraId="489D6E99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88" w:type="dxa"/>
          </w:tcPr>
          <w:p w14:paraId="5AA8D09A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161" w:type="dxa"/>
          </w:tcPr>
          <w:p w14:paraId="195788CD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656" w:type="dxa"/>
          </w:tcPr>
          <w:p w14:paraId="4E27E6AE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520" w:type="dxa"/>
          </w:tcPr>
          <w:p w14:paraId="6BC9829E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815949" w14:paraId="5F85C49C" w14:textId="77777777" w:rsidTr="00F81D59">
        <w:trPr>
          <w:trHeight w:val="605"/>
        </w:trPr>
        <w:tc>
          <w:tcPr>
            <w:tcW w:w="1070" w:type="dxa"/>
            <w:vMerge w:val="restart"/>
          </w:tcPr>
          <w:p w14:paraId="48598A1D" w14:textId="5E2847F4" w:rsidR="00815949" w:rsidRDefault="00815949" w:rsidP="00815949">
            <w:r w:rsidRPr="001E7E9A">
              <w:t>2/</w:t>
            </w:r>
            <w:r>
              <w:t>16</w:t>
            </w:r>
          </w:p>
        </w:tc>
        <w:tc>
          <w:tcPr>
            <w:tcW w:w="988" w:type="dxa"/>
          </w:tcPr>
          <w:p w14:paraId="2E144F35" w14:textId="57C763A2" w:rsidR="00815949" w:rsidRPr="00437BD5" w:rsidRDefault="00815949" w:rsidP="00815949">
            <w:r>
              <w:t>08:30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4D926D4D" w14:textId="13DC0540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05780967" w14:textId="7AC2179A" w:rsidR="00815949" w:rsidRDefault="00815949" w:rsidP="00815949">
            <w:r w:rsidRPr="00D737A4">
              <w:t>Schizophrenia</w:t>
            </w:r>
          </w:p>
        </w:tc>
        <w:tc>
          <w:tcPr>
            <w:tcW w:w="2520" w:type="dxa"/>
            <w:vAlign w:val="center"/>
          </w:tcPr>
          <w:p w14:paraId="460C437C" w14:textId="7010BF93" w:rsidR="00815949" w:rsidRDefault="00815949" w:rsidP="00815949">
            <w:pPr>
              <w:jc w:val="center"/>
            </w:pPr>
          </w:p>
        </w:tc>
      </w:tr>
      <w:tr w:rsidR="00815949" w14:paraId="373A08DD" w14:textId="77777777" w:rsidTr="00815949">
        <w:trPr>
          <w:trHeight w:val="605"/>
        </w:trPr>
        <w:tc>
          <w:tcPr>
            <w:tcW w:w="1070" w:type="dxa"/>
            <w:vMerge/>
          </w:tcPr>
          <w:p w14:paraId="29D48956" w14:textId="77777777" w:rsidR="00815949" w:rsidRDefault="00815949" w:rsidP="00815949"/>
        </w:tc>
        <w:tc>
          <w:tcPr>
            <w:tcW w:w="988" w:type="dxa"/>
          </w:tcPr>
          <w:p w14:paraId="59A57AF6" w14:textId="4F8D0016" w:rsidR="00815949" w:rsidRPr="00437BD5" w:rsidRDefault="00815949" w:rsidP="00815949">
            <w:r>
              <w:t>10:15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29C0724B" w14:textId="0310675C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56ED7E3D" w14:textId="2759E401" w:rsidR="00815949" w:rsidRDefault="00815949" w:rsidP="00815949">
            <w:r>
              <w:t>Lab</w:t>
            </w:r>
          </w:p>
        </w:tc>
        <w:tc>
          <w:tcPr>
            <w:tcW w:w="2520" w:type="dxa"/>
            <w:vAlign w:val="center"/>
          </w:tcPr>
          <w:p w14:paraId="5E066ABF" w14:textId="4BC6EEB5" w:rsidR="00815949" w:rsidRDefault="00815949" w:rsidP="00815949"/>
        </w:tc>
      </w:tr>
      <w:tr w:rsidR="00815949" w14:paraId="470B20CD" w14:textId="77777777" w:rsidTr="00B75FDD">
        <w:trPr>
          <w:trHeight w:val="605"/>
        </w:trPr>
        <w:tc>
          <w:tcPr>
            <w:tcW w:w="1070" w:type="dxa"/>
            <w:vMerge/>
          </w:tcPr>
          <w:p w14:paraId="4872DA34" w14:textId="77777777" w:rsidR="00815949" w:rsidRDefault="00815949" w:rsidP="00815949"/>
        </w:tc>
        <w:tc>
          <w:tcPr>
            <w:tcW w:w="988" w:type="dxa"/>
          </w:tcPr>
          <w:p w14:paraId="7929E783" w14:textId="55DE2C38" w:rsidR="00815949" w:rsidRPr="00437BD5" w:rsidRDefault="00815949" w:rsidP="00815949">
            <w:r>
              <w:t>13:15</w:t>
            </w:r>
          </w:p>
        </w:tc>
        <w:tc>
          <w:tcPr>
            <w:tcW w:w="2161" w:type="dxa"/>
          </w:tcPr>
          <w:p w14:paraId="1A9E83AE" w14:textId="3E8CBAF4" w:rsidR="00815949" w:rsidRDefault="00815949" w:rsidP="00815949">
            <w:r>
              <w:t>Long/Lounsbury-Rivera</w:t>
            </w:r>
          </w:p>
        </w:tc>
        <w:tc>
          <w:tcPr>
            <w:tcW w:w="7656" w:type="dxa"/>
            <w:vAlign w:val="center"/>
          </w:tcPr>
          <w:p w14:paraId="4E2E5A2A" w14:textId="37ED0326" w:rsidR="00815949" w:rsidRPr="00C30615" w:rsidRDefault="00815949" w:rsidP="00815949">
            <w:pPr>
              <w:rPr>
                <w:color w:val="FF0000"/>
              </w:rPr>
            </w:pPr>
            <w:r>
              <w:t>Lab</w:t>
            </w:r>
          </w:p>
        </w:tc>
        <w:tc>
          <w:tcPr>
            <w:tcW w:w="2520" w:type="dxa"/>
          </w:tcPr>
          <w:p w14:paraId="06AD726B" w14:textId="5FB312E0" w:rsidR="00815949" w:rsidRDefault="00815949" w:rsidP="00815949"/>
        </w:tc>
      </w:tr>
      <w:tr w:rsidR="00815949" w14:paraId="01FE2B0E" w14:textId="77777777" w:rsidTr="00E54F1F">
        <w:trPr>
          <w:trHeight w:val="605"/>
        </w:trPr>
        <w:tc>
          <w:tcPr>
            <w:tcW w:w="1070" w:type="dxa"/>
            <w:vMerge w:val="restart"/>
          </w:tcPr>
          <w:p w14:paraId="10F63F94" w14:textId="78013D03" w:rsidR="00815949" w:rsidRDefault="00815949" w:rsidP="00815949">
            <w:r w:rsidRPr="001E7E9A">
              <w:t>2/</w:t>
            </w:r>
            <w:r>
              <w:t>17</w:t>
            </w:r>
          </w:p>
        </w:tc>
        <w:tc>
          <w:tcPr>
            <w:tcW w:w="988" w:type="dxa"/>
          </w:tcPr>
          <w:p w14:paraId="51F1C1D8" w14:textId="78FEBC56" w:rsidR="00815949" w:rsidRPr="00437BD5" w:rsidRDefault="00815949" w:rsidP="00815949">
            <w:r>
              <w:t>08:30</w:t>
            </w:r>
          </w:p>
        </w:tc>
        <w:tc>
          <w:tcPr>
            <w:tcW w:w="2161" w:type="dxa"/>
            <w:shd w:val="clear" w:color="auto" w:fill="FFFFFF" w:themeFill="background1"/>
          </w:tcPr>
          <w:p w14:paraId="4E0047D0" w14:textId="1A9EA0D9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7BCFE29B" w14:textId="528D68B7" w:rsidR="00815949" w:rsidRDefault="00815949" w:rsidP="00815949">
            <w:r>
              <w:t>Lab</w:t>
            </w:r>
          </w:p>
        </w:tc>
        <w:tc>
          <w:tcPr>
            <w:tcW w:w="2520" w:type="dxa"/>
            <w:vAlign w:val="center"/>
          </w:tcPr>
          <w:p w14:paraId="42A65455" w14:textId="256C7CE6" w:rsidR="00815949" w:rsidRDefault="00815949" w:rsidP="00815949">
            <w:pPr>
              <w:jc w:val="center"/>
            </w:pPr>
          </w:p>
        </w:tc>
      </w:tr>
      <w:tr w:rsidR="00815949" w14:paraId="1E223D0F" w14:textId="77777777" w:rsidTr="00815949">
        <w:trPr>
          <w:trHeight w:val="605"/>
        </w:trPr>
        <w:tc>
          <w:tcPr>
            <w:tcW w:w="1070" w:type="dxa"/>
            <w:vMerge/>
          </w:tcPr>
          <w:p w14:paraId="50733676" w14:textId="77777777" w:rsidR="00815949" w:rsidRDefault="00815949" w:rsidP="00815949"/>
        </w:tc>
        <w:tc>
          <w:tcPr>
            <w:tcW w:w="988" w:type="dxa"/>
          </w:tcPr>
          <w:p w14:paraId="6EFD2F65" w14:textId="46743041" w:rsidR="00815949" w:rsidRDefault="00815949" w:rsidP="00815949">
            <w:r>
              <w:t>10:15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210306E" w14:textId="15F7240D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421E8D74" w14:textId="452ECBF5" w:rsidR="00815949" w:rsidRPr="00CE221E" w:rsidRDefault="00815949" w:rsidP="00815949">
            <w:r w:rsidRPr="001B7817">
              <w:t>Bipolar Disorder</w:t>
            </w:r>
          </w:p>
        </w:tc>
        <w:tc>
          <w:tcPr>
            <w:tcW w:w="2520" w:type="dxa"/>
            <w:vAlign w:val="center"/>
          </w:tcPr>
          <w:p w14:paraId="29257C67" w14:textId="54DFAF52" w:rsidR="00815949" w:rsidRDefault="00815949" w:rsidP="00815949"/>
        </w:tc>
      </w:tr>
      <w:tr w:rsidR="00815949" w14:paraId="2EFEFE6A" w14:textId="77777777" w:rsidTr="00F81D59">
        <w:trPr>
          <w:trHeight w:val="605"/>
        </w:trPr>
        <w:tc>
          <w:tcPr>
            <w:tcW w:w="1070" w:type="dxa"/>
            <w:vMerge/>
          </w:tcPr>
          <w:p w14:paraId="238EFE39" w14:textId="77777777" w:rsidR="00815949" w:rsidRDefault="00815949" w:rsidP="00815949"/>
        </w:tc>
        <w:tc>
          <w:tcPr>
            <w:tcW w:w="988" w:type="dxa"/>
          </w:tcPr>
          <w:p w14:paraId="3FBB95B7" w14:textId="5EE06F43" w:rsidR="00815949" w:rsidRPr="00437BD5" w:rsidRDefault="00815949" w:rsidP="00815949">
            <w:r>
              <w:t>13:15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1A6B727D" w14:textId="2F53498D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2713D331" w14:textId="29396E01" w:rsidR="00815949" w:rsidRPr="00CE221E" w:rsidRDefault="00815949" w:rsidP="00815949">
            <w:r>
              <w:t>Bipolar Disorder</w:t>
            </w:r>
          </w:p>
        </w:tc>
        <w:tc>
          <w:tcPr>
            <w:tcW w:w="2520" w:type="dxa"/>
            <w:vAlign w:val="center"/>
          </w:tcPr>
          <w:p w14:paraId="3E99D7F7" w14:textId="6EF934D4" w:rsidR="00815949" w:rsidRDefault="00815949" w:rsidP="00815949"/>
        </w:tc>
      </w:tr>
      <w:tr w:rsidR="00815949" w14:paraId="68DC7A8D" w14:textId="77777777" w:rsidTr="008A5C4D">
        <w:trPr>
          <w:trHeight w:val="539"/>
        </w:trPr>
        <w:tc>
          <w:tcPr>
            <w:tcW w:w="1070" w:type="dxa"/>
            <w:vMerge w:val="restart"/>
          </w:tcPr>
          <w:p w14:paraId="077300A1" w14:textId="12EC6822" w:rsidR="00815949" w:rsidRDefault="00815949" w:rsidP="00815949">
            <w:r w:rsidRPr="001E7E9A">
              <w:t>2/</w:t>
            </w:r>
            <w:r>
              <w:t>18</w:t>
            </w:r>
          </w:p>
        </w:tc>
        <w:tc>
          <w:tcPr>
            <w:tcW w:w="988" w:type="dxa"/>
          </w:tcPr>
          <w:p w14:paraId="61EBC4FA" w14:textId="065177F9" w:rsidR="00815949" w:rsidRDefault="00815949" w:rsidP="00815949">
            <w:r>
              <w:t>08:30</w:t>
            </w:r>
          </w:p>
        </w:tc>
        <w:tc>
          <w:tcPr>
            <w:tcW w:w="2161" w:type="dxa"/>
            <w:shd w:val="clear" w:color="auto" w:fill="FFFFFF" w:themeFill="background1"/>
          </w:tcPr>
          <w:p w14:paraId="63E5E360" w14:textId="1B3DF6A8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0550BB36" w14:textId="332C39CA" w:rsidR="00815949" w:rsidRDefault="00815949" w:rsidP="00815949">
            <w:r>
              <w:t>Lab</w:t>
            </w:r>
          </w:p>
        </w:tc>
        <w:tc>
          <w:tcPr>
            <w:tcW w:w="2520" w:type="dxa"/>
            <w:vAlign w:val="center"/>
          </w:tcPr>
          <w:p w14:paraId="3257AEDF" w14:textId="4A847916" w:rsidR="00815949" w:rsidRDefault="00815949" w:rsidP="00815949">
            <w:pPr>
              <w:jc w:val="center"/>
            </w:pPr>
            <w:r>
              <w:rPr>
                <w:b/>
                <w:color w:val="FF0000"/>
              </w:rPr>
              <w:t>PT Quiz 3</w:t>
            </w:r>
          </w:p>
        </w:tc>
      </w:tr>
      <w:tr w:rsidR="00815949" w14:paraId="2F67771F" w14:textId="77777777" w:rsidTr="008A5C4D">
        <w:trPr>
          <w:trHeight w:val="458"/>
        </w:trPr>
        <w:tc>
          <w:tcPr>
            <w:tcW w:w="1070" w:type="dxa"/>
            <w:vMerge/>
          </w:tcPr>
          <w:p w14:paraId="6D564F62" w14:textId="77777777" w:rsidR="00815949" w:rsidRDefault="00815949" w:rsidP="00815949"/>
        </w:tc>
        <w:tc>
          <w:tcPr>
            <w:tcW w:w="988" w:type="dxa"/>
          </w:tcPr>
          <w:p w14:paraId="23304C7A" w14:textId="056D4101" w:rsidR="00815949" w:rsidRPr="00437BD5" w:rsidRDefault="00815949" w:rsidP="00815949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2161" w:type="dxa"/>
            <w:shd w:val="clear" w:color="auto" w:fill="FFFFFF" w:themeFill="background1"/>
          </w:tcPr>
          <w:p w14:paraId="6DD7600A" w14:textId="42B1BB0C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7A8C4CE0" w14:textId="37618BD5" w:rsidR="00815949" w:rsidRDefault="00815949" w:rsidP="00815949">
            <w:r>
              <w:t>Lab</w:t>
            </w:r>
          </w:p>
        </w:tc>
        <w:tc>
          <w:tcPr>
            <w:tcW w:w="2520" w:type="dxa"/>
            <w:vAlign w:val="center"/>
          </w:tcPr>
          <w:p w14:paraId="028B2718" w14:textId="2D485227" w:rsidR="00815949" w:rsidRDefault="00815949" w:rsidP="00815949"/>
        </w:tc>
      </w:tr>
      <w:tr w:rsidR="00815949" w14:paraId="771AA609" w14:textId="77777777" w:rsidTr="00815949">
        <w:trPr>
          <w:trHeight w:val="605"/>
        </w:trPr>
        <w:tc>
          <w:tcPr>
            <w:tcW w:w="1070" w:type="dxa"/>
            <w:vMerge/>
          </w:tcPr>
          <w:p w14:paraId="2F51AAF8" w14:textId="77777777" w:rsidR="00815949" w:rsidRDefault="00815949" w:rsidP="00815949"/>
        </w:tc>
        <w:tc>
          <w:tcPr>
            <w:tcW w:w="988" w:type="dxa"/>
          </w:tcPr>
          <w:p w14:paraId="6B18BA3E" w14:textId="5BCDD5B5" w:rsidR="00815949" w:rsidRPr="00437BD5" w:rsidRDefault="00815949" w:rsidP="00815949">
            <w:r>
              <w:t>13:15</w:t>
            </w:r>
          </w:p>
        </w:tc>
        <w:tc>
          <w:tcPr>
            <w:tcW w:w="2161" w:type="dxa"/>
            <w:shd w:val="clear" w:color="auto" w:fill="D9E2F3" w:themeFill="accent1" w:themeFillTint="33"/>
          </w:tcPr>
          <w:p w14:paraId="2EADC7AC" w14:textId="343E475E" w:rsidR="00815949" w:rsidRDefault="00815949" w:rsidP="00815949">
            <w:r>
              <w:t xml:space="preserve">Lounsbury-Rivera 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5BD1E1BB" w14:textId="5444A495" w:rsidR="00815949" w:rsidRPr="00A966E7" w:rsidRDefault="00815949" w:rsidP="00815949">
            <w:pPr>
              <w:rPr>
                <w:b/>
              </w:rPr>
            </w:pPr>
            <w:r>
              <w:t>Pharmacology: Drug and Alcohol Abuse</w:t>
            </w:r>
          </w:p>
        </w:tc>
        <w:tc>
          <w:tcPr>
            <w:tcW w:w="2520" w:type="dxa"/>
          </w:tcPr>
          <w:p w14:paraId="1DCDB161" w14:textId="77777777" w:rsidR="00815949" w:rsidRDefault="00815949" w:rsidP="00815949"/>
        </w:tc>
      </w:tr>
      <w:tr w:rsidR="00815949" w14:paraId="7A05E580" w14:textId="77777777" w:rsidTr="000260B9">
        <w:trPr>
          <w:trHeight w:val="605"/>
        </w:trPr>
        <w:tc>
          <w:tcPr>
            <w:tcW w:w="1070" w:type="dxa"/>
            <w:vMerge w:val="restart"/>
          </w:tcPr>
          <w:p w14:paraId="54609244" w14:textId="1253105F" w:rsidR="00815949" w:rsidRDefault="00815949" w:rsidP="00815949">
            <w:r>
              <w:t>2/19</w:t>
            </w:r>
          </w:p>
        </w:tc>
        <w:tc>
          <w:tcPr>
            <w:tcW w:w="988" w:type="dxa"/>
          </w:tcPr>
          <w:p w14:paraId="17D8233B" w14:textId="211BCD8B" w:rsidR="00815949" w:rsidRPr="00437BD5" w:rsidRDefault="00815949" w:rsidP="00815949">
            <w:r>
              <w:t>08:30</w:t>
            </w:r>
          </w:p>
        </w:tc>
        <w:tc>
          <w:tcPr>
            <w:tcW w:w="2161" w:type="dxa"/>
            <w:shd w:val="clear" w:color="auto" w:fill="D9E2F3" w:themeFill="accent1" w:themeFillTint="33"/>
          </w:tcPr>
          <w:p w14:paraId="59CC50D2" w14:textId="686AD440" w:rsidR="00815949" w:rsidRDefault="00815949" w:rsidP="00815949">
            <w:r>
              <w:t xml:space="preserve">Lounsbury-Rivera 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0E455F95" w14:textId="655D7935" w:rsidR="00815949" w:rsidRDefault="00815949" w:rsidP="00815949">
            <w:r>
              <w:t>Pharmacology: Drug and Alcohol Abuse</w:t>
            </w:r>
          </w:p>
        </w:tc>
        <w:tc>
          <w:tcPr>
            <w:tcW w:w="2520" w:type="dxa"/>
            <w:vAlign w:val="center"/>
          </w:tcPr>
          <w:p w14:paraId="1670A20F" w14:textId="186998B3" w:rsidR="00815949" w:rsidRPr="007515F1" w:rsidRDefault="00815949" w:rsidP="00815949">
            <w:pPr>
              <w:rPr>
                <w:color w:val="FF0000"/>
              </w:rPr>
            </w:pPr>
          </w:p>
        </w:tc>
      </w:tr>
      <w:tr w:rsidR="00815949" w14:paraId="5FE05CA9" w14:textId="77777777" w:rsidTr="008A5C4D">
        <w:trPr>
          <w:trHeight w:val="503"/>
        </w:trPr>
        <w:tc>
          <w:tcPr>
            <w:tcW w:w="1070" w:type="dxa"/>
            <w:vMerge/>
          </w:tcPr>
          <w:p w14:paraId="4F42475A" w14:textId="77777777" w:rsidR="00815949" w:rsidRDefault="00815949" w:rsidP="00815949"/>
        </w:tc>
        <w:tc>
          <w:tcPr>
            <w:tcW w:w="988" w:type="dxa"/>
          </w:tcPr>
          <w:p w14:paraId="3CB8183E" w14:textId="4EE20DC9" w:rsidR="00815949" w:rsidRPr="00437BD5" w:rsidRDefault="00815949" w:rsidP="00815949">
            <w:r w:rsidRPr="00437BD5">
              <w:t>10:</w:t>
            </w:r>
            <w:r>
              <w:t>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7D86E679" w14:textId="4DFFDDEA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3B44BC00" w14:textId="6BF136EB" w:rsidR="00815949" w:rsidRDefault="00815949" w:rsidP="00815949">
            <w:r>
              <w:t xml:space="preserve">Alcohol, Opioid and Substance Use Disorder </w:t>
            </w:r>
            <w:r w:rsidRPr="00C21F36">
              <w:rPr>
                <w:sz w:val="20"/>
                <w:szCs w:val="20"/>
              </w:rPr>
              <w:t>(including Medical Marijuana and Vaping)</w:t>
            </w:r>
          </w:p>
        </w:tc>
        <w:tc>
          <w:tcPr>
            <w:tcW w:w="2520" w:type="dxa"/>
            <w:vAlign w:val="center"/>
          </w:tcPr>
          <w:p w14:paraId="56ED1235" w14:textId="77777777" w:rsidR="00815949" w:rsidRDefault="00815949" w:rsidP="00815949"/>
        </w:tc>
      </w:tr>
      <w:tr w:rsidR="00815949" w14:paraId="3286A731" w14:textId="77777777" w:rsidTr="008A5C4D">
        <w:trPr>
          <w:trHeight w:val="431"/>
        </w:trPr>
        <w:tc>
          <w:tcPr>
            <w:tcW w:w="1070" w:type="dxa"/>
            <w:vMerge/>
          </w:tcPr>
          <w:p w14:paraId="3D4F9E54" w14:textId="77777777" w:rsidR="00815949" w:rsidRDefault="00815949" w:rsidP="00815949"/>
        </w:tc>
        <w:tc>
          <w:tcPr>
            <w:tcW w:w="988" w:type="dxa"/>
          </w:tcPr>
          <w:p w14:paraId="3279DBAD" w14:textId="5D7C4AE4" w:rsidR="00815949" w:rsidRPr="00437BD5" w:rsidRDefault="00815949" w:rsidP="00815949">
            <w:r>
              <w:t>13:15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7ED498D" w14:textId="1FD4B834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352B6790" w14:textId="3EAB6CD8" w:rsidR="00815949" w:rsidRDefault="00815949" w:rsidP="00815949">
            <w:r>
              <w:t xml:space="preserve">Alcohol, Opioid and Substance Use Disorder </w:t>
            </w:r>
            <w:r w:rsidRPr="00C21F36">
              <w:rPr>
                <w:sz w:val="20"/>
                <w:szCs w:val="20"/>
              </w:rPr>
              <w:t>(including Medical Marijuana and Vaping)</w:t>
            </w:r>
          </w:p>
        </w:tc>
        <w:tc>
          <w:tcPr>
            <w:tcW w:w="2520" w:type="dxa"/>
          </w:tcPr>
          <w:p w14:paraId="5D30C1C6" w14:textId="06FB4384" w:rsidR="00815949" w:rsidRPr="001F0525" w:rsidRDefault="00815949" w:rsidP="00815949">
            <w:pPr>
              <w:rPr>
                <w:color w:val="FF0000"/>
              </w:rPr>
            </w:pPr>
          </w:p>
        </w:tc>
      </w:tr>
      <w:tr w:rsidR="00815949" w14:paraId="45EE174D" w14:textId="77777777" w:rsidTr="008A5C4D">
        <w:trPr>
          <w:trHeight w:val="449"/>
        </w:trPr>
        <w:tc>
          <w:tcPr>
            <w:tcW w:w="1070" w:type="dxa"/>
            <w:vMerge w:val="restart"/>
          </w:tcPr>
          <w:p w14:paraId="72C8C99B" w14:textId="73586BA1" w:rsidR="00815949" w:rsidRDefault="00815949" w:rsidP="00815949">
            <w:r>
              <w:t>2/20</w:t>
            </w:r>
          </w:p>
        </w:tc>
        <w:tc>
          <w:tcPr>
            <w:tcW w:w="988" w:type="dxa"/>
          </w:tcPr>
          <w:p w14:paraId="1BEB321A" w14:textId="6BDB9C7E" w:rsidR="00815949" w:rsidRPr="00437BD5" w:rsidRDefault="00815949" w:rsidP="00815949">
            <w:r>
              <w:t>08:30</w:t>
            </w:r>
          </w:p>
        </w:tc>
        <w:tc>
          <w:tcPr>
            <w:tcW w:w="2161" w:type="dxa"/>
            <w:shd w:val="clear" w:color="auto" w:fill="FFFFFF" w:themeFill="background1"/>
          </w:tcPr>
          <w:p w14:paraId="7934EB0B" w14:textId="517B7F06" w:rsidR="00815949" w:rsidRDefault="00815949" w:rsidP="00815949">
            <w:r>
              <w:t>Long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7E29F0D0" w14:textId="09C4D9E2" w:rsidR="00815949" w:rsidRDefault="00815949" w:rsidP="00815949">
            <w:r w:rsidRPr="00CE221E">
              <w:rPr>
                <w:rFonts w:ascii="Calibri" w:hAnsi="Calibri" w:cs="Calibri"/>
              </w:rPr>
              <w:t>Lab</w:t>
            </w:r>
          </w:p>
        </w:tc>
        <w:tc>
          <w:tcPr>
            <w:tcW w:w="2520" w:type="dxa"/>
            <w:vAlign w:val="center"/>
          </w:tcPr>
          <w:p w14:paraId="28EDCD6A" w14:textId="305C80D0" w:rsidR="00815949" w:rsidRDefault="00815949" w:rsidP="00815949">
            <w:pPr>
              <w:jc w:val="center"/>
            </w:pPr>
          </w:p>
        </w:tc>
      </w:tr>
      <w:tr w:rsidR="00815949" w14:paraId="5CF35064" w14:textId="77777777" w:rsidTr="008A5C4D">
        <w:trPr>
          <w:trHeight w:val="548"/>
        </w:trPr>
        <w:tc>
          <w:tcPr>
            <w:tcW w:w="1070" w:type="dxa"/>
            <w:vMerge/>
          </w:tcPr>
          <w:p w14:paraId="5A00BCDD" w14:textId="77777777" w:rsidR="00815949" w:rsidRDefault="00815949" w:rsidP="00815949"/>
        </w:tc>
        <w:tc>
          <w:tcPr>
            <w:tcW w:w="988" w:type="dxa"/>
          </w:tcPr>
          <w:p w14:paraId="695A4698" w14:textId="56F23AEB" w:rsidR="00815949" w:rsidRPr="00437BD5" w:rsidRDefault="00815949" w:rsidP="00815949">
            <w:r w:rsidRPr="00437BD5">
              <w:t>10:</w:t>
            </w:r>
            <w:r>
              <w:t>15</w:t>
            </w:r>
          </w:p>
        </w:tc>
        <w:tc>
          <w:tcPr>
            <w:tcW w:w="2161" w:type="dxa"/>
            <w:shd w:val="clear" w:color="auto" w:fill="FFFFFF" w:themeFill="background1"/>
          </w:tcPr>
          <w:p w14:paraId="2149FC01" w14:textId="5FE75844" w:rsidR="00815949" w:rsidRDefault="00815949" w:rsidP="00815949">
            <w:r>
              <w:t>Long</w:t>
            </w:r>
            <w:r w:rsidRPr="00CE221E">
              <w:t xml:space="preserve"> /</w:t>
            </w:r>
            <w:r>
              <w:t>Lounsbury-Rivera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2E556BC2" w14:textId="49320623" w:rsidR="00815949" w:rsidRDefault="00815949" w:rsidP="00815949">
            <w:r w:rsidRPr="00CE221E">
              <w:rPr>
                <w:rFonts w:ascii="Calibri" w:hAnsi="Calibri" w:cs="Calibri"/>
              </w:rPr>
              <w:t>Lab</w:t>
            </w:r>
          </w:p>
        </w:tc>
        <w:tc>
          <w:tcPr>
            <w:tcW w:w="2520" w:type="dxa"/>
            <w:vAlign w:val="center"/>
          </w:tcPr>
          <w:p w14:paraId="47532D07" w14:textId="51400D45" w:rsidR="00815949" w:rsidRDefault="00815949" w:rsidP="00815949"/>
        </w:tc>
      </w:tr>
      <w:tr w:rsidR="00815949" w14:paraId="4BF7A7B0" w14:textId="77777777" w:rsidTr="00A65441">
        <w:trPr>
          <w:trHeight w:val="605"/>
        </w:trPr>
        <w:tc>
          <w:tcPr>
            <w:tcW w:w="1070" w:type="dxa"/>
            <w:vMerge/>
          </w:tcPr>
          <w:p w14:paraId="3519492F" w14:textId="77777777" w:rsidR="00815949" w:rsidRDefault="00815949" w:rsidP="00815949"/>
        </w:tc>
        <w:tc>
          <w:tcPr>
            <w:tcW w:w="988" w:type="dxa"/>
          </w:tcPr>
          <w:p w14:paraId="26196A84" w14:textId="77777777" w:rsidR="00815949" w:rsidRDefault="00815949" w:rsidP="00815949"/>
        </w:tc>
        <w:tc>
          <w:tcPr>
            <w:tcW w:w="9817" w:type="dxa"/>
            <w:gridSpan w:val="2"/>
            <w:shd w:val="clear" w:color="auto" w:fill="FFFFFF" w:themeFill="background1"/>
          </w:tcPr>
          <w:p w14:paraId="0CC3C6BB" w14:textId="05CC9D2F" w:rsidR="00815949" w:rsidRPr="002C7C44" w:rsidRDefault="00815949" w:rsidP="00815949">
            <w:pPr>
              <w:jc w:val="center"/>
              <w:rPr>
                <w:sz w:val="32"/>
              </w:rPr>
            </w:pPr>
            <w:r>
              <w:rPr>
                <w:b/>
                <w:sz w:val="28"/>
              </w:rPr>
              <w:t>Block 4: Dermatology/Rheumatology</w:t>
            </w:r>
          </w:p>
        </w:tc>
        <w:tc>
          <w:tcPr>
            <w:tcW w:w="2520" w:type="dxa"/>
          </w:tcPr>
          <w:p w14:paraId="4DAB9ECB" w14:textId="060692D4" w:rsidR="00815949" w:rsidRDefault="00815949" w:rsidP="00815949"/>
        </w:tc>
      </w:tr>
      <w:tr w:rsidR="00815949" w14:paraId="0C69FB9F" w14:textId="77777777" w:rsidTr="00815949">
        <w:trPr>
          <w:trHeight w:val="605"/>
        </w:trPr>
        <w:tc>
          <w:tcPr>
            <w:tcW w:w="1070" w:type="dxa"/>
            <w:vMerge/>
          </w:tcPr>
          <w:p w14:paraId="7D5FE6EA" w14:textId="77777777" w:rsidR="00815949" w:rsidRDefault="00815949" w:rsidP="00815949"/>
        </w:tc>
        <w:tc>
          <w:tcPr>
            <w:tcW w:w="988" w:type="dxa"/>
          </w:tcPr>
          <w:p w14:paraId="632A8FFF" w14:textId="54F9D792" w:rsidR="00815949" w:rsidRPr="00437BD5" w:rsidRDefault="00815949" w:rsidP="00815949">
            <w:r>
              <w:t>13:15</w:t>
            </w:r>
          </w:p>
        </w:tc>
        <w:tc>
          <w:tcPr>
            <w:tcW w:w="2161" w:type="dxa"/>
            <w:shd w:val="clear" w:color="auto" w:fill="D9E2F3" w:themeFill="accent1" w:themeFillTint="33"/>
          </w:tcPr>
          <w:p w14:paraId="72E3268A" w14:textId="26019C3F" w:rsidR="00815949" w:rsidRPr="002C7C44" w:rsidRDefault="00815949" w:rsidP="00815949">
            <w:r w:rsidRPr="002C7C44">
              <w:t xml:space="preserve">Burmeister </w:t>
            </w:r>
          </w:p>
        </w:tc>
        <w:tc>
          <w:tcPr>
            <w:tcW w:w="7656" w:type="dxa"/>
            <w:shd w:val="clear" w:color="auto" w:fill="D9E2F3" w:themeFill="accent1" w:themeFillTint="33"/>
            <w:vAlign w:val="center"/>
          </w:tcPr>
          <w:p w14:paraId="0F4A7479" w14:textId="26D3EEDC" w:rsidR="00815949" w:rsidRPr="002C7C44" w:rsidRDefault="00815949" w:rsidP="00815949">
            <w:pPr>
              <w:rPr>
                <w:sz w:val="32"/>
              </w:rPr>
            </w:pPr>
            <w:r w:rsidRPr="002C7C44">
              <w:t xml:space="preserve">Dermatology </w:t>
            </w:r>
          </w:p>
        </w:tc>
        <w:tc>
          <w:tcPr>
            <w:tcW w:w="2520" w:type="dxa"/>
          </w:tcPr>
          <w:p w14:paraId="3662EEA5" w14:textId="7F0DD04A" w:rsidR="00815949" w:rsidRDefault="00815949" w:rsidP="00815949"/>
        </w:tc>
      </w:tr>
    </w:tbl>
    <w:p w14:paraId="024426DE" w14:textId="082266B2" w:rsidR="00610F72" w:rsidRDefault="009D1C54" w:rsidP="00610F72">
      <w:pPr>
        <w:pStyle w:val="Heading2"/>
      </w:pPr>
      <w:r>
        <w:br w:type="page"/>
      </w:r>
      <w:r w:rsidR="00D02820">
        <w:lastRenderedPageBreak/>
        <w:t xml:space="preserve">Drug Action and Therapeutics Spring 1 </w:t>
      </w:r>
      <w:r w:rsidR="00610F72">
        <w:t xml:space="preserve">- Week </w:t>
      </w:r>
      <w:r w:rsidR="00C6357F">
        <w:t>7</w:t>
      </w:r>
      <w:r w:rsidR="00610F72">
        <w:t xml:space="preserve"> (February </w:t>
      </w:r>
      <w:r w:rsidR="00CF2548">
        <w:t>23</w:t>
      </w:r>
      <w:r w:rsidR="00610F72">
        <w:t xml:space="preserve"> - February </w:t>
      </w:r>
      <w:r w:rsidR="00CF2548">
        <w:t>27</w:t>
      </w:r>
      <w:r w:rsidR="00610F72">
        <w:t xml:space="preserve">)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91"/>
        <w:gridCol w:w="1007"/>
        <w:gridCol w:w="2205"/>
        <w:gridCol w:w="7624"/>
        <w:gridCol w:w="2751"/>
      </w:tblGrid>
      <w:tr w:rsidR="00610F72" w14:paraId="6F3AC05F" w14:textId="77777777" w:rsidTr="00867E0D">
        <w:trPr>
          <w:trHeight w:val="458"/>
        </w:trPr>
        <w:tc>
          <w:tcPr>
            <w:tcW w:w="372" w:type="pct"/>
          </w:tcPr>
          <w:p w14:paraId="0B93BD23" w14:textId="77777777" w:rsidR="00610F72" w:rsidRPr="00D27E42" w:rsidRDefault="00610F72" w:rsidP="00C30615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343" w:type="pct"/>
          </w:tcPr>
          <w:p w14:paraId="3DCB9AD2" w14:textId="77777777" w:rsidR="00610F72" w:rsidRPr="00D27E42" w:rsidRDefault="00610F72" w:rsidP="00C30615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751" w:type="pct"/>
          </w:tcPr>
          <w:p w14:paraId="46FF301D" w14:textId="77777777" w:rsidR="00610F72" w:rsidRPr="00D27E42" w:rsidRDefault="00610F72" w:rsidP="00C30615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2597" w:type="pct"/>
          </w:tcPr>
          <w:p w14:paraId="46E59E2E" w14:textId="77777777" w:rsidR="00610F72" w:rsidRPr="00D27E42" w:rsidRDefault="00610F72" w:rsidP="00C30615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937" w:type="pct"/>
          </w:tcPr>
          <w:p w14:paraId="71F215C9" w14:textId="77777777" w:rsidR="00610F72" w:rsidRPr="00D27E42" w:rsidRDefault="00610F72" w:rsidP="00C30615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12250A" w14:paraId="538E9844" w14:textId="77777777" w:rsidTr="002C7C44">
        <w:trPr>
          <w:trHeight w:val="605"/>
        </w:trPr>
        <w:tc>
          <w:tcPr>
            <w:tcW w:w="372" w:type="pct"/>
            <w:vMerge w:val="restart"/>
          </w:tcPr>
          <w:p w14:paraId="3BF2DC32" w14:textId="2C069C6C" w:rsidR="0012250A" w:rsidRDefault="0012250A" w:rsidP="0012250A">
            <w:r>
              <w:t>2/23</w:t>
            </w:r>
          </w:p>
        </w:tc>
        <w:tc>
          <w:tcPr>
            <w:tcW w:w="343" w:type="pct"/>
          </w:tcPr>
          <w:p w14:paraId="6EF6425A" w14:textId="77777777" w:rsidR="0012250A" w:rsidRPr="00437BD5" w:rsidRDefault="0012250A" w:rsidP="0012250A">
            <w:r>
              <w:t>08:30</w:t>
            </w:r>
          </w:p>
        </w:tc>
        <w:tc>
          <w:tcPr>
            <w:tcW w:w="751" w:type="pct"/>
            <w:shd w:val="clear" w:color="auto" w:fill="D9E2F3" w:themeFill="accent1" w:themeFillTint="33"/>
          </w:tcPr>
          <w:p w14:paraId="4B7AF278" w14:textId="418FE930" w:rsidR="0012250A" w:rsidRDefault="0012250A" w:rsidP="0012250A">
            <w:r>
              <w:t xml:space="preserve">Burmeister </w:t>
            </w:r>
          </w:p>
        </w:tc>
        <w:tc>
          <w:tcPr>
            <w:tcW w:w="2597" w:type="pct"/>
            <w:shd w:val="clear" w:color="auto" w:fill="D9E2F3" w:themeFill="accent1" w:themeFillTint="33"/>
            <w:vAlign w:val="center"/>
          </w:tcPr>
          <w:p w14:paraId="46B4B265" w14:textId="48F1B393" w:rsidR="0012250A" w:rsidRDefault="0012250A" w:rsidP="0012250A">
            <w:r>
              <w:t xml:space="preserve">Dermatology </w:t>
            </w:r>
          </w:p>
        </w:tc>
        <w:tc>
          <w:tcPr>
            <w:tcW w:w="937" w:type="pct"/>
            <w:vAlign w:val="center"/>
          </w:tcPr>
          <w:p w14:paraId="3661733C" w14:textId="128DFE9C" w:rsidR="0012250A" w:rsidRDefault="0012250A" w:rsidP="0012250A">
            <w:pPr>
              <w:jc w:val="center"/>
            </w:pPr>
          </w:p>
        </w:tc>
      </w:tr>
      <w:tr w:rsidR="0012250A" w14:paraId="2670291D" w14:textId="77777777" w:rsidTr="002C7C44">
        <w:trPr>
          <w:trHeight w:val="605"/>
        </w:trPr>
        <w:tc>
          <w:tcPr>
            <w:tcW w:w="372" w:type="pct"/>
            <w:vMerge/>
          </w:tcPr>
          <w:p w14:paraId="20744FE2" w14:textId="77777777" w:rsidR="0012250A" w:rsidRDefault="0012250A" w:rsidP="0012250A"/>
        </w:tc>
        <w:tc>
          <w:tcPr>
            <w:tcW w:w="343" w:type="pct"/>
          </w:tcPr>
          <w:p w14:paraId="29294926" w14:textId="640FBD42" w:rsidR="0012250A" w:rsidRPr="00437BD5" w:rsidRDefault="0012250A" w:rsidP="0012250A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751" w:type="pct"/>
            <w:shd w:val="clear" w:color="auto" w:fill="D9E2F3" w:themeFill="accent1" w:themeFillTint="33"/>
          </w:tcPr>
          <w:p w14:paraId="73F8819F" w14:textId="7B82DFC5" w:rsidR="0012250A" w:rsidRDefault="0012250A" w:rsidP="0012250A">
            <w:r>
              <w:t xml:space="preserve">Lounsbury-Rivera </w:t>
            </w:r>
          </w:p>
        </w:tc>
        <w:tc>
          <w:tcPr>
            <w:tcW w:w="2597" w:type="pct"/>
            <w:shd w:val="clear" w:color="auto" w:fill="D9E2F3" w:themeFill="accent1" w:themeFillTint="33"/>
            <w:vAlign w:val="center"/>
          </w:tcPr>
          <w:p w14:paraId="1F9193BF" w14:textId="66CF92CF" w:rsidR="0012250A" w:rsidRDefault="0012250A" w:rsidP="0012250A">
            <w:r>
              <w:t>Medicinal Chemistry: Acne, Scars, Burns</w:t>
            </w:r>
          </w:p>
        </w:tc>
        <w:tc>
          <w:tcPr>
            <w:tcW w:w="937" w:type="pct"/>
          </w:tcPr>
          <w:p w14:paraId="20BA4EDD" w14:textId="6FD5B11C" w:rsidR="0012250A" w:rsidRDefault="0012250A" w:rsidP="0012250A"/>
        </w:tc>
      </w:tr>
      <w:tr w:rsidR="00D37048" w14:paraId="40D9DD12" w14:textId="77777777" w:rsidTr="000B6C19">
        <w:trPr>
          <w:trHeight w:val="605"/>
        </w:trPr>
        <w:tc>
          <w:tcPr>
            <w:tcW w:w="372" w:type="pct"/>
            <w:vMerge/>
          </w:tcPr>
          <w:p w14:paraId="37E5F32F" w14:textId="77777777" w:rsidR="00D37048" w:rsidRDefault="00D37048" w:rsidP="00D37048"/>
        </w:tc>
        <w:tc>
          <w:tcPr>
            <w:tcW w:w="343" w:type="pct"/>
          </w:tcPr>
          <w:p w14:paraId="0BAF2E04" w14:textId="77777777" w:rsidR="00D37048" w:rsidRPr="00437BD5" w:rsidRDefault="00D37048" w:rsidP="00D37048">
            <w:r>
              <w:t>13:15</w:t>
            </w:r>
          </w:p>
        </w:tc>
        <w:tc>
          <w:tcPr>
            <w:tcW w:w="751" w:type="pct"/>
            <w:shd w:val="clear" w:color="auto" w:fill="D9E2F3" w:themeFill="accent1" w:themeFillTint="33"/>
          </w:tcPr>
          <w:p w14:paraId="5A84FE0F" w14:textId="4BB971CA" w:rsidR="00D37048" w:rsidRDefault="00D37048" w:rsidP="00D37048">
            <w:r>
              <w:t xml:space="preserve">Lounsbury-Rivera </w:t>
            </w:r>
          </w:p>
        </w:tc>
        <w:tc>
          <w:tcPr>
            <w:tcW w:w="2597" w:type="pct"/>
            <w:shd w:val="clear" w:color="auto" w:fill="D9E2F3" w:themeFill="accent1" w:themeFillTint="33"/>
            <w:vAlign w:val="center"/>
          </w:tcPr>
          <w:p w14:paraId="3B135E8A" w14:textId="244F1ED0" w:rsidR="00D37048" w:rsidRDefault="00D37048" w:rsidP="00D37048">
            <w:r>
              <w:t>Pharmacology: Acne, Scars, Burns</w:t>
            </w:r>
          </w:p>
        </w:tc>
        <w:tc>
          <w:tcPr>
            <w:tcW w:w="937" w:type="pct"/>
            <w:vAlign w:val="center"/>
          </w:tcPr>
          <w:p w14:paraId="711EACD8" w14:textId="0B2C513D" w:rsidR="00D37048" w:rsidRPr="001F0525" w:rsidRDefault="00D37048" w:rsidP="00D37048">
            <w:pPr>
              <w:rPr>
                <w:color w:val="FF0000"/>
              </w:rPr>
            </w:pPr>
          </w:p>
        </w:tc>
      </w:tr>
      <w:tr w:rsidR="00D37048" w14:paraId="5C125098" w14:textId="77777777" w:rsidTr="00B678AB">
        <w:trPr>
          <w:trHeight w:val="605"/>
        </w:trPr>
        <w:tc>
          <w:tcPr>
            <w:tcW w:w="372" w:type="pct"/>
            <w:vMerge w:val="restart"/>
          </w:tcPr>
          <w:p w14:paraId="0102C619" w14:textId="0A5F95A8" w:rsidR="00D37048" w:rsidRDefault="00D37048" w:rsidP="00D37048">
            <w:r>
              <w:t>2/24</w:t>
            </w:r>
          </w:p>
        </w:tc>
        <w:tc>
          <w:tcPr>
            <w:tcW w:w="343" w:type="pct"/>
          </w:tcPr>
          <w:p w14:paraId="6276564A" w14:textId="77777777" w:rsidR="00D37048" w:rsidRPr="00437BD5" w:rsidRDefault="00D37048" w:rsidP="00D37048">
            <w:r>
              <w:t>08:30</w:t>
            </w:r>
          </w:p>
        </w:tc>
        <w:tc>
          <w:tcPr>
            <w:tcW w:w="4285" w:type="pct"/>
            <w:gridSpan w:val="3"/>
            <w:shd w:val="clear" w:color="auto" w:fill="FFFFFF" w:themeFill="background1"/>
          </w:tcPr>
          <w:p w14:paraId="70D95156" w14:textId="3808320C" w:rsidR="00D37048" w:rsidRDefault="00D37048" w:rsidP="00D37048">
            <w:pPr>
              <w:jc w:val="center"/>
            </w:pPr>
            <w:r w:rsidRPr="006A2B18">
              <w:rPr>
                <w:color w:val="2E74B5" w:themeColor="accent5" w:themeShade="BF"/>
                <w:sz w:val="32"/>
              </w:rPr>
              <w:t>Principles of Drug Action Exam</w:t>
            </w:r>
            <w:r>
              <w:rPr>
                <w:color w:val="2E74B5" w:themeColor="accent5" w:themeShade="BF"/>
                <w:sz w:val="32"/>
              </w:rPr>
              <w:t>s</w:t>
            </w:r>
            <w:r w:rsidRPr="006A2B18">
              <w:rPr>
                <w:color w:val="2E74B5" w:themeColor="accent5" w:themeShade="BF"/>
                <w:sz w:val="32"/>
              </w:rPr>
              <w:t xml:space="preserve"> - Block </w:t>
            </w:r>
            <w:r>
              <w:rPr>
                <w:color w:val="2E74B5" w:themeColor="accent5" w:themeShade="BF"/>
                <w:sz w:val="32"/>
              </w:rPr>
              <w:t>3</w:t>
            </w:r>
          </w:p>
        </w:tc>
      </w:tr>
      <w:tr w:rsidR="00D37048" w14:paraId="0ADB04B8" w14:textId="77777777" w:rsidTr="00085E95">
        <w:trPr>
          <w:trHeight w:val="605"/>
        </w:trPr>
        <w:tc>
          <w:tcPr>
            <w:tcW w:w="372" w:type="pct"/>
            <w:vMerge/>
          </w:tcPr>
          <w:p w14:paraId="0C36E820" w14:textId="77777777" w:rsidR="00D37048" w:rsidRDefault="00D37048" w:rsidP="00D37048"/>
        </w:tc>
        <w:tc>
          <w:tcPr>
            <w:tcW w:w="343" w:type="pct"/>
          </w:tcPr>
          <w:p w14:paraId="3173D8B6" w14:textId="2546D1C0" w:rsidR="00D37048" w:rsidRDefault="00D37048" w:rsidP="00D37048">
            <w:r>
              <w:t>10:15</w:t>
            </w:r>
          </w:p>
        </w:tc>
        <w:tc>
          <w:tcPr>
            <w:tcW w:w="751" w:type="pct"/>
            <w:shd w:val="clear" w:color="auto" w:fill="E2EFD9" w:themeFill="accent6" w:themeFillTint="33"/>
          </w:tcPr>
          <w:p w14:paraId="73EB568C" w14:textId="2274BF12" w:rsidR="00D37048" w:rsidRDefault="00D37048" w:rsidP="00D37048">
            <w:r>
              <w:t>Reed</w:t>
            </w:r>
          </w:p>
        </w:tc>
        <w:tc>
          <w:tcPr>
            <w:tcW w:w="2597" w:type="pct"/>
            <w:shd w:val="clear" w:color="auto" w:fill="E2EFD9" w:themeFill="accent6" w:themeFillTint="33"/>
            <w:vAlign w:val="center"/>
          </w:tcPr>
          <w:p w14:paraId="26644175" w14:textId="73D2D2FA" w:rsidR="00D37048" w:rsidRDefault="00D37048" w:rsidP="00D37048">
            <w:r w:rsidRPr="00811BFA">
              <w:t>Dermatologic Conditions</w:t>
            </w:r>
            <w:r>
              <w:t xml:space="preserve"> (including Alopecia)</w:t>
            </w:r>
          </w:p>
        </w:tc>
        <w:tc>
          <w:tcPr>
            <w:tcW w:w="937" w:type="pct"/>
          </w:tcPr>
          <w:p w14:paraId="1A780EC3" w14:textId="17C1767D" w:rsidR="00D37048" w:rsidRDefault="00D37048" w:rsidP="00D37048"/>
        </w:tc>
      </w:tr>
      <w:tr w:rsidR="00D37048" w14:paraId="4FC5173F" w14:textId="77777777" w:rsidTr="005A28BC">
        <w:trPr>
          <w:trHeight w:val="605"/>
        </w:trPr>
        <w:tc>
          <w:tcPr>
            <w:tcW w:w="372" w:type="pct"/>
            <w:vMerge/>
          </w:tcPr>
          <w:p w14:paraId="0F50AAF6" w14:textId="77777777" w:rsidR="00D37048" w:rsidRDefault="00D37048" w:rsidP="00D37048"/>
        </w:tc>
        <w:tc>
          <w:tcPr>
            <w:tcW w:w="343" w:type="pct"/>
          </w:tcPr>
          <w:p w14:paraId="24BB67FA" w14:textId="77777777" w:rsidR="00D37048" w:rsidRPr="00437BD5" w:rsidRDefault="00D37048" w:rsidP="00D37048">
            <w:r>
              <w:t>13:15</w:t>
            </w:r>
          </w:p>
        </w:tc>
        <w:tc>
          <w:tcPr>
            <w:tcW w:w="751" w:type="pct"/>
            <w:shd w:val="clear" w:color="auto" w:fill="FFFFFF" w:themeFill="background1"/>
          </w:tcPr>
          <w:p w14:paraId="449095AC" w14:textId="79F4BEEC" w:rsidR="00D37048" w:rsidRDefault="00D37048" w:rsidP="00D37048">
            <w:r>
              <w:t>Reed</w:t>
            </w:r>
          </w:p>
        </w:tc>
        <w:tc>
          <w:tcPr>
            <w:tcW w:w="2597" w:type="pct"/>
            <w:shd w:val="clear" w:color="auto" w:fill="FFFFFF" w:themeFill="background1"/>
            <w:vAlign w:val="center"/>
          </w:tcPr>
          <w:p w14:paraId="79CAB5A2" w14:textId="3D4D588C" w:rsidR="00D37048" w:rsidRDefault="00D37048" w:rsidP="00D37048">
            <w:r>
              <w:t xml:space="preserve">Lab </w:t>
            </w:r>
          </w:p>
        </w:tc>
        <w:tc>
          <w:tcPr>
            <w:tcW w:w="937" w:type="pct"/>
            <w:vAlign w:val="center"/>
          </w:tcPr>
          <w:p w14:paraId="70A6F2FF" w14:textId="4FFCA1EA" w:rsidR="00D37048" w:rsidRDefault="00D37048" w:rsidP="00D37048"/>
        </w:tc>
      </w:tr>
      <w:tr w:rsidR="00D37048" w14:paraId="6B5C0454" w14:textId="77777777" w:rsidTr="005A28BC">
        <w:trPr>
          <w:trHeight w:val="605"/>
        </w:trPr>
        <w:tc>
          <w:tcPr>
            <w:tcW w:w="372" w:type="pct"/>
            <w:vMerge w:val="restart"/>
          </w:tcPr>
          <w:p w14:paraId="5719BA68" w14:textId="655C36F5" w:rsidR="00D37048" w:rsidRDefault="00D37048" w:rsidP="00D37048">
            <w:r w:rsidRPr="0046220C">
              <w:t>2/</w:t>
            </w:r>
            <w:r>
              <w:t>25</w:t>
            </w:r>
          </w:p>
        </w:tc>
        <w:tc>
          <w:tcPr>
            <w:tcW w:w="343" w:type="pct"/>
          </w:tcPr>
          <w:p w14:paraId="1110FE8D" w14:textId="77777777" w:rsidR="00D37048" w:rsidRDefault="00D37048" w:rsidP="00D37048">
            <w:r>
              <w:t>08:30</w:t>
            </w:r>
          </w:p>
        </w:tc>
        <w:tc>
          <w:tcPr>
            <w:tcW w:w="751" w:type="pct"/>
            <w:shd w:val="clear" w:color="auto" w:fill="D9E2F3" w:themeFill="accent1" w:themeFillTint="33"/>
          </w:tcPr>
          <w:p w14:paraId="798DC2B2" w14:textId="5B4AD397" w:rsidR="00D37048" w:rsidRDefault="00D37048" w:rsidP="00D37048">
            <w:r>
              <w:t>A Weldon</w:t>
            </w:r>
          </w:p>
        </w:tc>
        <w:tc>
          <w:tcPr>
            <w:tcW w:w="2597" w:type="pct"/>
            <w:shd w:val="clear" w:color="auto" w:fill="D9E2F3" w:themeFill="accent1" w:themeFillTint="33"/>
            <w:vAlign w:val="center"/>
          </w:tcPr>
          <w:p w14:paraId="4E732DAF" w14:textId="60A434CD" w:rsidR="00D37048" w:rsidRDefault="00D37048" w:rsidP="00D37048">
            <w:r>
              <w:t>Patholo</w:t>
            </w:r>
            <w:r w:rsidRPr="00054171">
              <w:t>gy: Musculoskeletal Function and Rheumatic Disorders</w:t>
            </w:r>
          </w:p>
        </w:tc>
        <w:tc>
          <w:tcPr>
            <w:tcW w:w="937" w:type="pct"/>
            <w:vAlign w:val="center"/>
          </w:tcPr>
          <w:p w14:paraId="07FF61EA" w14:textId="30850140" w:rsidR="00D37048" w:rsidRDefault="00D37048" w:rsidP="00D37048">
            <w:pPr>
              <w:jc w:val="center"/>
            </w:pPr>
          </w:p>
        </w:tc>
      </w:tr>
      <w:tr w:rsidR="00D37048" w14:paraId="20114702" w14:textId="77777777" w:rsidTr="00F152E9">
        <w:trPr>
          <w:trHeight w:val="605"/>
        </w:trPr>
        <w:tc>
          <w:tcPr>
            <w:tcW w:w="372" w:type="pct"/>
            <w:vMerge/>
          </w:tcPr>
          <w:p w14:paraId="441EFECE" w14:textId="77777777" w:rsidR="00D37048" w:rsidRDefault="00D37048" w:rsidP="00D37048"/>
        </w:tc>
        <w:tc>
          <w:tcPr>
            <w:tcW w:w="343" w:type="pct"/>
          </w:tcPr>
          <w:p w14:paraId="7421FB13" w14:textId="1050026C" w:rsidR="00D37048" w:rsidRPr="00437BD5" w:rsidRDefault="00D37048" w:rsidP="00D37048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751" w:type="pct"/>
            <w:shd w:val="clear" w:color="auto" w:fill="D9E2F3" w:themeFill="accent1" w:themeFillTint="33"/>
          </w:tcPr>
          <w:p w14:paraId="5018405E" w14:textId="168A7A5C" w:rsidR="00D37048" w:rsidRDefault="00D37048" w:rsidP="00D37048">
            <w:r>
              <w:t>A Weldon</w:t>
            </w:r>
          </w:p>
        </w:tc>
        <w:tc>
          <w:tcPr>
            <w:tcW w:w="2597" w:type="pct"/>
            <w:shd w:val="clear" w:color="auto" w:fill="D9E2F3" w:themeFill="accent1" w:themeFillTint="33"/>
            <w:vAlign w:val="center"/>
          </w:tcPr>
          <w:p w14:paraId="4D6A24E6" w14:textId="5984E5C0" w:rsidR="00D37048" w:rsidRDefault="00D37048" w:rsidP="00D37048">
            <w:r>
              <w:t>Patholo</w:t>
            </w:r>
            <w:r w:rsidRPr="00054171">
              <w:t>gy: Musculoskeletal Function and Rheumatic Disorders</w:t>
            </w:r>
          </w:p>
        </w:tc>
        <w:tc>
          <w:tcPr>
            <w:tcW w:w="937" w:type="pct"/>
          </w:tcPr>
          <w:p w14:paraId="101C12FE" w14:textId="65ABF12C" w:rsidR="00D37048" w:rsidRDefault="00D37048" w:rsidP="00D37048"/>
        </w:tc>
      </w:tr>
      <w:tr w:rsidR="00D37048" w14:paraId="7C241217" w14:textId="77777777" w:rsidTr="00F152E9">
        <w:trPr>
          <w:trHeight w:val="605"/>
        </w:trPr>
        <w:tc>
          <w:tcPr>
            <w:tcW w:w="372" w:type="pct"/>
            <w:vMerge/>
          </w:tcPr>
          <w:p w14:paraId="51DDDC0F" w14:textId="77777777" w:rsidR="00D37048" w:rsidRDefault="00D37048" w:rsidP="00D37048"/>
        </w:tc>
        <w:tc>
          <w:tcPr>
            <w:tcW w:w="343" w:type="pct"/>
          </w:tcPr>
          <w:p w14:paraId="47501E77" w14:textId="77777777" w:rsidR="00D37048" w:rsidRPr="00437BD5" w:rsidRDefault="00D37048" w:rsidP="00D37048">
            <w:r>
              <w:t>13:15</w:t>
            </w:r>
          </w:p>
        </w:tc>
        <w:tc>
          <w:tcPr>
            <w:tcW w:w="751" w:type="pct"/>
            <w:shd w:val="clear" w:color="auto" w:fill="D9E2F3" w:themeFill="accent1" w:themeFillTint="33"/>
          </w:tcPr>
          <w:p w14:paraId="67AD8E19" w14:textId="5A6ED7C8" w:rsidR="00D37048" w:rsidRDefault="00D37048" w:rsidP="00D37048">
            <w:r>
              <w:t>A Weldon</w:t>
            </w:r>
          </w:p>
        </w:tc>
        <w:tc>
          <w:tcPr>
            <w:tcW w:w="2597" w:type="pct"/>
            <w:shd w:val="clear" w:color="auto" w:fill="D9E2F3" w:themeFill="accent1" w:themeFillTint="33"/>
            <w:vAlign w:val="center"/>
          </w:tcPr>
          <w:p w14:paraId="0831513E" w14:textId="6958F61C" w:rsidR="00D37048" w:rsidRPr="00A966E7" w:rsidRDefault="00D37048" w:rsidP="00D37048">
            <w:pPr>
              <w:rPr>
                <w:b/>
              </w:rPr>
            </w:pPr>
            <w:r>
              <w:t>Rheumatology: Immunosuppressants, Anti-inflammatory, Anti-autoimmune</w:t>
            </w:r>
          </w:p>
        </w:tc>
        <w:tc>
          <w:tcPr>
            <w:tcW w:w="937" w:type="pct"/>
          </w:tcPr>
          <w:p w14:paraId="67066A2C" w14:textId="77777777" w:rsidR="00D37048" w:rsidRDefault="00D37048" w:rsidP="00D37048"/>
        </w:tc>
      </w:tr>
      <w:tr w:rsidR="0011270D" w14:paraId="1C1134FE" w14:textId="77777777" w:rsidTr="0011270D">
        <w:trPr>
          <w:trHeight w:val="605"/>
        </w:trPr>
        <w:tc>
          <w:tcPr>
            <w:tcW w:w="372" w:type="pct"/>
            <w:vMerge w:val="restart"/>
          </w:tcPr>
          <w:p w14:paraId="0ED70314" w14:textId="4B5A0010" w:rsidR="0011270D" w:rsidRDefault="0011270D" w:rsidP="00D37048">
            <w:r>
              <w:t>2/26</w:t>
            </w:r>
          </w:p>
        </w:tc>
        <w:tc>
          <w:tcPr>
            <w:tcW w:w="343" w:type="pct"/>
          </w:tcPr>
          <w:p w14:paraId="699DE084" w14:textId="77777777" w:rsidR="0011270D" w:rsidRPr="00437BD5" w:rsidRDefault="0011270D" w:rsidP="00D37048">
            <w:r>
              <w:t>08:30</w:t>
            </w:r>
          </w:p>
        </w:tc>
        <w:tc>
          <w:tcPr>
            <w:tcW w:w="3348" w:type="pct"/>
            <w:gridSpan w:val="2"/>
            <w:shd w:val="clear" w:color="auto" w:fill="FFFFFF" w:themeFill="background1"/>
          </w:tcPr>
          <w:p w14:paraId="06482536" w14:textId="198CE559" w:rsidR="0011270D" w:rsidRPr="00D705A8" w:rsidRDefault="0011270D" w:rsidP="0011270D">
            <w:pPr>
              <w:jc w:val="center"/>
              <w:rPr>
                <w:sz w:val="40"/>
              </w:rPr>
            </w:pPr>
            <w:r>
              <w:rPr>
                <w:color w:val="538135" w:themeColor="accent6" w:themeShade="BF"/>
                <w:sz w:val="32"/>
              </w:rPr>
              <w:t>Therapeutics</w:t>
            </w:r>
            <w:r w:rsidRPr="006A2B18">
              <w:rPr>
                <w:color w:val="538135" w:themeColor="accent6" w:themeShade="BF"/>
                <w:sz w:val="32"/>
              </w:rPr>
              <w:t xml:space="preserve"> </w:t>
            </w:r>
            <w:r>
              <w:rPr>
                <w:color w:val="538135" w:themeColor="accent6" w:themeShade="BF"/>
                <w:sz w:val="32"/>
              </w:rPr>
              <w:t>Exam – Block 3</w:t>
            </w:r>
          </w:p>
        </w:tc>
        <w:tc>
          <w:tcPr>
            <w:tcW w:w="937" w:type="pct"/>
            <w:vAlign w:val="center"/>
          </w:tcPr>
          <w:p w14:paraId="4617D9F4" w14:textId="40EA58FE" w:rsidR="0011270D" w:rsidRPr="00B616D0" w:rsidRDefault="0011270D" w:rsidP="00D37048">
            <w:pPr>
              <w:jc w:val="center"/>
            </w:pPr>
          </w:p>
        </w:tc>
      </w:tr>
      <w:tr w:rsidR="0075132E" w14:paraId="3B4EE2A2" w14:textId="77777777" w:rsidTr="00903872">
        <w:trPr>
          <w:trHeight w:val="605"/>
        </w:trPr>
        <w:tc>
          <w:tcPr>
            <w:tcW w:w="372" w:type="pct"/>
            <w:vMerge/>
          </w:tcPr>
          <w:p w14:paraId="1CF9A5D9" w14:textId="409FCD64" w:rsidR="0075132E" w:rsidRDefault="0075132E" w:rsidP="0075132E"/>
        </w:tc>
        <w:tc>
          <w:tcPr>
            <w:tcW w:w="343" w:type="pct"/>
          </w:tcPr>
          <w:p w14:paraId="305C3FF0" w14:textId="4CACE6BD" w:rsidR="0075132E" w:rsidRDefault="0075132E" w:rsidP="0075132E">
            <w:r>
              <w:t>10:15</w:t>
            </w:r>
          </w:p>
        </w:tc>
        <w:tc>
          <w:tcPr>
            <w:tcW w:w="751" w:type="pct"/>
            <w:shd w:val="clear" w:color="auto" w:fill="D9E2F3" w:themeFill="accent1" w:themeFillTint="33"/>
          </w:tcPr>
          <w:p w14:paraId="5E0DA650" w14:textId="644E257A" w:rsidR="0075132E" w:rsidRDefault="0075132E" w:rsidP="0075132E">
            <w:r>
              <w:t>A Weldon</w:t>
            </w:r>
          </w:p>
        </w:tc>
        <w:tc>
          <w:tcPr>
            <w:tcW w:w="2597" w:type="pct"/>
            <w:shd w:val="clear" w:color="auto" w:fill="D9E2F3" w:themeFill="accent1" w:themeFillTint="33"/>
            <w:vAlign w:val="center"/>
          </w:tcPr>
          <w:p w14:paraId="4CB239E2" w14:textId="2500A7D7" w:rsidR="0075132E" w:rsidRDefault="0075132E" w:rsidP="0075132E">
            <w:r>
              <w:t>Rheumatology: Immunosuppressants, Anti-inflammatory, Anti-autoimmune</w:t>
            </w:r>
          </w:p>
        </w:tc>
        <w:tc>
          <w:tcPr>
            <w:tcW w:w="937" w:type="pct"/>
            <w:shd w:val="clear" w:color="auto" w:fill="FFFFFF" w:themeFill="background1"/>
            <w:vAlign w:val="center"/>
          </w:tcPr>
          <w:p w14:paraId="6C635F60" w14:textId="73348358" w:rsidR="0075132E" w:rsidRDefault="0075132E" w:rsidP="0075132E">
            <w:pPr>
              <w:jc w:val="center"/>
            </w:pPr>
          </w:p>
        </w:tc>
      </w:tr>
      <w:tr w:rsidR="0075132E" w14:paraId="0F3836A3" w14:textId="77777777" w:rsidTr="000B6C19">
        <w:trPr>
          <w:trHeight w:val="605"/>
        </w:trPr>
        <w:tc>
          <w:tcPr>
            <w:tcW w:w="372" w:type="pct"/>
            <w:vMerge/>
          </w:tcPr>
          <w:p w14:paraId="3CA2FE32" w14:textId="1C0126A7" w:rsidR="0075132E" w:rsidRPr="0046220C" w:rsidRDefault="0075132E" w:rsidP="0075132E"/>
        </w:tc>
        <w:tc>
          <w:tcPr>
            <w:tcW w:w="343" w:type="pct"/>
          </w:tcPr>
          <w:p w14:paraId="53FE9FA7" w14:textId="0623C3EE" w:rsidR="0075132E" w:rsidRDefault="0075132E" w:rsidP="0075132E">
            <w:r>
              <w:t>13:15</w:t>
            </w:r>
          </w:p>
        </w:tc>
        <w:tc>
          <w:tcPr>
            <w:tcW w:w="751" w:type="pct"/>
            <w:shd w:val="clear" w:color="auto" w:fill="D9E2F3" w:themeFill="accent1" w:themeFillTint="33"/>
          </w:tcPr>
          <w:p w14:paraId="6A3F9B30" w14:textId="2533B9E0" w:rsidR="0075132E" w:rsidRDefault="0075132E" w:rsidP="0075132E">
            <w:r>
              <w:t>A Weldon</w:t>
            </w:r>
          </w:p>
        </w:tc>
        <w:tc>
          <w:tcPr>
            <w:tcW w:w="2597" w:type="pct"/>
            <w:shd w:val="clear" w:color="auto" w:fill="D9E2F3" w:themeFill="accent1" w:themeFillTint="33"/>
            <w:vAlign w:val="center"/>
          </w:tcPr>
          <w:p w14:paraId="25317241" w14:textId="4C6E86E3" w:rsidR="0075132E" w:rsidRDefault="0075132E" w:rsidP="0075132E">
            <w:r>
              <w:t>Anti-gout therapies</w:t>
            </w:r>
          </w:p>
        </w:tc>
        <w:tc>
          <w:tcPr>
            <w:tcW w:w="937" w:type="pct"/>
            <w:shd w:val="clear" w:color="auto" w:fill="FFFFFF" w:themeFill="background1"/>
          </w:tcPr>
          <w:p w14:paraId="74F8FE14" w14:textId="5DDEF79D" w:rsidR="0075132E" w:rsidRDefault="0075132E" w:rsidP="0075132E">
            <w:pPr>
              <w:jc w:val="center"/>
            </w:pPr>
          </w:p>
        </w:tc>
      </w:tr>
      <w:tr w:rsidR="00C727F5" w14:paraId="529EB91A" w14:textId="77777777" w:rsidTr="00C727F5">
        <w:trPr>
          <w:trHeight w:val="605"/>
        </w:trPr>
        <w:tc>
          <w:tcPr>
            <w:tcW w:w="372" w:type="pct"/>
            <w:vMerge w:val="restart"/>
          </w:tcPr>
          <w:p w14:paraId="54DA8BF4" w14:textId="4E5A9F59" w:rsidR="00C727F5" w:rsidRDefault="00C727F5" w:rsidP="00C727F5">
            <w:r w:rsidRPr="0046220C">
              <w:t>2/</w:t>
            </w:r>
            <w:r>
              <w:t>27</w:t>
            </w:r>
          </w:p>
        </w:tc>
        <w:tc>
          <w:tcPr>
            <w:tcW w:w="343" w:type="pct"/>
          </w:tcPr>
          <w:p w14:paraId="5F37E43C" w14:textId="77777777" w:rsidR="00C727F5" w:rsidRPr="00437BD5" w:rsidRDefault="00C727F5" w:rsidP="00C727F5">
            <w:r>
              <w:t>08:30</w:t>
            </w:r>
          </w:p>
        </w:tc>
        <w:tc>
          <w:tcPr>
            <w:tcW w:w="3348" w:type="pct"/>
            <w:gridSpan w:val="2"/>
            <w:vMerge w:val="restart"/>
            <w:shd w:val="clear" w:color="auto" w:fill="FFFFFF" w:themeFill="background1"/>
          </w:tcPr>
          <w:p w14:paraId="4677637E" w14:textId="77777777" w:rsidR="00C727F5" w:rsidRDefault="00C727F5" w:rsidP="00C727F5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778E05D0" w14:textId="17056EC6" w:rsidR="00C727F5" w:rsidRDefault="00C727F5" w:rsidP="00C727F5">
            <w:pPr>
              <w:jc w:val="center"/>
              <w:rPr>
                <w:color w:val="538135" w:themeColor="accent6" w:themeShade="BF"/>
                <w:sz w:val="32"/>
              </w:rPr>
            </w:pPr>
            <w:r>
              <w:rPr>
                <w:color w:val="538135" w:themeColor="accent6" w:themeShade="BF"/>
                <w:sz w:val="32"/>
              </w:rPr>
              <w:t xml:space="preserve">Patient Care Lab Exam </w:t>
            </w:r>
            <w:r w:rsidRPr="006A2B18">
              <w:rPr>
                <w:color w:val="538135" w:themeColor="accent6" w:themeShade="BF"/>
                <w:sz w:val="32"/>
              </w:rPr>
              <w:t>– Block</w:t>
            </w:r>
            <w:r>
              <w:rPr>
                <w:color w:val="538135" w:themeColor="accent6" w:themeShade="BF"/>
                <w:sz w:val="32"/>
              </w:rPr>
              <w:t xml:space="preserve"> 3</w:t>
            </w:r>
          </w:p>
        </w:tc>
        <w:tc>
          <w:tcPr>
            <w:tcW w:w="937" w:type="pct"/>
            <w:vMerge w:val="restart"/>
            <w:shd w:val="clear" w:color="auto" w:fill="FFFFFF" w:themeFill="background1"/>
          </w:tcPr>
          <w:p w14:paraId="7E3BAE68" w14:textId="4BB733AB" w:rsidR="00C727F5" w:rsidRDefault="00C727F5" w:rsidP="00C727F5">
            <w:pPr>
              <w:jc w:val="center"/>
            </w:pPr>
          </w:p>
        </w:tc>
      </w:tr>
      <w:tr w:rsidR="00C727F5" w14:paraId="12838AA7" w14:textId="77777777" w:rsidTr="00C727F5">
        <w:trPr>
          <w:trHeight w:val="605"/>
        </w:trPr>
        <w:tc>
          <w:tcPr>
            <w:tcW w:w="372" w:type="pct"/>
            <w:vMerge/>
          </w:tcPr>
          <w:p w14:paraId="2E2FF4E3" w14:textId="77777777" w:rsidR="00C727F5" w:rsidRDefault="00C727F5" w:rsidP="00C727F5"/>
        </w:tc>
        <w:tc>
          <w:tcPr>
            <w:tcW w:w="343" w:type="pct"/>
          </w:tcPr>
          <w:p w14:paraId="00D26529" w14:textId="37469615" w:rsidR="00C727F5" w:rsidRPr="00437BD5" w:rsidRDefault="00C727F5" w:rsidP="00C727F5">
            <w:r w:rsidRPr="00437BD5">
              <w:t>10:</w:t>
            </w:r>
            <w:r>
              <w:t>15</w:t>
            </w:r>
          </w:p>
        </w:tc>
        <w:tc>
          <w:tcPr>
            <w:tcW w:w="3348" w:type="pct"/>
            <w:gridSpan w:val="2"/>
            <w:vMerge/>
            <w:shd w:val="clear" w:color="auto" w:fill="FFFFFF" w:themeFill="background1"/>
          </w:tcPr>
          <w:p w14:paraId="2DB6650D" w14:textId="77777777" w:rsidR="00C727F5" w:rsidRDefault="00C727F5" w:rsidP="00C727F5"/>
        </w:tc>
        <w:tc>
          <w:tcPr>
            <w:tcW w:w="937" w:type="pct"/>
            <w:vMerge/>
            <w:shd w:val="clear" w:color="auto" w:fill="FFFFFF" w:themeFill="background1"/>
          </w:tcPr>
          <w:p w14:paraId="227F8E51" w14:textId="7F926194" w:rsidR="00C727F5" w:rsidRDefault="00C727F5" w:rsidP="00C727F5"/>
        </w:tc>
      </w:tr>
      <w:tr w:rsidR="00C727F5" w14:paraId="72004E28" w14:textId="77777777" w:rsidTr="000B6C19">
        <w:trPr>
          <w:trHeight w:val="692"/>
        </w:trPr>
        <w:tc>
          <w:tcPr>
            <w:tcW w:w="372" w:type="pct"/>
            <w:vMerge/>
          </w:tcPr>
          <w:p w14:paraId="5B6AE3BF" w14:textId="77777777" w:rsidR="00C727F5" w:rsidRDefault="00C727F5" w:rsidP="00C727F5"/>
        </w:tc>
        <w:tc>
          <w:tcPr>
            <w:tcW w:w="343" w:type="pct"/>
          </w:tcPr>
          <w:p w14:paraId="2EB00BFD" w14:textId="77777777" w:rsidR="00C727F5" w:rsidRPr="00437BD5" w:rsidRDefault="00C727F5" w:rsidP="00C727F5">
            <w:r>
              <w:t>13:15</w:t>
            </w:r>
          </w:p>
        </w:tc>
        <w:tc>
          <w:tcPr>
            <w:tcW w:w="751" w:type="pct"/>
            <w:shd w:val="clear" w:color="auto" w:fill="FFFFFF" w:themeFill="background1"/>
          </w:tcPr>
          <w:p w14:paraId="57FB622A" w14:textId="314DD4C7" w:rsidR="00C727F5" w:rsidRPr="00225962" w:rsidRDefault="00C727F5" w:rsidP="00C727F5">
            <w:pPr>
              <w:rPr>
                <w:color w:val="FF0000"/>
              </w:rPr>
            </w:pPr>
            <w:r w:rsidRPr="00063FA2">
              <w:rPr>
                <w:color w:val="000000" w:themeColor="text1"/>
              </w:rPr>
              <w:t>A Weldon</w:t>
            </w:r>
          </w:p>
        </w:tc>
        <w:tc>
          <w:tcPr>
            <w:tcW w:w="2597" w:type="pct"/>
            <w:shd w:val="clear" w:color="auto" w:fill="FFFFFF" w:themeFill="background1"/>
            <w:vAlign w:val="center"/>
          </w:tcPr>
          <w:p w14:paraId="61F1DBB8" w14:textId="11E8B142" w:rsidR="00C727F5" w:rsidRPr="00225962" w:rsidRDefault="00C727F5" w:rsidP="00C727F5">
            <w:pPr>
              <w:rPr>
                <w:color w:val="FF0000"/>
              </w:rPr>
            </w:pPr>
            <w:r w:rsidRPr="00F35D2D">
              <w:t>Lab</w:t>
            </w:r>
          </w:p>
        </w:tc>
        <w:tc>
          <w:tcPr>
            <w:tcW w:w="937" w:type="pct"/>
            <w:shd w:val="clear" w:color="auto" w:fill="FFFFFF" w:themeFill="background1"/>
          </w:tcPr>
          <w:p w14:paraId="39E71AEA" w14:textId="675C38C9" w:rsidR="00C727F5" w:rsidRPr="00225962" w:rsidRDefault="00C727F5" w:rsidP="00C727F5">
            <w:pPr>
              <w:jc w:val="center"/>
              <w:rPr>
                <w:color w:val="FF0000"/>
              </w:rPr>
            </w:pPr>
          </w:p>
        </w:tc>
      </w:tr>
    </w:tbl>
    <w:p w14:paraId="6525D0AF" w14:textId="1DEF62C8" w:rsidR="007A495D" w:rsidRDefault="00D02820" w:rsidP="007A495D">
      <w:pPr>
        <w:pStyle w:val="Heading2"/>
      </w:pPr>
      <w:r>
        <w:lastRenderedPageBreak/>
        <w:t xml:space="preserve">Drug Action and Therapeutics Spring 1 </w:t>
      </w:r>
      <w:r w:rsidR="007A495D">
        <w:t xml:space="preserve"> - Week </w:t>
      </w:r>
      <w:r w:rsidR="00C6357F">
        <w:t>8</w:t>
      </w:r>
      <w:r w:rsidR="007A495D">
        <w:t xml:space="preserve"> </w:t>
      </w:r>
      <w:r w:rsidR="00C6357F">
        <w:t>(</w:t>
      </w:r>
      <w:r w:rsidR="00A80162">
        <w:t>March 2</w:t>
      </w:r>
      <w:r w:rsidR="00C6357F">
        <w:t xml:space="preserve"> </w:t>
      </w:r>
      <w:r w:rsidR="004C534C">
        <w:t>–</w:t>
      </w:r>
      <w:r w:rsidR="00C6357F">
        <w:t xml:space="preserve"> </w:t>
      </w:r>
      <w:r w:rsidR="00A80162">
        <w:t>March 6</w:t>
      </w:r>
      <w:r w:rsidR="00C6357F">
        <w:t>)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070"/>
        <w:gridCol w:w="988"/>
        <w:gridCol w:w="2161"/>
        <w:gridCol w:w="7656"/>
        <w:gridCol w:w="2520"/>
      </w:tblGrid>
      <w:tr w:rsidR="007A495D" w14:paraId="5558BB1B" w14:textId="77777777" w:rsidTr="00811BFA">
        <w:trPr>
          <w:trHeight w:val="548"/>
        </w:trPr>
        <w:tc>
          <w:tcPr>
            <w:tcW w:w="1070" w:type="dxa"/>
          </w:tcPr>
          <w:p w14:paraId="76C3BF95" w14:textId="77777777" w:rsidR="007A495D" w:rsidRPr="00D27E42" w:rsidRDefault="007A495D" w:rsidP="00C30615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88" w:type="dxa"/>
          </w:tcPr>
          <w:p w14:paraId="4E99BA8D" w14:textId="77777777" w:rsidR="007A495D" w:rsidRPr="00D27E42" w:rsidRDefault="007A495D" w:rsidP="00C30615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161" w:type="dxa"/>
          </w:tcPr>
          <w:p w14:paraId="7A96A423" w14:textId="77777777" w:rsidR="007A495D" w:rsidRPr="00D27E42" w:rsidRDefault="007A495D" w:rsidP="00C30615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656" w:type="dxa"/>
          </w:tcPr>
          <w:p w14:paraId="0023C8A8" w14:textId="77777777" w:rsidR="007A495D" w:rsidRPr="00D27E42" w:rsidRDefault="007A495D" w:rsidP="00C30615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520" w:type="dxa"/>
          </w:tcPr>
          <w:p w14:paraId="77D584E8" w14:textId="77777777" w:rsidR="007A495D" w:rsidRPr="00D27E42" w:rsidRDefault="007A495D" w:rsidP="00C30615">
            <w:pPr>
              <w:ind w:left="-13" w:firstLine="13"/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0B6C19" w14:paraId="4EB668DA" w14:textId="74298BF3" w:rsidTr="00BD305D">
        <w:trPr>
          <w:trHeight w:val="605"/>
        </w:trPr>
        <w:tc>
          <w:tcPr>
            <w:tcW w:w="1070" w:type="dxa"/>
            <w:vMerge w:val="restart"/>
          </w:tcPr>
          <w:p w14:paraId="480EE894" w14:textId="79E03A05" w:rsidR="000B6C19" w:rsidRDefault="000B6C19" w:rsidP="000B6C19">
            <w:r>
              <w:t>3/2</w:t>
            </w:r>
          </w:p>
        </w:tc>
        <w:tc>
          <w:tcPr>
            <w:tcW w:w="988" w:type="dxa"/>
          </w:tcPr>
          <w:p w14:paraId="7EFD5393" w14:textId="77777777" w:rsidR="000B6C19" w:rsidRPr="00437BD5" w:rsidRDefault="000B6C19" w:rsidP="000B6C19">
            <w:r>
              <w:t>08:30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577C1820" w14:textId="6FF2E97F" w:rsidR="000B6C19" w:rsidRDefault="000B6C19" w:rsidP="000B6C19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1BE68E90" w14:textId="54F4B1FC" w:rsidR="000B6C19" w:rsidRDefault="000B6C19" w:rsidP="000B6C19">
            <w:r w:rsidRPr="00F35D2D">
              <w:t>SLE</w:t>
            </w:r>
          </w:p>
        </w:tc>
        <w:tc>
          <w:tcPr>
            <w:tcW w:w="2520" w:type="dxa"/>
            <w:vAlign w:val="center"/>
          </w:tcPr>
          <w:p w14:paraId="78EACCAB" w14:textId="07C140FB" w:rsidR="000B6C19" w:rsidRDefault="000B6C19" w:rsidP="000B6C19"/>
        </w:tc>
      </w:tr>
      <w:tr w:rsidR="000B6C19" w14:paraId="7EBAD036" w14:textId="77777777" w:rsidTr="00E24706">
        <w:trPr>
          <w:trHeight w:val="605"/>
        </w:trPr>
        <w:tc>
          <w:tcPr>
            <w:tcW w:w="1070" w:type="dxa"/>
            <w:vMerge/>
          </w:tcPr>
          <w:p w14:paraId="46E15C3F" w14:textId="77777777" w:rsidR="000B6C19" w:rsidRDefault="000B6C19" w:rsidP="000B6C19"/>
        </w:tc>
        <w:tc>
          <w:tcPr>
            <w:tcW w:w="988" w:type="dxa"/>
          </w:tcPr>
          <w:p w14:paraId="4E9CA9B0" w14:textId="4DC3CBCE" w:rsidR="000B6C19" w:rsidRPr="00437BD5" w:rsidRDefault="000B6C19" w:rsidP="000B6C19">
            <w:r>
              <w:t>10:15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6B26A5BE" w14:textId="0A1EB73B" w:rsidR="000B6C19" w:rsidRDefault="000B6C19" w:rsidP="000B6C19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44B15DF0" w14:textId="5768150B" w:rsidR="000B6C19" w:rsidRPr="00BD57C5" w:rsidRDefault="000B6C19" w:rsidP="000B6C19">
            <w:r w:rsidRPr="00F35D2D">
              <w:t>Rheumatoid arthritis</w:t>
            </w:r>
          </w:p>
        </w:tc>
        <w:tc>
          <w:tcPr>
            <w:tcW w:w="2520" w:type="dxa"/>
          </w:tcPr>
          <w:p w14:paraId="636D9A06" w14:textId="77777777" w:rsidR="000B6C19" w:rsidRDefault="000B6C19" w:rsidP="000B6C19"/>
        </w:tc>
      </w:tr>
      <w:tr w:rsidR="000B6C19" w14:paraId="7D96D058" w14:textId="77777777" w:rsidTr="008C4957">
        <w:trPr>
          <w:trHeight w:val="605"/>
        </w:trPr>
        <w:tc>
          <w:tcPr>
            <w:tcW w:w="1070" w:type="dxa"/>
            <w:vMerge/>
          </w:tcPr>
          <w:p w14:paraId="5FD2A75E" w14:textId="77777777" w:rsidR="000B6C19" w:rsidRDefault="000B6C19" w:rsidP="000B6C19"/>
        </w:tc>
        <w:tc>
          <w:tcPr>
            <w:tcW w:w="988" w:type="dxa"/>
          </w:tcPr>
          <w:p w14:paraId="2F6BB5D0" w14:textId="77777777" w:rsidR="000B6C19" w:rsidRPr="00437BD5" w:rsidRDefault="000B6C19" w:rsidP="000B6C19">
            <w:r>
              <w:t>13:15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522ABF48" w14:textId="4EFC3331" w:rsidR="000B6C19" w:rsidRDefault="000B6C19" w:rsidP="000B6C19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4CF91B60" w14:textId="3C44C3BB" w:rsidR="000B6C19" w:rsidRDefault="000B6C19" w:rsidP="000B6C19">
            <w:r w:rsidRPr="00F35D2D">
              <w:t>Psoriasis/Psoriatic arthritis</w:t>
            </w:r>
          </w:p>
        </w:tc>
        <w:tc>
          <w:tcPr>
            <w:tcW w:w="2520" w:type="dxa"/>
          </w:tcPr>
          <w:p w14:paraId="0B9C1323" w14:textId="7796EED0" w:rsidR="000B6C19" w:rsidRDefault="000B6C19" w:rsidP="000B6C19"/>
        </w:tc>
      </w:tr>
      <w:tr w:rsidR="000B6C19" w14:paraId="037A2F76" w14:textId="29F3A353" w:rsidTr="000B6C19">
        <w:trPr>
          <w:trHeight w:val="575"/>
        </w:trPr>
        <w:tc>
          <w:tcPr>
            <w:tcW w:w="1070" w:type="dxa"/>
            <w:vMerge w:val="restart"/>
          </w:tcPr>
          <w:p w14:paraId="1DC3CDBC" w14:textId="5716FE53" w:rsidR="000B6C19" w:rsidRDefault="000B6C19" w:rsidP="000B6C19">
            <w:r>
              <w:t>3/3</w:t>
            </w:r>
          </w:p>
        </w:tc>
        <w:tc>
          <w:tcPr>
            <w:tcW w:w="988" w:type="dxa"/>
          </w:tcPr>
          <w:p w14:paraId="7BB8723F" w14:textId="77777777" w:rsidR="000B6C19" w:rsidRPr="00437BD5" w:rsidRDefault="000B6C19" w:rsidP="000B6C19">
            <w:r>
              <w:t>08:30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5573B400" w14:textId="3515AA1C" w:rsidR="000B6C19" w:rsidRPr="008D3186" w:rsidRDefault="000B6C19" w:rsidP="000B6C19">
            <w:pPr>
              <w:rPr>
                <w:color w:val="2E74B5" w:themeColor="accent5" w:themeShade="BF"/>
                <w:sz w:val="32"/>
              </w:rPr>
            </w:pPr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52CD4435" w14:textId="1B2BD176" w:rsidR="000B6C19" w:rsidRPr="008D3186" w:rsidRDefault="000B6C19" w:rsidP="000B6C19">
            <w:pPr>
              <w:rPr>
                <w:color w:val="2E74B5" w:themeColor="accent5" w:themeShade="BF"/>
                <w:sz w:val="32"/>
              </w:rPr>
            </w:pPr>
            <w:r w:rsidRPr="00F35D2D">
              <w:t>Gout</w:t>
            </w:r>
            <w:r w:rsidRPr="006A2B18">
              <w:rPr>
                <w:color w:val="2E74B5" w:themeColor="accent5" w:themeShade="BF"/>
                <w:sz w:val="32"/>
              </w:rPr>
              <w:t xml:space="preserve"> </w:t>
            </w:r>
          </w:p>
        </w:tc>
        <w:tc>
          <w:tcPr>
            <w:tcW w:w="2520" w:type="dxa"/>
            <w:shd w:val="clear" w:color="auto" w:fill="FFFFFF" w:themeFill="background1"/>
          </w:tcPr>
          <w:p w14:paraId="1E4DDF4E" w14:textId="5359AF52" w:rsidR="000B6C19" w:rsidRPr="00760F7A" w:rsidRDefault="00A81B62" w:rsidP="000B6C19">
            <w:pPr>
              <w:jc w:val="center"/>
              <w:rPr>
                <w:b/>
                <w:bCs/>
                <w:color w:val="2E74B5" w:themeColor="accent5" w:themeShade="BF"/>
                <w:sz w:val="32"/>
              </w:rPr>
            </w:pPr>
            <w:r w:rsidRPr="00760F7A">
              <w:rPr>
                <w:b/>
                <w:bCs/>
                <w:color w:val="FF0000"/>
              </w:rPr>
              <w:t>PT Quiz</w:t>
            </w:r>
            <w:r w:rsidR="00760F7A" w:rsidRPr="00760F7A">
              <w:rPr>
                <w:b/>
                <w:bCs/>
                <w:color w:val="FF0000"/>
              </w:rPr>
              <w:t xml:space="preserve"> 4</w:t>
            </w:r>
          </w:p>
        </w:tc>
      </w:tr>
      <w:tr w:rsidR="000B6C19" w14:paraId="27B171B6" w14:textId="77777777" w:rsidTr="008A5C4D">
        <w:trPr>
          <w:trHeight w:val="476"/>
        </w:trPr>
        <w:tc>
          <w:tcPr>
            <w:tcW w:w="1070" w:type="dxa"/>
            <w:vMerge/>
          </w:tcPr>
          <w:p w14:paraId="017B72CD" w14:textId="77777777" w:rsidR="000B6C19" w:rsidRDefault="000B6C19" w:rsidP="000B6C19"/>
        </w:tc>
        <w:tc>
          <w:tcPr>
            <w:tcW w:w="988" w:type="dxa"/>
          </w:tcPr>
          <w:p w14:paraId="77EFC709" w14:textId="766009F3" w:rsidR="000B6C19" w:rsidRPr="00437BD5" w:rsidRDefault="000B6C19" w:rsidP="000B6C19">
            <w:r>
              <w:t>10:15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61B5C9F0" w14:textId="3BFF32FB" w:rsidR="000B6C19" w:rsidRDefault="000B6C19" w:rsidP="000B6C19">
            <w:r>
              <w:t xml:space="preserve">Reed / </w:t>
            </w:r>
            <w:r w:rsidRPr="00063FA2">
              <w:rPr>
                <w:color w:val="000000" w:themeColor="text1"/>
              </w:rPr>
              <w:t>A Weldon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1610EA69" w14:textId="485396D5" w:rsidR="000B6C19" w:rsidRDefault="000B6C19" w:rsidP="000B6C19">
            <w:r w:rsidRPr="00F35D2D">
              <w:rPr>
                <w:rFonts w:eastAsia="Times New Roman" w:cstheme="minorHAnsi"/>
                <w:lang w:eastAsia="ar-SA"/>
              </w:rPr>
              <w:t>Lab</w:t>
            </w:r>
          </w:p>
        </w:tc>
        <w:tc>
          <w:tcPr>
            <w:tcW w:w="2520" w:type="dxa"/>
          </w:tcPr>
          <w:p w14:paraId="39B674F3" w14:textId="6D57F097" w:rsidR="000B6C19" w:rsidRDefault="000B6C19" w:rsidP="000B6C19"/>
        </w:tc>
      </w:tr>
      <w:tr w:rsidR="000B6C19" w14:paraId="3AB4A6F2" w14:textId="77777777" w:rsidTr="008A5C4D">
        <w:trPr>
          <w:trHeight w:val="485"/>
        </w:trPr>
        <w:tc>
          <w:tcPr>
            <w:tcW w:w="1070" w:type="dxa"/>
            <w:vMerge/>
          </w:tcPr>
          <w:p w14:paraId="5D640804" w14:textId="77777777" w:rsidR="000B6C19" w:rsidRDefault="000B6C19" w:rsidP="000B6C19"/>
        </w:tc>
        <w:tc>
          <w:tcPr>
            <w:tcW w:w="988" w:type="dxa"/>
          </w:tcPr>
          <w:p w14:paraId="6194646F" w14:textId="77777777" w:rsidR="000B6C19" w:rsidRPr="00437BD5" w:rsidRDefault="000B6C19" w:rsidP="000B6C19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14DDCE25" w14:textId="49CE4671" w:rsidR="000B6C19" w:rsidRDefault="000B6C19" w:rsidP="000B6C19">
            <w:r>
              <w:t xml:space="preserve">Reed / </w:t>
            </w:r>
            <w:r w:rsidRPr="00063FA2">
              <w:rPr>
                <w:color w:val="000000" w:themeColor="text1"/>
              </w:rPr>
              <w:t>A Weldon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1C3A106D" w14:textId="09712775" w:rsidR="000B6C19" w:rsidRPr="00687507" w:rsidRDefault="000B6C19" w:rsidP="000B6C19">
            <w:pPr>
              <w:rPr>
                <w:color w:val="0070C0"/>
              </w:rPr>
            </w:pPr>
            <w:r w:rsidRPr="00F35D2D">
              <w:rPr>
                <w:rFonts w:eastAsia="Times New Roman" w:cstheme="minorHAnsi"/>
                <w:lang w:eastAsia="ar-SA"/>
              </w:rPr>
              <w:t>Lab</w:t>
            </w:r>
          </w:p>
        </w:tc>
        <w:tc>
          <w:tcPr>
            <w:tcW w:w="2520" w:type="dxa"/>
          </w:tcPr>
          <w:p w14:paraId="7A94D4CD" w14:textId="77777777" w:rsidR="000B6C19" w:rsidRDefault="000B6C19" w:rsidP="000B6C19"/>
        </w:tc>
      </w:tr>
      <w:tr w:rsidR="001E6F86" w14:paraId="7D915B11" w14:textId="77777777" w:rsidTr="00633F25">
        <w:trPr>
          <w:trHeight w:val="605"/>
        </w:trPr>
        <w:tc>
          <w:tcPr>
            <w:tcW w:w="1070" w:type="dxa"/>
            <w:vMerge w:val="restart"/>
          </w:tcPr>
          <w:p w14:paraId="3F757019" w14:textId="43A585A4" w:rsidR="001E6F86" w:rsidRDefault="001E6F86" w:rsidP="001E6F86">
            <w:r>
              <w:t>3/4</w:t>
            </w:r>
          </w:p>
        </w:tc>
        <w:tc>
          <w:tcPr>
            <w:tcW w:w="988" w:type="dxa"/>
          </w:tcPr>
          <w:p w14:paraId="175A5549" w14:textId="77777777" w:rsidR="001E6F86" w:rsidRDefault="001E6F86" w:rsidP="001E6F86">
            <w:r>
              <w:t>08:30</w:t>
            </w:r>
          </w:p>
        </w:tc>
        <w:tc>
          <w:tcPr>
            <w:tcW w:w="2161" w:type="dxa"/>
            <w:shd w:val="clear" w:color="auto" w:fill="FFFFFF" w:themeFill="background1"/>
          </w:tcPr>
          <w:p w14:paraId="41232A77" w14:textId="1CABDB10" w:rsidR="001E6F86" w:rsidRDefault="001E6F86" w:rsidP="001E6F86">
            <w:r>
              <w:t>Reed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7D20E381" w14:textId="07FFB99A" w:rsidR="001E6F86" w:rsidRDefault="001E6F86" w:rsidP="001E6F86">
            <w:r w:rsidRPr="00F35D2D">
              <w:t>Lab</w:t>
            </w:r>
          </w:p>
        </w:tc>
        <w:tc>
          <w:tcPr>
            <w:tcW w:w="2520" w:type="dxa"/>
            <w:shd w:val="clear" w:color="auto" w:fill="FFFFFF" w:themeFill="background1"/>
          </w:tcPr>
          <w:p w14:paraId="1E9CB9D1" w14:textId="6A7261E9" w:rsidR="001E6F86" w:rsidRDefault="001E6F86" w:rsidP="001E6F86">
            <w:pPr>
              <w:jc w:val="center"/>
            </w:pPr>
          </w:p>
        </w:tc>
      </w:tr>
      <w:tr w:rsidR="001E6F86" w14:paraId="06915E64" w14:textId="77777777" w:rsidTr="001E6F86">
        <w:trPr>
          <w:trHeight w:val="512"/>
        </w:trPr>
        <w:tc>
          <w:tcPr>
            <w:tcW w:w="1070" w:type="dxa"/>
            <w:vMerge/>
          </w:tcPr>
          <w:p w14:paraId="4C5F9AB4" w14:textId="77777777" w:rsidR="001E6F86" w:rsidRDefault="001E6F86" w:rsidP="001E6F86"/>
        </w:tc>
        <w:tc>
          <w:tcPr>
            <w:tcW w:w="988" w:type="dxa"/>
          </w:tcPr>
          <w:p w14:paraId="0ABECB3A" w14:textId="5C8321F9" w:rsidR="001E6F86" w:rsidRPr="00437BD5" w:rsidRDefault="001E6F86" w:rsidP="001E6F86">
            <w:r>
              <w:t>10:15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BD4E335" w14:textId="787FF2AD" w:rsidR="001E6F86" w:rsidRDefault="001E6F86" w:rsidP="001E6F86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26A5267B" w14:textId="5F8DDDB8" w:rsidR="001E6F86" w:rsidRDefault="001E6F86" w:rsidP="001E6F86">
            <w:r>
              <w:t>Anemia</w:t>
            </w:r>
          </w:p>
        </w:tc>
        <w:tc>
          <w:tcPr>
            <w:tcW w:w="2520" w:type="dxa"/>
            <w:shd w:val="clear" w:color="auto" w:fill="FFFFFF" w:themeFill="background1"/>
          </w:tcPr>
          <w:p w14:paraId="71773DF9" w14:textId="3A569529" w:rsidR="001E6F86" w:rsidRDefault="001E6F86" w:rsidP="001E6F86"/>
        </w:tc>
      </w:tr>
      <w:tr w:rsidR="001E6F86" w14:paraId="2A934483" w14:textId="77777777" w:rsidTr="001E6F86">
        <w:trPr>
          <w:trHeight w:val="605"/>
        </w:trPr>
        <w:tc>
          <w:tcPr>
            <w:tcW w:w="1070" w:type="dxa"/>
            <w:vMerge/>
          </w:tcPr>
          <w:p w14:paraId="11DEC938" w14:textId="77777777" w:rsidR="001E6F86" w:rsidRDefault="001E6F86" w:rsidP="001E6F86"/>
        </w:tc>
        <w:tc>
          <w:tcPr>
            <w:tcW w:w="988" w:type="dxa"/>
          </w:tcPr>
          <w:p w14:paraId="2ADA273C" w14:textId="77777777" w:rsidR="001E6F86" w:rsidRPr="00437BD5" w:rsidRDefault="001E6F86" w:rsidP="001E6F86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0E2003FD" w14:textId="63C42322" w:rsidR="001E6F86" w:rsidRDefault="001E6F86" w:rsidP="001E6F86">
            <w:r>
              <w:t>Reed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7D45B68E" w14:textId="7684B5DA" w:rsidR="001E6F86" w:rsidRPr="00723950" w:rsidRDefault="001E6F86" w:rsidP="001E6F86">
            <w:r>
              <w:t>L</w:t>
            </w:r>
            <w:r w:rsidRPr="00D8448B">
              <w:t>ab</w:t>
            </w:r>
          </w:p>
        </w:tc>
        <w:tc>
          <w:tcPr>
            <w:tcW w:w="2520" w:type="dxa"/>
          </w:tcPr>
          <w:p w14:paraId="767967E2" w14:textId="77777777" w:rsidR="001E6F86" w:rsidRDefault="001E6F86" w:rsidP="001E6F86"/>
        </w:tc>
      </w:tr>
      <w:tr w:rsidR="00265C18" w14:paraId="4954E0AC" w14:textId="77777777" w:rsidTr="00335A08">
        <w:trPr>
          <w:trHeight w:val="458"/>
        </w:trPr>
        <w:tc>
          <w:tcPr>
            <w:tcW w:w="1070" w:type="dxa"/>
            <w:vMerge w:val="restart"/>
          </w:tcPr>
          <w:p w14:paraId="728ED507" w14:textId="045E37A7" w:rsidR="00265C18" w:rsidRDefault="00265C18" w:rsidP="00265C18">
            <w:r>
              <w:t>3/5</w:t>
            </w:r>
          </w:p>
        </w:tc>
        <w:tc>
          <w:tcPr>
            <w:tcW w:w="988" w:type="dxa"/>
          </w:tcPr>
          <w:p w14:paraId="6C8F74A3" w14:textId="382F4710" w:rsidR="00265C18" w:rsidRDefault="00265C18" w:rsidP="00265C18">
            <w:r>
              <w:t>08:30</w:t>
            </w:r>
          </w:p>
        </w:tc>
        <w:tc>
          <w:tcPr>
            <w:tcW w:w="12337" w:type="dxa"/>
            <w:gridSpan w:val="3"/>
            <w:shd w:val="clear" w:color="auto" w:fill="FFFFFF" w:themeFill="background1"/>
          </w:tcPr>
          <w:p w14:paraId="08DAB4C0" w14:textId="1B878ABC" w:rsidR="00265C18" w:rsidRDefault="00265C18" w:rsidP="00265C18">
            <w:pPr>
              <w:jc w:val="center"/>
            </w:pPr>
            <w:r w:rsidRPr="006A2B18">
              <w:rPr>
                <w:color w:val="2E74B5" w:themeColor="accent5" w:themeShade="BF"/>
                <w:sz w:val="32"/>
              </w:rPr>
              <w:t>Principles of Drug Action Exam</w:t>
            </w:r>
            <w:r>
              <w:rPr>
                <w:color w:val="2E74B5" w:themeColor="accent5" w:themeShade="BF"/>
                <w:sz w:val="32"/>
              </w:rPr>
              <w:t>s</w:t>
            </w:r>
            <w:r w:rsidRPr="006A2B18">
              <w:rPr>
                <w:color w:val="2E74B5" w:themeColor="accent5" w:themeShade="BF"/>
                <w:sz w:val="32"/>
              </w:rPr>
              <w:t xml:space="preserve"> - Block </w:t>
            </w:r>
            <w:r w:rsidR="00D235AA">
              <w:rPr>
                <w:color w:val="2E74B5" w:themeColor="accent5" w:themeShade="BF"/>
                <w:sz w:val="32"/>
              </w:rPr>
              <w:t>4</w:t>
            </w:r>
          </w:p>
        </w:tc>
      </w:tr>
      <w:tr w:rsidR="00265C18" w14:paraId="128BF742" w14:textId="77777777" w:rsidTr="000B6C19">
        <w:trPr>
          <w:trHeight w:val="605"/>
        </w:trPr>
        <w:tc>
          <w:tcPr>
            <w:tcW w:w="1070" w:type="dxa"/>
            <w:vMerge/>
          </w:tcPr>
          <w:p w14:paraId="119C4A67" w14:textId="77777777" w:rsidR="00265C18" w:rsidRDefault="00265C18" w:rsidP="00265C18"/>
        </w:tc>
        <w:tc>
          <w:tcPr>
            <w:tcW w:w="988" w:type="dxa"/>
          </w:tcPr>
          <w:p w14:paraId="33DF0E8F" w14:textId="6847F05D" w:rsidR="00265C18" w:rsidRPr="00437BD5" w:rsidRDefault="00265C18" w:rsidP="00265C18">
            <w:r>
              <w:t>10:15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F3E662F" w14:textId="0E9828C1" w:rsidR="00265C18" w:rsidRDefault="00265C18" w:rsidP="00265C18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67E2D191" w14:textId="7E60294F" w:rsidR="00265C18" w:rsidRDefault="00265C18" w:rsidP="00265C18">
            <w:r>
              <w:t>Sickle Cell Disease</w:t>
            </w:r>
          </w:p>
        </w:tc>
        <w:tc>
          <w:tcPr>
            <w:tcW w:w="2520" w:type="dxa"/>
          </w:tcPr>
          <w:p w14:paraId="038EA63C" w14:textId="7AF863FB" w:rsidR="00265C18" w:rsidRDefault="00265C18" w:rsidP="00265C18"/>
        </w:tc>
      </w:tr>
      <w:tr w:rsidR="00265C18" w14:paraId="54678D19" w14:textId="77777777" w:rsidTr="008A5C4D">
        <w:trPr>
          <w:trHeight w:val="485"/>
        </w:trPr>
        <w:tc>
          <w:tcPr>
            <w:tcW w:w="1070" w:type="dxa"/>
            <w:vMerge/>
          </w:tcPr>
          <w:p w14:paraId="7E7E708B" w14:textId="77777777" w:rsidR="00265C18" w:rsidRDefault="00265C18" w:rsidP="00265C18"/>
        </w:tc>
        <w:tc>
          <w:tcPr>
            <w:tcW w:w="988" w:type="dxa"/>
          </w:tcPr>
          <w:p w14:paraId="53B09389" w14:textId="6069EAD5" w:rsidR="00265C18" w:rsidRDefault="00265C18" w:rsidP="00265C18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12FE76C1" w14:textId="4A1DBA8D" w:rsidR="00265C18" w:rsidRDefault="00265C18" w:rsidP="00265C18">
            <w:r>
              <w:t>Reed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286AAAA4" w14:textId="718AA0FD" w:rsidR="00265C18" w:rsidRDefault="00265C18" w:rsidP="00265C18">
            <w:r>
              <w:t>Lab</w:t>
            </w:r>
          </w:p>
        </w:tc>
        <w:tc>
          <w:tcPr>
            <w:tcW w:w="2520" w:type="dxa"/>
          </w:tcPr>
          <w:p w14:paraId="1F211D23" w14:textId="4DA37205" w:rsidR="00265C18" w:rsidRDefault="00265C18" w:rsidP="00265C18"/>
        </w:tc>
      </w:tr>
      <w:tr w:rsidR="00265C18" w14:paraId="1EDFEF73" w14:textId="77777777" w:rsidTr="00D7788C">
        <w:trPr>
          <w:trHeight w:val="605"/>
        </w:trPr>
        <w:tc>
          <w:tcPr>
            <w:tcW w:w="1070" w:type="dxa"/>
            <w:vMerge/>
          </w:tcPr>
          <w:p w14:paraId="1E995FF1" w14:textId="77777777" w:rsidR="00265C18" w:rsidRDefault="00265C18" w:rsidP="00265C18"/>
        </w:tc>
        <w:tc>
          <w:tcPr>
            <w:tcW w:w="988" w:type="dxa"/>
          </w:tcPr>
          <w:p w14:paraId="7D026688" w14:textId="6AEEA62D" w:rsidR="00265C18" w:rsidRPr="00437BD5" w:rsidRDefault="00265C18" w:rsidP="00265C18"/>
        </w:tc>
        <w:tc>
          <w:tcPr>
            <w:tcW w:w="9817" w:type="dxa"/>
            <w:gridSpan w:val="2"/>
            <w:shd w:val="clear" w:color="auto" w:fill="FFFFFF" w:themeFill="background1"/>
          </w:tcPr>
          <w:p w14:paraId="6EDADC70" w14:textId="7DADDEE2" w:rsidR="00265C18" w:rsidRDefault="00265C18" w:rsidP="00265C18">
            <w:pPr>
              <w:jc w:val="center"/>
            </w:pPr>
            <w:r w:rsidRPr="00A175CF">
              <w:rPr>
                <w:b/>
                <w:sz w:val="28"/>
              </w:rPr>
              <w:t xml:space="preserve">Block </w:t>
            </w:r>
            <w:r>
              <w:rPr>
                <w:b/>
                <w:sz w:val="28"/>
              </w:rPr>
              <w:t>5</w:t>
            </w:r>
            <w:r w:rsidRPr="00A175CF">
              <w:rPr>
                <w:b/>
                <w:sz w:val="28"/>
              </w:rPr>
              <w:t>: Special Populations (Therapeutics and Patient Care Lab Only)</w:t>
            </w:r>
          </w:p>
        </w:tc>
        <w:tc>
          <w:tcPr>
            <w:tcW w:w="2520" w:type="dxa"/>
          </w:tcPr>
          <w:p w14:paraId="5D4799B0" w14:textId="125A00D0" w:rsidR="00265C18" w:rsidRPr="00760F7A" w:rsidRDefault="00265C18" w:rsidP="00265C18">
            <w:pPr>
              <w:rPr>
                <w:b/>
                <w:bCs/>
              </w:rPr>
            </w:pPr>
            <w:r w:rsidRPr="00760F7A">
              <w:rPr>
                <w:b/>
                <w:bCs/>
                <w:color w:val="FF0000"/>
              </w:rPr>
              <w:t>No PT Quiz for Block 5</w:t>
            </w:r>
          </w:p>
        </w:tc>
      </w:tr>
      <w:tr w:rsidR="00265C18" w14:paraId="286A2D06" w14:textId="77777777" w:rsidTr="008C4957">
        <w:trPr>
          <w:trHeight w:val="605"/>
        </w:trPr>
        <w:tc>
          <w:tcPr>
            <w:tcW w:w="1070" w:type="dxa"/>
          </w:tcPr>
          <w:p w14:paraId="0FF1C195" w14:textId="5F2F5ECA" w:rsidR="00265C18" w:rsidRDefault="00265C18" w:rsidP="00265C18">
            <w:r>
              <w:t>3/6</w:t>
            </w:r>
          </w:p>
        </w:tc>
        <w:tc>
          <w:tcPr>
            <w:tcW w:w="988" w:type="dxa"/>
          </w:tcPr>
          <w:p w14:paraId="489C2A73" w14:textId="77777777" w:rsidR="00265C18" w:rsidRPr="00437BD5" w:rsidRDefault="00265C18" w:rsidP="00265C18">
            <w:r>
              <w:t>08:30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1E22346" w14:textId="42E24ABB" w:rsidR="00265C18" w:rsidRDefault="00265C18" w:rsidP="00265C18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5B6FD506" w14:textId="7E59C704" w:rsidR="00265C18" w:rsidRDefault="00265C18" w:rsidP="00265C18">
            <w:r w:rsidRPr="00BD57C5">
              <w:rPr>
                <w:rFonts w:eastAsia="Times New Roman" w:cstheme="minorHAnsi"/>
                <w:lang w:eastAsia="ar-SA"/>
              </w:rPr>
              <w:t>Intro</w:t>
            </w:r>
            <w:r>
              <w:rPr>
                <w:rFonts w:eastAsia="Times New Roman" w:cstheme="minorHAnsi"/>
                <w:lang w:eastAsia="ar-SA"/>
              </w:rPr>
              <w:t xml:space="preserve"> to</w:t>
            </w:r>
            <w:r w:rsidRPr="00BD57C5">
              <w:rPr>
                <w:rFonts w:eastAsia="Times New Roman" w:cstheme="minorHAnsi"/>
                <w:lang w:eastAsia="ar-SA"/>
              </w:rPr>
              <w:t xml:space="preserve"> Ped</w:t>
            </w:r>
            <w:r>
              <w:rPr>
                <w:rFonts w:eastAsia="Times New Roman" w:cstheme="minorHAnsi"/>
                <w:lang w:eastAsia="ar-SA"/>
              </w:rPr>
              <w:t>iatrics, Growth/Development</w:t>
            </w:r>
          </w:p>
        </w:tc>
        <w:tc>
          <w:tcPr>
            <w:tcW w:w="2520" w:type="dxa"/>
            <w:shd w:val="clear" w:color="auto" w:fill="FFFFFF" w:themeFill="background1"/>
          </w:tcPr>
          <w:p w14:paraId="2ED47A72" w14:textId="19C3A6C9" w:rsidR="00265C18" w:rsidRDefault="00265C18" w:rsidP="00265C18">
            <w:pPr>
              <w:jc w:val="center"/>
            </w:pPr>
          </w:p>
        </w:tc>
      </w:tr>
      <w:tr w:rsidR="00265C18" w14:paraId="67EA6D5C" w14:textId="77777777" w:rsidTr="00251235">
        <w:trPr>
          <w:trHeight w:val="605"/>
        </w:trPr>
        <w:tc>
          <w:tcPr>
            <w:tcW w:w="1070" w:type="dxa"/>
          </w:tcPr>
          <w:p w14:paraId="29B2D0E4" w14:textId="0BA8FC81" w:rsidR="00265C18" w:rsidRDefault="00265C18" w:rsidP="00265C18"/>
        </w:tc>
        <w:tc>
          <w:tcPr>
            <w:tcW w:w="988" w:type="dxa"/>
          </w:tcPr>
          <w:p w14:paraId="4C04732C" w14:textId="28FD26CA" w:rsidR="00265C18" w:rsidRPr="00437BD5" w:rsidRDefault="00265C18" w:rsidP="00265C18">
            <w:r w:rsidRPr="00437BD5">
              <w:t>10:</w:t>
            </w:r>
            <w:r>
              <w:t>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2DDDF139" w14:textId="5534D18C" w:rsidR="00265C18" w:rsidRDefault="00265C18" w:rsidP="00265C18">
            <w:r>
              <w:t>Reed</w:t>
            </w:r>
          </w:p>
        </w:tc>
        <w:tc>
          <w:tcPr>
            <w:tcW w:w="7656" w:type="dxa"/>
            <w:shd w:val="clear" w:color="auto" w:fill="E2EFD9" w:themeFill="accent6" w:themeFillTint="33"/>
            <w:vAlign w:val="center"/>
          </w:tcPr>
          <w:p w14:paraId="367BF2D2" w14:textId="6657D3AE" w:rsidR="00265C18" w:rsidRDefault="00265C18" w:rsidP="00265C18">
            <w:r w:rsidRPr="00885BC4">
              <w:rPr>
                <w:rFonts w:cstheme="minorHAnsi"/>
              </w:rPr>
              <w:t>Dosage Forms/Drug Delivery</w:t>
            </w:r>
          </w:p>
        </w:tc>
        <w:tc>
          <w:tcPr>
            <w:tcW w:w="2520" w:type="dxa"/>
            <w:shd w:val="clear" w:color="auto" w:fill="FFFFFF" w:themeFill="background1"/>
          </w:tcPr>
          <w:p w14:paraId="311AB04E" w14:textId="2511906A" w:rsidR="00265C18" w:rsidRDefault="00265C18" w:rsidP="00265C18"/>
        </w:tc>
      </w:tr>
      <w:tr w:rsidR="00265C18" w14:paraId="5A37D082" w14:textId="77777777" w:rsidTr="00251235">
        <w:trPr>
          <w:trHeight w:val="605"/>
        </w:trPr>
        <w:tc>
          <w:tcPr>
            <w:tcW w:w="1070" w:type="dxa"/>
          </w:tcPr>
          <w:p w14:paraId="42089F64" w14:textId="359034F0" w:rsidR="00265C18" w:rsidRDefault="00265C18" w:rsidP="00265C18"/>
        </w:tc>
        <w:tc>
          <w:tcPr>
            <w:tcW w:w="988" w:type="dxa"/>
          </w:tcPr>
          <w:p w14:paraId="5FD79917" w14:textId="77777777" w:rsidR="00265C18" w:rsidRPr="00437BD5" w:rsidRDefault="00265C18" w:rsidP="00265C18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6D18F86B" w14:textId="5260A2A9" w:rsidR="00265C18" w:rsidRDefault="00265C18" w:rsidP="00265C18">
            <w:r>
              <w:t>Reed</w:t>
            </w:r>
          </w:p>
        </w:tc>
        <w:tc>
          <w:tcPr>
            <w:tcW w:w="7656" w:type="dxa"/>
            <w:shd w:val="clear" w:color="auto" w:fill="FFFFFF" w:themeFill="background1"/>
            <w:vAlign w:val="center"/>
          </w:tcPr>
          <w:p w14:paraId="71FF24BE" w14:textId="604D0F2D" w:rsidR="00265C18" w:rsidRDefault="00265C18" w:rsidP="00265C18">
            <w:r>
              <w:t>Lab</w:t>
            </w:r>
          </w:p>
        </w:tc>
        <w:tc>
          <w:tcPr>
            <w:tcW w:w="2520" w:type="dxa"/>
            <w:vAlign w:val="center"/>
          </w:tcPr>
          <w:p w14:paraId="6431813C" w14:textId="4CA01D48" w:rsidR="00265C18" w:rsidRPr="00723950" w:rsidRDefault="00265C18" w:rsidP="00265C18"/>
        </w:tc>
      </w:tr>
    </w:tbl>
    <w:p w14:paraId="00B2C36A" w14:textId="1266C06D" w:rsidR="003418D5" w:rsidRDefault="00D02820" w:rsidP="003418D5">
      <w:pPr>
        <w:pStyle w:val="Heading2"/>
      </w:pPr>
      <w:r>
        <w:lastRenderedPageBreak/>
        <w:t xml:space="preserve">Drug Action and Therapeutics Spring 1 </w:t>
      </w:r>
      <w:r w:rsidR="00B17046">
        <w:t>-</w:t>
      </w:r>
      <w:r w:rsidR="009D1C54">
        <w:t xml:space="preserve"> </w:t>
      </w:r>
      <w:r w:rsidR="00C6357F">
        <w:t xml:space="preserve">(March </w:t>
      </w:r>
      <w:r w:rsidR="008E6769">
        <w:t>9</w:t>
      </w:r>
      <w:r w:rsidR="004C534C">
        <w:t xml:space="preserve"> – March </w:t>
      </w:r>
      <w:r w:rsidR="008E6769">
        <w:t>13</w:t>
      </w:r>
      <w:r w:rsidR="00C6357F">
        <w:t>)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070"/>
        <w:gridCol w:w="988"/>
        <w:gridCol w:w="2161"/>
        <w:gridCol w:w="7386"/>
        <w:gridCol w:w="2790"/>
      </w:tblGrid>
      <w:tr w:rsidR="003418D5" w14:paraId="6AF7EEBF" w14:textId="77777777" w:rsidTr="006D3491">
        <w:trPr>
          <w:trHeight w:val="605"/>
        </w:trPr>
        <w:tc>
          <w:tcPr>
            <w:tcW w:w="1070" w:type="dxa"/>
          </w:tcPr>
          <w:p w14:paraId="4783CA6F" w14:textId="77777777" w:rsidR="003418D5" w:rsidRPr="00D27E42" w:rsidRDefault="003418D5" w:rsidP="006D3491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88" w:type="dxa"/>
          </w:tcPr>
          <w:p w14:paraId="25F9F252" w14:textId="77777777" w:rsidR="003418D5" w:rsidRPr="00D27E42" w:rsidRDefault="003418D5" w:rsidP="006D3491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161" w:type="dxa"/>
          </w:tcPr>
          <w:p w14:paraId="00D20025" w14:textId="77777777" w:rsidR="003418D5" w:rsidRPr="00D27E42" w:rsidRDefault="003418D5" w:rsidP="006D3491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386" w:type="dxa"/>
          </w:tcPr>
          <w:p w14:paraId="135C4271" w14:textId="77777777" w:rsidR="003418D5" w:rsidRPr="00D27E42" w:rsidRDefault="003418D5" w:rsidP="006D3491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790" w:type="dxa"/>
          </w:tcPr>
          <w:p w14:paraId="556DA8F7" w14:textId="77777777" w:rsidR="003418D5" w:rsidRPr="00D27E42" w:rsidRDefault="003418D5" w:rsidP="006D3491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3418D5" w14:paraId="73E593B5" w14:textId="77777777" w:rsidTr="00D56569">
        <w:trPr>
          <w:trHeight w:val="557"/>
        </w:trPr>
        <w:tc>
          <w:tcPr>
            <w:tcW w:w="1070" w:type="dxa"/>
            <w:vMerge w:val="restart"/>
          </w:tcPr>
          <w:p w14:paraId="448F03D5" w14:textId="77777777" w:rsidR="003418D5" w:rsidRDefault="003418D5" w:rsidP="006D3491">
            <w:r>
              <w:t>3/9</w:t>
            </w:r>
          </w:p>
        </w:tc>
        <w:tc>
          <w:tcPr>
            <w:tcW w:w="988" w:type="dxa"/>
          </w:tcPr>
          <w:p w14:paraId="3D92D254" w14:textId="77777777" w:rsidR="003418D5" w:rsidRPr="00437BD5" w:rsidRDefault="003418D5" w:rsidP="006D3491">
            <w:r>
              <w:t>08:30</w:t>
            </w:r>
          </w:p>
        </w:tc>
        <w:tc>
          <w:tcPr>
            <w:tcW w:w="12337" w:type="dxa"/>
            <w:gridSpan w:val="3"/>
            <w:vMerge w:val="restart"/>
            <w:shd w:val="clear" w:color="auto" w:fill="FFFFFF" w:themeFill="background1"/>
          </w:tcPr>
          <w:p w14:paraId="6601A36E" w14:textId="77777777" w:rsidR="003418D5" w:rsidRDefault="003418D5" w:rsidP="006D3491">
            <w:pPr>
              <w:jc w:val="center"/>
            </w:pPr>
          </w:p>
          <w:p w14:paraId="3B13EEFF" w14:textId="77777777" w:rsidR="003418D5" w:rsidRDefault="003418D5" w:rsidP="006D3491">
            <w:pPr>
              <w:jc w:val="center"/>
            </w:pPr>
          </w:p>
          <w:p w14:paraId="3B0637E6" w14:textId="77777777" w:rsidR="003418D5" w:rsidRDefault="003418D5" w:rsidP="006D3491">
            <w:pPr>
              <w:jc w:val="center"/>
            </w:pPr>
          </w:p>
          <w:p w14:paraId="79F6A30A" w14:textId="77777777" w:rsidR="003418D5" w:rsidRDefault="003418D5" w:rsidP="006D3491">
            <w:pPr>
              <w:jc w:val="center"/>
            </w:pPr>
          </w:p>
          <w:p w14:paraId="0BDAC668" w14:textId="77777777" w:rsidR="003418D5" w:rsidRDefault="003418D5" w:rsidP="006D3491">
            <w:pPr>
              <w:jc w:val="center"/>
            </w:pPr>
          </w:p>
          <w:p w14:paraId="35997FF7" w14:textId="77777777" w:rsidR="003418D5" w:rsidRDefault="003418D5" w:rsidP="006D3491">
            <w:pPr>
              <w:jc w:val="center"/>
            </w:pPr>
          </w:p>
          <w:p w14:paraId="0D164A0D" w14:textId="77777777" w:rsidR="003418D5" w:rsidRDefault="003418D5" w:rsidP="006D3491">
            <w:pPr>
              <w:jc w:val="center"/>
            </w:pPr>
          </w:p>
          <w:p w14:paraId="0BF94C0A" w14:textId="77777777" w:rsidR="003418D5" w:rsidRDefault="003418D5" w:rsidP="006D3491">
            <w:pPr>
              <w:jc w:val="center"/>
            </w:pPr>
          </w:p>
          <w:p w14:paraId="356A36E7" w14:textId="77777777" w:rsidR="003418D5" w:rsidRDefault="003418D5" w:rsidP="006D3491">
            <w:pPr>
              <w:jc w:val="center"/>
            </w:pPr>
          </w:p>
          <w:p w14:paraId="2835691A" w14:textId="77777777" w:rsidR="003418D5" w:rsidRDefault="003418D5" w:rsidP="006D3491">
            <w:pPr>
              <w:jc w:val="center"/>
            </w:pPr>
          </w:p>
          <w:p w14:paraId="43212005" w14:textId="77777777" w:rsidR="003418D5" w:rsidRDefault="003418D5" w:rsidP="006D3491">
            <w:pPr>
              <w:jc w:val="center"/>
            </w:pPr>
          </w:p>
          <w:p w14:paraId="7E4EE99D" w14:textId="77777777" w:rsidR="003418D5" w:rsidRDefault="003418D5" w:rsidP="006D3491">
            <w:pPr>
              <w:jc w:val="center"/>
            </w:pPr>
          </w:p>
          <w:p w14:paraId="26200BC6" w14:textId="77777777" w:rsidR="003418D5" w:rsidRDefault="003418D5" w:rsidP="006D3491">
            <w:pPr>
              <w:jc w:val="center"/>
            </w:pPr>
          </w:p>
          <w:p w14:paraId="081AED57" w14:textId="77777777" w:rsidR="00AE41AD" w:rsidRDefault="00AE41AD" w:rsidP="006D3491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NO CLASS/LAB</w:t>
            </w:r>
          </w:p>
          <w:p w14:paraId="34E5EDEE" w14:textId="73907665" w:rsidR="003418D5" w:rsidRDefault="003418D5" w:rsidP="006D3491">
            <w:pPr>
              <w:jc w:val="center"/>
            </w:pPr>
            <w:r w:rsidRPr="003418D5">
              <w:rPr>
                <w:sz w:val="52"/>
                <w:szCs w:val="52"/>
              </w:rPr>
              <w:t>SPRING BREAK</w:t>
            </w:r>
          </w:p>
        </w:tc>
      </w:tr>
      <w:tr w:rsidR="003418D5" w14:paraId="24F08FBC" w14:textId="77777777" w:rsidTr="00D56569">
        <w:trPr>
          <w:trHeight w:val="539"/>
        </w:trPr>
        <w:tc>
          <w:tcPr>
            <w:tcW w:w="1070" w:type="dxa"/>
            <w:vMerge/>
          </w:tcPr>
          <w:p w14:paraId="49607533" w14:textId="77777777" w:rsidR="003418D5" w:rsidRDefault="003418D5" w:rsidP="006D3491"/>
        </w:tc>
        <w:tc>
          <w:tcPr>
            <w:tcW w:w="988" w:type="dxa"/>
          </w:tcPr>
          <w:p w14:paraId="147CF57B" w14:textId="77777777" w:rsidR="003418D5" w:rsidRPr="00437BD5" w:rsidRDefault="003418D5" w:rsidP="006D3491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13404DAD" w14:textId="77777777" w:rsidR="003418D5" w:rsidRDefault="003418D5" w:rsidP="006D3491"/>
        </w:tc>
      </w:tr>
      <w:tr w:rsidR="003418D5" w14:paraId="05A45D96" w14:textId="77777777" w:rsidTr="00D56569">
        <w:trPr>
          <w:trHeight w:val="530"/>
        </w:trPr>
        <w:tc>
          <w:tcPr>
            <w:tcW w:w="1070" w:type="dxa"/>
            <w:vMerge/>
          </w:tcPr>
          <w:p w14:paraId="3BC6E761" w14:textId="77777777" w:rsidR="003418D5" w:rsidRDefault="003418D5" w:rsidP="006D3491"/>
        </w:tc>
        <w:tc>
          <w:tcPr>
            <w:tcW w:w="988" w:type="dxa"/>
          </w:tcPr>
          <w:p w14:paraId="58A74409" w14:textId="77777777" w:rsidR="003418D5" w:rsidRPr="00437BD5" w:rsidRDefault="003418D5" w:rsidP="006D3491">
            <w:r>
              <w:t>13:15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56FB66D2" w14:textId="77777777" w:rsidR="003418D5" w:rsidRPr="00586DD0" w:rsidRDefault="003418D5" w:rsidP="006D3491">
            <w:pPr>
              <w:rPr>
                <w:color w:val="FF0000"/>
              </w:rPr>
            </w:pPr>
          </w:p>
        </w:tc>
      </w:tr>
      <w:tr w:rsidR="003418D5" w14:paraId="29777618" w14:textId="77777777" w:rsidTr="003418D5">
        <w:trPr>
          <w:trHeight w:val="530"/>
        </w:trPr>
        <w:tc>
          <w:tcPr>
            <w:tcW w:w="1070" w:type="dxa"/>
            <w:vMerge w:val="restart"/>
          </w:tcPr>
          <w:p w14:paraId="0DA6E810" w14:textId="77777777" w:rsidR="003418D5" w:rsidRDefault="003418D5" w:rsidP="006D3491">
            <w:r>
              <w:t>3/10</w:t>
            </w:r>
          </w:p>
        </w:tc>
        <w:tc>
          <w:tcPr>
            <w:tcW w:w="988" w:type="dxa"/>
          </w:tcPr>
          <w:p w14:paraId="57215380" w14:textId="77777777" w:rsidR="003418D5" w:rsidRPr="00437BD5" w:rsidRDefault="003418D5" w:rsidP="006D3491">
            <w:r>
              <w:t>08:30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348D3D5A" w14:textId="340D0C87" w:rsidR="003418D5" w:rsidRPr="00B90407" w:rsidRDefault="003418D5" w:rsidP="006D3491">
            <w:pPr>
              <w:spacing w:before="240"/>
              <w:jc w:val="center"/>
              <w:rPr>
                <w:color w:val="2E74B5" w:themeColor="accent5" w:themeShade="BF"/>
                <w:sz w:val="32"/>
              </w:rPr>
            </w:pPr>
          </w:p>
        </w:tc>
      </w:tr>
      <w:tr w:rsidR="003418D5" w14:paraId="59A98C0D" w14:textId="77777777" w:rsidTr="003418D5">
        <w:trPr>
          <w:trHeight w:val="530"/>
        </w:trPr>
        <w:tc>
          <w:tcPr>
            <w:tcW w:w="1070" w:type="dxa"/>
            <w:vMerge/>
          </w:tcPr>
          <w:p w14:paraId="66FA4CBC" w14:textId="77777777" w:rsidR="003418D5" w:rsidRDefault="003418D5" w:rsidP="006D3491"/>
        </w:tc>
        <w:tc>
          <w:tcPr>
            <w:tcW w:w="988" w:type="dxa"/>
          </w:tcPr>
          <w:p w14:paraId="2B5EB638" w14:textId="77777777" w:rsidR="003418D5" w:rsidRDefault="003418D5" w:rsidP="006D3491">
            <w:r>
              <w:t>10:15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6B8147BA" w14:textId="77777777" w:rsidR="003418D5" w:rsidRDefault="003418D5" w:rsidP="006D3491">
            <w:pPr>
              <w:spacing w:before="240"/>
              <w:jc w:val="center"/>
              <w:rPr>
                <w:color w:val="2E74B5" w:themeColor="accent5" w:themeShade="BF"/>
                <w:sz w:val="32"/>
              </w:rPr>
            </w:pPr>
          </w:p>
        </w:tc>
      </w:tr>
      <w:tr w:rsidR="003418D5" w14:paraId="4901C743" w14:textId="77777777" w:rsidTr="003418D5">
        <w:trPr>
          <w:trHeight w:val="530"/>
        </w:trPr>
        <w:tc>
          <w:tcPr>
            <w:tcW w:w="1070" w:type="dxa"/>
            <w:vMerge/>
          </w:tcPr>
          <w:p w14:paraId="586EB4B3" w14:textId="77777777" w:rsidR="003418D5" w:rsidRDefault="003418D5" w:rsidP="006D3491"/>
        </w:tc>
        <w:tc>
          <w:tcPr>
            <w:tcW w:w="988" w:type="dxa"/>
          </w:tcPr>
          <w:p w14:paraId="2A171909" w14:textId="77777777" w:rsidR="003418D5" w:rsidRPr="00437BD5" w:rsidRDefault="003418D5" w:rsidP="006D3491">
            <w:r>
              <w:t>13:15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53283839" w14:textId="73A668A3" w:rsidR="003418D5" w:rsidRDefault="003418D5" w:rsidP="006D3491">
            <w:pPr>
              <w:jc w:val="center"/>
            </w:pPr>
          </w:p>
        </w:tc>
      </w:tr>
      <w:tr w:rsidR="003418D5" w14:paraId="18F3DED7" w14:textId="77777777" w:rsidTr="003418D5">
        <w:trPr>
          <w:trHeight w:val="620"/>
        </w:trPr>
        <w:tc>
          <w:tcPr>
            <w:tcW w:w="1070" w:type="dxa"/>
            <w:vMerge w:val="restart"/>
          </w:tcPr>
          <w:p w14:paraId="64462609" w14:textId="77777777" w:rsidR="003418D5" w:rsidRDefault="003418D5" w:rsidP="006D3491">
            <w:r w:rsidRPr="00E178CD">
              <w:t>3/</w:t>
            </w:r>
            <w:r>
              <w:t>11</w:t>
            </w:r>
          </w:p>
        </w:tc>
        <w:tc>
          <w:tcPr>
            <w:tcW w:w="988" w:type="dxa"/>
          </w:tcPr>
          <w:p w14:paraId="722E1928" w14:textId="77777777" w:rsidR="003418D5" w:rsidRDefault="003418D5" w:rsidP="006D3491">
            <w:r>
              <w:t>08:30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  <w:vAlign w:val="center"/>
          </w:tcPr>
          <w:p w14:paraId="6D881754" w14:textId="52092E00" w:rsidR="003418D5" w:rsidRPr="00875205" w:rsidRDefault="003418D5" w:rsidP="006D3491">
            <w:pPr>
              <w:jc w:val="center"/>
              <w:rPr>
                <w:b/>
                <w:sz w:val="32"/>
              </w:rPr>
            </w:pPr>
          </w:p>
        </w:tc>
      </w:tr>
      <w:tr w:rsidR="003418D5" w14:paraId="249C3F46" w14:textId="77777777" w:rsidTr="00D56569">
        <w:trPr>
          <w:trHeight w:val="620"/>
        </w:trPr>
        <w:tc>
          <w:tcPr>
            <w:tcW w:w="1070" w:type="dxa"/>
            <w:vMerge/>
          </w:tcPr>
          <w:p w14:paraId="5EB8922E" w14:textId="77777777" w:rsidR="003418D5" w:rsidRDefault="003418D5" w:rsidP="006D3491"/>
        </w:tc>
        <w:tc>
          <w:tcPr>
            <w:tcW w:w="988" w:type="dxa"/>
          </w:tcPr>
          <w:p w14:paraId="69CCD1C4" w14:textId="77777777" w:rsidR="003418D5" w:rsidRDefault="003418D5" w:rsidP="006D3491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61BCD74B" w14:textId="77777777" w:rsidR="003418D5" w:rsidRPr="00BD1270" w:rsidRDefault="003418D5" w:rsidP="006D3491">
            <w:pPr>
              <w:rPr>
                <w:sz w:val="32"/>
              </w:rPr>
            </w:pPr>
          </w:p>
        </w:tc>
      </w:tr>
      <w:tr w:rsidR="003418D5" w14:paraId="56EA5FE0" w14:textId="77777777" w:rsidTr="00D56569">
        <w:trPr>
          <w:trHeight w:val="611"/>
        </w:trPr>
        <w:tc>
          <w:tcPr>
            <w:tcW w:w="1070" w:type="dxa"/>
            <w:vMerge/>
          </w:tcPr>
          <w:p w14:paraId="193430E8" w14:textId="77777777" w:rsidR="003418D5" w:rsidRDefault="003418D5" w:rsidP="006D3491"/>
        </w:tc>
        <w:tc>
          <w:tcPr>
            <w:tcW w:w="988" w:type="dxa"/>
          </w:tcPr>
          <w:p w14:paraId="0244EAE8" w14:textId="77777777" w:rsidR="003418D5" w:rsidRPr="00437BD5" w:rsidRDefault="003418D5" w:rsidP="006D3491">
            <w:r>
              <w:t>13:15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5E0091E8" w14:textId="77777777" w:rsidR="003418D5" w:rsidRPr="00875205" w:rsidRDefault="003418D5" w:rsidP="006D3491">
            <w:pPr>
              <w:rPr>
                <w:b/>
                <w:sz w:val="32"/>
              </w:rPr>
            </w:pPr>
          </w:p>
        </w:tc>
      </w:tr>
      <w:tr w:rsidR="003418D5" w14:paraId="140EB264" w14:textId="77777777" w:rsidTr="00D56569">
        <w:trPr>
          <w:trHeight w:val="605"/>
        </w:trPr>
        <w:tc>
          <w:tcPr>
            <w:tcW w:w="1070" w:type="dxa"/>
            <w:vMerge w:val="restart"/>
          </w:tcPr>
          <w:p w14:paraId="786CF21B" w14:textId="77777777" w:rsidR="003418D5" w:rsidRDefault="003418D5" w:rsidP="006D3491">
            <w:r w:rsidRPr="00E178CD">
              <w:t>3/</w:t>
            </w:r>
            <w:r>
              <w:t>12</w:t>
            </w:r>
          </w:p>
          <w:p w14:paraId="0690FEEE" w14:textId="77777777" w:rsidR="003418D5" w:rsidRPr="00A25861" w:rsidRDefault="003418D5" w:rsidP="006D3491"/>
        </w:tc>
        <w:tc>
          <w:tcPr>
            <w:tcW w:w="988" w:type="dxa"/>
          </w:tcPr>
          <w:p w14:paraId="0390B387" w14:textId="77777777" w:rsidR="003418D5" w:rsidRPr="00437BD5" w:rsidRDefault="003418D5" w:rsidP="006D3491">
            <w:r>
              <w:t>08:30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74E51976" w14:textId="77777777" w:rsidR="003418D5" w:rsidRDefault="003418D5" w:rsidP="006D3491">
            <w:pPr>
              <w:jc w:val="center"/>
            </w:pPr>
          </w:p>
        </w:tc>
      </w:tr>
      <w:tr w:rsidR="003418D5" w14:paraId="1578565A" w14:textId="77777777" w:rsidTr="00D56569">
        <w:trPr>
          <w:trHeight w:val="605"/>
        </w:trPr>
        <w:tc>
          <w:tcPr>
            <w:tcW w:w="1070" w:type="dxa"/>
            <w:vMerge/>
          </w:tcPr>
          <w:p w14:paraId="12DE56CF" w14:textId="77777777" w:rsidR="003418D5" w:rsidRDefault="003418D5" w:rsidP="006D3491"/>
        </w:tc>
        <w:tc>
          <w:tcPr>
            <w:tcW w:w="988" w:type="dxa"/>
          </w:tcPr>
          <w:p w14:paraId="76B50AAE" w14:textId="77777777" w:rsidR="003418D5" w:rsidRPr="00437BD5" w:rsidRDefault="003418D5" w:rsidP="006D3491">
            <w:r>
              <w:t>10:15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659EBAFD" w14:textId="77777777" w:rsidR="003418D5" w:rsidRDefault="003418D5" w:rsidP="006D3491"/>
        </w:tc>
      </w:tr>
      <w:tr w:rsidR="003418D5" w14:paraId="6FA5693B" w14:textId="77777777" w:rsidTr="00D56569">
        <w:trPr>
          <w:trHeight w:val="605"/>
        </w:trPr>
        <w:tc>
          <w:tcPr>
            <w:tcW w:w="1070" w:type="dxa"/>
            <w:vMerge/>
          </w:tcPr>
          <w:p w14:paraId="44957763" w14:textId="77777777" w:rsidR="003418D5" w:rsidRDefault="003418D5" w:rsidP="006D3491"/>
        </w:tc>
        <w:tc>
          <w:tcPr>
            <w:tcW w:w="988" w:type="dxa"/>
          </w:tcPr>
          <w:p w14:paraId="3511EFC0" w14:textId="77777777" w:rsidR="003418D5" w:rsidRPr="00437BD5" w:rsidRDefault="003418D5" w:rsidP="006D3491">
            <w:r>
              <w:t>13:15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686E6F01" w14:textId="77777777" w:rsidR="003418D5" w:rsidRPr="00781FEA" w:rsidRDefault="003418D5" w:rsidP="006D3491">
            <w:pPr>
              <w:rPr>
                <w:color w:val="FF0000"/>
              </w:rPr>
            </w:pPr>
          </w:p>
        </w:tc>
      </w:tr>
      <w:tr w:rsidR="003418D5" w14:paraId="47FE7EA3" w14:textId="77777777" w:rsidTr="008A5C4D">
        <w:trPr>
          <w:trHeight w:val="611"/>
        </w:trPr>
        <w:tc>
          <w:tcPr>
            <w:tcW w:w="1070" w:type="dxa"/>
          </w:tcPr>
          <w:p w14:paraId="37C2DD8B" w14:textId="77777777" w:rsidR="003418D5" w:rsidRPr="00E178CD" w:rsidRDefault="003418D5" w:rsidP="006D3491"/>
        </w:tc>
        <w:tc>
          <w:tcPr>
            <w:tcW w:w="988" w:type="dxa"/>
          </w:tcPr>
          <w:p w14:paraId="49B9E08F" w14:textId="77777777" w:rsidR="003418D5" w:rsidRDefault="003418D5" w:rsidP="006D3491"/>
        </w:tc>
        <w:tc>
          <w:tcPr>
            <w:tcW w:w="12337" w:type="dxa"/>
            <w:gridSpan w:val="3"/>
            <w:vMerge/>
            <w:shd w:val="clear" w:color="auto" w:fill="FFFFFF" w:themeFill="background1"/>
            <w:vAlign w:val="center"/>
          </w:tcPr>
          <w:p w14:paraId="7AE8973A" w14:textId="4BCB591D" w:rsidR="003418D5" w:rsidRPr="002F022F" w:rsidRDefault="003418D5" w:rsidP="006D3491">
            <w:pPr>
              <w:jc w:val="center"/>
            </w:pPr>
          </w:p>
        </w:tc>
      </w:tr>
      <w:tr w:rsidR="003418D5" w14:paraId="75AB41E0" w14:textId="77777777" w:rsidTr="00D56569">
        <w:trPr>
          <w:trHeight w:val="494"/>
        </w:trPr>
        <w:tc>
          <w:tcPr>
            <w:tcW w:w="1070" w:type="dxa"/>
            <w:vMerge w:val="restart"/>
          </w:tcPr>
          <w:p w14:paraId="094D02B8" w14:textId="77777777" w:rsidR="003418D5" w:rsidRDefault="003418D5" w:rsidP="006D3491">
            <w:r w:rsidRPr="00E178CD">
              <w:t>3/</w:t>
            </w:r>
            <w:r>
              <w:t>13</w:t>
            </w:r>
          </w:p>
        </w:tc>
        <w:tc>
          <w:tcPr>
            <w:tcW w:w="988" w:type="dxa"/>
          </w:tcPr>
          <w:p w14:paraId="6A6DF59A" w14:textId="77777777" w:rsidR="003418D5" w:rsidRDefault="003418D5" w:rsidP="006D3491">
            <w:r>
              <w:t>08:30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1E888035" w14:textId="77777777" w:rsidR="003418D5" w:rsidRDefault="003418D5" w:rsidP="006D3491">
            <w:pPr>
              <w:jc w:val="center"/>
            </w:pPr>
          </w:p>
        </w:tc>
      </w:tr>
      <w:tr w:rsidR="003418D5" w14:paraId="5DB161F5" w14:textId="77777777" w:rsidTr="00D56569">
        <w:trPr>
          <w:trHeight w:val="530"/>
        </w:trPr>
        <w:tc>
          <w:tcPr>
            <w:tcW w:w="1070" w:type="dxa"/>
            <w:vMerge/>
          </w:tcPr>
          <w:p w14:paraId="460B194C" w14:textId="77777777" w:rsidR="003418D5" w:rsidRDefault="003418D5" w:rsidP="006D3491"/>
        </w:tc>
        <w:tc>
          <w:tcPr>
            <w:tcW w:w="988" w:type="dxa"/>
          </w:tcPr>
          <w:p w14:paraId="32D65A3E" w14:textId="77777777" w:rsidR="003418D5" w:rsidRDefault="003418D5" w:rsidP="006D3491">
            <w:r>
              <w:t>10:15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749044EE" w14:textId="77777777" w:rsidR="003418D5" w:rsidRDefault="003418D5" w:rsidP="006D3491"/>
        </w:tc>
      </w:tr>
      <w:tr w:rsidR="003418D5" w14:paraId="0BF150F5" w14:textId="77777777" w:rsidTr="00D56569">
        <w:trPr>
          <w:trHeight w:val="605"/>
        </w:trPr>
        <w:tc>
          <w:tcPr>
            <w:tcW w:w="1070" w:type="dxa"/>
            <w:vMerge/>
          </w:tcPr>
          <w:p w14:paraId="7907EBD0" w14:textId="77777777" w:rsidR="003418D5" w:rsidRDefault="003418D5" w:rsidP="006D3491"/>
        </w:tc>
        <w:tc>
          <w:tcPr>
            <w:tcW w:w="988" w:type="dxa"/>
          </w:tcPr>
          <w:p w14:paraId="3FEE7569" w14:textId="77777777" w:rsidR="003418D5" w:rsidRDefault="003418D5" w:rsidP="006D3491">
            <w:r>
              <w:t>13:15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32629B6C" w14:textId="77777777" w:rsidR="003418D5" w:rsidRDefault="003418D5" w:rsidP="006D3491"/>
        </w:tc>
      </w:tr>
    </w:tbl>
    <w:p w14:paraId="4982DB87" w14:textId="2C875496" w:rsidR="003418D5" w:rsidRPr="00AE41AD" w:rsidRDefault="00AE41AD" w:rsidP="003418D5">
      <w:pPr>
        <w:rPr>
          <w:rFonts w:asciiTheme="majorHAnsi" w:hAnsiTheme="majorHAnsi" w:cstheme="majorHAnsi"/>
          <w:color w:val="2F5496" w:themeColor="accent1" w:themeShade="BF"/>
          <w:sz w:val="26"/>
          <w:szCs w:val="26"/>
        </w:rPr>
      </w:pPr>
      <w:r w:rsidRPr="00AE41AD">
        <w:rPr>
          <w:rFonts w:asciiTheme="majorHAnsi" w:hAnsiTheme="majorHAnsi" w:cstheme="majorHAnsi"/>
          <w:color w:val="2F5496" w:themeColor="accent1" w:themeShade="BF"/>
          <w:sz w:val="26"/>
          <w:szCs w:val="26"/>
        </w:rPr>
        <w:lastRenderedPageBreak/>
        <w:t xml:space="preserve">Drug Action and Therapeutics Spring 1 - Week </w:t>
      </w:r>
      <w:r w:rsidR="00D25FDC">
        <w:rPr>
          <w:rFonts w:asciiTheme="majorHAnsi" w:hAnsiTheme="majorHAnsi" w:cstheme="majorHAnsi"/>
          <w:color w:val="2F5496" w:themeColor="accent1" w:themeShade="BF"/>
          <w:sz w:val="26"/>
          <w:szCs w:val="26"/>
        </w:rPr>
        <w:t>9</w:t>
      </w:r>
      <w:r w:rsidRPr="00AE41AD">
        <w:rPr>
          <w:rFonts w:asciiTheme="majorHAnsi" w:hAnsiTheme="majorHAnsi" w:cstheme="majorHAnsi"/>
          <w:color w:val="2F5496" w:themeColor="accent1" w:themeShade="BF"/>
          <w:sz w:val="26"/>
          <w:szCs w:val="26"/>
        </w:rPr>
        <w:t xml:space="preserve"> (March 16 - March 20)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070"/>
        <w:gridCol w:w="988"/>
        <w:gridCol w:w="2161"/>
        <w:gridCol w:w="7386"/>
        <w:gridCol w:w="2790"/>
      </w:tblGrid>
      <w:tr w:rsidR="009D1C54" w14:paraId="3F43606B" w14:textId="77777777" w:rsidTr="00811BFA">
        <w:trPr>
          <w:trHeight w:val="605"/>
        </w:trPr>
        <w:tc>
          <w:tcPr>
            <w:tcW w:w="1070" w:type="dxa"/>
          </w:tcPr>
          <w:p w14:paraId="5341865B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88" w:type="dxa"/>
          </w:tcPr>
          <w:p w14:paraId="13CC27D4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161" w:type="dxa"/>
          </w:tcPr>
          <w:p w14:paraId="1A20B088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386" w:type="dxa"/>
          </w:tcPr>
          <w:p w14:paraId="732113F1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790" w:type="dxa"/>
          </w:tcPr>
          <w:p w14:paraId="5706E9C7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251235" w14:paraId="5E84B413" w14:textId="1DB16FA8" w:rsidTr="00255387">
        <w:trPr>
          <w:trHeight w:val="557"/>
        </w:trPr>
        <w:tc>
          <w:tcPr>
            <w:tcW w:w="1070" w:type="dxa"/>
            <w:vMerge w:val="restart"/>
          </w:tcPr>
          <w:p w14:paraId="16D6BCA5" w14:textId="5885CCA0" w:rsidR="00251235" w:rsidRDefault="00251235" w:rsidP="00251235">
            <w:r>
              <w:t>3/16</w:t>
            </w:r>
          </w:p>
        </w:tc>
        <w:tc>
          <w:tcPr>
            <w:tcW w:w="988" w:type="dxa"/>
          </w:tcPr>
          <w:p w14:paraId="470FBC44" w14:textId="66EA5F62" w:rsidR="00251235" w:rsidRPr="00437BD5" w:rsidRDefault="00251235" w:rsidP="00251235">
            <w:r>
              <w:t>08:30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56DC5A65" w14:textId="28860A1A" w:rsidR="00251235" w:rsidRDefault="00251235" w:rsidP="00251235">
            <w:r>
              <w:t>Reed</w:t>
            </w:r>
          </w:p>
        </w:tc>
        <w:tc>
          <w:tcPr>
            <w:tcW w:w="7386" w:type="dxa"/>
            <w:shd w:val="clear" w:color="auto" w:fill="E2EFD9" w:themeFill="accent6" w:themeFillTint="33"/>
            <w:vAlign w:val="center"/>
          </w:tcPr>
          <w:p w14:paraId="3B1541AB" w14:textId="393E49E8" w:rsidR="00251235" w:rsidRDefault="00251235" w:rsidP="00251235">
            <w:r w:rsidRPr="00CE221E">
              <w:t>Pedi Nutrition and Hydration</w:t>
            </w:r>
          </w:p>
        </w:tc>
        <w:tc>
          <w:tcPr>
            <w:tcW w:w="2790" w:type="dxa"/>
            <w:vAlign w:val="center"/>
          </w:tcPr>
          <w:p w14:paraId="39851B75" w14:textId="77777777" w:rsidR="00251235" w:rsidRDefault="00251235" w:rsidP="00251235">
            <w:pPr>
              <w:jc w:val="center"/>
            </w:pPr>
          </w:p>
        </w:tc>
      </w:tr>
      <w:tr w:rsidR="00251235" w14:paraId="553E1EF5" w14:textId="77777777" w:rsidTr="00251235">
        <w:trPr>
          <w:trHeight w:val="638"/>
        </w:trPr>
        <w:tc>
          <w:tcPr>
            <w:tcW w:w="1070" w:type="dxa"/>
            <w:vMerge/>
          </w:tcPr>
          <w:p w14:paraId="23FD1F83" w14:textId="77777777" w:rsidR="00251235" w:rsidRDefault="00251235" w:rsidP="00251235"/>
        </w:tc>
        <w:tc>
          <w:tcPr>
            <w:tcW w:w="988" w:type="dxa"/>
          </w:tcPr>
          <w:p w14:paraId="40AE9990" w14:textId="22F68D84" w:rsidR="00251235" w:rsidRPr="00437BD5" w:rsidRDefault="00251235" w:rsidP="00251235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5461344" w14:textId="47211335" w:rsidR="00251235" w:rsidRDefault="00251235" w:rsidP="00251235">
            <w:r>
              <w:t>Reed</w:t>
            </w:r>
          </w:p>
        </w:tc>
        <w:tc>
          <w:tcPr>
            <w:tcW w:w="7386" w:type="dxa"/>
            <w:shd w:val="clear" w:color="auto" w:fill="E2EFD9" w:themeFill="accent6" w:themeFillTint="33"/>
            <w:vAlign w:val="center"/>
          </w:tcPr>
          <w:p w14:paraId="6C5DC508" w14:textId="5AEABDEE" w:rsidR="00251235" w:rsidRDefault="00251235" w:rsidP="00251235">
            <w:r>
              <w:t>Common Pediatric Diseases/</w:t>
            </w:r>
            <w:r w:rsidRPr="00BD57C5">
              <w:rPr>
                <w:rFonts w:eastAsia="Times New Roman" w:cstheme="minorHAnsi"/>
                <w:lang w:eastAsia="ar-SA"/>
              </w:rPr>
              <w:t xml:space="preserve"> Poisonings and Poison Prevention</w:t>
            </w:r>
          </w:p>
        </w:tc>
        <w:tc>
          <w:tcPr>
            <w:tcW w:w="2790" w:type="dxa"/>
          </w:tcPr>
          <w:p w14:paraId="645CBFFC" w14:textId="77777777" w:rsidR="00251235" w:rsidRDefault="00251235" w:rsidP="00251235"/>
        </w:tc>
      </w:tr>
      <w:tr w:rsidR="00251235" w14:paraId="2325393B" w14:textId="77777777" w:rsidTr="00251235">
        <w:trPr>
          <w:trHeight w:val="620"/>
        </w:trPr>
        <w:tc>
          <w:tcPr>
            <w:tcW w:w="1070" w:type="dxa"/>
            <w:vMerge/>
          </w:tcPr>
          <w:p w14:paraId="4B3672DF" w14:textId="77777777" w:rsidR="00251235" w:rsidRDefault="00251235" w:rsidP="00251235"/>
        </w:tc>
        <w:tc>
          <w:tcPr>
            <w:tcW w:w="988" w:type="dxa"/>
          </w:tcPr>
          <w:p w14:paraId="02E1B500" w14:textId="2E541BBC" w:rsidR="00251235" w:rsidRPr="00437BD5" w:rsidRDefault="00251235" w:rsidP="00251235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27E96844" w14:textId="7A853FF4" w:rsidR="00251235" w:rsidRPr="00BB151E" w:rsidRDefault="00251235" w:rsidP="00251235">
            <w:r>
              <w:t>Reed</w:t>
            </w:r>
          </w:p>
        </w:tc>
        <w:tc>
          <w:tcPr>
            <w:tcW w:w="7386" w:type="dxa"/>
            <w:shd w:val="clear" w:color="auto" w:fill="FFFFFF" w:themeFill="background1"/>
            <w:vAlign w:val="center"/>
          </w:tcPr>
          <w:p w14:paraId="4051B313" w14:textId="64F37471" w:rsidR="00251235" w:rsidRPr="008925A3" w:rsidRDefault="00251235" w:rsidP="00251235">
            <w:pPr>
              <w:rPr>
                <w:color w:val="FF0000"/>
              </w:rPr>
            </w:pPr>
            <w:r>
              <w:rPr>
                <w:rFonts w:eastAsia="Times New Roman" w:cstheme="minorHAnsi"/>
                <w:lang w:eastAsia="ar-SA"/>
              </w:rPr>
              <w:t>Lab</w:t>
            </w:r>
          </w:p>
        </w:tc>
        <w:tc>
          <w:tcPr>
            <w:tcW w:w="2790" w:type="dxa"/>
          </w:tcPr>
          <w:p w14:paraId="194FBD7E" w14:textId="3B90A736" w:rsidR="00251235" w:rsidRPr="00586DD0" w:rsidRDefault="00251235" w:rsidP="00251235">
            <w:pPr>
              <w:rPr>
                <w:color w:val="FF0000"/>
              </w:rPr>
            </w:pPr>
          </w:p>
        </w:tc>
      </w:tr>
      <w:tr w:rsidR="00251235" w14:paraId="7DDBD238" w14:textId="77777777" w:rsidTr="00251235">
        <w:trPr>
          <w:trHeight w:val="458"/>
        </w:trPr>
        <w:tc>
          <w:tcPr>
            <w:tcW w:w="1070" w:type="dxa"/>
            <w:vMerge w:val="restart"/>
          </w:tcPr>
          <w:p w14:paraId="66115796" w14:textId="6D45749D" w:rsidR="00251235" w:rsidRDefault="00251235" w:rsidP="00251235">
            <w:r>
              <w:t>3/17</w:t>
            </w:r>
          </w:p>
        </w:tc>
        <w:tc>
          <w:tcPr>
            <w:tcW w:w="988" w:type="dxa"/>
          </w:tcPr>
          <w:p w14:paraId="4259F673" w14:textId="422BD642" w:rsidR="00251235" w:rsidRPr="00437BD5" w:rsidRDefault="00251235" w:rsidP="00251235">
            <w:r>
              <w:t>08:30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4C02C99C" w14:textId="6AC6F62E" w:rsidR="00251235" w:rsidRPr="000A6E6C" w:rsidRDefault="00251235" w:rsidP="00251235">
            <w:pPr>
              <w:spacing w:before="240"/>
              <w:rPr>
                <w:color w:val="2E74B5" w:themeColor="accent5" w:themeShade="BF"/>
                <w:sz w:val="32"/>
                <w:highlight w:val="yellow"/>
              </w:rPr>
            </w:pPr>
            <w:r>
              <w:t>Zumwalt</w:t>
            </w:r>
          </w:p>
        </w:tc>
        <w:tc>
          <w:tcPr>
            <w:tcW w:w="7386" w:type="dxa"/>
            <w:shd w:val="clear" w:color="auto" w:fill="E2EFD9" w:themeFill="accent6" w:themeFillTint="33"/>
            <w:vAlign w:val="center"/>
          </w:tcPr>
          <w:p w14:paraId="1B148406" w14:textId="6DDF2876" w:rsidR="00251235" w:rsidRPr="000A6E6C" w:rsidRDefault="00251235" w:rsidP="00251235">
            <w:pPr>
              <w:spacing w:before="240"/>
              <w:rPr>
                <w:color w:val="2E74B5" w:themeColor="accent5" w:themeShade="BF"/>
                <w:sz w:val="32"/>
                <w:highlight w:val="yellow"/>
              </w:rPr>
            </w:pPr>
            <w:r>
              <w:rPr>
                <w:rFonts w:eastAsia="Times New Roman" w:cstheme="minorHAnsi"/>
                <w:lang w:eastAsia="ar-SA"/>
              </w:rPr>
              <w:t>Ophthalmic Disorders</w:t>
            </w:r>
          </w:p>
        </w:tc>
        <w:tc>
          <w:tcPr>
            <w:tcW w:w="2790" w:type="dxa"/>
          </w:tcPr>
          <w:p w14:paraId="5D4A1386" w14:textId="3944AFAE" w:rsidR="00251235" w:rsidRPr="000A6E6C" w:rsidRDefault="00251235" w:rsidP="00251235">
            <w:pPr>
              <w:spacing w:before="240"/>
              <w:jc w:val="center"/>
              <w:rPr>
                <w:color w:val="2E74B5" w:themeColor="accent5" w:themeShade="BF"/>
                <w:sz w:val="32"/>
                <w:highlight w:val="yellow"/>
              </w:rPr>
            </w:pPr>
          </w:p>
        </w:tc>
      </w:tr>
      <w:tr w:rsidR="00251235" w14:paraId="172DC017" w14:textId="77777777" w:rsidTr="00251235">
        <w:trPr>
          <w:trHeight w:val="530"/>
        </w:trPr>
        <w:tc>
          <w:tcPr>
            <w:tcW w:w="1070" w:type="dxa"/>
            <w:vMerge/>
          </w:tcPr>
          <w:p w14:paraId="27D87C2E" w14:textId="77777777" w:rsidR="00251235" w:rsidRDefault="00251235" w:rsidP="00251235"/>
        </w:tc>
        <w:tc>
          <w:tcPr>
            <w:tcW w:w="988" w:type="dxa"/>
          </w:tcPr>
          <w:p w14:paraId="3720BA71" w14:textId="2C68051A" w:rsidR="00251235" w:rsidRDefault="00251235" w:rsidP="00251235">
            <w:r>
              <w:t>10:15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74F8462D" w14:textId="2459F745" w:rsidR="00251235" w:rsidRPr="000A6E6C" w:rsidRDefault="00251235" w:rsidP="00251235">
            <w:pPr>
              <w:spacing w:before="240"/>
              <w:rPr>
                <w:color w:val="2E74B5" w:themeColor="accent5" w:themeShade="BF"/>
                <w:sz w:val="32"/>
                <w:highlight w:val="yellow"/>
              </w:rPr>
            </w:pPr>
            <w:r>
              <w:t xml:space="preserve">Zumwalt </w:t>
            </w:r>
          </w:p>
        </w:tc>
        <w:tc>
          <w:tcPr>
            <w:tcW w:w="7386" w:type="dxa"/>
            <w:shd w:val="clear" w:color="auto" w:fill="FFFFFF" w:themeFill="background1"/>
            <w:vAlign w:val="center"/>
          </w:tcPr>
          <w:p w14:paraId="04E83927" w14:textId="2A6FCDDC" w:rsidR="00251235" w:rsidRPr="000A6E6C" w:rsidRDefault="00251235" w:rsidP="00251235">
            <w:pPr>
              <w:spacing w:before="240"/>
              <w:rPr>
                <w:color w:val="2E74B5" w:themeColor="accent5" w:themeShade="BF"/>
                <w:sz w:val="32"/>
                <w:highlight w:val="yellow"/>
              </w:rPr>
            </w:pPr>
            <w:r>
              <w:t>Lab</w:t>
            </w:r>
          </w:p>
        </w:tc>
        <w:tc>
          <w:tcPr>
            <w:tcW w:w="2790" w:type="dxa"/>
          </w:tcPr>
          <w:p w14:paraId="7D9D50B2" w14:textId="521B85C8" w:rsidR="00251235" w:rsidRPr="000A6E6C" w:rsidRDefault="00251235" w:rsidP="00251235">
            <w:pPr>
              <w:spacing w:before="240"/>
              <w:jc w:val="center"/>
              <w:rPr>
                <w:color w:val="2E74B5" w:themeColor="accent5" w:themeShade="BF"/>
                <w:sz w:val="32"/>
                <w:highlight w:val="yellow"/>
              </w:rPr>
            </w:pPr>
          </w:p>
        </w:tc>
      </w:tr>
      <w:tr w:rsidR="00251235" w14:paraId="3E7A6161" w14:textId="77777777" w:rsidTr="00255387">
        <w:trPr>
          <w:trHeight w:val="602"/>
        </w:trPr>
        <w:tc>
          <w:tcPr>
            <w:tcW w:w="1070" w:type="dxa"/>
            <w:vMerge/>
          </w:tcPr>
          <w:p w14:paraId="441B40C1" w14:textId="77777777" w:rsidR="00251235" w:rsidRDefault="00251235" w:rsidP="00251235"/>
        </w:tc>
        <w:tc>
          <w:tcPr>
            <w:tcW w:w="988" w:type="dxa"/>
          </w:tcPr>
          <w:p w14:paraId="648FF312" w14:textId="2CF50FF7" w:rsidR="00251235" w:rsidRPr="00437BD5" w:rsidRDefault="00251235" w:rsidP="00251235">
            <w:r>
              <w:t>13:15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1A9C9CFC" w14:textId="13B51235" w:rsidR="00251235" w:rsidRPr="000A6E6C" w:rsidRDefault="00251235" w:rsidP="00251235">
            <w:pPr>
              <w:rPr>
                <w:highlight w:val="yellow"/>
              </w:rPr>
            </w:pPr>
            <w:r>
              <w:t>Zumwalt</w:t>
            </w:r>
          </w:p>
        </w:tc>
        <w:tc>
          <w:tcPr>
            <w:tcW w:w="7386" w:type="dxa"/>
            <w:shd w:val="clear" w:color="auto" w:fill="E2EFD9" w:themeFill="accent6" w:themeFillTint="33"/>
            <w:vAlign w:val="center"/>
          </w:tcPr>
          <w:p w14:paraId="053F35E9" w14:textId="24884788" w:rsidR="00251235" w:rsidRPr="000A6E6C" w:rsidRDefault="00251235" w:rsidP="00251235">
            <w:pPr>
              <w:rPr>
                <w:highlight w:val="yellow"/>
              </w:rPr>
            </w:pPr>
            <w:r w:rsidRPr="00433968">
              <w:t xml:space="preserve">Intro </w:t>
            </w:r>
            <w:r>
              <w:t xml:space="preserve">to </w:t>
            </w:r>
            <w:r w:rsidRPr="00433968">
              <w:t>Geri</w:t>
            </w:r>
            <w:r>
              <w:t>atrics, Medication U</w:t>
            </w:r>
            <w:r w:rsidRPr="00433968">
              <w:t>se in the Elderly</w:t>
            </w:r>
            <w:r>
              <w:t xml:space="preserve">, </w:t>
            </w:r>
            <w:r w:rsidRPr="00433968">
              <w:t>BEERS</w:t>
            </w:r>
          </w:p>
        </w:tc>
        <w:tc>
          <w:tcPr>
            <w:tcW w:w="2790" w:type="dxa"/>
          </w:tcPr>
          <w:p w14:paraId="6AA10644" w14:textId="74D49673" w:rsidR="00251235" w:rsidRPr="000A6E6C" w:rsidRDefault="00251235" w:rsidP="00251235">
            <w:pPr>
              <w:jc w:val="center"/>
              <w:rPr>
                <w:highlight w:val="yellow"/>
              </w:rPr>
            </w:pPr>
          </w:p>
        </w:tc>
      </w:tr>
      <w:tr w:rsidR="00251235" w14:paraId="45B03268" w14:textId="77777777" w:rsidTr="000F7F9E">
        <w:trPr>
          <w:trHeight w:val="620"/>
        </w:trPr>
        <w:tc>
          <w:tcPr>
            <w:tcW w:w="1070" w:type="dxa"/>
            <w:vMerge w:val="restart"/>
          </w:tcPr>
          <w:p w14:paraId="77F697AF" w14:textId="7EFED298" w:rsidR="00251235" w:rsidRDefault="00251235" w:rsidP="00251235">
            <w:r w:rsidRPr="00E178CD">
              <w:t>3/</w:t>
            </w:r>
            <w:r>
              <w:t>18</w:t>
            </w:r>
          </w:p>
        </w:tc>
        <w:tc>
          <w:tcPr>
            <w:tcW w:w="988" w:type="dxa"/>
          </w:tcPr>
          <w:p w14:paraId="4A25FF6C" w14:textId="4C124ED5" w:rsidR="00251235" w:rsidRDefault="00251235" w:rsidP="00251235">
            <w:r>
              <w:t>08:30</w:t>
            </w:r>
          </w:p>
        </w:tc>
        <w:tc>
          <w:tcPr>
            <w:tcW w:w="12337" w:type="dxa"/>
            <w:gridSpan w:val="3"/>
            <w:vMerge w:val="restart"/>
            <w:vAlign w:val="center"/>
          </w:tcPr>
          <w:p w14:paraId="2DC3A57B" w14:textId="415A0039" w:rsidR="00251235" w:rsidRPr="00875205" w:rsidRDefault="00251235" w:rsidP="00251235">
            <w:pPr>
              <w:jc w:val="center"/>
              <w:rPr>
                <w:b/>
                <w:sz w:val="32"/>
              </w:rPr>
            </w:pPr>
            <w:r>
              <w:rPr>
                <w:color w:val="538135" w:themeColor="accent6" w:themeShade="BF"/>
                <w:sz w:val="32"/>
              </w:rPr>
              <w:t>Therapeutics</w:t>
            </w:r>
            <w:r w:rsidRPr="006A2B18">
              <w:rPr>
                <w:color w:val="538135" w:themeColor="accent6" w:themeShade="BF"/>
                <w:sz w:val="32"/>
              </w:rPr>
              <w:t xml:space="preserve"> </w:t>
            </w:r>
            <w:r>
              <w:rPr>
                <w:color w:val="538135" w:themeColor="accent6" w:themeShade="BF"/>
                <w:sz w:val="32"/>
              </w:rPr>
              <w:t xml:space="preserve">Exam/Patient Care Lab Exam </w:t>
            </w:r>
            <w:r w:rsidRPr="006A2B18">
              <w:rPr>
                <w:color w:val="538135" w:themeColor="accent6" w:themeShade="BF"/>
                <w:sz w:val="32"/>
              </w:rPr>
              <w:t>– Block</w:t>
            </w:r>
            <w:r>
              <w:rPr>
                <w:color w:val="538135" w:themeColor="accent6" w:themeShade="BF"/>
                <w:sz w:val="32"/>
              </w:rPr>
              <w:t xml:space="preserve"> 4</w:t>
            </w:r>
          </w:p>
        </w:tc>
      </w:tr>
      <w:tr w:rsidR="00251235" w14:paraId="70C5C722" w14:textId="77777777" w:rsidTr="000F7F9E">
        <w:trPr>
          <w:trHeight w:val="620"/>
        </w:trPr>
        <w:tc>
          <w:tcPr>
            <w:tcW w:w="1070" w:type="dxa"/>
            <w:vMerge/>
          </w:tcPr>
          <w:p w14:paraId="7BA858D7" w14:textId="77777777" w:rsidR="00251235" w:rsidRDefault="00251235" w:rsidP="00251235"/>
        </w:tc>
        <w:tc>
          <w:tcPr>
            <w:tcW w:w="988" w:type="dxa"/>
          </w:tcPr>
          <w:p w14:paraId="04653170" w14:textId="4F5F61CA" w:rsidR="00251235" w:rsidRDefault="00251235" w:rsidP="00251235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12337" w:type="dxa"/>
            <w:gridSpan w:val="3"/>
            <w:vMerge/>
            <w:shd w:val="clear" w:color="auto" w:fill="FFFFFF" w:themeFill="background1"/>
          </w:tcPr>
          <w:p w14:paraId="0D076BF8" w14:textId="0B92EB93" w:rsidR="00251235" w:rsidRPr="00BD1270" w:rsidRDefault="00251235" w:rsidP="00251235">
            <w:pPr>
              <w:rPr>
                <w:sz w:val="32"/>
              </w:rPr>
            </w:pPr>
          </w:p>
        </w:tc>
      </w:tr>
      <w:tr w:rsidR="00251235" w14:paraId="26B037BC" w14:textId="2AD4AA01" w:rsidTr="00251235">
        <w:trPr>
          <w:trHeight w:val="611"/>
        </w:trPr>
        <w:tc>
          <w:tcPr>
            <w:tcW w:w="1070" w:type="dxa"/>
            <w:vMerge/>
          </w:tcPr>
          <w:p w14:paraId="138A87A4" w14:textId="77777777" w:rsidR="00251235" w:rsidRDefault="00251235" w:rsidP="00251235"/>
        </w:tc>
        <w:tc>
          <w:tcPr>
            <w:tcW w:w="988" w:type="dxa"/>
          </w:tcPr>
          <w:p w14:paraId="44825979" w14:textId="4B700F62" w:rsidR="00251235" w:rsidRPr="00437BD5" w:rsidRDefault="00251235" w:rsidP="00251235">
            <w:r>
              <w:t>13:15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CE0C9F3" w14:textId="72AF4F91" w:rsidR="00251235" w:rsidRPr="00875205" w:rsidRDefault="00251235" w:rsidP="00251235">
            <w:pPr>
              <w:widowControl w:val="0"/>
              <w:rPr>
                <w:b/>
                <w:sz w:val="32"/>
              </w:rPr>
            </w:pPr>
            <w:r>
              <w:t xml:space="preserve">Zumwalt </w:t>
            </w:r>
          </w:p>
        </w:tc>
        <w:tc>
          <w:tcPr>
            <w:tcW w:w="7386" w:type="dxa"/>
            <w:shd w:val="clear" w:color="auto" w:fill="E2EFD9" w:themeFill="accent6" w:themeFillTint="33"/>
            <w:vAlign w:val="center"/>
          </w:tcPr>
          <w:p w14:paraId="3B8AA50E" w14:textId="4A8C5AD9" w:rsidR="00251235" w:rsidRPr="00875205" w:rsidRDefault="00251235" w:rsidP="00251235">
            <w:pPr>
              <w:pStyle w:val="NoSpacing"/>
              <w:widowControl w:val="0"/>
              <w:rPr>
                <w:b/>
                <w:sz w:val="32"/>
              </w:rPr>
            </w:pPr>
            <w:r w:rsidRPr="00433968">
              <w:t>Falls and Fall Risk</w:t>
            </w:r>
            <w:r>
              <w:t>/Frailty</w:t>
            </w:r>
          </w:p>
        </w:tc>
        <w:tc>
          <w:tcPr>
            <w:tcW w:w="2790" w:type="dxa"/>
          </w:tcPr>
          <w:p w14:paraId="50EAE8DF" w14:textId="5FC6548F" w:rsidR="00251235" w:rsidRPr="00875205" w:rsidRDefault="00251235" w:rsidP="00251235">
            <w:pPr>
              <w:rPr>
                <w:b/>
                <w:sz w:val="32"/>
              </w:rPr>
            </w:pPr>
          </w:p>
        </w:tc>
      </w:tr>
      <w:tr w:rsidR="00251235" w14:paraId="7F166A34" w14:textId="52DBCFDF" w:rsidTr="00251235">
        <w:trPr>
          <w:trHeight w:val="605"/>
        </w:trPr>
        <w:tc>
          <w:tcPr>
            <w:tcW w:w="1070" w:type="dxa"/>
            <w:vMerge w:val="restart"/>
          </w:tcPr>
          <w:p w14:paraId="2BCDF3F0" w14:textId="421E8C11" w:rsidR="00251235" w:rsidRDefault="00251235" w:rsidP="00251235">
            <w:r w:rsidRPr="00E178CD">
              <w:t>3/</w:t>
            </w:r>
            <w:r>
              <w:t>19</w:t>
            </w:r>
          </w:p>
          <w:p w14:paraId="13DB906A" w14:textId="6F6B6F7F" w:rsidR="00251235" w:rsidRPr="00A25861" w:rsidRDefault="00251235" w:rsidP="00251235"/>
        </w:tc>
        <w:tc>
          <w:tcPr>
            <w:tcW w:w="988" w:type="dxa"/>
          </w:tcPr>
          <w:p w14:paraId="693FF86A" w14:textId="1101B435" w:rsidR="00251235" w:rsidRPr="00437BD5" w:rsidRDefault="00251235" w:rsidP="00251235">
            <w:r>
              <w:t>08:30</w:t>
            </w:r>
          </w:p>
        </w:tc>
        <w:tc>
          <w:tcPr>
            <w:tcW w:w="2161" w:type="dxa"/>
            <w:shd w:val="clear" w:color="auto" w:fill="FFFFFF" w:themeFill="background1"/>
          </w:tcPr>
          <w:p w14:paraId="5A22AB67" w14:textId="2D320AE0" w:rsidR="00251235" w:rsidRDefault="00251235" w:rsidP="00251235">
            <w:r>
              <w:t>Zumwalt</w:t>
            </w:r>
          </w:p>
        </w:tc>
        <w:tc>
          <w:tcPr>
            <w:tcW w:w="7386" w:type="dxa"/>
            <w:shd w:val="clear" w:color="auto" w:fill="FFFFFF" w:themeFill="background1"/>
            <w:vAlign w:val="center"/>
          </w:tcPr>
          <w:p w14:paraId="55C28BDB" w14:textId="73D8106F" w:rsidR="00251235" w:rsidRDefault="00251235" w:rsidP="00251235">
            <w:r>
              <w:t>Lab</w:t>
            </w:r>
          </w:p>
        </w:tc>
        <w:tc>
          <w:tcPr>
            <w:tcW w:w="2790" w:type="dxa"/>
            <w:vAlign w:val="center"/>
          </w:tcPr>
          <w:p w14:paraId="237C3557" w14:textId="77777777" w:rsidR="00251235" w:rsidRDefault="00251235" w:rsidP="00251235">
            <w:pPr>
              <w:jc w:val="center"/>
            </w:pPr>
          </w:p>
        </w:tc>
      </w:tr>
      <w:tr w:rsidR="00251235" w14:paraId="13189EAC" w14:textId="77777777" w:rsidTr="00251235">
        <w:trPr>
          <w:trHeight w:val="605"/>
        </w:trPr>
        <w:tc>
          <w:tcPr>
            <w:tcW w:w="1070" w:type="dxa"/>
            <w:vMerge/>
          </w:tcPr>
          <w:p w14:paraId="32082299" w14:textId="04956324" w:rsidR="00251235" w:rsidRDefault="00251235" w:rsidP="00251235"/>
        </w:tc>
        <w:tc>
          <w:tcPr>
            <w:tcW w:w="988" w:type="dxa"/>
          </w:tcPr>
          <w:p w14:paraId="7D241F65" w14:textId="71299B19" w:rsidR="00251235" w:rsidRPr="00437BD5" w:rsidRDefault="00251235" w:rsidP="00251235">
            <w:r>
              <w:t>10:15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17F3A34" w14:textId="42FB6317" w:rsidR="00251235" w:rsidRDefault="00251235" w:rsidP="00251235">
            <w:r w:rsidRPr="0085707B">
              <w:t xml:space="preserve">Zumwalt </w:t>
            </w:r>
          </w:p>
        </w:tc>
        <w:tc>
          <w:tcPr>
            <w:tcW w:w="7386" w:type="dxa"/>
            <w:shd w:val="clear" w:color="auto" w:fill="E2EFD9" w:themeFill="accent6" w:themeFillTint="33"/>
            <w:vAlign w:val="center"/>
          </w:tcPr>
          <w:p w14:paraId="08E89085" w14:textId="4115516E" w:rsidR="00251235" w:rsidRDefault="00251235" w:rsidP="00251235">
            <w:r w:rsidRPr="00433968">
              <w:t xml:space="preserve">Geriatric Syndrome </w:t>
            </w:r>
            <w:r>
              <w:t>(Swallowing Issues, Pressure Ulcers)</w:t>
            </w:r>
          </w:p>
        </w:tc>
        <w:tc>
          <w:tcPr>
            <w:tcW w:w="2790" w:type="dxa"/>
          </w:tcPr>
          <w:p w14:paraId="44F8AD2E" w14:textId="61F57964" w:rsidR="00251235" w:rsidRDefault="00251235" w:rsidP="00251235"/>
        </w:tc>
      </w:tr>
      <w:tr w:rsidR="00251235" w14:paraId="4950B3B1" w14:textId="77777777" w:rsidTr="00251235">
        <w:trPr>
          <w:trHeight w:val="605"/>
        </w:trPr>
        <w:tc>
          <w:tcPr>
            <w:tcW w:w="1070" w:type="dxa"/>
            <w:vMerge/>
          </w:tcPr>
          <w:p w14:paraId="328BE19C" w14:textId="77777777" w:rsidR="00251235" w:rsidRDefault="00251235" w:rsidP="00251235"/>
        </w:tc>
        <w:tc>
          <w:tcPr>
            <w:tcW w:w="988" w:type="dxa"/>
          </w:tcPr>
          <w:p w14:paraId="3B5AEF32" w14:textId="347A2A95" w:rsidR="00251235" w:rsidRPr="00437BD5" w:rsidRDefault="00251235" w:rsidP="00251235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2641373E" w14:textId="69E1CE43" w:rsidR="00251235" w:rsidRPr="001F365A" w:rsidRDefault="00251235" w:rsidP="00251235">
            <w:pPr>
              <w:rPr>
                <w:b/>
                <w:sz w:val="24"/>
                <w:szCs w:val="24"/>
                <w:highlight w:val="yellow"/>
              </w:rPr>
            </w:pPr>
            <w:r>
              <w:t>Zumwalt</w:t>
            </w:r>
          </w:p>
        </w:tc>
        <w:tc>
          <w:tcPr>
            <w:tcW w:w="7386" w:type="dxa"/>
            <w:shd w:val="clear" w:color="auto" w:fill="FFFFFF" w:themeFill="background1"/>
            <w:vAlign w:val="center"/>
          </w:tcPr>
          <w:p w14:paraId="0231AFDF" w14:textId="16B2D05C" w:rsidR="00251235" w:rsidRPr="001F365A" w:rsidRDefault="00251235" w:rsidP="00251235">
            <w:pPr>
              <w:rPr>
                <w:b/>
                <w:sz w:val="24"/>
                <w:szCs w:val="24"/>
                <w:highlight w:val="yellow"/>
              </w:rPr>
            </w:pPr>
            <w:r>
              <w:t>Lab</w:t>
            </w:r>
          </w:p>
        </w:tc>
        <w:tc>
          <w:tcPr>
            <w:tcW w:w="2790" w:type="dxa"/>
          </w:tcPr>
          <w:p w14:paraId="4734A2A7" w14:textId="09043070" w:rsidR="00251235" w:rsidRPr="00781FEA" w:rsidRDefault="00251235" w:rsidP="00251235">
            <w:pPr>
              <w:rPr>
                <w:color w:val="FF0000"/>
              </w:rPr>
            </w:pPr>
          </w:p>
        </w:tc>
      </w:tr>
      <w:tr w:rsidR="00251235" w14:paraId="0875690A" w14:textId="77777777" w:rsidTr="00E6184F">
        <w:trPr>
          <w:trHeight w:val="494"/>
        </w:trPr>
        <w:tc>
          <w:tcPr>
            <w:tcW w:w="1070" w:type="dxa"/>
            <w:vMerge w:val="restart"/>
          </w:tcPr>
          <w:p w14:paraId="0FC27600" w14:textId="33BFCA1F" w:rsidR="00251235" w:rsidRDefault="00251235" w:rsidP="00251235">
            <w:r w:rsidRPr="00E178CD">
              <w:t>3/</w:t>
            </w:r>
            <w:r>
              <w:t>20</w:t>
            </w:r>
          </w:p>
        </w:tc>
        <w:tc>
          <w:tcPr>
            <w:tcW w:w="988" w:type="dxa"/>
          </w:tcPr>
          <w:p w14:paraId="3235AA94" w14:textId="6A5D3E0D" w:rsidR="00251235" w:rsidRDefault="00251235" w:rsidP="00251235">
            <w:r>
              <w:t>08:30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01084514" w14:textId="64F0221A" w:rsidR="00251235" w:rsidRPr="00FF0007" w:rsidRDefault="00251235" w:rsidP="00251235">
            <w:pPr>
              <w:rPr>
                <w:color w:val="538135" w:themeColor="accent6" w:themeShade="BF"/>
                <w:sz w:val="32"/>
              </w:rPr>
            </w:pPr>
            <w:r>
              <w:t>Zumwalt</w:t>
            </w:r>
          </w:p>
        </w:tc>
        <w:tc>
          <w:tcPr>
            <w:tcW w:w="7386" w:type="dxa"/>
            <w:shd w:val="clear" w:color="auto" w:fill="E2EFD9" w:themeFill="accent6" w:themeFillTint="33"/>
            <w:vAlign w:val="center"/>
          </w:tcPr>
          <w:p w14:paraId="0059C2B8" w14:textId="6B5920A0" w:rsidR="00251235" w:rsidRPr="00FF0007" w:rsidRDefault="00251235" w:rsidP="00251235">
            <w:r>
              <w:rPr>
                <w:rFonts w:eastAsia="Times New Roman" w:cstheme="minorHAnsi"/>
                <w:lang w:eastAsia="ar-SA"/>
              </w:rPr>
              <w:t>Introduction to Critical Care/MODS</w:t>
            </w:r>
          </w:p>
        </w:tc>
        <w:tc>
          <w:tcPr>
            <w:tcW w:w="2790" w:type="dxa"/>
            <w:vAlign w:val="center"/>
          </w:tcPr>
          <w:p w14:paraId="4FDDBBAB" w14:textId="3839114F" w:rsidR="00251235" w:rsidRDefault="00251235" w:rsidP="00251235">
            <w:pPr>
              <w:jc w:val="center"/>
            </w:pPr>
          </w:p>
        </w:tc>
      </w:tr>
      <w:tr w:rsidR="00251235" w14:paraId="1C7E876B" w14:textId="77777777" w:rsidTr="00251235">
        <w:trPr>
          <w:trHeight w:val="530"/>
        </w:trPr>
        <w:tc>
          <w:tcPr>
            <w:tcW w:w="1070" w:type="dxa"/>
            <w:vMerge/>
          </w:tcPr>
          <w:p w14:paraId="32625AF0" w14:textId="77777777" w:rsidR="00251235" w:rsidRDefault="00251235" w:rsidP="00251235"/>
        </w:tc>
        <w:tc>
          <w:tcPr>
            <w:tcW w:w="988" w:type="dxa"/>
          </w:tcPr>
          <w:p w14:paraId="02477FA9" w14:textId="02315A7B" w:rsidR="00251235" w:rsidRDefault="00251235" w:rsidP="00251235">
            <w:r>
              <w:t>10:15</w:t>
            </w:r>
          </w:p>
        </w:tc>
        <w:tc>
          <w:tcPr>
            <w:tcW w:w="2161" w:type="dxa"/>
            <w:shd w:val="clear" w:color="auto" w:fill="E2EFD9" w:themeFill="accent6" w:themeFillTint="33"/>
          </w:tcPr>
          <w:p w14:paraId="5491E200" w14:textId="55458A84" w:rsidR="00251235" w:rsidRPr="00FF0007" w:rsidRDefault="00251235" w:rsidP="00251235">
            <w:r>
              <w:t>Zumwalt</w:t>
            </w:r>
          </w:p>
        </w:tc>
        <w:tc>
          <w:tcPr>
            <w:tcW w:w="7386" w:type="dxa"/>
            <w:shd w:val="clear" w:color="auto" w:fill="E2EFD9" w:themeFill="accent6" w:themeFillTint="33"/>
            <w:vAlign w:val="center"/>
          </w:tcPr>
          <w:p w14:paraId="7B97FDBA" w14:textId="67DFD579" w:rsidR="00251235" w:rsidRPr="00FF0007" w:rsidRDefault="00251235" w:rsidP="00251235">
            <w:r>
              <w:t>Pain, Agitation, and Delirium</w:t>
            </w:r>
          </w:p>
        </w:tc>
        <w:tc>
          <w:tcPr>
            <w:tcW w:w="2790" w:type="dxa"/>
          </w:tcPr>
          <w:p w14:paraId="3CBC3D0A" w14:textId="75E10536" w:rsidR="00251235" w:rsidRDefault="00251235" w:rsidP="00251235"/>
        </w:tc>
      </w:tr>
      <w:tr w:rsidR="00251235" w14:paraId="77AF9D24" w14:textId="77777777" w:rsidTr="00251235">
        <w:trPr>
          <w:trHeight w:val="605"/>
        </w:trPr>
        <w:tc>
          <w:tcPr>
            <w:tcW w:w="1070" w:type="dxa"/>
            <w:vMerge/>
          </w:tcPr>
          <w:p w14:paraId="00BD0BA8" w14:textId="77777777" w:rsidR="00251235" w:rsidRDefault="00251235" w:rsidP="00251235"/>
        </w:tc>
        <w:tc>
          <w:tcPr>
            <w:tcW w:w="988" w:type="dxa"/>
          </w:tcPr>
          <w:p w14:paraId="6F74E87F" w14:textId="68722756" w:rsidR="00251235" w:rsidRDefault="00251235" w:rsidP="00251235">
            <w:r>
              <w:t>13:15</w:t>
            </w:r>
          </w:p>
        </w:tc>
        <w:tc>
          <w:tcPr>
            <w:tcW w:w="2161" w:type="dxa"/>
            <w:shd w:val="clear" w:color="auto" w:fill="FFFFFF" w:themeFill="background1"/>
          </w:tcPr>
          <w:p w14:paraId="73084061" w14:textId="110D75E6" w:rsidR="00251235" w:rsidRDefault="00251235" w:rsidP="00251235">
            <w:r>
              <w:t>Zumwalt</w:t>
            </w:r>
          </w:p>
        </w:tc>
        <w:tc>
          <w:tcPr>
            <w:tcW w:w="7386" w:type="dxa"/>
            <w:shd w:val="clear" w:color="auto" w:fill="FFFFFF" w:themeFill="background1"/>
            <w:vAlign w:val="center"/>
          </w:tcPr>
          <w:p w14:paraId="1E9AB25D" w14:textId="4C70C475" w:rsidR="00251235" w:rsidRDefault="00251235" w:rsidP="00251235">
            <w:r>
              <w:t>Lab</w:t>
            </w:r>
          </w:p>
        </w:tc>
        <w:tc>
          <w:tcPr>
            <w:tcW w:w="2790" w:type="dxa"/>
          </w:tcPr>
          <w:p w14:paraId="2FB96DA2" w14:textId="38A3D2D6" w:rsidR="00251235" w:rsidRDefault="00251235" w:rsidP="00251235"/>
        </w:tc>
      </w:tr>
    </w:tbl>
    <w:p w14:paraId="6C286D94" w14:textId="3EC91C47" w:rsidR="009D1C54" w:rsidRDefault="00AE41AD" w:rsidP="009D1C54">
      <w:pPr>
        <w:pStyle w:val="Heading2"/>
      </w:pPr>
      <w:r>
        <w:lastRenderedPageBreak/>
        <w:t>Drug Action and Therapeutics Spring 1 – Week 1</w:t>
      </w:r>
      <w:r w:rsidR="00D25FDC">
        <w:t>0</w:t>
      </w:r>
      <w:r>
        <w:t xml:space="preserve"> (March 23 - March 27) </w:t>
      </w:r>
    </w:p>
    <w:tbl>
      <w:tblPr>
        <w:tblStyle w:val="TableGrid"/>
        <w:tblW w:w="14335" w:type="dxa"/>
        <w:tblLook w:val="04A0" w:firstRow="1" w:lastRow="0" w:firstColumn="1" w:lastColumn="0" w:noHBand="0" w:noVBand="1"/>
      </w:tblPr>
      <w:tblGrid>
        <w:gridCol w:w="1065"/>
        <w:gridCol w:w="983"/>
        <w:gridCol w:w="2152"/>
        <w:gridCol w:w="7356"/>
        <w:gridCol w:w="2779"/>
      </w:tblGrid>
      <w:tr w:rsidR="009D1C54" w14:paraId="2E97A3ED" w14:textId="77777777" w:rsidTr="008A5C4D">
        <w:trPr>
          <w:trHeight w:val="545"/>
        </w:trPr>
        <w:tc>
          <w:tcPr>
            <w:tcW w:w="1065" w:type="dxa"/>
          </w:tcPr>
          <w:p w14:paraId="6600A6AC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Date</w:t>
            </w:r>
          </w:p>
        </w:tc>
        <w:tc>
          <w:tcPr>
            <w:tcW w:w="983" w:type="dxa"/>
          </w:tcPr>
          <w:p w14:paraId="42070181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Time</w:t>
            </w:r>
          </w:p>
        </w:tc>
        <w:tc>
          <w:tcPr>
            <w:tcW w:w="2152" w:type="dxa"/>
          </w:tcPr>
          <w:p w14:paraId="21D196B8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Instructor</w:t>
            </w:r>
          </w:p>
        </w:tc>
        <w:tc>
          <w:tcPr>
            <w:tcW w:w="7356" w:type="dxa"/>
          </w:tcPr>
          <w:p w14:paraId="008FD70E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Topic Area</w:t>
            </w:r>
          </w:p>
        </w:tc>
        <w:tc>
          <w:tcPr>
            <w:tcW w:w="2779" w:type="dxa"/>
          </w:tcPr>
          <w:p w14:paraId="2939EF22" w14:textId="77777777" w:rsidR="009D1C54" w:rsidRPr="00D27E42" w:rsidRDefault="009D1C54" w:rsidP="000B4C1D">
            <w:pPr>
              <w:rPr>
                <w:b/>
              </w:rPr>
            </w:pPr>
            <w:r w:rsidRPr="00D27E42">
              <w:rPr>
                <w:b/>
              </w:rPr>
              <w:t>Notes</w:t>
            </w:r>
          </w:p>
        </w:tc>
      </w:tr>
      <w:tr w:rsidR="00D900C7" w14:paraId="4182BEA5" w14:textId="77777777" w:rsidTr="008A5C4D">
        <w:trPr>
          <w:trHeight w:val="581"/>
        </w:trPr>
        <w:tc>
          <w:tcPr>
            <w:tcW w:w="1065" w:type="dxa"/>
            <w:vMerge w:val="restart"/>
          </w:tcPr>
          <w:p w14:paraId="0A787F66" w14:textId="383A0F3B" w:rsidR="00D900C7" w:rsidRDefault="00D900C7" w:rsidP="00D900C7">
            <w:r>
              <w:t>3/23</w:t>
            </w:r>
          </w:p>
        </w:tc>
        <w:tc>
          <w:tcPr>
            <w:tcW w:w="983" w:type="dxa"/>
          </w:tcPr>
          <w:p w14:paraId="4BBC220A" w14:textId="4BB26BF2" w:rsidR="00D900C7" w:rsidRPr="00437BD5" w:rsidRDefault="00D900C7" w:rsidP="00D900C7">
            <w:r>
              <w:t>08:30</w:t>
            </w:r>
          </w:p>
        </w:tc>
        <w:tc>
          <w:tcPr>
            <w:tcW w:w="2152" w:type="dxa"/>
            <w:shd w:val="clear" w:color="auto" w:fill="E2EFD9" w:themeFill="accent6" w:themeFillTint="33"/>
          </w:tcPr>
          <w:p w14:paraId="4ADFE8EB" w14:textId="6FD7FFFF" w:rsidR="00D900C7" w:rsidRDefault="00D900C7" w:rsidP="00D900C7">
            <w:r>
              <w:t>Zumwalt</w:t>
            </w:r>
          </w:p>
        </w:tc>
        <w:tc>
          <w:tcPr>
            <w:tcW w:w="7356" w:type="dxa"/>
            <w:shd w:val="clear" w:color="auto" w:fill="E2EFD9" w:themeFill="accent6" w:themeFillTint="33"/>
            <w:vAlign w:val="center"/>
          </w:tcPr>
          <w:p w14:paraId="0AF74CA0" w14:textId="4C84D678" w:rsidR="00D900C7" w:rsidRDefault="00D900C7" w:rsidP="00D900C7">
            <w:r>
              <w:t>ARDS, CNS Traumas, ACLS</w:t>
            </w:r>
          </w:p>
        </w:tc>
        <w:tc>
          <w:tcPr>
            <w:tcW w:w="2779" w:type="dxa"/>
          </w:tcPr>
          <w:p w14:paraId="550F281D" w14:textId="5996F219" w:rsidR="00D900C7" w:rsidRDefault="00D900C7" w:rsidP="00D900C7">
            <w:pPr>
              <w:jc w:val="center"/>
            </w:pPr>
          </w:p>
        </w:tc>
      </w:tr>
      <w:tr w:rsidR="00D900C7" w14:paraId="46922547" w14:textId="77777777" w:rsidTr="008A5C4D">
        <w:trPr>
          <w:trHeight w:val="581"/>
        </w:trPr>
        <w:tc>
          <w:tcPr>
            <w:tcW w:w="1065" w:type="dxa"/>
            <w:vMerge/>
          </w:tcPr>
          <w:p w14:paraId="1873BB09" w14:textId="77777777" w:rsidR="00D900C7" w:rsidRDefault="00D900C7" w:rsidP="00D900C7"/>
        </w:tc>
        <w:tc>
          <w:tcPr>
            <w:tcW w:w="983" w:type="dxa"/>
          </w:tcPr>
          <w:p w14:paraId="2ADB0B1B" w14:textId="05F68D1C" w:rsidR="00D900C7" w:rsidRPr="00437BD5" w:rsidRDefault="00D900C7" w:rsidP="00D900C7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2152" w:type="dxa"/>
            <w:shd w:val="clear" w:color="auto" w:fill="E2EFD9" w:themeFill="accent6" w:themeFillTint="33"/>
          </w:tcPr>
          <w:p w14:paraId="36043EAB" w14:textId="2762D32F" w:rsidR="00D900C7" w:rsidRDefault="00D900C7" w:rsidP="00D900C7">
            <w:r>
              <w:t>Zumwalt</w:t>
            </w:r>
          </w:p>
        </w:tc>
        <w:tc>
          <w:tcPr>
            <w:tcW w:w="7356" w:type="dxa"/>
            <w:shd w:val="clear" w:color="auto" w:fill="E2EFD9" w:themeFill="accent6" w:themeFillTint="33"/>
            <w:vAlign w:val="center"/>
          </w:tcPr>
          <w:p w14:paraId="5BE4E8BB" w14:textId="154C6F98" w:rsidR="00D900C7" w:rsidRPr="00D427D7" w:rsidRDefault="00D900C7" w:rsidP="00D900C7">
            <w:pPr>
              <w:suppressAutoHyphens/>
              <w:rPr>
                <w:rFonts w:eastAsia="Times New Roman" w:cstheme="minorHAnsi"/>
                <w:lang w:eastAsia="ar-SA"/>
              </w:rPr>
            </w:pPr>
            <w:r w:rsidRPr="00FD38AD">
              <w:t>End-of-life care and symptom management (e.g., pain, dyspnea, constipation, restlessness)</w:t>
            </w:r>
          </w:p>
        </w:tc>
        <w:tc>
          <w:tcPr>
            <w:tcW w:w="2779" w:type="dxa"/>
          </w:tcPr>
          <w:p w14:paraId="57AA97E6" w14:textId="4F40D9F6" w:rsidR="00D900C7" w:rsidRDefault="00D900C7" w:rsidP="00D900C7"/>
        </w:tc>
      </w:tr>
      <w:tr w:rsidR="00D900C7" w14:paraId="490705B3" w14:textId="77777777" w:rsidTr="008A5C4D">
        <w:trPr>
          <w:trHeight w:val="581"/>
        </w:trPr>
        <w:tc>
          <w:tcPr>
            <w:tcW w:w="1065" w:type="dxa"/>
            <w:vMerge/>
          </w:tcPr>
          <w:p w14:paraId="517F9948" w14:textId="77777777" w:rsidR="00D900C7" w:rsidRDefault="00D900C7" w:rsidP="00D900C7"/>
        </w:tc>
        <w:tc>
          <w:tcPr>
            <w:tcW w:w="983" w:type="dxa"/>
          </w:tcPr>
          <w:p w14:paraId="27282ECF" w14:textId="134DFB30" w:rsidR="00D900C7" w:rsidRDefault="00D900C7" w:rsidP="00D900C7">
            <w:r>
              <w:t>13:15</w:t>
            </w:r>
          </w:p>
        </w:tc>
        <w:tc>
          <w:tcPr>
            <w:tcW w:w="2152" w:type="dxa"/>
            <w:shd w:val="clear" w:color="auto" w:fill="FFFFFF" w:themeFill="background1"/>
          </w:tcPr>
          <w:p w14:paraId="51E68492" w14:textId="3061D291" w:rsidR="00D900C7" w:rsidRPr="005A337D" w:rsidRDefault="00D900C7" w:rsidP="00D900C7">
            <w:pPr>
              <w:rPr>
                <w:color w:val="FF0000"/>
              </w:rPr>
            </w:pPr>
            <w:r>
              <w:t>Zumwalt</w:t>
            </w:r>
          </w:p>
        </w:tc>
        <w:tc>
          <w:tcPr>
            <w:tcW w:w="7356" w:type="dxa"/>
            <w:shd w:val="clear" w:color="auto" w:fill="FFFFFF" w:themeFill="background1"/>
            <w:vAlign w:val="center"/>
          </w:tcPr>
          <w:p w14:paraId="1378ADD5" w14:textId="33D7CEEE" w:rsidR="00D900C7" w:rsidRPr="005A337D" w:rsidRDefault="00D900C7" w:rsidP="00D900C7">
            <w:pPr>
              <w:rPr>
                <w:color w:val="FF0000"/>
              </w:rPr>
            </w:pPr>
            <w:r>
              <w:t>Lab</w:t>
            </w:r>
          </w:p>
        </w:tc>
        <w:tc>
          <w:tcPr>
            <w:tcW w:w="2779" w:type="dxa"/>
            <w:vAlign w:val="center"/>
          </w:tcPr>
          <w:p w14:paraId="341FF501" w14:textId="0B5692E4" w:rsidR="00D900C7" w:rsidRPr="005A337D" w:rsidRDefault="00D900C7" w:rsidP="00D900C7">
            <w:pPr>
              <w:jc w:val="center"/>
              <w:rPr>
                <w:color w:val="FF0000"/>
              </w:rPr>
            </w:pPr>
          </w:p>
        </w:tc>
      </w:tr>
      <w:tr w:rsidR="00D900C7" w14:paraId="3FDB4B67" w14:textId="77777777" w:rsidTr="008A5C4D">
        <w:trPr>
          <w:trHeight w:val="581"/>
        </w:trPr>
        <w:tc>
          <w:tcPr>
            <w:tcW w:w="1065" w:type="dxa"/>
            <w:vMerge w:val="restart"/>
          </w:tcPr>
          <w:p w14:paraId="55DE26F6" w14:textId="32868642" w:rsidR="00D900C7" w:rsidRDefault="00D900C7" w:rsidP="00D900C7">
            <w:r>
              <w:t>3/24</w:t>
            </w:r>
          </w:p>
        </w:tc>
        <w:tc>
          <w:tcPr>
            <w:tcW w:w="983" w:type="dxa"/>
          </w:tcPr>
          <w:p w14:paraId="46899923" w14:textId="43A386F1" w:rsidR="00D900C7" w:rsidRPr="00437BD5" w:rsidRDefault="00D900C7" w:rsidP="00D900C7">
            <w:r>
              <w:t>08:30</w:t>
            </w:r>
          </w:p>
        </w:tc>
        <w:tc>
          <w:tcPr>
            <w:tcW w:w="12287" w:type="dxa"/>
            <w:gridSpan w:val="3"/>
            <w:vMerge w:val="restart"/>
            <w:shd w:val="clear" w:color="auto" w:fill="FFFFFF" w:themeFill="background1"/>
          </w:tcPr>
          <w:p w14:paraId="767EF483" w14:textId="77777777" w:rsidR="00D900C7" w:rsidRDefault="00D900C7" w:rsidP="00D900C7">
            <w:pPr>
              <w:jc w:val="center"/>
              <w:rPr>
                <w:color w:val="538135" w:themeColor="accent6" w:themeShade="BF"/>
                <w:sz w:val="32"/>
                <w:highlight w:val="yellow"/>
              </w:rPr>
            </w:pPr>
          </w:p>
          <w:p w14:paraId="1ACF1053" w14:textId="77777777" w:rsidR="00D900C7" w:rsidRDefault="00D900C7" w:rsidP="00D900C7">
            <w:pPr>
              <w:jc w:val="center"/>
              <w:rPr>
                <w:color w:val="538135" w:themeColor="accent6" w:themeShade="BF"/>
                <w:sz w:val="32"/>
                <w:highlight w:val="yellow"/>
              </w:rPr>
            </w:pPr>
          </w:p>
          <w:p w14:paraId="0C1B1F4C" w14:textId="77777777" w:rsidR="00D900C7" w:rsidRPr="00047248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6EEEA2D3" w14:textId="14B2029E" w:rsidR="00D900C7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  <w:r w:rsidRPr="00047248">
              <w:rPr>
                <w:color w:val="538135" w:themeColor="accent6" w:themeShade="BF"/>
                <w:sz w:val="32"/>
              </w:rPr>
              <w:t>Study Day – 3/24</w:t>
            </w:r>
          </w:p>
          <w:p w14:paraId="1C9BE0B3" w14:textId="77777777" w:rsidR="00D900C7" w:rsidRPr="00047248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53E97E79" w14:textId="77777777" w:rsidR="00D900C7" w:rsidRPr="00047248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3FA5D1AE" w14:textId="4A112F87" w:rsidR="00D900C7" w:rsidRPr="00047248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  <w:r w:rsidRPr="00047248">
              <w:rPr>
                <w:color w:val="538135" w:themeColor="accent6" w:themeShade="BF"/>
                <w:sz w:val="32"/>
              </w:rPr>
              <w:t xml:space="preserve">Therapeutics Final Exam – </w:t>
            </w:r>
            <w:r>
              <w:rPr>
                <w:color w:val="538135" w:themeColor="accent6" w:themeShade="BF"/>
                <w:sz w:val="32"/>
              </w:rPr>
              <w:t>3/25</w:t>
            </w:r>
          </w:p>
          <w:p w14:paraId="314E6E4D" w14:textId="77777777" w:rsidR="00D900C7" w:rsidRPr="00047248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149102DF" w14:textId="77777777" w:rsidR="00D900C7" w:rsidRPr="00047248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1A27CF93" w14:textId="7B17DD6E" w:rsidR="00D900C7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  <w:r w:rsidRPr="00047248">
              <w:rPr>
                <w:color w:val="538135" w:themeColor="accent6" w:themeShade="BF"/>
                <w:sz w:val="32"/>
              </w:rPr>
              <w:t xml:space="preserve">Patient Care Lab Final Exam – </w:t>
            </w:r>
            <w:r>
              <w:rPr>
                <w:color w:val="538135" w:themeColor="accent6" w:themeShade="BF"/>
                <w:sz w:val="32"/>
              </w:rPr>
              <w:t>3/26</w:t>
            </w:r>
          </w:p>
          <w:p w14:paraId="799E4A74" w14:textId="77777777" w:rsidR="00D900C7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3141A679" w14:textId="77777777" w:rsidR="00D900C7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067762DB" w14:textId="7DC37943" w:rsidR="00D900C7" w:rsidRDefault="00D900C7" w:rsidP="00D900C7">
            <w:pPr>
              <w:jc w:val="center"/>
              <w:rPr>
                <w:color w:val="EE0000"/>
                <w:sz w:val="32"/>
              </w:rPr>
            </w:pPr>
            <w:r w:rsidRPr="00925D34">
              <w:rPr>
                <w:color w:val="EE0000"/>
                <w:sz w:val="32"/>
              </w:rPr>
              <w:t>(End of Term for P2s – 3/27)</w:t>
            </w:r>
          </w:p>
          <w:p w14:paraId="416D851B" w14:textId="77777777" w:rsidR="00D900C7" w:rsidRDefault="00D900C7" w:rsidP="00D900C7">
            <w:pPr>
              <w:jc w:val="center"/>
              <w:rPr>
                <w:color w:val="EE0000"/>
                <w:sz w:val="32"/>
              </w:rPr>
            </w:pPr>
          </w:p>
          <w:p w14:paraId="42CE51B6" w14:textId="77777777" w:rsidR="00D900C7" w:rsidRDefault="00D900C7" w:rsidP="00D900C7">
            <w:pPr>
              <w:rPr>
                <w:color w:val="EE0000"/>
                <w:sz w:val="24"/>
                <w:szCs w:val="24"/>
                <w:highlight w:val="yellow"/>
              </w:rPr>
            </w:pPr>
          </w:p>
          <w:p w14:paraId="1FF5FE07" w14:textId="77777777" w:rsidR="00D900C7" w:rsidRDefault="00D900C7" w:rsidP="00D900C7">
            <w:pPr>
              <w:rPr>
                <w:color w:val="EE0000"/>
                <w:sz w:val="24"/>
                <w:szCs w:val="24"/>
                <w:highlight w:val="yellow"/>
              </w:rPr>
            </w:pPr>
          </w:p>
          <w:p w14:paraId="56C76B68" w14:textId="77777777" w:rsidR="008E32D8" w:rsidRDefault="008E32D8" w:rsidP="00D900C7">
            <w:pPr>
              <w:rPr>
                <w:color w:val="EE0000"/>
                <w:sz w:val="24"/>
                <w:szCs w:val="24"/>
                <w:highlight w:val="yellow"/>
              </w:rPr>
            </w:pPr>
          </w:p>
          <w:p w14:paraId="154B052D" w14:textId="77777777" w:rsidR="00D900C7" w:rsidRDefault="00D900C7" w:rsidP="00D900C7">
            <w:pPr>
              <w:rPr>
                <w:color w:val="EE0000"/>
                <w:sz w:val="24"/>
                <w:szCs w:val="24"/>
                <w:highlight w:val="yellow"/>
              </w:rPr>
            </w:pPr>
          </w:p>
          <w:p w14:paraId="0452F47A" w14:textId="77777777" w:rsidR="00D900C7" w:rsidRDefault="00D900C7" w:rsidP="00D900C7">
            <w:pPr>
              <w:jc w:val="center"/>
              <w:rPr>
                <w:color w:val="538135" w:themeColor="accent6" w:themeShade="BF"/>
                <w:sz w:val="32"/>
              </w:rPr>
            </w:pPr>
          </w:p>
          <w:p w14:paraId="27C4B187" w14:textId="497C8ED4" w:rsidR="00D900C7" w:rsidRPr="00201655" w:rsidRDefault="00D900C7" w:rsidP="00D900C7">
            <w:pPr>
              <w:rPr>
                <w:color w:val="FF0000"/>
              </w:rPr>
            </w:pPr>
          </w:p>
        </w:tc>
      </w:tr>
      <w:tr w:rsidR="00D900C7" w14:paraId="1F94C382" w14:textId="77777777" w:rsidTr="008A5C4D">
        <w:trPr>
          <w:trHeight w:val="581"/>
        </w:trPr>
        <w:tc>
          <w:tcPr>
            <w:tcW w:w="1065" w:type="dxa"/>
            <w:vMerge/>
          </w:tcPr>
          <w:p w14:paraId="5AE89392" w14:textId="77777777" w:rsidR="00D900C7" w:rsidRDefault="00D900C7" w:rsidP="00D900C7"/>
        </w:tc>
        <w:tc>
          <w:tcPr>
            <w:tcW w:w="983" w:type="dxa"/>
          </w:tcPr>
          <w:p w14:paraId="27722A1F" w14:textId="0ECAEEAD" w:rsidR="00D900C7" w:rsidRPr="00437BD5" w:rsidRDefault="00D900C7" w:rsidP="00D900C7">
            <w:r w:rsidRPr="00437BD5">
              <w:t>10:</w:t>
            </w:r>
            <w:r>
              <w:t>15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61C6B82F" w14:textId="109DBF92" w:rsidR="00D900C7" w:rsidRPr="005A337D" w:rsidRDefault="00D900C7" w:rsidP="00D900C7">
            <w:pPr>
              <w:rPr>
                <w:color w:val="FF0000"/>
              </w:rPr>
            </w:pPr>
          </w:p>
        </w:tc>
      </w:tr>
      <w:tr w:rsidR="00D900C7" w14:paraId="078E8890" w14:textId="77777777" w:rsidTr="008A5C4D">
        <w:trPr>
          <w:trHeight w:val="581"/>
        </w:trPr>
        <w:tc>
          <w:tcPr>
            <w:tcW w:w="1065" w:type="dxa"/>
            <w:vMerge/>
          </w:tcPr>
          <w:p w14:paraId="291D234D" w14:textId="77777777" w:rsidR="00D900C7" w:rsidRDefault="00D900C7" w:rsidP="00D900C7"/>
        </w:tc>
        <w:tc>
          <w:tcPr>
            <w:tcW w:w="983" w:type="dxa"/>
          </w:tcPr>
          <w:p w14:paraId="5DE008FA" w14:textId="13FDF49C" w:rsidR="00D900C7" w:rsidRPr="00437BD5" w:rsidRDefault="00D900C7" w:rsidP="00D900C7">
            <w:r>
              <w:t>13:15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08FDB17C" w14:textId="073193C1" w:rsidR="00D900C7" w:rsidRDefault="00D900C7" w:rsidP="00D900C7"/>
        </w:tc>
      </w:tr>
      <w:tr w:rsidR="00D900C7" w14:paraId="32F3D744" w14:textId="77777777" w:rsidTr="008A5C4D">
        <w:trPr>
          <w:trHeight w:val="581"/>
        </w:trPr>
        <w:tc>
          <w:tcPr>
            <w:tcW w:w="1065" w:type="dxa"/>
            <w:vMerge w:val="restart"/>
          </w:tcPr>
          <w:p w14:paraId="0219BDBB" w14:textId="77088DF1" w:rsidR="00D900C7" w:rsidRDefault="00D900C7" w:rsidP="00D900C7">
            <w:r>
              <w:t>3/25</w:t>
            </w:r>
          </w:p>
        </w:tc>
        <w:tc>
          <w:tcPr>
            <w:tcW w:w="983" w:type="dxa"/>
          </w:tcPr>
          <w:p w14:paraId="30905200" w14:textId="41CB41B0" w:rsidR="00D900C7" w:rsidRDefault="00D900C7" w:rsidP="00D900C7">
            <w:r>
              <w:t>08:30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2BA6A425" w14:textId="77D8FDD7" w:rsidR="00D900C7" w:rsidRDefault="00D900C7" w:rsidP="00D900C7">
            <w:pPr>
              <w:jc w:val="center"/>
            </w:pPr>
          </w:p>
        </w:tc>
      </w:tr>
      <w:tr w:rsidR="00D900C7" w14:paraId="2E90D8F5" w14:textId="77777777" w:rsidTr="008A5C4D">
        <w:trPr>
          <w:trHeight w:val="581"/>
        </w:trPr>
        <w:tc>
          <w:tcPr>
            <w:tcW w:w="1065" w:type="dxa"/>
            <w:vMerge/>
          </w:tcPr>
          <w:p w14:paraId="4F960B8B" w14:textId="77777777" w:rsidR="00D900C7" w:rsidRDefault="00D900C7" w:rsidP="00D900C7"/>
        </w:tc>
        <w:tc>
          <w:tcPr>
            <w:tcW w:w="983" w:type="dxa"/>
          </w:tcPr>
          <w:p w14:paraId="4A45A40B" w14:textId="0C692533" w:rsidR="00D900C7" w:rsidRPr="00437BD5" w:rsidRDefault="00D900C7" w:rsidP="00D900C7">
            <w:r>
              <w:t>10</w:t>
            </w:r>
            <w:r w:rsidRPr="00437BD5">
              <w:t>:</w:t>
            </w:r>
            <w:r>
              <w:t>15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6CB31DF3" w14:textId="50EF6E59" w:rsidR="00D900C7" w:rsidRDefault="00D900C7" w:rsidP="00D900C7"/>
        </w:tc>
      </w:tr>
      <w:tr w:rsidR="00D900C7" w14:paraId="04B0B561" w14:textId="77777777" w:rsidTr="008A5C4D">
        <w:trPr>
          <w:trHeight w:val="581"/>
        </w:trPr>
        <w:tc>
          <w:tcPr>
            <w:tcW w:w="1065" w:type="dxa"/>
            <w:vMerge/>
          </w:tcPr>
          <w:p w14:paraId="05DFF537" w14:textId="77777777" w:rsidR="00D900C7" w:rsidRDefault="00D900C7" w:rsidP="00D900C7"/>
        </w:tc>
        <w:tc>
          <w:tcPr>
            <w:tcW w:w="983" w:type="dxa"/>
          </w:tcPr>
          <w:p w14:paraId="7BCEFA05" w14:textId="0808B409" w:rsidR="00D900C7" w:rsidRPr="00437BD5" w:rsidRDefault="00D900C7" w:rsidP="00D900C7">
            <w:r>
              <w:t>13:15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0E30E43D" w14:textId="741295C6" w:rsidR="00D900C7" w:rsidRDefault="00D900C7" w:rsidP="00D900C7"/>
        </w:tc>
      </w:tr>
      <w:tr w:rsidR="00D900C7" w14:paraId="3CC0CF3E" w14:textId="77777777" w:rsidTr="008A5C4D">
        <w:trPr>
          <w:trHeight w:val="581"/>
        </w:trPr>
        <w:tc>
          <w:tcPr>
            <w:tcW w:w="1065" w:type="dxa"/>
            <w:vMerge w:val="restart"/>
          </w:tcPr>
          <w:p w14:paraId="0A2B0D14" w14:textId="2C092A94" w:rsidR="00D900C7" w:rsidRDefault="00D900C7" w:rsidP="00D900C7">
            <w:r w:rsidRPr="00E178CD">
              <w:t>3/</w:t>
            </w:r>
            <w:r>
              <w:t>26</w:t>
            </w:r>
          </w:p>
        </w:tc>
        <w:tc>
          <w:tcPr>
            <w:tcW w:w="983" w:type="dxa"/>
          </w:tcPr>
          <w:p w14:paraId="30A16CA4" w14:textId="0DB9D7D5" w:rsidR="00D900C7" w:rsidRPr="00437BD5" w:rsidRDefault="00D900C7" w:rsidP="00D900C7">
            <w:r>
              <w:t>08:30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42AE88BF" w14:textId="4DFDB20C" w:rsidR="00D900C7" w:rsidRDefault="00D900C7" w:rsidP="00D900C7">
            <w:pPr>
              <w:jc w:val="center"/>
            </w:pPr>
          </w:p>
        </w:tc>
      </w:tr>
      <w:tr w:rsidR="00D900C7" w14:paraId="2958E1B6" w14:textId="77777777" w:rsidTr="008A5C4D">
        <w:trPr>
          <w:trHeight w:val="581"/>
        </w:trPr>
        <w:tc>
          <w:tcPr>
            <w:tcW w:w="1065" w:type="dxa"/>
            <w:vMerge/>
          </w:tcPr>
          <w:p w14:paraId="4BDB5EC8" w14:textId="77777777" w:rsidR="00D900C7" w:rsidRDefault="00D900C7" w:rsidP="00D900C7"/>
        </w:tc>
        <w:tc>
          <w:tcPr>
            <w:tcW w:w="983" w:type="dxa"/>
          </w:tcPr>
          <w:p w14:paraId="39CFEFA8" w14:textId="4B63C808" w:rsidR="00D900C7" w:rsidRPr="00437BD5" w:rsidRDefault="00D900C7" w:rsidP="00D900C7">
            <w:r w:rsidRPr="00437BD5">
              <w:t>10:</w:t>
            </w:r>
            <w:r>
              <w:t>15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30E0563B" w14:textId="11D8F60B" w:rsidR="00D900C7" w:rsidRDefault="00D900C7" w:rsidP="00D900C7"/>
        </w:tc>
      </w:tr>
      <w:tr w:rsidR="00D900C7" w14:paraId="099D6A21" w14:textId="77777777" w:rsidTr="008A5C4D">
        <w:trPr>
          <w:trHeight w:val="423"/>
        </w:trPr>
        <w:tc>
          <w:tcPr>
            <w:tcW w:w="1065" w:type="dxa"/>
            <w:vMerge/>
          </w:tcPr>
          <w:p w14:paraId="51D7D982" w14:textId="77777777" w:rsidR="00D900C7" w:rsidRDefault="00D900C7" w:rsidP="00D900C7"/>
        </w:tc>
        <w:tc>
          <w:tcPr>
            <w:tcW w:w="983" w:type="dxa"/>
          </w:tcPr>
          <w:p w14:paraId="60C03AA0" w14:textId="0B9297DF" w:rsidR="00D900C7" w:rsidRPr="00437BD5" w:rsidRDefault="00D900C7" w:rsidP="00D900C7">
            <w:r>
              <w:t>13:15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2BAF92BF" w14:textId="15843283" w:rsidR="00D900C7" w:rsidRDefault="00D900C7" w:rsidP="00D900C7"/>
        </w:tc>
      </w:tr>
      <w:tr w:rsidR="00D900C7" w14:paraId="72672592" w14:textId="77777777" w:rsidTr="008A5C4D">
        <w:trPr>
          <w:trHeight w:val="581"/>
        </w:trPr>
        <w:tc>
          <w:tcPr>
            <w:tcW w:w="1065" w:type="dxa"/>
            <w:vMerge w:val="restart"/>
          </w:tcPr>
          <w:p w14:paraId="76FD2510" w14:textId="31D7941C" w:rsidR="00D900C7" w:rsidRDefault="00D900C7" w:rsidP="00D900C7">
            <w:r w:rsidRPr="00E178CD">
              <w:t>3/</w:t>
            </w:r>
            <w:r>
              <w:t>27</w:t>
            </w:r>
          </w:p>
        </w:tc>
        <w:tc>
          <w:tcPr>
            <w:tcW w:w="983" w:type="dxa"/>
          </w:tcPr>
          <w:p w14:paraId="6883D60A" w14:textId="01082F5E" w:rsidR="00D900C7" w:rsidRDefault="00D900C7" w:rsidP="00D900C7">
            <w:r>
              <w:t>08:30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7AB44FD2" w14:textId="5C4051C2" w:rsidR="00D900C7" w:rsidRDefault="00D900C7" w:rsidP="00D900C7"/>
        </w:tc>
      </w:tr>
      <w:tr w:rsidR="00D900C7" w14:paraId="3C0BA3FD" w14:textId="77777777" w:rsidTr="008A5C4D">
        <w:trPr>
          <w:trHeight w:val="345"/>
        </w:trPr>
        <w:tc>
          <w:tcPr>
            <w:tcW w:w="1065" w:type="dxa"/>
            <w:vMerge/>
          </w:tcPr>
          <w:p w14:paraId="422E9358" w14:textId="77777777" w:rsidR="00D900C7" w:rsidRDefault="00D900C7" w:rsidP="00D900C7"/>
        </w:tc>
        <w:tc>
          <w:tcPr>
            <w:tcW w:w="983" w:type="dxa"/>
          </w:tcPr>
          <w:p w14:paraId="0FD766EC" w14:textId="2B0D7FA4" w:rsidR="00D900C7" w:rsidRDefault="00D900C7" w:rsidP="00D900C7">
            <w:r w:rsidRPr="00437BD5">
              <w:t>10:</w:t>
            </w:r>
            <w:r>
              <w:t>15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70C7CCE0" w14:textId="4B0C1EFC" w:rsidR="00D900C7" w:rsidRDefault="00D900C7" w:rsidP="00D900C7"/>
        </w:tc>
      </w:tr>
      <w:tr w:rsidR="00D900C7" w14:paraId="3A3882EC" w14:textId="77777777" w:rsidTr="008A5C4D">
        <w:trPr>
          <w:trHeight w:val="581"/>
        </w:trPr>
        <w:tc>
          <w:tcPr>
            <w:tcW w:w="1065" w:type="dxa"/>
            <w:vMerge/>
          </w:tcPr>
          <w:p w14:paraId="7A193CA9" w14:textId="77777777" w:rsidR="00D900C7" w:rsidRDefault="00D900C7" w:rsidP="00D900C7"/>
        </w:tc>
        <w:tc>
          <w:tcPr>
            <w:tcW w:w="983" w:type="dxa"/>
          </w:tcPr>
          <w:p w14:paraId="35390B84" w14:textId="4DA0A8FC" w:rsidR="00D900C7" w:rsidRPr="00437BD5" w:rsidRDefault="00D900C7" w:rsidP="00D900C7">
            <w:r>
              <w:t>13:15</w:t>
            </w:r>
          </w:p>
        </w:tc>
        <w:tc>
          <w:tcPr>
            <w:tcW w:w="12287" w:type="dxa"/>
            <w:gridSpan w:val="3"/>
            <w:vMerge/>
            <w:shd w:val="clear" w:color="auto" w:fill="FFFFFF" w:themeFill="background1"/>
          </w:tcPr>
          <w:p w14:paraId="3277D524" w14:textId="77777777" w:rsidR="00D900C7" w:rsidRDefault="00D900C7" w:rsidP="00D900C7"/>
        </w:tc>
      </w:tr>
    </w:tbl>
    <w:p w14:paraId="34BE2F45" w14:textId="77777777" w:rsidR="001E3497" w:rsidRPr="00911833" w:rsidRDefault="001E3497" w:rsidP="008A5C4D">
      <w:pPr>
        <w:rPr>
          <w:highlight w:val="yellow"/>
        </w:rPr>
      </w:pPr>
    </w:p>
    <w:sectPr w:rsidR="001E3497" w:rsidRPr="00911833" w:rsidSect="008A5C4D">
      <w:headerReference w:type="default" r:id="rId11"/>
      <w:footerReference w:type="default" r:id="rId12"/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E60A" w14:textId="77777777" w:rsidR="003202B1" w:rsidRDefault="003202B1" w:rsidP="003458D2">
      <w:pPr>
        <w:spacing w:after="0" w:line="240" w:lineRule="auto"/>
      </w:pPr>
      <w:r>
        <w:separator/>
      </w:r>
    </w:p>
  </w:endnote>
  <w:endnote w:type="continuationSeparator" w:id="0">
    <w:p w14:paraId="69C194F2" w14:textId="77777777" w:rsidR="003202B1" w:rsidRDefault="003202B1" w:rsidP="00345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1E5B" w14:textId="115BC586" w:rsidR="008E77B4" w:rsidRDefault="008E77B4">
    <w:pPr>
      <w:pStyle w:val="Footer"/>
    </w:pPr>
    <w:r>
      <w:ptab w:relativeTo="margin" w:alignment="center" w:leader="none"/>
    </w:r>
    <w:r>
      <w:ptab w:relativeTo="margin" w:alignment="right" w:leader="none"/>
    </w:r>
    <w:r>
      <w:t>Version 1</w:t>
    </w:r>
    <w:r w:rsidR="00251781">
      <w:t>1192025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008A3" w14:textId="77777777" w:rsidR="003202B1" w:rsidRDefault="003202B1" w:rsidP="003458D2">
      <w:pPr>
        <w:spacing w:after="0" w:line="240" w:lineRule="auto"/>
      </w:pPr>
      <w:r>
        <w:separator/>
      </w:r>
    </w:p>
  </w:footnote>
  <w:footnote w:type="continuationSeparator" w:id="0">
    <w:p w14:paraId="6676DFFE" w14:textId="77777777" w:rsidR="003202B1" w:rsidRDefault="003202B1" w:rsidP="00345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421C7" w14:textId="17F92A0D" w:rsidR="00922E7B" w:rsidRDefault="00922E7B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435BC"/>
    <w:multiLevelType w:val="hybridMultilevel"/>
    <w:tmpl w:val="6ABA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551A7"/>
    <w:multiLevelType w:val="hybridMultilevel"/>
    <w:tmpl w:val="0E68EE10"/>
    <w:lvl w:ilvl="0" w:tplc="0DEEBF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31F41"/>
    <w:multiLevelType w:val="hybridMultilevel"/>
    <w:tmpl w:val="48AEA3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0039D"/>
    <w:multiLevelType w:val="hybridMultilevel"/>
    <w:tmpl w:val="E334E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5298D"/>
    <w:multiLevelType w:val="hybridMultilevel"/>
    <w:tmpl w:val="5C6C0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B6EB2"/>
    <w:multiLevelType w:val="hybridMultilevel"/>
    <w:tmpl w:val="E87A2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66924"/>
    <w:multiLevelType w:val="hybridMultilevel"/>
    <w:tmpl w:val="9D1EF5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E4EC6"/>
    <w:multiLevelType w:val="hybridMultilevel"/>
    <w:tmpl w:val="6902CEB4"/>
    <w:lvl w:ilvl="0" w:tplc="76F642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62A10"/>
    <w:multiLevelType w:val="hybridMultilevel"/>
    <w:tmpl w:val="3C7CD0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DD5774"/>
    <w:multiLevelType w:val="hybridMultilevel"/>
    <w:tmpl w:val="A5A0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349758">
    <w:abstractNumId w:val="6"/>
  </w:num>
  <w:num w:numId="2" w16cid:durableId="460733780">
    <w:abstractNumId w:val="2"/>
  </w:num>
  <w:num w:numId="3" w16cid:durableId="2082559595">
    <w:abstractNumId w:val="7"/>
  </w:num>
  <w:num w:numId="4" w16cid:durableId="641809991">
    <w:abstractNumId w:val="1"/>
  </w:num>
  <w:num w:numId="5" w16cid:durableId="2125616963">
    <w:abstractNumId w:val="8"/>
  </w:num>
  <w:num w:numId="6" w16cid:durableId="640581519">
    <w:abstractNumId w:val="3"/>
  </w:num>
  <w:num w:numId="7" w16cid:durableId="1621834246">
    <w:abstractNumId w:val="0"/>
  </w:num>
  <w:num w:numId="8" w16cid:durableId="1087535538">
    <w:abstractNumId w:val="5"/>
  </w:num>
  <w:num w:numId="9" w16cid:durableId="1862358914">
    <w:abstractNumId w:val="4"/>
  </w:num>
  <w:num w:numId="10" w16cid:durableId="1465195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C54"/>
    <w:rsid w:val="000022BE"/>
    <w:rsid w:val="00003003"/>
    <w:rsid w:val="000040E9"/>
    <w:rsid w:val="00005325"/>
    <w:rsid w:val="00005597"/>
    <w:rsid w:val="00010BFA"/>
    <w:rsid w:val="00011703"/>
    <w:rsid w:val="00011E6A"/>
    <w:rsid w:val="00013B9D"/>
    <w:rsid w:val="000218BC"/>
    <w:rsid w:val="000260B9"/>
    <w:rsid w:val="00026919"/>
    <w:rsid w:val="00033755"/>
    <w:rsid w:val="0003790E"/>
    <w:rsid w:val="00047248"/>
    <w:rsid w:val="00047690"/>
    <w:rsid w:val="00050DF9"/>
    <w:rsid w:val="00051EA2"/>
    <w:rsid w:val="0005271C"/>
    <w:rsid w:val="00054171"/>
    <w:rsid w:val="00056FC6"/>
    <w:rsid w:val="00057618"/>
    <w:rsid w:val="00062FCB"/>
    <w:rsid w:val="000661F5"/>
    <w:rsid w:val="00066B0D"/>
    <w:rsid w:val="00071703"/>
    <w:rsid w:val="000739B9"/>
    <w:rsid w:val="00073CF1"/>
    <w:rsid w:val="00077FF7"/>
    <w:rsid w:val="00080C7A"/>
    <w:rsid w:val="00085E95"/>
    <w:rsid w:val="000903B7"/>
    <w:rsid w:val="00090B59"/>
    <w:rsid w:val="00091202"/>
    <w:rsid w:val="000A2366"/>
    <w:rsid w:val="000A48E1"/>
    <w:rsid w:val="000A6556"/>
    <w:rsid w:val="000A6E6C"/>
    <w:rsid w:val="000B0167"/>
    <w:rsid w:val="000B04C9"/>
    <w:rsid w:val="000B2A63"/>
    <w:rsid w:val="000B4C1D"/>
    <w:rsid w:val="000B6C19"/>
    <w:rsid w:val="000C1001"/>
    <w:rsid w:val="000C11E0"/>
    <w:rsid w:val="000C1666"/>
    <w:rsid w:val="000C1D9C"/>
    <w:rsid w:val="000C3CBF"/>
    <w:rsid w:val="000C5204"/>
    <w:rsid w:val="000C5474"/>
    <w:rsid w:val="000C62FD"/>
    <w:rsid w:val="000C644B"/>
    <w:rsid w:val="000C6FA7"/>
    <w:rsid w:val="000D2370"/>
    <w:rsid w:val="000D2B04"/>
    <w:rsid w:val="000D3BAA"/>
    <w:rsid w:val="000D5CE7"/>
    <w:rsid w:val="000D6C17"/>
    <w:rsid w:val="000D738C"/>
    <w:rsid w:val="000E03B4"/>
    <w:rsid w:val="000E0BED"/>
    <w:rsid w:val="000E1382"/>
    <w:rsid w:val="000E1411"/>
    <w:rsid w:val="000E2A88"/>
    <w:rsid w:val="000E68E7"/>
    <w:rsid w:val="000F4FD8"/>
    <w:rsid w:val="000F5769"/>
    <w:rsid w:val="000F7E26"/>
    <w:rsid w:val="001017A7"/>
    <w:rsid w:val="00102BF3"/>
    <w:rsid w:val="00102CB8"/>
    <w:rsid w:val="001050CA"/>
    <w:rsid w:val="001058BF"/>
    <w:rsid w:val="001076B7"/>
    <w:rsid w:val="00107C40"/>
    <w:rsid w:val="00110CE3"/>
    <w:rsid w:val="00111166"/>
    <w:rsid w:val="00111E6E"/>
    <w:rsid w:val="0011270D"/>
    <w:rsid w:val="00117C2F"/>
    <w:rsid w:val="00121026"/>
    <w:rsid w:val="00121C48"/>
    <w:rsid w:val="0012250A"/>
    <w:rsid w:val="0012538F"/>
    <w:rsid w:val="00133558"/>
    <w:rsid w:val="001341E9"/>
    <w:rsid w:val="00134F76"/>
    <w:rsid w:val="001362EE"/>
    <w:rsid w:val="00146F38"/>
    <w:rsid w:val="001478B9"/>
    <w:rsid w:val="001554BD"/>
    <w:rsid w:val="00165532"/>
    <w:rsid w:val="001663A9"/>
    <w:rsid w:val="00166447"/>
    <w:rsid w:val="00171142"/>
    <w:rsid w:val="001758AD"/>
    <w:rsid w:val="00176270"/>
    <w:rsid w:val="001764F7"/>
    <w:rsid w:val="001770BA"/>
    <w:rsid w:val="00177398"/>
    <w:rsid w:val="00180BD7"/>
    <w:rsid w:val="001858E0"/>
    <w:rsid w:val="00186896"/>
    <w:rsid w:val="001868AE"/>
    <w:rsid w:val="00190AF6"/>
    <w:rsid w:val="00195947"/>
    <w:rsid w:val="00197D45"/>
    <w:rsid w:val="001A1DAF"/>
    <w:rsid w:val="001A3F09"/>
    <w:rsid w:val="001A42D2"/>
    <w:rsid w:val="001A4525"/>
    <w:rsid w:val="001A49CB"/>
    <w:rsid w:val="001A70A0"/>
    <w:rsid w:val="001B298D"/>
    <w:rsid w:val="001B7160"/>
    <w:rsid w:val="001C3CE5"/>
    <w:rsid w:val="001C4A0C"/>
    <w:rsid w:val="001C5803"/>
    <w:rsid w:val="001C6097"/>
    <w:rsid w:val="001C6813"/>
    <w:rsid w:val="001D3A97"/>
    <w:rsid w:val="001D4194"/>
    <w:rsid w:val="001D7D3A"/>
    <w:rsid w:val="001E0A07"/>
    <w:rsid w:val="001E1797"/>
    <w:rsid w:val="001E340A"/>
    <w:rsid w:val="001E3497"/>
    <w:rsid w:val="001E4C43"/>
    <w:rsid w:val="001E5C82"/>
    <w:rsid w:val="001E6F86"/>
    <w:rsid w:val="001E7173"/>
    <w:rsid w:val="001F0153"/>
    <w:rsid w:val="001F0525"/>
    <w:rsid w:val="001F1DB7"/>
    <w:rsid w:val="001F365A"/>
    <w:rsid w:val="001F4E73"/>
    <w:rsid w:val="001F797B"/>
    <w:rsid w:val="00201655"/>
    <w:rsid w:val="00202217"/>
    <w:rsid w:val="0020548E"/>
    <w:rsid w:val="00222477"/>
    <w:rsid w:val="00222532"/>
    <w:rsid w:val="00223033"/>
    <w:rsid w:val="00223E23"/>
    <w:rsid w:val="00225962"/>
    <w:rsid w:val="00232223"/>
    <w:rsid w:val="0023307E"/>
    <w:rsid w:val="0023475F"/>
    <w:rsid w:val="002415BC"/>
    <w:rsid w:val="002461BB"/>
    <w:rsid w:val="00250FEB"/>
    <w:rsid w:val="00251235"/>
    <w:rsid w:val="00251781"/>
    <w:rsid w:val="0025361A"/>
    <w:rsid w:val="00254AB4"/>
    <w:rsid w:val="00254BC2"/>
    <w:rsid w:val="00255387"/>
    <w:rsid w:val="002553C5"/>
    <w:rsid w:val="002612BC"/>
    <w:rsid w:val="00264BED"/>
    <w:rsid w:val="00264C68"/>
    <w:rsid w:val="00265C18"/>
    <w:rsid w:val="00267126"/>
    <w:rsid w:val="002674F3"/>
    <w:rsid w:val="00270BCD"/>
    <w:rsid w:val="00272914"/>
    <w:rsid w:val="002733BD"/>
    <w:rsid w:val="00274869"/>
    <w:rsid w:val="00275C44"/>
    <w:rsid w:val="00281B1C"/>
    <w:rsid w:val="00282B3D"/>
    <w:rsid w:val="00292186"/>
    <w:rsid w:val="00293DAE"/>
    <w:rsid w:val="002A0FA7"/>
    <w:rsid w:val="002A17E9"/>
    <w:rsid w:val="002B063A"/>
    <w:rsid w:val="002B14B0"/>
    <w:rsid w:val="002B14BF"/>
    <w:rsid w:val="002B323A"/>
    <w:rsid w:val="002B4029"/>
    <w:rsid w:val="002B516D"/>
    <w:rsid w:val="002B671E"/>
    <w:rsid w:val="002C0DC2"/>
    <w:rsid w:val="002C3F1D"/>
    <w:rsid w:val="002C7C44"/>
    <w:rsid w:val="002D0375"/>
    <w:rsid w:val="002D4929"/>
    <w:rsid w:val="002D4B72"/>
    <w:rsid w:val="002D6151"/>
    <w:rsid w:val="002E0B2F"/>
    <w:rsid w:val="002E0C84"/>
    <w:rsid w:val="002E7560"/>
    <w:rsid w:val="002F00FE"/>
    <w:rsid w:val="002F022F"/>
    <w:rsid w:val="002F598B"/>
    <w:rsid w:val="003015AB"/>
    <w:rsid w:val="00301FE9"/>
    <w:rsid w:val="00302906"/>
    <w:rsid w:val="00304C1E"/>
    <w:rsid w:val="0030509B"/>
    <w:rsid w:val="0031136F"/>
    <w:rsid w:val="003133DC"/>
    <w:rsid w:val="00315448"/>
    <w:rsid w:val="003202B1"/>
    <w:rsid w:val="00322528"/>
    <w:rsid w:val="003229DC"/>
    <w:rsid w:val="00323A1C"/>
    <w:rsid w:val="003326A2"/>
    <w:rsid w:val="00337494"/>
    <w:rsid w:val="003418D5"/>
    <w:rsid w:val="003458D2"/>
    <w:rsid w:val="00345FE3"/>
    <w:rsid w:val="00346519"/>
    <w:rsid w:val="003479B3"/>
    <w:rsid w:val="00351F2D"/>
    <w:rsid w:val="00354831"/>
    <w:rsid w:val="00362000"/>
    <w:rsid w:val="003626AD"/>
    <w:rsid w:val="003674BE"/>
    <w:rsid w:val="00370734"/>
    <w:rsid w:val="0038346B"/>
    <w:rsid w:val="0038589B"/>
    <w:rsid w:val="003869EC"/>
    <w:rsid w:val="0039107F"/>
    <w:rsid w:val="00391605"/>
    <w:rsid w:val="003A6C49"/>
    <w:rsid w:val="003A6C6D"/>
    <w:rsid w:val="003B0656"/>
    <w:rsid w:val="003B0D2E"/>
    <w:rsid w:val="003B1352"/>
    <w:rsid w:val="003B215B"/>
    <w:rsid w:val="003B449F"/>
    <w:rsid w:val="003C2109"/>
    <w:rsid w:val="003C3B48"/>
    <w:rsid w:val="003E0B95"/>
    <w:rsid w:val="003E3238"/>
    <w:rsid w:val="003E500A"/>
    <w:rsid w:val="003E7004"/>
    <w:rsid w:val="003F1CE4"/>
    <w:rsid w:val="003F291E"/>
    <w:rsid w:val="003F3FBF"/>
    <w:rsid w:val="003F64FD"/>
    <w:rsid w:val="00401A8C"/>
    <w:rsid w:val="004101EA"/>
    <w:rsid w:val="00410A3B"/>
    <w:rsid w:val="0041144F"/>
    <w:rsid w:val="00412A32"/>
    <w:rsid w:val="00416F12"/>
    <w:rsid w:val="00422E6C"/>
    <w:rsid w:val="00426FE0"/>
    <w:rsid w:val="00432E7C"/>
    <w:rsid w:val="004335C0"/>
    <w:rsid w:val="0043490C"/>
    <w:rsid w:val="00440BDB"/>
    <w:rsid w:val="00441E64"/>
    <w:rsid w:val="0044312C"/>
    <w:rsid w:val="00443470"/>
    <w:rsid w:val="00444E67"/>
    <w:rsid w:val="004501DC"/>
    <w:rsid w:val="00452FA7"/>
    <w:rsid w:val="00454931"/>
    <w:rsid w:val="00455223"/>
    <w:rsid w:val="00457CC2"/>
    <w:rsid w:val="00464646"/>
    <w:rsid w:val="004666C8"/>
    <w:rsid w:val="004677B3"/>
    <w:rsid w:val="00473B41"/>
    <w:rsid w:val="00475E6C"/>
    <w:rsid w:val="00480BB7"/>
    <w:rsid w:val="00484A70"/>
    <w:rsid w:val="00493FD5"/>
    <w:rsid w:val="004A3EBE"/>
    <w:rsid w:val="004A72C9"/>
    <w:rsid w:val="004B733B"/>
    <w:rsid w:val="004B7351"/>
    <w:rsid w:val="004C2844"/>
    <w:rsid w:val="004C50CD"/>
    <w:rsid w:val="004C534C"/>
    <w:rsid w:val="004C6AE2"/>
    <w:rsid w:val="004C75F3"/>
    <w:rsid w:val="004D3D6D"/>
    <w:rsid w:val="004D7872"/>
    <w:rsid w:val="004E2CB6"/>
    <w:rsid w:val="004E39AB"/>
    <w:rsid w:val="004F08DF"/>
    <w:rsid w:val="004F17DD"/>
    <w:rsid w:val="004F7847"/>
    <w:rsid w:val="004F7D83"/>
    <w:rsid w:val="005010D9"/>
    <w:rsid w:val="00503EDD"/>
    <w:rsid w:val="00505701"/>
    <w:rsid w:val="00516CD7"/>
    <w:rsid w:val="005237A9"/>
    <w:rsid w:val="00523F52"/>
    <w:rsid w:val="00532232"/>
    <w:rsid w:val="005355EE"/>
    <w:rsid w:val="00535E45"/>
    <w:rsid w:val="005402B5"/>
    <w:rsid w:val="005429BB"/>
    <w:rsid w:val="00547EFC"/>
    <w:rsid w:val="00550F11"/>
    <w:rsid w:val="00551F60"/>
    <w:rsid w:val="0055294C"/>
    <w:rsid w:val="00554687"/>
    <w:rsid w:val="00560FB8"/>
    <w:rsid w:val="00562B9C"/>
    <w:rsid w:val="00563B37"/>
    <w:rsid w:val="00565694"/>
    <w:rsid w:val="0056776F"/>
    <w:rsid w:val="00570B23"/>
    <w:rsid w:val="00574B44"/>
    <w:rsid w:val="005766B8"/>
    <w:rsid w:val="00577549"/>
    <w:rsid w:val="00577A36"/>
    <w:rsid w:val="00584EDF"/>
    <w:rsid w:val="00586C0C"/>
    <w:rsid w:val="00586DD0"/>
    <w:rsid w:val="00587584"/>
    <w:rsid w:val="00593008"/>
    <w:rsid w:val="005A28BC"/>
    <w:rsid w:val="005A337D"/>
    <w:rsid w:val="005A36CC"/>
    <w:rsid w:val="005A59ED"/>
    <w:rsid w:val="005A5D64"/>
    <w:rsid w:val="005B1D9F"/>
    <w:rsid w:val="005C08C6"/>
    <w:rsid w:val="005D2CDD"/>
    <w:rsid w:val="005D38C6"/>
    <w:rsid w:val="005E19E6"/>
    <w:rsid w:val="005E40DE"/>
    <w:rsid w:val="005E4F65"/>
    <w:rsid w:val="005E7F3F"/>
    <w:rsid w:val="005F11D6"/>
    <w:rsid w:val="00600D7E"/>
    <w:rsid w:val="006028A5"/>
    <w:rsid w:val="00610F72"/>
    <w:rsid w:val="00616505"/>
    <w:rsid w:val="006177E5"/>
    <w:rsid w:val="00617CC3"/>
    <w:rsid w:val="00617F61"/>
    <w:rsid w:val="00620242"/>
    <w:rsid w:val="0063076F"/>
    <w:rsid w:val="00631B4A"/>
    <w:rsid w:val="0063607E"/>
    <w:rsid w:val="006524C1"/>
    <w:rsid w:val="00660015"/>
    <w:rsid w:val="00670333"/>
    <w:rsid w:val="006706C8"/>
    <w:rsid w:val="00673BC3"/>
    <w:rsid w:val="00683773"/>
    <w:rsid w:val="006869E8"/>
    <w:rsid w:val="006923E6"/>
    <w:rsid w:val="00693C8C"/>
    <w:rsid w:val="0069749D"/>
    <w:rsid w:val="006A0FCF"/>
    <w:rsid w:val="006A174B"/>
    <w:rsid w:val="006A2B18"/>
    <w:rsid w:val="006A3FC8"/>
    <w:rsid w:val="006A79EA"/>
    <w:rsid w:val="006B3438"/>
    <w:rsid w:val="006B390B"/>
    <w:rsid w:val="006B519B"/>
    <w:rsid w:val="006B59C3"/>
    <w:rsid w:val="006B7F04"/>
    <w:rsid w:val="006C07A7"/>
    <w:rsid w:val="006C1751"/>
    <w:rsid w:val="006C1B4B"/>
    <w:rsid w:val="006C2521"/>
    <w:rsid w:val="006C3791"/>
    <w:rsid w:val="006D1AFD"/>
    <w:rsid w:val="006D5DD4"/>
    <w:rsid w:val="006F5357"/>
    <w:rsid w:val="006F6A83"/>
    <w:rsid w:val="00701206"/>
    <w:rsid w:val="007025ED"/>
    <w:rsid w:val="00704722"/>
    <w:rsid w:val="007131C6"/>
    <w:rsid w:val="00714305"/>
    <w:rsid w:val="00717228"/>
    <w:rsid w:val="007231A9"/>
    <w:rsid w:val="00723950"/>
    <w:rsid w:val="007272B2"/>
    <w:rsid w:val="00733CCB"/>
    <w:rsid w:val="00742A04"/>
    <w:rsid w:val="00745D9E"/>
    <w:rsid w:val="00747F41"/>
    <w:rsid w:val="0075132E"/>
    <w:rsid w:val="007515F1"/>
    <w:rsid w:val="0075632D"/>
    <w:rsid w:val="00760F4F"/>
    <w:rsid w:val="00760F7A"/>
    <w:rsid w:val="00761B1F"/>
    <w:rsid w:val="007669DE"/>
    <w:rsid w:val="007713DA"/>
    <w:rsid w:val="007769D6"/>
    <w:rsid w:val="00781FEA"/>
    <w:rsid w:val="007828AE"/>
    <w:rsid w:val="007842A8"/>
    <w:rsid w:val="0078550E"/>
    <w:rsid w:val="00785D3B"/>
    <w:rsid w:val="007871EB"/>
    <w:rsid w:val="00791AAF"/>
    <w:rsid w:val="007949EF"/>
    <w:rsid w:val="007964CC"/>
    <w:rsid w:val="00797430"/>
    <w:rsid w:val="007A3223"/>
    <w:rsid w:val="007A3495"/>
    <w:rsid w:val="007A495D"/>
    <w:rsid w:val="007A585F"/>
    <w:rsid w:val="007A7CBE"/>
    <w:rsid w:val="007B1CB4"/>
    <w:rsid w:val="007B74BF"/>
    <w:rsid w:val="007C6372"/>
    <w:rsid w:val="007C7431"/>
    <w:rsid w:val="007C783F"/>
    <w:rsid w:val="007D089C"/>
    <w:rsid w:val="007D16E8"/>
    <w:rsid w:val="007D188D"/>
    <w:rsid w:val="007D26A0"/>
    <w:rsid w:val="007D3DF5"/>
    <w:rsid w:val="007E2A74"/>
    <w:rsid w:val="007E7E5A"/>
    <w:rsid w:val="007F1F29"/>
    <w:rsid w:val="007F461B"/>
    <w:rsid w:val="007F4BD3"/>
    <w:rsid w:val="007F6DC5"/>
    <w:rsid w:val="00800E2A"/>
    <w:rsid w:val="00807F9B"/>
    <w:rsid w:val="00811BFA"/>
    <w:rsid w:val="00815949"/>
    <w:rsid w:val="00816F7F"/>
    <w:rsid w:val="008174A9"/>
    <w:rsid w:val="008200AB"/>
    <w:rsid w:val="0082751D"/>
    <w:rsid w:val="00830486"/>
    <w:rsid w:val="00830B65"/>
    <w:rsid w:val="00832252"/>
    <w:rsid w:val="00832437"/>
    <w:rsid w:val="00835A35"/>
    <w:rsid w:val="0083668B"/>
    <w:rsid w:val="008408EC"/>
    <w:rsid w:val="008415DB"/>
    <w:rsid w:val="00841CF8"/>
    <w:rsid w:val="00847F2A"/>
    <w:rsid w:val="0085084A"/>
    <w:rsid w:val="00851938"/>
    <w:rsid w:val="00852425"/>
    <w:rsid w:val="0085707B"/>
    <w:rsid w:val="00860766"/>
    <w:rsid w:val="0086504D"/>
    <w:rsid w:val="00865764"/>
    <w:rsid w:val="00867174"/>
    <w:rsid w:val="00867E0D"/>
    <w:rsid w:val="00873B2B"/>
    <w:rsid w:val="00875205"/>
    <w:rsid w:val="00875768"/>
    <w:rsid w:val="0087582E"/>
    <w:rsid w:val="00883043"/>
    <w:rsid w:val="008842BC"/>
    <w:rsid w:val="00885B9B"/>
    <w:rsid w:val="00886146"/>
    <w:rsid w:val="00886AA3"/>
    <w:rsid w:val="00886AEC"/>
    <w:rsid w:val="00886EEA"/>
    <w:rsid w:val="0089150C"/>
    <w:rsid w:val="0089176D"/>
    <w:rsid w:val="00892301"/>
    <w:rsid w:val="008925A3"/>
    <w:rsid w:val="008948CB"/>
    <w:rsid w:val="008952BB"/>
    <w:rsid w:val="008A17DA"/>
    <w:rsid w:val="008A5C4D"/>
    <w:rsid w:val="008A6A16"/>
    <w:rsid w:val="008A712A"/>
    <w:rsid w:val="008B0DBA"/>
    <w:rsid w:val="008B606D"/>
    <w:rsid w:val="008C4957"/>
    <w:rsid w:val="008C4E38"/>
    <w:rsid w:val="008C553C"/>
    <w:rsid w:val="008C69E4"/>
    <w:rsid w:val="008D0EE1"/>
    <w:rsid w:val="008D2762"/>
    <w:rsid w:val="008D3186"/>
    <w:rsid w:val="008D6BC8"/>
    <w:rsid w:val="008E32D8"/>
    <w:rsid w:val="008E6769"/>
    <w:rsid w:val="008E77B4"/>
    <w:rsid w:val="008F17BD"/>
    <w:rsid w:val="008F2441"/>
    <w:rsid w:val="008F44AC"/>
    <w:rsid w:val="008F604D"/>
    <w:rsid w:val="00903872"/>
    <w:rsid w:val="0090559F"/>
    <w:rsid w:val="00907E71"/>
    <w:rsid w:val="00911833"/>
    <w:rsid w:val="009129D3"/>
    <w:rsid w:val="00912B68"/>
    <w:rsid w:val="00914B29"/>
    <w:rsid w:val="009179E7"/>
    <w:rsid w:val="0092148A"/>
    <w:rsid w:val="00922E7B"/>
    <w:rsid w:val="00924922"/>
    <w:rsid w:val="00924F57"/>
    <w:rsid w:val="00925D34"/>
    <w:rsid w:val="009263B8"/>
    <w:rsid w:val="00931623"/>
    <w:rsid w:val="00932DFE"/>
    <w:rsid w:val="00935218"/>
    <w:rsid w:val="009372D0"/>
    <w:rsid w:val="009377A9"/>
    <w:rsid w:val="0094070C"/>
    <w:rsid w:val="009411DE"/>
    <w:rsid w:val="00943108"/>
    <w:rsid w:val="009431C2"/>
    <w:rsid w:val="00944488"/>
    <w:rsid w:val="009516B9"/>
    <w:rsid w:val="00954761"/>
    <w:rsid w:val="00954DEE"/>
    <w:rsid w:val="0096334D"/>
    <w:rsid w:val="009701E3"/>
    <w:rsid w:val="00971DF5"/>
    <w:rsid w:val="00982B37"/>
    <w:rsid w:val="00982E6D"/>
    <w:rsid w:val="00984372"/>
    <w:rsid w:val="00986941"/>
    <w:rsid w:val="0099456A"/>
    <w:rsid w:val="0099756A"/>
    <w:rsid w:val="009A3B4B"/>
    <w:rsid w:val="009A7E71"/>
    <w:rsid w:val="009B13E1"/>
    <w:rsid w:val="009B1F61"/>
    <w:rsid w:val="009B4C84"/>
    <w:rsid w:val="009B6C72"/>
    <w:rsid w:val="009C0E10"/>
    <w:rsid w:val="009C4383"/>
    <w:rsid w:val="009C4E54"/>
    <w:rsid w:val="009C5D1B"/>
    <w:rsid w:val="009C6A99"/>
    <w:rsid w:val="009D1C54"/>
    <w:rsid w:val="009D1EBB"/>
    <w:rsid w:val="009D2995"/>
    <w:rsid w:val="009E3A1C"/>
    <w:rsid w:val="009E7EFA"/>
    <w:rsid w:val="009F110B"/>
    <w:rsid w:val="009F509B"/>
    <w:rsid w:val="009F5174"/>
    <w:rsid w:val="00A006FA"/>
    <w:rsid w:val="00A016A3"/>
    <w:rsid w:val="00A023FC"/>
    <w:rsid w:val="00A0559B"/>
    <w:rsid w:val="00A111C4"/>
    <w:rsid w:val="00A12FDB"/>
    <w:rsid w:val="00A1485F"/>
    <w:rsid w:val="00A15D1E"/>
    <w:rsid w:val="00A175CF"/>
    <w:rsid w:val="00A22E23"/>
    <w:rsid w:val="00A230FA"/>
    <w:rsid w:val="00A23908"/>
    <w:rsid w:val="00A24985"/>
    <w:rsid w:val="00A3441B"/>
    <w:rsid w:val="00A34E5C"/>
    <w:rsid w:val="00A353C2"/>
    <w:rsid w:val="00A405C7"/>
    <w:rsid w:val="00A45BC1"/>
    <w:rsid w:val="00A54E2E"/>
    <w:rsid w:val="00A62CE6"/>
    <w:rsid w:val="00A62E98"/>
    <w:rsid w:val="00A64082"/>
    <w:rsid w:val="00A6477A"/>
    <w:rsid w:val="00A64ED4"/>
    <w:rsid w:val="00A65656"/>
    <w:rsid w:val="00A65C97"/>
    <w:rsid w:val="00A73A15"/>
    <w:rsid w:val="00A771FC"/>
    <w:rsid w:val="00A77412"/>
    <w:rsid w:val="00A80162"/>
    <w:rsid w:val="00A81A37"/>
    <w:rsid w:val="00A81B62"/>
    <w:rsid w:val="00A8339D"/>
    <w:rsid w:val="00A8360F"/>
    <w:rsid w:val="00A87855"/>
    <w:rsid w:val="00A9165F"/>
    <w:rsid w:val="00A94AEF"/>
    <w:rsid w:val="00A966E7"/>
    <w:rsid w:val="00AA028B"/>
    <w:rsid w:val="00AA65FF"/>
    <w:rsid w:val="00AB5071"/>
    <w:rsid w:val="00AC5AFE"/>
    <w:rsid w:val="00AC7C8D"/>
    <w:rsid w:val="00AD0B40"/>
    <w:rsid w:val="00AD1248"/>
    <w:rsid w:val="00AD425D"/>
    <w:rsid w:val="00AE1297"/>
    <w:rsid w:val="00AE41AD"/>
    <w:rsid w:val="00AE4782"/>
    <w:rsid w:val="00AE5653"/>
    <w:rsid w:val="00B05B3D"/>
    <w:rsid w:val="00B13E25"/>
    <w:rsid w:val="00B13FDC"/>
    <w:rsid w:val="00B14F27"/>
    <w:rsid w:val="00B16CBE"/>
    <w:rsid w:val="00B17046"/>
    <w:rsid w:val="00B23F7B"/>
    <w:rsid w:val="00B24353"/>
    <w:rsid w:val="00B26125"/>
    <w:rsid w:val="00B34215"/>
    <w:rsid w:val="00B3518D"/>
    <w:rsid w:val="00B358D0"/>
    <w:rsid w:val="00B3652A"/>
    <w:rsid w:val="00B41EF5"/>
    <w:rsid w:val="00B4323B"/>
    <w:rsid w:val="00B436AE"/>
    <w:rsid w:val="00B45070"/>
    <w:rsid w:val="00B52D4E"/>
    <w:rsid w:val="00B54CF4"/>
    <w:rsid w:val="00B551D4"/>
    <w:rsid w:val="00B55531"/>
    <w:rsid w:val="00B616D0"/>
    <w:rsid w:val="00B62B28"/>
    <w:rsid w:val="00B66934"/>
    <w:rsid w:val="00B678AB"/>
    <w:rsid w:val="00B70D0B"/>
    <w:rsid w:val="00B76416"/>
    <w:rsid w:val="00B76E88"/>
    <w:rsid w:val="00B7768B"/>
    <w:rsid w:val="00B90407"/>
    <w:rsid w:val="00B91C50"/>
    <w:rsid w:val="00B941B3"/>
    <w:rsid w:val="00B96525"/>
    <w:rsid w:val="00B97AD4"/>
    <w:rsid w:val="00BA4FEA"/>
    <w:rsid w:val="00BB151E"/>
    <w:rsid w:val="00BB22A8"/>
    <w:rsid w:val="00BB2604"/>
    <w:rsid w:val="00BB3094"/>
    <w:rsid w:val="00BB3BEA"/>
    <w:rsid w:val="00BB4ADB"/>
    <w:rsid w:val="00BB5852"/>
    <w:rsid w:val="00BC02B6"/>
    <w:rsid w:val="00BC14C2"/>
    <w:rsid w:val="00BC33B8"/>
    <w:rsid w:val="00BC3D0F"/>
    <w:rsid w:val="00BC735D"/>
    <w:rsid w:val="00BD0DA9"/>
    <w:rsid w:val="00BD1270"/>
    <w:rsid w:val="00BD18FF"/>
    <w:rsid w:val="00BD302D"/>
    <w:rsid w:val="00BD305D"/>
    <w:rsid w:val="00BD47CA"/>
    <w:rsid w:val="00BD68C9"/>
    <w:rsid w:val="00BE0C34"/>
    <w:rsid w:val="00BE67D7"/>
    <w:rsid w:val="00BF4DE0"/>
    <w:rsid w:val="00BF6FBE"/>
    <w:rsid w:val="00BF7500"/>
    <w:rsid w:val="00BF752F"/>
    <w:rsid w:val="00C0129F"/>
    <w:rsid w:val="00C05026"/>
    <w:rsid w:val="00C062D9"/>
    <w:rsid w:val="00C11716"/>
    <w:rsid w:val="00C136DB"/>
    <w:rsid w:val="00C138E1"/>
    <w:rsid w:val="00C21F36"/>
    <w:rsid w:val="00C24B0C"/>
    <w:rsid w:val="00C25BB5"/>
    <w:rsid w:val="00C25CE9"/>
    <w:rsid w:val="00C261A2"/>
    <w:rsid w:val="00C301C7"/>
    <w:rsid w:val="00C30615"/>
    <w:rsid w:val="00C31D6A"/>
    <w:rsid w:val="00C45F22"/>
    <w:rsid w:val="00C46C39"/>
    <w:rsid w:val="00C6043D"/>
    <w:rsid w:val="00C6357F"/>
    <w:rsid w:val="00C70428"/>
    <w:rsid w:val="00C70CD7"/>
    <w:rsid w:val="00C727F5"/>
    <w:rsid w:val="00C746CC"/>
    <w:rsid w:val="00C74D22"/>
    <w:rsid w:val="00C80FE0"/>
    <w:rsid w:val="00C81C02"/>
    <w:rsid w:val="00C8377C"/>
    <w:rsid w:val="00C87B07"/>
    <w:rsid w:val="00C96289"/>
    <w:rsid w:val="00CA7D8A"/>
    <w:rsid w:val="00CB0475"/>
    <w:rsid w:val="00CB5456"/>
    <w:rsid w:val="00CC064E"/>
    <w:rsid w:val="00CC682E"/>
    <w:rsid w:val="00CC7D4B"/>
    <w:rsid w:val="00CD10CC"/>
    <w:rsid w:val="00CD14BA"/>
    <w:rsid w:val="00CD5C21"/>
    <w:rsid w:val="00CE221E"/>
    <w:rsid w:val="00CE500D"/>
    <w:rsid w:val="00CE6948"/>
    <w:rsid w:val="00CE725F"/>
    <w:rsid w:val="00CE7D88"/>
    <w:rsid w:val="00CF2548"/>
    <w:rsid w:val="00CF3ADC"/>
    <w:rsid w:val="00D01327"/>
    <w:rsid w:val="00D02820"/>
    <w:rsid w:val="00D02DD1"/>
    <w:rsid w:val="00D06331"/>
    <w:rsid w:val="00D1300E"/>
    <w:rsid w:val="00D144F9"/>
    <w:rsid w:val="00D17DFA"/>
    <w:rsid w:val="00D21DE1"/>
    <w:rsid w:val="00D235AA"/>
    <w:rsid w:val="00D23B40"/>
    <w:rsid w:val="00D25FDC"/>
    <w:rsid w:val="00D26B2D"/>
    <w:rsid w:val="00D27E42"/>
    <w:rsid w:val="00D3056A"/>
    <w:rsid w:val="00D36805"/>
    <w:rsid w:val="00D37048"/>
    <w:rsid w:val="00D37635"/>
    <w:rsid w:val="00D37A79"/>
    <w:rsid w:val="00D37B0C"/>
    <w:rsid w:val="00D427D7"/>
    <w:rsid w:val="00D44523"/>
    <w:rsid w:val="00D45497"/>
    <w:rsid w:val="00D46E07"/>
    <w:rsid w:val="00D47D92"/>
    <w:rsid w:val="00D51503"/>
    <w:rsid w:val="00D54ED1"/>
    <w:rsid w:val="00D572C0"/>
    <w:rsid w:val="00D62CE3"/>
    <w:rsid w:val="00D63222"/>
    <w:rsid w:val="00D6545C"/>
    <w:rsid w:val="00D705A8"/>
    <w:rsid w:val="00D73364"/>
    <w:rsid w:val="00D7408B"/>
    <w:rsid w:val="00D7439D"/>
    <w:rsid w:val="00D75A47"/>
    <w:rsid w:val="00D82766"/>
    <w:rsid w:val="00D83B21"/>
    <w:rsid w:val="00D83F04"/>
    <w:rsid w:val="00D8448B"/>
    <w:rsid w:val="00D86442"/>
    <w:rsid w:val="00D900C7"/>
    <w:rsid w:val="00D90551"/>
    <w:rsid w:val="00D92606"/>
    <w:rsid w:val="00D929D1"/>
    <w:rsid w:val="00D92FEE"/>
    <w:rsid w:val="00D935E1"/>
    <w:rsid w:val="00D94B43"/>
    <w:rsid w:val="00DA2112"/>
    <w:rsid w:val="00DA3248"/>
    <w:rsid w:val="00DA4BF9"/>
    <w:rsid w:val="00DB0712"/>
    <w:rsid w:val="00DC00F1"/>
    <w:rsid w:val="00DD0258"/>
    <w:rsid w:val="00DD0995"/>
    <w:rsid w:val="00DD2C96"/>
    <w:rsid w:val="00DD3EB7"/>
    <w:rsid w:val="00DD444A"/>
    <w:rsid w:val="00DD6C18"/>
    <w:rsid w:val="00DE177E"/>
    <w:rsid w:val="00DE6705"/>
    <w:rsid w:val="00DF56AD"/>
    <w:rsid w:val="00E0044B"/>
    <w:rsid w:val="00E01DD6"/>
    <w:rsid w:val="00E02439"/>
    <w:rsid w:val="00E0509F"/>
    <w:rsid w:val="00E05209"/>
    <w:rsid w:val="00E05604"/>
    <w:rsid w:val="00E1561D"/>
    <w:rsid w:val="00E159C9"/>
    <w:rsid w:val="00E160D5"/>
    <w:rsid w:val="00E225B1"/>
    <w:rsid w:val="00E24706"/>
    <w:rsid w:val="00E26831"/>
    <w:rsid w:val="00E303A1"/>
    <w:rsid w:val="00E41392"/>
    <w:rsid w:val="00E42BCA"/>
    <w:rsid w:val="00E43AC2"/>
    <w:rsid w:val="00E52847"/>
    <w:rsid w:val="00E5392A"/>
    <w:rsid w:val="00E54F1F"/>
    <w:rsid w:val="00E5575F"/>
    <w:rsid w:val="00E567FB"/>
    <w:rsid w:val="00E6184F"/>
    <w:rsid w:val="00E6188B"/>
    <w:rsid w:val="00E63AA5"/>
    <w:rsid w:val="00E63B19"/>
    <w:rsid w:val="00E65DF8"/>
    <w:rsid w:val="00E66065"/>
    <w:rsid w:val="00E66854"/>
    <w:rsid w:val="00E66F31"/>
    <w:rsid w:val="00E72BFC"/>
    <w:rsid w:val="00E7622A"/>
    <w:rsid w:val="00E81464"/>
    <w:rsid w:val="00E816A9"/>
    <w:rsid w:val="00E81B26"/>
    <w:rsid w:val="00E87303"/>
    <w:rsid w:val="00E87ABB"/>
    <w:rsid w:val="00E945C0"/>
    <w:rsid w:val="00E950E6"/>
    <w:rsid w:val="00EA38F1"/>
    <w:rsid w:val="00EB0776"/>
    <w:rsid w:val="00EB4C4B"/>
    <w:rsid w:val="00EC5399"/>
    <w:rsid w:val="00EC6CB4"/>
    <w:rsid w:val="00ED5C13"/>
    <w:rsid w:val="00ED7D81"/>
    <w:rsid w:val="00EE302B"/>
    <w:rsid w:val="00EE3DDD"/>
    <w:rsid w:val="00EF2F96"/>
    <w:rsid w:val="00EF7AB6"/>
    <w:rsid w:val="00F03F9D"/>
    <w:rsid w:val="00F04020"/>
    <w:rsid w:val="00F152E9"/>
    <w:rsid w:val="00F16BEC"/>
    <w:rsid w:val="00F22268"/>
    <w:rsid w:val="00F25ADD"/>
    <w:rsid w:val="00F320A6"/>
    <w:rsid w:val="00F323E9"/>
    <w:rsid w:val="00F359D9"/>
    <w:rsid w:val="00F35FBC"/>
    <w:rsid w:val="00F36F6D"/>
    <w:rsid w:val="00F37448"/>
    <w:rsid w:val="00F42A80"/>
    <w:rsid w:val="00F4542F"/>
    <w:rsid w:val="00F45AF8"/>
    <w:rsid w:val="00F50E08"/>
    <w:rsid w:val="00F5267E"/>
    <w:rsid w:val="00F55781"/>
    <w:rsid w:val="00F66157"/>
    <w:rsid w:val="00F67E6E"/>
    <w:rsid w:val="00F70581"/>
    <w:rsid w:val="00F71301"/>
    <w:rsid w:val="00F731FA"/>
    <w:rsid w:val="00F74ED9"/>
    <w:rsid w:val="00F76144"/>
    <w:rsid w:val="00F7674D"/>
    <w:rsid w:val="00F76EC2"/>
    <w:rsid w:val="00F810CB"/>
    <w:rsid w:val="00F81C0E"/>
    <w:rsid w:val="00F81D59"/>
    <w:rsid w:val="00F908C8"/>
    <w:rsid w:val="00F958D3"/>
    <w:rsid w:val="00F95A54"/>
    <w:rsid w:val="00FA3D83"/>
    <w:rsid w:val="00FA3E2E"/>
    <w:rsid w:val="00FA767B"/>
    <w:rsid w:val="00FA7CC1"/>
    <w:rsid w:val="00FC4314"/>
    <w:rsid w:val="00FD3735"/>
    <w:rsid w:val="00FD38AD"/>
    <w:rsid w:val="00FD40F8"/>
    <w:rsid w:val="00FD6360"/>
    <w:rsid w:val="00FD66D7"/>
    <w:rsid w:val="00FD76F7"/>
    <w:rsid w:val="00FE0060"/>
    <w:rsid w:val="00FE4175"/>
    <w:rsid w:val="00FE76BB"/>
    <w:rsid w:val="00FF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59F7"/>
  <w15:chartTrackingRefBased/>
  <w15:docId w15:val="{07421097-64B6-431E-869E-A612D872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C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C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D1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1C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12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E32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32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32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32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323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5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8D2"/>
  </w:style>
  <w:style w:type="paragraph" w:styleId="Footer">
    <w:name w:val="footer"/>
    <w:basedOn w:val="Normal"/>
    <w:link w:val="FooterChar"/>
    <w:uiPriority w:val="99"/>
    <w:unhideWhenUsed/>
    <w:rsid w:val="00345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8D2"/>
  </w:style>
  <w:style w:type="paragraph" w:styleId="NoSpacing">
    <w:name w:val="No Spacing"/>
    <w:uiPriority w:val="1"/>
    <w:qFormat/>
    <w:rsid w:val="00D844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D3046BF06E874C83513EB6748983DC" ma:contentTypeVersion="3" ma:contentTypeDescription="Create a new document." ma:contentTypeScope="" ma:versionID="bf25397352bd1b992a27d10cc2688e9b">
  <xsd:schema xmlns:xsd="http://www.w3.org/2001/XMLSchema" xmlns:xs="http://www.w3.org/2001/XMLSchema" xmlns:p="http://schemas.microsoft.com/office/2006/metadata/properties" xmlns:ns2="d413f88c-5114-4e1d-a116-f7cfad970eb7" targetNamespace="http://schemas.microsoft.com/office/2006/metadata/properties" ma:root="true" ma:fieldsID="c1501e63a058176a25ba6996b285a4f2" ns2:_="">
    <xsd:import namespace="d413f88c-5114-4e1d-a116-f7cfad970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3f88c-5114-4e1d-a116-f7cfad970e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2C7171-5846-4BA7-B09E-5356562F33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2DD12-CACA-4737-8A5E-246E49A2F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98FC8C-CC62-47F5-9F8C-06279FCBC46C}">
  <ds:schemaRefs>
    <ds:schemaRef ds:uri="http://schemas.microsoft.com/office/2006/metadata/properties"/>
    <ds:schemaRef ds:uri="http://schemas.microsoft.com/office/infopath/2007/PartnerControls"/>
    <ds:schemaRef ds:uri="ce183fda-6afb-4495-af5a-58ee9b400f63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7921E0D-9D59-49AE-8E9A-4AC243BDBF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1077</Words>
  <Characters>6627</Characters>
  <Application>Microsoft Office Word</Application>
  <DocSecurity>0</DocSecurity>
  <Lines>877</Lines>
  <Paragraphs>558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Delgado, Elina</dc:creator>
  <cp:keywords/>
  <dc:description/>
  <cp:lastModifiedBy>Whitney Zumwalt</cp:lastModifiedBy>
  <cp:revision>4</cp:revision>
  <cp:lastPrinted>2025-07-11T21:27:00Z</cp:lastPrinted>
  <dcterms:created xsi:type="dcterms:W3CDTF">2025-12-17T21:32:00Z</dcterms:created>
  <dcterms:modified xsi:type="dcterms:W3CDTF">2025-12-17T21:39:00Z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0x0101006FD3046BF06E874C83513EB6748983DC</vt:lpwstr>
  </property>
</Properties>
</file>