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81896" w:rsidP="009E41B4" w:rsidRDefault="000F6BC3" w14:paraId="1315AFC2" w14:textId="282A3CFC">
      <w:pPr>
        <w:pStyle w:val="Heading1"/>
        <w:jc w:val="center"/>
        <w:rPr>
          <w:rFonts w:eastAsia="Times New Roman"/>
        </w:rPr>
      </w:pPr>
      <w:r w:rsidRPr="23AA370B" w:rsidR="56EA5FED">
        <w:rPr>
          <w:rFonts w:eastAsia="Times New Roman"/>
        </w:rPr>
        <w:t>AskThe</w:t>
      </w:r>
      <w:r w:rsidRPr="23AA370B" w:rsidR="7A4B4948">
        <w:rPr>
          <w:rFonts w:eastAsia="Times New Roman"/>
        </w:rPr>
        <w:t>8Ball</w:t>
      </w:r>
      <w:r w:rsidRPr="23AA370B" w:rsidR="000F6BC3">
        <w:rPr>
          <w:rFonts w:eastAsia="Times New Roman"/>
        </w:rPr>
        <w:t xml:space="preserve"> Site Plan</w:t>
      </w:r>
    </w:p>
    <w:p w:rsidR="00681896" w:rsidP="009E41B4" w:rsidRDefault="000F6BC3" w14:paraId="42045EF2" w14:textId="558159AC">
      <w:pPr>
        <w:pStyle w:val="Heading2"/>
        <w:jc w:val="center"/>
        <w:rPr>
          <w:rFonts w:eastAsia="Times New Roman"/>
        </w:rPr>
      </w:pPr>
      <w:r w:rsidRPr="23AA370B" w:rsidR="2526A879">
        <w:rPr>
          <w:rFonts w:eastAsia="Times New Roman"/>
        </w:rPr>
        <w:t>Jack Tingey</w:t>
      </w:r>
    </w:p>
    <w:p w:rsidR="00681896" w:rsidP="009E41B4" w:rsidRDefault="000F6BC3" w14:paraId="3CBB4FF8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:rsidR="00681896" w:rsidP="009E41B4" w:rsidRDefault="007C491F" w14:paraId="78F79FB4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9" style="width:468pt;height:.05pt;mso-width-percent:0;mso-height-percent:0;mso-width-percent:0;mso-height-percent:0" alt="" o:hr="t" o:hrstd="t" o:hralign="center" fillcolor="#a0a0a0" stroked="f"/>
        </w:pict>
      </w:r>
    </w:p>
    <w:p w:rsidR="00681896" w:rsidP="009E41B4" w:rsidRDefault="000F6BC3" w14:paraId="4EB6A896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:rsidR="00681896" w:rsidP="009E41B4" w:rsidRDefault="000F6BC3" w14:paraId="506E676B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:rsidR="00681896" w:rsidP="009E41B4" w:rsidRDefault="000F6BC3" w14:paraId="36826769" w14:textId="4E75ABD8">
      <w:pPr>
        <w:pStyle w:val="NormalWeb"/>
        <w:jc w:val="center"/>
      </w:pPr>
      <w:r w:rsidR="14C7567F">
        <w:rPr/>
        <w:t xml:space="preserve">Our purpose is to give people </w:t>
      </w:r>
      <w:r w:rsidR="06E30114">
        <w:rPr/>
        <w:t>directions</w:t>
      </w:r>
      <w:r w:rsidR="447C9C52">
        <w:rPr/>
        <w:t xml:space="preserve">. </w:t>
      </w:r>
      <w:r w:rsidR="2E90EC49">
        <w:rPr/>
        <w:t xml:space="preserve">Ask The 8 </w:t>
      </w:r>
      <w:r w:rsidR="2E90EC49">
        <w:rPr/>
        <w:t>Ball</w:t>
      </w:r>
      <w:r w:rsidR="2E90EC49">
        <w:rPr/>
        <w:t xml:space="preserve"> anything! It has an answer. </w:t>
      </w:r>
      <w:r w:rsidR="335C4654">
        <w:rPr/>
        <w:t>Can’t</w:t>
      </w:r>
      <w:r w:rsidR="335C4654">
        <w:rPr/>
        <w:t xml:space="preserve"> decide where to eat? Ask the 8 ball! </w:t>
      </w:r>
      <w:r w:rsidR="335C4654">
        <w:rPr/>
        <w:t>Can’t</w:t>
      </w:r>
      <w:r w:rsidR="335C4654">
        <w:rPr/>
        <w:t xml:space="preserve"> </w:t>
      </w:r>
      <w:r w:rsidR="66BBC4EB">
        <w:rPr/>
        <w:t xml:space="preserve">choose what to wear? Ask the 8 Ball! It has a solution </w:t>
      </w:r>
      <w:r w:rsidR="66BBC4EB">
        <w:rPr/>
        <w:t>for</w:t>
      </w:r>
      <w:r w:rsidR="66BBC4EB">
        <w:rPr/>
        <w:t xml:space="preserve"> every problem!</w:t>
      </w:r>
      <w:r w:rsidR="7D5A7F1B">
        <w:rPr/>
        <w:t xml:space="preserve"> This enhanced 8ball can do so much more than the average 8 ball. You can also ask this 8ball when to do something if</w:t>
      </w:r>
      <w:r w:rsidR="674A6525">
        <w:rPr/>
        <w:t xml:space="preserve"> you</w:t>
      </w:r>
      <w:r w:rsidR="3FDC35C4">
        <w:rPr/>
        <w:t xml:space="preserve"> struggle with time management. </w:t>
      </w:r>
      <w:r w:rsidR="6CE399D9">
        <w:rPr/>
        <w:t>And</w:t>
      </w:r>
      <w:r w:rsidR="3FDC35C4">
        <w:rPr/>
        <w:t xml:space="preserve"> </w:t>
      </w:r>
      <w:r w:rsidR="3FDC35C4">
        <w:rPr/>
        <w:t>that's</w:t>
      </w:r>
      <w:r w:rsidR="3FDC35C4">
        <w:rPr/>
        <w:t xml:space="preserve"> not it! Say you have a question that goes deeper than a ‘</w:t>
      </w:r>
      <w:r w:rsidR="3FDC35C4">
        <w:rPr/>
        <w:t>yes’</w:t>
      </w:r>
      <w:r w:rsidR="3FDC35C4">
        <w:rPr/>
        <w:t xml:space="preserve"> or ‘no</w:t>
      </w:r>
      <w:r w:rsidR="3FDC35C4">
        <w:rPr/>
        <w:t>’.</w:t>
      </w:r>
      <w:r w:rsidR="3FDC35C4">
        <w:rPr/>
        <w:t xml:space="preserve"> </w:t>
      </w:r>
      <w:r w:rsidR="563825F8">
        <w:rPr/>
        <w:t xml:space="preserve">Give your problem to the 8 ball and answer its questions </w:t>
      </w:r>
      <w:r w:rsidR="6120EB3F">
        <w:rPr/>
        <w:t>until</w:t>
      </w:r>
      <w:r w:rsidR="563825F8">
        <w:rPr/>
        <w:t xml:space="preserve"> you </w:t>
      </w:r>
      <w:r w:rsidR="563825F8">
        <w:rPr/>
        <w:t>get to the bottom of</w:t>
      </w:r>
      <w:r w:rsidR="563825F8">
        <w:rPr/>
        <w:t xml:space="preserve"> your problem.</w:t>
      </w:r>
      <w:r w:rsidR="674A6525">
        <w:rPr/>
        <w:t xml:space="preserve"> </w:t>
      </w:r>
      <w:r w:rsidR="5FC942C2">
        <w:rPr/>
        <w:t xml:space="preserve"> </w:t>
      </w:r>
      <w:r w:rsidR="4F57325D">
        <w:rPr/>
        <w:t xml:space="preserve">Gone are the days of </w:t>
      </w:r>
      <w:r w:rsidR="5FC942C2">
        <w:rPr/>
        <w:t>depending on intuition and common sense</w:t>
      </w:r>
      <w:r w:rsidR="1832E58C">
        <w:rPr/>
        <w:t>! Just Ask the 8 ball!</w:t>
      </w:r>
    </w:p>
    <w:p w:rsidR="00681896" w:rsidP="009E41B4" w:rsidRDefault="000F6BC3" w14:paraId="43C6046E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:rsidR="00681896" w:rsidP="009E41B4" w:rsidRDefault="000F6BC3" w14:paraId="1EA4CF46" w14:textId="5EBAF86E">
      <w:pPr>
        <w:pStyle w:val="NormalWeb"/>
        <w:jc w:val="center"/>
      </w:pPr>
      <w:r w:rsidR="7E466975">
        <w:rPr/>
        <w:t xml:space="preserve">Our </w:t>
      </w:r>
      <w:r w:rsidR="1E76E99E">
        <w:rPr/>
        <w:t>audiences</w:t>
      </w:r>
      <w:r w:rsidR="7E466975">
        <w:rPr/>
        <w:t xml:space="preserve"> are those</w:t>
      </w:r>
      <w:r w:rsidR="44F4ABBD">
        <w:rPr/>
        <w:t xml:space="preserve"> who are directionless in </w:t>
      </w:r>
      <w:r w:rsidR="2DD6EE4C">
        <w:rPr/>
        <w:t>life</w:t>
      </w:r>
      <w:r w:rsidR="44F4ABBD">
        <w:rPr/>
        <w:t xml:space="preserve"> </w:t>
      </w:r>
      <w:r w:rsidR="4E07F158">
        <w:rPr/>
        <w:t xml:space="preserve">and </w:t>
      </w:r>
      <w:r w:rsidR="44F4ABBD">
        <w:rPr/>
        <w:t>a</w:t>
      </w:r>
      <w:r w:rsidR="44F4ABBD">
        <w:rPr/>
        <w:t xml:space="preserve">re dependent upon </w:t>
      </w:r>
      <w:r w:rsidR="6D5DD604">
        <w:rPr/>
        <w:t>affirmation.</w:t>
      </w:r>
    </w:p>
    <w:p w:rsidR="00681896" w:rsidP="009E41B4" w:rsidRDefault="007C491F" w14:paraId="33B065B4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="00681896" w:rsidP="009E41B4" w:rsidRDefault="000F6BC3" w14:paraId="113A89DA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:rsidR="00681896" w:rsidP="009E41B4" w:rsidRDefault="000F6BC3" w14:paraId="0DC73369" w14:textId="77777777">
      <w:pPr>
        <w:pStyle w:val="Heading3"/>
        <w:jc w:val="center"/>
        <w:rPr>
          <w:rFonts w:eastAsia="Times New Roman"/>
        </w:rPr>
      </w:pPr>
      <w:r w:rsidRPr="23AA370B" w:rsidR="000F6BC3">
        <w:rPr>
          <w:rFonts w:eastAsia="Times New Roman"/>
        </w:rPr>
        <w:t>Website Logo</w:t>
      </w:r>
    </w:p>
    <w:p w:rsidR="00681896" w:rsidP="23AA370B" w:rsidRDefault="009E41B4" w14:paraId="2E0BF400" w14:textId="1F5ADF0A">
      <w:pPr>
        <w:pStyle w:val="Normal"/>
        <w:jc w:val="center"/>
      </w:pPr>
      <w:r w:rsidR="5013BA62">
        <w:drawing>
          <wp:inline wp14:editId="043C3947" wp14:anchorId="70CD58C5">
            <wp:extent cx="3533775" cy="1931117"/>
            <wp:effectExtent l="0" t="0" r="0" b="0"/>
            <wp:docPr id="350183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183044" name="Picture 350183044"/>
                    <pic:cNvPicPr/>
                  </pic:nvPicPr>
                  <pic:blipFill>
                    <a:blip xmlns:r="http://schemas.openxmlformats.org/officeDocument/2006/relationships" r:embed="rId82132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775" cy="19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1B4" w:rsidP="009E41B4" w:rsidRDefault="009E41B4" w14:paraId="2F77D658" w14:textId="77777777">
      <w:pPr>
        <w:jc w:val="center"/>
        <w:rPr>
          <w:rFonts w:eastAsia="Times New Roman"/>
        </w:rPr>
      </w:pPr>
    </w:p>
    <w:p w:rsidR="009E41B4" w:rsidP="009E41B4" w:rsidRDefault="009E41B4" w14:paraId="38798878" w14:textId="77777777">
      <w:pPr>
        <w:jc w:val="center"/>
        <w:rPr>
          <w:rFonts w:eastAsia="Times New Roman"/>
        </w:rPr>
      </w:pPr>
    </w:p>
    <w:p w:rsidR="00681896" w:rsidP="009E41B4" w:rsidRDefault="007C491F" w14:paraId="1B9C67F6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="00681896" w:rsidP="009E41B4" w:rsidRDefault="000F6BC3" w14:paraId="5A4D188A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:rsidR="00681896" w:rsidP="009E41B4" w:rsidRDefault="000F6BC3" w14:paraId="5AB34D9C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:rsidTr="23AA370B" w14:paraId="253A9B80" w14:textId="77777777">
        <w:trPr>
          <w:trHeight w:val="393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681896" w:rsidP="009E41B4" w:rsidRDefault="000F6BC3" w14:paraId="2BB52D9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0F6BC3" w14:paraId="60A2E47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0F6BC3" w14:paraId="6424085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0F6BC3" w14:paraId="5561D52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:rsidTr="23AA370B" w14:paraId="0F3B2A1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E41B4" w:rsidR="00681896" w:rsidP="009E41B4" w:rsidRDefault="009E41B4" w14:paraId="546C33AC" w14:textId="3BB91F3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9E41B4" w14:paraId="560733D6" w14:textId="3E574F3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23AA370B" w:rsidR="009E41B4">
              <w:rPr>
                <w:rFonts w:eastAsia="Times New Roman"/>
                <w:sz w:val="20"/>
                <w:szCs w:val="20"/>
              </w:rPr>
              <w:t>#</w:t>
            </w:r>
            <w:r w:rsidRPr="23AA370B" w:rsidR="683561A0">
              <w:rPr>
                <w:rFonts w:eastAsia="Times New Roman"/>
                <w:sz w:val="20"/>
                <w:szCs w:val="20"/>
              </w:rPr>
              <w:t>FFFFFF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9E41B4" w14:paraId="6D5C7739" w14:textId="7F841A5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23AA370B" w:rsidR="4D2BD5A0">
              <w:rPr>
                <w:rFonts w:eastAsia="Times New Roman"/>
                <w:sz w:val="20"/>
                <w:szCs w:val="20"/>
              </w:rPr>
              <w:t>#350C77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9E41B4" w14:paraId="0F56C7C9" w14:textId="204449A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23AA370B" w:rsidR="4D2BD5A0">
              <w:rPr>
                <w:rFonts w:eastAsia="Times New Roman"/>
                <w:sz w:val="20"/>
                <w:szCs w:val="20"/>
              </w:rPr>
              <w:t>#817666</w:t>
            </w:r>
          </w:p>
        </w:tc>
      </w:tr>
    </w:tbl>
    <w:p w:rsidR="009E41B4" w:rsidRDefault="009E41B4" w14:paraId="136E5C11" w14:textId="297528FB">
      <w:pPr>
        <w:rPr>
          <w:rFonts w:eastAsia="Times New Roman"/>
          <w:b/>
          <w:bCs/>
          <w:sz w:val="27"/>
          <w:szCs w:val="27"/>
        </w:rPr>
      </w:pPr>
    </w:p>
    <w:p w:rsidRPr="009E41B4" w:rsidR="00681896" w:rsidP="009E41B4" w:rsidRDefault="000F6BC3" w14:paraId="6BCA4D14" w14:textId="5F9287BE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lastRenderedPageBreak/>
        <w:t>Typography</w:t>
      </w:r>
    </w:p>
    <w:p w:rsidR="00681896" w:rsidP="009E41B4" w:rsidRDefault="000F6BC3" w14:paraId="4AFBF638" w14:textId="02AC336A">
      <w:pPr>
        <w:pStyle w:val="Heading4"/>
        <w:jc w:val="center"/>
        <w:rPr>
          <w:rFonts w:eastAsia="Times New Roman"/>
        </w:rPr>
      </w:pPr>
      <w:r w:rsidRPr="66726665" w:rsidR="045F79A4">
        <w:rPr>
          <w:rFonts w:eastAsia="Times New Roman"/>
        </w:rPr>
        <w:t>Heading Font: [</w:t>
      </w:r>
      <w:r w:rsidRPr="66726665" w:rsidR="1B494F23">
        <w:rPr>
          <w:rFonts w:eastAsia="Times New Roman"/>
        </w:rPr>
        <w:t xml:space="preserve"> Noto Serif Thai</w:t>
      </w:r>
      <w:r w:rsidRPr="66726665" w:rsidR="045F79A4">
        <w:rPr>
          <w:rFonts w:eastAsia="Times New Roman"/>
        </w:rPr>
        <w:t>]</w:t>
      </w:r>
    </w:p>
    <w:p w:rsidR="00681896" w:rsidP="009E41B4" w:rsidRDefault="000F6BC3" w14:paraId="3F21A938" w14:textId="4010E01E">
      <w:pPr>
        <w:pStyle w:val="Heading4"/>
        <w:jc w:val="center"/>
        <w:rPr>
          <w:rFonts w:eastAsia="Times New Roman"/>
        </w:rPr>
      </w:pPr>
      <w:r w:rsidRPr="66726665" w:rsidR="045F79A4">
        <w:rPr>
          <w:rFonts w:eastAsia="Times New Roman"/>
        </w:rPr>
        <w:t>Paragraph Font: [</w:t>
      </w:r>
      <w:r w:rsidRPr="66726665" w:rsidR="65C530CA">
        <w:rPr>
          <w:rFonts w:eastAsia="Times New Roman"/>
        </w:rPr>
        <w:t>Noto Serif Thai</w:t>
      </w:r>
      <w:r w:rsidRPr="66726665" w:rsidR="045F79A4">
        <w:rPr>
          <w:rFonts w:eastAsia="Times New Roman"/>
        </w:rPr>
        <w:t>]</w:t>
      </w:r>
    </w:p>
    <w:p w:rsidR="009E41B4" w:rsidP="66726665" w:rsidRDefault="007C491F" w14:paraId="3E180383" w14:textId="3AA87D28">
      <w:pPr>
        <w:pStyle w:val="Heading4"/>
        <w:jc w:val="center"/>
        <w:rPr>
          <w:rFonts w:eastAsia="Times New Roman"/>
        </w:rPr>
      </w:pPr>
      <w:r w:rsidRPr="66726665" w:rsidR="69AFD8A1">
        <w:rPr>
          <w:rFonts w:eastAsia="Times New Roman"/>
        </w:rPr>
        <w:t>https://fonts.google.com/specimen/Noto+Serif+Thai?preview.text=8%20Ball</w:t>
      </w:r>
    </w:p>
    <w:p w:rsidR="009E41B4" w:rsidP="009E41B4" w:rsidRDefault="007C491F" w14:paraId="51894CA3" w14:textId="4B74E553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="009E41B4" w:rsidP="009E41B4" w:rsidRDefault="009E41B4" w14:paraId="17797156" w14:textId="77777777">
      <w:pPr>
        <w:pStyle w:val="Heading3"/>
        <w:jc w:val="center"/>
        <w:rPr>
          <w:rFonts w:eastAsia="Times New Roman"/>
        </w:rPr>
      </w:pPr>
    </w:p>
    <w:p w:rsidRPr="009E41B4" w:rsidR="00681896" w:rsidP="009E41B4" w:rsidRDefault="000F6BC3" w14:paraId="4A9F8A3D" w14:textId="172C09B3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:rsidRPr="009E41B4" w:rsidR="00681896" w:rsidP="66726665" w:rsidRDefault="000F6BC3" w14:paraId="65871F2C" w14:textId="3A506068">
      <w:pPr>
        <w:jc w:val="center"/>
        <w:rPr>
          <w:rStyle w:val="Hyperlink"/>
        </w:rPr>
      </w:pPr>
      <w:hyperlink w:history="1">
        <w:r w:rsidRPr="66726665" w:rsidR="045F79A4">
          <w:rPr>
            <w:rStyle w:val="Hyperlink"/>
          </w:rPr>
          <w:t>Home</w:t>
        </w:r>
        <w:r w:rsidR="7141C59C">
          <w:rPr/>
          <w:t xml:space="preserve">    </w:t>
        </w:r>
        <w:r w:rsidR="045F79A4">
          <w:rPr/>
          <w:t xml:space="preserve"> </w:t>
        </w:r>
        <w:r w:rsidRPr="66726665" w:rsidR="2A85FDF8">
          <w:rPr>
            <w:rStyle w:val="Hyperlink"/>
          </w:rPr>
          <w:t>Yes</w:t>
        </w:r>
        <w:r w:rsidRPr="66726665" w:rsidR="2A85FDF8">
          <w:rPr>
            <w:rStyle w:val="Hyperlink"/>
          </w:rPr>
          <w:t>/No</w:t>
        </w:r>
        <w:r w:rsidR="7141C59C">
          <w:rPr/>
          <w:t xml:space="preserve">     </w:t>
        </w:r>
        <w:r w:rsidRPr="66726665" w:rsidR="77A86E78">
          <w:rPr>
            <w:rStyle w:val="Hyperlink"/>
          </w:rPr>
          <w:t>Why</w:t>
        </w:r>
        <w:r w:rsidRPr="66726665" w:rsidR="77A86E78">
          <w:rPr>
            <w:rStyle w:val="Hyperlink"/>
          </w:rPr>
          <w:t xml:space="preserve">? </w:t>
        </w:r>
        <w:r w:rsidRPr="66726665" w:rsidR="77A86E78">
          <w:rPr>
            <w:rStyle w:val="Hyperlink"/>
            <w:u w:val="none"/>
          </w:rPr>
          <w:t xml:space="preserve"> </w:t>
        </w:r>
        <w:r w:rsidRPr="66726665" w:rsidR="77A86E78">
          <w:rPr>
            <w:rStyle w:val="Hyperlink"/>
            <w:u w:val="none"/>
          </w:rPr>
          <w:t xml:space="preserve">  </w:t>
        </w:r>
        <w:r w:rsidRPr="66726665" w:rsidR="77A86E78">
          <w:rPr>
            <w:rStyle w:val="Hyperlink"/>
          </w:rPr>
          <w:t>When?</w:t>
        </w:r>
      </w:hyperlink>
    </w:p>
    <w:p w:rsidR="00681896" w:rsidP="009E41B4" w:rsidRDefault="007C491F" w14:paraId="0BC3D319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2A5E09" w:rsidP="009E41B4" w:rsidRDefault="002A5E09" w14:paraId="5A1D1171" w14:textId="77777777">
      <w:pPr>
        <w:jc w:val="center"/>
        <w:rPr>
          <w:rFonts w:eastAsia="Times New Roman"/>
        </w:rPr>
      </w:pPr>
    </w:p>
    <w:p w:rsidR="002A5E09" w:rsidP="009E41B4" w:rsidRDefault="002A5E09" w14:paraId="4D0EAF8B" w14:textId="77777777">
      <w:pPr>
        <w:jc w:val="center"/>
        <w:rPr>
          <w:rFonts w:eastAsia="Times New Roman"/>
        </w:rPr>
      </w:pPr>
    </w:p>
    <w:p w:rsidRPr="002A5E09" w:rsidR="002A5E09" w:rsidP="009E41B4" w:rsidRDefault="002A5E09" w14:paraId="4A938983" w14:textId="1300F3BF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:rsidR="00681896" w:rsidP="009E41B4" w:rsidRDefault="00681896" w14:paraId="1A0D6E5B" w14:textId="1E7A6FCD">
      <w:pPr>
        <w:jc w:val="center"/>
        <w:rPr>
          <w:rFonts w:eastAsia="Times New Roman"/>
        </w:rPr>
      </w:pPr>
    </w:p>
    <w:p w:rsidR="002A5E09" w:rsidP="009E41B4" w:rsidRDefault="002A5E09" w14:paraId="625C89F3" w14:textId="5DC5D395">
      <w:pPr>
        <w:jc w:val="center"/>
        <w:rPr>
          <w:rFonts w:eastAsia="Times New Roman"/>
        </w:rPr>
      </w:pPr>
      <w:r w:rsidRPr="66726665" w:rsidR="6856BA18">
        <w:rPr>
          <w:rFonts w:eastAsia="Times New Roman"/>
        </w:rPr>
        <w:t>[put all content for the pages here, including written text and images]</w:t>
      </w:r>
    </w:p>
    <w:p w:rsidR="66726665" w:rsidP="66726665" w:rsidRDefault="66726665" w14:paraId="68FBB815" w14:textId="49A2067A">
      <w:pPr>
        <w:jc w:val="center"/>
        <w:rPr>
          <w:rFonts w:eastAsia="Times New Roman"/>
        </w:rPr>
      </w:pPr>
    </w:p>
    <w:p w:rsidR="504B8830" w:rsidP="66726665" w:rsidRDefault="504B8830" w14:paraId="758978F5" w14:textId="0266719A">
      <w:pPr>
        <w:jc w:val="center"/>
        <w:rPr>
          <w:rFonts w:eastAsia="Times New Roman"/>
        </w:rPr>
      </w:pPr>
      <w:r w:rsidRPr="66726665" w:rsidR="504B8830">
        <w:rPr>
          <w:rFonts w:eastAsia="Times New Roman"/>
        </w:rPr>
        <w:t>Home:</w:t>
      </w:r>
    </w:p>
    <w:p w:rsidR="05DC0C43" w:rsidP="66726665" w:rsidRDefault="05DC0C43" w14:paraId="1C91619D" w14:textId="75710026">
      <w:pPr>
        <w:jc w:val="center"/>
        <w:rPr>
          <w:rFonts w:eastAsia="Times New Roman"/>
        </w:rPr>
      </w:pPr>
      <w:r w:rsidRPr="66726665" w:rsidR="05DC0C43">
        <w:rPr>
          <w:rFonts w:eastAsia="Times New Roman"/>
        </w:rPr>
        <w:t>WELCOME TO ASKTHE8BALL</w:t>
      </w:r>
    </w:p>
    <w:p w:rsidR="05DC0C43" w:rsidP="66726665" w:rsidRDefault="05DC0C43" w14:paraId="1E5C1932" w14:textId="4E75ABD8">
      <w:pPr>
        <w:pStyle w:val="NormalWeb"/>
        <w:jc w:val="center"/>
      </w:pPr>
      <w:r w:rsidR="05DC0C43">
        <w:rPr/>
        <w:t>Our purpose is to give people directions. Ask The 8 Ball anything! It has an answer. Can’t decide where to eat? Ask the 8 ball! Can’t choose what to wear? Ask the 8 Ball! It has a solution for every problem! This enhanced 8ball can do so much more than the average 8 ball. You can also ask this 8ball when to do something if you struggle with time management. And that's not it! Say you have a question that goes deeper than a ‘yes’ or ‘no’. Give your problem to the 8 ball and answer its questions until you get to the bottom of your problem.  Gone are the days of depending on intuition and common sense! Just Ask the 8 ball!</w:t>
      </w:r>
    </w:p>
    <w:p w:rsidR="66726665" w:rsidP="66726665" w:rsidRDefault="66726665" w14:paraId="2DDD8933" w14:textId="40905FDB">
      <w:pPr>
        <w:jc w:val="center"/>
        <w:rPr>
          <w:rFonts w:eastAsia="Times New Roman"/>
        </w:rPr>
      </w:pPr>
    </w:p>
    <w:p w:rsidR="4BCE0A8B" w:rsidP="66726665" w:rsidRDefault="4BCE0A8B" w14:paraId="70967C89" w14:textId="30A87FCC">
      <w:pPr>
        <w:jc w:val="center"/>
        <w:rPr>
          <w:rFonts w:eastAsia="Times New Roman"/>
        </w:rPr>
      </w:pPr>
      <w:r w:rsidRPr="66726665" w:rsidR="4BCE0A8B">
        <w:rPr>
          <w:rFonts w:eastAsia="Times New Roman"/>
        </w:rPr>
        <w:t xml:space="preserve">Yes: Absolutely, </w:t>
      </w:r>
      <w:r w:rsidRPr="66726665" w:rsidR="4BCE0A8B">
        <w:rPr>
          <w:rFonts w:eastAsia="Times New Roman"/>
        </w:rPr>
        <w:t>Yes</w:t>
      </w:r>
      <w:r w:rsidRPr="66726665" w:rsidR="4BCE0A8B">
        <w:rPr>
          <w:rFonts w:eastAsia="Times New Roman"/>
        </w:rPr>
        <w:t xml:space="preserve">, </w:t>
      </w:r>
      <w:r w:rsidRPr="66726665" w:rsidR="4FC6F8BA">
        <w:rPr>
          <w:rFonts w:eastAsia="Times New Roman"/>
        </w:rPr>
        <w:t>Definitely</w:t>
      </w:r>
      <w:r w:rsidRPr="66726665" w:rsidR="0AF7B4F2">
        <w:rPr>
          <w:rFonts w:eastAsia="Times New Roman"/>
        </w:rPr>
        <w:t>, Of course, Probably</w:t>
      </w:r>
    </w:p>
    <w:p w:rsidR="4BCE0A8B" w:rsidP="66726665" w:rsidRDefault="4BCE0A8B" w14:paraId="68F3CF6B" w14:textId="7244D1E5">
      <w:pPr>
        <w:jc w:val="center"/>
        <w:rPr>
          <w:rFonts w:eastAsia="Times New Roman"/>
        </w:rPr>
      </w:pPr>
      <w:r w:rsidRPr="66726665" w:rsidR="4BCE0A8B">
        <w:rPr>
          <w:rFonts w:eastAsia="Times New Roman"/>
        </w:rPr>
        <w:t>No:</w:t>
      </w:r>
      <w:r w:rsidRPr="66726665" w:rsidR="47C717F3">
        <w:rPr>
          <w:rFonts w:eastAsia="Times New Roman"/>
        </w:rPr>
        <w:t xml:space="preserve"> Nope, No, </w:t>
      </w:r>
      <w:r w:rsidRPr="66726665" w:rsidR="47C717F3">
        <w:rPr>
          <w:rFonts w:eastAsia="Times New Roman"/>
        </w:rPr>
        <w:t>Of course</w:t>
      </w:r>
      <w:r w:rsidRPr="66726665" w:rsidR="47C717F3">
        <w:rPr>
          <w:rFonts w:eastAsia="Times New Roman"/>
        </w:rPr>
        <w:t xml:space="preserve"> not, </w:t>
      </w:r>
      <w:r w:rsidRPr="66726665" w:rsidR="5B86DA09">
        <w:rPr>
          <w:rFonts w:eastAsia="Times New Roman"/>
        </w:rPr>
        <w:t>Absolutely</w:t>
      </w:r>
      <w:r w:rsidRPr="66726665" w:rsidR="5B86DA09">
        <w:rPr>
          <w:rFonts w:eastAsia="Times New Roman"/>
        </w:rPr>
        <w:t xml:space="preserve"> not, </w:t>
      </w:r>
      <w:r w:rsidRPr="66726665" w:rsidR="5E5CC170">
        <w:rPr>
          <w:rFonts w:eastAsia="Times New Roman"/>
        </w:rPr>
        <w:t xml:space="preserve">maybe </w:t>
      </w:r>
      <w:r w:rsidRPr="66726665" w:rsidR="5E5CC170">
        <w:rPr>
          <w:rFonts w:eastAsia="Times New Roman"/>
        </w:rPr>
        <w:t>don’t</w:t>
      </w:r>
    </w:p>
    <w:p w:rsidR="4BCE0A8B" w:rsidP="66726665" w:rsidRDefault="4BCE0A8B" w14:paraId="4F0BF458" w14:textId="30F3ABFE">
      <w:pPr>
        <w:jc w:val="center"/>
        <w:rPr>
          <w:rFonts w:eastAsia="Times New Roman"/>
        </w:rPr>
      </w:pPr>
      <w:r w:rsidRPr="66726665" w:rsidR="4BCE0A8B">
        <w:rPr>
          <w:rFonts w:eastAsia="Times New Roman"/>
        </w:rPr>
        <w:t>Why?</w:t>
      </w:r>
      <w:r w:rsidRPr="66726665" w:rsidR="34E887E8">
        <w:rPr>
          <w:rFonts w:eastAsia="Times New Roman"/>
        </w:rPr>
        <w:t>:</w:t>
      </w:r>
      <w:r w:rsidRPr="66726665" w:rsidR="34E887E8">
        <w:rPr>
          <w:rFonts w:eastAsia="Times New Roman"/>
        </w:rPr>
        <w:t xml:space="preserve"> </w:t>
      </w:r>
      <w:r w:rsidRPr="66726665" w:rsidR="531480AD">
        <w:rPr>
          <w:rFonts w:eastAsia="Times New Roman"/>
        </w:rPr>
        <w:t>Give the 8 ball your problem and answer its questions!</w:t>
      </w:r>
    </w:p>
    <w:p w:rsidR="34E887E8" w:rsidP="66726665" w:rsidRDefault="34E887E8" w14:paraId="13C0156C" w14:textId="645BB84E">
      <w:pPr>
        <w:jc w:val="center"/>
        <w:rPr>
          <w:rFonts w:eastAsia="Times New Roman"/>
        </w:rPr>
      </w:pPr>
      <w:r w:rsidRPr="66726665" w:rsidR="34E887E8">
        <w:rPr>
          <w:rFonts w:eastAsia="Times New Roman"/>
        </w:rPr>
        <w:t>Why?</w:t>
      </w:r>
      <w:r w:rsidRPr="66726665" w:rsidR="3F3559E4">
        <w:rPr>
          <w:rFonts w:eastAsia="Times New Roman"/>
        </w:rPr>
        <w:t xml:space="preserve"> (just repeatedly ask ‘why?’)</w:t>
      </w:r>
    </w:p>
    <w:p w:rsidR="4BCE0A8B" w:rsidP="66726665" w:rsidRDefault="4BCE0A8B" w14:paraId="3655BE26" w14:textId="22ACDEB0">
      <w:pPr>
        <w:jc w:val="center"/>
        <w:rPr>
          <w:rFonts w:eastAsia="Times New Roman"/>
        </w:rPr>
      </w:pPr>
      <w:r w:rsidRPr="66726665" w:rsidR="4BCE0A8B">
        <w:rPr>
          <w:rFonts w:eastAsia="Times New Roman"/>
        </w:rPr>
        <w:t>Whe</w:t>
      </w:r>
      <w:r w:rsidRPr="66726665" w:rsidR="5A64D646">
        <w:rPr>
          <w:rFonts w:eastAsia="Times New Roman"/>
        </w:rPr>
        <w:t>n?</w:t>
      </w:r>
      <w:r w:rsidRPr="66726665" w:rsidR="4BCE0A8B">
        <w:rPr>
          <w:rFonts w:eastAsia="Times New Roman"/>
        </w:rPr>
        <w:t>:</w:t>
      </w:r>
      <w:r w:rsidRPr="66726665" w:rsidR="4BCE0A8B">
        <w:rPr>
          <w:rFonts w:eastAsia="Times New Roman"/>
        </w:rPr>
        <w:t xml:space="preserve"> RIGHT </w:t>
      </w:r>
      <w:r w:rsidRPr="66726665" w:rsidR="4BCE0A8B">
        <w:rPr>
          <w:rFonts w:eastAsia="Times New Roman"/>
        </w:rPr>
        <w:t>NOW!,</w:t>
      </w:r>
      <w:r w:rsidRPr="66726665" w:rsidR="4BCE0A8B">
        <w:rPr>
          <w:rFonts w:eastAsia="Times New Roman"/>
        </w:rPr>
        <w:t xml:space="preserve"> later, </w:t>
      </w:r>
      <w:r w:rsidRPr="66726665" w:rsidR="4BCE0A8B">
        <w:rPr>
          <w:rFonts w:eastAsia="Times New Roman"/>
        </w:rPr>
        <w:t>don’t</w:t>
      </w:r>
      <w:r w:rsidRPr="66726665" w:rsidR="4BCE0A8B">
        <w:rPr>
          <w:rFonts w:eastAsia="Times New Roman"/>
        </w:rPr>
        <w:t xml:space="preserve"> even worry about it, Never, </w:t>
      </w:r>
      <w:r w:rsidRPr="66726665" w:rsidR="4BCE0A8B">
        <w:rPr>
          <w:rFonts w:eastAsia="Times New Roman"/>
        </w:rPr>
        <w:t>Too</w:t>
      </w:r>
      <w:r w:rsidRPr="66726665" w:rsidR="4BCE0A8B">
        <w:rPr>
          <w:rFonts w:eastAsia="Times New Roman"/>
        </w:rPr>
        <w:t xml:space="preserve"> late, In the next hour, </w:t>
      </w:r>
      <w:r w:rsidRPr="66726665" w:rsidR="56E9FEA7">
        <w:rPr>
          <w:rFonts w:eastAsia="Times New Roman"/>
        </w:rPr>
        <w:t>Today, This Week</w:t>
      </w:r>
    </w:p>
    <w:p w:rsidR="6F9802D0" w:rsidP="23AA370B" w:rsidRDefault="6F9802D0" w14:paraId="20BBFEAC" w14:textId="271D523E">
      <w:pPr>
        <w:pStyle w:val="Normal"/>
        <w:jc w:val="center"/>
      </w:pPr>
      <w:r w:rsidR="69B9B6D4">
        <w:drawing>
          <wp:inline wp14:editId="6BBD2CFE" wp14:anchorId="7C1B7F93">
            <wp:extent cx="1743632" cy="976888"/>
            <wp:effectExtent l="0" t="0" r="0" b="0"/>
            <wp:docPr id="141436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362935" name="Picture 1414362935"/>
                    <pic:cNvPicPr/>
                  </pic:nvPicPr>
                  <pic:blipFill>
                    <a:blip xmlns:r="http://schemas.openxmlformats.org/officeDocument/2006/relationships" r:embed="rId580954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632" cy="9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1057DE">
        <w:drawing>
          <wp:inline wp14:editId="39367486" wp14:anchorId="073279DD">
            <wp:extent cx="1399515" cy="764799"/>
            <wp:effectExtent l="0" t="0" r="0" b="0"/>
            <wp:docPr id="654065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183044" name="Picture 350183044"/>
                    <pic:cNvPicPr/>
                  </pic:nvPicPr>
                  <pic:blipFill>
                    <a:blip xmlns:r="http://schemas.openxmlformats.org/officeDocument/2006/relationships" r:embed="rId82132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9515" cy="76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4F31E1">
        <w:drawing>
          <wp:inline wp14:editId="3FB2BEB5" wp14:anchorId="670B6E25">
            <wp:extent cx="981075" cy="981075"/>
            <wp:effectExtent l="0" t="0" r="0" b="0"/>
            <wp:docPr id="862825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825637" name="Picture 862825637"/>
                    <pic:cNvPicPr/>
                  </pic:nvPicPr>
                  <pic:blipFill>
                    <a:blip xmlns:r="http://schemas.openxmlformats.org/officeDocument/2006/relationships" r:embed="rId2055591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09" w:rsidRDefault="002A5E09" w14:paraId="65EEB1F3" w14:textId="77777777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:rsidR="002A5E09" w:rsidRDefault="002A5E09" w14:paraId="1ED11ECB" w14:textId="77777777">
      <w:pPr>
        <w:rPr>
          <w:rFonts w:eastAsia="Times New Roman"/>
          <w:b/>
          <w:bCs/>
          <w:sz w:val="32"/>
          <w:szCs w:val="32"/>
        </w:rPr>
      </w:pPr>
    </w:p>
    <w:p w:rsidRPr="009E41B4" w:rsidR="00681896" w:rsidP="009E41B4" w:rsidRDefault="000F6BC3" w14:paraId="104F57ED" w14:textId="502992B9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Pr="009E41B4" w:rsidR="009E41B4">
        <w:rPr>
          <w:rFonts w:eastAsia="Times New Roman"/>
          <w:b/>
          <w:bCs/>
          <w:sz w:val="32"/>
          <w:szCs w:val="32"/>
        </w:rPr>
        <w:t>s</w:t>
      </w:r>
    </w:p>
    <w:p w:rsidR="00681896" w:rsidP="009E41B4" w:rsidRDefault="000F6BC3" w14:paraId="4EECE1C9" w14:textId="77777777">
      <w:pPr>
        <w:pStyle w:val="Heading3"/>
        <w:jc w:val="center"/>
        <w:rPr>
          <w:rFonts w:eastAsia="Times New Roman"/>
        </w:rPr>
      </w:pPr>
      <w:r w:rsidRPr="66726665" w:rsidR="045F79A4">
        <w:rPr>
          <w:rFonts w:eastAsia="Times New Roman"/>
        </w:rPr>
        <w:t>Home</w:t>
      </w:r>
    </w:p>
    <w:p w:rsidR="00681896" w:rsidP="66726665" w:rsidRDefault="000F6BC3" w14:paraId="11BF6119" w14:textId="3D85582D">
      <w:pPr>
        <w:pStyle w:val="Normal"/>
        <w:jc w:val="center"/>
      </w:pPr>
      <w:r w:rsidR="30D89D34">
        <w:drawing>
          <wp:inline wp14:editId="72A47505" wp14:anchorId="276C6B01">
            <wp:extent cx="5943600" cy="3619500"/>
            <wp:effectExtent l="0" t="0" r="0" b="0"/>
            <wp:docPr id="1422124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124687" name="Picture 1422124687"/>
                    <pic:cNvPicPr/>
                  </pic:nvPicPr>
                  <pic:blipFill>
                    <a:blip xmlns:r="http://schemas.openxmlformats.org/officeDocument/2006/relationships" r:embed="rId156389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dirty"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681896"/>
    <w:rsid w:val="007C491F"/>
    <w:rsid w:val="009E41B4"/>
    <w:rsid w:val="00A40E52"/>
    <w:rsid w:val="00E12B88"/>
    <w:rsid w:val="00F15942"/>
    <w:rsid w:val="01268BB6"/>
    <w:rsid w:val="0240376C"/>
    <w:rsid w:val="045F79A4"/>
    <w:rsid w:val="04F7BC41"/>
    <w:rsid w:val="05DC0C43"/>
    <w:rsid w:val="06E30114"/>
    <w:rsid w:val="06EB1B51"/>
    <w:rsid w:val="0786D43C"/>
    <w:rsid w:val="08FF1BB8"/>
    <w:rsid w:val="094F31E1"/>
    <w:rsid w:val="09A6BC91"/>
    <w:rsid w:val="0A65BDB1"/>
    <w:rsid w:val="0AF7B4F2"/>
    <w:rsid w:val="0B9DA142"/>
    <w:rsid w:val="0BAB7E9A"/>
    <w:rsid w:val="1459EE2A"/>
    <w:rsid w:val="14C7567F"/>
    <w:rsid w:val="15890EAB"/>
    <w:rsid w:val="1617CB8E"/>
    <w:rsid w:val="176F106B"/>
    <w:rsid w:val="1832E58C"/>
    <w:rsid w:val="18F667B2"/>
    <w:rsid w:val="198DE4D2"/>
    <w:rsid w:val="1B494F23"/>
    <w:rsid w:val="1CCD5EEF"/>
    <w:rsid w:val="1E76E99E"/>
    <w:rsid w:val="22712097"/>
    <w:rsid w:val="23AA370B"/>
    <w:rsid w:val="2526A879"/>
    <w:rsid w:val="25700F29"/>
    <w:rsid w:val="277EA499"/>
    <w:rsid w:val="279C40B7"/>
    <w:rsid w:val="29B1B180"/>
    <w:rsid w:val="29D6378F"/>
    <w:rsid w:val="2A85FDF8"/>
    <w:rsid w:val="2B6BA519"/>
    <w:rsid w:val="2BAD3D49"/>
    <w:rsid w:val="2DD6EE4C"/>
    <w:rsid w:val="2E90EC49"/>
    <w:rsid w:val="3088D677"/>
    <w:rsid w:val="30D89D34"/>
    <w:rsid w:val="30F7C987"/>
    <w:rsid w:val="335C4654"/>
    <w:rsid w:val="34BA61B3"/>
    <w:rsid w:val="34E887E8"/>
    <w:rsid w:val="3AE30BC4"/>
    <w:rsid w:val="3B23063D"/>
    <w:rsid w:val="3E8C8496"/>
    <w:rsid w:val="3EC6C65C"/>
    <w:rsid w:val="3F3559E4"/>
    <w:rsid w:val="3FDC35C4"/>
    <w:rsid w:val="40CAE54D"/>
    <w:rsid w:val="429057AA"/>
    <w:rsid w:val="43F14209"/>
    <w:rsid w:val="447C9C52"/>
    <w:rsid w:val="44F4ABBD"/>
    <w:rsid w:val="47C717F3"/>
    <w:rsid w:val="482DA6A3"/>
    <w:rsid w:val="49287BAF"/>
    <w:rsid w:val="4A20575A"/>
    <w:rsid w:val="4BCE0A8B"/>
    <w:rsid w:val="4D2BD5A0"/>
    <w:rsid w:val="4E07F158"/>
    <w:rsid w:val="4E610290"/>
    <w:rsid w:val="4F57325D"/>
    <w:rsid w:val="4FC6F8BA"/>
    <w:rsid w:val="5013BA62"/>
    <w:rsid w:val="504B8830"/>
    <w:rsid w:val="508693DA"/>
    <w:rsid w:val="531480AD"/>
    <w:rsid w:val="53C81D9E"/>
    <w:rsid w:val="541057DE"/>
    <w:rsid w:val="563825F8"/>
    <w:rsid w:val="56E9FEA7"/>
    <w:rsid w:val="56EA5FED"/>
    <w:rsid w:val="5A64D646"/>
    <w:rsid w:val="5B58EF05"/>
    <w:rsid w:val="5B86DA09"/>
    <w:rsid w:val="5DBFDC69"/>
    <w:rsid w:val="5E5CC170"/>
    <w:rsid w:val="5FC942C2"/>
    <w:rsid w:val="6120EB3F"/>
    <w:rsid w:val="6172A213"/>
    <w:rsid w:val="6258A504"/>
    <w:rsid w:val="62BB001A"/>
    <w:rsid w:val="63E0B043"/>
    <w:rsid w:val="65C530CA"/>
    <w:rsid w:val="66726665"/>
    <w:rsid w:val="66BBC4EB"/>
    <w:rsid w:val="674A6525"/>
    <w:rsid w:val="683561A0"/>
    <w:rsid w:val="6856BA18"/>
    <w:rsid w:val="69AFD8A1"/>
    <w:rsid w:val="69B462A1"/>
    <w:rsid w:val="69B9B6D4"/>
    <w:rsid w:val="6CE399D9"/>
    <w:rsid w:val="6D3CE0CD"/>
    <w:rsid w:val="6D5DD604"/>
    <w:rsid w:val="6F9802D0"/>
    <w:rsid w:val="70A297F2"/>
    <w:rsid w:val="7141C59C"/>
    <w:rsid w:val="742FE1B6"/>
    <w:rsid w:val="77A86E78"/>
    <w:rsid w:val="7A4B4948"/>
    <w:rsid w:val="7BA91623"/>
    <w:rsid w:val="7CF06AA8"/>
    <w:rsid w:val="7D5A7F1B"/>
    <w:rsid w:val="7E46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colored" w:customStyle="1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2.png" Id="rId821321582" /><Relationship Type="http://schemas.openxmlformats.org/officeDocument/2006/relationships/image" Target="/media/image3.png" Id="rId580954205" /><Relationship Type="http://schemas.openxmlformats.org/officeDocument/2006/relationships/image" Target="/media/image4.png" Id="rId2055591347" /><Relationship Type="http://schemas.openxmlformats.org/officeDocument/2006/relationships/image" Target="/media/image5.png" Id="rId15638937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Site Plan</dc:title>
  <dc:subject/>
  <dc:creator>cloudconvert_4</dc:creator>
  <keywords/>
  <dc:description/>
  <lastModifiedBy>Jack Tingey</lastModifiedBy>
  <revision>5</revision>
  <dcterms:created xsi:type="dcterms:W3CDTF">2025-06-17T07:41:00.0000000Z</dcterms:created>
  <dcterms:modified xsi:type="dcterms:W3CDTF">2026-03-06T00:02:14.1342679Z</dcterms:modified>
</coreProperties>
</file>