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E8DDEF" wp14:textId="69DAD777"/>
    <w:p xmlns:wp14="http://schemas.microsoft.com/office/word/2010/wordml" w14:paraId="6B3E86EC" wp14:textId="11C9A718"/>
    <w:p xmlns:wp14="http://schemas.microsoft.com/office/word/2010/wordml" w14:paraId="689FAE1E" wp14:textId="7B3DF951"/>
    <w:p xmlns:wp14="http://schemas.microsoft.com/office/word/2010/wordml" w14:paraId="43FDED22" wp14:textId="5AC65449"/>
    <w:p xmlns:wp14="http://schemas.microsoft.com/office/word/2010/wordml" w14:paraId="44E65BB1" wp14:textId="4C48C343"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Meeting Agenda and </w:t>
      </w:r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Minutes </w:t>
      </w:r>
      <w:r w:rsidRPr="302E5D55" w:rsidR="302E5D55"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094183"/>
          <w:sz w:val="32"/>
          <w:szCs w:val="32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02E5D55" w14:paraId="3375E516" wp14:textId="409AC9A8">
      <w:pPr>
        <w:pStyle w:val="Normal"/>
      </w:pP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Meeting Title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: Project Kick-Off Meeting</w:t>
      </w:r>
      <w:r>
        <w:br/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Date: 08/04/2022</w:t>
      </w:r>
      <w:r>
        <w:br/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Time: 5:30 pm – 6:30pm</w:t>
      </w:r>
      <w:r>
        <w:br/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Attendees: </w:t>
      </w:r>
      <w:r w:rsidRPr="7ED52ED3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Ahmad </w:t>
      </w:r>
      <w:proofErr w:type="spellStart"/>
      <w:r w:rsidRPr="7ED52ED3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Asgharian</w:t>
      </w:r>
      <w:proofErr w:type="spellEnd"/>
      <w:r w:rsidRPr="7ED52ED3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Rezaei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GB"/>
        </w:rPr>
        <w:t xml:space="preserve">, Chengyang He, </w:t>
      </w:r>
      <w:proofErr w:type="spellStart"/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Huahu</w:t>
      </w:r>
      <w:proofErr w:type="spellEnd"/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Wen,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Yipei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Liu, Yiyang </w:t>
      </w:r>
      <w:proofErr w:type="gramStart"/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Xie  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proofErr w:type="gramEnd"/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32841596" wp14:textId="0C414D7B"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Show </w:t>
      </w:r>
      <w:proofErr w:type="gramStart"/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works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</w:t>
      </w:r>
      <w:proofErr w:type="gramEnd"/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time: 15 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minutes </w:t>
      </w:r>
    </w:p>
    <w:p xmlns:wp14="http://schemas.microsoft.com/office/word/2010/wordml" w:rsidP="7ED52ED3" w14:paraId="24E0EE7F" wp14:textId="106BC6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</w:pP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ED52ED3" w14:paraId="696F3331" wp14:textId="1C59CB08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proofErr w:type="spellStart"/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Huahu</w:t>
      </w:r>
      <w:proofErr w:type="spellEnd"/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Wen and Yiyang Xie show s</w:t>
      </w:r>
      <w:r w:rsidRPr="7ED52ED3" w:rsidR="5FD4B5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imple search engine that can search a text </w:t>
      </w:r>
      <w:proofErr w:type="gramStart"/>
      <w:r w:rsidRPr="7ED52ED3" w:rsidR="5FD4B5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in a given</w:t>
      </w:r>
      <w:proofErr w:type="gramEnd"/>
      <w:r w:rsidRPr="7ED52ED3" w:rsidR="5FD4B5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text.</w:t>
      </w:r>
    </w:p>
    <w:p w:rsidR="7ED52ED3" w:rsidP="7ED52ED3" w:rsidRDefault="7ED52ED3" w14:paraId="60565497" w14:textId="5A5E60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GB"/>
        </w:rPr>
      </w:pPr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Chengyang He and </w:t>
      </w:r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Yipei</w:t>
      </w:r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Liu </w:t>
      </w:r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show a csv stored the title and abstract of the publications in the first page results when the keyword is </w:t>
      </w:r>
      <w:proofErr w:type="spellStart"/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parcetamol</w:t>
      </w:r>
      <w:proofErr w:type="spellEnd"/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from </w:t>
      </w:r>
      <w:hyperlink r:id="R20e27685318e4651">
        <w:r w:rsidRPr="7ED52ED3" w:rsidR="5FD4B5B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0"/>
            <w:szCs w:val="20"/>
            <w:lang w:val="en-GB"/>
          </w:rPr>
          <w:t>https://pubmed.ncbi.nlm.nih.gov/</w:t>
        </w:r>
      </w:hyperlink>
      <w:r w:rsidRPr="7ED52ED3" w:rsidR="5FD4B5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by web crawling.</w:t>
      </w:r>
    </w:p>
    <w:p xmlns:wp14="http://schemas.microsoft.com/office/word/2010/wordml" w:rsidP="7ED52ED3" w14:paraId="38B2F474" wp14:textId="1650EB7A">
      <w:pPr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Communications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 time: 30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minutes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</w:t>
      </w:r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Discuss about the email from Mr Angelo Lepore</w:t>
      </w:r>
    </w:p>
    <w:p xmlns:wp14="http://schemas.microsoft.com/office/word/2010/wordml" w14:paraId="542B0591" wp14:textId="37E14BA0"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Next Steps</w:t>
      </w:r>
      <w:r>
        <w:br/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7ED52ED3" w:rsidR="302E5D5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15</w:t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minutes</w:t>
      </w:r>
      <w:r>
        <w:br/>
      </w:r>
      <w:r w:rsidRPr="7ED52ED3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</w:t>
      </w:r>
    </w:p>
    <w:p xmlns:wp14="http://schemas.microsoft.com/office/word/2010/wordml" w:rsidP="7ED52ED3" w14:paraId="7AE6C2FE" wp14:textId="347499CA">
      <w:pPr>
        <w:pStyle w:val="Normal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7ED52ED3" w:rsidR="7ED52E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1. Book a meeting with clients next week.</w:t>
      </w:r>
    </w:p>
    <w:p xmlns:wp14="http://schemas.microsoft.com/office/word/2010/wordml" w:rsidP="7ED52ED3" w14:paraId="44DFEFC0" wp14:textId="7F6A3D11">
      <w:pPr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7ED52ED3" w:rsidR="5FD4B5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2. Clear the input and output of the searching and come up with solutions to calculate correlations. </w:t>
      </w:r>
    </w:p>
    <w:p xmlns:wp14="http://schemas.microsoft.com/office/word/2010/wordml" w14:paraId="50F306AE" wp14:textId="3A6A1604">
      <w:r w:rsidRPr="7ED52ED3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__________________________________________________________________________________________</w:t>
      </w:r>
      <w:r>
        <w:tab/>
      </w:r>
      <w:r>
        <w:tab/>
      </w:r>
    </w:p>
    <w:p xmlns:wp14="http://schemas.microsoft.com/office/word/2010/wordml" w14:paraId="68DA5F9B" wp14:textId="7CE8B0A7"/>
    <w:p xmlns:wp14="http://schemas.microsoft.com/office/word/2010/wordml" w:rsidP="302E5D55" w14:paraId="5E5787A5" wp14:textId="46D5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04CE8"/>
    <w:rsid w:val="0070FF35"/>
    <w:rsid w:val="03566167"/>
    <w:rsid w:val="044E1317"/>
    <w:rsid w:val="054BF83C"/>
    <w:rsid w:val="05ACD914"/>
    <w:rsid w:val="0C4425D0"/>
    <w:rsid w:val="0C4425D0"/>
    <w:rsid w:val="0D377142"/>
    <w:rsid w:val="0ED341A3"/>
    <w:rsid w:val="15D1DFB9"/>
    <w:rsid w:val="16424093"/>
    <w:rsid w:val="17304CE8"/>
    <w:rsid w:val="17E71A90"/>
    <w:rsid w:val="1F10EBD2"/>
    <w:rsid w:val="23E45CF5"/>
    <w:rsid w:val="25B056EF"/>
    <w:rsid w:val="2A5A2BFD"/>
    <w:rsid w:val="2F471A74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5c1b82d1474a31" /><Relationship Type="http://schemas.openxmlformats.org/officeDocument/2006/relationships/hyperlink" Target="https://pubmed.ncbi.nlm.nih.gov/" TargetMode="External" Id="R20e27685318e46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011040-AF18-4271-9D32-874EC24BE6DB}"/>
</file>

<file path=customXml/itemProps2.xml><?xml version="1.0" encoding="utf-8"?>
<ds:datastoreItem xmlns:ds="http://schemas.openxmlformats.org/officeDocument/2006/customXml" ds:itemID="{4478B822-4DB4-41F3-9503-A00BD0030DFB}"/>
</file>

<file path=customXml/itemProps3.xml><?xml version="1.0" encoding="utf-8"?>
<ds:datastoreItem xmlns:ds="http://schemas.openxmlformats.org/officeDocument/2006/customXml" ds:itemID="{4B258F1F-0021-48F7-993C-EE043A27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6</cp:revision>
  <dcterms:created xsi:type="dcterms:W3CDTF">2022-04-01T05:43:20Z</dcterms:created>
  <dcterms:modified xsi:type="dcterms:W3CDTF">2022-04-08T10:49:42Z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