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EC358" w14:textId="77777777" w:rsidR="002B58C2" w:rsidRPr="0022461E" w:rsidRDefault="002B58C2">
      <w:pPr>
        <w:rPr>
          <w:b/>
          <w:sz w:val="36"/>
        </w:rPr>
      </w:pPr>
      <w:r w:rsidRPr="0022461E">
        <w:rPr>
          <w:b/>
          <w:sz w:val="36"/>
        </w:rPr>
        <w:t>Grønne drømme</w:t>
      </w:r>
    </w:p>
    <w:p w14:paraId="6E08A802" w14:textId="14201D64" w:rsidR="002B58C2" w:rsidRDefault="002B58C2">
      <w:r>
        <w:t xml:space="preserve">Velkommen til </w:t>
      </w:r>
      <w:r w:rsidR="0025745D">
        <w:t>vores</w:t>
      </w:r>
      <w:r>
        <w:t xml:space="preserve"> website for haveentusiaster.</w:t>
      </w:r>
      <w:bookmarkStart w:id="0" w:name="_GoBack"/>
      <w:bookmarkEnd w:id="0"/>
    </w:p>
    <w:p w14:paraId="32BFA122" w14:textId="0B3F2355" w:rsidR="0025745D" w:rsidRDefault="0025745D">
      <w:r>
        <w:rPr>
          <w:noProof/>
        </w:rPr>
        <w:drawing>
          <wp:inline distT="0" distB="0" distL="0" distR="0" wp14:anchorId="103B1B38" wp14:editId="7BCA5787">
            <wp:extent cx="6120130" cy="407924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kus-spiske-bk11wZwb9F4-unsplas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58E6" w14:textId="77777777" w:rsidR="002B58C2" w:rsidRDefault="002B58C2">
      <w:r>
        <w:t xml:space="preserve">Siden indeholder informationer om planter, der kan dyrkes i danske haver - både grøntsager, krydderurter, blomster og træer. Det primære fokus ligger dog på spiselige planter. </w:t>
      </w:r>
    </w:p>
    <w:p w14:paraId="09B95948" w14:textId="77777777" w:rsidR="002B58C2" w:rsidRDefault="002B58C2">
      <w:r>
        <w:t>Vi brænder for at være selvforsynende og håber, at vi kan inspirere andre til at gå i samme retning - det påvirker både din families sundhed og vores alles klima i en positiv retning.</w:t>
      </w:r>
    </w:p>
    <w:p w14:paraId="26A2DDF3" w14:textId="77777777" w:rsidR="0022461E" w:rsidRDefault="0022461E"/>
    <w:p w14:paraId="51296EFF" w14:textId="77777777" w:rsidR="002B58C2" w:rsidRPr="0022461E" w:rsidRDefault="002B58C2">
      <w:pPr>
        <w:rPr>
          <w:b/>
          <w:sz w:val="28"/>
        </w:rPr>
      </w:pPr>
      <w:r w:rsidRPr="0022461E">
        <w:rPr>
          <w:b/>
          <w:sz w:val="28"/>
        </w:rPr>
        <w:t>Plantedatabasen</w:t>
      </w:r>
    </w:p>
    <w:p w14:paraId="3D93FD8F" w14:textId="77777777" w:rsidR="002B58C2" w:rsidRDefault="002B58C2">
      <w:r>
        <w:t xml:space="preserve">Vores plantedatabase vokser dag for dag og indeholder al den information, som du har brug for, hvis du vil dyrke dine egne planter. </w:t>
      </w:r>
    </w:p>
    <w:p w14:paraId="71733761" w14:textId="77777777" w:rsidR="002B58C2" w:rsidRDefault="002B58C2">
      <w:r>
        <w:t xml:space="preserve">Hvis du mangler informationer om en plante, opdager forkerte informationer eller mangler en plante, er du velkommen til at skrive til os på </w:t>
      </w:r>
      <w:hyperlink r:id="rId6" w:history="1">
        <w:r w:rsidRPr="001E48AD">
          <w:rPr>
            <w:rStyle w:val="Hyperlink"/>
          </w:rPr>
          <w:t>info@gronnedromme.dk</w:t>
        </w:r>
      </w:hyperlink>
      <w:r w:rsidR="0022461E">
        <w:t>.</w:t>
      </w:r>
    </w:p>
    <w:p w14:paraId="6C207BAC" w14:textId="77777777" w:rsidR="0022461E" w:rsidRDefault="0022461E">
      <w:r>
        <w:t xml:space="preserve">En del af vore informationer er fra </w:t>
      </w:r>
      <w:hyperlink r:id="rId7" w:history="1">
        <w:r w:rsidRPr="0022461E">
          <w:rPr>
            <w:rStyle w:val="Hyperlink"/>
          </w:rPr>
          <w:t xml:space="preserve">den danske </w:t>
        </w:r>
        <w:proofErr w:type="spellStart"/>
        <w:r w:rsidRPr="0022461E">
          <w:rPr>
            <w:rStyle w:val="Hyperlink"/>
          </w:rPr>
          <w:t>wikipedia</w:t>
        </w:r>
        <w:proofErr w:type="spellEnd"/>
      </w:hyperlink>
      <w:r>
        <w:t>.</w:t>
      </w:r>
    </w:p>
    <w:p w14:paraId="35356401" w14:textId="77777777" w:rsidR="0022461E" w:rsidRDefault="0022461E">
      <w:r>
        <w:t xml:space="preserve">Har du lyst til at bidrage med at tilføje planter i plantedatabasen, hører vi meget gerne fra dig. Vi kan altid bruge flere grønne fingre på tastaturer, så databasen efterhånden bliver fyldt mere og mere op. </w:t>
      </w:r>
    </w:p>
    <w:p w14:paraId="5C4A5134" w14:textId="5F29E17B" w:rsidR="0022461E" w:rsidRDefault="0025745D">
      <w:r>
        <w:rPr>
          <w:noProof/>
        </w:rPr>
        <w:lastRenderedPageBreak/>
        <w:drawing>
          <wp:inline distT="0" distB="0" distL="0" distR="0" wp14:anchorId="64BC16FB" wp14:editId="08110677">
            <wp:extent cx="6120130" cy="4079875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ndie-clarke-q13Zq1Jufks-unsplas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5BD" w14:textId="77777777" w:rsidR="0022461E" w:rsidRPr="0022461E" w:rsidRDefault="0022461E">
      <w:pPr>
        <w:rPr>
          <w:b/>
        </w:rPr>
      </w:pPr>
      <w:r w:rsidRPr="0022461E">
        <w:rPr>
          <w:b/>
        </w:rPr>
        <w:t>Nyeste planter i databasen</w:t>
      </w:r>
    </w:p>
    <w:p w14:paraId="48268213" w14:textId="77777777" w:rsidR="0022461E" w:rsidRDefault="0022461E" w:rsidP="0022461E">
      <w:pPr>
        <w:pStyle w:val="Listeafsnit"/>
        <w:numPr>
          <w:ilvl w:val="0"/>
          <w:numId w:val="1"/>
        </w:numPr>
      </w:pPr>
      <w:r>
        <w:t>Bønne, Blue Lake</w:t>
      </w:r>
      <w:r>
        <w:br/>
      </w:r>
      <w:r>
        <w:rPr>
          <w:noProof/>
        </w:rPr>
        <w:drawing>
          <wp:inline distT="0" distB="0" distL="0" distR="0" wp14:anchorId="035FA4E4" wp14:editId="07457B26">
            <wp:extent cx="1144413" cy="1487156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anBlueLak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42" cy="15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882" w14:textId="77777777" w:rsidR="0022461E" w:rsidRDefault="0022461E" w:rsidP="0022461E">
      <w:pPr>
        <w:pStyle w:val="Listeafsnit"/>
        <w:numPr>
          <w:ilvl w:val="0"/>
          <w:numId w:val="1"/>
        </w:numPr>
      </w:pPr>
      <w:r>
        <w:t xml:space="preserve">Ært, </w:t>
      </w:r>
      <w:proofErr w:type="spellStart"/>
      <w:r>
        <w:t>Alderman</w:t>
      </w:r>
      <w:proofErr w:type="spellEnd"/>
      <w:r>
        <w:br/>
      </w:r>
      <w:r>
        <w:rPr>
          <w:noProof/>
        </w:rPr>
        <w:drawing>
          <wp:inline distT="0" distB="0" distL="0" distR="0" wp14:anchorId="0F921CC0" wp14:editId="7365B136">
            <wp:extent cx="1152518" cy="1577592"/>
            <wp:effectExtent l="0" t="0" r="0" b="381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aAlderma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157" cy="16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5264" w14:textId="77777777" w:rsidR="0022461E" w:rsidRDefault="0022461E" w:rsidP="0022461E">
      <w:pPr>
        <w:pStyle w:val="Listeafsnit"/>
        <w:numPr>
          <w:ilvl w:val="0"/>
          <w:numId w:val="1"/>
        </w:numPr>
      </w:pPr>
      <w:r>
        <w:lastRenderedPageBreak/>
        <w:t xml:space="preserve">Basilikum, </w:t>
      </w:r>
      <w:proofErr w:type="spellStart"/>
      <w:r>
        <w:t>Ocimum</w:t>
      </w:r>
      <w:proofErr w:type="spellEnd"/>
      <w:r>
        <w:t xml:space="preserve"> </w:t>
      </w:r>
      <w:proofErr w:type="spellStart"/>
      <w:r>
        <w:t>Basilicum</w:t>
      </w:r>
      <w:proofErr w:type="spellEnd"/>
      <w:r>
        <w:br/>
      </w:r>
      <w:r>
        <w:rPr>
          <w:noProof/>
        </w:rPr>
        <w:drawing>
          <wp:inline distT="0" distB="0" distL="0" distR="0" wp14:anchorId="1F4C5F0D" wp14:editId="4FE74811">
            <wp:extent cx="1152000" cy="1537200"/>
            <wp:effectExtent l="0" t="0" r="0" b="635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ilikumOcimumBasilicu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61E" w:rsidSect="008B4115">
      <w:pgSz w:w="11906" w:h="16838"/>
      <w:pgMar w:top="993" w:right="1134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03C80"/>
    <w:multiLevelType w:val="hybridMultilevel"/>
    <w:tmpl w:val="33A833B8"/>
    <w:lvl w:ilvl="0" w:tplc="DF1A68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C2"/>
    <w:rsid w:val="0022461E"/>
    <w:rsid w:val="0025745D"/>
    <w:rsid w:val="002B58C2"/>
    <w:rsid w:val="004D62D5"/>
    <w:rsid w:val="008B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18A11"/>
  <w15:chartTrackingRefBased/>
  <w15:docId w15:val="{5881C174-26B2-4186-823A-AA034DAC4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2B58C2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2B58C2"/>
    <w:rPr>
      <w:color w:val="605E5C"/>
      <w:shd w:val="clear" w:color="auto" w:fill="E1DFDD"/>
    </w:rPr>
  </w:style>
  <w:style w:type="paragraph" w:styleId="Listeafsnit">
    <w:name w:val="List Paragraph"/>
    <w:basedOn w:val="Normal"/>
    <w:uiPriority w:val="34"/>
    <w:qFormat/>
    <w:rsid w:val="00224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a.wikipedia.org/wiki/Forsid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info@gronnedromme.dk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168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Lund</dc:creator>
  <cp:keywords/>
  <dc:description/>
  <cp:lastModifiedBy>Hanne Lund</cp:lastModifiedBy>
  <cp:revision>2</cp:revision>
  <dcterms:created xsi:type="dcterms:W3CDTF">2021-03-14T11:20:00Z</dcterms:created>
  <dcterms:modified xsi:type="dcterms:W3CDTF">2021-03-14T11:49:00Z</dcterms:modified>
</cp:coreProperties>
</file>