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5F96" w14:textId="2DB900B2" w:rsidR="00543F2E" w:rsidRDefault="00543F2E">
      <w:r>
        <w:t xml:space="preserve">#1 - </w:t>
      </w:r>
      <w:r w:rsidR="001B6188">
        <w:t xml:space="preserve">Initial </w:t>
      </w:r>
      <w:r w:rsidR="007531FF">
        <w:t>U</w:t>
      </w:r>
      <w:r>
        <w:t>pload(s)</w:t>
      </w:r>
    </w:p>
    <w:p w14:paraId="6A7CF3F2" w14:textId="213ECCAD" w:rsidR="00AA0CB9" w:rsidRDefault="00543F2E">
      <w:r>
        <w:tab/>
        <w:t xml:space="preserve">This involved the completion of the SVD, preliminary use cases, database diagram, and preliminary wireframe design. Originally, I expected to be able to complete each of these in sequence but learned quickly that was not the case. The issue arose that each of 3 documents were much more inter-dependent that previously expected. I could not complete one without having some completion of another. In my previous courses, the other missing parts were provided to you, allowing you do entirely complete a document. </w:t>
      </w:r>
      <w:r w:rsidR="00582FA7">
        <w:t>However,</w:t>
      </w:r>
      <w:r>
        <w:t xml:space="preserve"> when creating all of them from scratch, it was required I build each of them up slowly together. </w:t>
      </w:r>
    </w:p>
    <w:p w14:paraId="0EC79677" w14:textId="19E3FCAB" w:rsidR="00515DAB" w:rsidRDefault="00515DAB"/>
    <w:p w14:paraId="5A60F0C1" w14:textId="04168400" w:rsidR="00515DAB" w:rsidRDefault="00515DAB">
      <w:r>
        <w:t>#2 – Wireframe Update</w:t>
      </w:r>
    </w:p>
    <w:p w14:paraId="792BFAA2" w14:textId="0BF248E3" w:rsidR="00515DAB" w:rsidRDefault="00515DAB">
      <w:r>
        <w:tab/>
        <w:t xml:space="preserve">Early wireframe design is complete. Contains all major functionality from use cases. Very simplistic in looks, but the </w:t>
      </w:r>
      <w:r w:rsidR="00582FA7">
        <w:t>focus</w:t>
      </w:r>
      <w:r>
        <w:t xml:space="preserve"> here was solely on the content of the site, not appearance. Additionally, some research has been done on comparing solutions. I have (likely) decided to go with MongoDB for the database. This is because they have a free version offering for small databases that would fit this project </w:t>
      </w:r>
      <w:r w:rsidR="00582FA7">
        <w:t>perfectly and</w:t>
      </w:r>
      <w:r>
        <w:t xml:space="preserve"> lower the total cost for the client.  </w:t>
      </w:r>
    </w:p>
    <w:p w14:paraId="702155F0" w14:textId="49EADB76" w:rsidR="007531FF" w:rsidRDefault="007531FF"/>
    <w:p w14:paraId="51F220B2" w14:textId="2D5C6F47" w:rsidR="007531FF" w:rsidRDefault="007531FF">
      <w:r>
        <w:t>#3 – Site Wireframe Upload</w:t>
      </w:r>
    </w:p>
    <w:p w14:paraId="4E25BCA0" w14:textId="4A13DBF0" w:rsidR="007531FF" w:rsidRDefault="007531FF">
      <w:r>
        <w:tab/>
        <w:t xml:space="preserve">Created the early site wireframe. At this stage, its only HTML / CSS. The purpose was to just get an initial layout, in separate pages for each section of the site. The next step is to create a react site, and programmatically cut and paste each section in. This way I can avoid needing to fiddle with the layout while also learning react itself. From here, my next step is to find a good calendar library to finish up the wireframe. </w:t>
      </w:r>
    </w:p>
    <w:p w14:paraId="76E951B6" w14:textId="6FF0B6EA" w:rsidR="00582FA7" w:rsidRDefault="00582FA7"/>
    <w:p w14:paraId="41FDD044" w14:textId="634A1932" w:rsidR="00582FA7" w:rsidRDefault="00582FA7">
      <w:r>
        <w:t>#4 – React Setup and initial navigation</w:t>
      </w:r>
    </w:p>
    <w:p w14:paraId="2CB58CA0" w14:textId="1A0D6C7D" w:rsidR="00582FA7" w:rsidRDefault="00582FA7">
      <w:r>
        <w:tab/>
        <w:t xml:space="preserve">Began using React. Migrated everything from the wireframe sit to production. Early site navigation is functional, and is dependent on type of user logging in. However, database validation has not been setup yet. This means that the login is just in appearance and not in code. Regarding the calendar from the previous entry, I decided to make my own instead of using a library. After some thought, I realized that what I needed was extremely simplistic, and I could just make it myself. </w:t>
      </w:r>
    </w:p>
    <w:p w14:paraId="1007B83A" w14:textId="1333411F" w:rsidR="00867A58" w:rsidRDefault="00867A58"/>
    <w:p w14:paraId="3055F0A5" w14:textId="048E406A" w:rsidR="00867A58" w:rsidRDefault="00867A58">
      <w:r>
        <w:t>#5 – Backend setup and progress</w:t>
      </w:r>
    </w:p>
    <w:p w14:paraId="6049D0E3" w14:textId="449FD487" w:rsidR="00867A58" w:rsidRDefault="00867A58">
      <w:r>
        <w:tab/>
        <w:t xml:space="preserve">After creating basic navigation with react, I decided to begin work on the backend. I thought this would be a good idea before diving deeper into reacts hook, state, and redux. So far it has been slightly easier than I expected. I was able to build the frontend quicker than anticipated, and I guessed that the backend setup would be much more difficult in comparison. However, I feel I am making good progress. After finishing up the API endpoints in the backend, my next step is to tie it all together back in the frontend. </w:t>
      </w:r>
    </w:p>
    <w:sectPr w:rsidR="0086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88"/>
    <w:rsid w:val="001B6188"/>
    <w:rsid w:val="00515DAB"/>
    <w:rsid w:val="00543F2E"/>
    <w:rsid w:val="00582FA7"/>
    <w:rsid w:val="007531FF"/>
    <w:rsid w:val="00867A58"/>
    <w:rsid w:val="008D174C"/>
    <w:rsid w:val="00AC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0252"/>
  <w15:chartTrackingRefBased/>
  <w15:docId w15:val="{15C48126-4A71-467E-A809-8FB199EF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Grieninger</dc:creator>
  <cp:keywords/>
  <dc:description/>
  <cp:lastModifiedBy>Grieninger, Jacob</cp:lastModifiedBy>
  <cp:revision>5</cp:revision>
  <dcterms:created xsi:type="dcterms:W3CDTF">2022-09-15T21:39:00Z</dcterms:created>
  <dcterms:modified xsi:type="dcterms:W3CDTF">2022-10-07T04:36:00Z</dcterms:modified>
</cp:coreProperties>
</file>