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07BF" w14:textId="66BBCFF5" w:rsidR="00A468F0" w:rsidRDefault="003E1DA5" w:rsidP="003E1D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5ADD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4E25DA3F" w14:textId="77777777" w:rsidR="00705ADD" w:rsidRPr="00705ADD" w:rsidRDefault="00705ADD" w:rsidP="003E1D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739B2" w14:textId="0A6BFBE8" w:rsidR="003E1DA5" w:rsidRPr="00705ADD" w:rsidRDefault="003E1DA5" w:rsidP="003E1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ADD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6850825A" w14:textId="23A194D2" w:rsidR="003E1DA5" w:rsidRDefault="003E1DA5" w:rsidP="003E1D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Aenean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imperdiet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Sed at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lorem,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maximus ipsum.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accumsan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diam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libero. </w:t>
      </w:r>
    </w:p>
    <w:p w14:paraId="08D7074C" w14:textId="77777777" w:rsidR="00705ADD" w:rsidRPr="00705ADD" w:rsidRDefault="00705ADD" w:rsidP="003E1DA5">
      <w:pPr>
        <w:rPr>
          <w:rFonts w:ascii="Times New Roman" w:hAnsi="Times New Roman" w:cs="Times New Roman"/>
          <w:sz w:val="24"/>
          <w:szCs w:val="24"/>
        </w:rPr>
      </w:pPr>
    </w:p>
    <w:p w14:paraId="10E74899" w14:textId="2FE7107C" w:rsidR="003E1DA5" w:rsidRPr="00705ADD" w:rsidRDefault="003E1DA5" w:rsidP="003E1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ADD">
        <w:rPr>
          <w:rFonts w:ascii="Times New Roman" w:hAnsi="Times New Roman" w:cs="Times New Roman"/>
          <w:b/>
          <w:bCs/>
          <w:sz w:val="24"/>
          <w:szCs w:val="24"/>
        </w:rPr>
        <w:t>China and Big Tech</w:t>
      </w:r>
    </w:p>
    <w:p w14:paraId="4E7044E1" w14:textId="1D171686" w:rsidR="003E1DA5" w:rsidRDefault="003E1DA5" w:rsidP="003E1D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Aenean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imperdiet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Sed at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lorem,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maximus ipsum.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accumsan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diam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libero. </w:t>
      </w:r>
    </w:p>
    <w:p w14:paraId="19C7DE23" w14:textId="77777777" w:rsidR="00705ADD" w:rsidRPr="00705ADD" w:rsidRDefault="00705ADD" w:rsidP="003E1DA5">
      <w:pPr>
        <w:rPr>
          <w:rFonts w:ascii="Times New Roman" w:hAnsi="Times New Roman" w:cs="Times New Roman"/>
          <w:sz w:val="24"/>
          <w:szCs w:val="24"/>
        </w:rPr>
      </w:pPr>
    </w:p>
    <w:p w14:paraId="378D208A" w14:textId="73A5A4E9" w:rsidR="003E1DA5" w:rsidRPr="00705ADD" w:rsidRDefault="003E1DA5" w:rsidP="003E1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ADD">
        <w:rPr>
          <w:rFonts w:ascii="Times New Roman" w:hAnsi="Times New Roman" w:cs="Times New Roman"/>
          <w:b/>
          <w:bCs/>
          <w:sz w:val="24"/>
          <w:szCs w:val="24"/>
        </w:rPr>
        <w:t>Facebook as a Monopoly</w:t>
      </w:r>
    </w:p>
    <w:p w14:paraId="34B48644" w14:textId="03D0A560" w:rsidR="003E1DA5" w:rsidRDefault="003E1DA5" w:rsidP="003E1D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Aenean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imperdiet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Sed at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lorem,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maximus ipsum.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accumsan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diam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libero. </w:t>
      </w:r>
    </w:p>
    <w:p w14:paraId="766508FF" w14:textId="77777777" w:rsidR="00705ADD" w:rsidRPr="00705ADD" w:rsidRDefault="00705ADD" w:rsidP="003E1DA5">
      <w:pPr>
        <w:rPr>
          <w:rFonts w:ascii="Times New Roman" w:hAnsi="Times New Roman" w:cs="Times New Roman"/>
          <w:sz w:val="24"/>
          <w:szCs w:val="24"/>
        </w:rPr>
      </w:pPr>
    </w:p>
    <w:p w14:paraId="56C7EB26" w14:textId="3CB815B2" w:rsidR="003E1DA5" w:rsidRPr="00705ADD" w:rsidRDefault="003E1DA5" w:rsidP="003E1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ADD">
        <w:rPr>
          <w:rFonts w:ascii="Times New Roman" w:hAnsi="Times New Roman" w:cs="Times New Roman"/>
          <w:b/>
          <w:bCs/>
          <w:sz w:val="24"/>
          <w:szCs w:val="24"/>
        </w:rPr>
        <w:t>AI and Game Theory</w:t>
      </w:r>
    </w:p>
    <w:p w14:paraId="7D2516DE" w14:textId="357776C7" w:rsidR="003E1DA5" w:rsidRDefault="003E1DA5" w:rsidP="003E1DA5">
      <w:pPr>
        <w:rPr>
          <w:rFonts w:ascii="Times New Roman" w:hAnsi="Times New Roman" w:cs="Times New Roman"/>
          <w:sz w:val="24"/>
          <w:szCs w:val="24"/>
        </w:rPr>
      </w:pPr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Aenean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imperdiet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Sed at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lorem,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maximus ipsum.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accumsan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diam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libero. </w:t>
      </w:r>
    </w:p>
    <w:p w14:paraId="43147B72" w14:textId="77777777" w:rsidR="00705ADD" w:rsidRPr="00705ADD" w:rsidRDefault="00705ADD" w:rsidP="003E1DA5">
      <w:pPr>
        <w:rPr>
          <w:rFonts w:ascii="Times New Roman" w:hAnsi="Times New Roman" w:cs="Times New Roman"/>
          <w:sz w:val="24"/>
          <w:szCs w:val="24"/>
        </w:rPr>
      </w:pPr>
    </w:p>
    <w:p w14:paraId="4B580D68" w14:textId="6359FA6E" w:rsidR="003E1DA5" w:rsidRPr="00705ADD" w:rsidRDefault="003E1DA5" w:rsidP="003E1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ADD">
        <w:rPr>
          <w:rFonts w:ascii="Times New Roman" w:hAnsi="Times New Roman" w:cs="Times New Roman"/>
          <w:b/>
          <w:bCs/>
          <w:sz w:val="24"/>
          <w:szCs w:val="24"/>
        </w:rPr>
        <w:t>Google and AI Advantage</w:t>
      </w:r>
    </w:p>
    <w:p w14:paraId="47B3B219" w14:textId="77777777" w:rsidR="003E1DA5" w:rsidRPr="00705ADD" w:rsidRDefault="003E1DA5" w:rsidP="003E1DA5">
      <w:pPr>
        <w:rPr>
          <w:rFonts w:ascii="Times New Roman" w:hAnsi="Times New Roman" w:cs="Times New Roman"/>
          <w:sz w:val="24"/>
          <w:szCs w:val="24"/>
        </w:rPr>
      </w:pPr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Aenean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imperdiet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Sed at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lorem,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maximus ipsum.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accumsan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diam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libero. </w:t>
      </w:r>
    </w:p>
    <w:p w14:paraId="0DE93C1C" w14:textId="77777777" w:rsidR="003E1DA5" w:rsidRPr="00705ADD" w:rsidRDefault="003E1DA5" w:rsidP="003E1DA5">
      <w:pPr>
        <w:rPr>
          <w:rFonts w:ascii="Times New Roman" w:hAnsi="Times New Roman" w:cs="Times New Roman"/>
          <w:sz w:val="24"/>
          <w:szCs w:val="24"/>
        </w:rPr>
      </w:pPr>
    </w:p>
    <w:p w14:paraId="4972153F" w14:textId="53C43E33" w:rsidR="003E1DA5" w:rsidRPr="00705ADD" w:rsidRDefault="003E1DA5" w:rsidP="003E1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AD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715450F" w14:textId="77777777" w:rsidR="003E1DA5" w:rsidRPr="00705ADD" w:rsidRDefault="003E1DA5" w:rsidP="003E1DA5">
      <w:pPr>
        <w:rPr>
          <w:rFonts w:ascii="Times New Roman" w:hAnsi="Times New Roman" w:cs="Times New Roman"/>
          <w:sz w:val="24"/>
          <w:szCs w:val="24"/>
        </w:rPr>
      </w:pPr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Lorem ipsum dolor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Aenean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imperdiet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Sed at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lorem,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maximus ipsum.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Etiam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accumsan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diam sit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sed </w:t>
      </w:r>
      <w:proofErr w:type="spellStart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705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libero. </w:t>
      </w:r>
    </w:p>
    <w:p w14:paraId="2A93118E" w14:textId="77777777" w:rsidR="003E1DA5" w:rsidRPr="00705ADD" w:rsidRDefault="003E1DA5" w:rsidP="003E1DA5">
      <w:pPr>
        <w:rPr>
          <w:rFonts w:ascii="Times New Roman" w:hAnsi="Times New Roman" w:cs="Times New Roman"/>
          <w:sz w:val="24"/>
          <w:szCs w:val="24"/>
        </w:rPr>
      </w:pPr>
    </w:p>
    <w:sectPr w:rsidR="003E1DA5" w:rsidRPr="0070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A5"/>
    <w:rsid w:val="003E1DA5"/>
    <w:rsid w:val="00705ADD"/>
    <w:rsid w:val="00A4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990E"/>
  <w15:chartTrackingRefBased/>
  <w15:docId w15:val="{C11E16B7-759F-4FAF-9F70-FF58FD7E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West</dc:creator>
  <cp:keywords/>
  <dc:description/>
  <cp:lastModifiedBy>Jacob West</cp:lastModifiedBy>
  <cp:revision>2</cp:revision>
  <dcterms:created xsi:type="dcterms:W3CDTF">2021-03-26T20:05:00Z</dcterms:created>
  <dcterms:modified xsi:type="dcterms:W3CDTF">2021-03-26T20:09:00Z</dcterms:modified>
</cp:coreProperties>
</file>