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08C8" w14:textId="3A858EF3" w:rsidR="00BA4D49" w:rsidRDefault="00BA4D49">
      <w:pPr>
        <w:rPr>
          <w:rFonts w:ascii="Times New Roman" w:hAnsi="Times New Roman" w:cs="Times New Roman"/>
          <w:lang w:val="en-US"/>
        </w:rPr>
      </w:pPr>
      <w:r w:rsidRPr="005A62F7">
        <w:rPr>
          <w:rFonts w:ascii="Times New Roman" w:hAnsi="Times New Roman" w:cs="Times New Roman"/>
          <w:lang w:val="en-US"/>
        </w:rPr>
        <w:t>This program</w:t>
      </w:r>
      <w:r w:rsidR="005A62F7" w:rsidRPr="005A62F7">
        <w:rPr>
          <w:rFonts w:ascii="Times New Roman" w:hAnsi="Times New Roman" w:cs="Times New Roman"/>
          <w:lang w:val="en-US"/>
        </w:rPr>
        <w:t xml:space="preserve"> con</w:t>
      </w:r>
      <w:r w:rsidR="005A62F7">
        <w:rPr>
          <w:rFonts w:ascii="Times New Roman" w:hAnsi="Times New Roman" w:cs="Times New Roman"/>
          <w:lang w:val="en-US"/>
        </w:rPr>
        <w:t>s</w:t>
      </w:r>
      <w:r w:rsidR="005A62F7" w:rsidRPr="005A62F7">
        <w:rPr>
          <w:rFonts w:ascii="Times New Roman" w:hAnsi="Times New Roman" w:cs="Times New Roman"/>
          <w:lang w:val="en-US"/>
        </w:rPr>
        <w:t xml:space="preserve">ists </w:t>
      </w:r>
      <w:r w:rsidR="005A62F7">
        <w:rPr>
          <w:rFonts w:ascii="Times New Roman" w:hAnsi="Times New Roman" w:cs="Times New Roman"/>
          <w:lang w:val="en-US"/>
        </w:rPr>
        <w:t>of two methods.</w:t>
      </w:r>
    </w:p>
    <w:p w14:paraId="28579751" w14:textId="6DF31E03" w:rsidR="005A62F7" w:rsidRDefault="005A62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main method, which is where all direction of the program is contained, and a method with the name “generateRandomInteger”, which returns an int.</w:t>
      </w:r>
    </w:p>
    <w:p w14:paraId="22D34C08" w14:textId="3DB4556E" w:rsidR="005A62F7" w:rsidRDefault="005A62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Starting at the beginning of the main method, a for-loop is created. The loop iterates through a total of 10 times, as defined in the conditional for the loop.</w:t>
      </w:r>
    </w:p>
    <w:p w14:paraId="4A3E2B56" w14:textId="27F3021E" w:rsidR="005A62F7" w:rsidRDefault="005A62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Within the confines of the loop, the method generateRandomInteger is called, and the returned int value is assigned to a new variable named random. Following this, the variable random is printed to the console. After the culmination of the loop’s 10 runs, a String is printed saying “Random integers generated”. This concludes the program.</w:t>
      </w:r>
    </w:p>
    <w:p w14:paraId="30A50E3E" w14:textId="47203617" w:rsidR="005A62F7" w:rsidRDefault="005A62F7">
      <w:pPr>
        <w:rPr>
          <w:rFonts w:ascii="Times New Roman" w:hAnsi="Times New Roman" w:cs="Times New Roman"/>
          <w:lang w:val="en-US"/>
        </w:rPr>
      </w:pPr>
    </w:p>
    <w:p w14:paraId="39C7FAD4" w14:textId="255BC8D6" w:rsidR="005A62F7" w:rsidRPr="005A62F7" w:rsidRDefault="005A62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Diving a little deeper into the functionality of the method generateRandomInteger, we can see that the Random class is initialized, and .nextInt(int n) is used to return a value between 0 and 10 (indicated with the argument “10”, which functions as a bound for the randomGenerator when finding the number.</w:t>
      </w:r>
    </w:p>
    <w:sectPr w:rsidR="005A62F7" w:rsidRPr="005A62F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3F163" w14:textId="77777777" w:rsidR="00BF2CBE" w:rsidRDefault="00BF2CBE" w:rsidP="00BA4D49">
      <w:r>
        <w:separator/>
      </w:r>
    </w:p>
  </w:endnote>
  <w:endnote w:type="continuationSeparator" w:id="0">
    <w:p w14:paraId="61F97C82" w14:textId="77777777" w:rsidR="00BF2CBE" w:rsidRDefault="00BF2CBE" w:rsidP="00BA4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48335" w14:textId="77777777" w:rsidR="00BF2CBE" w:rsidRDefault="00BF2CBE" w:rsidP="00BA4D49">
      <w:r>
        <w:separator/>
      </w:r>
    </w:p>
  </w:footnote>
  <w:footnote w:type="continuationSeparator" w:id="0">
    <w:p w14:paraId="599CD195" w14:textId="77777777" w:rsidR="00BF2CBE" w:rsidRDefault="00BF2CBE" w:rsidP="00BA4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5B30" w14:textId="2254A48A" w:rsidR="00BA4D49" w:rsidRPr="00BA4D49" w:rsidRDefault="00BA4D49">
    <w:pPr>
      <w:pStyle w:val="Header"/>
      <w:rPr>
        <w:rFonts w:ascii="Times New Roman" w:hAnsi="Times New Roman" w:cs="Times New Roman"/>
        <w:lang w:val="da-DK"/>
      </w:rPr>
    </w:pPr>
    <w:r>
      <w:rPr>
        <w:rFonts w:ascii="Times New Roman" w:hAnsi="Times New Roman" w:cs="Times New Roman"/>
        <w:lang w:val="da-DK"/>
      </w:rPr>
      <w:t>Jacob Uhlig</w:t>
    </w:r>
    <w:r>
      <w:rPr>
        <w:rFonts w:ascii="Times New Roman" w:hAnsi="Times New Roman" w:cs="Times New Roman"/>
        <w:lang w:val="da-DK"/>
      </w:rPr>
      <w:tab/>
    </w:r>
    <w:r>
      <w:rPr>
        <w:rFonts w:ascii="Times New Roman" w:hAnsi="Times New Roman" w:cs="Times New Roman"/>
        <w:lang w:val="da-DK"/>
      </w:rPr>
      <w:tab/>
      <w:t>2021-10-28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49"/>
    <w:rsid w:val="005A62F7"/>
    <w:rsid w:val="00BA4D49"/>
    <w:rsid w:val="00BF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2466A3"/>
  <w15:chartTrackingRefBased/>
  <w15:docId w15:val="{89DDE5BE-8B0B-4943-81CD-1EBEC53F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D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D49"/>
  </w:style>
  <w:style w:type="paragraph" w:styleId="Footer">
    <w:name w:val="footer"/>
    <w:basedOn w:val="Normal"/>
    <w:link w:val="FooterChar"/>
    <w:uiPriority w:val="99"/>
    <w:unhideWhenUsed/>
    <w:rsid w:val="00BA4D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Uhlig</dc:creator>
  <cp:keywords/>
  <dc:description/>
  <cp:lastModifiedBy>Jacob Uhlig</cp:lastModifiedBy>
  <cp:revision>2</cp:revision>
  <dcterms:created xsi:type="dcterms:W3CDTF">2021-10-28T18:14:00Z</dcterms:created>
  <dcterms:modified xsi:type="dcterms:W3CDTF">2021-10-28T18:42:00Z</dcterms:modified>
</cp:coreProperties>
</file>