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0D3E41" w14:textId="77777777" w:rsidR="0034660C" w:rsidRDefault="002A1057" w:rsidP="002A1057">
      <w:pPr>
        <w:pStyle w:val="ListParagraph"/>
        <w:numPr>
          <w:ilvl w:val="0"/>
          <w:numId w:val="1"/>
        </w:numPr>
      </w:pPr>
      <w:r>
        <w:t>Kinship Type: Descent</w:t>
      </w:r>
    </w:p>
    <w:p w14:paraId="3A1A3E59" w14:textId="77777777" w:rsidR="002A1057" w:rsidRDefault="002A1057" w:rsidP="002A1057">
      <w:pPr>
        <w:pStyle w:val="ListParagraph"/>
        <w:numPr>
          <w:ilvl w:val="1"/>
          <w:numId w:val="1"/>
        </w:numPr>
      </w:pPr>
      <w:r>
        <w:t>Consanguineal Relatives</w:t>
      </w:r>
    </w:p>
    <w:p w14:paraId="1BD6A431" w14:textId="77777777" w:rsidR="002A1057" w:rsidRDefault="002A1057" w:rsidP="002A1057">
      <w:pPr>
        <w:pStyle w:val="ListParagraph"/>
        <w:numPr>
          <w:ilvl w:val="2"/>
          <w:numId w:val="1"/>
        </w:numPr>
      </w:pPr>
      <w:r>
        <w:t>Relatives by blood</w:t>
      </w:r>
    </w:p>
    <w:p w14:paraId="1465A6B3" w14:textId="77777777" w:rsidR="002A1057" w:rsidRDefault="002A1057" w:rsidP="002A1057">
      <w:pPr>
        <w:pStyle w:val="ListParagraph"/>
        <w:numPr>
          <w:ilvl w:val="1"/>
          <w:numId w:val="1"/>
        </w:numPr>
      </w:pPr>
      <w:r>
        <w:t>Affinal Relatives</w:t>
      </w:r>
    </w:p>
    <w:p w14:paraId="1AB8CBAA" w14:textId="77777777" w:rsidR="002A1057" w:rsidRDefault="002A1057" w:rsidP="002A1057">
      <w:pPr>
        <w:pStyle w:val="ListParagraph"/>
        <w:numPr>
          <w:ilvl w:val="2"/>
          <w:numId w:val="1"/>
        </w:numPr>
      </w:pPr>
      <w:r>
        <w:t>Related via marriage</w:t>
      </w:r>
    </w:p>
    <w:p w14:paraId="3E69F9CC" w14:textId="77777777" w:rsidR="002A1057" w:rsidRDefault="002A1057" w:rsidP="002A1057">
      <w:pPr>
        <w:pStyle w:val="ListParagraph"/>
        <w:numPr>
          <w:ilvl w:val="1"/>
          <w:numId w:val="1"/>
        </w:numPr>
      </w:pPr>
      <w:r>
        <w:t xml:space="preserve">Fictive / Metaphorical </w:t>
      </w:r>
    </w:p>
    <w:p w14:paraId="02A0D411" w14:textId="77777777" w:rsidR="002A1057" w:rsidRDefault="002A1057" w:rsidP="002A1057">
      <w:pPr>
        <w:pStyle w:val="ListParagraph"/>
        <w:numPr>
          <w:ilvl w:val="2"/>
          <w:numId w:val="1"/>
        </w:numPr>
      </w:pPr>
      <w:r>
        <w:t>People to whom as friendship</w:t>
      </w:r>
    </w:p>
    <w:p w14:paraId="6EF43231" w14:textId="77777777" w:rsidR="002A1057" w:rsidRDefault="002A1057" w:rsidP="002A1057">
      <w:pPr>
        <w:pStyle w:val="ListParagraph"/>
        <w:numPr>
          <w:ilvl w:val="1"/>
          <w:numId w:val="1"/>
        </w:numPr>
      </w:pPr>
      <w:r>
        <w:t>Descent</w:t>
      </w:r>
    </w:p>
    <w:p w14:paraId="29366D7A" w14:textId="77777777" w:rsidR="002A1057" w:rsidRDefault="002A1057" w:rsidP="002A1057">
      <w:pPr>
        <w:pStyle w:val="ListParagraph"/>
        <w:numPr>
          <w:ilvl w:val="2"/>
          <w:numId w:val="1"/>
        </w:numPr>
      </w:pPr>
      <w:r>
        <w:t>Bilateral</w:t>
      </w:r>
    </w:p>
    <w:p w14:paraId="2812AC7A" w14:textId="77777777" w:rsidR="002A1057" w:rsidRDefault="002A1057" w:rsidP="002A1057">
      <w:pPr>
        <w:pStyle w:val="ListParagraph"/>
        <w:numPr>
          <w:ilvl w:val="3"/>
          <w:numId w:val="1"/>
        </w:numPr>
      </w:pPr>
      <w:r>
        <w:t>People trace their descent equally though the father and mother’s line</w:t>
      </w:r>
    </w:p>
    <w:p w14:paraId="6F6F7EE9" w14:textId="77777777" w:rsidR="002A1057" w:rsidRDefault="002A1057" w:rsidP="002A1057">
      <w:pPr>
        <w:pStyle w:val="ListParagraph"/>
        <w:numPr>
          <w:ilvl w:val="2"/>
          <w:numId w:val="1"/>
        </w:numPr>
      </w:pPr>
      <w:r>
        <w:t>Unileneal</w:t>
      </w:r>
    </w:p>
    <w:p w14:paraId="2364B27F" w14:textId="77777777" w:rsidR="002A1057" w:rsidRDefault="00C7316E" w:rsidP="002A1057">
      <w:pPr>
        <w:pStyle w:val="ListParagraph"/>
        <w:numPr>
          <w:ilvl w:val="3"/>
          <w:numId w:val="1"/>
        </w:numPr>
      </w:pPr>
      <w:r>
        <w:t>Patrilineal</w:t>
      </w:r>
    </w:p>
    <w:p w14:paraId="692083BB" w14:textId="77777777" w:rsidR="00C7316E" w:rsidRDefault="00C7316E" w:rsidP="00C7316E">
      <w:pPr>
        <w:pStyle w:val="ListParagraph"/>
        <w:numPr>
          <w:ilvl w:val="4"/>
          <w:numId w:val="1"/>
        </w:numPr>
      </w:pPr>
      <w:r>
        <w:t>You only trace through father’s line</w:t>
      </w:r>
    </w:p>
    <w:p w14:paraId="1F6A95B8" w14:textId="77777777" w:rsidR="00C7316E" w:rsidRDefault="00C7316E" w:rsidP="00C7316E">
      <w:pPr>
        <w:pStyle w:val="ListParagraph"/>
        <w:numPr>
          <w:ilvl w:val="3"/>
          <w:numId w:val="1"/>
        </w:numPr>
      </w:pPr>
      <w:r>
        <w:t>Matrlineal</w:t>
      </w:r>
    </w:p>
    <w:p w14:paraId="56FE8630" w14:textId="77777777" w:rsidR="00C7316E" w:rsidRDefault="00C7316E" w:rsidP="00C7316E">
      <w:pPr>
        <w:pStyle w:val="ListParagraph"/>
        <w:numPr>
          <w:ilvl w:val="4"/>
          <w:numId w:val="1"/>
        </w:numPr>
      </w:pPr>
      <w:r>
        <w:t>You only trace through mother’s line</w:t>
      </w:r>
    </w:p>
    <w:p w14:paraId="7D6ED12D" w14:textId="77777777" w:rsidR="00C7316E" w:rsidRDefault="00C7316E" w:rsidP="00C7316E">
      <w:pPr>
        <w:pStyle w:val="ListParagraph"/>
        <w:numPr>
          <w:ilvl w:val="1"/>
          <w:numId w:val="1"/>
        </w:numPr>
      </w:pPr>
      <w:r>
        <w:t>Understanding Descent</w:t>
      </w:r>
    </w:p>
    <w:p w14:paraId="1F5BA136" w14:textId="77777777" w:rsidR="00C7316E" w:rsidRDefault="00C7316E" w:rsidP="00C7316E">
      <w:pPr>
        <w:pStyle w:val="ListParagraph"/>
        <w:numPr>
          <w:ilvl w:val="2"/>
          <w:numId w:val="1"/>
        </w:numPr>
      </w:pPr>
      <w:r>
        <w:t>Kin(Biological) types:</w:t>
      </w:r>
    </w:p>
    <w:p w14:paraId="194463D2" w14:textId="77777777" w:rsidR="00C7316E" w:rsidRDefault="00C7316E" w:rsidP="00C7316E">
      <w:pPr>
        <w:pStyle w:val="ListParagraph"/>
        <w:numPr>
          <w:ilvl w:val="3"/>
          <w:numId w:val="1"/>
        </w:numPr>
      </w:pPr>
      <w:r>
        <w:t>Objective and descriptive labels applied to relationships (used in Anthropology and other social sciences)</w:t>
      </w:r>
    </w:p>
    <w:p w14:paraId="6FB6228A" w14:textId="77777777" w:rsidR="00C7316E" w:rsidRDefault="00C7316E" w:rsidP="00C7316E">
      <w:pPr>
        <w:pStyle w:val="ListParagraph"/>
        <w:numPr>
          <w:ilvl w:val="2"/>
          <w:numId w:val="1"/>
        </w:numPr>
      </w:pPr>
      <w:r>
        <w:t>Kin Terms</w:t>
      </w:r>
    </w:p>
    <w:p w14:paraId="3957EB44" w14:textId="77777777" w:rsidR="00C7316E" w:rsidRDefault="00C7316E" w:rsidP="00C7316E">
      <w:pPr>
        <w:pStyle w:val="ListParagraph"/>
        <w:numPr>
          <w:ilvl w:val="3"/>
          <w:numId w:val="1"/>
        </w:numPr>
      </w:pPr>
      <w:r>
        <w:t>Labels used in particular language and culture</w:t>
      </w:r>
    </w:p>
    <w:p w14:paraId="7CE94F2A" w14:textId="1D29E1D0" w:rsidR="00C7316E" w:rsidRDefault="00C7316E" w:rsidP="00C7316E">
      <w:pPr>
        <w:pStyle w:val="ListParagraph"/>
        <w:numPr>
          <w:ilvl w:val="3"/>
          <w:numId w:val="1"/>
        </w:numPr>
      </w:pPr>
      <w:r>
        <w:t>Example: cousin, m</w:t>
      </w:r>
      <w:r w:rsidR="006A6E4E">
        <w:t>other, uncle, etc</w:t>
      </w:r>
    </w:p>
    <w:p w14:paraId="6AA6D442" w14:textId="41C10C13" w:rsidR="006A6E4E" w:rsidRDefault="006A6E4E" w:rsidP="006A6E4E">
      <w:pPr>
        <w:pStyle w:val="ListParagraph"/>
        <w:numPr>
          <w:ilvl w:val="1"/>
          <w:numId w:val="1"/>
        </w:numPr>
      </w:pPr>
      <w:r>
        <w:t>Cross &amp; Parallel cousins</w:t>
      </w:r>
    </w:p>
    <w:p w14:paraId="3FF1FE99" w14:textId="543B9503" w:rsidR="006A6E4E" w:rsidRDefault="00140787" w:rsidP="006A6E4E">
      <w:pPr>
        <w:pStyle w:val="ListParagraph"/>
        <w:numPr>
          <w:ilvl w:val="2"/>
          <w:numId w:val="1"/>
        </w:numPr>
      </w:pPr>
      <w:r>
        <w:t>Cross Cousins</w:t>
      </w:r>
    </w:p>
    <w:p w14:paraId="7727FDAC" w14:textId="496CEAD9" w:rsidR="00140787" w:rsidRDefault="00140787" w:rsidP="00140787">
      <w:pPr>
        <w:pStyle w:val="ListParagraph"/>
        <w:numPr>
          <w:ilvl w:val="3"/>
          <w:numId w:val="1"/>
        </w:numPr>
      </w:pPr>
      <w:r>
        <w:t>Children of your father’s/mother’s opposite sex siblings</w:t>
      </w:r>
    </w:p>
    <w:p w14:paraId="52C778AA" w14:textId="5BB05A18" w:rsidR="00140787" w:rsidRDefault="00140787" w:rsidP="00140787">
      <w:pPr>
        <w:pStyle w:val="ListParagraph"/>
        <w:numPr>
          <w:ilvl w:val="2"/>
          <w:numId w:val="1"/>
        </w:numPr>
      </w:pPr>
      <w:r>
        <w:t>Parallel Cousins</w:t>
      </w:r>
    </w:p>
    <w:p w14:paraId="727A5F8B" w14:textId="2C01F9C9" w:rsidR="00140787" w:rsidRDefault="00140787" w:rsidP="00140787">
      <w:pPr>
        <w:pStyle w:val="ListParagraph"/>
        <w:numPr>
          <w:ilvl w:val="3"/>
          <w:numId w:val="1"/>
        </w:numPr>
      </w:pPr>
      <w:r>
        <w:t>Children of your father’s/mother’s same-sex siblings</w:t>
      </w:r>
    </w:p>
    <w:p w14:paraId="7BFF9ECF" w14:textId="77CC849D" w:rsidR="00C46059" w:rsidRDefault="00C46059" w:rsidP="00C46059">
      <w:pPr>
        <w:pStyle w:val="ListParagraph"/>
        <w:numPr>
          <w:ilvl w:val="1"/>
          <w:numId w:val="1"/>
        </w:numPr>
      </w:pPr>
      <w:r>
        <w:t>Patterns of Kinship Terminology</w:t>
      </w:r>
    </w:p>
    <w:p w14:paraId="187C68C8" w14:textId="2F798A61" w:rsidR="00C46059" w:rsidRDefault="00860501" w:rsidP="00C46059">
      <w:pPr>
        <w:pStyle w:val="ListParagraph"/>
        <w:numPr>
          <w:ilvl w:val="2"/>
          <w:numId w:val="1"/>
        </w:numPr>
      </w:pPr>
      <w:r>
        <w:t>Hawaiian</w:t>
      </w:r>
    </w:p>
    <w:p w14:paraId="593C77F1" w14:textId="42F173DD" w:rsidR="00CF7E8F" w:rsidRDefault="00CF7E8F" w:rsidP="00CF7E8F">
      <w:pPr>
        <w:pStyle w:val="ListParagraph"/>
        <w:numPr>
          <w:ilvl w:val="3"/>
          <w:numId w:val="1"/>
        </w:numPr>
      </w:pPr>
      <w:r>
        <w:t xml:space="preserve">Classification based on sex and </w:t>
      </w:r>
      <w:r w:rsidR="00A22121">
        <w:t>generation</w:t>
      </w:r>
      <w:r>
        <w:t xml:space="preserve">. </w:t>
      </w:r>
    </w:p>
    <w:p w14:paraId="0139173E" w14:textId="063D4C6A" w:rsidR="00766752" w:rsidRDefault="00766752" w:rsidP="00766752">
      <w:pPr>
        <w:pStyle w:val="ListParagraph"/>
        <w:numPr>
          <w:ilvl w:val="3"/>
          <w:numId w:val="1"/>
        </w:numPr>
      </w:pPr>
      <w:r>
        <w:t>Only four major terms</w:t>
      </w:r>
    </w:p>
    <w:p w14:paraId="28CBDA11" w14:textId="7A7493E9" w:rsidR="00860501" w:rsidRDefault="00860501" w:rsidP="00C46059">
      <w:pPr>
        <w:pStyle w:val="ListParagraph"/>
        <w:numPr>
          <w:ilvl w:val="2"/>
          <w:numId w:val="1"/>
        </w:numPr>
      </w:pPr>
      <w:r>
        <w:t>Eskimo</w:t>
      </w:r>
    </w:p>
    <w:p w14:paraId="78A93C66" w14:textId="084FEF23" w:rsidR="00766752" w:rsidRDefault="00766752" w:rsidP="00766752">
      <w:pPr>
        <w:pStyle w:val="ListParagraph"/>
        <w:numPr>
          <w:ilvl w:val="3"/>
          <w:numId w:val="1"/>
        </w:numPr>
      </w:pPr>
      <w:r>
        <w:t>Based on generation, sex, and collaterally. Nuclear family</w:t>
      </w:r>
    </w:p>
    <w:p w14:paraId="0F7EFBBE" w14:textId="786FEAC4" w:rsidR="00766752" w:rsidRDefault="00766752" w:rsidP="00766752">
      <w:pPr>
        <w:pStyle w:val="ListParagraph"/>
        <w:numPr>
          <w:ilvl w:val="3"/>
          <w:numId w:val="1"/>
        </w:numPr>
      </w:pPr>
      <w:r>
        <w:t xml:space="preserve">Collaterally – Whether mothers or fathers side, same terms are used. </w:t>
      </w:r>
    </w:p>
    <w:p w14:paraId="3FC6E246" w14:textId="4BE36F2C" w:rsidR="00CF7E8F" w:rsidRDefault="00CF7E8F" w:rsidP="00766752">
      <w:pPr>
        <w:pStyle w:val="ListParagraph"/>
        <w:numPr>
          <w:ilvl w:val="3"/>
          <w:numId w:val="1"/>
        </w:numPr>
      </w:pPr>
      <w:r>
        <w:t>Much like our own system</w:t>
      </w:r>
    </w:p>
    <w:p w14:paraId="64BE7AA9" w14:textId="7AE9E8F4" w:rsidR="00860501" w:rsidRDefault="00860501" w:rsidP="00C46059">
      <w:pPr>
        <w:pStyle w:val="ListParagraph"/>
        <w:numPr>
          <w:ilvl w:val="2"/>
          <w:numId w:val="1"/>
        </w:numPr>
      </w:pPr>
      <w:r>
        <w:t>Iroquois</w:t>
      </w:r>
    </w:p>
    <w:p w14:paraId="6F8DE70C" w14:textId="31E599E4" w:rsidR="00967A59" w:rsidRDefault="00967A59" w:rsidP="00967A59">
      <w:pPr>
        <w:pStyle w:val="ListParagraph"/>
        <w:numPr>
          <w:ilvl w:val="3"/>
          <w:numId w:val="1"/>
        </w:numPr>
      </w:pPr>
      <w:r>
        <w:t>Sex, generation, and sex of linking relative</w:t>
      </w:r>
    </w:p>
    <w:p w14:paraId="1E25FDBD" w14:textId="3283FB0D" w:rsidR="00FC4638" w:rsidRDefault="00FC4638" w:rsidP="00967A59">
      <w:pPr>
        <w:pStyle w:val="ListParagraph"/>
        <w:numPr>
          <w:ilvl w:val="3"/>
          <w:numId w:val="1"/>
        </w:numPr>
      </w:pPr>
      <w:r>
        <w:t>Cross cousins use the same term</w:t>
      </w:r>
    </w:p>
    <w:p w14:paraId="655B4EC6" w14:textId="20165875" w:rsidR="00860501" w:rsidRDefault="00860501" w:rsidP="00C46059">
      <w:pPr>
        <w:pStyle w:val="ListParagraph"/>
        <w:numPr>
          <w:ilvl w:val="2"/>
          <w:numId w:val="1"/>
        </w:numPr>
      </w:pPr>
      <w:r>
        <w:t>Crow</w:t>
      </w:r>
    </w:p>
    <w:p w14:paraId="696E7A66" w14:textId="77777777" w:rsidR="00D24F06" w:rsidRDefault="002E76DA" w:rsidP="00406573">
      <w:pPr>
        <w:pStyle w:val="ListParagraph"/>
        <w:numPr>
          <w:ilvl w:val="3"/>
          <w:numId w:val="1"/>
        </w:numPr>
      </w:pPr>
      <w:r>
        <w:t>Matrilineal</w:t>
      </w:r>
      <w:r>
        <w:t xml:space="preserve">, </w:t>
      </w:r>
    </w:p>
    <w:p w14:paraId="67848A70" w14:textId="0D4842AA" w:rsidR="002E76DA" w:rsidRDefault="00D24F06" w:rsidP="00406573">
      <w:pPr>
        <w:pStyle w:val="ListParagraph"/>
        <w:numPr>
          <w:ilvl w:val="3"/>
          <w:numId w:val="1"/>
        </w:numPr>
      </w:pPr>
      <w:r>
        <w:t>P</w:t>
      </w:r>
      <w:r w:rsidR="002E76DA">
        <w:t>arallel</w:t>
      </w:r>
      <w:r w:rsidR="002E76DA">
        <w:t xml:space="preserve"> cousin / sibling use same kin term</w:t>
      </w:r>
    </w:p>
    <w:p w14:paraId="7A9ACF79" w14:textId="4EF0C220" w:rsidR="00860501" w:rsidRDefault="00860501" w:rsidP="00C46059">
      <w:pPr>
        <w:pStyle w:val="ListParagraph"/>
        <w:numPr>
          <w:ilvl w:val="2"/>
          <w:numId w:val="1"/>
        </w:numPr>
      </w:pPr>
      <w:r>
        <w:t>Omaha</w:t>
      </w:r>
    </w:p>
    <w:p w14:paraId="267FA153" w14:textId="77777777" w:rsidR="00D24F06" w:rsidRDefault="00D24F06" w:rsidP="00406573">
      <w:pPr>
        <w:pStyle w:val="ListParagraph"/>
        <w:numPr>
          <w:ilvl w:val="3"/>
          <w:numId w:val="1"/>
        </w:numPr>
      </w:pPr>
      <w:r>
        <w:t>Patrilineal</w:t>
      </w:r>
    </w:p>
    <w:p w14:paraId="3FF10406" w14:textId="45764506" w:rsidR="00406573" w:rsidRDefault="00D24F06" w:rsidP="00406573">
      <w:pPr>
        <w:pStyle w:val="ListParagraph"/>
        <w:numPr>
          <w:ilvl w:val="3"/>
          <w:numId w:val="1"/>
        </w:numPr>
      </w:pPr>
      <w:r>
        <w:lastRenderedPageBreak/>
        <w:t>P</w:t>
      </w:r>
      <w:r w:rsidR="00406573">
        <w:t>arallel cousin/sibling use same kin term</w:t>
      </w:r>
    </w:p>
    <w:p w14:paraId="144C51F4" w14:textId="05542038" w:rsidR="00860501" w:rsidRDefault="00860501" w:rsidP="00C46059">
      <w:pPr>
        <w:pStyle w:val="ListParagraph"/>
        <w:numPr>
          <w:ilvl w:val="2"/>
          <w:numId w:val="1"/>
        </w:numPr>
      </w:pPr>
      <w:r>
        <w:t>Sudanese</w:t>
      </w:r>
    </w:p>
    <w:p w14:paraId="6542E420" w14:textId="52367D82" w:rsidR="00D24F06" w:rsidRDefault="00D24F06" w:rsidP="00D24F06">
      <w:pPr>
        <w:pStyle w:val="ListParagraph"/>
        <w:numPr>
          <w:ilvl w:val="3"/>
          <w:numId w:val="1"/>
        </w:numPr>
      </w:pPr>
      <w:r>
        <w:t>16 different terms</w:t>
      </w:r>
      <w:bookmarkStart w:id="0" w:name="_GoBack"/>
      <w:bookmarkEnd w:id="0"/>
    </w:p>
    <w:sectPr w:rsidR="00D24F06" w:rsidSect="003466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006BE"/>
    <w:multiLevelType w:val="hybridMultilevel"/>
    <w:tmpl w:val="69F2DB96"/>
    <w:lvl w:ilvl="0" w:tplc="DA3E1B4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057"/>
    <w:rsid w:val="00140787"/>
    <w:rsid w:val="002A1057"/>
    <w:rsid w:val="002E76DA"/>
    <w:rsid w:val="0034660C"/>
    <w:rsid w:val="00406573"/>
    <w:rsid w:val="006A6E4E"/>
    <w:rsid w:val="00766752"/>
    <w:rsid w:val="00860501"/>
    <w:rsid w:val="00967A59"/>
    <w:rsid w:val="00A22121"/>
    <w:rsid w:val="00C46059"/>
    <w:rsid w:val="00C7316E"/>
    <w:rsid w:val="00CF7E8F"/>
    <w:rsid w:val="00D24F06"/>
    <w:rsid w:val="00FC4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E770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0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189</Words>
  <Characters>1081</Characters>
  <Application>Microsoft Macintosh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Wall</dc:creator>
  <cp:keywords/>
  <dc:description/>
  <cp:lastModifiedBy>Jacob Wall</cp:lastModifiedBy>
  <cp:revision>14</cp:revision>
  <dcterms:created xsi:type="dcterms:W3CDTF">2011-09-15T14:35:00Z</dcterms:created>
  <dcterms:modified xsi:type="dcterms:W3CDTF">2011-09-15T15:10:00Z</dcterms:modified>
</cp:coreProperties>
</file>