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3F4" w:rsidRDefault="006028E5">
      <w:r>
        <w:t>Marketing - Promotion, educating people in order to become new consumers</w:t>
      </w:r>
    </w:p>
    <w:p w:rsidR="006028E5" w:rsidRDefault="006028E5">
      <w:bookmarkStart w:id="0" w:name="_GoBack"/>
      <w:bookmarkEnd w:id="0"/>
    </w:p>
    <w:sectPr w:rsidR="006028E5" w:rsidSect="00FB23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8E5"/>
    <w:rsid w:val="006028E5"/>
    <w:rsid w:val="00FB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5EB8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Macintosh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</cp:revision>
  <dcterms:created xsi:type="dcterms:W3CDTF">2012-08-21T16:16:00Z</dcterms:created>
  <dcterms:modified xsi:type="dcterms:W3CDTF">2012-08-21T16:17:00Z</dcterms:modified>
</cp:coreProperties>
</file>