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553C" w14:textId="38F89D99" w:rsidR="007167A4" w:rsidRDefault="007167A4" w:rsidP="0007263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96A758" wp14:editId="0EA36CA7">
            <wp:simplePos x="0" y="0"/>
            <wp:positionH relativeFrom="margin">
              <wp:align>right</wp:align>
            </wp:positionH>
            <wp:positionV relativeFrom="paragraph">
              <wp:posOffset>-704850</wp:posOffset>
            </wp:positionV>
            <wp:extent cx="1504950" cy="1003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6DF">
        <w:rPr>
          <w:rFonts w:ascii="Times New Roman" w:hAnsi="Times New Roman" w:cs="Times New Roman"/>
          <w:b/>
          <w:bCs/>
          <w:sz w:val="24"/>
          <w:szCs w:val="24"/>
        </w:rPr>
        <w:t xml:space="preserve">Design Document – </w:t>
      </w:r>
      <w:r w:rsidR="00AB16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Don’t Hit the Goose</w:t>
      </w:r>
    </w:p>
    <w:p w14:paraId="3275ED27" w14:textId="4D70F1DA" w:rsidR="00AB16DF" w:rsidRDefault="00AB16DF" w:rsidP="00AB16DF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 Concept:</w:t>
      </w:r>
      <w:r w:rsidR="002309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30991">
        <w:rPr>
          <w:rFonts w:ascii="Times New Roman" w:hAnsi="Times New Roman" w:cs="Times New Roman"/>
          <w:sz w:val="24"/>
          <w:szCs w:val="24"/>
        </w:rPr>
        <w:t xml:space="preserve">In </w:t>
      </w:r>
      <w:r w:rsidR="00230991">
        <w:rPr>
          <w:rFonts w:ascii="Times New Roman" w:hAnsi="Times New Roman" w:cs="Times New Roman"/>
          <w:i/>
          <w:iCs/>
          <w:sz w:val="24"/>
          <w:szCs w:val="24"/>
        </w:rPr>
        <w:t xml:space="preserve">Don’t Hit the Goose, </w:t>
      </w:r>
      <w:r w:rsidR="00230991">
        <w:rPr>
          <w:rFonts w:ascii="Times New Roman" w:hAnsi="Times New Roman" w:cs="Times New Roman"/>
          <w:sz w:val="24"/>
          <w:szCs w:val="24"/>
        </w:rPr>
        <w:t>players use their reaction</w:t>
      </w:r>
      <w:r w:rsidR="00DC32E5">
        <w:rPr>
          <w:rFonts w:ascii="Times New Roman" w:hAnsi="Times New Roman" w:cs="Times New Roman"/>
          <w:sz w:val="24"/>
          <w:szCs w:val="24"/>
        </w:rPr>
        <w:t xml:space="preserve"> time and speed to avoid hitting Canadian geese on the highway.</w:t>
      </w:r>
    </w:p>
    <w:p w14:paraId="3C846CF7" w14:textId="12FFC03F" w:rsidR="00AB16DF" w:rsidRDefault="00AB16DF" w:rsidP="00AB16DF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Player Experience Goals:</w:t>
      </w:r>
      <w:r w:rsidR="003170B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170BD">
        <w:rPr>
          <w:rFonts w:ascii="Times New Roman" w:hAnsi="Times New Roman" w:cs="Times New Roman"/>
          <w:sz w:val="24"/>
          <w:szCs w:val="24"/>
        </w:rPr>
        <w:t>The purpose of this game is to ha</w:t>
      </w:r>
      <w:r w:rsidR="00A44A63">
        <w:rPr>
          <w:rFonts w:ascii="Times New Roman" w:hAnsi="Times New Roman" w:cs="Times New Roman"/>
          <w:sz w:val="24"/>
          <w:szCs w:val="24"/>
        </w:rPr>
        <w:t xml:space="preserve">ve players feel satisfied using their reaction times and speed </w:t>
      </w:r>
      <w:r w:rsidR="00660C7C">
        <w:rPr>
          <w:rFonts w:ascii="Times New Roman" w:hAnsi="Times New Roman" w:cs="Times New Roman"/>
          <w:sz w:val="24"/>
          <w:szCs w:val="24"/>
        </w:rPr>
        <w:t xml:space="preserve">to defeat the opposing player.  The overall feel of the game should be </w:t>
      </w:r>
      <w:r w:rsidR="000D41F1">
        <w:rPr>
          <w:rFonts w:ascii="Times New Roman" w:hAnsi="Times New Roman" w:cs="Times New Roman"/>
          <w:sz w:val="24"/>
          <w:szCs w:val="24"/>
        </w:rPr>
        <w:t xml:space="preserve">tense and very competitive, as players are forced to wait </w:t>
      </w:r>
      <w:r w:rsidR="00E1059F">
        <w:rPr>
          <w:rFonts w:ascii="Times New Roman" w:hAnsi="Times New Roman" w:cs="Times New Roman"/>
          <w:sz w:val="24"/>
          <w:szCs w:val="24"/>
        </w:rPr>
        <w:t>and react to the dealt card correctly.</w:t>
      </w:r>
    </w:p>
    <w:p w14:paraId="3BBB76A5" w14:textId="4BD22702" w:rsidR="00AB16DF" w:rsidRDefault="00AB16DF" w:rsidP="00AB16DF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775E537C" w14:textId="5E7C21E4" w:rsidR="00ED34C1" w:rsidRPr="002737B7" w:rsidRDefault="0084589B" w:rsidP="00ED34C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2737B7">
        <w:rPr>
          <w:rFonts w:ascii="Times New Roman" w:hAnsi="Times New Roman" w:cs="Times New Roman"/>
          <w:sz w:val="24"/>
          <w:szCs w:val="24"/>
        </w:rPr>
        <w:t>2 Drivers and 1 Dealer.</w:t>
      </w:r>
    </w:p>
    <w:p w14:paraId="68A00F0D" w14:textId="3C9A8F9D" w:rsidR="002737B7" w:rsidRPr="005738E3" w:rsidRDefault="005C4FAC" w:rsidP="00ED34C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Dealer simply deals out a card, while the Drivers hit either the </w:t>
      </w:r>
      <w:r w:rsidR="005738E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Swerve</w:t>
      </w:r>
      <w:r w:rsidR="005738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5738E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Hit</w:t>
      </w:r>
      <w:r w:rsidR="005738E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14:paraId="41197875" w14:textId="21A1BA6E" w:rsidR="005738E3" w:rsidRPr="00377D9F" w:rsidRDefault="008D2E09" w:rsidP="00ED34C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Driver puts a “Swerve” on their left/right, and a “Hit” button on the </w:t>
      </w:r>
      <w:r w:rsidR="00377D9F">
        <w:rPr>
          <w:rFonts w:ascii="Times New Roman" w:hAnsi="Times New Roman" w:cs="Times New Roman"/>
          <w:sz w:val="24"/>
          <w:szCs w:val="24"/>
        </w:rPr>
        <w:t>opposite side.</w:t>
      </w:r>
    </w:p>
    <w:p w14:paraId="2A822DC4" w14:textId="433DF0E9" w:rsidR="00377D9F" w:rsidRPr="003927F6" w:rsidRDefault="003927F6" w:rsidP="00ED34C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Dealer deals out a card and puts it in between both players.</w:t>
      </w:r>
    </w:p>
    <w:p w14:paraId="6B383BE5" w14:textId="5B4E44A5" w:rsidR="004C64E5" w:rsidRPr="004C64E5" w:rsidRDefault="003927F6" w:rsidP="004C64E5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card is a </w:t>
      </w:r>
      <w:r w:rsidR="00182048">
        <w:rPr>
          <w:rFonts w:ascii="Times New Roman" w:hAnsi="Times New Roman" w:cs="Times New Roman"/>
          <w:sz w:val="24"/>
          <w:szCs w:val="24"/>
        </w:rPr>
        <w:t>Goose, the player must hit the</w:t>
      </w:r>
      <w:r w:rsidR="001A15E3">
        <w:rPr>
          <w:rFonts w:ascii="Times New Roman" w:hAnsi="Times New Roman" w:cs="Times New Roman"/>
          <w:sz w:val="24"/>
          <w:szCs w:val="24"/>
        </w:rPr>
        <w:t>ir</w:t>
      </w:r>
      <w:r w:rsidR="00182048">
        <w:rPr>
          <w:rFonts w:ascii="Times New Roman" w:hAnsi="Times New Roman" w:cs="Times New Roman"/>
          <w:sz w:val="24"/>
          <w:szCs w:val="24"/>
        </w:rPr>
        <w:t xml:space="preserve"> “Swerve” button.  If it’s not a Goose, the player must </w:t>
      </w:r>
      <w:r w:rsidR="006057D9">
        <w:rPr>
          <w:rFonts w:ascii="Times New Roman" w:hAnsi="Times New Roman" w:cs="Times New Roman"/>
          <w:sz w:val="24"/>
          <w:szCs w:val="24"/>
        </w:rPr>
        <w:t>hit the</w:t>
      </w:r>
      <w:r w:rsidR="001A15E3">
        <w:rPr>
          <w:rFonts w:ascii="Times New Roman" w:hAnsi="Times New Roman" w:cs="Times New Roman"/>
          <w:sz w:val="24"/>
          <w:szCs w:val="24"/>
        </w:rPr>
        <w:t>ir</w:t>
      </w:r>
      <w:r w:rsidR="006057D9">
        <w:rPr>
          <w:rFonts w:ascii="Times New Roman" w:hAnsi="Times New Roman" w:cs="Times New Roman"/>
          <w:sz w:val="24"/>
          <w:szCs w:val="24"/>
        </w:rPr>
        <w:t xml:space="preserve"> “Hit” button.</w:t>
      </w:r>
    </w:p>
    <w:p w14:paraId="2A35D9A0" w14:textId="0D9C2450" w:rsidR="007D4EB0" w:rsidRPr="00E60123" w:rsidRDefault="007D4EB0" w:rsidP="00ED34C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slowest player </w:t>
      </w:r>
      <w:r w:rsidR="00A22DB7">
        <w:rPr>
          <w:rFonts w:ascii="Times New Roman" w:hAnsi="Times New Roman" w:cs="Times New Roman"/>
          <w:sz w:val="24"/>
          <w:szCs w:val="24"/>
        </w:rPr>
        <w:t xml:space="preserve">hitting the “Swerve” button when a Goose is dealt gets a ticket; and if a player hits </w:t>
      </w:r>
      <w:r w:rsidR="00844B71">
        <w:rPr>
          <w:rFonts w:ascii="Times New Roman" w:hAnsi="Times New Roman" w:cs="Times New Roman"/>
          <w:sz w:val="24"/>
          <w:szCs w:val="24"/>
        </w:rPr>
        <w:t>the “Swerve” button whenever the card dealt is not a Goose</w:t>
      </w:r>
      <w:r w:rsidR="006553A0">
        <w:rPr>
          <w:rFonts w:ascii="Times New Roman" w:hAnsi="Times New Roman" w:cs="Times New Roman"/>
          <w:sz w:val="24"/>
          <w:szCs w:val="24"/>
        </w:rPr>
        <w:t xml:space="preserve"> also gets a ticket.</w:t>
      </w:r>
      <w:r w:rsidR="00B45262">
        <w:rPr>
          <w:rFonts w:ascii="Times New Roman" w:hAnsi="Times New Roman" w:cs="Times New Roman"/>
          <w:sz w:val="24"/>
          <w:szCs w:val="24"/>
        </w:rPr>
        <w:t xml:space="preserve">  If the player doesn’t </w:t>
      </w:r>
      <w:r w:rsidR="004440B5">
        <w:rPr>
          <w:rFonts w:ascii="Times New Roman" w:hAnsi="Times New Roman" w:cs="Times New Roman"/>
          <w:sz w:val="24"/>
          <w:szCs w:val="24"/>
        </w:rPr>
        <w:t>hit the “Hit” button before the next card is dealt, and the card is not a Goose, they also get a ticket.</w:t>
      </w:r>
    </w:p>
    <w:p w14:paraId="2573E921" w14:textId="296C0C04" w:rsidR="00E60123" w:rsidRPr="00A22DB7" w:rsidRDefault="00C213AF" w:rsidP="00ED34C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of a tie or when there are no cards left, </w:t>
      </w:r>
      <w:r w:rsidR="000C1D2C">
        <w:rPr>
          <w:rFonts w:ascii="Times New Roman" w:hAnsi="Times New Roman" w:cs="Times New Roman"/>
          <w:sz w:val="24"/>
          <w:szCs w:val="24"/>
        </w:rPr>
        <w:t>bring all remaining cards back into the Dealer’s hand and shuffle the deck.</w:t>
      </w:r>
    </w:p>
    <w:p w14:paraId="3D976C56" w14:textId="27E1AC74" w:rsidR="00A22DB7" w:rsidRDefault="004319E0" w:rsidP="00ED34C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player receives 3 tickets, they lose.</w:t>
      </w:r>
    </w:p>
    <w:p w14:paraId="7C600A7F" w14:textId="5D125041" w:rsidR="00E30BEC" w:rsidRPr="00F97C49" w:rsidRDefault="00E863E1" w:rsidP="00F97C49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  <w:r w:rsidR="00F97C4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97C49">
        <w:rPr>
          <w:rFonts w:ascii="Times New Roman" w:hAnsi="Times New Roman" w:cs="Times New Roman"/>
          <w:sz w:val="24"/>
          <w:szCs w:val="24"/>
        </w:rPr>
        <w:t xml:space="preserve">3 or more players are required to play the game.  </w:t>
      </w:r>
      <w:r w:rsidR="0070309E">
        <w:rPr>
          <w:rFonts w:ascii="Times New Roman" w:hAnsi="Times New Roman" w:cs="Times New Roman"/>
          <w:sz w:val="24"/>
          <w:szCs w:val="24"/>
        </w:rPr>
        <w:t xml:space="preserve">Players need </w:t>
      </w:r>
      <w:r w:rsidR="00DB1DBD">
        <w:rPr>
          <w:rFonts w:ascii="Times New Roman" w:hAnsi="Times New Roman" w:cs="Times New Roman"/>
          <w:sz w:val="24"/>
          <w:szCs w:val="24"/>
        </w:rPr>
        <w:t>4</w:t>
      </w:r>
      <w:r w:rsidR="0070309E">
        <w:rPr>
          <w:rFonts w:ascii="Times New Roman" w:hAnsi="Times New Roman" w:cs="Times New Roman"/>
          <w:sz w:val="24"/>
          <w:szCs w:val="24"/>
        </w:rPr>
        <w:t xml:space="preserve"> buttons</w:t>
      </w:r>
      <w:r w:rsidR="00DB1DBD">
        <w:rPr>
          <w:rFonts w:ascii="Times New Roman" w:hAnsi="Times New Roman" w:cs="Times New Roman"/>
          <w:sz w:val="24"/>
          <w:szCs w:val="24"/>
        </w:rPr>
        <w:t xml:space="preserve"> in total</w:t>
      </w:r>
      <w:r w:rsidR="0070309E">
        <w:rPr>
          <w:rFonts w:ascii="Times New Roman" w:hAnsi="Times New Roman" w:cs="Times New Roman"/>
          <w:sz w:val="24"/>
          <w:szCs w:val="24"/>
        </w:rPr>
        <w:t xml:space="preserve"> and a set of </w:t>
      </w:r>
      <w:r w:rsidR="00FD46CE">
        <w:rPr>
          <w:rFonts w:ascii="Times New Roman" w:hAnsi="Times New Roman" w:cs="Times New Roman"/>
          <w:sz w:val="24"/>
          <w:szCs w:val="24"/>
        </w:rPr>
        <w:t xml:space="preserve">at least 15 </w:t>
      </w:r>
      <w:r w:rsidR="0070309E">
        <w:rPr>
          <w:rFonts w:ascii="Times New Roman" w:hAnsi="Times New Roman" w:cs="Times New Roman"/>
          <w:sz w:val="24"/>
          <w:szCs w:val="24"/>
        </w:rPr>
        <w:t xml:space="preserve">cards containing </w:t>
      </w:r>
      <w:r w:rsidR="004C64E5">
        <w:rPr>
          <w:rFonts w:ascii="Times New Roman" w:hAnsi="Times New Roman" w:cs="Times New Roman"/>
          <w:sz w:val="24"/>
          <w:szCs w:val="24"/>
        </w:rPr>
        <w:t>6</w:t>
      </w:r>
      <w:r w:rsidR="0070309E">
        <w:rPr>
          <w:rFonts w:ascii="Times New Roman" w:hAnsi="Times New Roman" w:cs="Times New Roman"/>
          <w:sz w:val="24"/>
          <w:szCs w:val="24"/>
        </w:rPr>
        <w:t xml:space="preserve"> geese</w:t>
      </w:r>
      <w:r w:rsidR="00DB1DBD">
        <w:rPr>
          <w:rFonts w:ascii="Times New Roman" w:hAnsi="Times New Roman" w:cs="Times New Roman"/>
          <w:sz w:val="24"/>
          <w:szCs w:val="24"/>
        </w:rPr>
        <w:t xml:space="preserve">.  Both of these can </w:t>
      </w:r>
      <w:r w:rsidR="00B63275">
        <w:rPr>
          <w:rFonts w:ascii="Times New Roman" w:hAnsi="Times New Roman" w:cs="Times New Roman"/>
          <w:sz w:val="24"/>
          <w:szCs w:val="24"/>
        </w:rPr>
        <w:t>be made with paper.</w:t>
      </w:r>
    </w:p>
    <w:p w14:paraId="08870A1F" w14:textId="40F558DE" w:rsidR="00E863E1" w:rsidRDefault="00E863E1" w:rsidP="00AB16DF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time:</w:t>
      </w:r>
      <w:r w:rsidR="00C424F3">
        <w:rPr>
          <w:rFonts w:ascii="Times New Roman" w:hAnsi="Times New Roman" w:cs="Times New Roman"/>
          <w:sz w:val="24"/>
          <w:szCs w:val="24"/>
        </w:rPr>
        <w:t xml:space="preserve">  The play time should be around 5 minutes.</w:t>
      </w:r>
    </w:p>
    <w:p w14:paraId="2D99932E" w14:textId="401FD269" w:rsidR="00E863E1" w:rsidRPr="00E863E1" w:rsidRDefault="00E863E1" w:rsidP="00E863E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Strategies:</w:t>
      </w:r>
      <w:r w:rsidR="000D7A0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D7A0C">
        <w:rPr>
          <w:rFonts w:ascii="Times New Roman" w:hAnsi="Times New Roman" w:cs="Times New Roman"/>
          <w:sz w:val="24"/>
          <w:szCs w:val="24"/>
        </w:rPr>
        <w:t>Given the simple nature of this game, the strategies wouldn’t be too complex.  The simplest</w:t>
      </w:r>
      <w:r w:rsidR="00D72E56">
        <w:rPr>
          <w:rFonts w:ascii="Times New Roman" w:hAnsi="Times New Roman" w:cs="Times New Roman"/>
          <w:sz w:val="24"/>
          <w:szCs w:val="24"/>
        </w:rPr>
        <w:t xml:space="preserve"> strategy I can think of is players preparing themselves to move their hand </w:t>
      </w:r>
      <w:r w:rsidR="00783C3C">
        <w:rPr>
          <w:rFonts w:ascii="Times New Roman" w:hAnsi="Times New Roman" w:cs="Times New Roman"/>
          <w:sz w:val="24"/>
          <w:szCs w:val="24"/>
        </w:rPr>
        <w:t xml:space="preserve">as the dealer puts the card down.  Another strategy I could see being employed is </w:t>
      </w:r>
      <w:r w:rsidR="00C70DEA">
        <w:rPr>
          <w:rFonts w:ascii="Times New Roman" w:hAnsi="Times New Roman" w:cs="Times New Roman"/>
          <w:sz w:val="24"/>
          <w:szCs w:val="24"/>
        </w:rPr>
        <w:t>players putting the “Swerve” button on their dominant side, so that they can hit the button quicker.</w:t>
      </w:r>
    </w:p>
    <w:sectPr w:rsidR="00E863E1" w:rsidRPr="00E8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0C5C"/>
    <w:multiLevelType w:val="hybridMultilevel"/>
    <w:tmpl w:val="EDFA1E2A"/>
    <w:lvl w:ilvl="0" w:tplc="1200DA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62514"/>
    <w:multiLevelType w:val="hybridMultilevel"/>
    <w:tmpl w:val="E60CEDB0"/>
    <w:lvl w:ilvl="0" w:tplc="612C61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B64149"/>
    <w:multiLevelType w:val="hybridMultilevel"/>
    <w:tmpl w:val="51C2D1E4"/>
    <w:lvl w:ilvl="0" w:tplc="42367A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79"/>
    <w:rsid w:val="00072638"/>
    <w:rsid w:val="000C1D2C"/>
    <w:rsid w:val="000D41F1"/>
    <w:rsid w:val="000D7A0C"/>
    <w:rsid w:val="00182048"/>
    <w:rsid w:val="001A15E3"/>
    <w:rsid w:val="00230991"/>
    <w:rsid w:val="002737B7"/>
    <w:rsid w:val="003170BD"/>
    <w:rsid w:val="00377D9F"/>
    <w:rsid w:val="003927F6"/>
    <w:rsid w:val="004319E0"/>
    <w:rsid w:val="004440B5"/>
    <w:rsid w:val="004C64E5"/>
    <w:rsid w:val="005738E3"/>
    <w:rsid w:val="005C4FAC"/>
    <w:rsid w:val="006057D9"/>
    <w:rsid w:val="006553A0"/>
    <w:rsid w:val="00660C7C"/>
    <w:rsid w:val="0070309E"/>
    <w:rsid w:val="007167A4"/>
    <w:rsid w:val="00783C3C"/>
    <w:rsid w:val="007D4EB0"/>
    <w:rsid w:val="00844B71"/>
    <w:rsid w:val="0084589B"/>
    <w:rsid w:val="008738D0"/>
    <w:rsid w:val="008D2E09"/>
    <w:rsid w:val="00927A45"/>
    <w:rsid w:val="00A22DB7"/>
    <w:rsid w:val="00A44A63"/>
    <w:rsid w:val="00AA7879"/>
    <w:rsid w:val="00AB16DF"/>
    <w:rsid w:val="00B45262"/>
    <w:rsid w:val="00B54325"/>
    <w:rsid w:val="00B63275"/>
    <w:rsid w:val="00C213AF"/>
    <w:rsid w:val="00C424F3"/>
    <w:rsid w:val="00C70DEA"/>
    <w:rsid w:val="00D72E56"/>
    <w:rsid w:val="00DB1DBD"/>
    <w:rsid w:val="00DC32E5"/>
    <w:rsid w:val="00E1059F"/>
    <w:rsid w:val="00E30BEC"/>
    <w:rsid w:val="00E60123"/>
    <w:rsid w:val="00E863E1"/>
    <w:rsid w:val="00ED34C1"/>
    <w:rsid w:val="00F629A7"/>
    <w:rsid w:val="00F97C49"/>
    <w:rsid w:val="00F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2261"/>
  <w15:chartTrackingRefBased/>
  <w15:docId w15:val="{D83E087F-E850-4D34-8803-963FC9DA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6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FREZZELL</dc:creator>
  <cp:keywords/>
  <dc:description/>
  <cp:lastModifiedBy>JOSHUA FREZZELL</cp:lastModifiedBy>
  <cp:revision>48</cp:revision>
  <dcterms:created xsi:type="dcterms:W3CDTF">2022-02-03T02:04:00Z</dcterms:created>
  <dcterms:modified xsi:type="dcterms:W3CDTF">2022-02-03T02:58:00Z</dcterms:modified>
</cp:coreProperties>
</file>