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59666" w14:textId="77777777" w:rsidR="00992D09" w:rsidRDefault="00992D09" w:rsidP="00EF2318">
      <w:pPr>
        <w:jc w:val="center"/>
        <w:rPr>
          <w:b/>
          <w:bCs/>
          <w:sz w:val="28"/>
          <w:szCs w:val="28"/>
        </w:rPr>
      </w:pPr>
    </w:p>
    <w:p w14:paraId="7D9A7672" w14:textId="77777777" w:rsidR="00992D09" w:rsidRDefault="00992D09" w:rsidP="00992D09">
      <w:pPr>
        <w:tabs>
          <w:tab w:val="right" w:pos="9026"/>
        </w:tabs>
      </w:pPr>
      <w:r>
        <w:rPr>
          <w:noProof/>
        </w:rPr>
        <w:drawing>
          <wp:anchor distT="0" distB="0" distL="114300" distR="114300" simplePos="0" relativeHeight="251659264" behindDoc="0" locked="0" layoutInCell="1" allowOverlap="1" wp14:anchorId="6473748A" wp14:editId="3C4ABB7C">
            <wp:simplePos x="0" y="0"/>
            <wp:positionH relativeFrom="page">
              <wp:posOffset>716280</wp:posOffset>
            </wp:positionH>
            <wp:positionV relativeFrom="paragraph">
              <wp:posOffset>433848</wp:posOffset>
            </wp:positionV>
            <wp:extent cx="1712463" cy="480082"/>
            <wp:effectExtent l="0" t="0" r="2540" b="0"/>
            <wp:wrapNone/>
            <wp:docPr id="35" name="Image 3"/>
            <wp:cNvGraphicFramePr/>
            <a:graphic xmlns:a="http://schemas.openxmlformats.org/drawingml/2006/main">
              <a:graphicData uri="http://schemas.openxmlformats.org/drawingml/2006/picture">
                <pic:pic xmlns:pic="http://schemas.openxmlformats.org/drawingml/2006/picture">
                  <pic:nvPicPr>
                    <pic:cNvPr id="11" name="Image 3"/>
                    <pic:cNvPicPr/>
                  </pic:nvPicPr>
                  <pic:blipFill>
                    <a:blip r:embed="rId6" cstate="print"/>
                    <a:stretch>
                      <a:fillRect/>
                    </a:stretch>
                  </pic:blipFill>
                  <pic:spPr>
                    <a:xfrm>
                      <a:off x="0" y="0"/>
                      <a:ext cx="1712463" cy="480082"/>
                    </a:xfrm>
                    <a:prstGeom prst="rect">
                      <a:avLst/>
                    </a:prstGeom>
                  </pic:spPr>
                </pic:pic>
              </a:graphicData>
            </a:graphic>
          </wp:anchor>
        </w:drawing>
      </w:r>
      <w:r>
        <w:rPr>
          <w:noProof/>
        </w:rPr>
        <w:drawing>
          <wp:anchor distT="0" distB="0" distL="114300" distR="114300" simplePos="0" relativeHeight="251660288" behindDoc="0" locked="0" layoutInCell="1" allowOverlap="1" wp14:anchorId="1A07465C" wp14:editId="242307BF">
            <wp:simplePos x="0" y="0"/>
            <wp:positionH relativeFrom="margin">
              <wp:align>center</wp:align>
            </wp:positionH>
            <wp:positionV relativeFrom="paragraph">
              <wp:posOffset>-121920</wp:posOffset>
            </wp:positionV>
            <wp:extent cx="1410896" cy="1307494"/>
            <wp:effectExtent l="0" t="0" r="0" b="6985"/>
            <wp:wrapNone/>
            <wp:docPr id="36" name="Image 7"/>
            <wp:cNvGraphicFramePr/>
            <a:graphic xmlns:a="http://schemas.openxmlformats.org/drawingml/2006/main">
              <a:graphicData uri="http://schemas.openxmlformats.org/drawingml/2006/picture">
                <pic:pic xmlns:pic="http://schemas.openxmlformats.org/drawingml/2006/picture">
                  <pic:nvPicPr>
                    <pic:cNvPr id="15" name="Image 7"/>
                    <pic:cNvPicPr/>
                  </pic:nvPicPr>
                  <pic:blipFill>
                    <a:blip r:embed="rId7" cstate="print"/>
                    <a:stretch>
                      <a:fillRect/>
                    </a:stretch>
                  </pic:blipFill>
                  <pic:spPr>
                    <a:xfrm>
                      <a:off x="0" y="0"/>
                      <a:ext cx="1410896" cy="1307494"/>
                    </a:xfrm>
                    <a:prstGeom prst="rect">
                      <a:avLst/>
                    </a:prstGeom>
                  </pic:spPr>
                </pic:pic>
              </a:graphicData>
            </a:graphic>
          </wp:anchor>
        </w:drawing>
      </w:r>
      <w:r>
        <w:tab/>
        <w:t xml:space="preserve">    </w:t>
      </w:r>
      <w:r>
        <w:rPr>
          <w:noProof/>
        </w:rPr>
        <w:drawing>
          <wp:inline distT="0" distB="0" distL="0" distR="0" wp14:anchorId="6EECF96F" wp14:editId="142A095E">
            <wp:extent cx="1303020" cy="1344930"/>
            <wp:effectExtent l="0" t="0" r="0" b="7620"/>
            <wp:docPr id="30" name="Picture 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a:stretch>
                      <a:fillRect/>
                    </a:stretch>
                  </pic:blipFill>
                  <pic:spPr>
                    <a:xfrm>
                      <a:off x="0" y="0"/>
                      <a:ext cx="1303020" cy="1344930"/>
                    </a:xfrm>
                    <a:prstGeom prst="rect">
                      <a:avLst/>
                    </a:prstGeom>
                  </pic:spPr>
                </pic:pic>
              </a:graphicData>
            </a:graphic>
          </wp:inline>
        </w:drawing>
      </w:r>
    </w:p>
    <w:p w14:paraId="29BEFBB6" w14:textId="77777777" w:rsidR="00992D09" w:rsidRDefault="00992D09" w:rsidP="00992D09">
      <w:pPr>
        <w:spacing w:after="254"/>
        <w:ind w:right="244"/>
        <w:jc w:val="center"/>
      </w:pPr>
      <w:r>
        <w:rPr>
          <w:b/>
          <w:sz w:val="32"/>
        </w:rPr>
        <w:t>GOVERNMENT ARTS AND SCIENCE COLLEGE</w:t>
      </w:r>
    </w:p>
    <w:p w14:paraId="1ECB382E" w14:textId="77777777" w:rsidR="00992D09" w:rsidRDefault="00992D09" w:rsidP="00992D09">
      <w:pPr>
        <w:spacing w:after="298"/>
        <w:ind w:left="10" w:right="-3"/>
        <w:jc w:val="center"/>
      </w:pPr>
      <w:r>
        <w:t>POONTHOTAM STREET, THERADI, THIRUVOTTIYUR</w:t>
      </w:r>
    </w:p>
    <w:p w14:paraId="753705FD" w14:textId="77777777" w:rsidR="00992D09" w:rsidRDefault="00992D09" w:rsidP="00992D09">
      <w:pPr>
        <w:spacing w:after="906" w:line="265" w:lineRule="auto"/>
        <w:ind w:left="12"/>
        <w:jc w:val="center"/>
      </w:pPr>
      <w:r>
        <w:t>CHENNAI – 600 019</w:t>
      </w:r>
    </w:p>
    <w:p w14:paraId="5AEDAD79" w14:textId="77777777" w:rsidR="00992D09" w:rsidRPr="000C10C5" w:rsidRDefault="00992D09" w:rsidP="00992D09">
      <w:pPr>
        <w:spacing w:after="292" w:line="265" w:lineRule="auto"/>
        <w:ind w:left="12" w:right="6"/>
        <w:jc w:val="center"/>
        <w:rPr>
          <w:sz w:val="28"/>
          <w:szCs w:val="28"/>
        </w:rPr>
      </w:pPr>
      <w:proofErr w:type="gramStart"/>
      <w:r w:rsidRPr="000C10C5">
        <w:rPr>
          <w:b/>
          <w:sz w:val="28"/>
          <w:szCs w:val="28"/>
        </w:rPr>
        <w:t>Topic :</w:t>
      </w:r>
      <w:proofErr w:type="gramEnd"/>
      <w:r w:rsidRPr="000C10C5">
        <w:rPr>
          <w:b/>
          <w:sz w:val="28"/>
          <w:szCs w:val="28"/>
        </w:rPr>
        <w:t xml:space="preserve"> Citizen AI – Intelligent Citizen Engagement Platform</w:t>
      </w:r>
    </w:p>
    <w:p w14:paraId="6B24F0D1" w14:textId="77777777" w:rsidR="00992D09" w:rsidRDefault="00992D09" w:rsidP="00992D09">
      <w:pPr>
        <w:spacing w:after="944" w:line="265" w:lineRule="auto"/>
        <w:ind w:left="12" w:right="6"/>
        <w:jc w:val="center"/>
      </w:pPr>
      <w:r>
        <w:t>A NAAN MUDHALVAN PROJECT</w:t>
      </w:r>
    </w:p>
    <w:p w14:paraId="0337776B" w14:textId="77777777" w:rsidR="00992D09" w:rsidRPr="000C10C5" w:rsidRDefault="00992D09" w:rsidP="00992D09">
      <w:pPr>
        <w:jc w:val="center"/>
        <w:rPr>
          <w:b/>
          <w:bCs/>
          <w:sz w:val="32"/>
          <w:szCs w:val="32"/>
        </w:rPr>
      </w:pPr>
      <w:r w:rsidRPr="000C10C5">
        <w:rPr>
          <w:b/>
          <w:bCs/>
          <w:sz w:val="32"/>
          <w:szCs w:val="32"/>
        </w:rPr>
        <w:t xml:space="preserve">Submitted in Partial </w:t>
      </w:r>
      <w:proofErr w:type="spellStart"/>
      <w:r w:rsidRPr="000C10C5">
        <w:rPr>
          <w:b/>
          <w:bCs/>
          <w:sz w:val="32"/>
          <w:szCs w:val="32"/>
        </w:rPr>
        <w:t>Fulfillment</w:t>
      </w:r>
      <w:proofErr w:type="spellEnd"/>
      <w:r w:rsidRPr="000C10C5">
        <w:rPr>
          <w:b/>
          <w:bCs/>
          <w:sz w:val="32"/>
          <w:szCs w:val="32"/>
        </w:rPr>
        <w:t xml:space="preserve"> for the Award of</w:t>
      </w:r>
    </w:p>
    <w:p w14:paraId="01ECF028" w14:textId="77777777" w:rsidR="00992D09" w:rsidRDefault="00992D09" w:rsidP="00992D09">
      <w:pPr>
        <w:spacing w:after="1641"/>
        <w:ind w:right="3"/>
        <w:jc w:val="center"/>
      </w:pPr>
      <w:r>
        <w:rPr>
          <w:b/>
          <w:sz w:val="28"/>
        </w:rPr>
        <w:t>BATCHELOR OF COMPUTER APPLICATION</w:t>
      </w:r>
    </w:p>
    <w:p w14:paraId="79C5EF6B" w14:textId="77777777" w:rsidR="00992D09" w:rsidRDefault="00992D09" w:rsidP="00992D09">
      <w:pPr>
        <w:spacing w:after="292" w:line="265" w:lineRule="auto"/>
        <w:ind w:left="12" w:right="1"/>
        <w:jc w:val="center"/>
      </w:pPr>
      <w:r>
        <w:t>BY</w:t>
      </w:r>
    </w:p>
    <w:p w14:paraId="48B5E570" w14:textId="7868EE09" w:rsidR="00992D09" w:rsidRDefault="00992D09" w:rsidP="00992D09">
      <w:pPr>
        <w:spacing w:after="292" w:line="265" w:lineRule="auto"/>
        <w:ind w:right="2"/>
        <w:jc w:val="center"/>
      </w:pPr>
      <w:r>
        <w:rPr>
          <w:b/>
        </w:rPr>
        <w:t>JAGAN S (212304863)</w:t>
      </w:r>
    </w:p>
    <w:p w14:paraId="052FDB53" w14:textId="77777777" w:rsidR="00992D09" w:rsidRDefault="00992D09" w:rsidP="00992D09">
      <w:pPr>
        <w:spacing w:after="292" w:line="265" w:lineRule="auto"/>
        <w:ind w:left="-5"/>
        <w:jc w:val="center"/>
      </w:pPr>
      <w:r>
        <w:rPr>
          <w:b/>
        </w:rPr>
        <w:t>IYANNAR V (212304862)</w:t>
      </w:r>
    </w:p>
    <w:p w14:paraId="17FDA645" w14:textId="77777777" w:rsidR="00992D09" w:rsidRDefault="00992D09" w:rsidP="00992D09">
      <w:pPr>
        <w:spacing w:after="292" w:line="265" w:lineRule="auto"/>
        <w:ind w:left="-5"/>
        <w:jc w:val="center"/>
      </w:pPr>
      <w:proofErr w:type="gramStart"/>
      <w:r>
        <w:rPr>
          <w:b/>
        </w:rPr>
        <w:t>HEMANATHAN  R</w:t>
      </w:r>
      <w:proofErr w:type="gramEnd"/>
      <w:r>
        <w:rPr>
          <w:b/>
        </w:rPr>
        <w:t xml:space="preserve"> (212304861)</w:t>
      </w:r>
    </w:p>
    <w:p w14:paraId="78E0517F" w14:textId="77777777" w:rsidR="00992D09" w:rsidRDefault="00992D09" w:rsidP="00992D09">
      <w:pPr>
        <w:spacing w:after="292" w:line="265" w:lineRule="auto"/>
        <w:ind w:left="11"/>
        <w:jc w:val="center"/>
      </w:pPr>
      <w:r>
        <w:rPr>
          <w:b/>
        </w:rPr>
        <w:t>YAWANTH P (212304856)</w:t>
      </w:r>
    </w:p>
    <w:p w14:paraId="50A36A53" w14:textId="77777777" w:rsidR="00992D09" w:rsidRDefault="00992D09" w:rsidP="00992D09">
      <w:pPr>
        <w:spacing w:after="2172" w:line="265" w:lineRule="auto"/>
        <w:ind w:left="-5"/>
        <w:jc w:val="center"/>
      </w:pPr>
      <w:r>
        <w:rPr>
          <w:b/>
        </w:rPr>
        <w:t>EBI R (212304857)</w:t>
      </w:r>
    </w:p>
    <w:p w14:paraId="1C4156B1" w14:textId="2832CF4A" w:rsidR="00992D09" w:rsidRDefault="00992D09">
      <w:pPr>
        <w:rPr>
          <w:b/>
          <w:bCs/>
          <w:sz w:val="28"/>
          <w:szCs w:val="28"/>
        </w:rPr>
      </w:pPr>
    </w:p>
    <w:p w14:paraId="48BD4C59" w14:textId="6EB7CD06" w:rsidR="00EF2318" w:rsidRDefault="00EF2318" w:rsidP="00EF2318">
      <w:pPr>
        <w:jc w:val="center"/>
        <w:rPr>
          <w:b/>
          <w:bCs/>
          <w:sz w:val="28"/>
          <w:szCs w:val="28"/>
        </w:rPr>
      </w:pPr>
      <w:r>
        <w:rPr>
          <w:b/>
          <w:bCs/>
          <w:sz w:val="28"/>
          <w:szCs w:val="28"/>
        </w:rPr>
        <w:t>TABLE OF CONTENTS</w:t>
      </w:r>
    </w:p>
    <w:p w14:paraId="2126CC66" w14:textId="77777777" w:rsidR="00EF2318" w:rsidRDefault="00EF2318" w:rsidP="00EF2318">
      <w:pPr>
        <w:jc w:val="center"/>
        <w:rPr>
          <w:b/>
          <w:bCs/>
          <w:sz w:val="28"/>
          <w:szCs w:val="28"/>
        </w:rPr>
      </w:pPr>
    </w:p>
    <w:p w14:paraId="687C2544" w14:textId="77777777" w:rsidR="00EF2318" w:rsidRDefault="00EF2318" w:rsidP="00EF2318">
      <w:pPr>
        <w:rPr>
          <w:sz w:val="28"/>
          <w:szCs w:val="28"/>
        </w:rPr>
      </w:pPr>
      <w:r>
        <w:rPr>
          <w:sz w:val="28"/>
          <w:szCs w:val="28"/>
        </w:rPr>
        <w:t>1</w:t>
      </w:r>
      <w:r>
        <w:rPr>
          <w:b/>
          <w:bCs/>
          <w:sz w:val="28"/>
          <w:szCs w:val="28"/>
        </w:rPr>
        <w:t>.</w:t>
      </w:r>
      <w:r>
        <w:rPr>
          <w:sz w:val="28"/>
          <w:szCs w:val="28"/>
        </w:rPr>
        <w:t>Introduction</w:t>
      </w:r>
    </w:p>
    <w:p w14:paraId="7DAE9517" w14:textId="77777777" w:rsidR="00EF2318" w:rsidRDefault="00EF2318" w:rsidP="00EF2318">
      <w:pPr>
        <w:rPr>
          <w:sz w:val="28"/>
          <w:szCs w:val="28"/>
        </w:rPr>
      </w:pPr>
      <w:r>
        <w:rPr>
          <w:sz w:val="28"/>
          <w:szCs w:val="28"/>
        </w:rPr>
        <w:t>2.Project Overview</w:t>
      </w:r>
    </w:p>
    <w:p w14:paraId="2D9A8912" w14:textId="77777777" w:rsidR="00EF2318" w:rsidRDefault="00EF2318" w:rsidP="00EF2318">
      <w:pPr>
        <w:rPr>
          <w:sz w:val="28"/>
          <w:szCs w:val="28"/>
        </w:rPr>
      </w:pPr>
      <w:r>
        <w:rPr>
          <w:sz w:val="28"/>
          <w:szCs w:val="28"/>
        </w:rPr>
        <w:t>3.Architecture</w:t>
      </w:r>
    </w:p>
    <w:p w14:paraId="1C8938CE" w14:textId="77777777" w:rsidR="00EF2318" w:rsidRDefault="00EF2318" w:rsidP="00EF2318">
      <w:pPr>
        <w:rPr>
          <w:sz w:val="28"/>
          <w:szCs w:val="28"/>
        </w:rPr>
      </w:pPr>
      <w:r>
        <w:rPr>
          <w:sz w:val="28"/>
          <w:szCs w:val="28"/>
        </w:rPr>
        <w:t>4.Setup Instruction</w:t>
      </w:r>
    </w:p>
    <w:p w14:paraId="5754F254" w14:textId="4CEBBB8F" w:rsidR="00EF2318" w:rsidRDefault="00EF2318" w:rsidP="00EF2318">
      <w:pPr>
        <w:rPr>
          <w:sz w:val="28"/>
          <w:szCs w:val="28"/>
        </w:rPr>
      </w:pPr>
      <w:r>
        <w:rPr>
          <w:sz w:val="28"/>
          <w:szCs w:val="28"/>
        </w:rPr>
        <w:t xml:space="preserve">5.Folder </w:t>
      </w:r>
      <w:r w:rsidR="008B66CB">
        <w:rPr>
          <w:sz w:val="28"/>
          <w:szCs w:val="28"/>
        </w:rPr>
        <w:t xml:space="preserve">/Notebook </w:t>
      </w:r>
      <w:r>
        <w:rPr>
          <w:sz w:val="28"/>
          <w:szCs w:val="28"/>
        </w:rPr>
        <w:t>Structure</w:t>
      </w:r>
    </w:p>
    <w:p w14:paraId="70E162E5" w14:textId="77777777" w:rsidR="00EF2318" w:rsidRDefault="00EF2318" w:rsidP="00EF2318">
      <w:pPr>
        <w:rPr>
          <w:sz w:val="28"/>
          <w:szCs w:val="28"/>
        </w:rPr>
      </w:pPr>
      <w:r>
        <w:rPr>
          <w:sz w:val="28"/>
          <w:szCs w:val="28"/>
        </w:rPr>
        <w:t>6.Running the Application</w:t>
      </w:r>
    </w:p>
    <w:p w14:paraId="119BD7FE" w14:textId="77777777" w:rsidR="00EF2318" w:rsidRDefault="00EF2318" w:rsidP="00EF2318">
      <w:pPr>
        <w:rPr>
          <w:sz w:val="28"/>
          <w:szCs w:val="28"/>
        </w:rPr>
      </w:pPr>
      <w:r>
        <w:rPr>
          <w:sz w:val="28"/>
          <w:szCs w:val="28"/>
        </w:rPr>
        <w:t>7.Code Overview</w:t>
      </w:r>
    </w:p>
    <w:p w14:paraId="410FF78E" w14:textId="6674485B" w:rsidR="008B66CB" w:rsidRDefault="008B66CB" w:rsidP="008B66CB">
      <w:pPr>
        <w:rPr>
          <w:sz w:val="28"/>
          <w:szCs w:val="28"/>
        </w:rPr>
      </w:pPr>
      <w:r>
        <w:rPr>
          <w:sz w:val="28"/>
          <w:szCs w:val="28"/>
        </w:rPr>
        <w:t>8.Testing</w:t>
      </w:r>
    </w:p>
    <w:p w14:paraId="6829980E" w14:textId="6AA103C3" w:rsidR="00EF2318" w:rsidRDefault="00EF2318" w:rsidP="00EF2318">
      <w:pPr>
        <w:rPr>
          <w:sz w:val="28"/>
          <w:szCs w:val="28"/>
        </w:rPr>
      </w:pPr>
      <w:r>
        <w:rPr>
          <w:sz w:val="28"/>
          <w:szCs w:val="28"/>
        </w:rPr>
        <w:t>9.User Interfac</w:t>
      </w:r>
      <w:r w:rsidR="008B66CB">
        <w:rPr>
          <w:sz w:val="28"/>
          <w:szCs w:val="28"/>
        </w:rPr>
        <w:t>e</w:t>
      </w:r>
    </w:p>
    <w:p w14:paraId="10C2DB96" w14:textId="5B96E360" w:rsidR="008B66CB" w:rsidRDefault="008B66CB" w:rsidP="00EF2318">
      <w:pPr>
        <w:rPr>
          <w:sz w:val="28"/>
          <w:szCs w:val="28"/>
        </w:rPr>
      </w:pPr>
      <w:r>
        <w:rPr>
          <w:sz w:val="28"/>
          <w:szCs w:val="28"/>
        </w:rPr>
        <w:t>10.Future Enhancements</w:t>
      </w:r>
    </w:p>
    <w:p w14:paraId="0FC35CBE" w14:textId="2D742018" w:rsidR="00EF2318" w:rsidRDefault="00EF2318" w:rsidP="00EF2318">
      <w:pPr>
        <w:rPr>
          <w:sz w:val="28"/>
          <w:szCs w:val="28"/>
        </w:rPr>
      </w:pPr>
      <w:r>
        <w:rPr>
          <w:sz w:val="28"/>
          <w:szCs w:val="28"/>
        </w:rPr>
        <w:t>1</w:t>
      </w:r>
      <w:r w:rsidR="008B66CB">
        <w:rPr>
          <w:sz w:val="28"/>
          <w:szCs w:val="28"/>
        </w:rPr>
        <w:t>1</w:t>
      </w:r>
      <w:r>
        <w:rPr>
          <w:sz w:val="28"/>
          <w:szCs w:val="28"/>
        </w:rPr>
        <w:t>.Screenshot</w:t>
      </w:r>
    </w:p>
    <w:p w14:paraId="54C9AD1A" w14:textId="299EAE9C" w:rsidR="00EF2318" w:rsidRDefault="00EF2318" w:rsidP="00EF2318">
      <w:pPr>
        <w:rPr>
          <w:sz w:val="28"/>
          <w:szCs w:val="28"/>
        </w:rPr>
      </w:pPr>
      <w:r>
        <w:rPr>
          <w:sz w:val="28"/>
          <w:szCs w:val="28"/>
        </w:rPr>
        <w:t>1</w:t>
      </w:r>
      <w:r w:rsidR="008B66CB">
        <w:rPr>
          <w:sz w:val="28"/>
          <w:szCs w:val="28"/>
        </w:rPr>
        <w:t>2</w:t>
      </w:r>
      <w:r>
        <w:rPr>
          <w:sz w:val="28"/>
          <w:szCs w:val="28"/>
        </w:rPr>
        <w:t>.Known Issues</w:t>
      </w:r>
    </w:p>
    <w:p w14:paraId="5802B49B" w14:textId="04603D27" w:rsidR="00EF2318" w:rsidRDefault="00EF2318" w:rsidP="00EF2318">
      <w:pPr>
        <w:rPr>
          <w:b/>
          <w:bCs/>
          <w:sz w:val="28"/>
          <w:szCs w:val="28"/>
        </w:rPr>
      </w:pPr>
      <w:r>
        <w:rPr>
          <w:b/>
          <w:bCs/>
          <w:sz w:val="28"/>
          <w:szCs w:val="28"/>
        </w:rPr>
        <w:br w:type="page"/>
      </w:r>
    </w:p>
    <w:p w14:paraId="4D7813A1" w14:textId="3BD11B21" w:rsidR="00EF2318" w:rsidRPr="00EF2318" w:rsidRDefault="00EF2318" w:rsidP="00EF2318">
      <w:pPr>
        <w:rPr>
          <w:b/>
          <w:bCs/>
          <w:sz w:val="28"/>
          <w:szCs w:val="28"/>
        </w:rPr>
      </w:pPr>
      <w:r w:rsidRPr="00EF2318">
        <w:rPr>
          <w:b/>
          <w:bCs/>
          <w:sz w:val="28"/>
          <w:szCs w:val="28"/>
        </w:rPr>
        <w:lastRenderedPageBreak/>
        <w:t>A</w:t>
      </w:r>
      <w:r>
        <w:rPr>
          <w:b/>
          <w:bCs/>
          <w:sz w:val="28"/>
          <w:szCs w:val="28"/>
        </w:rPr>
        <w:t>BSTRACT</w:t>
      </w:r>
    </w:p>
    <w:p w14:paraId="1295E287" w14:textId="77777777" w:rsidR="00EF2318" w:rsidRPr="00EF2318" w:rsidRDefault="00EF2318" w:rsidP="00EF2318">
      <w:pPr>
        <w:rPr>
          <w:b/>
          <w:bCs/>
          <w:sz w:val="28"/>
          <w:szCs w:val="28"/>
        </w:rPr>
      </w:pPr>
    </w:p>
    <w:p w14:paraId="004972F8" w14:textId="1B20231F" w:rsidR="005A2DCA" w:rsidRPr="00EF2318" w:rsidRDefault="00EF2318" w:rsidP="00EF2318">
      <w:pPr>
        <w:rPr>
          <w:sz w:val="24"/>
          <w:szCs w:val="24"/>
        </w:rPr>
      </w:pPr>
      <w:proofErr w:type="spellStart"/>
      <w:r w:rsidRPr="00EF2318">
        <w:rPr>
          <w:sz w:val="24"/>
          <w:szCs w:val="24"/>
        </w:rPr>
        <w:t>Edutor</w:t>
      </w:r>
      <w:proofErr w:type="spellEnd"/>
      <w:r w:rsidRPr="00EF2318">
        <w:rPr>
          <w:sz w:val="24"/>
          <w:szCs w:val="24"/>
        </w:rPr>
        <w:t xml:space="preserve"> AI is an educational assistant designed to enhance the learning experience by providing detailed explanations and interactive quizzes on various topics. Built using Hugging Face’s powerful language models and deployed through Google </w:t>
      </w:r>
      <w:proofErr w:type="spellStart"/>
      <w:r w:rsidRPr="00EF2318">
        <w:rPr>
          <w:sz w:val="24"/>
          <w:szCs w:val="24"/>
        </w:rPr>
        <w:t>Colab</w:t>
      </w:r>
      <w:proofErr w:type="spellEnd"/>
      <w:r w:rsidRPr="00EF2318">
        <w:rPr>
          <w:sz w:val="24"/>
          <w:szCs w:val="24"/>
        </w:rPr>
        <w:t xml:space="preserve">, this tool offers real-time responses to student queries without the need for complex setups. With a simple and user-friendly interface powered by </w:t>
      </w:r>
      <w:proofErr w:type="spellStart"/>
      <w:r w:rsidRPr="00EF2318">
        <w:rPr>
          <w:sz w:val="24"/>
          <w:szCs w:val="24"/>
        </w:rPr>
        <w:t>Gradio</w:t>
      </w:r>
      <w:proofErr w:type="spellEnd"/>
      <w:r w:rsidRPr="00EF2318">
        <w:rPr>
          <w:sz w:val="24"/>
          <w:szCs w:val="24"/>
        </w:rPr>
        <w:t>, users can easily access in-depth concept explanations and practice quizzes that are automatically generated. The assistant aims to support self-learning, foster engagement, and assist students in better understanding academic concepts by providing personalized educational content in an efficient and scalable manner.</w:t>
      </w:r>
    </w:p>
    <w:p w14:paraId="1CCC4E77" w14:textId="77777777" w:rsidR="005A2DCA" w:rsidRDefault="005A2DCA" w:rsidP="005A2DCA"/>
    <w:p w14:paraId="119AABEC" w14:textId="1E39F15F" w:rsidR="00EF2318" w:rsidRDefault="00EF2318" w:rsidP="005A2DCA">
      <w:pPr>
        <w:rPr>
          <w:b/>
          <w:bCs/>
          <w:sz w:val="28"/>
          <w:szCs w:val="28"/>
        </w:rPr>
      </w:pPr>
      <w:r>
        <w:rPr>
          <w:b/>
          <w:bCs/>
          <w:sz w:val="28"/>
          <w:szCs w:val="28"/>
        </w:rPr>
        <w:t>1.Introduction:</w:t>
      </w:r>
    </w:p>
    <w:p w14:paraId="15416EEC" w14:textId="77777777" w:rsidR="00EF2318" w:rsidRPr="00EF2318" w:rsidRDefault="00EF2318" w:rsidP="00EF2318">
      <w:pPr>
        <w:rPr>
          <w:sz w:val="24"/>
          <w:szCs w:val="24"/>
        </w:rPr>
      </w:pPr>
      <w:r w:rsidRPr="00EF2318">
        <w:rPr>
          <w:sz w:val="24"/>
          <w:szCs w:val="24"/>
        </w:rPr>
        <w:t xml:space="preserve">In today’s fast-paced world, students often struggle to find reliable and instant educational resources that cater to their individual learning needs. </w:t>
      </w:r>
      <w:proofErr w:type="spellStart"/>
      <w:r w:rsidRPr="00EF2318">
        <w:rPr>
          <w:sz w:val="24"/>
          <w:szCs w:val="24"/>
        </w:rPr>
        <w:t>Edutor</w:t>
      </w:r>
      <w:proofErr w:type="spellEnd"/>
      <w:r w:rsidRPr="00EF2318">
        <w:rPr>
          <w:sz w:val="24"/>
          <w:szCs w:val="24"/>
        </w:rPr>
        <w:t xml:space="preserve"> AI addresses this challenge by leveraging state-of-the-art artificial intelligence models to offer a digital learning companion. Using pretrained models from the Hugging Face library and the cloud computing environment of Google </w:t>
      </w:r>
      <w:proofErr w:type="spellStart"/>
      <w:r w:rsidRPr="00EF2318">
        <w:rPr>
          <w:sz w:val="24"/>
          <w:szCs w:val="24"/>
        </w:rPr>
        <w:t>Colab</w:t>
      </w:r>
      <w:proofErr w:type="spellEnd"/>
      <w:r w:rsidRPr="00EF2318">
        <w:rPr>
          <w:sz w:val="24"/>
          <w:szCs w:val="24"/>
        </w:rPr>
        <w:t xml:space="preserve">, </w:t>
      </w:r>
      <w:proofErr w:type="spellStart"/>
      <w:r w:rsidRPr="00EF2318">
        <w:rPr>
          <w:sz w:val="24"/>
          <w:szCs w:val="24"/>
        </w:rPr>
        <w:t>Edutor</w:t>
      </w:r>
      <w:proofErr w:type="spellEnd"/>
      <w:r w:rsidRPr="00EF2318">
        <w:rPr>
          <w:sz w:val="24"/>
          <w:szCs w:val="24"/>
        </w:rPr>
        <w:t xml:space="preserve"> AI enables students to explore complex topics, clarify doubts, and practice through quizzes—all in a seamless and interactive manner.</w:t>
      </w:r>
    </w:p>
    <w:p w14:paraId="0A490112" w14:textId="77777777" w:rsidR="00EF2318" w:rsidRPr="00EF2318" w:rsidRDefault="00EF2318" w:rsidP="00EF2318">
      <w:pPr>
        <w:rPr>
          <w:sz w:val="24"/>
          <w:szCs w:val="24"/>
        </w:rPr>
      </w:pPr>
    </w:p>
    <w:p w14:paraId="2DBABEE5" w14:textId="77777777" w:rsidR="00EF2318" w:rsidRPr="00EF2318" w:rsidRDefault="00EF2318" w:rsidP="00EF2318">
      <w:pPr>
        <w:rPr>
          <w:sz w:val="24"/>
          <w:szCs w:val="24"/>
        </w:rPr>
      </w:pPr>
      <w:r w:rsidRPr="00EF2318">
        <w:rPr>
          <w:sz w:val="24"/>
          <w:szCs w:val="24"/>
        </w:rPr>
        <w:t xml:space="preserve">The primary objective of this project is to simplify learning and make educational support more accessible to students across various subjects. By providing detailed explanations and quiz questions on demand, the assistant helps users reinforce their knowledge and build confidence. The integration with </w:t>
      </w:r>
      <w:proofErr w:type="spellStart"/>
      <w:r w:rsidRPr="00EF2318">
        <w:rPr>
          <w:sz w:val="24"/>
          <w:szCs w:val="24"/>
        </w:rPr>
        <w:t>Gradio</w:t>
      </w:r>
      <w:proofErr w:type="spellEnd"/>
      <w:r w:rsidRPr="00EF2318">
        <w:rPr>
          <w:sz w:val="24"/>
          <w:szCs w:val="24"/>
        </w:rPr>
        <w:t xml:space="preserve"> ensures that the interface is intuitive and easy to use, allowing learners to interact with the system through text inputs and receive immediate feedback.</w:t>
      </w:r>
    </w:p>
    <w:p w14:paraId="703A293C" w14:textId="77777777" w:rsidR="00EF2318" w:rsidRPr="00EF2318" w:rsidRDefault="00EF2318" w:rsidP="00EF2318">
      <w:pPr>
        <w:rPr>
          <w:sz w:val="24"/>
          <w:szCs w:val="24"/>
        </w:rPr>
      </w:pPr>
    </w:p>
    <w:p w14:paraId="024CDF08" w14:textId="77777777" w:rsidR="00EF2318" w:rsidRPr="00EF2318" w:rsidRDefault="00EF2318" w:rsidP="00EF2318">
      <w:pPr>
        <w:rPr>
          <w:sz w:val="24"/>
          <w:szCs w:val="24"/>
        </w:rPr>
      </w:pPr>
      <w:r w:rsidRPr="00EF2318">
        <w:rPr>
          <w:sz w:val="24"/>
          <w:szCs w:val="24"/>
        </w:rPr>
        <w:t xml:space="preserve">This documentation outlines the architecture, setup instructions, functionalities, and future improvements for </w:t>
      </w:r>
      <w:proofErr w:type="spellStart"/>
      <w:r w:rsidRPr="00EF2318">
        <w:rPr>
          <w:sz w:val="24"/>
          <w:szCs w:val="24"/>
        </w:rPr>
        <w:t>Edutor</w:t>
      </w:r>
      <w:proofErr w:type="spellEnd"/>
      <w:r w:rsidRPr="00EF2318">
        <w:rPr>
          <w:sz w:val="24"/>
          <w:szCs w:val="24"/>
        </w:rPr>
        <w:t xml:space="preserve"> AI, demonstrating its potential to transform the way students approach self-guided learning.</w:t>
      </w:r>
    </w:p>
    <w:p w14:paraId="45EEFB6D" w14:textId="77777777" w:rsidR="00EF2318" w:rsidRPr="00EF2318" w:rsidRDefault="00EF2318" w:rsidP="005A2DCA">
      <w:pPr>
        <w:rPr>
          <w:b/>
          <w:bCs/>
          <w:sz w:val="28"/>
          <w:szCs w:val="28"/>
        </w:rPr>
      </w:pPr>
    </w:p>
    <w:p w14:paraId="321C6D58" w14:textId="77777777" w:rsidR="005A2DCA" w:rsidRPr="005A2DCA" w:rsidRDefault="005A2DCA" w:rsidP="005A2DCA">
      <w:pPr>
        <w:rPr>
          <w:b/>
          <w:bCs/>
          <w:sz w:val="28"/>
          <w:szCs w:val="28"/>
        </w:rPr>
      </w:pPr>
      <w:r w:rsidRPr="005A2DCA">
        <w:rPr>
          <w:b/>
          <w:bCs/>
          <w:sz w:val="28"/>
          <w:szCs w:val="28"/>
        </w:rPr>
        <w:t>2. Project Overview</w:t>
      </w:r>
      <w:r>
        <w:rPr>
          <w:b/>
          <w:bCs/>
          <w:sz w:val="28"/>
          <w:szCs w:val="28"/>
        </w:rPr>
        <w:t>:</w:t>
      </w:r>
    </w:p>
    <w:p w14:paraId="079BAA4E" w14:textId="77777777" w:rsidR="005A2DCA" w:rsidRPr="005A2DCA" w:rsidRDefault="005A2DCA" w:rsidP="005A2DCA">
      <w:pPr>
        <w:rPr>
          <w:b/>
          <w:bCs/>
        </w:rPr>
      </w:pPr>
      <w:r w:rsidRPr="005A2DCA">
        <w:rPr>
          <w:b/>
          <w:bCs/>
        </w:rPr>
        <w:t>Purpose:</w:t>
      </w:r>
    </w:p>
    <w:p w14:paraId="79E123EF" w14:textId="77777777" w:rsidR="005A2DCA" w:rsidRDefault="005A2DCA" w:rsidP="005A2DCA">
      <w:r>
        <w:t xml:space="preserve">The purpose of Edutor AI is to support students and learners by providing concept explanations and quiz generation using advanced AI models. By leveraging the Hugging Face Transformers library and Google Colab, the assistant delivers real-time answers, explanations, and personalized quizzes. The </w:t>
      </w:r>
      <w:r>
        <w:lastRenderedPageBreak/>
        <w:t>tool aims to simplify learning and improve educational engagement through interactive AI-powered tools.</w:t>
      </w:r>
    </w:p>
    <w:p w14:paraId="4D2C9178" w14:textId="77777777" w:rsidR="005A2DCA" w:rsidRPr="005A2DCA" w:rsidRDefault="005A2DCA" w:rsidP="005A2DCA">
      <w:pPr>
        <w:rPr>
          <w:b/>
          <w:bCs/>
        </w:rPr>
      </w:pPr>
      <w:r w:rsidRPr="005A2DCA">
        <w:rPr>
          <w:b/>
          <w:bCs/>
        </w:rPr>
        <w:t>Features:</w:t>
      </w:r>
    </w:p>
    <w:p w14:paraId="41D575FF" w14:textId="77777777" w:rsidR="005A2DCA" w:rsidRDefault="005A2DCA" w:rsidP="005A2DCA">
      <w:r>
        <w:t>Concept Explanation</w:t>
      </w:r>
    </w:p>
    <w:p w14:paraId="351C8377" w14:textId="77777777" w:rsidR="005A2DCA" w:rsidRDefault="005A2DCA" w:rsidP="005A2DCA">
      <w:r>
        <w:t>Key Point: Detailed learning support</w:t>
      </w:r>
    </w:p>
    <w:p w14:paraId="21EC3F2E" w14:textId="77777777" w:rsidR="005A2DCA" w:rsidRDefault="005A2DCA" w:rsidP="005A2DCA">
      <w:r>
        <w:t>Functionality: Provides in-depth explanations with examples for various topics.</w:t>
      </w:r>
    </w:p>
    <w:p w14:paraId="7F407E1B" w14:textId="77777777" w:rsidR="005A2DCA" w:rsidRDefault="005A2DCA" w:rsidP="005A2DCA">
      <w:r>
        <w:t>Quiz Generator</w:t>
      </w:r>
    </w:p>
    <w:p w14:paraId="6832CD10" w14:textId="77777777" w:rsidR="005A2DCA" w:rsidRDefault="005A2DCA" w:rsidP="005A2DCA">
      <w:r>
        <w:t>Key Point: Interactive practice tool</w:t>
      </w:r>
    </w:p>
    <w:p w14:paraId="7FF1D75E" w14:textId="77777777" w:rsidR="005A2DCA" w:rsidRDefault="005A2DCA" w:rsidP="005A2DCA">
      <w:r>
        <w:t>Functionality: Generates quizzes with multiple question types (MCQs, true/false, short answers) along with solutions.</w:t>
      </w:r>
    </w:p>
    <w:p w14:paraId="7BE03B50" w14:textId="77777777" w:rsidR="005A2DCA" w:rsidRDefault="005A2DCA" w:rsidP="005A2DCA">
      <w:r>
        <w:t>User-Friendly Interface</w:t>
      </w:r>
    </w:p>
    <w:p w14:paraId="64506A2A" w14:textId="77777777" w:rsidR="005A2DCA" w:rsidRDefault="005A2DCA" w:rsidP="005A2DCA">
      <w:r>
        <w:t>Key Point: Easy access through Gradio</w:t>
      </w:r>
    </w:p>
    <w:p w14:paraId="7C05C211" w14:textId="77777777" w:rsidR="005A2DCA" w:rsidRDefault="005A2DCA" w:rsidP="005A2DCA">
      <w:r>
        <w:t>Functionality: Simple and clean UI allowing users to input queries and view responses.</w:t>
      </w:r>
    </w:p>
    <w:p w14:paraId="03F30D33" w14:textId="77777777" w:rsidR="005A2DCA" w:rsidRDefault="005A2DCA" w:rsidP="005A2DCA">
      <w:r>
        <w:t>Real-Time Interaction</w:t>
      </w:r>
    </w:p>
    <w:p w14:paraId="1E4E1D4B" w14:textId="77777777" w:rsidR="005A2DCA" w:rsidRDefault="005A2DCA" w:rsidP="005A2DCA">
      <w:r>
        <w:t>Key Point: Immediate feedback</w:t>
      </w:r>
    </w:p>
    <w:p w14:paraId="35C68FD4" w14:textId="77777777" w:rsidR="005A2DCA" w:rsidRDefault="005A2DCA" w:rsidP="005A2DCA">
      <w:r>
        <w:t>Functionality: Provides answers dynamically based on user inputs.</w:t>
      </w:r>
    </w:p>
    <w:p w14:paraId="1D8879BB" w14:textId="77777777" w:rsidR="005A2DCA" w:rsidRDefault="005A2DCA" w:rsidP="005A2DCA">
      <w:r>
        <w:t>Scalable Architecture</w:t>
      </w:r>
    </w:p>
    <w:p w14:paraId="17B2B9E0" w14:textId="77777777" w:rsidR="005A2DCA" w:rsidRDefault="005A2DCA" w:rsidP="005A2DCA">
      <w:r>
        <w:t>Key Point: Extendable platform</w:t>
      </w:r>
    </w:p>
    <w:p w14:paraId="3E919008" w14:textId="77777777" w:rsidR="005A2DCA" w:rsidRDefault="005A2DCA" w:rsidP="005A2DCA">
      <w:r>
        <w:t>Functionality: Can be scaled with additional topics, quizzes, or AI models.</w:t>
      </w:r>
    </w:p>
    <w:p w14:paraId="714F4B96" w14:textId="77777777" w:rsidR="005A2DCA" w:rsidRDefault="005A2DCA" w:rsidP="005A2DCA"/>
    <w:p w14:paraId="282A2B18" w14:textId="77777777" w:rsidR="005A2DCA" w:rsidRPr="005A2DCA" w:rsidRDefault="005A2DCA" w:rsidP="005A2DCA">
      <w:pPr>
        <w:rPr>
          <w:b/>
          <w:bCs/>
          <w:sz w:val="28"/>
          <w:szCs w:val="28"/>
        </w:rPr>
      </w:pPr>
      <w:r w:rsidRPr="005A2DCA">
        <w:rPr>
          <w:b/>
          <w:bCs/>
          <w:sz w:val="28"/>
          <w:szCs w:val="28"/>
        </w:rPr>
        <w:t>3. Architecture</w:t>
      </w:r>
      <w:r>
        <w:rPr>
          <w:b/>
          <w:bCs/>
          <w:sz w:val="28"/>
          <w:szCs w:val="28"/>
        </w:rPr>
        <w:t>:</w:t>
      </w:r>
    </w:p>
    <w:p w14:paraId="74C3F18F" w14:textId="77777777" w:rsidR="005A2DCA" w:rsidRPr="005A2DCA" w:rsidRDefault="005A2DCA" w:rsidP="005A2DCA">
      <w:pPr>
        <w:rPr>
          <w:b/>
          <w:bCs/>
        </w:rPr>
      </w:pPr>
      <w:r w:rsidRPr="005A2DCA">
        <w:rPr>
          <w:b/>
          <w:bCs/>
        </w:rPr>
        <w:t>Frontend (Gradio):</w:t>
      </w:r>
    </w:p>
    <w:p w14:paraId="1C1703D9" w14:textId="77777777" w:rsidR="005A2DCA" w:rsidRDefault="005A2DCA" w:rsidP="005A2DCA">
      <w:r>
        <w:t>The frontend is built with Gradio to create an intuitive interface where users can input a concept or topic and receive responses instantly. The interface is structured with tabs for concept explanations and quiz generation.</w:t>
      </w:r>
    </w:p>
    <w:p w14:paraId="39FB49EA" w14:textId="77777777" w:rsidR="005A2DCA" w:rsidRPr="005A2DCA" w:rsidRDefault="005A2DCA" w:rsidP="005A2DCA">
      <w:pPr>
        <w:rPr>
          <w:b/>
          <w:bCs/>
        </w:rPr>
      </w:pPr>
      <w:r w:rsidRPr="005A2DCA">
        <w:rPr>
          <w:b/>
          <w:bCs/>
        </w:rPr>
        <w:t>Backend (Hugging Face Transformers):</w:t>
      </w:r>
    </w:p>
    <w:p w14:paraId="784F64AE" w14:textId="77777777" w:rsidR="005A2DCA" w:rsidRDefault="005A2DCA" w:rsidP="005A2DCA">
      <w:r>
        <w:t>The backend uses pretrained models from Hugging Face to process natural language queries and generate educational content. The models are loaded using the AutoTokenizer and AutoModelForCausalLM classes. It handles requests, processes inputs, and returns AI-generated outputs.</w:t>
      </w:r>
    </w:p>
    <w:p w14:paraId="18D65CC7" w14:textId="77777777" w:rsidR="005A2DCA" w:rsidRPr="005A2DCA" w:rsidRDefault="005A2DCA" w:rsidP="005A2DCA">
      <w:pPr>
        <w:rPr>
          <w:b/>
          <w:bCs/>
        </w:rPr>
      </w:pPr>
      <w:r w:rsidRPr="005A2DCA">
        <w:rPr>
          <w:b/>
          <w:bCs/>
        </w:rPr>
        <w:t>Execution Environment (Google Colab):</w:t>
      </w:r>
    </w:p>
    <w:p w14:paraId="72B1F19E" w14:textId="77777777" w:rsidR="005A2DCA" w:rsidRDefault="005A2DCA" w:rsidP="005A2DCA">
      <w:r>
        <w:t>Google Colab provides a cloud-based environment with GPU support to run the models efficiently. Users only need internet access to interact with the assistant without setting up a local development environment.</w:t>
      </w:r>
    </w:p>
    <w:p w14:paraId="2F8F2480" w14:textId="77777777" w:rsidR="005A2DCA" w:rsidRDefault="005A2DCA" w:rsidP="005A2DCA"/>
    <w:p w14:paraId="2177FDC5" w14:textId="77777777" w:rsidR="005A2DCA" w:rsidRPr="005A2DCA" w:rsidRDefault="005A2DCA" w:rsidP="005A2DCA">
      <w:pPr>
        <w:rPr>
          <w:b/>
          <w:bCs/>
          <w:sz w:val="28"/>
          <w:szCs w:val="28"/>
        </w:rPr>
      </w:pPr>
      <w:r w:rsidRPr="005A2DCA">
        <w:rPr>
          <w:b/>
          <w:bCs/>
          <w:sz w:val="28"/>
          <w:szCs w:val="28"/>
        </w:rPr>
        <w:t>4. Setup Instructions</w:t>
      </w:r>
      <w:r>
        <w:rPr>
          <w:b/>
          <w:bCs/>
          <w:sz w:val="28"/>
          <w:szCs w:val="28"/>
        </w:rPr>
        <w:t>:</w:t>
      </w:r>
    </w:p>
    <w:p w14:paraId="134F3C0C" w14:textId="77777777" w:rsidR="005A2DCA" w:rsidRPr="005A2DCA" w:rsidRDefault="005A2DCA" w:rsidP="005A2DCA">
      <w:pPr>
        <w:rPr>
          <w:b/>
          <w:bCs/>
        </w:rPr>
      </w:pPr>
      <w:r w:rsidRPr="005A2DCA">
        <w:rPr>
          <w:b/>
          <w:bCs/>
        </w:rPr>
        <w:t>Prerequisites:</w:t>
      </w:r>
    </w:p>
    <w:p w14:paraId="61BF44CA" w14:textId="77777777" w:rsidR="005A2DCA" w:rsidRDefault="005A2DCA" w:rsidP="005A2DCA">
      <w:r>
        <w:t>Google Account to access Google Colab.</w:t>
      </w:r>
    </w:p>
    <w:p w14:paraId="01BEEE93" w14:textId="77777777" w:rsidR="005A2DCA" w:rsidRDefault="005A2DCA" w:rsidP="005A2DCA">
      <w:r>
        <w:t>Internet access.</w:t>
      </w:r>
    </w:p>
    <w:p w14:paraId="14D3342E" w14:textId="77777777" w:rsidR="005A2DCA" w:rsidRDefault="005A2DCA" w:rsidP="005A2DCA">
      <w:r>
        <w:t>No installation required apart from necessary Python libraries (transformers, torch, gradio).</w:t>
      </w:r>
    </w:p>
    <w:p w14:paraId="058573BA" w14:textId="77777777" w:rsidR="005A2DCA" w:rsidRDefault="005A2DCA" w:rsidP="005A2DCA"/>
    <w:p w14:paraId="6BB554B9" w14:textId="77777777" w:rsidR="005A2DCA" w:rsidRPr="005A2DCA" w:rsidRDefault="005A2DCA" w:rsidP="005A2DCA">
      <w:pPr>
        <w:rPr>
          <w:b/>
          <w:bCs/>
        </w:rPr>
      </w:pPr>
      <w:r w:rsidRPr="005A2DCA">
        <w:rPr>
          <w:b/>
          <w:bCs/>
        </w:rPr>
        <w:t>Steps:</w:t>
      </w:r>
    </w:p>
    <w:p w14:paraId="26803937" w14:textId="77777777" w:rsidR="005A2DCA" w:rsidRDefault="005A2DCA" w:rsidP="005A2DCA">
      <w:r>
        <w:t>1. Open the provided Colab notebook.</w:t>
      </w:r>
    </w:p>
    <w:p w14:paraId="201FBE23" w14:textId="77777777" w:rsidR="005A2DCA" w:rsidRDefault="005A2DCA" w:rsidP="005A2DCA">
      <w:r>
        <w:t>2. Run the first cell to install required libraries:</w:t>
      </w:r>
    </w:p>
    <w:p w14:paraId="7CCDFF4E" w14:textId="77777777" w:rsidR="005A2DCA" w:rsidRDefault="005A2DCA" w:rsidP="005A2DCA">
      <w:r>
        <w:t>!pip install transformers torch gradio -q</w:t>
      </w:r>
    </w:p>
    <w:p w14:paraId="05C85531" w14:textId="77777777" w:rsidR="005A2DCA" w:rsidRDefault="005A2DCA" w:rsidP="005A2DCA">
      <w:r>
        <w:t>3. Load the model and tokenizer using the provided code.</w:t>
      </w:r>
    </w:p>
    <w:p w14:paraId="7178E408" w14:textId="77777777" w:rsidR="005A2DCA" w:rsidRDefault="005A2DCA" w:rsidP="005A2DCA">
      <w:r>
        <w:t>4. Run all cells sequentially to initialize the app.</w:t>
      </w:r>
    </w:p>
    <w:p w14:paraId="45D0FFB1" w14:textId="77777777" w:rsidR="005A2DCA" w:rsidRDefault="005A2DCA" w:rsidP="005A2DCA">
      <w:r>
        <w:t>5. Access the Gradio interface and start interacting with the assistant.</w:t>
      </w:r>
    </w:p>
    <w:p w14:paraId="7DEDFBA5" w14:textId="77777777" w:rsidR="005A2DCA" w:rsidRDefault="005A2DCA" w:rsidP="005A2DCA"/>
    <w:p w14:paraId="4F210DF8" w14:textId="77777777" w:rsidR="005A2DCA" w:rsidRPr="005A2DCA" w:rsidRDefault="005A2DCA" w:rsidP="005A2DCA">
      <w:pPr>
        <w:rPr>
          <w:b/>
          <w:bCs/>
          <w:sz w:val="28"/>
          <w:szCs w:val="28"/>
        </w:rPr>
      </w:pPr>
      <w:r w:rsidRPr="005A2DCA">
        <w:rPr>
          <w:b/>
          <w:bCs/>
          <w:sz w:val="28"/>
          <w:szCs w:val="28"/>
        </w:rPr>
        <w:t>5. Folder / Notebook Structure</w:t>
      </w:r>
      <w:r>
        <w:rPr>
          <w:b/>
          <w:bCs/>
          <w:sz w:val="28"/>
          <w:szCs w:val="28"/>
        </w:rPr>
        <w:t>:</w:t>
      </w:r>
    </w:p>
    <w:p w14:paraId="4221CB18" w14:textId="77777777" w:rsidR="005A2DCA" w:rsidRDefault="005A2DCA" w:rsidP="005A2DCA">
      <w:r>
        <w:t>Since this is a Colab-based project, the structure is simplified:</w:t>
      </w:r>
    </w:p>
    <w:p w14:paraId="2579360E" w14:textId="77777777" w:rsidR="005A2DCA" w:rsidRDefault="005A2DCA" w:rsidP="005A2DCA">
      <w:r>
        <w:t>Edutor AI Notebook</w:t>
      </w:r>
    </w:p>
    <w:p w14:paraId="361B84DD" w14:textId="77777777" w:rsidR="005A2DCA" w:rsidRDefault="005A2DCA" w:rsidP="005A2DCA"/>
    <w:p w14:paraId="58C4DA97" w14:textId="77777777" w:rsidR="005A2DCA" w:rsidRDefault="005A2DCA" w:rsidP="005A2DCA">
      <w:r>
        <w:t>Model loading</w:t>
      </w:r>
    </w:p>
    <w:p w14:paraId="1302B790" w14:textId="77777777" w:rsidR="005A2DCA" w:rsidRDefault="005A2DCA" w:rsidP="005A2DCA">
      <w:r>
        <w:t>Function definitions (</w:t>
      </w:r>
      <w:proofErr w:type="spellStart"/>
      <w:r>
        <w:t>generate_response</w:t>
      </w:r>
      <w:proofErr w:type="spellEnd"/>
      <w:r>
        <w:t xml:space="preserve">, </w:t>
      </w:r>
      <w:proofErr w:type="spellStart"/>
      <w:r>
        <w:t>concept_explanation</w:t>
      </w:r>
      <w:proofErr w:type="spellEnd"/>
      <w:r>
        <w:t xml:space="preserve">, </w:t>
      </w:r>
      <w:proofErr w:type="spellStart"/>
      <w:r>
        <w:t>quiz_generator</w:t>
      </w:r>
      <w:proofErr w:type="spellEnd"/>
      <w:r>
        <w:t>)</w:t>
      </w:r>
    </w:p>
    <w:p w14:paraId="6A48C795" w14:textId="77777777" w:rsidR="005A2DCA" w:rsidRDefault="005A2DCA" w:rsidP="005A2DCA">
      <w:r>
        <w:t>Gradio interface setup</w:t>
      </w:r>
    </w:p>
    <w:p w14:paraId="051D88C8" w14:textId="77777777" w:rsidR="005A2DCA" w:rsidRDefault="005A2DCA" w:rsidP="005A2DCA">
      <w:r>
        <w:t>Dependencies</w:t>
      </w:r>
    </w:p>
    <w:p w14:paraId="5915187A" w14:textId="77777777" w:rsidR="005A2DCA" w:rsidRDefault="005A2DCA" w:rsidP="005A2DCA">
      <w:r>
        <w:t>transformers – Model loading and text processing.</w:t>
      </w:r>
    </w:p>
    <w:p w14:paraId="1958E686" w14:textId="77777777" w:rsidR="005A2DCA" w:rsidRDefault="005A2DCA" w:rsidP="005A2DCA">
      <w:r>
        <w:t>torch – Efficient tensor operations, GPU usage.</w:t>
      </w:r>
    </w:p>
    <w:p w14:paraId="0290733B" w14:textId="77777777" w:rsidR="005A2DCA" w:rsidRDefault="005A2DCA" w:rsidP="005A2DCA">
      <w:r>
        <w:t>gradio – Interactive user interface.</w:t>
      </w:r>
    </w:p>
    <w:p w14:paraId="7AA15C05" w14:textId="77777777" w:rsidR="005A2DCA" w:rsidRDefault="005A2DCA" w:rsidP="005A2DCA"/>
    <w:p w14:paraId="1B5437DD" w14:textId="77777777" w:rsidR="005A2DCA" w:rsidRPr="005A2DCA" w:rsidRDefault="005A2DCA" w:rsidP="005A2DCA">
      <w:pPr>
        <w:rPr>
          <w:b/>
          <w:bCs/>
          <w:sz w:val="28"/>
          <w:szCs w:val="28"/>
        </w:rPr>
      </w:pPr>
      <w:r w:rsidRPr="005A2DCA">
        <w:rPr>
          <w:b/>
          <w:bCs/>
          <w:sz w:val="28"/>
          <w:szCs w:val="28"/>
        </w:rPr>
        <w:t>6. Running the Application</w:t>
      </w:r>
      <w:r>
        <w:rPr>
          <w:b/>
          <w:bCs/>
          <w:sz w:val="28"/>
          <w:szCs w:val="28"/>
        </w:rPr>
        <w:t>:</w:t>
      </w:r>
    </w:p>
    <w:p w14:paraId="08EFD010" w14:textId="77777777" w:rsidR="005A2DCA" w:rsidRDefault="005A2DCA" w:rsidP="005A2DCA">
      <w:r>
        <w:t>1. Open the Colab notebook.</w:t>
      </w:r>
    </w:p>
    <w:p w14:paraId="730DA0D2" w14:textId="77777777" w:rsidR="005A2DCA" w:rsidRDefault="005A2DCA" w:rsidP="005A2DCA">
      <w:r>
        <w:t>2. Install required libraries.</w:t>
      </w:r>
    </w:p>
    <w:p w14:paraId="6CDF7C2B" w14:textId="77777777" w:rsidR="005A2DCA" w:rsidRDefault="005A2DCA" w:rsidP="005A2DCA">
      <w:r>
        <w:lastRenderedPageBreak/>
        <w:t>3. Load the model and tokenizer.</w:t>
      </w:r>
    </w:p>
    <w:p w14:paraId="54AB5C68" w14:textId="77777777" w:rsidR="005A2DCA" w:rsidRDefault="005A2DCA" w:rsidP="005A2DCA">
      <w:r>
        <w:t>4. Launch the Gradio app using:</w:t>
      </w:r>
    </w:p>
    <w:p w14:paraId="4D04D314" w14:textId="77777777" w:rsidR="005A2DCA" w:rsidRDefault="005A2DCA" w:rsidP="005A2DCA">
      <w:proofErr w:type="spellStart"/>
      <w:proofErr w:type="gramStart"/>
      <w:r>
        <w:t>app.launch</w:t>
      </w:r>
      <w:proofErr w:type="spellEnd"/>
      <w:proofErr w:type="gramEnd"/>
      <w:r>
        <w:t>(share=True)</w:t>
      </w:r>
    </w:p>
    <w:p w14:paraId="4D22832D" w14:textId="77777777" w:rsidR="005A2DCA" w:rsidRDefault="005A2DCA" w:rsidP="005A2DCA">
      <w:r>
        <w:t>5. Use the interface to:</w:t>
      </w:r>
    </w:p>
    <w:p w14:paraId="400F382E" w14:textId="77777777" w:rsidR="005A2DCA" w:rsidRDefault="005A2DCA" w:rsidP="005A2DCA">
      <w:r>
        <w:t>Enter a topic and get explanations.</w:t>
      </w:r>
    </w:p>
    <w:p w14:paraId="22EB0698" w14:textId="77777777" w:rsidR="005A2DCA" w:rsidRDefault="005A2DCA" w:rsidP="005A2DCA">
      <w:r>
        <w:t>Generate quizzes with answers.</w:t>
      </w:r>
    </w:p>
    <w:p w14:paraId="2D68AC71" w14:textId="77777777" w:rsidR="005A2DCA" w:rsidRDefault="005A2DCA" w:rsidP="005A2DCA">
      <w:r>
        <w:t>6. Share the app link with others for interactive learning.</w:t>
      </w:r>
    </w:p>
    <w:p w14:paraId="23AC3FDF" w14:textId="77777777" w:rsidR="005A2DCA" w:rsidRDefault="005A2DCA" w:rsidP="005A2DCA"/>
    <w:p w14:paraId="221B192B" w14:textId="77777777" w:rsidR="005F3BE4" w:rsidRDefault="005F3BE4" w:rsidP="005A2DCA">
      <w:pPr>
        <w:rPr>
          <w:b/>
          <w:bCs/>
          <w:sz w:val="28"/>
          <w:szCs w:val="28"/>
        </w:rPr>
      </w:pPr>
    </w:p>
    <w:p w14:paraId="04A14138" w14:textId="77777777" w:rsidR="005F3BE4" w:rsidRDefault="005F3BE4" w:rsidP="005A2DCA">
      <w:pPr>
        <w:rPr>
          <w:b/>
          <w:bCs/>
          <w:sz w:val="28"/>
          <w:szCs w:val="28"/>
        </w:rPr>
      </w:pPr>
    </w:p>
    <w:p w14:paraId="394FB678" w14:textId="77777777" w:rsidR="005F3BE4" w:rsidRDefault="005F3BE4" w:rsidP="005A2DCA">
      <w:pPr>
        <w:rPr>
          <w:b/>
          <w:bCs/>
          <w:sz w:val="28"/>
          <w:szCs w:val="28"/>
        </w:rPr>
      </w:pPr>
    </w:p>
    <w:p w14:paraId="4217EB1E" w14:textId="77777777" w:rsidR="005F3BE4" w:rsidRDefault="005F3BE4" w:rsidP="005A2DCA">
      <w:pPr>
        <w:rPr>
          <w:b/>
          <w:bCs/>
          <w:sz w:val="28"/>
          <w:szCs w:val="28"/>
        </w:rPr>
      </w:pPr>
    </w:p>
    <w:p w14:paraId="2AA3A95A" w14:textId="77777777" w:rsidR="005F3BE4" w:rsidRDefault="005F3BE4" w:rsidP="005A2DCA">
      <w:pPr>
        <w:rPr>
          <w:b/>
          <w:bCs/>
          <w:sz w:val="28"/>
          <w:szCs w:val="28"/>
        </w:rPr>
      </w:pPr>
    </w:p>
    <w:p w14:paraId="63A4B829" w14:textId="77777777" w:rsidR="005F3BE4" w:rsidRDefault="005F3BE4" w:rsidP="005A2DCA">
      <w:pPr>
        <w:rPr>
          <w:b/>
          <w:bCs/>
          <w:sz w:val="28"/>
          <w:szCs w:val="28"/>
        </w:rPr>
      </w:pPr>
    </w:p>
    <w:p w14:paraId="50D997EE" w14:textId="77777777" w:rsidR="00EF2318" w:rsidRDefault="00EF2318" w:rsidP="005A2DCA">
      <w:pPr>
        <w:rPr>
          <w:b/>
          <w:bCs/>
          <w:sz w:val="28"/>
          <w:szCs w:val="28"/>
        </w:rPr>
      </w:pPr>
    </w:p>
    <w:p w14:paraId="7746E2C8" w14:textId="77777777" w:rsidR="00EF2318" w:rsidRDefault="00EF2318" w:rsidP="005A2DCA">
      <w:pPr>
        <w:rPr>
          <w:b/>
          <w:bCs/>
          <w:sz w:val="28"/>
          <w:szCs w:val="28"/>
        </w:rPr>
      </w:pPr>
    </w:p>
    <w:p w14:paraId="70CE39B0" w14:textId="77777777" w:rsidR="00EF2318" w:rsidRDefault="00EF2318" w:rsidP="005A2DCA">
      <w:pPr>
        <w:rPr>
          <w:b/>
          <w:bCs/>
          <w:sz w:val="28"/>
          <w:szCs w:val="28"/>
        </w:rPr>
      </w:pPr>
    </w:p>
    <w:p w14:paraId="2835A81F" w14:textId="77777777" w:rsidR="00EF2318" w:rsidRDefault="00EF2318" w:rsidP="005A2DCA">
      <w:pPr>
        <w:rPr>
          <w:b/>
          <w:bCs/>
          <w:sz w:val="28"/>
          <w:szCs w:val="28"/>
        </w:rPr>
      </w:pPr>
    </w:p>
    <w:p w14:paraId="0EBCB5A6" w14:textId="77777777" w:rsidR="00EF2318" w:rsidRDefault="00EF2318" w:rsidP="005A2DCA">
      <w:pPr>
        <w:rPr>
          <w:b/>
          <w:bCs/>
          <w:sz w:val="28"/>
          <w:szCs w:val="28"/>
        </w:rPr>
      </w:pPr>
    </w:p>
    <w:p w14:paraId="7BA1E07D" w14:textId="77777777" w:rsidR="00EF2318" w:rsidRDefault="00EF2318" w:rsidP="005A2DCA">
      <w:pPr>
        <w:rPr>
          <w:b/>
          <w:bCs/>
          <w:sz w:val="28"/>
          <w:szCs w:val="28"/>
        </w:rPr>
      </w:pPr>
    </w:p>
    <w:p w14:paraId="5D008926" w14:textId="77777777" w:rsidR="00EF2318" w:rsidRDefault="00EF2318" w:rsidP="005A2DCA">
      <w:pPr>
        <w:rPr>
          <w:b/>
          <w:bCs/>
          <w:sz w:val="28"/>
          <w:szCs w:val="28"/>
        </w:rPr>
      </w:pPr>
    </w:p>
    <w:p w14:paraId="526B033E" w14:textId="77777777" w:rsidR="00EF2318" w:rsidRDefault="00EF2318" w:rsidP="005A2DCA">
      <w:pPr>
        <w:rPr>
          <w:b/>
          <w:bCs/>
          <w:sz w:val="28"/>
          <w:szCs w:val="28"/>
        </w:rPr>
      </w:pPr>
    </w:p>
    <w:p w14:paraId="319D1ABB" w14:textId="77777777" w:rsidR="00EF2318" w:rsidRDefault="00EF2318" w:rsidP="005A2DCA">
      <w:pPr>
        <w:rPr>
          <w:b/>
          <w:bCs/>
          <w:sz w:val="28"/>
          <w:szCs w:val="28"/>
        </w:rPr>
      </w:pPr>
    </w:p>
    <w:p w14:paraId="60586E39" w14:textId="77777777" w:rsidR="00EF2318" w:rsidRDefault="00EF2318" w:rsidP="005A2DCA">
      <w:pPr>
        <w:rPr>
          <w:b/>
          <w:bCs/>
          <w:sz w:val="28"/>
          <w:szCs w:val="28"/>
        </w:rPr>
      </w:pPr>
    </w:p>
    <w:p w14:paraId="1F637E89" w14:textId="77777777" w:rsidR="00EF2318" w:rsidRDefault="00EF2318" w:rsidP="005A2DCA">
      <w:pPr>
        <w:rPr>
          <w:b/>
          <w:bCs/>
          <w:sz w:val="28"/>
          <w:szCs w:val="28"/>
        </w:rPr>
      </w:pPr>
    </w:p>
    <w:p w14:paraId="7FFD6055" w14:textId="77777777" w:rsidR="00EF2318" w:rsidRDefault="00EF2318" w:rsidP="005A2DCA">
      <w:pPr>
        <w:rPr>
          <w:b/>
          <w:bCs/>
          <w:sz w:val="28"/>
          <w:szCs w:val="28"/>
        </w:rPr>
      </w:pPr>
    </w:p>
    <w:p w14:paraId="712B98B0" w14:textId="77777777" w:rsidR="00EF2318" w:rsidRDefault="00EF2318" w:rsidP="005A2DCA">
      <w:pPr>
        <w:rPr>
          <w:b/>
          <w:bCs/>
          <w:sz w:val="28"/>
          <w:szCs w:val="28"/>
        </w:rPr>
      </w:pPr>
    </w:p>
    <w:p w14:paraId="4139EE43" w14:textId="36658EFF" w:rsidR="005A2DCA" w:rsidRPr="005A2DCA" w:rsidRDefault="005A2DCA" w:rsidP="005A2DCA">
      <w:pPr>
        <w:rPr>
          <w:b/>
          <w:bCs/>
          <w:sz w:val="28"/>
          <w:szCs w:val="28"/>
        </w:rPr>
      </w:pPr>
      <w:r w:rsidRPr="005A2DCA">
        <w:rPr>
          <w:b/>
          <w:bCs/>
          <w:sz w:val="28"/>
          <w:szCs w:val="28"/>
        </w:rPr>
        <w:lastRenderedPageBreak/>
        <w:t>7. Code Overview</w:t>
      </w:r>
      <w:r w:rsidR="005F3BE4">
        <w:rPr>
          <w:b/>
          <w:bCs/>
          <w:sz w:val="28"/>
          <w:szCs w:val="28"/>
        </w:rPr>
        <w:t>:</w:t>
      </w:r>
    </w:p>
    <w:p w14:paraId="6676535C" w14:textId="77777777" w:rsidR="005A2DCA" w:rsidRDefault="005A2DCA" w:rsidP="005A2DCA"/>
    <w:p w14:paraId="6468D426" w14:textId="77777777" w:rsidR="005A2DCA" w:rsidRDefault="005A2DCA" w:rsidP="005A2DCA">
      <w:r>
        <w:t>import gradio as gr</w:t>
      </w:r>
    </w:p>
    <w:p w14:paraId="249FACF1" w14:textId="77777777" w:rsidR="005A2DCA" w:rsidRDefault="005A2DCA" w:rsidP="005A2DCA">
      <w:r>
        <w:t>import torch</w:t>
      </w:r>
    </w:p>
    <w:p w14:paraId="1CBA6C0D" w14:textId="77777777" w:rsidR="005A2DCA" w:rsidRDefault="005A2DCA" w:rsidP="005A2DCA">
      <w:r>
        <w:t>from transformers import AutoTokenizer, AutoModelForCausalLM</w:t>
      </w:r>
    </w:p>
    <w:p w14:paraId="36CFE1AD" w14:textId="77777777" w:rsidR="005A2DCA" w:rsidRDefault="005A2DCA" w:rsidP="005A2DCA"/>
    <w:p w14:paraId="6011711A" w14:textId="77777777" w:rsidR="005A2DCA" w:rsidRDefault="005A2DCA" w:rsidP="005A2DCA">
      <w:r>
        <w:t># Load model and tokenizer</w:t>
      </w:r>
    </w:p>
    <w:p w14:paraId="182CE8AF" w14:textId="77777777" w:rsidR="005A2DCA" w:rsidRDefault="005A2DCA" w:rsidP="005A2DCA">
      <w:proofErr w:type="spellStart"/>
      <w:r>
        <w:t>model_name</w:t>
      </w:r>
      <w:proofErr w:type="spellEnd"/>
      <w:r>
        <w:t xml:space="preserve"> = "</w:t>
      </w:r>
      <w:proofErr w:type="spellStart"/>
      <w:r>
        <w:t>ibm</w:t>
      </w:r>
      <w:proofErr w:type="spellEnd"/>
      <w:r>
        <w:t>-granite/granite-3.2-2b-instruct</w:t>
      </w:r>
      <w:proofErr w:type="gramStart"/>
      <w:r>
        <w:t>"  #</w:t>
      </w:r>
      <w:proofErr w:type="gramEnd"/>
      <w:r>
        <w:t xml:space="preserve"> Replace with appropriate Hugging Face model</w:t>
      </w:r>
    </w:p>
    <w:p w14:paraId="0DE74D2E" w14:textId="77777777" w:rsidR="005A2DCA" w:rsidRDefault="005A2DCA" w:rsidP="005A2DCA">
      <w:r>
        <w:t xml:space="preserve">tokenizer = </w:t>
      </w:r>
      <w:proofErr w:type="spellStart"/>
      <w:r>
        <w:t>AutoTokenizer.from_pretrained</w:t>
      </w:r>
      <w:proofErr w:type="spellEnd"/>
      <w:r>
        <w:t>(</w:t>
      </w:r>
      <w:proofErr w:type="spellStart"/>
      <w:r>
        <w:t>model_name</w:t>
      </w:r>
      <w:proofErr w:type="spellEnd"/>
      <w:r>
        <w:t>)</w:t>
      </w:r>
    </w:p>
    <w:p w14:paraId="7D889BC0" w14:textId="77777777" w:rsidR="005A2DCA" w:rsidRDefault="005A2DCA" w:rsidP="005A2DCA">
      <w:r>
        <w:t xml:space="preserve">model = </w:t>
      </w:r>
      <w:proofErr w:type="spellStart"/>
      <w:r>
        <w:t>AutoModelForCausalLM.from_pretrained</w:t>
      </w:r>
      <w:proofErr w:type="spellEnd"/>
      <w:r>
        <w:t>(</w:t>
      </w:r>
    </w:p>
    <w:p w14:paraId="7CCBFDDF" w14:textId="77777777" w:rsidR="005A2DCA" w:rsidRDefault="005A2DCA" w:rsidP="005A2DCA">
      <w:r>
        <w:t xml:space="preserve">    </w:t>
      </w:r>
      <w:proofErr w:type="spellStart"/>
      <w:r>
        <w:t>model_name</w:t>
      </w:r>
      <w:proofErr w:type="spellEnd"/>
      <w:r>
        <w:t>,</w:t>
      </w:r>
    </w:p>
    <w:p w14:paraId="38D74E38" w14:textId="77777777" w:rsidR="005A2DCA" w:rsidRDefault="005A2DCA" w:rsidP="005A2DCA">
      <w:r>
        <w:t xml:space="preserve">    </w:t>
      </w:r>
      <w:proofErr w:type="spellStart"/>
      <w:r>
        <w:t>torch_dtype</w:t>
      </w:r>
      <w:proofErr w:type="spellEnd"/>
      <w:r>
        <w:t>=</w:t>
      </w:r>
      <w:proofErr w:type="gramStart"/>
      <w:r>
        <w:t>torch.float</w:t>
      </w:r>
      <w:proofErr w:type="gramEnd"/>
      <w:r>
        <w:t xml:space="preserve">16 if </w:t>
      </w:r>
      <w:proofErr w:type="spellStart"/>
      <w:r>
        <w:t>torch.cuda.is_</w:t>
      </w:r>
      <w:proofErr w:type="gramStart"/>
      <w:r>
        <w:t>available</w:t>
      </w:r>
      <w:proofErr w:type="spellEnd"/>
      <w:r>
        <w:t>(</w:t>
      </w:r>
      <w:proofErr w:type="gramEnd"/>
      <w:r>
        <w:t xml:space="preserve">) else </w:t>
      </w:r>
      <w:proofErr w:type="gramStart"/>
      <w:r>
        <w:t>torch.float</w:t>
      </w:r>
      <w:proofErr w:type="gramEnd"/>
      <w:r>
        <w:t>32,</w:t>
      </w:r>
    </w:p>
    <w:p w14:paraId="36E09E13" w14:textId="77777777" w:rsidR="005A2DCA" w:rsidRDefault="005A2DCA" w:rsidP="005A2DCA">
      <w:r>
        <w:t xml:space="preserve">    </w:t>
      </w:r>
      <w:proofErr w:type="spellStart"/>
      <w:r>
        <w:t>device_map</w:t>
      </w:r>
      <w:proofErr w:type="spellEnd"/>
      <w:r>
        <w:t xml:space="preserve">="auto" if </w:t>
      </w:r>
      <w:proofErr w:type="spellStart"/>
      <w:r>
        <w:t>torch.cuda.is_</w:t>
      </w:r>
      <w:proofErr w:type="gramStart"/>
      <w:r>
        <w:t>available</w:t>
      </w:r>
      <w:proofErr w:type="spellEnd"/>
      <w:r>
        <w:t>(</w:t>
      </w:r>
      <w:proofErr w:type="gramEnd"/>
      <w:r>
        <w:t>) else None</w:t>
      </w:r>
    </w:p>
    <w:p w14:paraId="621D0FAC" w14:textId="77777777" w:rsidR="005A2DCA" w:rsidRDefault="005A2DCA" w:rsidP="005A2DCA">
      <w:r>
        <w:t>)</w:t>
      </w:r>
    </w:p>
    <w:p w14:paraId="0FEF3259" w14:textId="77777777" w:rsidR="005A2DCA" w:rsidRDefault="005A2DCA" w:rsidP="005A2DCA"/>
    <w:p w14:paraId="666B3348" w14:textId="77777777" w:rsidR="005A2DCA" w:rsidRDefault="005A2DCA" w:rsidP="005A2DCA">
      <w:r>
        <w:t xml:space="preserve">if </w:t>
      </w:r>
      <w:proofErr w:type="spellStart"/>
      <w:r>
        <w:t>tokenizer.pad_token</w:t>
      </w:r>
      <w:proofErr w:type="spellEnd"/>
      <w:r>
        <w:t xml:space="preserve"> is None:</w:t>
      </w:r>
    </w:p>
    <w:p w14:paraId="399B3EC7" w14:textId="77777777" w:rsidR="005A2DCA" w:rsidRDefault="005A2DCA" w:rsidP="005A2DCA">
      <w:r>
        <w:t xml:space="preserve">    </w:t>
      </w:r>
      <w:proofErr w:type="spellStart"/>
      <w:r>
        <w:t>tokenizer.pad_token</w:t>
      </w:r>
      <w:proofErr w:type="spellEnd"/>
      <w:r>
        <w:t xml:space="preserve"> = </w:t>
      </w:r>
      <w:proofErr w:type="spellStart"/>
      <w:r>
        <w:t>tokenizer.eos_token</w:t>
      </w:r>
      <w:proofErr w:type="spellEnd"/>
    </w:p>
    <w:p w14:paraId="13C4282B" w14:textId="77777777" w:rsidR="005A2DCA" w:rsidRDefault="005A2DCA" w:rsidP="005A2DCA"/>
    <w:p w14:paraId="6745C539" w14:textId="77777777" w:rsidR="005A2DCA" w:rsidRDefault="005A2DCA" w:rsidP="005A2DCA">
      <w:r>
        <w:t xml:space="preserve">def </w:t>
      </w:r>
      <w:proofErr w:type="spellStart"/>
      <w:r>
        <w:t>generate_</w:t>
      </w:r>
      <w:proofErr w:type="gramStart"/>
      <w:r>
        <w:t>response</w:t>
      </w:r>
      <w:proofErr w:type="spellEnd"/>
      <w:r>
        <w:t>(</w:t>
      </w:r>
      <w:proofErr w:type="gramEnd"/>
      <w:r>
        <w:t xml:space="preserve">prompt, </w:t>
      </w:r>
      <w:proofErr w:type="spellStart"/>
      <w:r>
        <w:t>max_length</w:t>
      </w:r>
      <w:proofErr w:type="spellEnd"/>
      <w:r>
        <w:t>=512):</w:t>
      </w:r>
    </w:p>
    <w:p w14:paraId="7AAC001C" w14:textId="77777777" w:rsidR="005A2DCA" w:rsidRDefault="005A2DCA" w:rsidP="005A2DCA">
      <w:r>
        <w:t xml:space="preserve">    inputs = </w:t>
      </w:r>
      <w:proofErr w:type="gramStart"/>
      <w:r>
        <w:t>tokenizer(</w:t>
      </w:r>
      <w:proofErr w:type="gramEnd"/>
      <w:r>
        <w:t xml:space="preserve">prompt, </w:t>
      </w:r>
      <w:proofErr w:type="spellStart"/>
      <w:r>
        <w:t>return_tensors</w:t>
      </w:r>
      <w:proofErr w:type="spellEnd"/>
      <w:r>
        <w:t xml:space="preserve">="pt", truncation=True, </w:t>
      </w:r>
      <w:proofErr w:type="spellStart"/>
      <w:r>
        <w:t>max_length</w:t>
      </w:r>
      <w:proofErr w:type="spellEnd"/>
      <w:r>
        <w:t>=512)</w:t>
      </w:r>
    </w:p>
    <w:p w14:paraId="338D1B4C" w14:textId="77777777" w:rsidR="005A2DCA" w:rsidRDefault="005A2DCA" w:rsidP="005A2DCA">
      <w:r>
        <w:t xml:space="preserve">    if </w:t>
      </w:r>
      <w:proofErr w:type="spellStart"/>
      <w:r>
        <w:t>torch.cuda.is_</w:t>
      </w:r>
      <w:proofErr w:type="gramStart"/>
      <w:r>
        <w:t>available</w:t>
      </w:r>
      <w:proofErr w:type="spellEnd"/>
      <w:r>
        <w:t>(</w:t>
      </w:r>
      <w:proofErr w:type="gramEnd"/>
      <w:r>
        <w:t>):</w:t>
      </w:r>
    </w:p>
    <w:p w14:paraId="475D0674" w14:textId="77777777" w:rsidR="005A2DCA" w:rsidRDefault="005A2DCA" w:rsidP="005A2DCA">
      <w:r>
        <w:t xml:space="preserve">        inputs = {k: v.to(</w:t>
      </w:r>
      <w:proofErr w:type="spellStart"/>
      <w:proofErr w:type="gramStart"/>
      <w:r>
        <w:t>model.device</w:t>
      </w:r>
      <w:proofErr w:type="spellEnd"/>
      <w:proofErr w:type="gramEnd"/>
      <w:r>
        <w:t xml:space="preserve">) for k, v in </w:t>
      </w:r>
      <w:proofErr w:type="spellStart"/>
      <w:proofErr w:type="gramStart"/>
      <w:r>
        <w:t>inputs.items</w:t>
      </w:r>
      <w:proofErr w:type="spellEnd"/>
      <w:proofErr w:type="gramEnd"/>
      <w:r>
        <w:t>()}</w:t>
      </w:r>
    </w:p>
    <w:p w14:paraId="56CD73CB" w14:textId="77777777" w:rsidR="005A2DCA" w:rsidRDefault="005A2DCA" w:rsidP="005A2DCA">
      <w:r>
        <w:t xml:space="preserve">    with </w:t>
      </w:r>
      <w:proofErr w:type="spellStart"/>
      <w:r>
        <w:t>torch.no_</w:t>
      </w:r>
      <w:proofErr w:type="gramStart"/>
      <w:r>
        <w:t>grad</w:t>
      </w:r>
      <w:proofErr w:type="spellEnd"/>
      <w:r>
        <w:t>(</w:t>
      </w:r>
      <w:proofErr w:type="gramEnd"/>
      <w:r>
        <w:t>):</w:t>
      </w:r>
    </w:p>
    <w:p w14:paraId="22E022EA" w14:textId="77777777" w:rsidR="005A2DCA" w:rsidRDefault="005A2DCA" w:rsidP="005A2DCA">
      <w:r>
        <w:t xml:space="preserve">        outputs = </w:t>
      </w:r>
      <w:proofErr w:type="spellStart"/>
      <w:proofErr w:type="gramStart"/>
      <w:r>
        <w:t>model.generate</w:t>
      </w:r>
      <w:proofErr w:type="spellEnd"/>
      <w:proofErr w:type="gramEnd"/>
      <w:r>
        <w:t xml:space="preserve">(**inputs, </w:t>
      </w:r>
      <w:proofErr w:type="spellStart"/>
      <w:r>
        <w:t>max_length</w:t>
      </w:r>
      <w:proofErr w:type="spellEnd"/>
      <w:r>
        <w:t>=</w:t>
      </w:r>
      <w:proofErr w:type="spellStart"/>
      <w:r>
        <w:t>max_length</w:t>
      </w:r>
      <w:proofErr w:type="spellEnd"/>
      <w:r>
        <w:t xml:space="preserve">, temperature=0.7, </w:t>
      </w:r>
      <w:proofErr w:type="spellStart"/>
      <w:r>
        <w:t>do_sample</w:t>
      </w:r>
      <w:proofErr w:type="spellEnd"/>
      <w:r>
        <w:t xml:space="preserve">=True, </w:t>
      </w:r>
      <w:proofErr w:type="spellStart"/>
      <w:r>
        <w:t>pad_token_id</w:t>
      </w:r>
      <w:proofErr w:type="spellEnd"/>
      <w:r>
        <w:t>=</w:t>
      </w:r>
      <w:proofErr w:type="spellStart"/>
      <w:r>
        <w:t>tokenizer.eos_token_id</w:t>
      </w:r>
      <w:proofErr w:type="spellEnd"/>
      <w:r>
        <w:t>)</w:t>
      </w:r>
    </w:p>
    <w:p w14:paraId="0BA841A1" w14:textId="77777777" w:rsidR="005A2DCA" w:rsidRDefault="005A2DCA" w:rsidP="005A2DCA">
      <w:r>
        <w:t xml:space="preserve">    response = </w:t>
      </w:r>
      <w:proofErr w:type="spellStart"/>
      <w:proofErr w:type="gramStart"/>
      <w:r>
        <w:t>tokenizer.decode</w:t>
      </w:r>
      <w:proofErr w:type="spellEnd"/>
      <w:proofErr w:type="gramEnd"/>
      <w:r>
        <w:t>(</w:t>
      </w:r>
      <w:proofErr w:type="gramStart"/>
      <w:r>
        <w:t>outputs[</w:t>
      </w:r>
      <w:proofErr w:type="gramEnd"/>
      <w:r>
        <w:t xml:space="preserve">0], </w:t>
      </w:r>
      <w:proofErr w:type="spellStart"/>
      <w:r>
        <w:t>skip_special_tokens</w:t>
      </w:r>
      <w:proofErr w:type="spellEnd"/>
      <w:r>
        <w:t>=True)</w:t>
      </w:r>
    </w:p>
    <w:p w14:paraId="50EA7010" w14:textId="77777777" w:rsidR="005A2DCA" w:rsidRDefault="005A2DCA" w:rsidP="005A2DCA">
      <w:r>
        <w:t xml:space="preserve">    response = </w:t>
      </w:r>
      <w:proofErr w:type="spellStart"/>
      <w:proofErr w:type="gramStart"/>
      <w:r>
        <w:t>response.replace</w:t>
      </w:r>
      <w:proofErr w:type="spellEnd"/>
      <w:proofErr w:type="gramEnd"/>
      <w:r>
        <w:t>(prompt, ""</w:t>
      </w:r>
      <w:proofErr w:type="gramStart"/>
      <w:r>
        <w:t>).strip</w:t>
      </w:r>
      <w:proofErr w:type="gramEnd"/>
      <w:r>
        <w:t>()</w:t>
      </w:r>
    </w:p>
    <w:p w14:paraId="4CDA06F4" w14:textId="77777777" w:rsidR="005A2DCA" w:rsidRDefault="005A2DCA" w:rsidP="005A2DCA">
      <w:r>
        <w:t xml:space="preserve">    return response</w:t>
      </w:r>
    </w:p>
    <w:p w14:paraId="6349A31E" w14:textId="77777777" w:rsidR="005A2DCA" w:rsidRDefault="005A2DCA" w:rsidP="005A2DCA"/>
    <w:p w14:paraId="1B03A5FE" w14:textId="77777777" w:rsidR="005A2DCA" w:rsidRDefault="005A2DCA" w:rsidP="005A2DCA">
      <w:r>
        <w:t xml:space="preserve">def </w:t>
      </w:r>
      <w:proofErr w:type="spellStart"/>
      <w:r>
        <w:t>concept_explanation</w:t>
      </w:r>
      <w:proofErr w:type="spellEnd"/>
      <w:r>
        <w:t>(concept):</w:t>
      </w:r>
    </w:p>
    <w:p w14:paraId="7603D0EB" w14:textId="77777777" w:rsidR="005A2DCA" w:rsidRDefault="005A2DCA" w:rsidP="005A2DCA">
      <w:r>
        <w:lastRenderedPageBreak/>
        <w:t xml:space="preserve">    prompt = </w:t>
      </w:r>
      <w:proofErr w:type="spellStart"/>
      <w:r>
        <w:t>f"Explain</w:t>
      </w:r>
      <w:proofErr w:type="spellEnd"/>
      <w:r>
        <w:t xml:space="preserve"> the concept of {concept} in detail with examples:"</w:t>
      </w:r>
    </w:p>
    <w:p w14:paraId="0B72CACD" w14:textId="77777777" w:rsidR="005A2DCA" w:rsidRDefault="005A2DCA" w:rsidP="005A2DCA">
      <w:r>
        <w:t xml:space="preserve">    return </w:t>
      </w:r>
      <w:proofErr w:type="spellStart"/>
      <w:r>
        <w:t>generate_</w:t>
      </w:r>
      <w:proofErr w:type="gramStart"/>
      <w:r>
        <w:t>response</w:t>
      </w:r>
      <w:proofErr w:type="spellEnd"/>
      <w:r>
        <w:t>(</w:t>
      </w:r>
      <w:proofErr w:type="gramEnd"/>
      <w:r>
        <w:t xml:space="preserve">prompt, </w:t>
      </w:r>
      <w:proofErr w:type="spellStart"/>
      <w:r>
        <w:t>max_length</w:t>
      </w:r>
      <w:proofErr w:type="spellEnd"/>
      <w:r>
        <w:t>=800)</w:t>
      </w:r>
    </w:p>
    <w:p w14:paraId="4DDABEAA" w14:textId="77777777" w:rsidR="005A2DCA" w:rsidRDefault="005A2DCA" w:rsidP="005A2DCA"/>
    <w:p w14:paraId="5BD14F55" w14:textId="77777777" w:rsidR="005A2DCA" w:rsidRDefault="005A2DCA" w:rsidP="005A2DCA">
      <w:r>
        <w:t xml:space="preserve">def </w:t>
      </w:r>
      <w:proofErr w:type="spellStart"/>
      <w:r>
        <w:t>quiz_generator</w:t>
      </w:r>
      <w:proofErr w:type="spellEnd"/>
      <w:r>
        <w:t>(concept):</w:t>
      </w:r>
    </w:p>
    <w:p w14:paraId="07DD45FA" w14:textId="77777777" w:rsidR="005A2DCA" w:rsidRDefault="005A2DCA" w:rsidP="005A2DCA">
      <w:r>
        <w:t xml:space="preserve">    prompt = </w:t>
      </w:r>
      <w:proofErr w:type="spellStart"/>
      <w:r>
        <w:t>f"Generate</w:t>
      </w:r>
      <w:proofErr w:type="spellEnd"/>
      <w:r>
        <w:t xml:space="preserve"> 5 quiz questions about {concept} with different question types (multiple choice, true/false, short answer). At the end, provide all the answers in a separate ANSWERS section:"</w:t>
      </w:r>
    </w:p>
    <w:p w14:paraId="4ED22FFB" w14:textId="77777777" w:rsidR="005A2DCA" w:rsidRDefault="005A2DCA" w:rsidP="005A2DCA">
      <w:r>
        <w:t xml:space="preserve">    return </w:t>
      </w:r>
      <w:proofErr w:type="spellStart"/>
      <w:r>
        <w:t>generate_</w:t>
      </w:r>
      <w:proofErr w:type="gramStart"/>
      <w:r>
        <w:t>response</w:t>
      </w:r>
      <w:proofErr w:type="spellEnd"/>
      <w:r>
        <w:t>(</w:t>
      </w:r>
      <w:proofErr w:type="gramEnd"/>
      <w:r>
        <w:t xml:space="preserve">prompt, </w:t>
      </w:r>
      <w:proofErr w:type="spellStart"/>
      <w:r>
        <w:t>max_length</w:t>
      </w:r>
      <w:proofErr w:type="spellEnd"/>
      <w:r>
        <w:t>=1000)</w:t>
      </w:r>
    </w:p>
    <w:p w14:paraId="708797CF" w14:textId="77777777" w:rsidR="005A2DCA" w:rsidRDefault="005A2DCA" w:rsidP="005A2DCA"/>
    <w:p w14:paraId="1CD7C20F" w14:textId="77777777" w:rsidR="005A2DCA" w:rsidRDefault="005A2DCA" w:rsidP="005A2DCA">
      <w:r>
        <w:t xml:space="preserve">with </w:t>
      </w:r>
      <w:proofErr w:type="spellStart"/>
      <w:proofErr w:type="gramStart"/>
      <w:r>
        <w:t>gr.Blocks</w:t>
      </w:r>
      <w:proofErr w:type="spellEnd"/>
      <w:proofErr w:type="gramEnd"/>
      <w:r>
        <w:t>() as app:</w:t>
      </w:r>
    </w:p>
    <w:p w14:paraId="1C3C759F" w14:textId="77777777" w:rsidR="005A2DCA" w:rsidRDefault="005A2DCA" w:rsidP="005A2DCA">
      <w:r>
        <w:t xml:space="preserve">    </w:t>
      </w:r>
      <w:proofErr w:type="spellStart"/>
      <w:proofErr w:type="gramStart"/>
      <w:r>
        <w:t>gr.Markdown</w:t>
      </w:r>
      <w:proofErr w:type="spellEnd"/>
      <w:proofErr w:type="gramEnd"/>
      <w:r>
        <w:t xml:space="preserve">("# </w:t>
      </w:r>
      <w:proofErr w:type="spellStart"/>
      <w:r>
        <w:t>Edutor</w:t>
      </w:r>
      <w:proofErr w:type="spellEnd"/>
      <w:r>
        <w:t xml:space="preserve"> AI – Educational Assistant")</w:t>
      </w:r>
    </w:p>
    <w:p w14:paraId="567902C4" w14:textId="77777777" w:rsidR="005A2DCA" w:rsidRDefault="005A2DCA" w:rsidP="005A2DCA">
      <w:r>
        <w:t xml:space="preserve">    with </w:t>
      </w:r>
      <w:proofErr w:type="spellStart"/>
      <w:proofErr w:type="gramStart"/>
      <w:r>
        <w:t>gr.Tabs</w:t>
      </w:r>
      <w:proofErr w:type="spellEnd"/>
      <w:proofErr w:type="gramEnd"/>
      <w:r>
        <w:t>():</w:t>
      </w:r>
    </w:p>
    <w:p w14:paraId="7B6C0745" w14:textId="77777777" w:rsidR="005A2DCA" w:rsidRDefault="005A2DCA" w:rsidP="005A2DCA">
      <w:r>
        <w:t xml:space="preserve">        with </w:t>
      </w:r>
      <w:proofErr w:type="spellStart"/>
      <w:proofErr w:type="gramStart"/>
      <w:r>
        <w:t>gr.TabItem</w:t>
      </w:r>
      <w:proofErr w:type="spellEnd"/>
      <w:proofErr w:type="gramEnd"/>
      <w:r>
        <w:t>("Concept Explanation"):</w:t>
      </w:r>
    </w:p>
    <w:p w14:paraId="7A5FDBBF" w14:textId="77777777" w:rsidR="005A2DCA" w:rsidRDefault="005A2DCA" w:rsidP="005A2DCA">
      <w:r>
        <w:t xml:space="preserve">            </w:t>
      </w:r>
      <w:proofErr w:type="spellStart"/>
      <w:r>
        <w:t>concept_input</w:t>
      </w:r>
      <w:proofErr w:type="spellEnd"/>
      <w:r>
        <w:t xml:space="preserve"> = </w:t>
      </w:r>
      <w:proofErr w:type="spellStart"/>
      <w:proofErr w:type="gramStart"/>
      <w:r>
        <w:t>gr.Textbox</w:t>
      </w:r>
      <w:proofErr w:type="spellEnd"/>
      <w:proofErr w:type="gramEnd"/>
      <w:r>
        <w:t>(label="Enter a concept", placeholder="e.g., machine learning")</w:t>
      </w:r>
    </w:p>
    <w:p w14:paraId="4A7E2DFD" w14:textId="77777777" w:rsidR="005A2DCA" w:rsidRDefault="005A2DCA" w:rsidP="005A2DCA">
      <w:r>
        <w:t xml:space="preserve">            </w:t>
      </w:r>
      <w:proofErr w:type="spellStart"/>
      <w:r>
        <w:t>explain_btn</w:t>
      </w:r>
      <w:proofErr w:type="spellEnd"/>
      <w:r>
        <w:t xml:space="preserve"> = </w:t>
      </w:r>
      <w:proofErr w:type="spellStart"/>
      <w:proofErr w:type="gramStart"/>
      <w:r>
        <w:t>gr.Button</w:t>
      </w:r>
      <w:proofErr w:type="spellEnd"/>
      <w:proofErr w:type="gramEnd"/>
      <w:r>
        <w:t>("Explain")</w:t>
      </w:r>
    </w:p>
    <w:p w14:paraId="65B729A3" w14:textId="77777777" w:rsidR="005A2DCA" w:rsidRDefault="005A2DCA" w:rsidP="005A2DCA">
      <w:r>
        <w:t xml:space="preserve">            </w:t>
      </w:r>
      <w:proofErr w:type="spellStart"/>
      <w:r>
        <w:t>explanation_output</w:t>
      </w:r>
      <w:proofErr w:type="spellEnd"/>
      <w:r>
        <w:t xml:space="preserve"> = </w:t>
      </w:r>
      <w:proofErr w:type="spellStart"/>
      <w:proofErr w:type="gramStart"/>
      <w:r>
        <w:t>gr.Textbox</w:t>
      </w:r>
      <w:proofErr w:type="spellEnd"/>
      <w:proofErr w:type="gramEnd"/>
      <w:r>
        <w:t>(label="Explanation", lines=10)</w:t>
      </w:r>
    </w:p>
    <w:p w14:paraId="3EC52D2E" w14:textId="77777777" w:rsidR="005A2DCA" w:rsidRDefault="005A2DCA" w:rsidP="005A2DCA">
      <w:r>
        <w:t xml:space="preserve">            </w:t>
      </w:r>
      <w:proofErr w:type="spellStart"/>
      <w:r>
        <w:t>explain_</w:t>
      </w:r>
      <w:proofErr w:type="gramStart"/>
      <w:r>
        <w:t>btn.click</w:t>
      </w:r>
      <w:proofErr w:type="spellEnd"/>
      <w:proofErr w:type="gramEnd"/>
      <w:r>
        <w:t>(</w:t>
      </w:r>
      <w:proofErr w:type="spellStart"/>
      <w:r>
        <w:t>concept_explanation</w:t>
      </w:r>
      <w:proofErr w:type="spellEnd"/>
      <w:r>
        <w:t>, inputs=</w:t>
      </w:r>
      <w:proofErr w:type="spellStart"/>
      <w:r>
        <w:t>concept_input</w:t>
      </w:r>
      <w:proofErr w:type="spellEnd"/>
      <w:r>
        <w:t>, outputs=</w:t>
      </w:r>
      <w:proofErr w:type="spellStart"/>
      <w:r>
        <w:t>explanation_output</w:t>
      </w:r>
      <w:proofErr w:type="spellEnd"/>
      <w:r>
        <w:t>)</w:t>
      </w:r>
    </w:p>
    <w:p w14:paraId="2D6304D2" w14:textId="77777777" w:rsidR="005A2DCA" w:rsidRDefault="005A2DCA" w:rsidP="005A2DCA"/>
    <w:p w14:paraId="4ABCAE3A" w14:textId="77777777" w:rsidR="005A2DCA" w:rsidRDefault="005A2DCA" w:rsidP="005A2DCA">
      <w:r>
        <w:t xml:space="preserve">        with </w:t>
      </w:r>
      <w:proofErr w:type="spellStart"/>
      <w:proofErr w:type="gramStart"/>
      <w:r>
        <w:t>gr.TabItem</w:t>
      </w:r>
      <w:proofErr w:type="spellEnd"/>
      <w:proofErr w:type="gramEnd"/>
      <w:r>
        <w:t>("Quiz Generator"):</w:t>
      </w:r>
    </w:p>
    <w:p w14:paraId="4374BAEA" w14:textId="77777777" w:rsidR="005A2DCA" w:rsidRDefault="005A2DCA" w:rsidP="005A2DCA">
      <w:r>
        <w:t xml:space="preserve">            </w:t>
      </w:r>
      <w:proofErr w:type="spellStart"/>
      <w:r>
        <w:t>quiz_input</w:t>
      </w:r>
      <w:proofErr w:type="spellEnd"/>
      <w:r>
        <w:t xml:space="preserve"> = </w:t>
      </w:r>
      <w:proofErr w:type="spellStart"/>
      <w:proofErr w:type="gramStart"/>
      <w:r>
        <w:t>gr.Textbox</w:t>
      </w:r>
      <w:proofErr w:type="spellEnd"/>
      <w:proofErr w:type="gramEnd"/>
      <w:r>
        <w:t>(label="Enter a topic", placeholder="e.g., physics")</w:t>
      </w:r>
    </w:p>
    <w:p w14:paraId="703386A9" w14:textId="77777777" w:rsidR="005A2DCA" w:rsidRDefault="005A2DCA" w:rsidP="005A2DCA">
      <w:r>
        <w:t xml:space="preserve">            </w:t>
      </w:r>
      <w:proofErr w:type="spellStart"/>
      <w:r>
        <w:t>quiz_btn</w:t>
      </w:r>
      <w:proofErr w:type="spellEnd"/>
      <w:r>
        <w:t xml:space="preserve"> = </w:t>
      </w:r>
      <w:proofErr w:type="spellStart"/>
      <w:proofErr w:type="gramStart"/>
      <w:r>
        <w:t>gr.Button</w:t>
      </w:r>
      <w:proofErr w:type="spellEnd"/>
      <w:proofErr w:type="gramEnd"/>
      <w:r>
        <w:t>("Generate Quiz")</w:t>
      </w:r>
    </w:p>
    <w:p w14:paraId="03C1F191" w14:textId="77777777" w:rsidR="005A2DCA" w:rsidRDefault="005A2DCA" w:rsidP="005A2DCA">
      <w:r>
        <w:t xml:space="preserve">            </w:t>
      </w:r>
      <w:proofErr w:type="spellStart"/>
      <w:r>
        <w:t>quiz_output</w:t>
      </w:r>
      <w:proofErr w:type="spellEnd"/>
      <w:r>
        <w:t xml:space="preserve"> = </w:t>
      </w:r>
      <w:proofErr w:type="spellStart"/>
      <w:proofErr w:type="gramStart"/>
      <w:r>
        <w:t>gr.Textbox</w:t>
      </w:r>
      <w:proofErr w:type="spellEnd"/>
      <w:proofErr w:type="gramEnd"/>
      <w:r>
        <w:t>(label="Quiz Questions", lines=15)</w:t>
      </w:r>
    </w:p>
    <w:p w14:paraId="425CF801" w14:textId="77777777" w:rsidR="005A2DCA" w:rsidRDefault="005A2DCA" w:rsidP="005A2DCA">
      <w:r>
        <w:t xml:space="preserve">            </w:t>
      </w:r>
      <w:proofErr w:type="spellStart"/>
      <w:r>
        <w:t>quiz_</w:t>
      </w:r>
      <w:proofErr w:type="gramStart"/>
      <w:r>
        <w:t>btn.click</w:t>
      </w:r>
      <w:proofErr w:type="spellEnd"/>
      <w:proofErr w:type="gramEnd"/>
      <w:r>
        <w:t>(</w:t>
      </w:r>
      <w:proofErr w:type="spellStart"/>
      <w:r>
        <w:t>quiz_generator</w:t>
      </w:r>
      <w:proofErr w:type="spellEnd"/>
      <w:r>
        <w:t>, inputs=</w:t>
      </w:r>
      <w:proofErr w:type="spellStart"/>
      <w:r>
        <w:t>quiz_input</w:t>
      </w:r>
      <w:proofErr w:type="spellEnd"/>
      <w:r>
        <w:t>, outputs=</w:t>
      </w:r>
      <w:proofErr w:type="spellStart"/>
      <w:r>
        <w:t>quiz_output</w:t>
      </w:r>
      <w:proofErr w:type="spellEnd"/>
      <w:r>
        <w:t>)</w:t>
      </w:r>
    </w:p>
    <w:p w14:paraId="03A31E47" w14:textId="77777777" w:rsidR="005A2DCA" w:rsidRDefault="005A2DCA" w:rsidP="005A2DCA"/>
    <w:p w14:paraId="23CD2A17" w14:textId="77777777" w:rsidR="005A2DCA" w:rsidRDefault="005A2DCA" w:rsidP="005A2DCA">
      <w:proofErr w:type="spellStart"/>
      <w:proofErr w:type="gramStart"/>
      <w:r>
        <w:t>app.launch</w:t>
      </w:r>
      <w:proofErr w:type="spellEnd"/>
      <w:proofErr w:type="gramEnd"/>
      <w:r>
        <w:t>(share=True)</w:t>
      </w:r>
    </w:p>
    <w:p w14:paraId="10D472D9" w14:textId="77777777" w:rsidR="005A2DCA" w:rsidRDefault="005A2DCA" w:rsidP="005A2DCA"/>
    <w:p w14:paraId="4146B50A" w14:textId="77777777" w:rsidR="005A2DCA" w:rsidRDefault="005A2DCA" w:rsidP="005A2DCA"/>
    <w:p w14:paraId="509C220A" w14:textId="77777777" w:rsidR="005A2DCA" w:rsidRDefault="005A2DCA" w:rsidP="005A2DCA"/>
    <w:p w14:paraId="10D2B892" w14:textId="77777777" w:rsidR="005F3BE4" w:rsidRDefault="005F3BE4" w:rsidP="005A2DCA"/>
    <w:p w14:paraId="7EFF71D5" w14:textId="77777777" w:rsidR="005F3BE4" w:rsidRDefault="005F3BE4" w:rsidP="005A2DCA"/>
    <w:p w14:paraId="28BEEC72" w14:textId="77777777" w:rsidR="005F3BE4" w:rsidRDefault="005F3BE4" w:rsidP="005A2DCA"/>
    <w:p w14:paraId="3F8192D4" w14:textId="77777777" w:rsidR="005F3BE4" w:rsidRDefault="005F3BE4" w:rsidP="005A2DCA"/>
    <w:p w14:paraId="68EA9871" w14:textId="77777777" w:rsidR="005A2DCA" w:rsidRPr="005F3BE4" w:rsidRDefault="005A2DCA" w:rsidP="005A2DCA">
      <w:pPr>
        <w:rPr>
          <w:b/>
          <w:bCs/>
          <w:sz w:val="28"/>
          <w:szCs w:val="28"/>
        </w:rPr>
      </w:pPr>
      <w:r w:rsidRPr="005F3BE4">
        <w:rPr>
          <w:b/>
          <w:bCs/>
          <w:sz w:val="28"/>
          <w:szCs w:val="28"/>
        </w:rPr>
        <w:lastRenderedPageBreak/>
        <w:t>8. Testing</w:t>
      </w:r>
      <w:r w:rsidR="005F3BE4">
        <w:rPr>
          <w:b/>
          <w:bCs/>
          <w:sz w:val="28"/>
          <w:szCs w:val="28"/>
        </w:rPr>
        <w:t>:</w:t>
      </w:r>
    </w:p>
    <w:p w14:paraId="0AE7278E" w14:textId="77777777" w:rsidR="005F3BE4" w:rsidRDefault="005F3BE4" w:rsidP="005A2DCA">
      <w:pPr>
        <w:rPr>
          <w:b/>
          <w:bCs/>
        </w:rPr>
      </w:pPr>
    </w:p>
    <w:p w14:paraId="60E539C4" w14:textId="77777777" w:rsidR="005A2DCA" w:rsidRPr="005F3BE4" w:rsidRDefault="005A2DCA" w:rsidP="005A2DCA">
      <w:pPr>
        <w:rPr>
          <w:b/>
          <w:bCs/>
        </w:rPr>
      </w:pPr>
      <w:r w:rsidRPr="005F3BE4">
        <w:rPr>
          <w:b/>
          <w:bCs/>
        </w:rPr>
        <w:t>Test Cases:</w:t>
      </w:r>
    </w:p>
    <w:p w14:paraId="54E60378" w14:textId="77777777" w:rsidR="005A2DCA" w:rsidRDefault="005A2DCA" w:rsidP="005A2DCA">
      <w:r>
        <w:t>Test with different topics such as "machine learning", "photosynthesis", "algebra".</w:t>
      </w:r>
    </w:p>
    <w:p w14:paraId="172008AF" w14:textId="77777777" w:rsidR="005A2DCA" w:rsidRDefault="005A2DCA" w:rsidP="005A2DCA">
      <w:r>
        <w:t>Check whether explanations include examples.</w:t>
      </w:r>
    </w:p>
    <w:p w14:paraId="42F9DF3E" w14:textId="77777777" w:rsidR="005A2DCA" w:rsidRDefault="005A2DCA" w:rsidP="005A2DCA">
      <w:r>
        <w:t>Ensure quizzes have at least 5 questions with varying formats.</w:t>
      </w:r>
    </w:p>
    <w:p w14:paraId="06F613CF" w14:textId="77777777" w:rsidR="005A2DCA" w:rsidRDefault="005A2DCA" w:rsidP="005A2DCA">
      <w:r>
        <w:t>Verify that answers are clearly separated at the end.</w:t>
      </w:r>
    </w:p>
    <w:p w14:paraId="2962AE36" w14:textId="77777777" w:rsidR="005A2DCA" w:rsidRDefault="005A2DCA" w:rsidP="005A2DCA">
      <w:r>
        <w:t>Validate performance in both CPU and GPU modes.</w:t>
      </w:r>
    </w:p>
    <w:p w14:paraId="49C2286E" w14:textId="77777777" w:rsidR="005A2DCA" w:rsidRDefault="005A2DCA" w:rsidP="005A2DCA"/>
    <w:p w14:paraId="3895E37F" w14:textId="77777777" w:rsidR="005A2DCA" w:rsidRPr="005F3BE4" w:rsidRDefault="005A2DCA" w:rsidP="005A2DCA">
      <w:pPr>
        <w:rPr>
          <w:b/>
          <w:bCs/>
          <w:sz w:val="28"/>
          <w:szCs w:val="28"/>
        </w:rPr>
      </w:pPr>
      <w:r w:rsidRPr="005F3BE4">
        <w:rPr>
          <w:b/>
          <w:bCs/>
          <w:sz w:val="28"/>
          <w:szCs w:val="28"/>
        </w:rPr>
        <w:t>9. User Interface</w:t>
      </w:r>
      <w:r w:rsidR="005F3BE4">
        <w:rPr>
          <w:b/>
          <w:bCs/>
          <w:sz w:val="28"/>
          <w:szCs w:val="28"/>
        </w:rPr>
        <w:t>:</w:t>
      </w:r>
    </w:p>
    <w:p w14:paraId="69454950" w14:textId="77777777" w:rsidR="005A2DCA" w:rsidRDefault="005A2DCA" w:rsidP="005A2DCA"/>
    <w:p w14:paraId="221A7B86" w14:textId="77777777" w:rsidR="005A2DCA" w:rsidRDefault="005A2DCA" w:rsidP="005A2DCA">
      <w:r>
        <w:t>Minimalist and accessible layout using Gradio.</w:t>
      </w:r>
    </w:p>
    <w:p w14:paraId="6D018803" w14:textId="77777777" w:rsidR="005A2DCA" w:rsidRDefault="005A2DCA" w:rsidP="005A2DCA">
      <w:r>
        <w:t>Two main tabs: "Concept Explanation" and "Quiz Generator".</w:t>
      </w:r>
    </w:p>
    <w:p w14:paraId="6ECBCE1A" w14:textId="77777777" w:rsidR="005A2DCA" w:rsidRDefault="005A2DCA" w:rsidP="005A2DCA">
      <w:r>
        <w:t xml:space="preserve">Inputs and outputs are clearly </w:t>
      </w:r>
      <w:proofErr w:type="spellStart"/>
      <w:r>
        <w:t>labeled</w:t>
      </w:r>
      <w:proofErr w:type="spellEnd"/>
      <w:r>
        <w:t>.</w:t>
      </w:r>
    </w:p>
    <w:p w14:paraId="1BAEB4C2" w14:textId="77777777" w:rsidR="005A2DCA" w:rsidRDefault="005A2DCA" w:rsidP="005A2DCA">
      <w:r>
        <w:t>Instant feedback with formatted results.</w:t>
      </w:r>
    </w:p>
    <w:p w14:paraId="18592CF4" w14:textId="77777777" w:rsidR="005A2DCA" w:rsidRDefault="005A2DCA" w:rsidP="005A2DCA">
      <w:r>
        <w:t>Shareable link for collaborative learning.</w:t>
      </w:r>
    </w:p>
    <w:p w14:paraId="301E4224" w14:textId="77777777" w:rsidR="005A2DCA" w:rsidRDefault="005A2DCA" w:rsidP="005A2DCA"/>
    <w:p w14:paraId="13DC2D15" w14:textId="77777777" w:rsidR="005A2DCA" w:rsidRPr="005F3BE4" w:rsidRDefault="005A2DCA" w:rsidP="005A2DCA">
      <w:pPr>
        <w:rPr>
          <w:b/>
          <w:bCs/>
          <w:sz w:val="28"/>
          <w:szCs w:val="28"/>
        </w:rPr>
      </w:pPr>
      <w:r w:rsidRPr="005F3BE4">
        <w:rPr>
          <w:b/>
          <w:bCs/>
          <w:sz w:val="28"/>
          <w:szCs w:val="28"/>
        </w:rPr>
        <w:t>10. Future Enhancements</w:t>
      </w:r>
      <w:r w:rsidR="005F3BE4">
        <w:rPr>
          <w:b/>
          <w:bCs/>
          <w:sz w:val="28"/>
          <w:szCs w:val="28"/>
        </w:rPr>
        <w:t>:</w:t>
      </w:r>
    </w:p>
    <w:p w14:paraId="00BA357B" w14:textId="77777777" w:rsidR="005A2DCA" w:rsidRPr="005F3BE4" w:rsidRDefault="005A2DCA" w:rsidP="005A2DCA">
      <w:pPr>
        <w:rPr>
          <w:b/>
          <w:bCs/>
          <w:sz w:val="28"/>
          <w:szCs w:val="28"/>
        </w:rPr>
      </w:pPr>
    </w:p>
    <w:p w14:paraId="02A261AA" w14:textId="77777777" w:rsidR="005A2DCA" w:rsidRDefault="005A2DCA" w:rsidP="005A2DCA">
      <w:r>
        <w:t>Add voice input/output for better accessibility.</w:t>
      </w:r>
    </w:p>
    <w:p w14:paraId="2A897028" w14:textId="77777777" w:rsidR="005A2DCA" w:rsidRDefault="005A2DCA" w:rsidP="005A2DCA">
      <w:r>
        <w:t>Support additional languages beyond English.</w:t>
      </w:r>
    </w:p>
    <w:p w14:paraId="75A072C0" w14:textId="77777777" w:rsidR="005A2DCA" w:rsidRDefault="005A2DCA" w:rsidP="005A2DCA">
      <w:r>
        <w:t>Include user history and progress tracking.</w:t>
      </w:r>
    </w:p>
    <w:p w14:paraId="275F147E" w14:textId="77777777" w:rsidR="005A2DCA" w:rsidRDefault="005A2DCA" w:rsidP="005A2DCA">
      <w:r>
        <w:t>Integrate with educational platforms like Moodle or Google Classroom.</w:t>
      </w:r>
    </w:p>
    <w:p w14:paraId="05A1F4D4" w14:textId="77777777" w:rsidR="005A2DCA" w:rsidRDefault="005A2DCA" w:rsidP="005A2DCA">
      <w:r>
        <w:t>Implement authentication for personalized learning paths.</w:t>
      </w:r>
    </w:p>
    <w:p w14:paraId="313A0E55" w14:textId="77777777" w:rsidR="005A2DCA" w:rsidRDefault="005A2DCA" w:rsidP="005A2DCA"/>
    <w:p w14:paraId="523D498F" w14:textId="77777777" w:rsidR="00EF2318" w:rsidRDefault="00EF2318" w:rsidP="005A2DCA">
      <w:pPr>
        <w:rPr>
          <w:b/>
          <w:bCs/>
          <w:sz w:val="28"/>
          <w:szCs w:val="28"/>
        </w:rPr>
      </w:pPr>
    </w:p>
    <w:p w14:paraId="58A18B39" w14:textId="77777777" w:rsidR="00EF2318" w:rsidRDefault="00EF2318" w:rsidP="005A2DCA">
      <w:pPr>
        <w:rPr>
          <w:b/>
          <w:bCs/>
          <w:sz w:val="28"/>
          <w:szCs w:val="28"/>
        </w:rPr>
      </w:pPr>
    </w:p>
    <w:p w14:paraId="2DA48A00" w14:textId="77777777" w:rsidR="00EF2318" w:rsidRDefault="00EF2318" w:rsidP="005A2DCA">
      <w:pPr>
        <w:rPr>
          <w:b/>
          <w:bCs/>
          <w:sz w:val="28"/>
          <w:szCs w:val="28"/>
        </w:rPr>
      </w:pPr>
    </w:p>
    <w:p w14:paraId="19716333" w14:textId="77777777" w:rsidR="00EF2318" w:rsidRDefault="00EF2318" w:rsidP="005A2DCA">
      <w:pPr>
        <w:rPr>
          <w:b/>
          <w:bCs/>
          <w:sz w:val="28"/>
          <w:szCs w:val="28"/>
        </w:rPr>
      </w:pPr>
    </w:p>
    <w:p w14:paraId="1B4497E4" w14:textId="1C4EE344" w:rsidR="005A2DCA" w:rsidRPr="005F3BE4" w:rsidRDefault="005A2DCA" w:rsidP="005A2DCA">
      <w:pPr>
        <w:rPr>
          <w:b/>
          <w:bCs/>
          <w:sz w:val="28"/>
          <w:szCs w:val="28"/>
        </w:rPr>
      </w:pPr>
      <w:r w:rsidRPr="005F3BE4">
        <w:rPr>
          <w:b/>
          <w:bCs/>
          <w:sz w:val="28"/>
          <w:szCs w:val="28"/>
        </w:rPr>
        <w:lastRenderedPageBreak/>
        <w:t>11. Screenshots</w:t>
      </w:r>
      <w:r w:rsidR="005F3BE4">
        <w:rPr>
          <w:b/>
          <w:bCs/>
          <w:sz w:val="28"/>
          <w:szCs w:val="28"/>
        </w:rPr>
        <w:t>:</w:t>
      </w:r>
    </w:p>
    <w:p w14:paraId="3183C478" w14:textId="77777777" w:rsidR="005A2DCA" w:rsidRDefault="005A2DCA" w:rsidP="005A2DCA"/>
    <w:p w14:paraId="0715F8BA" w14:textId="77777777" w:rsidR="00EF2318" w:rsidRDefault="00EF2318" w:rsidP="005A2DCA"/>
    <w:p w14:paraId="4D748E5C" w14:textId="77777777" w:rsidR="00EF2318" w:rsidRDefault="00EF2318" w:rsidP="005A2DCA"/>
    <w:p w14:paraId="08CA5370" w14:textId="3F6C38EE" w:rsidR="005A2DCA" w:rsidRDefault="00EF2318" w:rsidP="005A2DCA">
      <w:r>
        <w:rPr>
          <w:noProof/>
        </w:rPr>
        <w:drawing>
          <wp:inline distT="0" distB="0" distL="0" distR="0" wp14:anchorId="35D0E66B" wp14:editId="63E50C98">
            <wp:extent cx="5731510" cy="2998470"/>
            <wp:effectExtent l="0" t="0" r="0" b="0"/>
            <wp:docPr id="63166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62606" name="Picture 6316626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98470"/>
                    </a:xfrm>
                    <a:prstGeom prst="rect">
                      <a:avLst/>
                    </a:prstGeom>
                  </pic:spPr>
                </pic:pic>
              </a:graphicData>
            </a:graphic>
          </wp:inline>
        </w:drawing>
      </w:r>
    </w:p>
    <w:p w14:paraId="08C3BCD0" w14:textId="77777777" w:rsidR="00EF2318" w:rsidRDefault="00EF2318" w:rsidP="005A2DCA"/>
    <w:p w14:paraId="2561E6FF" w14:textId="77777777" w:rsidR="00EF2318" w:rsidRDefault="00EF2318" w:rsidP="005A2DCA"/>
    <w:p w14:paraId="04E65C4C" w14:textId="77777777" w:rsidR="00EF2318" w:rsidRDefault="00EF2318" w:rsidP="005A2DCA"/>
    <w:p w14:paraId="3A8CA044" w14:textId="77777777" w:rsidR="00EF2318" w:rsidRDefault="00EF2318" w:rsidP="005A2DCA"/>
    <w:p w14:paraId="476D7165" w14:textId="4C30F687" w:rsidR="00EF2318" w:rsidRDefault="00EF2318" w:rsidP="005A2DCA">
      <w:r>
        <w:rPr>
          <w:noProof/>
        </w:rPr>
        <w:drawing>
          <wp:inline distT="0" distB="0" distL="0" distR="0" wp14:anchorId="0D6E6759" wp14:editId="2531004B">
            <wp:extent cx="5731510" cy="3213735"/>
            <wp:effectExtent l="0" t="0" r="0" b="0"/>
            <wp:docPr id="18022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568" name="Picture 1802256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13735"/>
                    </a:xfrm>
                    <a:prstGeom prst="rect">
                      <a:avLst/>
                    </a:prstGeom>
                  </pic:spPr>
                </pic:pic>
              </a:graphicData>
            </a:graphic>
          </wp:inline>
        </w:drawing>
      </w:r>
    </w:p>
    <w:p w14:paraId="531208A3" w14:textId="77777777" w:rsidR="00EF2318" w:rsidRDefault="00EF2318" w:rsidP="005A2DCA"/>
    <w:p w14:paraId="050551CA" w14:textId="3982F7AA" w:rsidR="00EF2318" w:rsidRDefault="00EF2318" w:rsidP="005A2DCA">
      <w:r>
        <w:rPr>
          <w:noProof/>
        </w:rPr>
        <w:drawing>
          <wp:inline distT="0" distB="0" distL="0" distR="0" wp14:anchorId="70640C0C" wp14:editId="6C80D324">
            <wp:extent cx="5731510" cy="3222625"/>
            <wp:effectExtent l="0" t="0" r="0" b="0"/>
            <wp:docPr id="2021779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79433" name="Picture 20217794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0C1EF1E9" w14:textId="77777777" w:rsidR="00EF2318" w:rsidRDefault="00EF2318" w:rsidP="005A2DCA"/>
    <w:p w14:paraId="4CA42F06" w14:textId="77777777" w:rsidR="00EF2318" w:rsidRDefault="00EF2318" w:rsidP="005A2DCA"/>
    <w:p w14:paraId="714194CB" w14:textId="77777777" w:rsidR="00EF2318" w:rsidRDefault="00EF2318" w:rsidP="005A2DCA"/>
    <w:p w14:paraId="2ACEBABD" w14:textId="77777777" w:rsidR="00EF2318" w:rsidRDefault="00EF2318" w:rsidP="005A2DCA"/>
    <w:p w14:paraId="36580976" w14:textId="5F66FC96" w:rsidR="00EF2318" w:rsidRDefault="00EF2318" w:rsidP="005A2DCA">
      <w:r>
        <w:rPr>
          <w:noProof/>
        </w:rPr>
        <w:drawing>
          <wp:inline distT="0" distB="0" distL="0" distR="0" wp14:anchorId="0CF4F34B" wp14:editId="52B29875">
            <wp:extent cx="5731510" cy="3222625"/>
            <wp:effectExtent l="0" t="0" r="0" b="0"/>
            <wp:docPr id="8393737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73775" name="Picture 83937377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A455B8F" w14:textId="77777777" w:rsidR="00EF2318" w:rsidRDefault="00EF2318" w:rsidP="005A2DCA"/>
    <w:p w14:paraId="14426893" w14:textId="77777777" w:rsidR="00EF2318" w:rsidRDefault="00EF2318" w:rsidP="005A2DCA">
      <w:pPr>
        <w:rPr>
          <w:b/>
          <w:bCs/>
          <w:sz w:val="28"/>
          <w:szCs w:val="28"/>
        </w:rPr>
      </w:pPr>
    </w:p>
    <w:p w14:paraId="54EF9B25" w14:textId="57DEAA91" w:rsidR="005A2DCA" w:rsidRPr="005F3BE4" w:rsidRDefault="005A2DCA" w:rsidP="005A2DCA">
      <w:pPr>
        <w:rPr>
          <w:b/>
          <w:bCs/>
          <w:sz w:val="28"/>
          <w:szCs w:val="28"/>
        </w:rPr>
      </w:pPr>
      <w:r w:rsidRPr="005F3BE4">
        <w:rPr>
          <w:b/>
          <w:bCs/>
          <w:sz w:val="28"/>
          <w:szCs w:val="28"/>
        </w:rPr>
        <w:lastRenderedPageBreak/>
        <w:t>12. Known Issues</w:t>
      </w:r>
      <w:r w:rsidR="005F3BE4">
        <w:rPr>
          <w:b/>
          <w:bCs/>
          <w:sz w:val="28"/>
          <w:szCs w:val="28"/>
        </w:rPr>
        <w:t>:</w:t>
      </w:r>
    </w:p>
    <w:p w14:paraId="071FC1C5" w14:textId="77777777" w:rsidR="005A2DCA" w:rsidRDefault="005A2DCA" w:rsidP="005A2DCA"/>
    <w:p w14:paraId="6859688C" w14:textId="77777777" w:rsidR="005A2DCA" w:rsidRDefault="005A2DCA" w:rsidP="005A2DCA">
      <w:r>
        <w:t>Model latency when using large prompts.</w:t>
      </w:r>
    </w:p>
    <w:p w14:paraId="490CB5B9" w14:textId="77777777" w:rsidR="005A2DCA" w:rsidRDefault="005A2DCA" w:rsidP="005A2DCA">
      <w:r>
        <w:t>Limited understanding in highly technical or ambiguous queries.</w:t>
      </w:r>
    </w:p>
    <w:p w14:paraId="07A46582" w14:textId="77777777" w:rsidR="005A2DCA" w:rsidRDefault="005A2DCA" w:rsidP="005A2DCA">
      <w:r>
        <w:t>Dependency on internet access in Google Colab environment.</w:t>
      </w:r>
    </w:p>
    <w:p w14:paraId="48D6E3E6" w14:textId="77777777" w:rsidR="005A2DCA" w:rsidRDefault="005A2DCA" w:rsidP="005A2DCA">
      <w:r>
        <w:t>Occasional token truncation when input length exceeds maximum allowed size.</w:t>
      </w:r>
    </w:p>
    <w:p w14:paraId="76F1C6D1" w14:textId="77777777" w:rsidR="005A2DCA" w:rsidRDefault="005A2DCA" w:rsidP="005A2DCA"/>
    <w:p w14:paraId="34653F15" w14:textId="77777777" w:rsidR="005A2DCA" w:rsidRDefault="005A2DCA" w:rsidP="005A2DCA"/>
    <w:p w14:paraId="2B31C58C" w14:textId="77777777" w:rsidR="005A2DCA" w:rsidRDefault="005A2DCA" w:rsidP="005A2DCA"/>
    <w:sectPr w:rsidR="005A2DCA" w:rsidSect="007C25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031D3" w14:textId="77777777" w:rsidR="00476A70" w:rsidRDefault="00476A70" w:rsidP="005A2DCA">
      <w:pPr>
        <w:spacing w:after="0" w:line="240" w:lineRule="auto"/>
      </w:pPr>
      <w:r>
        <w:separator/>
      </w:r>
    </w:p>
  </w:endnote>
  <w:endnote w:type="continuationSeparator" w:id="0">
    <w:p w14:paraId="79318D7F" w14:textId="77777777" w:rsidR="00476A70" w:rsidRDefault="00476A70" w:rsidP="005A2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DD7DD" w14:textId="77777777" w:rsidR="00476A70" w:rsidRDefault="00476A70" w:rsidP="005A2DCA">
      <w:pPr>
        <w:spacing w:after="0" w:line="240" w:lineRule="auto"/>
      </w:pPr>
      <w:r>
        <w:separator/>
      </w:r>
    </w:p>
  </w:footnote>
  <w:footnote w:type="continuationSeparator" w:id="0">
    <w:p w14:paraId="26FCF31D" w14:textId="77777777" w:rsidR="00476A70" w:rsidRDefault="00476A70" w:rsidP="005A2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CA"/>
    <w:rsid w:val="0017635F"/>
    <w:rsid w:val="001B113F"/>
    <w:rsid w:val="00476A70"/>
    <w:rsid w:val="005A2DCA"/>
    <w:rsid w:val="005F3BE4"/>
    <w:rsid w:val="007C252F"/>
    <w:rsid w:val="008B66CB"/>
    <w:rsid w:val="00992D09"/>
    <w:rsid w:val="00C73676"/>
    <w:rsid w:val="00D8262D"/>
    <w:rsid w:val="00DF7B4C"/>
    <w:rsid w:val="00EF231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2090"/>
  <w15:chartTrackingRefBased/>
  <w15:docId w15:val="{D66EFF65-886D-4931-9135-03EFC4227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52F"/>
  </w:style>
  <w:style w:type="paragraph" w:styleId="Heading1">
    <w:name w:val="heading 1"/>
    <w:basedOn w:val="Normal"/>
    <w:next w:val="Normal"/>
    <w:link w:val="Heading1Char"/>
    <w:uiPriority w:val="9"/>
    <w:qFormat/>
    <w:rsid w:val="005A2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DCA"/>
  </w:style>
  <w:style w:type="paragraph" w:styleId="Footer">
    <w:name w:val="footer"/>
    <w:basedOn w:val="Normal"/>
    <w:link w:val="FooterChar"/>
    <w:uiPriority w:val="99"/>
    <w:unhideWhenUsed/>
    <w:rsid w:val="005A2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DCA"/>
  </w:style>
  <w:style w:type="paragraph" w:styleId="NoSpacing">
    <w:name w:val="No Spacing"/>
    <w:uiPriority w:val="1"/>
    <w:qFormat/>
    <w:rsid w:val="005A2DCA"/>
    <w:pPr>
      <w:spacing w:after="0" w:line="240" w:lineRule="auto"/>
    </w:pPr>
  </w:style>
  <w:style w:type="character" w:customStyle="1" w:styleId="Heading1Char">
    <w:name w:val="Heading 1 Char"/>
    <w:basedOn w:val="DefaultParagraphFont"/>
    <w:link w:val="Heading1"/>
    <w:uiPriority w:val="9"/>
    <w:rsid w:val="005A2D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govtartscollege23@outlook.com</dc:creator>
  <cp:keywords/>
  <dc:description/>
  <cp:lastModifiedBy>manoj kumar</cp:lastModifiedBy>
  <cp:revision>2</cp:revision>
  <dcterms:created xsi:type="dcterms:W3CDTF">2025-09-19T05:02:00Z</dcterms:created>
  <dcterms:modified xsi:type="dcterms:W3CDTF">2025-09-19T05:02:00Z</dcterms:modified>
</cp:coreProperties>
</file>