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47A94" w14:textId="77777777" w:rsidR="007D0614" w:rsidRDefault="0037549F">
      <w:pPr>
        <w:spacing w:after="28" w:line="259" w:lineRule="auto"/>
        <w:ind w:left="716"/>
        <w:jc w:val="center"/>
      </w:pPr>
      <w:r>
        <w:rPr>
          <w:rFonts w:ascii="Arial" w:eastAsia="Arial" w:hAnsi="Arial" w:cs="Arial"/>
          <w:b/>
          <w:sz w:val="34"/>
        </w:rPr>
        <w:t xml:space="preserve"> SIMATS ENGINEERING </w:t>
      </w:r>
    </w:p>
    <w:p w14:paraId="603F3B8F" w14:textId="77777777" w:rsidR="007D0614" w:rsidRDefault="0037549F">
      <w:pPr>
        <w:spacing w:after="0" w:line="259" w:lineRule="auto"/>
        <w:ind w:left="716" w:right="3"/>
        <w:jc w:val="center"/>
      </w:pPr>
      <w:r>
        <w:rPr>
          <w:rFonts w:ascii="Arial" w:eastAsia="Arial" w:hAnsi="Arial" w:cs="Arial"/>
          <w:b/>
          <w:sz w:val="34"/>
        </w:rPr>
        <w:t xml:space="preserve">Department of Computer Science &amp; Engineering </w:t>
      </w:r>
    </w:p>
    <w:p w14:paraId="74DCB4D6" w14:textId="77777777" w:rsidR="007D0614" w:rsidRDefault="0037549F">
      <w:pPr>
        <w:spacing w:after="0" w:line="259" w:lineRule="auto"/>
        <w:ind w:left="978"/>
      </w:pPr>
      <w:r>
        <w:rPr>
          <w:rFonts w:ascii="Arial" w:eastAsia="Arial" w:hAnsi="Arial" w:cs="Arial"/>
          <w:b/>
          <w:sz w:val="28"/>
        </w:rPr>
        <w:t>ASSESSMENT TOOL 2-</w:t>
      </w:r>
      <w:r>
        <w:rPr>
          <w:rFonts w:ascii="Arial" w:eastAsia="Arial" w:hAnsi="Arial" w:cs="Arial"/>
          <w:b/>
        </w:rPr>
        <w:t xml:space="preserve"> PSEUDOCODE WRITING TASK (ALGORITHM DESIGN) </w:t>
      </w:r>
    </w:p>
    <w:p w14:paraId="5212786B" w14:textId="77777777" w:rsidR="007D0614" w:rsidRDefault="0037549F">
      <w:pPr>
        <w:spacing w:after="84" w:line="259" w:lineRule="auto"/>
        <w:ind w:left="85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221F35E" wp14:editId="6B81FF8A">
                <wp:extent cx="5979160" cy="26670"/>
                <wp:effectExtent l="0" t="0" r="0" b="0"/>
                <wp:docPr id="9748" name="Group 97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9160" cy="26670"/>
                          <a:chOff x="0" y="0"/>
                          <a:chExt cx="5979160" cy="26670"/>
                        </a:xfrm>
                      </wpg:grpSpPr>
                      <wps:wsp>
                        <wps:cNvPr id="261" name="Shape 261"/>
                        <wps:cNvSpPr/>
                        <wps:spPr>
                          <a:xfrm>
                            <a:off x="0" y="0"/>
                            <a:ext cx="597916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9160" h="26670">
                                <a:moveTo>
                                  <a:pt x="0" y="26670"/>
                                </a:moveTo>
                                <a:lnTo>
                                  <a:pt x="597916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48" style="width:470.8pt;height:2.10004pt;mso-position-horizontal-relative:char;mso-position-vertical-relative:line" coordsize="59791,266">
                <v:shape id="Shape 261" style="position:absolute;width:59791;height:266;left:0;top:0;" coordsize="5979160,26670" path="m0,26670l5979160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29A27252" w14:textId="77777777" w:rsidR="007D0614" w:rsidRDefault="0037549F">
      <w:pPr>
        <w:spacing w:after="0" w:line="259" w:lineRule="auto"/>
        <w:ind w:left="801" w:firstLine="0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tbl>
      <w:tblPr>
        <w:tblStyle w:val="TableGrid"/>
        <w:tblW w:w="10062" w:type="dxa"/>
        <w:tblInd w:w="713" w:type="dxa"/>
        <w:tblCellMar>
          <w:top w:w="42" w:type="dxa"/>
          <w:left w:w="108" w:type="dxa"/>
          <w:bottom w:w="0" w:type="dxa"/>
          <w:right w:w="56" w:type="dxa"/>
        </w:tblCellMar>
        <w:tblLook w:val="04A0" w:firstRow="1" w:lastRow="0" w:firstColumn="1" w:lastColumn="0" w:noHBand="0" w:noVBand="1"/>
      </w:tblPr>
      <w:tblGrid>
        <w:gridCol w:w="1980"/>
        <w:gridCol w:w="3259"/>
        <w:gridCol w:w="1702"/>
        <w:gridCol w:w="3121"/>
      </w:tblGrid>
      <w:tr w:rsidR="007D0614" w14:paraId="2BDBF1FA" w14:textId="77777777">
        <w:trPr>
          <w:trHeight w:val="571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87846" w14:textId="77777777" w:rsidR="007D0614" w:rsidRDefault="0037549F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b/>
              </w:rPr>
              <w:t xml:space="preserve">Course Code: 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AF004" w14:textId="77777777" w:rsidR="007D0614" w:rsidRDefault="0037549F">
            <w:pPr>
              <w:spacing w:after="0" w:line="259" w:lineRule="auto"/>
              <w:ind w:left="0" w:right="51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CSA12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6BA72" w14:textId="77777777" w:rsidR="007D0614" w:rsidRDefault="0037549F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b/>
              </w:rPr>
              <w:t xml:space="preserve">Course Title: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B7DF4" w14:textId="77777777" w:rsidR="007D0614" w:rsidRDefault="0037549F">
            <w:pPr>
              <w:spacing w:after="0" w:line="259" w:lineRule="auto"/>
              <w:ind w:left="22" w:right="25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Computer Architecture for Multicore Systems  </w:t>
            </w:r>
          </w:p>
        </w:tc>
      </w:tr>
      <w:tr w:rsidR="007D0614" w14:paraId="0FA76734" w14:textId="77777777">
        <w:trPr>
          <w:trHeight w:val="1114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ED2B9" w14:textId="77777777" w:rsidR="007D0614" w:rsidRDefault="0037549F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b/>
              </w:rPr>
              <w:t xml:space="preserve">CO Assessed: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6C0F3" w14:textId="77777777" w:rsidR="007D0614" w:rsidRDefault="0037549F">
            <w:pPr>
              <w:spacing w:after="0" w:line="259" w:lineRule="auto"/>
              <w:ind w:left="0" w:right="54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CO5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4F787" w14:textId="77777777" w:rsidR="007D0614" w:rsidRDefault="0037549F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b/>
              </w:rPr>
              <w:t xml:space="preserve">Assessment: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8DA4D" w14:textId="77777777" w:rsidR="007D0614" w:rsidRDefault="0037549F">
            <w:pPr>
              <w:spacing w:after="0" w:line="259" w:lineRule="auto"/>
              <w:ind w:left="382" w:firstLine="0"/>
            </w:pPr>
            <w:r>
              <w:rPr>
                <w:rFonts w:ascii="Cambria" w:eastAsia="Cambria" w:hAnsi="Cambria" w:cs="Cambria"/>
                <w:b/>
                <w:sz w:val="22"/>
              </w:rPr>
              <w:t>ASSESSMENT TOOL2-</w:t>
            </w:r>
            <w:r>
              <w:rPr>
                <w:rFonts w:ascii="Cambria" w:eastAsia="Cambria" w:hAnsi="Cambria" w:cs="Cambria"/>
                <w:b/>
                <w:sz w:val="28"/>
              </w:rPr>
              <w:t xml:space="preserve"> </w:t>
            </w:r>
            <w:r>
              <w:rPr>
                <w:rFonts w:ascii="Cambria" w:eastAsia="Cambria" w:hAnsi="Cambria" w:cs="Cambria"/>
                <w:b/>
              </w:rPr>
              <w:t xml:space="preserve">  </w:t>
            </w:r>
            <w:r>
              <w:rPr>
                <w:rFonts w:ascii="Cambria" w:eastAsia="Cambria" w:hAnsi="Cambria" w:cs="Cambria"/>
              </w:rPr>
              <w:t xml:space="preserve"> </w:t>
            </w: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7A5B70CB" w14:textId="77777777" w:rsidR="007D0614" w:rsidRDefault="0037549F">
            <w:pPr>
              <w:spacing w:after="0" w:line="259" w:lineRule="auto"/>
              <w:ind w:left="151" w:firstLine="0"/>
            </w:pPr>
            <w:r>
              <w:rPr>
                <w:rFonts w:ascii="Cambria" w:eastAsia="Cambria" w:hAnsi="Cambria" w:cs="Cambria"/>
                <w:b/>
              </w:rPr>
              <w:t xml:space="preserve">PSEUDOCODE WRITING </w:t>
            </w:r>
          </w:p>
          <w:p w14:paraId="21031E20" w14:textId="77777777" w:rsidR="007D0614" w:rsidRDefault="0037549F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TASK (ALGORITHM DESIGN) </w:t>
            </w:r>
          </w:p>
        </w:tc>
      </w:tr>
      <w:tr w:rsidR="007D0614" w14:paraId="066EF776" w14:textId="77777777">
        <w:trPr>
          <w:trHeight w:val="29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EE480" w14:textId="77777777" w:rsidR="007D0614" w:rsidRDefault="0037549F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b/>
              </w:rPr>
              <w:t xml:space="preserve">Weightage: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0B53A" w14:textId="77777777" w:rsidR="007D0614" w:rsidRDefault="0037549F">
            <w:pPr>
              <w:spacing w:after="0"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30%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54AC9" w14:textId="77777777" w:rsidR="007D0614" w:rsidRDefault="0037549F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b/>
              </w:rPr>
              <w:t xml:space="preserve">Total Marks: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2DD42" w14:textId="77777777" w:rsidR="007D0614" w:rsidRDefault="0037549F">
            <w:pPr>
              <w:spacing w:after="0" w:line="259" w:lineRule="auto"/>
              <w:ind w:left="0" w:right="51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25 </w:t>
            </w:r>
          </w:p>
        </w:tc>
      </w:tr>
      <w:tr w:rsidR="007D0614" w14:paraId="188A7FAF" w14:textId="77777777">
        <w:trPr>
          <w:trHeight w:val="1172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80C1B" w14:textId="77777777" w:rsidR="007D0614" w:rsidRDefault="0037549F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b/>
              </w:rPr>
              <w:t xml:space="preserve">CO5 Statement: </w:t>
            </w:r>
          </w:p>
        </w:tc>
        <w:tc>
          <w:tcPr>
            <w:tcW w:w="80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56863" w14:textId="77777777" w:rsidR="007D0614" w:rsidRDefault="0037549F">
            <w:pPr>
              <w:spacing w:after="0" w:line="259" w:lineRule="auto"/>
              <w:ind w:left="0" w:firstLine="0"/>
              <w:jc w:val="both"/>
            </w:pPr>
            <w:r>
              <w:rPr>
                <w:rFonts w:ascii="Cambria" w:eastAsia="Cambria" w:hAnsi="Cambria" w:cs="Cambria"/>
                <w:i/>
              </w:rPr>
              <w:t xml:space="preserve">Construct I/O communication mechanisms by comparing memory-mapped and </w:t>
            </w:r>
          </w:p>
          <w:p w14:paraId="79D26C1D" w14:textId="77777777" w:rsidR="007D0614" w:rsidRDefault="0037549F">
            <w:pPr>
              <w:spacing w:after="0" w:line="259" w:lineRule="auto"/>
              <w:ind w:left="0" w:right="56" w:firstLine="0"/>
              <w:jc w:val="both"/>
            </w:pPr>
            <w:r>
              <w:rPr>
                <w:rFonts w:ascii="Cambria" w:eastAsia="Cambria" w:hAnsi="Cambria" w:cs="Cambria"/>
                <w:i/>
              </w:rPr>
              <w:t xml:space="preserve">I/O-mapped techniques, interrupt handling (vectored, hardware, software), DMA controllers, and advanced bus interfaces including PCIe, USB, </w:t>
            </w:r>
            <w:proofErr w:type="spellStart"/>
            <w:r>
              <w:rPr>
                <w:rFonts w:ascii="Cambria" w:eastAsia="Cambria" w:hAnsi="Cambria" w:cs="Cambria"/>
                <w:i/>
              </w:rPr>
              <w:t>NVMe</w:t>
            </w:r>
            <w:proofErr w:type="spellEnd"/>
            <w:r>
              <w:rPr>
                <w:rFonts w:ascii="Cambria" w:eastAsia="Cambria" w:hAnsi="Cambria" w:cs="Cambria"/>
                <w:i/>
              </w:rPr>
              <w:t>, and Thunderbolt.</w:t>
            </w:r>
            <w:r>
              <w:rPr>
                <w:i/>
              </w:rPr>
              <w:t xml:space="preserve"> </w:t>
            </w:r>
          </w:p>
        </w:tc>
      </w:tr>
      <w:tr w:rsidR="007D0614" w14:paraId="055AB202" w14:textId="77777777">
        <w:trPr>
          <w:trHeight w:val="526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12CD3" w14:textId="77777777" w:rsidR="007D0614" w:rsidRDefault="0037549F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b/>
              </w:rPr>
              <w:t xml:space="preserve">Student Name: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162BD" w14:textId="77777777" w:rsidR="007D0614" w:rsidRDefault="0037549F">
            <w:pPr>
              <w:spacing w:after="0" w:line="259" w:lineRule="auto"/>
              <w:ind w:left="0" w:right="52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Shaik Basheer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59618" w14:textId="77777777" w:rsidR="007D0614" w:rsidRDefault="0037549F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ambria" w:eastAsia="Cambria" w:hAnsi="Cambria" w:cs="Cambria"/>
                <w:b/>
              </w:rPr>
              <w:t>Reg.No</w:t>
            </w:r>
            <w:proofErr w:type="spellEnd"/>
            <w:r>
              <w:rPr>
                <w:rFonts w:ascii="Cambria" w:eastAsia="Cambria" w:hAnsi="Cambria" w:cs="Cambria"/>
                <w:b/>
              </w:rPr>
              <w:t xml:space="preserve">.: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C01B7" w14:textId="77777777" w:rsidR="007D0614" w:rsidRDefault="0037549F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192465049 </w:t>
            </w:r>
          </w:p>
        </w:tc>
      </w:tr>
      <w:tr w:rsidR="007D0614" w14:paraId="243C9995" w14:textId="77777777">
        <w:trPr>
          <w:trHeight w:val="564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BB91E" w14:textId="77777777" w:rsidR="007D0614" w:rsidRDefault="0037549F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b/>
              </w:rPr>
              <w:t xml:space="preserve">Department: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964D3" w14:textId="77777777" w:rsidR="007D0614" w:rsidRDefault="0037549F">
            <w:pPr>
              <w:spacing w:after="0" w:line="259" w:lineRule="auto"/>
              <w:ind w:left="0" w:right="55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CSE (Cyber Security)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DE3F2" w14:textId="77777777" w:rsidR="007D0614" w:rsidRDefault="0037549F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b/>
              </w:rPr>
              <w:t xml:space="preserve">Date: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E86F7" w14:textId="77777777" w:rsidR="007D0614" w:rsidRDefault="0037549F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01-09-2026 </w:t>
            </w:r>
          </w:p>
        </w:tc>
      </w:tr>
    </w:tbl>
    <w:p w14:paraId="43DCB987" w14:textId="77777777" w:rsidR="007D0614" w:rsidRDefault="0037549F">
      <w:pPr>
        <w:spacing w:after="26" w:line="259" w:lineRule="auto"/>
        <w:ind w:left="774" w:firstLine="0"/>
        <w:jc w:val="center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</w:p>
    <w:p w14:paraId="05C64611" w14:textId="77777777" w:rsidR="007D0614" w:rsidRDefault="0037549F">
      <w:pPr>
        <w:spacing w:after="19" w:line="259" w:lineRule="auto"/>
        <w:ind w:left="718"/>
        <w:jc w:val="center"/>
      </w:pPr>
      <w:r>
        <w:rPr>
          <w:rFonts w:ascii="Arial" w:eastAsia="Arial" w:hAnsi="Arial" w:cs="Arial"/>
          <w:b/>
        </w:rPr>
        <w:t xml:space="preserve">ANNEXURE A </w:t>
      </w:r>
    </w:p>
    <w:p w14:paraId="227A9B5F" w14:textId="77777777" w:rsidR="007D0614" w:rsidRDefault="0037549F">
      <w:pPr>
        <w:spacing w:after="19" w:line="259" w:lineRule="auto"/>
        <w:ind w:left="718" w:right="3"/>
        <w:jc w:val="center"/>
      </w:pPr>
      <w:r>
        <w:rPr>
          <w:rFonts w:ascii="Arial" w:eastAsia="Arial" w:hAnsi="Arial" w:cs="Arial"/>
          <w:b/>
        </w:rPr>
        <w:t xml:space="preserve">Pseudocode Writing Task (Algorithm Design) </w:t>
      </w:r>
    </w:p>
    <w:p w14:paraId="54A750E5" w14:textId="77777777" w:rsidR="007D0614" w:rsidRDefault="0037549F">
      <w:pPr>
        <w:spacing w:after="32" w:line="259" w:lineRule="auto"/>
        <w:ind w:left="708" w:firstLine="0"/>
      </w:pPr>
      <w:r>
        <w:rPr>
          <w:rFonts w:ascii="Arial" w:eastAsia="Arial" w:hAnsi="Arial" w:cs="Arial"/>
          <w:i/>
        </w:rPr>
        <w:t xml:space="preserve"> </w:t>
      </w:r>
      <w:r>
        <w:rPr>
          <w:rFonts w:ascii="Arial" w:eastAsia="Arial" w:hAnsi="Arial" w:cs="Arial"/>
          <w:i/>
        </w:rPr>
        <w:tab/>
        <w:t xml:space="preserve"> </w:t>
      </w:r>
      <w:r>
        <w:rPr>
          <w:rFonts w:ascii="Arial" w:eastAsia="Arial" w:hAnsi="Arial" w:cs="Arial"/>
          <w:i/>
        </w:rPr>
        <w:tab/>
        <w:t xml:space="preserve"> </w:t>
      </w:r>
      <w:r>
        <w:rPr>
          <w:rFonts w:ascii="Arial" w:eastAsia="Arial" w:hAnsi="Arial" w:cs="Arial"/>
          <w:i/>
        </w:rPr>
        <w:tab/>
      </w:r>
      <w:r>
        <w:rPr>
          <w:rFonts w:ascii="Arial" w:eastAsia="Arial" w:hAnsi="Arial" w:cs="Arial"/>
          <w:b/>
        </w:rPr>
        <w:t xml:space="preserve"> </w:t>
      </w:r>
    </w:p>
    <w:p w14:paraId="31D742AD" w14:textId="77777777" w:rsidR="007D0614" w:rsidRDefault="0037549F">
      <w:pPr>
        <w:numPr>
          <w:ilvl w:val="0"/>
          <w:numId w:val="1"/>
        </w:numPr>
        <w:spacing w:after="14"/>
        <w:ind w:hanging="360"/>
      </w:pPr>
      <w:r>
        <w:t>Write pseudocode to design a DMA-</w:t>
      </w:r>
      <w:r>
        <w:t xml:space="preserve">based data transfer algorithm that moves data from an I/O device to memory while handling interrupts and minimizing CPU involvement. </w:t>
      </w:r>
    </w:p>
    <w:p w14:paraId="2A25A663" w14:textId="77777777" w:rsidR="007D0614" w:rsidRDefault="0037549F">
      <w:pPr>
        <w:numPr>
          <w:ilvl w:val="0"/>
          <w:numId w:val="1"/>
        </w:numPr>
        <w:spacing w:after="14"/>
        <w:ind w:hanging="360"/>
      </w:pPr>
      <w:r>
        <w:t>Develop pseudocode for an interrupt handling system that prioritizes vectored interrupts from multiple devices and dispatc</w:t>
      </w:r>
      <w:r>
        <w:t xml:space="preserve">hes appropriate service routines. </w:t>
      </w:r>
    </w:p>
    <w:p w14:paraId="016CFF02" w14:textId="77777777" w:rsidR="007D0614" w:rsidRDefault="0037549F">
      <w:pPr>
        <w:numPr>
          <w:ilvl w:val="0"/>
          <w:numId w:val="1"/>
        </w:numPr>
        <w:spacing w:after="14"/>
        <w:ind w:hanging="360"/>
      </w:pPr>
      <w:r>
        <w:t xml:space="preserve">Write pseudocode to select between memory-mapped I/O and I/O-mapped I/O dynamically based on latency and bandwidth requirements. </w:t>
      </w:r>
    </w:p>
    <w:p w14:paraId="4D7F9770" w14:textId="77777777" w:rsidR="007D0614" w:rsidRDefault="0037549F">
      <w:pPr>
        <w:numPr>
          <w:ilvl w:val="0"/>
          <w:numId w:val="1"/>
        </w:numPr>
        <w:spacing w:after="14"/>
        <w:ind w:hanging="360"/>
      </w:pPr>
      <w:r>
        <w:t>Design pseudocode for a bus arbitration algorithm that manages multiple devices communicati</w:t>
      </w:r>
      <w:r>
        <w:t xml:space="preserve">ng over PCIe, USB, and Thunderbolt interfaces. </w:t>
      </w:r>
    </w:p>
    <w:p w14:paraId="32E187DE" w14:textId="77777777" w:rsidR="007D0614" w:rsidRDefault="0037549F">
      <w:pPr>
        <w:numPr>
          <w:ilvl w:val="0"/>
          <w:numId w:val="1"/>
        </w:numPr>
        <w:spacing w:after="6"/>
        <w:ind w:hanging="360"/>
      </w:pPr>
      <w:r>
        <w:t xml:space="preserve">Write pseudocode to implement a hybrid I/O communication mechanism that uses polling for low-speed devices and DMA with interrupts for high-speed devices. </w:t>
      </w:r>
    </w:p>
    <w:p w14:paraId="11262F56" w14:textId="77777777" w:rsidR="007D0614" w:rsidRDefault="0037549F">
      <w:pPr>
        <w:spacing w:after="22" w:line="259" w:lineRule="auto"/>
        <w:ind w:left="1428" w:firstLine="0"/>
      </w:pPr>
      <w:r>
        <w:t xml:space="preserve"> </w:t>
      </w:r>
    </w:p>
    <w:p w14:paraId="00F2A800" w14:textId="77777777" w:rsidR="007D0614" w:rsidRDefault="0037549F">
      <w:pPr>
        <w:spacing w:after="19" w:line="259" w:lineRule="auto"/>
        <w:ind w:left="703"/>
      </w:pPr>
      <w:r>
        <w:rPr>
          <w:rFonts w:ascii="Arial" w:eastAsia="Arial" w:hAnsi="Arial" w:cs="Arial"/>
          <w:b/>
          <w:i/>
        </w:rPr>
        <w:t xml:space="preserve">Code of Conduct: </w:t>
      </w:r>
    </w:p>
    <w:p w14:paraId="7823AC7D" w14:textId="77777777" w:rsidR="007D0614" w:rsidRDefault="0037549F">
      <w:pPr>
        <w:spacing w:after="19" w:line="259" w:lineRule="auto"/>
        <w:ind w:left="708" w:firstLine="0"/>
      </w:pPr>
      <w:r>
        <w:rPr>
          <w:rFonts w:ascii="Arial" w:eastAsia="Arial" w:hAnsi="Arial" w:cs="Arial"/>
          <w:i/>
        </w:rPr>
        <w:t xml:space="preserve"> </w:t>
      </w:r>
    </w:p>
    <w:p w14:paraId="0B9D22DD" w14:textId="71C0EE82" w:rsidR="007D0614" w:rsidRDefault="0037549F">
      <w:pPr>
        <w:spacing w:after="11"/>
        <w:ind w:left="703"/>
      </w:pPr>
      <w:r>
        <w:rPr>
          <w:rFonts w:ascii="Arial" w:eastAsia="Arial" w:hAnsi="Arial" w:cs="Arial"/>
          <w:i/>
        </w:rPr>
        <w:t xml:space="preserve">I </w:t>
      </w:r>
      <w:r>
        <w:rPr>
          <w:rFonts w:ascii="Arial" w:eastAsia="Arial" w:hAnsi="Arial" w:cs="Arial"/>
          <w:b/>
          <w:i/>
          <w:u w:val="single" w:color="000000"/>
        </w:rPr>
        <w:t>K P Jaganath Rao</w:t>
      </w:r>
      <w:r>
        <w:rPr>
          <w:rFonts w:ascii="Arial" w:eastAsia="Arial" w:hAnsi="Arial" w:cs="Arial"/>
          <w:b/>
          <w:i/>
          <w:u w:val="single" w:color="000000"/>
        </w:rPr>
        <w:t>/192321038</w:t>
      </w:r>
      <w:r>
        <w:rPr>
          <w:rFonts w:ascii="Arial" w:eastAsia="Arial" w:hAnsi="Arial" w:cs="Arial"/>
          <w:i/>
        </w:rPr>
        <w:t xml:space="preserve">(Name / Reg No) certify that this submission is my original work and that I have adhered to the guidelines specified for this assessment. </w:t>
      </w:r>
    </w:p>
    <w:p w14:paraId="264F2312" w14:textId="77777777" w:rsidR="007D0614" w:rsidRDefault="0037549F">
      <w:pPr>
        <w:spacing w:after="11"/>
        <w:ind w:left="703"/>
      </w:pPr>
      <w:r>
        <w:rPr>
          <w:rFonts w:ascii="Arial" w:eastAsia="Arial" w:hAnsi="Arial" w:cs="Arial"/>
          <w:i/>
        </w:rPr>
        <w:t>I understand that any violation of academic integrity rules will result in disciplinary action</w:t>
      </w:r>
      <w:r>
        <w:rPr>
          <w:rFonts w:ascii="Arial" w:eastAsia="Arial" w:hAnsi="Arial" w:cs="Arial"/>
          <w:i/>
        </w:rPr>
        <w:t xml:space="preserve">. </w:t>
      </w:r>
    </w:p>
    <w:p w14:paraId="45013883" w14:textId="77777777" w:rsidR="007D0614" w:rsidRDefault="0037549F">
      <w:pPr>
        <w:spacing w:after="19" w:line="259" w:lineRule="auto"/>
        <w:ind w:left="708" w:firstLine="0"/>
      </w:pPr>
      <w:r>
        <w:rPr>
          <w:rFonts w:ascii="Arial" w:eastAsia="Arial" w:hAnsi="Arial" w:cs="Arial"/>
          <w:i/>
        </w:rPr>
        <w:t xml:space="preserve"> </w:t>
      </w:r>
    </w:p>
    <w:p w14:paraId="5AE1E4A9" w14:textId="21BD97A4" w:rsidR="007D0614" w:rsidRDefault="0037549F">
      <w:pPr>
        <w:spacing w:after="19" w:line="259" w:lineRule="auto"/>
        <w:ind w:left="703"/>
      </w:pPr>
      <w:r>
        <w:rPr>
          <w:rFonts w:ascii="Arial" w:eastAsia="Arial" w:hAnsi="Arial" w:cs="Arial"/>
          <w:b/>
          <w:i/>
        </w:rPr>
        <w:t>Signature of the student: jaganath  rao</w:t>
      </w:r>
      <w:r>
        <w:rPr>
          <w:rFonts w:ascii="Arial" w:eastAsia="Arial" w:hAnsi="Arial" w:cs="Arial"/>
          <w:b/>
          <w:i/>
        </w:rPr>
        <w:t xml:space="preserve"> </w:t>
      </w:r>
    </w:p>
    <w:p w14:paraId="270E16E4" w14:textId="77777777" w:rsidR="007D0614" w:rsidRDefault="0037549F">
      <w:pPr>
        <w:spacing w:after="21" w:line="259" w:lineRule="auto"/>
        <w:ind w:left="708" w:firstLine="0"/>
      </w:pPr>
      <w:r>
        <w:rPr>
          <w:rFonts w:ascii="Arial" w:eastAsia="Arial" w:hAnsi="Arial" w:cs="Arial"/>
          <w:i/>
        </w:rPr>
        <w:lastRenderedPageBreak/>
        <w:t xml:space="preserve"> </w:t>
      </w:r>
    </w:p>
    <w:p w14:paraId="6290E717" w14:textId="77777777" w:rsidR="007D0614" w:rsidRDefault="0037549F">
      <w:pPr>
        <w:spacing w:after="0" w:line="259" w:lineRule="auto"/>
        <w:ind w:left="708" w:firstLine="0"/>
      </w:pPr>
      <w:r>
        <w:rPr>
          <w:rFonts w:ascii="Arial" w:eastAsia="Arial" w:hAnsi="Arial" w:cs="Arial"/>
          <w:i/>
        </w:rPr>
        <w:t xml:space="preserve"> </w:t>
      </w:r>
    </w:p>
    <w:p w14:paraId="6BFE5B62" w14:textId="77777777" w:rsidR="007D0614" w:rsidRDefault="0037549F">
      <w:pPr>
        <w:spacing w:after="19" w:line="259" w:lineRule="auto"/>
        <w:ind w:left="708" w:firstLine="0"/>
      </w:pPr>
      <w:r>
        <w:rPr>
          <w:rFonts w:ascii="Arial" w:eastAsia="Arial" w:hAnsi="Arial" w:cs="Arial"/>
          <w:i/>
        </w:rPr>
        <w:t xml:space="preserve"> </w:t>
      </w:r>
    </w:p>
    <w:p w14:paraId="1804AC60" w14:textId="77777777" w:rsidR="007D0614" w:rsidRDefault="0037549F">
      <w:pPr>
        <w:spacing w:after="27" w:line="259" w:lineRule="auto"/>
        <w:ind w:left="140"/>
      </w:pPr>
      <w:r>
        <w:rPr>
          <w:b/>
        </w:rPr>
        <w:t xml:space="preserve">MARKS ALLOCATION </w:t>
      </w:r>
    </w:p>
    <w:tbl>
      <w:tblPr>
        <w:tblStyle w:val="TableGrid"/>
        <w:tblW w:w="10209" w:type="dxa"/>
        <w:tblInd w:w="567" w:type="dxa"/>
        <w:tblCellMar>
          <w:top w:w="47" w:type="dxa"/>
          <w:left w:w="1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33"/>
        <w:gridCol w:w="1743"/>
        <w:gridCol w:w="1702"/>
        <w:gridCol w:w="1985"/>
        <w:gridCol w:w="1844"/>
        <w:gridCol w:w="1702"/>
      </w:tblGrid>
      <w:tr w:rsidR="007D0614" w14:paraId="336D6EA3" w14:textId="77777777">
        <w:trPr>
          <w:trHeight w:val="703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59667" w14:textId="77777777" w:rsidR="007D0614" w:rsidRDefault="0037549F">
            <w:pPr>
              <w:spacing w:after="0" w:line="259" w:lineRule="auto"/>
              <w:ind w:left="2" w:firstLine="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79163" w14:textId="77777777" w:rsidR="007D0614" w:rsidRDefault="0037549F">
            <w:pPr>
              <w:spacing w:after="0" w:line="259" w:lineRule="auto"/>
              <w:ind w:left="0" w:right="47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Problem </w:t>
            </w:r>
          </w:p>
          <w:p w14:paraId="32113DA3" w14:textId="77777777" w:rsidR="007D0614" w:rsidRDefault="0037549F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Understanding</w:t>
            </w:r>
            <w:r>
              <w:rPr>
                <w:rFonts w:ascii="Cambria" w:eastAsia="Cambria" w:hAnsi="Cambria" w:cs="Cambria"/>
                <w:b/>
                <w:sz w:val="20"/>
              </w:rPr>
              <w:t xml:space="preserve"> (20%)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6524E" w14:textId="77777777" w:rsidR="007D0614" w:rsidRDefault="0037549F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Algorithm Design</w:t>
            </w:r>
            <w:r>
              <w:rPr>
                <w:rFonts w:ascii="Cambria" w:eastAsia="Cambria" w:hAnsi="Cambria" w:cs="Cambria"/>
                <w:b/>
                <w:sz w:val="20"/>
              </w:rPr>
              <w:t xml:space="preserve"> (30%)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406E1B" w14:textId="77777777" w:rsidR="007D0614" w:rsidRDefault="0037549F">
            <w:pPr>
              <w:spacing w:after="0" w:line="259" w:lineRule="auto"/>
              <w:ind w:left="17" w:firstLine="132"/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>Use of Control Structures</w:t>
            </w:r>
            <w:r>
              <w:rPr>
                <w:rFonts w:ascii="Cambria" w:eastAsia="Cambria" w:hAnsi="Cambria" w:cs="Cambria"/>
                <w:b/>
                <w:sz w:val="20"/>
              </w:rPr>
              <w:t xml:space="preserve"> (20%)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CA746" w14:textId="77777777" w:rsidR="007D0614" w:rsidRDefault="0037549F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Pseudocode Structure</w:t>
            </w:r>
            <w:r>
              <w:rPr>
                <w:rFonts w:ascii="Cambria" w:eastAsia="Cambria" w:hAnsi="Cambria" w:cs="Cambria"/>
                <w:b/>
                <w:sz w:val="20"/>
              </w:rPr>
              <w:t xml:space="preserve"> (10%)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9FB61" w14:textId="77777777" w:rsidR="007D0614" w:rsidRDefault="0037549F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Completeness</w:t>
            </w:r>
            <w:r>
              <w:rPr>
                <w:rFonts w:ascii="Cambria" w:eastAsia="Cambria" w:hAnsi="Cambria" w:cs="Cambria"/>
                <w:b/>
                <w:sz w:val="20"/>
              </w:rPr>
              <w:t xml:space="preserve"> (20%) </w:t>
            </w:r>
          </w:p>
        </w:tc>
      </w:tr>
      <w:tr w:rsidR="007D0614" w14:paraId="700AD46A" w14:textId="77777777">
        <w:trPr>
          <w:trHeight w:val="406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A381D" w14:textId="77777777" w:rsidR="007D0614" w:rsidRDefault="0037549F">
            <w:pPr>
              <w:spacing w:after="0" w:line="259" w:lineRule="auto"/>
              <w:ind w:left="0" w:right="39" w:firstLine="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Q1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75C4B" w14:textId="77777777" w:rsidR="007D0614" w:rsidRDefault="0037549F">
            <w:pPr>
              <w:spacing w:after="0" w:line="259" w:lineRule="auto"/>
              <w:ind w:left="2" w:firstLine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C8615" w14:textId="77777777" w:rsidR="007D0614" w:rsidRDefault="0037549F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0AF7E" w14:textId="77777777" w:rsidR="007D0614" w:rsidRDefault="0037549F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942C7" w14:textId="77777777" w:rsidR="007D0614" w:rsidRDefault="0037549F">
            <w:pPr>
              <w:spacing w:after="0" w:line="259" w:lineRule="auto"/>
              <w:ind w:left="2" w:firstLine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38324" w14:textId="77777777" w:rsidR="007D0614" w:rsidRDefault="0037549F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7D0614" w14:paraId="2EEA421C" w14:textId="77777777">
        <w:trPr>
          <w:trHeight w:val="425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3ECA1" w14:textId="77777777" w:rsidR="007D0614" w:rsidRDefault="0037549F">
            <w:pPr>
              <w:spacing w:after="0" w:line="259" w:lineRule="auto"/>
              <w:ind w:left="0" w:right="39" w:firstLine="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Q2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9BBB8" w14:textId="77777777" w:rsidR="007D0614" w:rsidRDefault="0037549F">
            <w:pPr>
              <w:spacing w:after="0" w:line="259" w:lineRule="auto"/>
              <w:ind w:left="2" w:firstLine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37CE1" w14:textId="77777777" w:rsidR="007D0614" w:rsidRDefault="0037549F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A80F5" w14:textId="77777777" w:rsidR="007D0614" w:rsidRDefault="0037549F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1F9D6" w14:textId="77777777" w:rsidR="007D0614" w:rsidRDefault="0037549F">
            <w:pPr>
              <w:spacing w:after="0" w:line="259" w:lineRule="auto"/>
              <w:ind w:left="2" w:firstLine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A87D8" w14:textId="77777777" w:rsidR="007D0614" w:rsidRDefault="0037549F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7D0614" w14:paraId="255F6CB1" w14:textId="77777777">
        <w:trPr>
          <w:trHeight w:val="430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70170" w14:textId="77777777" w:rsidR="007D0614" w:rsidRDefault="0037549F">
            <w:pPr>
              <w:spacing w:after="0" w:line="259" w:lineRule="auto"/>
              <w:ind w:left="0" w:right="39" w:firstLine="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Q3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F1AA6" w14:textId="77777777" w:rsidR="007D0614" w:rsidRDefault="0037549F">
            <w:pPr>
              <w:spacing w:after="0" w:line="259" w:lineRule="auto"/>
              <w:ind w:left="2" w:firstLine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E40F9" w14:textId="77777777" w:rsidR="007D0614" w:rsidRDefault="0037549F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F753C" w14:textId="77777777" w:rsidR="007D0614" w:rsidRDefault="0037549F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16467" w14:textId="77777777" w:rsidR="007D0614" w:rsidRDefault="0037549F">
            <w:pPr>
              <w:spacing w:after="0" w:line="259" w:lineRule="auto"/>
              <w:ind w:left="2" w:firstLine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58295" w14:textId="77777777" w:rsidR="007D0614" w:rsidRDefault="0037549F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7D0614" w14:paraId="08B4CAE9" w14:textId="77777777">
        <w:trPr>
          <w:trHeight w:val="422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97E9E" w14:textId="77777777" w:rsidR="007D0614" w:rsidRDefault="0037549F">
            <w:pPr>
              <w:spacing w:after="0" w:line="259" w:lineRule="auto"/>
              <w:ind w:left="0" w:right="39" w:firstLine="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Q4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B55B5" w14:textId="77777777" w:rsidR="007D0614" w:rsidRDefault="0037549F">
            <w:pPr>
              <w:spacing w:after="0" w:line="259" w:lineRule="auto"/>
              <w:ind w:left="2" w:firstLine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3C038" w14:textId="77777777" w:rsidR="007D0614" w:rsidRDefault="0037549F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1F869" w14:textId="77777777" w:rsidR="007D0614" w:rsidRDefault="0037549F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3CCB3" w14:textId="77777777" w:rsidR="007D0614" w:rsidRDefault="0037549F">
            <w:pPr>
              <w:spacing w:after="0" w:line="259" w:lineRule="auto"/>
              <w:ind w:left="2" w:firstLine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0F932" w14:textId="77777777" w:rsidR="007D0614" w:rsidRDefault="0037549F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7D0614" w14:paraId="4FD72362" w14:textId="77777777">
        <w:trPr>
          <w:trHeight w:val="415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8F4A9" w14:textId="77777777" w:rsidR="007D0614" w:rsidRDefault="0037549F">
            <w:pPr>
              <w:spacing w:after="0" w:line="259" w:lineRule="auto"/>
              <w:ind w:left="0" w:right="39" w:firstLine="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Q5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EAAB9" w14:textId="77777777" w:rsidR="007D0614" w:rsidRDefault="0037549F">
            <w:pPr>
              <w:spacing w:after="0" w:line="259" w:lineRule="auto"/>
              <w:ind w:left="2" w:firstLine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83EF1" w14:textId="77777777" w:rsidR="007D0614" w:rsidRDefault="0037549F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3852E" w14:textId="77777777" w:rsidR="007D0614" w:rsidRDefault="0037549F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9298C" w14:textId="77777777" w:rsidR="007D0614" w:rsidRDefault="0037549F">
            <w:pPr>
              <w:spacing w:after="0" w:line="259" w:lineRule="auto"/>
              <w:ind w:left="2" w:firstLine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BD92B" w14:textId="77777777" w:rsidR="007D0614" w:rsidRDefault="0037549F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0B753B80" w14:textId="77777777" w:rsidR="007D0614" w:rsidRDefault="0037549F">
      <w:pPr>
        <w:spacing w:after="22" w:line="259" w:lineRule="auto"/>
        <w:ind w:left="142" w:firstLine="0"/>
      </w:pPr>
      <w:r>
        <w:rPr>
          <w:rFonts w:ascii="Arial" w:eastAsia="Arial" w:hAnsi="Arial" w:cs="Arial"/>
          <w:i/>
        </w:rPr>
        <w:t xml:space="preserve"> </w:t>
      </w:r>
    </w:p>
    <w:p w14:paraId="2B784942" w14:textId="77777777" w:rsidR="007D0614" w:rsidRDefault="0037549F">
      <w:pPr>
        <w:spacing w:after="0" w:line="259" w:lineRule="auto"/>
        <w:ind w:left="137"/>
      </w:pPr>
      <w:r>
        <w:rPr>
          <w:rFonts w:ascii="Arial" w:eastAsia="Arial" w:hAnsi="Arial" w:cs="Arial"/>
          <w:b/>
        </w:rPr>
        <w:t xml:space="preserve">RUBRICS FOR CALCULATION: </w:t>
      </w:r>
    </w:p>
    <w:p w14:paraId="409F45D0" w14:textId="77777777" w:rsidR="007D0614" w:rsidRDefault="0037549F">
      <w:pPr>
        <w:spacing w:after="0" w:line="259" w:lineRule="auto"/>
        <w:ind w:left="708" w:firstLine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10773" w:type="dxa"/>
        <w:tblInd w:w="2" w:type="dxa"/>
        <w:tblCellMar>
          <w:top w:w="289" w:type="dxa"/>
          <w:left w:w="127" w:type="dxa"/>
          <w:bottom w:w="50" w:type="dxa"/>
          <w:right w:w="75" w:type="dxa"/>
        </w:tblCellMar>
        <w:tblLook w:val="04A0" w:firstRow="1" w:lastRow="0" w:firstColumn="1" w:lastColumn="0" w:noHBand="0" w:noVBand="1"/>
      </w:tblPr>
      <w:tblGrid>
        <w:gridCol w:w="1702"/>
        <w:gridCol w:w="1388"/>
        <w:gridCol w:w="2335"/>
        <w:gridCol w:w="1733"/>
        <w:gridCol w:w="1731"/>
        <w:gridCol w:w="1884"/>
      </w:tblGrid>
      <w:tr w:rsidR="007D0614" w14:paraId="4A41DBB6" w14:textId="77777777">
        <w:trPr>
          <w:trHeight w:val="902"/>
        </w:trPr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46186D" w14:textId="77777777" w:rsidR="007D0614" w:rsidRDefault="0037549F">
            <w:pPr>
              <w:spacing w:after="0" w:line="259" w:lineRule="auto"/>
              <w:ind w:left="0" w:right="54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Criteria </w:t>
            </w:r>
          </w:p>
        </w:tc>
        <w:tc>
          <w:tcPr>
            <w:tcW w:w="1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123DB99" w14:textId="77777777" w:rsidR="007D0614" w:rsidRDefault="0037549F">
            <w:pPr>
              <w:spacing w:after="18" w:line="259" w:lineRule="auto"/>
              <w:ind w:left="46" w:firstLine="0"/>
            </w:pPr>
            <w:proofErr w:type="spellStart"/>
            <w:r>
              <w:rPr>
                <w:rFonts w:ascii="Cambria" w:eastAsia="Cambria" w:hAnsi="Cambria" w:cs="Cambria"/>
                <w:b/>
              </w:rPr>
              <w:t>Weightag</w:t>
            </w:r>
            <w:proofErr w:type="spellEnd"/>
          </w:p>
          <w:p w14:paraId="67AC59CA" w14:textId="77777777" w:rsidR="007D0614" w:rsidRDefault="0037549F">
            <w:pPr>
              <w:spacing w:after="0" w:line="259" w:lineRule="auto"/>
              <w:ind w:left="0" w:right="55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e </w:t>
            </w:r>
          </w:p>
        </w:tc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9FD9916" w14:textId="77777777" w:rsidR="007D0614" w:rsidRDefault="0037549F">
            <w:pPr>
              <w:spacing w:after="18" w:line="259" w:lineRule="auto"/>
              <w:ind w:left="0" w:right="54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Level 4 – </w:t>
            </w:r>
          </w:p>
          <w:p w14:paraId="70E6C0BF" w14:textId="77777777" w:rsidR="007D0614" w:rsidRDefault="0037549F">
            <w:pPr>
              <w:spacing w:after="0" w:line="259" w:lineRule="auto"/>
              <w:ind w:left="0" w:right="54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Exemplary </w:t>
            </w:r>
          </w:p>
        </w:tc>
        <w:tc>
          <w:tcPr>
            <w:tcW w:w="1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F7D64D5" w14:textId="77777777" w:rsidR="007D0614" w:rsidRDefault="0037549F">
            <w:pPr>
              <w:spacing w:after="18" w:line="259" w:lineRule="auto"/>
              <w:ind w:left="0" w:right="56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Level 3 – </w:t>
            </w:r>
          </w:p>
          <w:p w14:paraId="68922C8C" w14:textId="77777777" w:rsidR="007D0614" w:rsidRDefault="0037549F">
            <w:pPr>
              <w:spacing w:after="0" w:line="259" w:lineRule="auto"/>
              <w:ind w:left="0" w:right="58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Proficient </w:t>
            </w:r>
          </w:p>
        </w:tc>
        <w:tc>
          <w:tcPr>
            <w:tcW w:w="1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AC3E9A6" w14:textId="77777777" w:rsidR="007D0614" w:rsidRDefault="0037549F">
            <w:pPr>
              <w:spacing w:after="18" w:line="259" w:lineRule="auto"/>
              <w:ind w:left="0" w:right="50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Level 2 – </w:t>
            </w:r>
          </w:p>
          <w:p w14:paraId="58E769A2" w14:textId="77777777" w:rsidR="007D0614" w:rsidRDefault="0037549F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Developing 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0CC4E02" w14:textId="77777777" w:rsidR="007D0614" w:rsidRDefault="0037549F">
            <w:pPr>
              <w:spacing w:after="18" w:line="259" w:lineRule="auto"/>
              <w:ind w:left="0" w:right="54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Level 1 – </w:t>
            </w:r>
          </w:p>
          <w:p w14:paraId="78D97A9D" w14:textId="77777777" w:rsidR="007D0614" w:rsidRDefault="0037549F">
            <w:pPr>
              <w:spacing w:after="0" w:line="259" w:lineRule="auto"/>
              <w:ind w:left="0" w:right="57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Beginning </w:t>
            </w:r>
          </w:p>
        </w:tc>
      </w:tr>
      <w:tr w:rsidR="007D0614" w14:paraId="53E61D05" w14:textId="77777777">
        <w:trPr>
          <w:trHeight w:val="1186"/>
        </w:trPr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96A690" w14:textId="77777777" w:rsidR="007D0614" w:rsidRDefault="0037549F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Understanding </w:t>
            </w:r>
          </w:p>
        </w:tc>
        <w:tc>
          <w:tcPr>
            <w:tcW w:w="1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80CD29" w14:textId="77777777" w:rsidR="007D0614" w:rsidRDefault="0037549F">
            <w:pPr>
              <w:spacing w:after="0" w:line="259" w:lineRule="auto"/>
              <w:ind w:left="0" w:right="58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4B787C" w14:textId="77777777" w:rsidR="007D0614" w:rsidRDefault="0037549F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Identifies all inputs, outputs, constraints accurately </w:t>
            </w:r>
          </w:p>
        </w:tc>
        <w:tc>
          <w:tcPr>
            <w:tcW w:w="1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59F7AE" w14:textId="77777777" w:rsidR="007D0614" w:rsidRDefault="0037549F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Minor missing elements </w:t>
            </w:r>
          </w:p>
        </w:tc>
        <w:tc>
          <w:tcPr>
            <w:tcW w:w="1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7F7E63" w14:textId="77777777" w:rsidR="007D0614" w:rsidRDefault="0037549F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Partial understanding 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20944D" w14:textId="77777777" w:rsidR="007D0614" w:rsidRDefault="0037549F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Incorrect interpretation </w:t>
            </w:r>
          </w:p>
        </w:tc>
      </w:tr>
      <w:tr w:rsidR="007D0614" w14:paraId="2F8FC66F" w14:textId="77777777">
        <w:trPr>
          <w:trHeight w:val="956"/>
        </w:trPr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F43ADC" w14:textId="77777777" w:rsidR="007D0614" w:rsidRDefault="0037549F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Algorithm Design </w:t>
            </w:r>
          </w:p>
        </w:tc>
        <w:tc>
          <w:tcPr>
            <w:tcW w:w="1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2CEEE" w14:textId="77777777" w:rsidR="007D0614" w:rsidRDefault="0037549F">
            <w:pPr>
              <w:spacing w:after="0" w:line="259" w:lineRule="auto"/>
              <w:ind w:left="0" w:right="58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30% </w:t>
            </w:r>
          </w:p>
        </w:tc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496576" w14:textId="77777777" w:rsidR="007D0614" w:rsidRDefault="0037549F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Complete, correct, and logically sound solution </w:t>
            </w:r>
          </w:p>
        </w:tc>
        <w:tc>
          <w:tcPr>
            <w:tcW w:w="1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C65A60" w14:textId="77777777" w:rsidR="007D0614" w:rsidRDefault="0037549F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Minor logical gaps </w:t>
            </w:r>
          </w:p>
        </w:tc>
        <w:tc>
          <w:tcPr>
            <w:tcW w:w="1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85EE1E" w14:textId="77777777" w:rsidR="007D0614" w:rsidRDefault="0037549F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Partially correct logic 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0CB531" w14:textId="77777777" w:rsidR="007D0614" w:rsidRDefault="0037549F">
            <w:pPr>
              <w:spacing w:after="0" w:line="259" w:lineRule="auto"/>
              <w:ind w:left="8" w:right="8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Incorrect approach </w:t>
            </w:r>
          </w:p>
        </w:tc>
      </w:tr>
      <w:tr w:rsidR="007D0614" w14:paraId="447F283A" w14:textId="77777777">
        <w:trPr>
          <w:trHeight w:val="1414"/>
        </w:trPr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BC5B8E" w14:textId="77777777" w:rsidR="007D0614" w:rsidRDefault="0037549F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Use of Control Structures </w:t>
            </w:r>
          </w:p>
        </w:tc>
        <w:tc>
          <w:tcPr>
            <w:tcW w:w="1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111827" w14:textId="77777777" w:rsidR="007D0614" w:rsidRDefault="0037549F">
            <w:pPr>
              <w:spacing w:after="0" w:line="259" w:lineRule="auto"/>
              <w:ind w:left="0" w:right="58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D8412C" w14:textId="77777777" w:rsidR="007D0614" w:rsidRDefault="0037549F">
            <w:pPr>
              <w:spacing w:after="0" w:line="259" w:lineRule="auto"/>
              <w:ind w:left="0" w:firstLine="6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Efficient and appropriate use of loops, conditions, functions/modules </w:t>
            </w:r>
          </w:p>
        </w:tc>
        <w:tc>
          <w:tcPr>
            <w:tcW w:w="1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4906E2" w14:textId="77777777" w:rsidR="007D0614" w:rsidRDefault="0037549F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Minor inefficiencies </w:t>
            </w:r>
          </w:p>
        </w:tc>
        <w:tc>
          <w:tcPr>
            <w:tcW w:w="1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99D408" w14:textId="77777777" w:rsidR="007D0614" w:rsidRDefault="0037549F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Limited or basic usage 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81F21" w14:textId="77777777" w:rsidR="007D0614" w:rsidRDefault="0037549F">
            <w:pPr>
              <w:spacing w:after="0" w:line="259" w:lineRule="auto"/>
              <w:ind w:left="20" w:right="2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Incorrect or missing constructs </w:t>
            </w:r>
          </w:p>
        </w:tc>
      </w:tr>
      <w:tr w:rsidR="007D0614" w14:paraId="53C6E59F" w14:textId="77777777">
        <w:trPr>
          <w:trHeight w:val="1186"/>
        </w:trPr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720D8" w14:textId="77777777" w:rsidR="007D0614" w:rsidRDefault="0037549F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Pseudocode Structure </w:t>
            </w:r>
          </w:p>
        </w:tc>
        <w:tc>
          <w:tcPr>
            <w:tcW w:w="1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F3EE43" w14:textId="77777777" w:rsidR="007D0614" w:rsidRDefault="0037549F">
            <w:pPr>
              <w:spacing w:after="0" w:line="259" w:lineRule="auto"/>
              <w:ind w:left="0" w:right="58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10% </w:t>
            </w:r>
          </w:p>
        </w:tc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085A7A" w14:textId="77777777" w:rsidR="007D0614" w:rsidRDefault="0037549F">
            <w:pPr>
              <w:spacing w:after="0" w:line="241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Well-structured, clear, consistent format, easy </w:t>
            </w:r>
          </w:p>
          <w:p w14:paraId="1683E7DE" w14:textId="77777777" w:rsidR="007D0614" w:rsidRDefault="0037549F">
            <w:pPr>
              <w:spacing w:after="0" w:line="259" w:lineRule="auto"/>
              <w:ind w:left="0" w:right="5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to follow </w:t>
            </w:r>
          </w:p>
        </w:tc>
        <w:tc>
          <w:tcPr>
            <w:tcW w:w="1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2F8B4" w14:textId="77777777" w:rsidR="007D0614" w:rsidRDefault="0037549F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Mostly clear with minor issues </w:t>
            </w:r>
          </w:p>
        </w:tc>
        <w:tc>
          <w:tcPr>
            <w:tcW w:w="1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EBEF0D" w14:textId="77777777" w:rsidR="007D0614" w:rsidRDefault="0037549F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Difficult to follow in parts 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EA182" w14:textId="77777777" w:rsidR="007D0614" w:rsidRDefault="0037549F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Poorly structured and unclear </w:t>
            </w:r>
          </w:p>
        </w:tc>
      </w:tr>
      <w:tr w:rsidR="007D0614" w14:paraId="4CF28259" w14:textId="77777777">
        <w:trPr>
          <w:trHeight w:val="1417"/>
        </w:trPr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63E619" w14:textId="77777777" w:rsidR="007D0614" w:rsidRDefault="0037549F">
            <w:pPr>
              <w:spacing w:after="0" w:line="259" w:lineRule="auto"/>
              <w:ind w:left="0" w:right="5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Completeness </w:t>
            </w:r>
          </w:p>
        </w:tc>
        <w:tc>
          <w:tcPr>
            <w:tcW w:w="1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7EFEAF" w14:textId="77777777" w:rsidR="007D0614" w:rsidRDefault="0037549F">
            <w:pPr>
              <w:spacing w:after="0" w:line="259" w:lineRule="auto"/>
              <w:ind w:left="0" w:right="58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FD62DB" w14:textId="77777777" w:rsidR="007D0614" w:rsidRDefault="0037549F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Handles all cases; optimized approach </w:t>
            </w:r>
          </w:p>
        </w:tc>
        <w:tc>
          <w:tcPr>
            <w:tcW w:w="1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C638E3" w14:textId="77777777" w:rsidR="007D0614" w:rsidRDefault="0037549F">
            <w:pPr>
              <w:spacing w:after="0" w:line="242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Handles most cases; </w:t>
            </w:r>
          </w:p>
          <w:p w14:paraId="57812153" w14:textId="77777777" w:rsidR="007D0614" w:rsidRDefault="0037549F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reasonable efficiency </w:t>
            </w:r>
          </w:p>
        </w:tc>
        <w:tc>
          <w:tcPr>
            <w:tcW w:w="1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E84439" w14:textId="77777777" w:rsidR="007D0614" w:rsidRDefault="0037549F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Handles basic cases only </w:t>
            </w:r>
          </w:p>
        </w:tc>
        <w:tc>
          <w:tcPr>
            <w:tcW w:w="1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DF4BB" w14:textId="77777777" w:rsidR="007D0614" w:rsidRDefault="0037549F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Incomplete or inefficient </w:t>
            </w:r>
          </w:p>
        </w:tc>
      </w:tr>
    </w:tbl>
    <w:p w14:paraId="0E7F7710" w14:textId="77777777" w:rsidR="007D0614" w:rsidRDefault="0037549F">
      <w:pPr>
        <w:spacing w:after="19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4B075569" w14:textId="77777777" w:rsidR="007D0614" w:rsidRDefault="0037549F">
      <w:pPr>
        <w:spacing w:after="19" w:line="259" w:lineRule="auto"/>
        <w:ind w:left="708" w:firstLine="0"/>
      </w:pPr>
      <w:r>
        <w:rPr>
          <w:rFonts w:ascii="Arial" w:eastAsia="Arial" w:hAnsi="Arial" w:cs="Arial"/>
        </w:rPr>
        <w:t xml:space="preserve"> </w:t>
      </w:r>
    </w:p>
    <w:p w14:paraId="73648A9D" w14:textId="77777777" w:rsidR="007D0614" w:rsidRDefault="0037549F">
      <w:pPr>
        <w:spacing w:after="16" w:line="259" w:lineRule="auto"/>
        <w:ind w:left="708" w:firstLine="0"/>
      </w:pPr>
      <w:r>
        <w:rPr>
          <w:rFonts w:ascii="Arial" w:eastAsia="Arial" w:hAnsi="Arial" w:cs="Arial"/>
        </w:rPr>
        <w:t xml:space="preserve"> </w:t>
      </w:r>
    </w:p>
    <w:p w14:paraId="73269155" w14:textId="77777777" w:rsidR="007D0614" w:rsidRDefault="0037549F">
      <w:pPr>
        <w:spacing w:after="3" w:line="362" w:lineRule="auto"/>
        <w:ind w:left="713"/>
      </w:pPr>
      <w:r>
        <w:rPr>
          <w:b/>
        </w:rPr>
        <w:t>1.Write pseudocode to design a DMA-</w:t>
      </w:r>
      <w:r>
        <w:rPr>
          <w:b/>
        </w:rPr>
        <w:t>based data transfer algorithm that moves data from an I/</w:t>
      </w:r>
      <w:proofErr w:type="spellStart"/>
      <w:r>
        <w:rPr>
          <w:b/>
        </w:rPr>
        <w:t>Odevice</w:t>
      </w:r>
      <w:proofErr w:type="spellEnd"/>
      <w:r>
        <w:rPr>
          <w:b/>
        </w:rPr>
        <w:t xml:space="preserve"> to memory while handling interrupts and minimizing CPU involvement</w:t>
      </w:r>
      <w:r>
        <w:t xml:space="preserve">.  </w:t>
      </w:r>
    </w:p>
    <w:p w14:paraId="29A26417" w14:textId="77777777" w:rsidR="007D0614" w:rsidRDefault="0037549F">
      <w:pPr>
        <w:spacing w:after="117" w:line="259" w:lineRule="auto"/>
        <w:ind w:left="713"/>
      </w:pPr>
      <w:r>
        <w:rPr>
          <w:b/>
        </w:rPr>
        <w:t xml:space="preserve">DMA-Based Data Transfer: </w:t>
      </w:r>
      <w:r>
        <w:t xml:space="preserve"> </w:t>
      </w:r>
    </w:p>
    <w:p w14:paraId="55E683B9" w14:textId="77777777" w:rsidR="007D0614" w:rsidRDefault="0037549F">
      <w:pPr>
        <w:spacing w:after="113" w:line="259" w:lineRule="auto"/>
        <w:ind w:left="1428" w:firstLine="0"/>
      </w:pPr>
      <w:r>
        <w:rPr>
          <w:b/>
        </w:rPr>
        <w:t xml:space="preserve"> </w:t>
      </w:r>
      <w:r>
        <w:t xml:space="preserve"> </w:t>
      </w:r>
    </w:p>
    <w:p w14:paraId="075820FC" w14:textId="77777777" w:rsidR="007D0614" w:rsidRDefault="0037549F">
      <w:pPr>
        <w:ind w:left="1419"/>
      </w:pPr>
      <w:r>
        <w:t xml:space="preserve">Initialize I/O device  </w:t>
      </w:r>
    </w:p>
    <w:p w14:paraId="5AF60FAE" w14:textId="77777777" w:rsidR="007D0614" w:rsidRDefault="0037549F">
      <w:pPr>
        <w:ind w:left="1419"/>
      </w:pPr>
      <w:r>
        <w:t xml:space="preserve">Initialize DMA controller  </w:t>
      </w:r>
    </w:p>
    <w:p w14:paraId="2CC45F87" w14:textId="77777777" w:rsidR="007D0614" w:rsidRDefault="0037549F">
      <w:pPr>
        <w:ind w:left="1419"/>
      </w:pPr>
      <w:r>
        <w:t xml:space="preserve">Set source = I/O device  </w:t>
      </w:r>
    </w:p>
    <w:p w14:paraId="0491854E" w14:textId="77777777" w:rsidR="007D0614" w:rsidRDefault="0037549F">
      <w:pPr>
        <w:ind w:left="1419"/>
      </w:pPr>
      <w:r>
        <w:t>Set destinatio</w:t>
      </w:r>
      <w:r>
        <w:t xml:space="preserve">n = Memory  </w:t>
      </w:r>
    </w:p>
    <w:p w14:paraId="5DB3AAD8" w14:textId="77777777" w:rsidR="007D0614" w:rsidRDefault="0037549F">
      <w:pPr>
        <w:ind w:left="1419"/>
      </w:pPr>
      <w:r>
        <w:t xml:space="preserve">Set data size  </w:t>
      </w:r>
    </w:p>
    <w:p w14:paraId="50AE126F" w14:textId="77777777" w:rsidR="007D0614" w:rsidRDefault="0037549F">
      <w:pPr>
        <w:spacing w:after="112" w:line="259" w:lineRule="auto"/>
        <w:ind w:left="1428" w:firstLine="0"/>
      </w:pPr>
      <w:r>
        <w:t xml:space="preserve">  </w:t>
      </w:r>
    </w:p>
    <w:p w14:paraId="410610BA" w14:textId="77777777" w:rsidR="007D0614" w:rsidRDefault="0037549F">
      <w:pPr>
        <w:ind w:left="1419"/>
      </w:pPr>
      <w:r>
        <w:t xml:space="preserve">Enable DMA  </w:t>
      </w:r>
    </w:p>
    <w:p w14:paraId="20BC98B2" w14:textId="77777777" w:rsidR="007D0614" w:rsidRDefault="0037549F">
      <w:pPr>
        <w:ind w:left="1419"/>
      </w:pPr>
      <w:r>
        <w:t xml:space="preserve">Start data transfer  </w:t>
      </w:r>
    </w:p>
    <w:p w14:paraId="7E3AB86E" w14:textId="77777777" w:rsidR="007D0614" w:rsidRDefault="0037549F">
      <w:pPr>
        <w:spacing w:after="115" w:line="259" w:lineRule="auto"/>
        <w:ind w:left="1428" w:firstLine="0"/>
      </w:pPr>
      <w:r>
        <w:t xml:space="preserve">  </w:t>
      </w:r>
    </w:p>
    <w:p w14:paraId="2DC25703" w14:textId="77777777" w:rsidR="007D0614" w:rsidRDefault="0037549F">
      <w:pPr>
        <w:ind w:left="1419"/>
      </w:pPr>
      <w:r>
        <w:t xml:space="preserve">WHILE transfer is not complete  </w:t>
      </w:r>
    </w:p>
    <w:p w14:paraId="1390DC18" w14:textId="77777777" w:rsidR="007D0614" w:rsidRDefault="0037549F">
      <w:pPr>
        <w:ind w:left="1419"/>
      </w:pPr>
      <w:r>
        <w:t xml:space="preserve">    CPU performs other tasks  </w:t>
      </w:r>
    </w:p>
    <w:p w14:paraId="37583B91" w14:textId="77777777" w:rsidR="007D0614" w:rsidRDefault="0037549F">
      <w:pPr>
        <w:ind w:left="1419"/>
      </w:pPr>
      <w:r>
        <w:t xml:space="preserve">END WHILE  </w:t>
      </w:r>
    </w:p>
    <w:p w14:paraId="4EF20204" w14:textId="77777777" w:rsidR="007D0614" w:rsidRDefault="0037549F">
      <w:pPr>
        <w:spacing w:after="115" w:line="259" w:lineRule="auto"/>
        <w:ind w:left="1428" w:firstLine="0"/>
      </w:pPr>
      <w:r>
        <w:t xml:space="preserve">  </w:t>
      </w:r>
    </w:p>
    <w:p w14:paraId="35443336" w14:textId="77777777" w:rsidR="007D0614" w:rsidRDefault="0037549F">
      <w:pPr>
        <w:ind w:left="1419"/>
      </w:pPr>
      <w:r>
        <w:t xml:space="preserve">DMA generates interrupt  </w:t>
      </w:r>
    </w:p>
    <w:p w14:paraId="146D7DB4" w14:textId="77777777" w:rsidR="007D0614" w:rsidRDefault="0037549F">
      <w:pPr>
        <w:ind w:left="1419"/>
      </w:pPr>
      <w:r>
        <w:t xml:space="preserve">CPU receives interrupt  </w:t>
      </w:r>
    </w:p>
    <w:p w14:paraId="477C291F" w14:textId="77777777" w:rsidR="007D0614" w:rsidRDefault="0037549F">
      <w:pPr>
        <w:spacing w:after="113" w:line="259" w:lineRule="auto"/>
        <w:ind w:left="1428" w:firstLine="0"/>
      </w:pPr>
      <w:r>
        <w:t xml:space="preserve">  </w:t>
      </w:r>
    </w:p>
    <w:p w14:paraId="01427616" w14:textId="77777777" w:rsidR="007D0614" w:rsidRDefault="0037549F">
      <w:pPr>
        <w:ind w:left="1419"/>
      </w:pPr>
      <w:r>
        <w:t xml:space="preserve">IF transfer successful THEN  </w:t>
      </w:r>
    </w:p>
    <w:p w14:paraId="6DB8EC14" w14:textId="77777777" w:rsidR="007D0614" w:rsidRDefault="0037549F">
      <w:pPr>
        <w:ind w:left="1419"/>
      </w:pPr>
      <w:r>
        <w:t xml:space="preserve">    Update transfer status  </w:t>
      </w:r>
    </w:p>
    <w:p w14:paraId="6A459D0C" w14:textId="77777777" w:rsidR="007D0614" w:rsidRDefault="0037549F">
      <w:pPr>
        <w:ind w:left="1419"/>
      </w:pPr>
      <w:r>
        <w:t xml:space="preserve">    Process received data  </w:t>
      </w:r>
    </w:p>
    <w:p w14:paraId="0BA6BC64" w14:textId="77777777" w:rsidR="007D0614" w:rsidRDefault="0037549F">
      <w:pPr>
        <w:ind w:left="1419"/>
      </w:pPr>
      <w:r>
        <w:t xml:space="preserve">ELSE  </w:t>
      </w:r>
    </w:p>
    <w:p w14:paraId="1695F271" w14:textId="77777777" w:rsidR="007D0614" w:rsidRDefault="0037549F">
      <w:pPr>
        <w:ind w:left="1419"/>
      </w:pPr>
      <w:r>
        <w:t xml:space="preserve">    Report transfer error  </w:t>
      </w:r>
    </w:p>
    <w:p w14:paraId="11828FAD" w14:textId="77777777" w:rsidR="007D0614" w:rsidRDefault="0037549F">
      <w:pPr>
        <w:ind w:left="1419"/>
      </w:pPr>
      <w:r>
        <w:t xml:space="preserve">END IF  </w:t>
      </w:r>
    </w:p>
    <w:p w14:paraId="58CEA348" w14:textId="77777777" w:rsidR="007D0614" w:rsidRDefault="0037549F">
      <w:pPr>
        <w:spacing w:after="115" w:line="259" w:lineRule="auto"/>
        <w:ind w:left="1428" w:firstLine="0"/>
      </w:pPr>
      <w:r>
        <w:lastRenderedPageBreak/>
        <w:t xml:space="preserve">  </w:t>
      </w:r>
    </w:p>
    <w:p w14:paraId="0A5AED48" w14:textId="77777777" w:rsidR="007D0614" w:rsidRDefault="0037549F">
      <w:pPr>
        <w:ind w:left="1419"/>
      </w:pPr>
      <w:r>
        <w:t xml:space="preserve">Disable DMA STOP  </w:t>
      </w:r>
    </w:p>
    <w:p w14:paraId="5D4D9AC0" w14:textId="77777777" w:rsidR="007D0614" w:rsidRDefault="0037549F">
      <w:pPr>
        <w:spacing w:after="115" w:line="259" w:lineRule="auto"/>
        <w:ind w:left="708" w:firstLine="0"/>
      </w:pPr>
      <w:r>
        <w:t xml:space="preserve">  </w:t>
      </w:r>
    </w:p>
    <w:p w14:paraId="0536AF6A" w14:textId="77777777" w:rsidR="007D0614" w:rsidRDefault="0037549F">
      <w:pPr>
        <w:spacing w:after="3" w:line="360" w:lineRule="auto"/>
        <w:ind w:left="713"/>
      </w:pPr>
      <w:r>
        <w:rPr>
          <w:b/>
        </w:rPr>
        <w:t>2.Develop pseudocode for an interrupt handling system that prioritizes vectored interrupts from mult</w:t>
      </w:r>
      <w:r>
        <w:rPr>
          <w:b/>
        </w:rPr>
        <w:t xml:space="preserve">iple devices and dispatches appropriate service routines. </w:t>
      </w:r>
      <w:r>
        <w:t xml:space="preserve"> </w:t>
      </w:r>
    </w:p>
    <w:p w14:paraId="1DF42C0F" w14:textId="77777777" w:rsidR="007D0614" w:rsidRDefault="0037549F">
      <w:pPr>
        <w:spacing w:after="115" w:line="259" w:lineRule="auto"/>
        <w:ind w:left="713"/>
      </w:pPr>
      <w:r>
        <w:rPr>
          <w:b/>
        </w:rPr>
        <w:t xml:space="preserve">Vectored Interrupt Handling System: </w:t>
      </w:r>
      <w:r>
        <w:t xml:space="preserve"> </w:t>
      </w:r>
    </w:p>
    <w:p w14:paraId="3B4AF7EB" w14:textId="77777777" w:rsidR="007D0614" w:rsidRDefault="0037549F">
      <w:pPr>
        <w:ind w:left="1419"/>
      </w:pPr>
      <w:r>
        <w:t xml:space="preserve">START  </w:t>
      </w:r>
    </w:p>
    <w:p w14:paraId="4615BC40" w14:textId="77777777" w:rsidR="007D0614" w:rsidRDefault="0037549F">
      <w:pPr>
        <w:spacing w:after="115" w:line="259" w:lineRule="auto"/>
        <w:ind w:left="1428" w:firstLine="0"/>
      </w:pPr>
      <w:r>
        <w:t xml:space="preserve">  </w:t>
      </w:r>
    </w:p>
    <w:p w14:paraId="4AE3C0D6" w14:textId="77777777" w:rsidR="007D0614" w:rsidRDefault="0037549F">
      <w:pPr>
        <w:ind w:left="1419"/>
      </w:pPr>
      <w:r>
        <w:t xml:space="preserve">Initialize interrupt controller  </w:t>
      </w:r>
    </w:p>
    <w:p w14:paraId="1E69A690" w14:textId="77777777" w:rsidR="007D0614" w:rsidRDefault="0037549F">
      <w:pPr>
        <w:ind w:left="1419"/>
      </w:pPr>
      <w:r>
        <w:t xml:space="preserve">Create interrupt vector table  </w:t>
      </w:r>
    </w:p>
    <w:p w14:paraId="5627AD77" w14:textId="77777777" w:rsidR="007D0614" w:rsidRDefault="0037549F">
      <w:pPr>
        <w:ind w:left="1419"/>
      </w:pPr>
      <w:r>
        <w:t xml:space="preserve">Assign priority to each device  </w:t>
      </w:r>
    </w:p>
    <w:p w14:paraId="4B368F30" w14:textId="77777777" w:rsidR="007D0614" w:rsidRDefault="0037549F">
      <w:pPr>
        <w:spacing w:after="115" w:line="259" w:lineRule="auto"/>
        <w:ind w:left="1428" w:firstLine="0"/>
      </w:pPr>
      <w:r>
        <w:t xml:space="preserve">  </w:t>
      </w:r>
    </w:p>
    <w:p w14:paraId="071FFFEE" w14:textId="77777777" w:rsidR="007D0614" w:rsidRDefault="0037549F">
      <w:pPr>
        <w:ind w:left="1419"/>
      </w:pPr>
      <w:r>
        <w:t xml:space="preserve">WHEN interrupt occurs  </w:t>
      </w:r>
    </w:p>
    <w:p w14:paraId="71A9F89E" w14:textId="77777777" w:rsidR="007D0614" w:rsidRDefault="0037549F">
      <w:pPr>
        <w:ind w:left="1419"/>
      </w:pPr>
      <w:r>
        <w:t xml:space="preserve">    </w:t>
      </w:r>
      <w:r>
        <w:t xml:space="preserve">Identify interrupting device  </w:t>
      </w:r>
    </w:p>
    <w:p w14:paraId="20B3B737" w14:textId="77777777" w:rsidR="007D0614" w:rsidRDefault="0037549F">
      <w:pPr>
        <w:ind w:left="1419"/>
      </w:pPr>
      <w:r>
        <w:t xml:space="preserve">    Get interrupt vector  </w:t>
      </w:r>
    </w:p>
    <w:p w14:paraId="29888F86" w14:textId="77777777" w:rsidR="007D0614" w:rsidRDefault="0037549F">
      <w:pPr>
        <w:ind w:left="1419"/>
      </w:pPr>
      <w:r>
        <w:t xml:space="preserve">    Check device priority  </w:t>
      </w:r>
    </w:p>
    <w:p w14:paraId="76F6D9A6" w14:textId="77777777" w:rsidR="007D0614" w:rsidRDefault="0037549F">
      <w:pPr>
        <w:spacing w:after="112" w:line="259" w:lineRule="auto"/>
        <w:ind w:left="1428" w:firstLine="0"/>
      </w:pPr>
      <w:r>
        <w:t xml:space="preserve">  </w:t>
      </w:r>
    </w:p>
    <w:p w14:paraId="7708AA90" w14:textId="77777777" w:rsidR="007D0614" w:rsidRDefault="0037549F">
      <w:pPr>
        <w:ind w:left="1419"/>
      </w:pPr>
      <w:r>
        <w:t xml:space="preserve">    IF higher-priority interrupt exists THEN  </w:t>
      </w:r>
    </w:p>
    <w:p w14:paraId="228460DB" w14:textId="77777777" w:rsidR="007D0614" w:rsidRDefault="0037549F">
      <w:pPr>
        <w:ind w:left="1419"/>
      </w:pPr>
      <w:r>
        <w:t xml:space="preserve">        Save current CPU state  </w:t>
      </w:r>
    </w:p>
    <w:p w14:paraId="4B8485DA" w14:textId="77777777" w:rsidR="007D0614" w:rsidRDefault="0037549F">
      <w:pPr>
        <w:ind w:left="1419"/>
      </w:pPr>
      <w:r>
        <w:t xml:space="preserve">        Select highest-priority interrupt  </w:t>
      </w:r>
    </w:p>
    <w:p w14:paraId="360FE34C" w14:textId="77777777" w:rsidR="007D0614" w:rsidRDefault="0037549F">
      <w:pPr>
        <w:ind w:left="1419"/>
      </w:pPr>
      <w:r>
        <w:t xml:space="preserve">    END IF  </w:t>
      </w:r>
    </w:p>
    <w:p w14:paraId="1A8FB20E" w14:textId="77777777" w:rsidR="007D0614" w:rsidRDefault="0037549F">
      <w:pPr>
        <w:spacing w:after="115" w:line="259" w:lineRule="auto"/>
        <w:ind w:left="1428" w:firstLine="0"/>
      </w:pPr>
      <w:r>
        <w:t xml:space="preserve">  </w:t>
      </w:r>
    </w:p>
    <w:p w14:paraId="15AE7597" w14:textId="77777777" w:rsidR="007D0614" w:rsidRDefault="0037549F">
      <w:pPr>
        <w:ind w:left="1419"/>
      </w:pPr>
      <w:r>
        <w:t xml:space="preserve">    </w:t>
      </w:r>
      <w:r>
        <w:t xml:space="preserve">Jump to corresponding Service Routine (ISR)  </w:t>
      </w:r>
    </w:p>
    <w:p w14:paraId="60E1E5AA" w14:textId="77777777" w:rsidR="007D0614" w:rsidRDefault="0037549F">
      <w:pPr>
        <w:ind w:left="1419"/>
      </w:pPr>
      <w:r>
        <w:t xml:space="preserve">    Execute ISR  </w:t>
      </w:r>
    </w:p>
    <w:p w14:paraId="5534935B" w14:textId="77777777" w:rsidR="007D0614" w:rsidRDefault="0037549F">
      <w:pPr>
        <w:ind w:left="1419"/>
      </w:pPr>
      <w:r>
        <w:t xml:space="preserve">    Clear interrupt flag  </w:t>
      </w:r>
    </w:p>
    <w:p w14:paraId="5D05F9C6" w14:textId="77777777" w:rsidR="007D0614" w:rsidRDefault="0037549F">
      <w:pPr>
        <w:ind w:left="1419"/>
      </w:pPr>
      <w:r>
        <w:t xml:space="preserve">    Restore CPU state  </w:t>
      </w:r>
    </w:p>
    <w:p w14:paraId="494C1A77" w14:textId="77777777" w:rsidR="007D0614" w:rsidRDefault="0037549F">
      <w:pPr>
        <w:spacing w:after="113" w:line="259" w:lineRule="auto"/>
        <w:ind w:left="1428" w:firstLine="0"/>
      </w:pPr>
      <w:r>
        <w:t xml:space="preserve">  </w:t>
      </w:r>
    </w:p>
    <w:p w14:paraId="07A0128A" w14:textId="77777777" w:rsidR="007D0614" w:rsidRDefault="0037549F">
      <w:pPr>
        <w:ind w:left="1419"/>
      </w:pPr>
      <w:r>
        <w:t xml:space="preserve">Return to previous program  </w:t>
      </w:r>
    </w:p>
    <w:p w14:paraId="22F3DA4D" w14:textId="77777777" w:rsidR="007D0614" w:rsidRDefault="0037549F">
      <w:pPr>
        <w:spacing w:after="112" w:line="259" w:lineRule="auto"/>
        <w:ind w:left="1428" w:firstLine="0"/>
      </w:pPr>
      <w:r>
        <w:t xml:space="preserve">  </w:t>
      </w:r>
    </w:p>
    <w:p w14:paraId="000A8F39" w14:textId="77777777" w:rsidR="007D0614" w:rsidRDefault="0037549F">
      <w:pPr>
        <w:ind w:left="1419"/>
      </w:pPr>
      <w:r>
        <w:t xml:space="preserve">STOP  </w:t>
      </w:r>
    </w:p>
    <w:p w14:paraId="3025299E" w14:textId="77777777" w:rsidR="007D0614" w:rsidRDefault="0037549F">
      <w:pPr>
        <w:spacing w:after="112" w:line="259" w:lineRule="auto"/>
        <w:ind w:left="1428" w:firstLine="0"/>
      </w:pPr>
      <w:r>
        <w:t xml:space="preserve">  </w:t>
      </w:r>
    </w:p>
    <w:p w14:paraId="1CBA56D0" w14:textId="77777777" w:rsidR="007D0614" w:rsidRDefault="0037549F">
      <w:pPr>
        <w:spacing w:after="3" w:line="362" w:lineRule="auto"/>
        <w:ind w:left="713"/>
      </w:pPr>
      <w:r>
        <w:rPr>
          <w:b/>
        </w:rPr>
        <w:t>3.Write pseudocode to select between memory-</w:t>
      </w:r>
      <w:r>
        <w:rPr>
          <w:b/>
        </w:rPr>
        <w:t>mapped I/O and I/</w:t>
      </w:r>
      <w:proofErr w:type="spellStart"/>
      <w:r>
        <w:rPr>
          <w:b/>
        </w:rPr>
        <w:t>Omapped</w:t>
      </w:r>
      <w:proofErr w:type="spellEnd"/>
      <w:r>
        <w:rPr>
          <w:b/>
        </w:rPr>
        <w:t xml:space="preserve"> I/O dynamically based on latency and bandwidth requirements</w:t>
      </w:r>
      <w:r>
        <w:t xml:space="preserve">.  </w:t>
      </w:r>
    </w:p>
    <w:p w14:paraId="33A12475" w14:textId="77777777" w:rsidR="007D0614" w:rsidRDefault="0037549F">
      <w:pPr>
        <w:spacing w:after="115" w:line="259" w:lineRule="auto"/>
        <w:ind w:left="713"/>
      </w:pPr>
      <w:r>
        <w:rPr>
          <w:b/>
        </w:rPr>
        <w:lastRenderedPageBreak/>
        <w:t xml:space="preserve">Dynamic Selection of Memory-Mapped I/O and I/O-Mapped I/O: </w:t>
      </w:r>
      <w:r>
        <w:t xml:space="preserve"> </w:t>
      </w:r>
    </w:p>
    <w:p w14:paraId="48006D80" w14:textId="77777777" w:rsidR="007D0614" w:rsidRDefault="0037549F">
      <w:pPr>
        <w:ind w:left="1419"/>
      </w:pPr>
      <w:r>
        <w:t xml:space="preserve">START  </w:t>
      </w:r>
    </w:p>
    <w:p w14:paraId="5375AEE6" w14:textId="77777777" w:rsidR="007D0614" w:rsidRDefault="0037549F">
      <w:pPr>
        <w:ind w:left="1419"/>
      </w:pPr>
      <w:r>
        <w:t xml:space="preserve">Get latency requirement  </w:t>
      </w:r>
    </w:p>
    <w:p w14:paraId="64C3A0DE" w14:textId="77777777" w:rsidR="007D0614" w:rsidRDefault="0037549F">
      <w:pPr>
        <w:ind w:left="1419"/>
      </w:pPr>
      <w:r>
        <w:t xml:space="preserve">Get bandwidth requirement  </w:t>
      </w:r>
    </w:p>
    <w:p w14:paraId="3FFF5365" w14:textId="77777777" w:rsidR="007D0614" w:rsidRDefault="0037549F">
      <w:pPr>
        <w:spacing w:after="2" w:line="356" w:lineRule="auto"/>
        <w:ind w:left="1419" w:right="3067"/>
      </w:pPr>
      <w:r>
        <w:t>IF latency requirement is HIGH AND    bandwid</w:t>
      </w:r>
      <w:r>
        <w:t xml:space="preserve">th requirement is HIGH THEN  </w:t>
      </w:r>
    </w:p>
    <w:p w14:paraId="412F0F00" w14:textId="77777777" w:rsidR="007D0614" w:rsidRDefault="0037549F">
      <w:pPr>
        <w:ind w:left="1419"/>
      </w:pPr>
      <w:r>
        <w:t xml:space="preserve">       Select Memory-Mapped I/O  </w:t>
      </w:r>
    </w:p>
    <w:p w14:paraId="455F4D83" w14:textId="77777777" w:rsidR="007D0614" w:rsidRDefault="0037549F">
      <w:pPr>
        <w:spacing w:line="358" w:lineRule="auto"/>
        <w:ind w:left="1419" w:right="2188"/>
      </w:pPr>
      <w:r>
        <w:t xml:space="preserve">ELSE IF bandwidth requirement is LOW AND         latency requirement is LOW THEN  </w:t>
      </w:r>
    </w:p>
    <w:p w14:paraId="742D849C" w14:textId="77777777" w:rsidR="007D0614" w:rsidRDefault="0037549F">
      <w:pPr>
        <w:ind w:left="1419"/>
      </w:pPr>
      <w:r>
        <w:t xml:space="preserve">       Select I/O-Mapped I/O  </w:t>
      </w:r>
    </w:p>
    <w:p w14:paraId="114555B4" w14:textId="77777777" w:rsidR="007D0614" w:rsidRDefault="0037549F">
      <w:pPr>
        <w:ind w:left="1419"/>
      </w:pPr>
      <w:r>
        <w:t xml:space="preserve">ELSE  </w:t>
      </w:r>
    </w:p>
    <w:p w14:paraId="2BF585C7" w14:textId="77777777" w:rsidR="007D0614" w:rsidRDefault="0037549F">
      <w:pPr>
        <w:ind w:left="1419"/>
      </w:pPr>
      <w:r>
        <w:t xml:space="preserve">       Compare performance of both methods  </w:t>
      </w:r>
    </w:p>
    <w:p w14:paraId="0519DD4B" w14:textId="77777777" w:rsidR="007D0614" w:rsidRDefault="0037549F">
      <w:pPr>
        <w:spacing w:after="112" w:line="259" w:lineRule="auto"/>
        <w:ind w:left="1428" w:firstLine="0"/>
      </w:pPr>
      <w:r>
        <w:t xml:space="preserve">  </w:t>
      </w:r>
    </w:p>
    <w:p w14:paraId="4C4B29FD" w14:textId="77777777" w:rsidR="007D0614" w:rsidRDefault="0037549F">
      <w:pPr>
        <w:ind w:left="1419"/>
      </w:pPr>
      <w:r>
        <w:t xml:space="preserve">       IF Memory-Mapped</w:t>
      </w:r>
      <w:r>
        <w:t xml:space="preserve"> I/O has lower latency THEN  </w:t>
      </w:r>
    </w:p>
    <w:p w14:paraId="7A969B09" w14:textId="77777777" w:rsidR="007D0614" w:rsidRDefault="0037549F">
      <w:pPr>
        <w:ind w:left="1419"/>
      </w:pPr>
      <w:r>
        <w:t xml:space="preserve">           Select Memory-Mapped I/O  </w:t>
      </w:r>
    </w:p>
    <w:p w14:paraId="7EC69716" w14:textId="77777777" w:rsidR="007D0614" w:rsidRDefault="0037549F">
      <w:pPr>
        <w:ind w:left="1419"/>
      </w:pPr>
      <w:r>
        <w:t xml:space="preserve">       ELSE  </w:t>
      </w:r>
    </w:p>
    <w:p w14:paraId="239F19B6" w14:textId="77777777" w:rsidR="007D0614" w:rsidRDefault="0037549F">
      <w:pPr>
        <w:ind w:left="1419"/>
      </w:pPr>
      <w:r>
        <w:t xml:space="preserve">           Select I/O-Mapped I/O  </w:t>
      </w:r>
    </w:p>
    <w:p w14:paraId="29AA1231" w14:textId="77777777" w:rsidR="007D0614" w:rsidRDefault="0037549F">
      <w:pPr>
        <w:ind w:left="1419"/>
      </w:pPr>
      <w:r>
        <w:t xml:space="preserve">       END IF  </w:t>
      </w:r>
    </w:p>
    <w:p w14:paraId="7C88A8AE" w14:textId="77777777" w:rsidR="007D0614" w:rsidRDefault="0037549F">
      <w:pPr>
        <w:ind w:left="1419"/>
      </w:pPr>
      <w:r>
        <w:t xml:space="preserve">END IF  </w:t>
      </w:r>
    </w:p>
    <w:p w14:paraId="21BC14F9" w14:textId="77777777" w:rsidR="007D0614" w:rsidRDefault="0037549F">
      <w:pPr>
        <w:spacing w:after="115" w:line="259" w:lineRule="auto"/>
        <w:ind w:left="1428" w:firstLine="0"/>
      </w:pPr>
      <w:r>
        <w:t xml:space="preserve">  </w:t>
      </w:r>
    </w:p>
    <w:p w14:paraId="477D4E60" w14:textId="77777777" w:rsidR="007D0614" w:rsidRDefault="0037549F">
      <w:pPr>
        <w:ind w:left="1419"/>
      </w:pPr>
      <w:r>
        <w:t xml:space="preserve">Configure selected I/O method  </w:t>
      </w:r>
    </w:p>
    <w:p w14:paraId="2D34A260" w14:textId="77777777" w:rsidR="007D0614" w:rsidRDefault="0037549F">
      <w:pPr>
        <w:ind w:left="1419"/>
      </w:pPr>
      <w:r>
        <w:t xml:space="preserve">Perform data transfer  </w:t>
      </w:r>
    </w:p>
    <w:p w14:paraId="57460D1F" w14:textId="77777777" w:rsidR="007D0614" w:rsidRDefault="0037549F">
      <w:pPr>
        <w:spacing w:after="112" w:line="259" w:lineRule="auto"/>
        <w:ind w:left="1428" w:firstLine="0"/>
      </w:pPr>
      <w:r>
        <w:t xml:space="preserve">  </w:t>
      </w:r>
    </w:p>
    <w:p w14:paraId="35724CB5" w14:textId="77777777" w:rsidR="007D0614" w:rsidRDefault="0037549F">
      <w:pPr>
        <w:ind w:left="1419"/>
      </w:pPr>
      <w:r>
        <w:t xml:space="preserve">STOP  </w:t>
      </w:r>
    </w:p>
    <w:p w14:paraId="7CF58B8D" w14:textId="77777777" w:rsidR="007D0614" w:rsidRDefault="0037549F">
      <w:pPr>
        <w:spacing w:after="112" w:line="259" w:lineRule="auto"/>
        <w:ind w:left="1428" w:firstLine="0"/>
      </w:pPr>
      <w:r>
        <w:t xml:space="preserve">  </w:t>
      </w:r>
    </w:p>
    <w:p w14:paraId="72F78B38" w14:textId="77777777" w:rsidR="007D0614" w:rsidRDefault="0037549F">
      <w:pPr>
        <w:spacing w:after="3" w:line="362" w:lineRule="auto"/>
        <w:ind w:left="713"/>
      </w:pPr>
      <w:r>
        <w:rPr>
          <w:b/>
        </w:rPr>
        <w:t xml:space="preserve">4. Design pseudocode for a bus arbitration algorithm that manages multiple devices communicating over PCIe, USB, and Thunderbolt interfaces. </w:t>
      </w:r>
      <w:r>
        <w:t xml:space="preserve"> </w:t>
      </w:r>
    </w:p>
    <w:p w14:paraId="1DA4CBDF" w14:textId="77777777" w:rsidR="007D0614" w:rsidRDefault="0037549F">
      <w:pPr>
        <w:spacing w:after="115" w:line="259" w:lineRule="auto"/>
        <w:ind w:left="713"/>
      </w:pPr>
      <w:r>
        <w:rPr>
          <w:b/>
        </w:rPr>
        <w:t xml:space="preserve">Bus Arbitration for PCIe, USB and Thunderbolt: </w:t>
      </w:r>
      <w:r>
        <w:t xml:space="preserve"> </w:t>
      </w:r>
    </w:p>
    <w:p w14:paraId="562DEC79" w14:textId="77777777" w:rsidR="007D0614" w:rsidRDefault="0037549F">
      <w:pPr>
        <w:ind w:left="728"/>
      </w:pPr>
      <w:r>
        <w:t xml:space="preserve">START  </w:t>
      </w:r>
    </w:p>
    <w:p w14:paraId="3AD5BC38" w14:textId="77777777" w:rsidR="007D0614" w:rsidRDefault="0037549F">
      <w:pPr>
        <w:ind w:left="728"/>
      </w:pPr>
      <w:r>
        <w:t xml:space="preserve">Initialize PCIe, USB and Thunderbolt devices  </w:t>
      </w:r>
    </w:p>
    <w:p w14:paraId="34A27727" w14:textId="77777777" w:rsidR="007D0614" w:rsidRDefault="0037549F">
      <w:pPr>
        <w:ind w:left="728"/>
      </w:pPr>
      <w:r>
        <w:t>Assign pr</w:t>
      </w:r>
      <w:r>
        <w:t xml:space="preserve">iority to each device  </w:t>
      </w:r>
    </w:p>
    <w:p w14:paraId="57C1DF98" w14:textId="77777777" w:rsidR="007D0614" w:rsidRDefault="0037549F">
      <w:pPr>
        <w:ind w:left="728"/>
      </w:pPr>
      <w:r>
        <w:t xml:space="preserve">Monitor bus requests  </w:t>
      </w:r>
    </w:p>
    <w:p w14:paraId="43ABAE8C" w14:textId="77777777" w:rsidR="007D0614" w:rsidRDefault="0037549F">
      <w:pPr>
        <w:ind w:left="728"/>
      </w:pPr>
      <w:r>
        <w:lastRenderedPageBreak/>
        <w:t xml:space="preserve">WHILE system is running  </w:t>
      </w:r>
    </w:p>
    <w:p w14:paraId="2C541304" w14:textId="77777777" w:rsidR="007D0614" w:rsidRDefault="0037549F">
      <w:pPr>
        <w:ind w:left="728"/>
      </w:pPr>
      <w:r>
        <w:t xml:space="preserve">    Check all bus requests  </w:t>
      </w:r>
    </w:p>
    <w:p w14:paraId="306A5858" w14:textId="77777777" w:rsidR="007D0614" w:rsidRDefault="0037549F">
      <w:pPr>
        <w:spacing w:after="2" w:line="357" w:lineRule="auto"/>
        <w:ind w:left="728" w:right="5519"/>
      </w:pPr>
      <w:r>
        <w:t xml:space="preserve">    IF multiple requests exist THEN          Compare device priorities  </w:t>
      </w:r>
    </w:p>
    <w:p w14:paraId="7ACC0447" w14:textId="77777777" w:rsidR="007D0614" w:rsidRDefault="0037549F">
      <w:pPr>
        <w:ind w:left="728"/>
      </w:pPr>
      <w:r>
        <w:t xml:space="preserve">        Select highest-priority request  </w:t>
      </w:r>
    </w:p>
    <w:p w14:paraId="7FCD0F9A" w14:textId="77777777" w:rsidR="007D0614" w:rsidRDefault="0037549F">
      <w:pPr>
        <w:ind w:left="728"/>
      </w:pPr>
      <w:r>
        <w:t xml:space="preserve">    ELSE  </w:t>
      </w:r>
    </w:p>
    <w:p w14:paraId="78DC71DD" w14:textId="77777777" w:rsidR="007D0614" w:rsidRDefault="0037549F">
      <w:pPr>
        <w:ind w:left="728"/>
      </w:pPr>
      <w:r>
        <w:t xml:space="preserve">        </w:t>
      </w:r>
      <w:r>
        <w:t xml:space="preserve">Select available request  </w:t>
      </w:r>
    </w:p>
    <w:p w14:paraId="3C093348" w14:textId="77777777" w:rsidR="007D0614" w:rsidRDefault="0037549F">
      <w:pPr>
        <w:ind w:left="728"/>
      </w:pPr>
      <w:r>
        <w:t xml:space="preserve">    END IF  </w:t>
      </w:r>
    </w:p>
    <w:p w14:paraId="48011EB5" w14:textId="77777777" w:rsidR="007D0614" w:rsidRDefault="0037549F">
      <w:pPr>
        <w:ind w:left="728"/>
      </w:pPr>
      <w:r>
        <w:t xml:space="preserve">    Grant bus access to selected device  </w:t>
      </w:r>
    </w:p>
    <w:p w14:paraId="6E03DF84" w14:textId="77777777" w:rsidR="007D0614" w:rsidRDefault="0037549F">
      <w:pPr>
        <w:ind w:left="728"/>
      </w:pPr>
      <w:r>
        <w:t xml:space="preserve">    IF interface = PCIe THEN  </w:t>
      </w:r>
    </w:p>
    <w:p w14:paraId="25A2BC06" w14:textId="77777777" w:rsidR="007D0614" w:rsidRDefault="0037549F">
      <w:pPr>
        <w:ind w:left="728"/>
      </w:pPr>
      <w:r>
        <w:t xml:space="preserve">        Perform PCIe data transfer  </w:t>
      </w:r>
    </w:p>
    <w:p w14:paraId="6F13E966" w14:textId="77777777" w:rsidR="007D0614" w:rsidRDefault="0037549F">
      <w:pPr>
        <w:ind w:left="728"/>
      </w:pPr>
      <w:r>
        <w:t xml:space="preserve">    ELSE IF interface = USB THEN  </w:t>
      </w:r>
    </w:p>
    <w:p w14:paraId="69EDE93C" w14:textId="77777777" w:rsidR="007D0614" w:rsidRDefault="0037549F">
      <w:pPr>
        <w:ind w:left="728"/>
      </w:pPr>
      <w:r>
        <w:t xml:space="preserve">        Perform USB data transfer  </w:t>
      </w:r>
    </w:p>
    <w:p w14:paraId="67199450" w14:textId="77777777" w:rsidR="007D0614" w:rsidRDefault="0037549F">
      <w:pPr>
        <w:ind w:left="728"/>
      </w:pPr>
      <w:r>
        <w:t xml:space="preserve">    </w:t>
      </w:r>
      <w:r>
        <w:t xml:space="preserve">ELSE IF interface = Thunderbolt THEN  </w:t>
      </w:r>
    </w:p>
    <w:p w14:paraId="5B5BA205" w14:textId="77777777" w:rsidR="007D0614" w:rsidRDefault="0037549F">
      <w:pPr>
        <w:ind w:left="728"/>
      </w:pPr>
      <w:r>
        <w:t xml:space="preserve">        Perform Thunderbolt data transfer  </w:t>
      </w:r>
    </w:p>
    <w:p w14:paraId="6563754D" w14:textId="77777777" w:rsidR="007D0614" w:rsidRDefault="0037549F">
      <w:pPr>
        <w:ind w:left="728"/>
      </w:pPr>
      <w:r>
        <w:t xml:space="preserve">    END IF  </w:t>
      </w:r>
    </w:p>
    <w:p w14:paraId="339802DC" w14:textId="77777777" w:rsidR="007D0614" w:rsidRDefault="0037549F">
      <w:pPr>
        <w:ind w:left="728"/>
      </w:pPr>
      <w:r>
        <w:t xml:space="preserve">    Release bus  </w:t>
      </w:r>
    </w:p>
    <w:p w14:paraId="69B27D5F" w14:textId="77777777" w:rsidR="007D0614" w:rsidRDefault="0037549F">
      <w:pPr>
        <w:ind w:left="728"/>
      </w:pPr>
      <w:r>
        <w:t xml:space="preserve">    Update device status  </w:t>
      </w:r>
    </w:p>
    <w:p w14:paraId="7F80A257" w14:textId="77777777" w:rsidR="007D0614" w:rsidRDefault="0037549F">
      <w:pPr>
        <w:ind w:left="728"/>
      </w:pPr>
      <w:r>
        <w:t xml:space="preserve">END WHILE  </w:t>
      </w:r>
    </w:p>
    <w:p w14:paraId="04E0D4FA" w14:textId="77777777" w:rsidR="007D0614" w:rsidRDefault="0037549F">
      <w:pPr>
        <w:ind w:left="728"/>
      </w:pPr>
      <w:r>
        <w:t xml:space="preserve">STOP  </w:t>
      </w:r>
    </w:p>
    <w:p w14:paraId="4057278E" w14:textId="77777777" w:rsidR="007D0614" w:rsidRDefault="0037549F">
      <w:pPr>
        <w:spacing w:after="3" w:line="362" w:lineRule="auto"/>
        <w:ind w:left="713"/>
      </w:pPr>
      <w:r>
        <w:rPr>
          <w:b/>
        </w:rPr>
        <w:t>5. Write pseudocode to implement a hybrid I/O communication mechanism that uses polling for low-</w:t>
      </w:r>
      <w:r>
        <w:rPr>
          <w:b/>
        </w:rPr>
        <w:t xml:space="preserve">speed devices and DMA with interrupts for highspeed devices. </w:t>
      </w:r>
      <w:r>
        <w:t xml:space="preserve"> </w:t>
      </w:r>
    </w:p>
    <w:p w14:paraId="6A9536EB" w14:textId="77777777" w:rsidR="007D0614" w:rsidRDefault="0037549F">
      <w:pPr>
        <w:spacing w:after="115" w:line="259" w:lineRule="auto"/>
        <w:ind w:left="713"/>
      </w:pPr>
      <w:r>
        <w:rPr>
          <w:b/>
        </w:rPr>
        <w:t xml:space="preserve">Hybrid I/O Communication Mechanism: </w:t>
      </w:r>
      <w:r>
        <w:t xml:space="preserve"> </w:t>
      </w:r>
    </w:p>
    <w:p w14:paraId="7968C862" w14:textId="77777777" w:rsidR="007D0614" w:rsidRDefault="0037549F">
      <w:pPr>
        <w:ind w:left="728"/>
      </w:pPr>
      <w:r>
        <w:t xml:space="preserve">START  </w:t>
      </w:r>
    </w:p>
    <w:p w14:paraId="43DC50D6" w14:textId="77777777" w:rsidR="007D0614" w:rsidRDefault="0037549F">
      <w:pPr>
        <w:ind w:left="728"/>
      </w:pPr>
      <w:r>
        <w:t xml:space="preserve">Initialize I/O devices  </w:t>
      </w:r>
    </w:p>
    <w:p w14:paraId="7615F7AF" w14:textId="77777777" w:rsidR="007D0614" w:rsidRDefault="0037549F">
      <w:pPr>
        <w:ind w:left="728"/>
      </w:pPr>
      <w:r>
        <w:t xml:space="preserve">Initialize DMA  </w:t>
      </w:r>
    </w:p>
    <w:p w14:paraId="43CBDB87" w14:textId="77777777" w:rsidR="007D0614" w:rsidRDefault="0037549F">
      <w:pPr>
        <w:ind w:left="728"/>
      </w:pPr>
      <w:r>
        <w:t xml:space="preserve">Initialize interrupt controller  </w:t>
      </w:r>
    </w:p>
    <w:p w14:paraId="7EB193B2" w14:textId="77777777" w:rsidR="007D0614" w:rsidRDefault="0037549F">
      <w:pPr>
        <w:ind w:left="728"/>
      </w:pPr>
      <w:r>
        <w:t xml:space="preserve">Initialize polling mechanism  </w:t>
      </w:r>
    </w:p>
    <w:p w14:paraId="7D7C02B4" w14:textId="77777777" w:rsidR="007D0614" w:rsidRDefault="0037549F">
      <w:pPr>
        <w:ind w:left="728"/>
      </w:pPr>
      <w:r>
        <w:t xml:space="preserve">FOR each I/O device  </w:t>
      </w:r>
    </w:p>
    <w:p w14:paraId="1980BB17" w14:textId="77777777" w:rsidR="007D0614" w:rsidRDefault="0037549F">
      <w:pPr>
        <w:ind w:left="728"/>
      </w:pPr>
      <w:r>
        <w:t xml:space="preserve">    Check data tra</w:t>
      </w:r>
      <w:r>
        <w:t xml:space="preserve">nsfer requirement  </w:t>
      </w:r>
    </w:p>
    <w:p w14:paraId="7A961308" w14:textId="77777777" w:rsidR="007D0614" w:rsidRDefault="0037549F">
      <w:pPr>
        <w:ind w:left="728"/>
      </w:pPr>
      <w:r>
        <w:t xml:space="preserve">    IF large amount of </w:t>
      </w:r>
      <w:proofErr w:type="gramStart"/>
      <w:r>
        <w:t>data</w:t>
      </w:r>
      <w:proofErr w:type="gramEnd"/>
      <w:r>
        <w:t xml:space="preserve"> THEN  </w:t>
      </w:r>
    </w:p>
    <w:p w14:paraId="6A650427" w14:textId="77777777" w:rsidR="007D0614" w:rsidRDefault="0037549F">
      <w:pPr>
        <w:ind w:left="728"/>
      </w:pPr>
      <w:r>
        <w:t xml:space="preserve">        Use DMA for data transfer  </w:t>
      </w:r>
    </w:p>
    <w:p w14:paraId="405D3BE3" w14:textId="77777777" w:rsidR="007D0614" w:rsidRDefault="0037549F">
      <w:pPr>
        <w:ind w:left="728"/>
      </w:pPr>
      <w:r>
        <w:t xml:space="preserve">        Generate interrupt after completion  </w:t>
      </w:r>
    </w:p>
    <w:p w14:paraId="53CF46A2" w14:textId="77777777" w:rsidR="007D0614" w:rsidRDefault="0037549F">
      <w:pPr>
        <w:ind w:left="728"/>
      </w:pPr>
      <w:r>
        <w:lastRenderedPageBreak/>
        <w:t xml:space="preserve">    ELSE IF immediate response is required THEN  </w:t>
      </w:r>
    </w:p>
    <w:p w14:paraId="51D5A684" w14:textId="77777777" w:rsidR="007D0614" w:rsidRDefault="0037549F">
      <w:pPr>
        <w:ind w:left="728"/>
      </w:pPr>
      <w:r>
        <w:t xml:space="preserve">        Use Interrupt-driven I/O  </w:t>
      </w:r>
    </w:p>
    <w:p w14:paraId="0C6204DA" w14:textId="77777777" w:rsidR="007D0614" w:rsidRDefault="0037549F">
      <w:pPr>
        <w:ind w:left="728"/>
      </w:pPr>
      <w:r>
        <w:t xml:space="preserve">        Execute appropriate ISR  </w:t>
      </w:r>
    </w:p>
    <w:p w14:paraId="2760CC14" w14:textId="77777777" w:rsidR="007D0614" w:rsidRDefault="0037549F">
      <w:pPr>
        <w:ind w:left="728"/>
      </w:pPr>
      <w:r>
        <w:t xml:space="preserve">    ELSE  </w:t>
      </w:r>
    </w:p>
    <w:p w14:paraId="4781ED89" w14:textId="77777777" w:rsidR="007D0614" w:rsidRDefault="0037549F">
      <w:pPr>
        <w:ind w:left="728"/>
      </w:pPr>
      <w:r>
        <w:t xml:space="preserve">        Use Polling  </w:t>
      </w:r>
    </w:p>
    <w:p w14:paraId="5E828B8A" w14:textId="77777777" w:rsidR="007D0614" w:rsidRDefault="0037549F">
      <w:pPr>
        <w:ind w:left="728"/>
      </w:pPr>
      <w:r>
        <w:t xml:space="preserve">        Check device status periodically  </w:t>
      </w:r>
    </w:p>
    <w:p w14:paraId="5130271E" w14:textId="77777777" w:rsidR="007D0614" w:rsidRDefault="0037549F">
      <w:pPr>
        <w:ind w:left="728"/>
      </w:pPr>
      <w:r>
        <w:t xml:space="preserve">    END IF  </w:t>
      </w:r>
    </w:p>
    <w:p w14:paraId="3F5978A6" w14:textId="77777777" w:rsidR="007D0614" w:rsidRDefault="0037549F">
      <w:pPr>
        <w:ind w:left="728"/>
      </w:pPr>
      <w:r>
        <w:t xml:space="preserve">    Transfer data  </w:t>
      </w:r>
    </w:p>
    <w:p w14:paraId="66764E78" w14:textId="77777777" w:rsidR="007D0614" w:rsidRDefault="0037549F">
      <w:pPr>
        <w:ind w:left="728"/>
      </w:pPr>
      <w:r>
        <w:t xml:space="preserve">    Update device status  </w:t>
      </w:r>
    </w:p>
    <w:p w14:paraId="63AD4D73" w14:textId="77777777" w:rsidR="007D0614" w:rsidRDefault="0037549F">
      <w:pPr>
        <w:spacing w:after="0" w:line="259" w:lineRule="auto"/>
        <w:ind w:left="708" w:firstLine="0"/>
      </w:pPr>
      <w:r>
        <w:t xml:space="preserve">  </w:t>
      </w:r>
    </w:p>
    <w:p w14:paraId="0A811849" w14:textId="77777777" w:rsidR="007D0614" w:rsidRDefault="0037549F">
      <w:pPr>
        <w:ind w:left="728"/>
      </w:pPr>
      <w:r>
        <w:t xml:space="preserve">END FOR  </w:t>
      </w:r>
    </w:p>
    <w:p w14:paraId="158D6464" w14:textId="77777777" w:rsidR="007D0614" w:rsidRDefault="0037549F">
      <w:pPr>
        <w:spacing w:after="113" w:line="259" w:lineRule="auto"/>
        <w:ind w:left="708" w:firstLine="0"/>
      </w:pPr>
      <w:r>
        <w:t xml:space="preserve">  </w:t>
      </w:r>
    </w:p>
    <w:p w14:paraId="6C5108D2" w14:textId="77777777" w:rsidR="007D0614" w:rsidRDefault="0037549F">
      <w:pPr>
        <w:ind w:left="728"/>
      </w:pPr>
      <w:r>
        <w:t xml:space="preserve">STOP  </w:t>
      </w:r>
    </w:p>
    <w:p w14:paraId="7BCC5ED7" w14:textId="77777777" w:rsidR="007D0614" w:rsidRDefault="0037549F">
      <w:pPr>
        <w:spacing w:after="0" w:line="259" w:lineRule="auto"/>
        <w:ind w:left="708" w:firstLine="0"/>
      </w:pPr>
      <w:r>
        <w:rPr>
          <w:rFonts w:ascii="Arial" w:eastAsia="Arial" w:hAnsi="Arial" w:cs="Arial"/>
        </w:rPr>
        <w:t xml:space="preserve"> </w:t>
      </w:r>
    </w:p>
    <w:p w14:paraId="6A5F565D" w14:textId="77777777" w:rsidR="007D0614" w:rsidRDefault="0037549F">
      <w:pPr>
        <w:spacing w:after="16" w:line="259" w:lineRule="auto"/>
        <w:ind w:left="708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66811C27" w14:textId="77777777" w:rsidR="007D0614" w:rsidRDefault="0037549F">
      <w:pPr>
        <w:spacing w:after="0" w:line="259" w:lineRule="auto"/>
        <w:ind w:left="708" w:firstLine="0"/>
      </w:pPr>
      <w:r>
        <w:rPr>
          <w:rFonts w:ascii="Arial" w:eastAsia="Arial" w:hAnsi="Arial" w:cs="Arial"/>
          <w:sz w:val="22"/>
        </w:rPr>
        <w:t xml:space="preserve"> </w:t>
      </w:r>
    </w:p>
    <w:sectPr w:rsidR="007D0614">
      <w:pgSz w:w="12240" w:h="15840"/>
      <w:pgMar w:top="759" w:right="899" w:bottom="1486" w:left="73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84613"/>
    <w:multiLevelType w:val="hybridMultilevel"/>
    <w:tmpl w:val="26F4A466"/>
    <w:lvl w:ilvl="0" w:tplc="53C053F6">
      <w:start w:val="1"/>
      <w:numFmt w:val="decimal"/>
      <w:lvlText w:val="%1.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329B6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EAFA1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04FBC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82953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082E0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14BAC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F802F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6810A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614"/>
    <w:rsid w:val="0037549F"/>
    <w:rsid w:val="007D0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38282"/>
  <w15:docId w15:val="{67C3C334-2A7B-46D1-8439-CB8D31FE8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7" w:line="267" w:lineRule="auto"/>
      <w:ind w:left="1078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1025</Words>
  <Characters>5847</Characters>
  <Application>Microsoft Office Word</Application>
  <DocSecurity>0</DocSecurity>
  <Lines>48</Lines>
  <Paragraphs>13</Paragraphs>
  <ScaleCrop>false</ScaleCrop>
  <Company/>
  <LinksUpToDate>false</LinksUpToDate>
  <CharactersWithSpaces>6859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Balamurugan K</dc:creator>
  <cp:keywords/>
  <cp:lastModifiedBy>jaganath</cp:lastModifiedBy>
  <cp:revision>2</cp:revision>
  <dcterms:created xsi:type="dcterms:W3CDTF">2026-09-03T04:59:00Z</dcterms:created>
  <dcterms:modified xsi:type="dcterms:W3CDTF">2026-09-03T04:59:00Z</dcterms:modified>
</cp:coreProperties>
</file>