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202D55" w:rsidRPr="00202D55" w14:paraId="34974180" w14:textId="77777777" w:rsidTr="00202D5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E11F93B" w14:textId="77E5D8AC" w:rsidR="00202D55" w:rsidRPr="00202D55" w:rsidRDefault="00202D55" w:rsidP="00202D5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B3B95E9" wp14:editId="1B6474E9">
                      <wp:extent cx="332740" cy="332740"/>
                      <wp:effectExtent l="0" t="0" r="0" b="0"/>
                      <wp:docPr id="62" name="Rectangle 62" descr="Picture of Madhuri Chirumamill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A965FB" id="Rectangle 62" o:spid="_x0000_s1026" alt="Picture of Madhuri Chirumamilla" href="https://cognizant.tekstac.com/user/view.php?id=24169&amp;course=1971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1293364F" w14:textId="64B3053F" w:rsidR="00202D55" w:rsidRPr="00202D55" w:rsidRDefault="00202D55" w:rsidP="00202D5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02D55" w:rsidRPr="00202D55" w14:paraId="085D1105" w14:textId="77777777" w:rsidTr="00202D5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B8AC4F" w14:textId="77777777" w:rsidR="00202D55" w:rsidRPr="00202D55" w:rsidRDefault="00202D55" w:rsidP="00202D5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CB72040" w14:textId="42DD3ECB" w:rsidR="00202D55" w:rsidRPr="00202D55" w:rsidRDefault="00202D55" w:rsidP="00202D5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02D55" w:rsidRPr="00202D55" w14:paraId="5C0138D8" w14:textId="77777777" w:rsidTr="00202D5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629127" w14:textId="77777777" w:rsidR="00202D55" w:rsidRPr="00202D55" w:rsidRDefault="00202D55" w:rsidP="00202D5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6167890A" w14:textId="3CBEC3B8" w:rsidR="00202D55" w:rsidRPr="00202D55" w:rsidRDefault="00202D55" w:rsidP="00202D5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02D55" w:rsidRPr="00202D55" w14:paraId="54AAA356" w14:textId="77777777" w:rsidTr="00202D5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5EEAC1B" w14:textId="77777777" w:rsidR="00202D55" w:rsidRPr="00202D55" w:rsidRDefault="00202D55" w:rsidP="00202D5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04D6865" w14:textId="7D6738BD" w:rsidR="00202D55" w:rsidRPr="00202D55" w:rsidRDefault="00202D55" w:rsidP="00202D5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202D55" w:rsidRPr="00202D55" w14:paraId="0E16886F" w14:textId="77777777" w:rsidTr="00202D5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149005F" w14:textId="77777777" w:rsidR="00202D55" w:rsidRPr="00202D55" w:rsidRDefault="00202D55" w:rsidP="00202D5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8A00617" w14:textId="77777777" w:rsidR="00202D55" w:rsidRPr="00202D55" w:rsidRDefault="00202D55" w:rsidP="00202D5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158 days</w:t>
            </w:r>
          </w:p>
        </w:tc>
      </w:tr>
      <w:tr w:rsidR="00202D55" w:rsidRPr="00202D55" w14:paraId="2DEE351B" w14:textId="77777777" w:rsidTr="00202D5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17CC944" w14:textId="77777777" w:rsidR="00202D55" w:rsidRPr="00202D55" w:rsidRDefault="00202D55" w:rsidP="00202D5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B41FF5B" w14:textId="77777777" w:rsidR="00202D55" w:rsidRPr="00202D55" w:rsidRDefault="00202D55" w:rsidP="00202D5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6.00/30.00</w:t>
            </w:r>
          </w:p>
        </w:tc>
      </w:tr>
      <w:tr w:rsidR="00202D55" w:rsidRPr="00202D55" w14:paraId="593B0841" w14:textId="77777777" w:rsidTr="00202D5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67807C7" w14:textId="77777777" w:rsidR="00202D55" w:rsidRPr="00202D55" w:rsidRDefault="00202D55" w:rsidP="00202D5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CF3542" w14:textId="77777777" w:rsidR="00202D55" w:rsidRPr="00202D55" w:rsidRDefault="00202D55" w:rsidP="00202D5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02D5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20.00</w:t>
            </w:r>
            <w:r w:rsidRPr="00202D5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48B8994D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6CDE0A31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D39F73C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3CE6EF8" w14:textId="4DC33B36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F2F7EB" wp14:editId="5905C77F">
                <wp:extent cx="304800" cy="304800"/>
                <wp:effectExtent l="0" t="0" r="0" b="0"/>
                <wp:docPr id="61" name="Rectangle 6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6CA29" id="Rectangle 6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Xtl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1840672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0F821E6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an essential principle of microservices?</w:t>
      </w:r>
    </w:p>
    <w:p w14:paraId="3A395045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C92721" w14:textId="67AB51B8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1DB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58" type="#_x0000_t75" style="width:18pt;height:15.8pt" o:ole="">
            <v:imagedata r:id="rId5" o:title=""/>
          </v:shape>
          <w:control r:id="rId6" w:name="DefaultOcxName" w:shapeid="_x0000_i185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6EF0272" w14:textId="7B0A822D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250857">
          <v:shape id="_x0000_i1857" type="#_x0000_t75" style="width:18pt;height:15.8pt" o:ole="">
            <v:imagedata r:id="rId5" o:title=""/>
          </v:shape>
          <w:control r:id="rId7" w:name="DefaultOcxName1" w:shapeid="_x0000_i185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6A3D80A4" w14:textId="108CEC2A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BDA8E7">
          <v:shape id="_x0000_i1856" type="#_x0000_t75" style="width:18pt;height:15.8pt" o:ole="">
            <v:imagedata r:id="rId8" o:title=""/>
          </v:shape>
          <w:control r:id="rId9" w:name="DefaultOcxName2" w:shapeid="_x0000_i185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Loosely coupled </w:t>
      </w:r>
    </w:p>
    <w:p w14:paraId="547CFA61" w14:textId="5F906391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0581B4">
          <v:shape id="_x0000_i1855" type="#_x0000_t75" style="width:18pt;height:15.8pt" o:ole="">
            <v:imagedata r:id="rId5" o:title=""/>
          </v:shape>
          <w:control r:id="rId10" w:name="DefaultOcxName3" w:shapeid="_x0000_i185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599E3D2B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69D83F9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03DCA9C6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69BAE4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A338BE1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202D55" w:rsidRPr="00202D55" w14:paraId="247578A7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8A026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8B87E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E8A7B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77F82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7862D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351BF8BA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A2534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61452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7914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7D715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72E08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22AC5262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21CA1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51C77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5EF40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Loosely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C4A6C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3F124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2F02B16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13C5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D58F8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1174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16A65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F8C74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55DCEB6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4ACFD85C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2AC1CC3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FD8286D" w14:textId="27D29904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24DC3C8" wp14:editId="6B6549F1">
                <wp:extent cx="304800" cy="304800"/>
                <wp:effectExtent l="0" t="0" r="0" b="0"/>
                <wp:docPr id="60" name="Rectangle 6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8B638" id="Rectangle 6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o8Z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293B14A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055FF7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043F58C8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3DA02A" w14:textId="6C466C3B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5CD75A">
          <v:shape id="_x0000_i1854" type="#_x0000_t75" style="width:18pt;height:15.8pt" o:ole="">
            <v:imagedata r:id="rId8" o:title=""/>
          </v:shape>
          <w:control r:id="rId14" w:name="DefaultOcxName4" w:shapeid="_x0000_i185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103624E2" w14:textId="3247343E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0BE6FBE">
          <v:shape id="_x0000_i1853" type="#_x0000_t75" style="width:18pt;height:15.8pt" o:ole="">
            <v:imagedata r:id="rId5" o:title=""/>
          </v:shape>
          <w:control r:id="rId15" w:name="DefaultOcxName5" w:shapeid="_x0000_i185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0831995E" w14:textId="0CFB7103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D1698C">
          <v:shape id="_x0000_i1852" type="#_x0000_t75" style="width:18pt;height:15.8pt" o:ole="">
            <v:imagedata r:id="rId5" o:title=""/>
          </v:shape>
          <w:control r:id="rId16" w:name="DefaultOcxName6" w:shapeid="_x0000_i185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71D56584" w14:textId="0281F424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CAE912">
          <v:shape id="_x0000_i1851" type="#_x0000_t75" style="width:18pt;height:15.8pt" o:ole="">
            <v:imagedata r:id="rId5" o:title=""/>
          </v:shape>
          <w:control r:id="rId17" w:name="DefaultOcxName7" w:shapeid="_x0000_i185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2A465E7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E60698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6E97A71E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F3290D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7ABB00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202D55" w:rsidRPr="00202D55" w14:paraId="7DA6C68C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64E2B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59652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8AACF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1A35E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92C54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0BDF8CA0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BEAF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10B94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9FB1B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7134F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0A294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70357057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22903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029F3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A3AF2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83CD7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6DA3E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29F44FE6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23A5E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9F6E5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591C5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A1A89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DD1B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CA9F749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3F805EFF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AC92E4F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026616" w14:textId="0D50C65C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5C01E9" wp14:editId="7E72987C">
                <wp:extent cx="304800" cy="304800"/>
                <wp:effectExtent l="0" t="0" r="0" b="0"/>
                <wp:docPr id="59" name="Rectangle 5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17AF2" id="Rectangle 5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9f9wEAANoDAAAOAAAAZHJzL2Uyb0RvYy54bWysU9tuEzEQfUfiHyy/k01CCu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304Xl1Oar6TUwc4VRH18HDCmDxp6&#10;lo2GI7Er4GL7ENN49Xgl1/Jwb52juKidfxEgzBwp5DPfUYo1qD1xRxgXjD4EGR3gT84GWq6Gxx8b&#10;gZoz99FT/1ezxSJvY3EWF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aTr1/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E134E95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BA75E1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3D492B14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B067F26" w14:textId="4A7EBDA9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C229D7">
          <v:shape id="_x0000_i1850" type="#_x0000_t75" style="width:18pt;height:15.8pt" o:ole="">
            <v:imagedata r:id="rId5" o:title=""/>
          </v:shape>
          <w:control r:id="rId21" w:name="DefaultOcxName8" w:shapeid="_x0000_i185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0348A954" w14:textId="20B74AE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CBE556">
          <v:shape id="_x0000_i1849" type="#_x0000_t75" style="width:18pt;height:15.8pt" o:ole="">
            <v:imagedata r:id="rId8" o:title=""/>
          </v:shape>
          <w:control r:id="rId22" w:name="DefaultOcxName9" w:shapeid="_x0000_i184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594AACC" w14:textId="5FFFFAC6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29F1FA">
          <v:shape id="_x0000_i1848" type="#_x0000_t75" style="width:18pt;height:15.8pt" o:ole="">
            <v:imagedata r:id="rId5" o:title=""/>
          </v:shape>
          <w:control r:id="rId23" w:name="DefaultOcxName10" w:shapeid="_x0000_i184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03691F32" w14:textId="039B0580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34E694">
          <v:shape id="_x0000_i1847" type="#_x0000_t75" style="width:18pt;height:15.8pt" o:ole="">
            <v:imagedata r:id="rId5" o:title=""/>
          </v:shape>
          <w:control r:id="rId24" w:name="DefaultOcxName11" w:shapeid="_x0000_i184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72DE656D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E60380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B213DEA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50E984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1B2692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229E1FA8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A3A30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B2244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267E6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CB06C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CF312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663C3A77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12C2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6950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3FF95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4E847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3C595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3BFB6FA0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9BDB9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44336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75DB4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6AF8B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D4FD0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60C97733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F6198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3F1A8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EA756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A5E24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E6A80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BEECB20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02F35E2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D7085C4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0C88A7E" w14:textId="2B3223EA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7E7EAE" wp14:editId="76B57ABA">
                <wp:extent cx="304800" cy="304800"/>
                <wp:effectExtent l="0" t="0" r="0" b="0"/>
                <wp:docPr id="58" name="Rectangle 5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EC88C" id="Rectangle 5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e7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7XRxOaX5Skod7FxB1MfHAWP6qKFn&#10;2Wg4ErsCLrb3MY1Xj1dyLQ931jmKi9r5FwHCzJFCPvMdpViD2hN3hHHB6EOQ0QH+5Gyg5Wp4/LER&#10;qDlznzz1/2G2WORtLM7i4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Llh7v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875EFE5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F81023A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architecture has two layers.</w:t>
      </w:r>
    </w:p>
    <w:p w14:paraId="533F4356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D071308" w14:textId="0C84D8CE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CE948F">
          <v:shape id="_x0000_i1846" type="#_x0000_t75" style="width:18pt;height:15.8pt" o:ole="">
            <v:imagedata r:id="rId5" o:title=""/>
          </v:shape>
          <w:control r:id="rId28" w:name="DefaultOcxName12" w:shapeid="_x0000_i184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371FD1C" w14:textId="0FEF5D3B" w:rsidR="00202D55" w:rsidRPr="00202D55" w:rsidRDefault="00202D55" w:rsidP="00202D5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25E009">
          <v:shape id="_x0000_i1845" type="#_x0000_t75" style="width:18pt;height:15.8pt" o:ole="">
            <v:imagedata r:id="rId8" o:title=""/>
          </v:shape>
          <w:control r:id="rId29" w:name="DefaultOcxName13" w:shapeid="_x0000_i184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70807E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A23A52B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4845FAC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5574FC2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9B8C22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51CC3F9D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5BD93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A88C7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216C4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43985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3906F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6A7984F1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B151B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99821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1BD8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70847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977BE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14D2F35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EDEF9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0D25C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6E5C4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D67FE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F5D40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310AB488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CE4DC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8BEC0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EB46E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0CBF4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12BDD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2BC98F5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1844906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9655987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02855CD" w14:textId="539FF588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106196" wp14:editId="5D424D65">
                <wp:extent cx="304800" cy="304800"/>
                <wp:effectExtent l="0" t="0" r="0" b="0"/>
                <wp:docPr id="57" name="Rectangle 5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6453B" id="Rectangle 5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om9wEAANoDAAAOAAAAZHJzL2Uyb0RvYy54bWysU9tuEzEQfUfiHyy/k01CSs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304XV1Oar6TUwc4VRH18HDCmDxp6&#10;lo2GI7Er4GL7ENN49Xgl1/Jwb52juKidfxEgzBwp5DPfUYo1qD1xRxgXjD4EGR3gT84GWq6Gxx8b&#10;gZoz99FT/+9ni0XexuIsLi7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kFSi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6707770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A2AEA0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3311E6AD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CB3750" w14:textId="214F4B8F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7C6055">
          <v:shape id="_x0000_i1844" type="#_x0000_t75" style="width:18pt;height:15.8pt" o:ole="">
            <v:imagedata r:id="rId8" o:title=""/>
          </v:shape>
          <w:control r:id="rId33" w:name="DefaultOcxName14" w:shapeid="_x0000_i184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F15E84F" w14:textId="43CE4A88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886721">
          <v:shape id="_x0000_i1843" type="#_x0000_t75" style="width:18pt;height:15.8pt" o:ole="">
            <v:imagedata r:id="rId5" o:title=""/>
          </v:shape>
          <w:control r:id="rId34" w:name="DefaultOcxName15" w:shapeid="_x0000_i1843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267DD5EC" w14:textId="2EA3AC44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E92F68">
          <v:shape id="_x0000_i1842" type="#_x0000_t75" style="width:18pt;height:15.8pt" o:ole="">
            <v:imagedata r:id="rId5" o:title=""/>
          </v:shape>
          <w:control r:id="rId35" w:name="DefaultOcxName16" w:shapeid="_x0000_i1842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484938E" w14:textId="6DC55D37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CCA17E">
          <v:shape id="_x0000_i1841" type="#_x0000_t75" style="width:18pt;height:15.8pt" o:ole="">
            <v:imagedata r:id="rId5" o:title=""/>
          </v:shape>
          <w:control r:id="rId36" w:name="DefaultOcxName17" w:shapeid="_x0000_i1841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D1D79BE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D4289E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 xml:space="preserve">The correct answer is: </w:t>
      </w:r>
      <w:proofErr w:type="spellStart"/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0C2710E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BFA5FC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4FA65D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4EA79157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AE144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4BCC9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F59C6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7E989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B11CB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0BC565F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7F8FE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C117F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C23B2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63EC8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76F5E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738DBC12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E622B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CE290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09095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B8755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79AA7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419FE4F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74EFC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1EAAA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84FBC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C66A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BAC83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E206CD1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2CFB5C87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2196F46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4CEAE2A" w14:textId="0E17C4E9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5C2A28" wp14:editId="6C5B855A">
                <wp:extent cx="304800" cy="304800"/>
                <wp:effectExtent l="0" t="0" r="0" b="0"/>
                <wp:docPr id="56" name="Rectangle 5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4CA112" id="Rectangle 5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LC9wEAANoDAAAOAAAAZHJzL2Uyb0RvYy54bWysU9tuEzEQfUfiHyy/k01CWs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b6eLqynNV1LqYOcKoj4+DhjTBw09&#10;y0bDkdgVcLF9iGm8erySa3m4t85RXNTOvwgQZo4U8pnvKMUa1J64I4wLRh+CjA7wJ2cDLVfD44+N&#10;QM2Z++ip//ezxSJvY3EWF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1zYs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7FC6403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895B05D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019BC17F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5AD338" w14:textId="2B509DB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C9E9AB">
          <v:shape id="_x0000_i1840" type="#_x0000_t75" style="width:18pt;height:15.8pt" o:ole="">
            <v:imagedata r:id="rId8" o:title=""/>
          </v:shape>
          <w:control r:id="rId40" w:name="DefaultOcxName18" w:shapeid="_x0000_i184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6A65DA04" w14:textId="7C5FB8D7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16143F">
          <v:shape id="_x0000_i1839" type="#_x0000_t75" style="width:18pt;height:15.8pt" o:ole="">
            <v:imagedata r:id="rId5" o:title=""/>
          </v:shape>
          <w:control r:id="rId41" w:name="DefaultOcxName19" w:shapeid="_x0000_i1839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069CC7A" w14:textId="747F4758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138788">
          <v:shape id="_x0000_i1838" type="#_x0000_t75" style="width:18pt;height:15.8pt" o:ole="">
            <v:imagedata r:id="rId5" o:title=""/>
          </v:shape>
          <w:control r:id="rId42" w:name="DefaultOcxName20" w:shapeid="_x0000_i1838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55D65C48" w14:textId="10907271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4353A9">
          <v:shape id="_x0000_i1837" type="#_x0000_t75" style="width:18pt;height:15.8pt" o:ole="">
            <v:imagedata r:id="rId5" o:title=""/>
          </v:shape>
          <w:control r:id="rId43" w:name="DefaultOcxName21" w:shapeid="_x0000_i1837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B9F089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18E81D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98D6BEA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171BF83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4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3CCAD5B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1EAB6A90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23285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CF845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155D1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A21B5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00CC5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2656277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23EB0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FD62A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DC5E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5F169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F1DA7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5FC0646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35218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54FAD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27AAB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CC6F6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DA2B6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6478CE08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D9075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FC078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B9750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B3CB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655D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9850571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4F2E6F2E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36C1B37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5CEF37" w14:textId="554486A5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5ED3969" wp14:editId="2BEA4422">
                <wp:extent cx="304800" cy="304800"/>
                <wp:effectExtent l="0" t="0" r="0" b="0"/>
                <wp:docPr id="55" name="Rectangle 5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A0FD2" id="Rectangle 5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w72s1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951C979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51AB2583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service contract is __________</w:t>
      </w:r>
    </w:p>
    <w:p w14:paraId="2DCAE47D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BAC5757" w14:textId="6FE3C322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C041C5">
          <v:shape id="_x0000_i1836" type="#_x0000_t75" style="width:18pt;height:15.8pt" o:ole="">
            <v:imagedata r:id="rId5" o:title=""/>
          </v:shape>
          <w:control r:id="rId47" w:name="DefaultOcxName22" w:shapeid="_x0000_i183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 and a service consumer that specifies the usage of service methods</w:t>
      </w:r>
    </w:p>
    <w:p w14:paraId="7D9F8CD4" w14:textId="3F146C61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A7E720">
          <v:shape id="_x0000_i1835" type="#_x0000_t75" style="width:18pt;height:15.8pt" o:ole="">
            <v:imagedata r:id="rId5" o:title=""/>
          </v:shape>
          <w:control r:id="rId48" w:name="DefaultOcxName23" w:shapeid="_x0000_i183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providers and consumers that specifies the data usage</w:t>
      </w:r>
    </w:p>
    <w:p w14:paraId="6CEA9441" w14:textId="672E920B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5A982F">
          <v:shape id="_x0000_i1834" type="#_x0000_t75" style="width:18pt;height:15.8pt" o:ole="">
            <v:imagedata r:id="rId5" o:title=""/>
          </v:shape>
          <w:control r:id="rId49" w:name="DefaultOcxName24" w:shapeid="_x0000_i183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7E466989" w14:textId="040A4393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8D0995">
          <v:shape id="_x0000_i1833" type="#_x0000_t75" style="width:18pt;height:15.8pt" o:ole="">
            <v:imagedata r:id="rId8" o:title=""/>
          </v:shape>
          <w:control r:id="rId50" w:name="DefaultOcxName25" w:shapeid="_x0000_i183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a service and a service consumer that specifies the inbound and outbound data along with the contract format </w:t>
      </w:r>
    </w:p>
    <w:p w14:paraId="6E4BAA92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7DBA257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agreement between a service and a service consumer that specifies the inbound and outbound data along with the contract format</w:t>
      </w:r>
    </w:p>
    <w:p w14:paraId="6FEFD4D2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EC467BC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1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CC836B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286"/>
        <w:gridCol w:w="7904"/>
        <w:gridCol w:w="1364"/>
        <w:gridCol w:w="710"/>
      </w:tblGrid>
      <w:tr w:rsidR="00202D55" w:rsidRPr="00202D55" w14:paraId="6FD40793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DA7DD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1A25A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243AC3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EF074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F839F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77CA715A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338C9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A6206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5E03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E68A4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545EE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6A4731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6B7FE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17BF9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1D5CB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agreement between a service and a service consumer that specifies the inbound and outbound data along with the contract format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7BC5E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6429C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01EF39E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E1110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5800A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1EEED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BDDA5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6F125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E74925F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1920132B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E8C1383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ED57FF3" w14:textId="47E5A33C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B5700C" wp14:editId="01EBA355">
                <wp:extent cx="304800" cy="304800"/>
                <wp:effectExtent l="0" t="0" r="0" b="0"/>
                <wp:docPr id="54" name="Rectangle 5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DEC3E" id="Rectangle 5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PR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EmUPR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3F9A74C1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37DE409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2FA1F188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BBB416" w14:textId="130AD323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984ACF">
          <v:shape id="_x0000_i1832" type="#_x0000_t75" style="width:18pt;height:15.8pt" o:ole="">
            <v:imagedata r:id="rId5" o:title=""/>
          </v:shape>
          <w:control r:id="rId54" w:name="DefaultOcxName26" w:shapeid="_x0000_i183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5F8AD59" w14:textId="1DDA389D" w:rsidR="00202D55" w:rsidRPr="00202D55" w:rsidRDefault="00202D55" w:rsidP="00202D5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7AC7DC">
          <v:shape id="_x0000_i1831" type="#_x0000_t75" style="width:18pt;height:15.8pt" o:ole="">
            <v:imagedata r:id="rId8" o:title=""/>
          </v:shape>
          <w:control r:id="rId55" w:name="DefaultOcxName27" w:shapeid="_x0000_i183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01F04D3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08F628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FD83EC3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EC9DB4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6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6AB437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3390A788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909A2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77249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C3547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8C98D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CF9B9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68525A6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77C9C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85F1A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93DDD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37DD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EE918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452F14B2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64458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CCAA9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B8DBB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D2B1A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F7601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30899E3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9DAB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876C9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5E218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39A3E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5240B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A87C035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34E58061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37ADBE2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B525459" w14:textId="49F4DA8C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52028A" wp14:editId="5D2AB1D3">
                <wp:extent cx="304800" cy="304800"/>
                <wp:effectExtent l="0" t="0" r="0" b="0"/>
                <wp:docPr id="53" name="Rectangle 5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65A6E" id="Rectangle 5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A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zg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vRCQ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07AE613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5D9379A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best practices to be implemented while using Microservices.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Decentralize everything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Avoid code sharing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Share implementation details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936DA7A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8683164" w14:textId="45A49C31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3823C7">
          <v:shape id="_x0000_i1830" type="#_x0000_t75" style="width:18pt;height:15.8pt" o:ole="">
            <v:imagedata r:id="rId5" o:title=""/>
          </v:shape>
          <w:control r:id="rId59" w:name="DefaultOcxName28" w:shapeid="_x0000_i183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03BB694" w14:textId="77E3C578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C1533F">
          <v:shape id="_x0000_i1829" type="#_x0000_t75" style="width:18pt;height:15.8pt" o:ole="">
            <v:imagedata r:id="rId5" o:title=""/>
          </v:shape>
          <w:control r:id="rId60" w:name="DefaultOcxName29" w:shapeid="_x0000_i1829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0DD7F8CD" w14:textId="47D782C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A37C70">
          <v:shape id="_x0000_i1828" type="#_x0000_t75" style="width:18pt;height:15.8pt" o:ole="">
            <v:imagedata r:id="rId5" o:title=""/>
          </v:shape>
          <w:control r:id="rId61" w:name="DefaultOcxName30" w:shapeid="_x0000_i1828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31708A52" w14:textId="36B9C71A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E9CBBF">
          <v:shape id="_x0000_i1827" type="#_x0000_t75" style="width:18pt;height:15.8pt" o:ole="">
            <v:imagedata r:id="rId5" o:title=""/>
          </v:shape>
          <w:control r:id="rId62" w:name="DefaultOcxName31" w:shapeid="_x0000_i1827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5773653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6BE599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0B53D116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88FCCE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3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7572D14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50C44660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68FB4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7BE62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390B1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6BF9C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5A218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3FDCC3D0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CCBC0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6024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A23E4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3CE80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9DA55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503BC517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50C7C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0DB0A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3EE4D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DCD9D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9E555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004D3D5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743F4900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AE06EC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F07743B" w14:textId="47C3FD23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3A505B" wp14:editId="6E157204">
                <wp:extent cx="304800" cy="304800"/>
                <wp:effectExtent l="0" t="0" r="0" b="0"/>
                <wp:docPr id="52" name="Rectangle 5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42E69" id="Rectangle 5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Hk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nIe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C02D964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5AC8FD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69DD6EE5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F430FD" w14:textId="30E6504D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297119">
          <v:shape id="_x0000_i1826" type="#_x0000_t75" style="width:18pt;height:15.8pt" o:ole="">
            <v:imagedata r:id="rId5" o:title=""/>
          </v:shape>
          <w:control r:id="rId65" w:name="DefaultOcxName32" w:shapeid="_x0000_i182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29084609" w14:textId="1C724937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E4B534">
          <v:shape id="_x0000_i1825" type="#_x0000_t75" style="width:18pt;height:15.8pt" o:ole="">
            <v:imagedata r:id="rId5" o:title=""/>
          </v:shape>
          <w:control r:id="rId66" w:name="DefaultOcxName33" w:shapeid="_x0000_i182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</w:t>
      </w:r>
    </w:p>
    <w:p w14:paraId="3D737EF1" w14:textId="3848DAD5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D088607">
          <v:shape id="_x0000_i1824" type="#_x0000_t75" style="width:18pt;height:15.8pt" o:ole="">
            <v:imagedata r:id="rId8" o:title=""/>
          </v:shape>
          <w:control r:id="rId67" w:name="DefaultOcxName34" w:shapeid="_x0000_i182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 </w:t>
      </w:r>
    </w:p>
    <w:p w14:paraId="12D9BBD2" w14:textId="04A9182D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0A7103">
          <v:shape id="_x0000_i1823" type="#_x0000_t75" style="width:18pt;height:15.8pt" o:ole="">
            <v:imagedata r:id="rId5" o:title=""/>
          </v:shape>
          <w:control r:id="rId68" w:name="DefaultOcxName35" w:shapeid="_x0000_i182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460719B7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97264B0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548D7A4B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997E97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9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9A3D8C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5"/>
        <w:gridCol w:w="3679"/>
        <w:gridCol w:w="3088"/>
        <w:gridCol w:w="1282"/>
      </w:tblGrid>
      <w:tr w:rsidR="00202D55" w:rsidRPr="00202D55" w14:paraId="2F895303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3803C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F5633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EC668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27688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E197C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422C3EEB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42752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94411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90E6F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A727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72BE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12DB33F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769CD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6B5A9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7F2A1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More than 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7DDED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DB947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222BF2E6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65F81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EBE81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32C04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08019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10F7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B1215C9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4FDA6449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8461B11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48906CA" w14:textId="7CF8755D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9E8252" wp14:editId="3DC9ACD6">
                <wp:extent cx="304800" cy="304800"/>
                <wp:effectExtent l="0" t="0" r="0" b="0"/>
                <wp:docPr id="51" name="Rectangle 5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D7637" id="Rectangle 5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OygT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7D61BEC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BF9EA7B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Third-party registration pattern _______________ services from service registry</w:t>
      </w:r>
    </w:p>
    <w:p w14:paraId="0DA51793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86204C" w14:textId="1D0EDDDF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FA2B93">
          <v:shape id="_x0000_i1822" type="#_x0000_t75" style="width:18pt;height:15.8pt" o:ole="">
            <v:imagedata r:id="rId5" o:title=""/>
          </v:shape>
          <w:control r:id="rId72" w:name="DefaultOcxName36" w:shapeid="_x0000_i182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Executes</w:t>
      </w:r>
    </w:p>
    <w:p w14:paraId="6191B86F" w14:textId="12D2D32F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66918E">
          <v:shape id="_x0000_i1821" type="#_x0000_t75" style="width:18pt;height:15.8pt" o:ole="">
            <v:imagedata r:id="rId5" o:title=""/>
          </v:shape>
          <w:control r:id="rId73" w:name="DefaultOcxName37" w:shapeid="_x0000_i182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Couples</w:t>
      </w:r>
    </w:p>
    <w:p w14:paraId="2E5D5656" w14:textId="34CFE8C1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EA9E78">
          <v:shape id="_x0000_i1820" type="#_x0000_t75" style="width:18pt;height:15.8pt" o:ole="">
            <v:imagedata r:id="rId5" o:title=""/>
          </v:shape>
          <w:control r:id="rId74" w:name="DefaultOcxName38" w:shapeid="_x0000_i182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Implements</w:t>
      </w:r>
    </w:p>
    <w:p w14:paraId="4DC5FD2E" w14:textId="27815BCC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CE500B">
          <v:shape id="_x0000_i1819" type="#_x0000_t75" style="width:18pt;height:15.8pt" o:ole="">
            <v:imagedata r:id="rId5" o:title=""/>
          </v:shape>
          <w:control r:id="rId75" w:name="DefaultOcxName39" w:shapeid="_x0000_i181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Decouples</w:t>
      </w:r>
    </w:p>
    <w:p w14:paraId="3F8EA2AE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03C64D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Decouples</w:t>
      </w:r>
    </w:p>
    <w:p w14:paraId="51DB50B0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B34C2C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6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7E24D4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1825AB2A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57A19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E02AF9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DD86F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8FC35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44D17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321EF37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241C4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5EE96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DD5A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699C4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DA71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67D334C7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700B1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5E41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EC40C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7E579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F2AC9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C9CAB08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115A2B99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B475051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9E11510" w14:textId="68E3FBB6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E16AE5" wp14:editId="6D4771C1">
                <wp:extent cx="304800" cy="304800"/>
                <wp:effectExtent l="0" t="0" r="0" b="0"/>
                <wp:docPr id="50" name="Rectangle 5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86F3C" id="Rectangle 5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D39wEAANoDAAAOAAAAZHJzL2Uyb0RvYy54bWysU9tuEzEQfUfiHyy/k01CCm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vp0uLqdEVlLpsM8dRH28HDCmjxp6&#10;ljcNR2JXwMX2Pqbx6PFI7uXhzjpHeVE7/yJBmDlTyGe+oxRrUHvijjAajD4EbTrAn5wNZK6Gxx8b&#10;gZoz98nT/B9mi0V2YwkWF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ZNAP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AF1ADED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44AA2FE5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4FFC3304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193DFD97" w14:textId="24C0B468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CEB62C">
          <v:shape id="_x0000_i1818" type="#_x0000_t75" style="width:18pt;height:15.8pt" o:ole="">
            <v:imagedata r:id="rId78" o:title=""/>
          </v:shape>
          <w:control r:id="rId79" w:name="DefaultOcxName40" w:shapeid="_x0000_i181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</w:t>
      </w:r>
    </w:p>
    <w:p w14:paraId="7A365B39" w14:textId="7B3D0041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2FA4CE">
          <v:shape id="_x0000_i1817" type="#_x0000_t75" style="width:18pt;height:15.8pt" o:ole="">
            <v:imagedata r:id="rId78" o:title=""/>
          </v:shape>
          <w:control r:id="rId80" w:name="DefaultOcxName41" w:shapeid="_x0000_i181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1256A3F4" w14:textId="3C5359F9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D23F30">
          <v:shape id="_x0000_i1816" type="#_x0000_t75" style="width:18pt;height:15.8pt" o:ole="">
            <v:imagedata r:id="rId78" o:title=""/>
          </v:shape>
          <w:control r:id="rId81" w:name="DefaultOcxName42" w:shapeid="_x0000_i1816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0DC8010" w14:textId="0FDCC781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CEF1CD">
          <v:shape id="_x0000_i1815" type="#_x0000_t75" style="width:18pt;height:15.8pt" o:ole="">
            <v:imagedata r:id="rId78" o:title=""/>
          </v:shape>
          <w:control r:id="rId82" w:name="DefaultOcxName43" w:shapeid="_x0000_i1815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629B709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95FAA36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7611C091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2156A8C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3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A537AE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4FDA2FC8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55D83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5587A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43112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F5D11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62797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39D8294B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7E0E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2CB2B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D0454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FDE11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B15A0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175E4B8B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B4FF2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AD845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BBADA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02305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0574C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784C507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5B87537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19ADA38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CB28131" w14:textId="19BC5CC9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1F0564" wp14:editId="4C454D89">
                <wp:extent cx="304800" cy="304800"/>
                <wp:effectExtent l="0" t="0" r="0" b="0"/>
                <wp:docPr id="49" name="Rectangle 4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FCB90" id="Rectangle 4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T/9+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7130F8A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147F9B3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 acts as an entry point to forward the client requests to appropriate microservices.</w:t>
      </w:r>
    </w:p>
    <w:p w14:paraId="01431655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5BC673E" w14:textId="04AC260E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1E7E7B">
          <v:shape id="_x0000_i1814" type="#_x0000_t75" style="width:18pt;height:15.8pt" o:ole="">
            <v:imagedata r:id="rId5" o:title=""/>
          </v:shape>
          <w:control r:id="rId85" w:name="DefaultOcxName44" w:shapeid="_x0000_i181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7D15705" w14:textId="0B65A081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E71485">
          <v:shape id="_x0000_i1813" type="#_x0000_t75" style="width:18pt;height:15.8pt" o:ole="">
            <v:imagedata r:id="rId8" o:title=""/>
          </v:shape>
          <w:control r:id="rId86" w:name="DefaultOcxName45" w:shapeid="_x0000_i181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API Gateway </w:t>
      </w:r>
    </w:p>
    <w:p w14:paraId="25042135" w14:textId="589B59CF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0AF201">
          <v:shape id="_x0000_i1812" type="#_x0000_t75" style="width:18pt;height:15.8pt" o:ole="">
            <v:imagedata r:id="rId5" o:title=""/>
          </v:shape>
          <w:control r:id="rId87" w:name="DefaultOcxName46" w:shapeid="_x0000_i181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MSMQ</w:t>
      </w:r>
    </w:p>
    <w:p w14:paraId="2A7AC642" w14:textId="146C804A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F2F957">
          <v:shape id="_x0000_i1811" type="#_x0000_t75" style="width:18pt;height:15.8pt" o:ole="">
            <v:imagedata r:id="rId5" o:title=""/>
          </v:shape>
          <w:control r:id="rId88" w:name="DefaultOcxName47" w:shapeid="_x0000_i181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</w:t>
      </w:r>
    </w:p>
    <w:p w14:paraId="4314A58F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A203D66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API Gateway</w:t>
      </w:r>
    </w:p>
    <w:p w14:paraId="11E0372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B025AF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9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DA2A0F6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676"/>
        <w:gridCol w:w="4102"/>
        <w:gridCol w:w="2926"/>
        <w:gridCol w:w="1215"/>
      </w:tblGrid>
      <w:tr w:rsidR="00202D55" w:rsidRPr="00202D55" w14:paraId="2D3C1172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05D6E9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125E7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BDFEE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E996D3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4BF67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73E7D7D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761BF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1B3BC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D2118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F60FE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CBDCF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2EB1E53A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5098E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07373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DE8D5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E0A08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7AA8F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74A0BC8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B3AA7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9EE97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EBB5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6CFD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30BBC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56E3F6B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0183CFC1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8C5D776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8E79420" w14:textId="177D6883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C544470" wp14:editId="05D35556">
                <wp:extent cx="304800" cy="304800"/>
                <wp:effectExtent l="0" t="0" r="0" b="0"/>
                <wp:docPr id="48" name="Rectangle 4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69326" id="Rectangle 4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ea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E515r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72A4ECB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1D79F0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6EDBF53B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5BBAD1" w14:textId="7B3B9579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D2619D">
          <v:shape id="_x0000_i1810" type="#_x0000_t75" style="width:18pt;height:15.8pt" o:ole="">
            <v:imagedata r:id="rId5" o:title=""/>
          </v:shape>
          <w:control r:id="rId92" w:name="DefaultOcxName48" w:shapeid="_x0000_i181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651AAA6E" w14:textId="6E917932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F7B7A6">
          <v:shape id="_x0000_i1809" type="#_x0000_t75" style="width:18pt;height:15.8pt" o:ole="">
            <v:imagedata r:id="rId8" o:title=""/>
          </v:shape>
          <w:control r:id="rId93" w:name="DefaultOcxName49" w:shapeid="_x0000_i180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4B093B3E" w14:textId="3370EFAE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4D3FA3">
          <v:shape id="_x0000_i1808" type="#_x0000_t75" style="width:18pt;height:15.8pt" o:ole="">
            <v:imagedata r:id="rId5" o:title=""/>
          </v:shape>
          <w:control r:id="rId94" w:name="DefaultOcxName50" w:shapeid="_x0000_i180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3C3287F9" w14:textId="013106E9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8F0C01">
          <v:shape id="_x0000_i1807" type="#_x0000_t75" style="width:18pt;height:15.8pt" o:ole="">
            <v:imagedata r:id="rId5" o:title=""/>
          </v:shape>
          <w:control r:id="rId95" w:name="DefaultOcxName51" w:shapeid="_x0000_i180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79973C1D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EA0A83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62A225AB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18C0869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2B5E36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202D55" w:rsidRPr="00202D55" w14:paraId="1D4B36F9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CA350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622DA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7D67A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FD8C4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FBD5F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6DCD251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88BFA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E4C2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C5B1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B07DC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D5A95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407661DD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1605E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D61A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C7614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EC1AC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CBA49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9BE4314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9544C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7CA34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90562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45BF9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D461F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2018A6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615E95F5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4ABC94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D5634A9" w14:textId="33466927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CC809F" wp14:editId="4661DC1F">
                <wp:extent cx="304800" cy="304800"/>
                <wp:effectExtent l="0" t="0" r="0" b="0"/>
                <wp:docPr id="47" name="Rectangle 4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5DA76" id="Rectangle 4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oH+AEAANoDAAAOAAAAZHJzL2Uyb0RvYy54bWysU9tuEzEQfUfiHyy/k92EhZZVNlXVqgip&#10;tBWFD3B82V3h9Zixk034esbeJKTwhnix5mKfOXNmvLzaDZZtNYYeXMPns5Iz7SSo3rUN//b17s0l&#10;ZyEKp4QFpxu+14FfrV6/Wo6+1gvowCqNjEBcqEff8C5GXxdFkJ0eRJiB146SBnAQkVxsC4ViJPTB&#10;FouyfF+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7y4W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2Ro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F2F1F3E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CE8449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Proxy service to route a request to the concerned microservice will be performed by _________________ design pattern</w:t>
      </w:r>
    </w:p>
    <w:p w14:paraId="06B5BA9E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4C4E790" w14:textId="7EAF1EC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6F09C9">
          <v:shape id="_x0000_i1806" type="#_x0000_t75" style="width:18pt;height:15.8pt" o:ole="">
            <v:imagedata r:id="rId5" o:title=""/>
          </v:shape>
          <w:control r:id="rId99" w:name="DefaultOcxName52" w:shapeid="_x0000_i180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10F44094" w14:textId="2FDB9FFA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D73C6F">
          <v:shape id="_x0000_i1805" type="#_x0000_t75" style="width:18pt;height:15.8pt" o:ole="">
            <v:imagedata r:id="rId5" o:title=""/>
          </v:shape>
          <w:control r:id="rId100" w:name="DefaultOcxName53" w:shapeid="_x0000_i180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055E2943" w14:textId="64682FBD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036550E">
          <v:shape id="_x0000_i1804" type="#_x0000_t75" style="width:18pt;height:15.8pt" o:ole="">
            <v:imagedata r:id="rId5" o:title=""/>
          </v:shape>
          <w:control r:id="rId101" w:name="DefaultOcxName54" w:shapeid="_x0000_i180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0861AB5C" w14:textId="5E1DAEB0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69AEB0">
          <v:shape id="_x0000_i1803" type="#_x0000_t75" style="width:18pt;height:15.8pt" o:ole="">
            <v:imagedata r:id="rId5" o:title=""/>
          </v:shape>
          <w:control r:id="rId102" w:name="DefaultOcxName55" w:shapeid="_x0000_i180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25F7AEDB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9FBD782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3D8768CC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CC3A65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3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E8F7D4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1EC2EE9F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78504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AC08C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D9D6D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12FAF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33F82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01A9E47A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48FB1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D4999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14E43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84BC5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A610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33D169D2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AECB0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AE9F0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18E29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B949B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4CE3F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3D56BE5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2D98D20F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BF672F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E658D4" w14:textId="0A6BC563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5F5D0B" wp14:editId="0679D1A1">
                <wp:extent cx="304800" cy="304800"/>
                <wp:effectExtent l="0" t="0" r="0" b="0"/>
                <wp:docPr id="46" name="Rectangle 4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55307" id="Rectangle 4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urzLj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4EEAA64A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AFA46AB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E75C32C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6CD3989" w14:textId="36C79A0A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81574C">
          <v:shape id="_x0000_i1802" type="#_x0000_t75" style="width:18pt;height:15.8pt" o:ole="">
            <v:imagedata r:id="rId5" o:title=""/>
          </v:shape>
          <w:control r:id="rId105" w:name="DefaultOcxName56" w:shapeid="_x0000_i180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A2532B6" w14:textId="01E23A9A" w:rsidR="00202D55" w:rsidRPr="00202D55" w:rsidRDefault="00202D55" w:rsidP="00202D5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FED275">
          <v:shape id="_x0000_i1801" type="#_x0000_t75" style="width:18pt;height:15.8pt" o:ole="">
            <v:imagedata r:id="rId8" o:title=""/>
          </v:shape>
          <w:control r:id="rId106" w:name="DefaultOcxName57" w:shapeid="_x0000_i180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0171FD9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2D965C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9EE08B0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BD0036E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7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207557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1F22C9E0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42776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EB7A5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C23AB9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53852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27062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287D4B1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A75E7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DF7E4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FD3AF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CC249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5AA2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5BFF6E76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B6C90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4A5B2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15:40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97793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12774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774E3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6640A3A4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3D9BB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8B256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25BDB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D3B7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F912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8D2AB02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4F7632A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1A40A44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D2A9B88" w14:textId="4BDDA10E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DC8FCC" wp14:editId="199D8AAC">
                <wp:extent cx="304800" cy="304800"/>
                <wp:effectExtent l="0" t="0" r="0" b="0"/>
                <wp:docPr id="45" name="Rectangle 4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C6735" id="Rectangle 4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sU+AEAANoDAAAOAAAAZHJzL2Uyb0RvYy54bWysU9tuEzEQfUfiHyy/k92ELZ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G1ZXZY0X0mpg50qiPr42GOIHzUM&#10;LBkNR2KXwcX2PsTp6vFKquXgrreW4qK27kWAMFMkk098JynWoPbEHWFaMPoQZHSAPzkbabkaHn5s&#10;BGrO7CdH/X+YV1XaxuxUF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zMzsU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69D9F86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7FDBFD5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For maintaining consistency, ___________ consists of a cluster of servers that use a replication protocol.</w:t>
      </w:r>
    </w:p>
    <w:p w14:paraId="7CB5146F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9DDE028" w14:textId="6342ECF4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854EEB">
          <v:shape id="_x0000_i1800" type="#_x0000_t75" style="width:18pt;height:15.8pt" o:ole="">
            <v:imagedata r:id="rId5" o:title=""/>
          </v:shape>
          <w:control r:id="rId110" w:name="DefaultOcxName58" w:shapeid="_x0000_i180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5FED45DB" w14:textId="564EF4E4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313DA0">
          <v:shape id="_x0000_i1799" type="#_x0000_t75" style="width:18pt;height:15.8pt" o:ole="">
            <v:imagedata r:id="rId5" o:title=""/>
          </v:shape>
          <w:control r:id="rId111" w:name="DefaultOcxName59" w:shapeid="_x0000_i179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C9DCEE8" w14:textId="694F4C8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15FC10">
          <v:shape id="_x0000_i1798" type="#_x0000_t75" style="width:18pt;height:15.8pt" o:ole="">
            <v:imagedata r:id="rId5" o:title=""/>
          </v:shape>
          <w:control r:id="rId112" w:name="DefaultOcxName60" w:shapeid="_x0000_i179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3D1766C9" w14:textId="29785E3B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73E2F3">
          <v:shape id="_x0000_i1797" type="#_x0000_t75" style="width:18pt;height:15.8pt" o:ole="">
            <v:imagedata r:id="rId5" o:title=""/>
          </v:shape>
          <w:control r:id="rId113" w:name="DefaultOcxName61" w:shapeid="_x0000_i179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</w:t>
      </w:r>
    </w:p>
    <w:p w14:paraId="45CEF1F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24FBAD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Registry</w:t>
      </w:r>
    </w:p>
    <w:p w14:paraId="38D7F41D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BCD553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4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50B45C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0E005840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23F3C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4C08A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F42BE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454343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32555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4FB0F87E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4655D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57AA4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BBD0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FFBCF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0025A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148933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39D39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77FFB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999C2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0805B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D11CB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84592C7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001CD3A9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CF0A088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64B6CB4" w14:textId="49E61616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D68F45" wp14:editId="62149006">
                <wp:extent cx="304800" cy="304800"/>
                <wp:effectExtent l="0" t="0" r="0" b="0"/>
                <wp:docPr id="44" name="Rectangle 4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E74F3" id="Rectangle 4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HRRP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769621CF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9BFC08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Third-party registration pattern _____________________ handles the registration of services with service registry</w:t>
      </w:r>
    </w:p>
    <w:p w14:paraId="1320A63C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69611DA" w14:textId="67BC298E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4321CF">
          <v:shape id="_x0000_i1796" type="#_x0000_t75" style="width:18pt;height:15.8pt" o:ole="">
            <v:imagedata r:id="rId5" o:title=""/>
          </v:shape>
          <w:control r:id="rId116" w:name="DefaultOcxName62" w:shapeid="_x0000_i179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registrar</w:t>
      </w:r>
    </w:p>
    <w:p w14:paraId="2637D208" w14:textId="35F4209B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74D093">
          <v:shape id="_x0000_i1795" type="#_x0000_t75" style="width:18pt;height:15.8pt" o:ole="">
            <v:imagedata r:id="rId5" o:title=""/>
          </v:shape>
          <w:control r:id="rId117" w:name="DefaultOcxName63" w:shapeid="_x0000_i179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46813DB8" w14:textId="7E437EF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727117">
          <v:shape id="_x0000_i1794" type="#_x0000_t75" style="width:18pt;height:15.8pt" o:ole="">
            <v:imagedata r:id="rId5" o:title=""/>
          </v:shape>
          <w:control r:id="rId118" w:name="DefaultOcxName64" w:shapeid="_x0000_i179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</w:t>
      </w:r>
    </w:p>
    <w:p w14:paraId="67299A40" w14:textId="08EE7A4D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696974">
          <v:shape id="_x0000_i1793" type="#_x0000_t75" style="width:18pt;height:15.8pt" o:ole="">
            <v:imagedata r:id="rId5" o:title=""/>
          </v:shape>
          <w:control r:id="rId119" w:name="DefaultOcxName65" w:shapeid="_x0000_i179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20F845B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55819B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registrar</w:t>
      </w:r>
    </w:p>
    <w:p w14:paraId="3359FC63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343D14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17FD4F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53BB02F1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5D9FC3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6AA1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77512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710C1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EB020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72236F9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6CBD6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AA065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C0D6E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00F30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76F86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7DE84CE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7DB3B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64AA6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E933D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76887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5DEA0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3DC5BB8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47B77517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413C5A0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59175E5" w14:textId="3EF77D11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FF68C6" wp14:editId="56C782F3">
                <wp:extent cx="304800" cy="304800"/>
                <wp:effectExtent l="0" t="0" r="0" b="0"/>
                <wp:docPr id="43" name="Rectangle 4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51508" id="Rectangle 4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kh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6sL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IDVk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1864CC2D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F9A918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layers in SOA that is responsible for delivering messages between applications?</w:t>
      </w:r>
    </w:p>
    <w:p w14:paraId="1DD8FA41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053EE5" w14:textId="2A47440E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634167">
          <v:shape id="_x0000_i1792" type="#_x0000_t75" style="width:18pt;height:15.8pt" o:ole="">
            <v:imagedata r:id="rId5" o:title=""/>
          </v:shape>
          <w:control r:id="rId122" w:name="DefaultOcxName66" w:shapeid="_x0000_i179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Registry</w:t>
      </w:r>
    </w:p>
    <w:p w14:paraId="6C4AA244" w14:textId="5E6E9CFE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D10593">
          <v:shape id="_x0000_i1791" type="#_x0000_t75" style="width:18pt;height:15.8pt" o:ole="">
            <v:imagedata r:id="rId5" o:title=""/>
          </v:shape>
          <w:control r:id="rId123" w:name="DefaultOcxName67" w:shapeid="_x0000_i179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06400B0F" w14:textId="1DDB92E5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CFCDAA">
          <v:shape id="_x0000_i1790" type="#_x0000_t75" style="width:18pt;height:15.8pt" o:ole="">
            <v:imagedata r:id="rId5" o:title=""/>
          </v:shape>
          <w:control r:id="rId124" w:name="DefaultOcxName68" w:shapeid="_x0000_i179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Broker</w:t>
      </w:r>
    </w:p>
    <w:p w14:paraId="61F4F7C5" w14:textId="37489E39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11D6DC">
          <v:shape id="_x0000_i1789" type="#_x0000_t75" style="width:18pt;height:15.8pt" o:ole="">
            <v:imagedata r:id="rId5" o:title=""/>
          </v:shape>
          <w:control r:id="rId125" w:name="DefaultOcxName69" w:shapeid="_x0000_i178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Enterprise Service Bus</w:t>
      </w:r>
    </w:p>
    <w:p w14:paraId="0DD218AF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09BC6D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Enterprise Service Bus</w:t>
      </w:r>
    </w:p>
    <w:p w14:paraId="208E8D0C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7C5CAF8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6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085C1F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7703D86C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C2C47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F6D8D9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E9E6B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447A7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1B9A8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3339A34B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92ADF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285A4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1B700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A6163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AEE2A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63366B27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3A356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20BE3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2E041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60DF5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64204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9B995A7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1FAF0362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82186AB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9380D36" w14:textId="362BDBDE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6CA988" wp14:editId="4C460B49">
                <wp:extent cx="304800" cy="304800"/>
                <wp:effectExtent l="0" t="0" r="0" b="0"/>
                <wp:docPr id="42" name="Rectangle 4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2C693" id="Rectangle 4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HF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x7cc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65FA835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C4E00F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 </w:t>
      </w:r>
    </w:p>
    <w:p w14:paraId="51D45B04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B491CD" w14:textId="3BC02591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B0D11A">
          <v:shape id="_x0000_i1788" type="#_x0000_t75" style="width:18pt;height:15.8pt" o:ole="">
            <v:imagedata r:id="rId5" o:title=""/>
          </v:shape>
          <w:control r:id="rId128" w:name="DefaultOcxName70" w:shapeid="_x0000_i178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C4A4E25" w14:textId="237E3C77" w:rsidR="00202D55" w:rsidRPr="00202D55" w:rsidRDefault="00202D55" w:rsidP="00202D5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528E51">
          <v:shape id="_x0000_i1787" type="#_x0000_t75" style="width:18pt;height:15.8pt" o:ole="">
            <v:imagedata r:id="rId5" o:title=""/>
          </v:shape>
          <w:control r:id="rId129" w:name="DefaultOcxName71" w:shapeid="_x0000_i178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9A4D821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404390A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10D0050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AD1C213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0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C0F118B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6DF24EBB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20D5A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B0CDB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D1D1B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66E4D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6709D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7E723C0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C347E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A5F6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19ECB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9C336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6DC6D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7E3B3CB7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7610D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71E83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E58E0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86372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FE84D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195280D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122E4009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35B4D6C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0B5EBE5" w14:textId="4A8D5B37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2A71EB" wp14:editId="67E1552C">
                <wp:extent cx="304800" cy="304800"/>
                <wp:effectExtent l="0" t="0" r="0" b="0"/>
                <wp:docPr id="41" name="Rectangle 4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EB0AB" id="Rectangle 4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gy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5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HneD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E278ADB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06C527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4C661F4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9A89FFE" w14:textId="6C6741B3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6142ED">
          <v:shape id="_x0000_i1786" type="#_x0000_t75" style="width:18pt;height:15.8pt" o:ole="">
            <v:imagedata r:id="rId5" o:title=""/>
          </v:shape>
          <w:control r:id="rId132" w:name="DefaultOcxName72" w:shapeid="_x0000_i178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50E784A" w14:textId="1D347B11" w:rsidR="00202D55" w:rsidRPr="00202D55" w:rsidRDefault="00202D55" w:rsidP="00202D5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515E62">
          <v:shape id="_x0000_i1785" type="#_x0000_t75" style="width:18pt;height:15.8pt" o:ole="">
            <v:imagedata r:id="rId5" o:title=""/>
          </v:shape>
          <w:control r:id="rId133" w:name="DefaultOcxName73" w:shapeid="_x0000_i178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7297E62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E244BA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C736636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225333B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4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82B43F7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732DC215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DB130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74D0A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754E7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50F79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38129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332DABB0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7B854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B5EDE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74BEB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444D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92FE2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156F230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20404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4EA64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4CE9F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B7DD0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A82A6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39FC88A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03DD3FC9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9E4B9D7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6BA534F" w14:textId="3E8BF2C2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39E98BD" wp14:editId="6D4D037E">
                <wp:extent cx="304800" cy="304800"/>
                <wp:effectExtent l="0" t="0" r="0" b="0"/>
                <wp:docPr id="40" name="Rectangle 4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76E7D" id="Rectangle 4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D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cnjxUAz+kKq&#10;Cd85zXJM6ShJsHtIzDjRdVpl0cYQG3r7GB4wtx3DHcjvkXm47umpvoqBQGghCPMYQoSx10IR+3mG&#10;qJ5hZCcSGtuMn0ARC7FNUCTdGxxyDRKL7cvknk6T0/vEJAVf18uLmshKSh3sXEE0x8cBY/qgYWDZ&#10;aDkSuwIudncxTVePV3ItD7fWOYqLxvlnAcLMkUI+852k2IB6Iu4I04LRhyCjB/zJ2UjL1fL4YytQ&#10;c+Y+eur//XyZpU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ZFQ1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51ACE40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0672AD8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60E35FC8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DE6828" w14:textId="18050617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565AEA">
          <v:shape id="_x0000_i1784" type="#_x0000_t75" style="width:18pt;height:15.8pt" o:ole="">
            <v:imagedata r:id="rId5" o:title=""/>
          </v:shape>
          <w:control r:id="rId136" w:name="DefaultOcxName74" w:shapeid="_x0000_i178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284E7A9C" w14:textId="0907B201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EA64BA">
          <v:shape id="_x0000_i1783" type="#_x0000_t75" style="width:18pt;height:15.8pt" o:ole="">
            <v:imagedata r:id="rId5" o:title=""/>
          </v:shape>
          <w:control r:id="rId137" w:name="DefaultOcxName75" w:shapeid="_x0000_i178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65C26F5D" w14:textId="3ECAB84D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027035E">
          <v:shape id="_x0000_i1782" type="#_x0000_t75" style="width:18pt;height:15.8pt" o:ole="">
            <v:imagedata r:id="rId5" o:title=""/>
          </v:shape>
          <w:control r:id="rId138" w:name="DefaultOcxName76" w:shapeid="_x0000_i1782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F372191" w14:textId="3F74B55A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B91826">
          <v:shape id="_x0000_i1781" type="#_x0000_t75" style="width:18pt;height:15.8pt" o:ole="">
            <v:imagedata r:id="rId5" o:title=""/>
          </v:shape>
          <w:control r:id="rId139" w:name="DefaultOcxName77" w:shapeid="_x0000_i1781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310FAF43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1C37348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22A781D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4E93AD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0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8434F6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22C989B2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F0751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C7F3C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DF0024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15346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89212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0562FDFD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B431C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E771E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0931A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C3079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064A7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6A763CF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68F1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9BC6A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2022E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E88B0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2B715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EACA9FB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2101DB5A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F48C504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5BB0293" w14:textId="6F3CDF49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E02BF8" wp14:editId="5A8D0670">
                <wp:extent cx="304800" cy="304800"/>
                <wp:effectExtent l="0" t="0" r="0" b="0"/>
                <wp:docPr id="39" name="Rectangle 3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B937B" id="Rectangle 3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xZTZj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25E65E4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77C747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5024B48D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B2F632F" w14:textId="4890B32D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038B7B">
          <v:shape id="_x0000_i1780" type="#_x0000_t75" style="width:18pt;height:15.8pt" o:ole="">
            <v:imagedata r:id="rId5" o:title=""/>
          </v:shape>
          <w:control r:id="rId142" w:name="DefaultOcxName78" w:shapeid="_x0000_i178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53FCD35F" w14:textId="62AFC964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0AC4FA">
          <v:shape id="_x0000_i1779" type="#_x0000_t75" style="width:18pt;height:15.8pt" o:ole="">
            <v:imagedata r:id="rId5" o:title=""/>
          </v:shape>
          <w:control r:id="rId143" w:name="DefaultOcxName79" w:shapeid="_x0000_i177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</w:t>
      </w:r>
    </w:p>
    <w:p w14:paraId="2545C06D" w14:textId="079797BA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3375C0">
          <v:shape id="_x0000_i1778" type="#_x0000_t75" style="width:18pt;height:15.8pt" o:ole="">
            <v:imagedata r:id="rId5" o:title=""/>
          </v:shape>
          <w:control r:id="rId144" w:name="DefaultOcxName80" w:shapeid="_x0000_i177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7FF3D210" w14:textId="54C081C7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3912CE">
          <v:shape id="_x0000_i1777" type="#_x0000_t75" style="width:18pt;height:15.8pt" o:ole="">
            <v:imagedata r:id="rId5" o:title=""/>
          </v:shape>
          <w:control r:id="rId145" w:name="DefaultOcxName81" w:shapeid="_x0000_i177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47CEA00E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CDF16D2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757B590B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813E446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290CD9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04F09348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DEBC3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E8877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A0C9A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63D539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F793D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1C0C6F3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4ED4A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40F01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47F4E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8B2B7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1057F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759C4AEB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1420F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41B19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4601F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C5FEA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C62C3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7F31801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3EC90F1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5813854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95AD2FE" w14:textId="650850DD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5932A53" wp14:editId="65D63050">
                <wp:extent cx="304800" cy="304800"/>
                <wp:effectExtent l="0" t="0" r="0" b="0"/>
                <wp:docPr id="38" name="Rectangle 3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0400D" id="Rectangle 3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V8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gvZXz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C5D4A71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FDA7BF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State whether the following statement is TRUE or FALSE.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Only through RESTful APIs we can implement Microservices.</w:t>
      </w:r>
    </w:p>
    <w:p w14:paraId="4B1903EE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B8AE7C" w14:textId="418A0ACD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CB828E">
          <v:shape id="_x0000_i1776" type="#_x0000_t75" style="width:18pt;height:15.8pt" o:ole="">
            <v:imagedata r:id="rId5" o:title=""/>
          </v:shape>
          <w:control r:id="rId148" w:name="DefaultOcxName82" w:shapeid="_x0000_i177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D0A8989" w14:textId="1C0663A0" w:rsidR="00202D55" w:rsidRPr="00202D55" w:rsidRDefault="00202D55" w:rsidP="00202D5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5C313D">
          <v:shape id="_x0000_i1775" type="#_x0000_t75" style="width:18pt;height:15.8pt" o:ole="">
            <v:imagedata r:id="rId5" o:title=""/>
          </v:shape>
          <w:control r:id="rId149" w:name="DefaultOcxName83" w:shapeid="_x0000_i177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84B3956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E3A002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F7E7206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E92F6A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CCCCA2D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0CF0CD48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7503E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24844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F4325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3C58E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2B3DD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1035579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000B0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B3535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914E5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76D3E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ACAB5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F808538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6EC7F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F98BA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70098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2A0A7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E00DD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0837615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5E55DB12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EC21A68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77BCB98" w14:textId="6FB6EB7A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D9DF14" wp14:editId="2F9E873D">
                <wp:extent cx="304800" cy="304800"/>
                <wp:effectExtent l="0" t="0" r="0" b="0"/>
                <wp:docPr id="37" name="Rectangle 3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7F57F" id="Rectangle 3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jh9wEAANoDAAAOAAAAZHJzL2Uyb0RvYy54bWysU9tuEzEQfUfiHyy/k03SQMsqm6pqVYRU&#10;SkXhAxxfdi28HjN2sglfz9ibhBTeEC/WXOwzZ86Ml9e73rGtxmjBN3w2mXKmvQRlfdvwb1/v31xx&#10;FpPwSjjwuuF7Hfn16vWr5RBqPYcOnNLICMTHeggN71IKdVVF2elexAkE7SlpAHuRyMW2UigGQu9d&#10;NZ9O31U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by/n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PPqOH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33E4876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6E79DD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3445C018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E73B03" w14:textId="38DB3C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4FEE03">
          <v:shape id="_x0000_i1774" type="#_x0000_t75" style="width:18pt;height:15.8pt" o:ole="">
            <v:imagedata r:id="rId5" o:title=""/>
          </v:shape>
          <w:control r:id="rId152" w:name="DefaultOcxName84" w:shapeid="_x0000_i177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BCFDF09" w14:textId="207585CA" w:rsidR="00202D55" w:rsidRPr="00202D55" w:rsidRDefault="00202D55" w:rsidP="00202D5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6ACABA">
          <v:shape id="_x0000_i1773" type="#_x0000_t75" style="width:18pt;height:15.8pt" o:ole="">
            <v:imagedata r:id="rId5" o:title=""/>
          </v:shape>
          <w:control r:id="rId153" w:name="DefaultOcxName85" w:shapeid="_x0000_i1773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0AC1E9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61E0A74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0983D332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149CA7B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4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E995B2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66D3B82C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208C4D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B3607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8927D9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CA8FA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F652CF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1868496D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4D5C2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D635A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D4A1C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4E466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EF965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B925AC9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D593B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8FD6D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3326A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5F390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1C73C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8B17B0F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1BCA9E1B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720395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A459088" w14:textId="07CCA1C6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BEFE8AE" wp14:editId="0C17CAD2">
                <wp:extent cx="304800" cy="304800"/>
                <wp:effectExtent l="0" t="0" r="0" b="0"/>
                <wp:docPr id="36" name="Rectangle 3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D8120" id="Rectangle 3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e5gA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9C692E4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FDF45D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36949530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D2C2096" w14:textId="64A78DCA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BE545E">
          <v:shape id="_x0000_i1772" type="#_x0000_t75" style="width:18pt;height:15.8pt" o:ole="">
            <v:imagedata r:id="rId5" o:title=""/>
          </v:shape>
          <w:control r:id="rId156" w:name="DefaultOcxName86" w:shapeid="_x0000_i177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20EB05A4" w14:textId="63CAB473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B78F69">
          <v:shape id="_x0000_i1771" type="#_x0000_t75" style="width:18pt;height:15.8pt" o:ole="">
            <v:imagedata r:id="rId5" o:title=""/>
          </v:shape>
          <w:control r:id="rId157" w:name="DefaultOcxName87" w:shapeid="_x0000_i177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734434D3" w14:textId="0E4E224E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059353">
          <v:shape id="_x0000_i1770" type="#_x0000_t75" style="width:18pt;height:15.8pt" o:ole="">
            <v:imagedata r:id="rId5" o:title=""/>
          </v:shape>
          <w:control r:id="rId158" w:name="DefaultOcxName88" w:shapeid="_x0000_i177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1AAB7119" w14:textId="3233164D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F1AB5F">
          <v:shape id="_x0000_i1769" type="#_x0000_t75" style="width:18pt;height:15.8pt" o:ole="">
            <v:imagedata r:id="rId5" o:title=""/>
          </v:shape>
          <w:control r:id="rId159" w:name="DefaultOcxName89" w:shapeid="_x0000_i176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3E1E9C08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754B17A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4729759A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C917E72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ACABAA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705D57B1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4260D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89E7E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9273E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75C089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680A3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68602AB6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FA0E7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0A047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59E7C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1E818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5B307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48A51BA1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53795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629D5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3A652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464CA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F755D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121D95E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0A9C9184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387286E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326E122" w14:textId="7CC53C7B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4483BA5" wp14:editId="09116E68">
                <wp:extent cx="304800" cy="304800"/>
                <wp:effectExtent l="0" t="0" r="0" b="0"/>
                <wp:docPr id="35" name="Rectangle 3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EA6AE" id="Rectangle 3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lif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597BD63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497402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61F41990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C8582ED" w14:textId="3F5E3CAA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250481">
          <v:shape id="_x0000_i1768" type="#_x0000_t75" style="width:18pt;height:15.8pt" o:ole="">
            <v:imagedata r:id="rId5" o:title=""/>
          </v:shape>
          <w:control r:id="rId162" w:name="DefaultOcxName90" w:shapeid="_x0000_i176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58FCA13A" w14:textId="238E2A0F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2AA15B">
          <v:shape id="_x0000_i1767" type="#_x0000_t75" style="width:18pt;height:15.8pt" o:ole="">
            <v:imagedata r:id="rId5" o:title=""/>
          </v:shape>
          <w:control r:id="rId163" w:name="DefaultOcxName91" w:shapeid="_x0000_i176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</w:t>
      </w:r>
    </w:p>
    <w:p w14:paraId="6EC213E5" w14:textId="331D58F8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7CE763">
          <v:shape id="_x0000_i1766" type="#_x0000_t75" style="width:18pt;height:15.8pt" o:ole="">
            <v:imagedata r:id="rId5" o:title=""/>
          </v:shape>
          <w:control r:id="rId164" w:name="DefaultOcxName92" w:shapeid="_x0000_i176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268232A0" w14:textId="6A16FDF9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C5BE2D">
          <v:shape id="_x0000_i1765" type="#_x0000_t75" style="width:18pt;height:15.8pt" o:ole="">
            <v:imagedata r:id="rId5" o:title=""/>
          </v:shape>
          <w:control r:id="rId165" w:name="DefaultOcxName93" w:shapeid="_x0000_i1765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6BDCF678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E84B56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689EF1E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4B294E4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06B93B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1D652D3D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FCF47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3A24A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9D352C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0DA14A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F18417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5D571D0D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85508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7037C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9494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1CFD2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28FBF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2C8554B0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02724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E6357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9D772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F044F2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91B97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20EB5FD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59685A6A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361747E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CBED367" w14:textId="30A1FAEC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1D658B" wp14:editId="517FD883">
                <wp:extent cx="304800" cy="304800"/>
                <wp:effectExtent l="0" t="0" r="0" b="0"/>
                <wp:docPr id="34" name="Rectangle 3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02A10" id="Rectangle 3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U6EW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5FC0D0C9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169BF8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scenario where organizations can go for microservices architecture for their existing enterprise application.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Situations in which a service provider makes computing resources and infrastructure management available to the customer on demand. For instance, forecasting services, price calculation services, prediction services, etc.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Independent business services or applications that are reused across multiple channels.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Rewriting legacy application to modern languages, technology stack to meet the demands of modern business.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56A309E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5D7E7BB" w14:textId="44CCB1A1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CD4AE1">
          <v:shape id="_x0000_i1764" type="#_x0000_t75" style="width:18pt;height:15.8pt" o:ole="">
            <v:imagedata r:id="rId5" o:title=""/>
          </v:shape>
          <w:control r:id="rId168" w:name="DefaultOcxName94" w:shapeid="_x0000_i1764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66E1C29A" w14:textId="75BED68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BE923A">
          <v:shape id="_x0000_i1763" type="#_x0000_t75" style="width:18pt;height:15.8pt" o:ole="">
            <v:imagedata r:id="rId5" o:title=""/>
          </v:shape>
          <w:control r:id="rId169" w:name="DefaultOcxName95" w:shapeid="_x0000_i1763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7DF38DB2" w14:textId="535233FB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FC718B">
          <v:shape id="_x0000_i1762" type="#_x0000_t75" style="width:18pt;height:15.8pt" o:ole="">
            <v:imagedata r:id="rId5" o:title=""/>
          </v:shape>
          <w:control r:id="rId170" w:name="DefaultOcxName96" w:shapeid="_x0000_i1762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038FDA42" w14:textId="718A2C9D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9CBD5C">
          <v:shape id="_x0000_i1761" type="#_x0000_t75" style="width:18pt;height:15.8pt" o:ole="">
            <v:imagedata r:id="rId5" o:title=""/>
          </v:shape>
          <w:control r:id="rId171" w:name="DefaultOcxName97" w:shapeid="_x0000_i1761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0B4BB5E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084D120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32579982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A8E4D2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2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5F28E7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0C3D5730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B0ECE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7C27BE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0D59C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38D74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A8291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3ED80470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467B4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F3CDB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27186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DF1E9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A5B9D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9054783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2F1C8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66005F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28FF20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D042D9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A1389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A951EB8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35C8402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E52D530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AC98049" w14:textId="68708981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619576D" wp14:editId="2981824D">
                <wp:extent cx="304800" cy="304800"/>
                <wp:effectExtent l="0" t="0" r="0" b="0"/>
                <wp:docPr id="33" name="Rectangle 3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90897" id="Rectangle 3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BG+vH+AEAANo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</w:p>
    <w:p w14:paraId="0F4B2EF0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2546C6D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What are the correct statements about Microservices among the list?</w:t>
      </w:r>
    </w:p>
    <w:p w14:paraId="0BD07721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76E52F" w14:textId="010D854F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3BC4BE">
          <v:shape id="_x0000_i1760" type="#_x0000_t75" style="width:18pt;height:15.8pt" o:ole="">
            <v:imagedata r:id="rId5" o:title=""/>
          </v:shape>
          <w:control r:id="rId174" w:name="DefaultOcxName98" w:shapeid="_x0000_i1760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07431EC2" w14:textId="2920A1A4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F78630">
          <v:shape id="_x0000_i1759" type="#_x0000_t75" style="width:18pt;height:15.8pt" o:ole="">
            <v:imagedata r:id="rId5" o:title=""/>
          </v:shape>
          <w:control r:id="rId175" w:name="DefaultOcxName99" w:shapeid="_x0000_i1759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34FFB46C" w14:textId="08A1BCCC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E3BF1F">
          <v:shape id="_x0000_i1758" type="#_x0000_t75" style="width:18pt;height:15.8pt" o:ole="">
            <v:imagedata r:id="rId5" o:title=""/>
          </v:shape>
          <w:control r:id="rId176" w:name="DefaultOcxName100" w:shapeid="_x0000_i1758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50B952B3" w14:textId="34993BFF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27E061">
          <v:shape id="_x0000_i1757" type="#_x0000_t75" style="width:18pt;height:15.8pt" o:ole="">
            <v:imagedata r:id="rId5" o:title=""/>
          </v:shape>
          <w:control r:id="rId177" w:name="DefaultOcxName101" w:shapeid="_x0000_i1757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70A67118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C4D9E47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08BDEDAD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53BE31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8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CB44E6C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6FE0291F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313902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64EF4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3C195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A4C7F8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9832C3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02E5444C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672A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B8B21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9575F4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AB15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D203B6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03173FEB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79CFA8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2034C7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95917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FAF7B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FD439B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DFBCD19" w14:textId="77777777" w:rsidR="00202D55" w:rsidRPr="00202D55" w:rsidRDefault="00202D55" w:rsidP="00202D5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202D5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FF810CD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AA95559" w14:textId="77777777" w:rsidR="00202D55" w:rsidRPr="00202D55" w:rsidRDefault="00202D55" w:rsidP="00202D5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D3C1F1C" w14:textId="52AEEAF4" w:rsidR="00202D55" w:rsidRPr="00202D55" w:rsidRDefault="00202D55" w:rsidP="00202D5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202D5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2D7B418" wp14:editId="0E544A31">
                <wp:extent cx="304800" cy="304800"/>
                <wp:effectExtent l="0" t="0" r="0" b="0"/>
                <wp:docPr id="32" name="Rectangle 3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4BA95" id="Rectangle 3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j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8w5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Vtwy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6823E99" w14:textId="77777777" w:rsidR="00202D55" w:rsidRPr="00202D55" w:rsidRDefault="00202D55" w:rsidP="00202D5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A87415" w14:textId="77777777" w:rsidR="00202D55" w:rsidRPr="00202D55" w:rsidRDefault="00202D55" w:rsidP="00202D5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patterns available to register service instances.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a. </w: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Self Registration</w:t>
      </w:r>
      <w:proofErr w:type="spellEnd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Third party Registration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 Registry</w: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427A3740" w14:textId="77777777" w:rsidR="00202D55" w:rsidRPr="00202D55" w:rsidRDefault="00202D55" w:rsidP="00202D5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5A66232" w14:textId="0251B9D6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24C1CE">
          <v:shape id="_x0000_i1756" type="#_x0000_t75" style="width:18pt;height:15.8pt" o:ole="">
            <v:imagedata r:id="rId5" o:title=""/>
          </v:shape>
          <w:control r:id="rId180" w:name="DefaultOcxName102" w:shapeid="_x0000_i1756"/>
        </w:object>
      </w: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B121119" w14:textId="177A8643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2BC171">
          <v:shape id="_x0000_i1755" type="#_x0000_t75" style="width:18pt;height:15.8pt" o:ole="">
            <v:imagedata r:id="rId5" o:title=""/>
          </v:shape>
          <w:control r:id="rId181" w:name="DefaultOcxName103" w:shapeid="_x0000_i1755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3F26CC5E" w14:textId="03D64810" w:rsidR="00202D55" w:rsidRPr="00202D55" w:rsidRDefault="00202D55" w:rsidP="00202D5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A90271">
          <v:shape id="_x0000_i1754" type="#_x0000_t75" style="width:18pt;height:15.8pt" o:ole="">
            <v:imagedata r:id="rId5" o:title=""/>
          </v:shape>
          <w:control r:id="rId182" w:name="DefaultOcxName104" w:shapeid="_x0000_i1754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E7AF549" w14:textId="73B8E04D" w:rsidR="00202D55" w:rsidRPr="00202D55" w:rsidRDefault="00202D55" w:rsidP="00202D5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CF5C3B">
          <v:shape id="_x0000_i1753" type="#_x0000_t75" style="width:18pt;height:15.8pt" o:ole="">
            <v:imagedata r:id="rId5" o:title=""/>
          </v:shape>
          <w:control r:id="rId183" w:name="DefaultOcxName105" w:shapeid="_x0000_i1753"/>
        </w:object>
      </w:r>
      <w:proofErr w:type="spellStart"/>
      <w:r w:rsidRPr="00202D5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5E20C1C4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9B66AA6" w14:textId="77777777" w:rsidR="00202D55" w:rsidRPr="00202D55" w:rsidRDefault="00202D55" w:rsidP="00202D5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202D5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5626321A" w14:textId="77777777" w:rsidR="00202D55" w:rsidRPr="00202D55" w:rsidRDefault="00202D55" w:rsidP="00202D5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5CFA72" w14:textId="77777777" w:rsidR="00202D55" w:rsidRPr="00202D55" w:rsidRDefault="00202D55" w:rsidP="00202D5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4" w:history="1">
        <w:r w:rsidRPr="00202D5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00A994" w14:textId="77777777" w:rsidR="00202D55" w:rsidRPr="00202D55" w:rsidRDefault="00202D55" w:rsidP="00202D5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202D5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202D55" w:rsidRPr="00202D55" w14:paraId="73A540E0" w14:textId="77777777" w:rsidTr="00202D5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765526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AD9075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8BC9E0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CC431B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374D81" w14:textId="77777777" w:rsidR="00202D55" w:rsidRPr="00202D55" w:rsidRDefault="00202D55" w:rsidP="00202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202D55" w:rsidRPr="00202D55" w14:paraId="2CC4DF3E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B6CA9C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tooltip="Review response" w:history="1">
              <w:r w:rsidRPr="00202D5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87989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6A5FD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4AA49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98175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02D55" w:rsidRPr="00202D55" w14:paraId="534CCFD3" w14:textId="77777777" w:rsidTr="00202D5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B517A1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58479E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26/05/21, 18:22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C040DA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84DDD5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2D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3F3123" w14:textId="77777777" w:rsidR="00202D55" w:rsidRPr="00202D55" w:rsidRDefault="00202D55" w:rsidP="00202D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55272E3" w14:textId="77777777" w:rsidR="00A95DCF" w:rsidRPr="00202D55" w:rsidRDefault="00202D55" w:rsidP="00202D55"/>
    <w:sectPr w:rsidR="00A95DCF" w:rsidRPr="0020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8"/>
    <w:rsid w:val="000733F9"/>
    <w:rsid w:val="00202D55"/>
    <w:rsid w:val="0038293B"/>
    <w:rsid w:val="008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3D42"/>
  <w15:chartTrackingRefBased/>
  <w15:docId w15:val="{910FB640-9E7D-4333-B3CA-8648261E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71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1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71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89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108"/>
    <w:rPr>
      <w:color w:val="800080"/>
      <w:u w:val="single"/>
    </w:rPr>
  </w:style>
  <w:style w:type="character" w:customStyle="1" w:styleId="qno">
    <w:name w:val="qno"/>
    <w:basedOn w:val="DefaultParagraphFont"/>
    <w:rsid w:val="00897108"/>
  </w:style>
  <w:style w:type="character" w:customStyle="1" w:styleId="answernumber">
    <w:name w:val="answernumber"/>
    <w:basedOn w:val="DefaultParagraphFont"/>
    <w:rsid w:val="0089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0083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862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59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0755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6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107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626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5725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89799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187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77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126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3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6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5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8419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0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122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9941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5490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3972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54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29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1493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5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7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16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0353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8830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4188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290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4987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4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847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6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3191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9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4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6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43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2023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4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1519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97145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119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47045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20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044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0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0187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7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2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2364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0605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4707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37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6300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10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25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188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2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997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5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226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027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64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58320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25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8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6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1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482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6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098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2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3137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711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874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314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36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0583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04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8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3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661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20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2288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46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772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4982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40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06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59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4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9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8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5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1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85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7805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724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0972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4109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0495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2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29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918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0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2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35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0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10035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4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6569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3038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75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5239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35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1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0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2811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8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64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9262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4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0921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9036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602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751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45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95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8060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80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8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9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27037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4172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046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56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3726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84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9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056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3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6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3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6894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8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6300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9231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8716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86623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83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27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03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3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6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8582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0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9552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9477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1644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7909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96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375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5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026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70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7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5614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7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1733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2695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9120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3490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43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772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4684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8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50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05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0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3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36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880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35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25574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7873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2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890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4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14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6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04274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81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1708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2249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2040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4429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7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207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9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10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9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90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7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06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4394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7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0523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1420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9973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49608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395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89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9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6114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1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131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69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5559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3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9237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14209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08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3646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84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1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7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526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7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0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66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7870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72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1922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1290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926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9683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250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21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7301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56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1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0568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1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7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1493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045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551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6982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03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06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2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18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0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0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07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99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3120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5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0687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5231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0271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7758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7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1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8283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6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373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1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3766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793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6602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0831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5843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0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71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794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3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50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57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78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7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718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2960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0591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677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2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821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4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954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48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473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8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9362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8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1872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12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08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1257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97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68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5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2647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9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78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6563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2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7345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70005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53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7725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41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71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3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9131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41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1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4273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7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7942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35518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04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68488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2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127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5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39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9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8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26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7463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2648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4614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3513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9501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14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74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533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4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7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001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5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5078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5649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83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43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1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9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4608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9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3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28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1911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1829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9175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6370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183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0625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5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5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0030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1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2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697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7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647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8300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0144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84369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076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608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9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4161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3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1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6750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46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6640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78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6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5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0412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3417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422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2267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1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24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6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7540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1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8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3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0943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9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053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71971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1279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21540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263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27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04968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18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49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0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6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2512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32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0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17489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87752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467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344537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808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46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9078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2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6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729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57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8233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56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1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0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4601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2354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83516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443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49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2492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7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8797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162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29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6111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5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807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73701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2302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61171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797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989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6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4726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9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656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3632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9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9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3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46804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7981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5360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0836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0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3616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6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746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0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2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75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33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282492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79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7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12415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649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26495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1278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370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6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1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13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5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89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4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40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23854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499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3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6534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8354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917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66198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704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2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0900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4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0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31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79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2105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0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7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73746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3744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6320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5552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0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11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8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888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7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5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4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02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6818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1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1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0156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3636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87694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608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725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8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2002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4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255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21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69040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6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8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1297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2734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50550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440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99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1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49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1132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1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050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5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8646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19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466878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3851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9394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4718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11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536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8983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1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22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252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1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3678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4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0973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57013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7975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08481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440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3561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4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20606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2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5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975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3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83741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3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3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5669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19108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217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9064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8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68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172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06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3395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78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5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6138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0010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0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9628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02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513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0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6404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1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6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38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27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148246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997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0487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7067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0424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98180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91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70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3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0854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1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1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76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8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06326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3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8302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10296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2744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31845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24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066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587035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70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157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40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37442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7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8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5573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54024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2980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55701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66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26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5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3027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1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2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2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45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9921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7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1273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063021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3941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204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713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861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1231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9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575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913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7458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48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2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2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8203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4099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317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477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0518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7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767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1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51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4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80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0198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1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8554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88365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7401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6199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212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95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3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0204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2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6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04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08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6252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886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8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70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585213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0368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1280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8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7622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714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27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8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84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84776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3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4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6374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2991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8943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348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008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7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24616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902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5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3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7085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2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07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3983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741467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486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91312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9626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375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3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741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4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40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03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4287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1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5192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8058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89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9070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58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3697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0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9757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6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7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164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421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419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70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1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464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8180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5586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98556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61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372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2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1432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6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6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69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8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72167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1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3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8817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87519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9027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8662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0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86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002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1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2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14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44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4021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7957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78085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7760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655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622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17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8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6272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6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864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6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92239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6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5452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8676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5853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1652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2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4.xml"/><Relationship Id="rId21" Type="http://schemas.openxmlformats.org/officeDocument/2006/relationships/control" Target="activeX/activeX9.xml"/><Relationship Id="rId42" Type="http://schemas.openxmlformats.org/officeDocument/2006/relationships/control" Target="activeX/activeX21.xml"/><Relationship Id="rId63" Type="http://schemas.openxmlformats.org/officeDocument/2006/relationships/hyperlink" Target="https://cognizant.tekstac.com/mod/quiz/comment.php?attempt=415401&amp;slot=12" TargetMode="External"/><Relationship Id="rId84" Type="http://schemas.openxmlformats.org/officeDocument/2006/relationships/hyperlink" Target="https://cognizant.tekstac.com/mod/quiz/reviewquestion.php?attempt=415401&amp;slot=29&amp;step=0" TargetMode="External"/><Relationship Id="rId138" Type="http://schemas.openxmlformats.org/officeDocument/2006/relationships/control" Target="activeX/activeX77.xml"/><Relationship Id="rId159" Type="http://schemas.openxmlformats.org/officeDocument/2006/relationships/control" Target="activeX/activeX90.xml"/><Relationship Id="rId170" Type="http://schemas.openxmlformats.org/officeDocument/2006/relationships/control" Target="activeX/activeX97.xml"/><Relationship Id="rId107" Type="http://schemas.openxmlformats.org/officeDocument/2006/relationships/hyperlink" Target="https://cognizant.tekstac.com/mod/quiz/comment.php?attempt=415401&amp;slot=26" TargetMode="External"/><Relationship Id="rId11" Type="http://schemas.openxmlformats.org/officeDocument/2006/relationships/hyperlink" Target="https://cognizant.tekstac.com/mod/quiz/comment.php?attempt=415401&amp;slot=21" TargetMode="External"/><Relationship Id="rId32" Type="http://schemas.openxmlformats.org/officeDocument/2006/relationships/hyperlink" Target="https://cognizant.tekstac.com/mod/quiz/reviewquestion.php?attempt=415401&amp;slot=17&amp;step=1" TargetMode="External"/><Relationship Id="rId53" Type="http://schemas.openxmlformats.org/officeDocument/2006/relationships/hyperlink" Target="https://cognizant.tekstac.com/mod/quiz/reviewquestion.php?attempt=415401&amp;slot=22&amp;step=1" TargetMode="External"/><Relationship Id="rId74" Type="http://schemas.openxmlformats.org/officeDocument/2006/relationships/control" Target="activeX/activeX39.xml"/><Relationship Id="rId128" Type="http://schemas.openxmlformats.org/officeDocument/2006/relationships/control" Target="activeX/activeX71.xml"/><Relationship Id="rId149" Type="http://schemas.openxmlformats.org/officeDocument/2006/relationships/control" Target="activeX/activeX84.xml"/><Relationship Id="rId5" Type="http://schemas.openxmlformats.org/officeDocument/2006/relationships/image" Target="media/image1.wmf"/><Relationship Id="rId95" Type="http://schemas.openxmlformats.org/officeDocument/2006/relationships/control" Target="activeX/activeX52.xml"/><Relationship Id="rId160" Type="http://schemas.openxmlformats.org/officeDocument/2006/relationships/hyperlink" Target="https://cognizant.tekstac.com/mod/quiz/comment.php?attempt=415401&amp;slot=5" TargetMode="External"/><Relationship Id="rId181" Type="http://schemas.openxmlformats.org/officeDocument/2006/relationships/control" Target="activeX/activeX104.xml"/><Relationship Id="rId22" Type="http://schemas.openxmlformats.org/officeDocument/2006/relationships/control" Target="activeX/activeX10.xml"/><Relationship Id="rId43" Type="http://schemas.openxmlformats.org/officeDocument/2006/relationships/control" Target="activeX/activeX22.xml"/><Relationship Id="rId64" Type="http://schemas.openxmlformats.org/officeDocument/2006/relationships/hyperlink" Target="https://cognizant.tekstac.com/mod/quiz/reviewquestion.php?attempt=415401&amp;slot=12&amp;step=0" TargetMode="External"/><Relationship Id="rId118" Type="http://schemas.openxmlformats.org/officeDocument/2006/relationships/control" Target="activeX/activeX65.xml"/><Relationship Id="rId139" Type="http://schemas.openxmlformats.org/officeDocument/2006/relationships/control" Target="activeX/activeX78.xml"/><Relationship Id="rId85" Type="http://schemas.openxmlformats.org/officeDocument/2006/relationships/control" Target="activeX/activeX45.xml"/><Relationship Id="rId150" Type="http://schemas.openxmlformats.org/officeDocument/2006/relationships/hyperlink" Target="https://cognizant.tekstac.com/mod/quiz/comment.php?attempt=415401&amp;slot=11" TargetMode="External"/><Relationship Id="rId171" Type="http://schemas.openxmlformats.org/officeDocument/2006/relationships/control" Target="activeX/activeX98.xml"/><Relationship Id="rId12" Type="http://schemas.openxmlformats.org/officeDocument/2006/relationships/hyperlink" Target="https://cognizant.tekstac.com/mod/quiz/reviewquestion.php?attempt=415401&amp;slot=21&amp;step=0" TargetMode="Externa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reviewquestion.php?attempt=415401&amp;slot=26&amp;step=0" TargetMode="External"/><Relationship Id="rId129" Type="http://schemas.openxmlformats.org/officeDocument/2006/relationships/control" Target="activeX/activeX72.xml"/><Relationship Id="rId54" Type="http://schemas.openxmlformats.org/officeDocument/2006/relationships/control" Target="activeX/activeX27.xml"/><Relationship Id="rId75" Type="http://schemas.openxmlformats.org/officeDocument/2006/relationships/control" Target="activeX/activeX40.xml"/><Relationship Id="rId96" Type="http://schemas.openxmlformats.org/officeDocument/2006/relationships/hyperlink" Target="https://cognizant.tekstac.com/mod/quiz/comment.php?attempt=415401&amp;slot=24" TargetMode="External"/><Relationship Id="rId140" Type="http://schemas.openxmlformats.org/officeDocument/2006/relationships/hyperlink" Target="https://cognizant.tekstac.com/mod/quiz/comment.php?attempt=415401&amp;slot=23" TargetMode="External"/><Relationship Id="rId161" Type="http://schemas.openxmlformats.org/officeDocument/2006/relationships/hyperlink" Target="https://cognizant.tekstac.com/mod/quiz/reviewquestion.php?attempt=415401&amp;slot=5&amp;step=0" TargetMode="External"/><Relationship Id="rId182" Type="http://schemas.openxmlformats.org/officeDocument/2006/relationships/control" Target="activeX/activeX105.xml"/><Relationship Id="rId6" Type="http://schemas.openxmlformats.org/officeDocument/2006/relationships/control" Target="activeX/activeX1.xml"/><Relationship Id="rId23" Type="http://schemas.openxmlformats.org/officeDocument/2006/relationships/control" Target="activeX/activeX11.xml"/><Relationship Id="rId119" Type="http://schemas.openxmlformats.org/officeDocument/2006/relationships/control" Target="activeX/activeX66.xml"/><Relationship Id="rId44" Type="http://schemas.openxmlformats.org/officeDocument/2006/relationships/hyperlink" Target="https://cognizant.tekstac.com/mod/quiz/comment.php?attempt=415401&amp;slot=3" TargetMode="External"/><Relationship Id="rId65" Type="http://schemas.openxmlformats.org/officeDocument/2006/relationships/control" Target="activeX/activeX33.xml"/><Relationship Id="rId86" Type="http://schemas.openxmlformats.org/officeDocument/2006/relationships/control" Target="activeX/activeX46.xml"/><Relationship Id="rId130" Type="http://schemas.openxmlformats.org/officeDocument/2006/relationships/hyperlink" Target="https://cognizant.tekstac.com/mod/quiz/comment.php?attempt=415401&amp;slot=15" TargetMode="External"/><Relationship Id="rId151" Type="http://schemas.openxmlformats.org/officeDocument/2006/relationships/hyperlink" Target="https://cognizant.tekstac.com/mod/quiz/reviewquestion.php?attempt=415401&amp;slot=11&amp;step=0" TargetMode="External"/><Relationship Id="rId172" Type="http://schemas.openxmlformats.org/officeDocument/2006/relationships/hyperlink" Target="https://cognizant.tekstac.com/mod/quiz/comment.php?attempt=415401&amp;slot=20" TargetMode="External"/><Relationship Id="rId13" Type="http://schemas.openxmlformats.org/officeDocument/2006/relationships/hyperlink" Target="https://cognizant.tekstac.com/mod/quiz/reviewquestion.php?attempt=415401&amp;slot=21&amp;step=1" TargetMode="External"/><Relationship Id="rId18" Type="http://schemas.openxmlformats.org/officeDocument/2006/relationships/hyperlink" Target="https://cognizant.tekstac.com/mod/quiz/comment.php?attempt=415401&amp;slot=30" TargetMode="External"/><Relationship Id="rId39" Type="http://schemas.openxmlformats.org/officeDocument/2006/relationships/hyperlink" Target="https://cognizant.tekstac.com/mod/quiz/reviewquestion.php?attempt=415401&amp;slot=6&amp;step=1" TargetMode="External"/><Relationship Id="rId109" Type="http://schemas.openxmlformats.org/officeDocument/2006/relationships/hyperlink" Target="https://cognizant.tekstac.com/mod/quiz/reviewquestion.php?attempt=415401&amp;slot=26&amp;step=1" TargetMode="External"/><Relationship Id="rId34" Type="http://schemas.openxmlformats.org/officeDocument/2006/relationships/control" Target="activeX/activeX16.xml"/><Relationship Id="rId50" Type="http://schemas.openxmlformats.org/officeDocument/2006/relationships/control" Target="activeX/activeX26.xml"/><Relationship Id="rId55" Type="http://schemas.openxmlformats.org/officeDocument/2006/relationships/control" Target="activeX/activeX28.xml"/><Relationship Id="rId76" Type="http://schemas.openxmlformats.org/officeDocument/2006/relationships/hyperlink" Target="https://cognizant.tekstac.com/mod/quiz/comment.php?attempt=415401&amp;slot=18" TargetMode="External"/><Relationship Id="rId97" Type="http://schemas.openxmlformats.org/officeDocument/2006/relationships/hyperlink" Target="https://cognizant.tekstac.com/mod/quiz/reviewquestion.php?attempt=415401&amp;slot=24&amp;step=0" TargetMode="External"/><Relationship Id="rId104" Type="http://schemas.openxmlformats.org/officeDocument/2006/relationships/hyperlink" Target="https://cognizant.tekstac.com/mod/quiz/reviewquestion.php?attempt=415401&amp;slot=13&amp;step=0" TargetMode="External"/><Relationship Id="rId120" Type="http://schemas.openxmlformats.org/officeDocument/2006/relationships/hyperlink" Target="https://cognizant.tekstac.com/mod/quiz/comment.php?attempt=415401&amp;slot=10" TargetMode="External"/><Relationship Id="rId125" Type="http://schemas.openxmlformats.org/officeDocument/2006/relationships/control" Target="activeX/activeX70.xml"/><Relationship Id="rId141" Type="http://schemas.openxmlformats.org/officeDocument/2006/relationships/hyperlink" Target="https://cognizant.tekstac.com/mod/quiz/reviewquestion.php?attempt=415401&amp;slot=23&amp;step=0" TargetMode="External"/><Relationship Id="rId146" Type="http://schemas.openxmlformats.org/officeDocument/2006/relationships/hyperlink" Target="https://cognizant.tekstac.com/mod/quiz/comment.php?attempt=415401&amp;slot=27" TargetMode="External"/><Relationship Id="rId167" Type="http://schemas.openxmlformats.org/officeDocument/2006/relationships/hyperlink" Target="https://cognizant.tekstac.com/mod/quiz/reviewquestion.php?attempt=415401&amp;slot=4&amp;step=0" TargetMode="External"/><Relationship Id="rId7" Type="http://schemas.openxmlformats.org/officeDocument/2006/relationships/control" Target="activeX/activeX2.xml"/><Relationship Id="rId71" Type="http://schemas.openxmlformats.org/officeDocument/2006/relationships/hyperlink" Target="https://cognizant.tekstac.com/mod/quiz/reviewquestion.php?attempt=415401&amp;slot=25&amp;step=1" TargetMode="External"/><Relationship Id="rId92" Type="http://schemas.openxmlformats.org/officeDocument/2006/relationships/control" Target="activeX/activeX49.xml"/><Relationship Id="rId162" Type="http://schemas.openxmlformats.org/officeDocument/2006/relationships/control" Target="activeX/activeX91.xml"/><Relationship Id="rId183" Type="http://schemas.openxmlformats.org/officeDocument/2006/relationships/control" Target="activeX/activeX106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2.xml"/><Relationship Id="rId40" Type="http://schemas.openxmlformats.org/officeDocument/2006/relationships/control" Target="activeX/activeX19.xml"/><Relationship Id="rId45" Type="http://schemas.openxmlformats.org/officeDocument/2006/relationships/hyperlink" Target="https://cognizant.tekstac.com/mod/quiz/reviewquestion.php?attempt=415401&amp;slot=3&amp;step=0" TargetMode="External"/><Relationship Id="rId66" Type="http://schemas.openxmlformats.org/officeDocument/2006/relationships/control" Target="activeX/activeX34.xml"/><Relationship Id="rId87" Type="http://schemas.openxmlformats.org/officeDocument/2006/relationships/control" Target="activeX/activeX47.xml"/><Relationship Id="rId110" Type="http://schemas.openxmlformats.org/officeDocument/2006/relationships/control" Target="activeX/activeX59.xml"/><Relationship Id="rId115" Type="http://schemas.openxmlformats.org/officeDocument/2006/relationships/hyperlink" Target="https://cognizant.tekstac.com/mod/quiz/reviewquestion.php?attempt=415401&amp;slot=8&amp;step=0" TargetMode="External"/><Relationship Id="rId131" Type="http://schemas.openxmlformats.org/officeDocument/2006/relationships/hyperlink" Target="https://cognizant.tekstac.com/mod/quiz/reviewquestion.php?attempt=415401&amp;slot=15&amp;step=0" TargetMode="External"/><Relationship Id="rId136" Type="http://schemas.openxmlformats.org/officeDocument/2006/relationships/control" Target="activeX/activeX75.xml"/><Relationship Id="rId157" Type="http://schemas.openxmlformats.org/officeDocument/2006/relationships/control" Target="activeX/activeX88.xml"/><Relationship Id="rId178" Type="http://schemas.openxmlformats.org/officeDocument/2006/relationships/hyperlink" Target="https://cognizant.tekstac.com/mod/quiz/comment.php?attempt=415401&amp;slot=2" TargetMode="External"/><Relationship Id="rId61" Type="http://schemas.openxmlformats.org/officeDocument/2006/relationships/control" Target="activeX/activeX31.xml"/><Relationship Id="rId82" Type="http://schemas.openxmlformats.org/officeDocument/2006/relationships/control" Target="activeX/activeX44.xml"/><Relationship Id="rId152" Type="http://schemas.openxmlformats.org/officeDocument/2006/relationships/control" Target="activeX/activeX85.xml"/><Relationship Id="rId173" Type="http://schemas.openxmlformats.org/officeDocument/2006/relationships/hyperlink" Target="https://cognizant.tekstac.com/mod/quiz/reviewquestion.php?attempt=415401&amp;slot=20&amp;step=0" TargetMode="External"/><Relationship Id="rId19" Type="http://schemas.openxmlformats.org/officeDocument/2006/relationships/hyperlink" Target="https://cognizant.tekstac.com/mod/quiz/reviewquestion.php?attempt=415401&amp;slot=30&amp;step=0" TargetMode="Externa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15401&amp;slot=17" TargetMode="External"/><Relationship Id="rId35" Type="http://schemas.openxmlformats.org/officeDocument/2006/relationships/control" Target="activeX/activeX17.xml"/><Relationship Id="rId56" Type="http://schemas.openxmlformats.org/officeDocument/2006/relationships/hyperlink" Target="https://cognizant.tekstac.com/mod/quiz/comment.php?attempt=415401&amp;slot=16" TargetMode="External"/><Relationship Id="rId77" Type="http://schemas.openxmlformats.org/officeDocument/2006/relationships/hyperlink" Target="https://cognizant.tekstac.com/mod/quiz/reviewquestion.php?attempt=415401&amp;slot=18&amp;step=0" TargetMode="External"/><Relationship Id="rId100" Type="http://schemas.openxmlformats.org/officeDocument/2006/relationships/control" Target="activeX/activeX54.xml"/><Relationship Id="rId105" Type="http://schemas.openxmlformats.org/officeDocument/2006/relationships/control" Target="activeX/activeX57.xml"/><Relationship Id="rId126" Type="http://schemas.openxmlformats.org/officeDocument/2006/relationships/hyperlink" Target="https://cognizant.tekstac.com/mod/quiz/comment.php?attempt=415401&amp;slot=19" TargetMode="External"/><Relationship Id="rId147" Type="http://schemas.openxmlformats.org/officeDocument/2006/relationships/hyperlink" Target="https://cognizant.tekstac.com/mod/quiz/reviewquestion.php?attempt=415401&amp;slot=27&amp;step=0" TargetMode="External"/><Relationship Id="rId168" Type="http://schemas.openxmlformats.org/officeDocument/2006/relationships/control" Target="activeX/activeX95.xml"/><Relationship Id="rId8" Type="http://schemas.openxmlformats.org/officeDocument/2006/relationships/image" Target="media/image2.wmf"/><Relationship Id="rId51" Type="http://schemas.openxmlformats.org/officeDocument/2006/relationships/hyperlink" Target="https://cognizant.tekstac.com/mod/quiz/comment.php?attempt=415401&amp;slot=22" TargetMode="External"/><Relationship Id="rId72" Type="http://schemas.openxmlformats.org/officeDocument/2006/relationships/control" Target="activeX/activeX37.xml"/><Relationship Id="rId93" Type="http://schemas.openxmlformats.org/officeDocument/2006/relationships/control" Target="activeX/activeX50.xml"/><Relationship Id="rId98" Type="http://schemas.openxmlformats.org/officeDocument/2006/relationships/hyperlink" Target="https://cognizant.tekstac.com/mod/quiz/reviewquestion.php?attempt=415401&amp;slot=24&amp;step=1" TargetMode="External"/><Relationship Id="rId121" Type="http://schemas.openxmlformats.org/officeDocument/2006/relationships/hyperlink" Target="https://cognizant.tekstac.com/mod/quiz/reviewquestion.php?attempt=415401&amp;slot=10&amp;step=0" TargetMode="External"/><Relationship Id="rId142" Type="http://schemas.openxmlformats.org/officeDocument/2006/relationships/control" Target="activeX/activeX79.xml"/><Relationship Id="rId163" Type="http://schemas.openxmlformats.org/officeDocument/2006/relationships/control" Target="activeX/activeX92.xml"/><Relationship Id="rId184" Type="http://schemas.openxmlformats.org/officeDocument/2006/relationships/hyperlink" Target="https://cognizant.tekstac.com/mod/quiz/comment.php?attempt=415401&amp;slot=1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15401&amp;slot=28" TargetMode="External"/><Relationship Id="rId46" Type="http://schemas.openxmlformats.org/officeDocument/2006/relationships/hyperlink" Target="https://cognizant.tekstac.com/mod/quiz/reviewquestion.php?attempt=415401&amp;slot=3&amp;step=1" TargetMode="External"/><Relationship Id="rId67" Type="http://schemas.openxmlformats.org/officeDocument/2006/relationships/control" Target="activeX/activeX35.xml"/><Relationship Id="rId116" Type="http://schemas.openxmlformats.org/officeDocument/2006/relationships/control" Target="activeX/activeX63.xml"/><Relationship Id="rId137" Type="http://schemas.openxmlformats.org/officeDocument/2006/relationships/control" Target="activeX/activeX76.xml"/><Relationship Id="rId158" Type="http://schemas.openxmlformats.org/officeDocument/2006/relationships/control" Target="activeX/activeX89.xml"/><Relationship Id="rId20" Type="http://schemas.openxmlformats.org/officeDocument/2006/relationships/hyperlink" Target="https://cognizant.tekstac.com/mod/quiz/reviewquestion.php?attempt=415401&amp;slot=30&amp;step=1" TargetMode="External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hyperlink" Target="https://cognizant.tekstac.com/mod/quiz/comment.php?attempt=415401&amp;slot=29" TargetMode="External"/><Relationship Id="rId88" Type="http://schemas.openxmlformats.org/officeDocument/2006/relationships/control" Target="activeX/activeX48.xml"/><Relationship Id="rId111" Type="http://schemas.openxmlformats.org/officeDocument/2006/relationships/control" Target="activeX/activeX60.xml"/><Relationship Id="rId132" Type="http://schemas.openxmlformats.org/officeDocument/2006/relationships/control" Target="activeX/activeX73.xml"/><Relationship Id="rId153" Type="http://schemas.openxmlformats.org/officeDocument/2006/relationships/control" Target="activeX/activeX86.xml"/><Relationship Id="rId174" Type="http://schemas.openxmlformats.org/officeDocument/2006/relationships/control" Target="activeX/activeX99.xml"/><Relationship Id="rId179" Type="http://schemas.openxmlformats.org/officeDocument/2006/relationships/hyperlink" Target="https://cognizant.tekstac.com/mod/quiz/reviewquestion.php?attempt=415401&amp;slot=2&amp;step=0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hyperlink" Target="https://cognizant.tekstac.com/mod/quiz/reviewquestion.php?attempt=415401&amp;slot=16&amp;step=0" TargetMode="External"/><Relationship Id="rId106" Type="http://schemas.openxmlformats.org/officeDocument/2006/relationships/control" Target="activeX/activeX58.xml"/><Relationship Id="rId127" Type="http://schemas.openxmlformats.org/officeDocument/2006/relationships/hyperlink" Target="https://cognizant.tekstac.com/mod/quiz/reviewquestion.php?attempt=415401&amp;slot=19&amp;step=0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15401&amp;slot=17&amp;step=0" TargetMode="External"/><Relationship Id="rId52" Type="http://schemas.openxmlformats.org/officeDocument/2006/relationships/hyperlink" Target="https://cognizant.tekstac.com/mod/quiz/reviewquestion.php?attempt=415401&amp;slot=22&amp;step=0" TargetMode="External"/><Relationship Id="rId73" Type="http://schemas.openxmlformats.org/officeDocument/2006/relationships/control" Target="activeX/activeX38.xml"/><Relationship Id="rId78" Type="http://schemas.openxmlformats.org/officeDocument/2006/relationships/image" Target="media/image3.wmf"/><Relationship Id="rId94" Type="http://schemas.openxmlformats.org/officeDocument/2006/relationships/control" Target="activeX/activeX51.xml"/><Relationship Id="rId99" Type="http://schemas.openxmlformats.org/officeDocument/2006/relationships/control" Target="activeX/activeX53.xml"/><Relationship Id="rId101" Type="http://schemas.openxmlformats.org/officeDocument/2006/relationships/control" Target="activeX/activeX55.xml"/><Relationship Id="rId122" Type="http://schemas.openxmlformats.org/officeDocument/2006/relationships/control" Target="activeX/activeX67.xml"/><Relationship Id="rId143" Type="http://schemas.openxmlformats.org/officeDocument/2006/relationships/control" Target="activeX/activeX80.xml"/><Relationship Id="rId148" Type="http://schemas.openxmlformats.org/officeDocument/2006/relationships/control" Target="activeX/activeX83.xml"/><Relationship Id="rId164" Type="http://schemas.openxmlformats.org/officeDocument/2006/relationships/control" Target="activeX/activeX93.xml"/><Relationship Id="rId169" Type="http://schemas.openxmlformats.org/officeDocument/2006/relationships/control" Target="activeX/activeX96.xml"/><Relationship Id="rId185" Type="http://schemas.openxmlformats.org/officeDocument/2006/relationships/hyperlink" Target="https://cognizant.tekstac.com/mod/quiz/reviewquestion.php?attempt=415401&amp;slot=14&amp;step=0" TargetMode="External"/><Relationship Id="rId4" Type="http://schemas.openxmlformats.org/officeDocument/2006/relationships/hyperlink" Target="https://cognizant.tekstac.com/user/view.php?id=24169&amp;course=1971" TargetMode="External"/><Relationship Id="rId9" Type="http://schemas.openxmlformats.org/officeDocument/2006/relationships/control" Target="activeX/activeX3.xml"/><Relationship Id="rId180" Type="http://schemas.openxmlformats.org/officeDocument/2006/relationships/control" Target="activeX/activeX103.xml"/><Relationship Id="rId26" Type="http://schemas.openxmlformats.org/officeDocument/2006/relationships/hyperlink" Target="https://cognizant.tekstac.com/mod/quiz/reviewquestion.php?attempt=415401&amp;slot=28&amp;step=0" TargetMode="External"/><Relationship Id="rId47" Type="http://schemas.openxmlformats.org/officeDocument/2006/relationships/control" Target="activeX/activeX23.xml"/><Relationship Id="rId68" Type="http://schemas.openxmlformats.org/officeDocument/2006/relationships/control" Target="activeX/activeX36.xml"/><Relationship Id="rId89" Type="http://schemas.openxmlformats.org/officeDocument/2006/relationships/hyperlink" Target="https://cognizant.tekstac.com/mod/quiz/comment.php?attempt=415401&amp;slot=9" TargetMode="External"/><Relationship Id="rId112" Type="http://schemas.openxmlformats.org/officeDocument/2006/relationships/control" Target="activeX/activeX61.xml"/><Relationship Id="rId133" Type="http://schemas.openxmlformats.org/officeDocument/2006/relationships/control" Target="activeX/activeX74.xml"/><Relationship Id="rId154" Type="http://schemas.openxmlformats.org/officeDocument/2006/relationships/hyperlink" Target="https://cognizant.tekstac.com/mod/quiz/comment.php?attempt=415401&amp;slot=7" TargetMode="External"/><Relationship Id="rId175" Type="http://schemas.openxmlformats.org/officeDocument/2006/relationships/control" Target="activeX/activeX100.xml"/><Relationship Id="rId16" Type="http://schemas.openxmlformats.org/officeDocument/2006/relationships/control" Target="activeX/activeX7.xml"/><Relationship Id="rId37" Type="http://schemas.openxmlformats.org/officeDocument/2006/relationships/hyperlink" Target="https://cognizant.tekstac.com/mod/quiz/comment.php?attempt=415401&amp;slot=6" TargetMode="External"/><Relationship Id="rId58" Type="http://schemas.openxmlformats.org/officeDocument/2006/relationships/hyperlink" Target="https://cognizant.tekstac.com/mod/quiz/reviewquestion.php?attempt=415401&amp;slot=16&amp;step=1" TargetMode="External"/><Relationship Id="rId79" Type="http://schemas.openxmlformats.org/officeDocument/2006/relationships/control" Target="activeX/activeX41.xml"/><Relationship Id="rId102" Type="http://schemas.openxmlformats.org/officeDocument/2006/relationships/control" Target="activeX/activeX56.xml"/><Relationship Id="rId123" Type="http://schemas.openxmlformats.org/officeDocument/2006/relationships/control" Target="activeX/activeX68.xml"/><Relationship Id="rId144" Type="http://schemas.openxmlformats.org/officeDocument/2006/relationships/control" Target="activeX/activeX81.xml"/><Relationship Id="rId90" Type="http://schemas.openxmlformats.org/officeDocument/2006/relationships/hyperlink" Target="https://cognizant.tekstac.com/mod/quiz/reviewquestion.php?attempt=415401&amp;slot=9&amp;step=0" TargetMode="External"/><Relationship Id="rId165" Type="http://schemas.openxmlformats.org/officeDocument/2006/relationships/control" Target="activeX/activeX94.xml"/><Relationship Id="rId186" Type="http://schemas.openxmlformats.org/officeDocument/2006/relationships/fontTable" Target="fontTable.xml"/><Relationship Id="rId27" Type="http://schemas.openxmlformats.org/officeDocument/2006/relationships/hyperlink" Target="https://cognizant.tekstac.com/mod/quiz/reviewquestion.php?attempt=415401&amp;slot=28&amp;step=1" TargetMode="External"/><Relationship Id="rId48" Type="http://schemas.openxmlformats.org/officeDocument/2006/relationships/control" Target="activeX/activeX24.xml"/><Relationship Id="rId69" Type="http://schemas.openxmlformats.org/officeDocument/2006/relationships/hyperlink" Target="https://cognizant.tekstac.com/mod/quiz/comment.php?attempt=415401&amp;slot=25" TargetMode="External"/><Relationship Id="rId113" Type="http://schemas.openxmlformats.org/officeDocument/2006/relationships/control" Target="activeX/activeX62.xml"/><Relationship Id="rId134" Type="http://schemas.openxmlformats.org/officeDocument/2006/relationships/hyperlink" Target="https://cognizant.tekstac.com/mod/quiz/comment.php?attempt=415401&amp;slot=1" TargetMode="External"/><Relationship Id="rId80" Type="http://schemas.openxmlformats.org/officeDocument/2006/relationships/control" Target="activeX/activeX42.xml"/><Relationship Id="rId155" Type="http://schemas.openxmlformats.org/officeDocument/2006/relationships/hyperlink" Target="https://cognizant.tekstac.com/mod/quiz/reviewquestion.php?attempt=415401&amp;slot=7&amp;step=0" TargetMode="External"/><Relationship Id="rId176" Type="http://schemas.openxmlformats.org/officeDocument/2006/relationships/control" Target="activeX/activeX101.xml"/><Relationship Id="rId17" Type="http://schemas.openxmlformats.org/officeDocument/2006/relationships/control" Target="activeX/activeX8.xml"/><Relationship Id="rId38" Type="http://schemas.openxmlformats.org/officeDocument/2006/relationships/hyperlink" Target="https://cognizant.tekstac.com/mod/quiz/reviewquestion.php?attempt=415401&amp;slot=6&amp;step=0" TargetMode="External"/><Relationship Id="rId59" Type="http://schemas.openxmlformats.org/officeDocument/2006/relationships/control" Target="activeX/activeX29.xml"/><Relationship Id="rId103" Type="http://schemas.openxmlformats.org/officeDocument/2006/relationships/hyperlink" Target="https://cognizant.tekstac.com/mod/quiz/comment.php?attempt=415401&amp;slot=13" TargetMode="External"/><Relationship Id="rId124" Type="http://schemas.openxmlformats.org/officeDocument/2006/relationships/control" Target="activeX/activeX69.xml"/><Relationship Id="rId70" Type="http://schemas.openxmlformats.org/officeDocument/2006/relationships/hyperlink" Target="https://cognizant.tekstac.com/mod/quiz/reviewquestion.php?attempt=415401&amp;slot=25&amp;step=0" TargetMode="External"/><Relationship Id="rId91" Type="http://schemas.openxmlformats.org/officeDocument/2006/relationships/hyperlink" Target="https://cognizant.tekstac.com/mod/quiz/reviewquestion.php?attempt=415401&amp;slot=9&amp;step=1" TargetMode="External"/><Relationship Id="rId145" Type="http://schemas.openxmlformats.org/officeDocument/2006/relationships/control" Target="activeX/activeX82.xml"/><Relationship Id="rId166" Type="http://schemas.openxmlformats.org/officeDocument/2006/relationships/hyperlink" Target="https://cognizant.tekstac.com/mod/quiz/comment.php?attempt=415401&amp;slot=4" TargetMode="Externa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control" Target="activeX/activeX25.xml"/><Relationship Id="rId114" Type="http://schemas.openxmlformats.org/officeDocument/2006/relationships/hyperlink" Target="https://cognizant.tekstac.com/mod/quiz/comment.php?attempt=415401&amp;slot=8" TargetMode="External"/><Relationship Id="rId60" Type="http://schemas.openxmlformats.org/officeDocument/2006/relationships/control" Target="activeX/activeX30.xml"/><Relationship Id="rId81" Type="http://schemas.openxmlformats.org/officeDocument/2006/relationships/control" Target="activeX/activeX43.xml"/><Relationship Id="rId135" Type="http://schemas.openxmlformats.org/officeDocument/2006/relationships/hyperlink" Target="https://cognizant.tekstac.com/mod/quiz/reviewquestion.php?attempt=415401&amp;slot=1&amp;step=0" TargetMode="External"/><Relationship Id="rId156" Type="http://schemas.openxmlformats.org/officeDocument/2006/relationships/control" Target="activeX/activeX87.xml"/><Relationship Id="rId177" Type="http://schemas.openxmlformats.org/officeDocument/2006/relationships/control" Target="activeX/activeX10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4101</Words>
  <Characters>23377</Characters>
  <Application>Microsoft Office Word</Application>
  <DocSecurity>0</DocSecurity>
  <Lines>194</Lines>
  <Paragraphs>54</Paragraphs>
  <ScaleCrop>false</ScaleCrop>
  <Company/>
  <LinksUpToDate>false</LinksUpToDate>
  <CharactersWithSpaces>27424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2021-07-14T09:40:00Z</dcterms:created>
  <dcterms:modified xsi:type="dcterms:W3CDTF">2021-07-14T09:40:00Z</dcterms:modified>
</cp:coreProperties>
</file>