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77777777" w:rsidR="0070787E" w:rsidRPr="00E04BC4" w:rsidRDefault="0070787E" w:rsidP="002052CF">
      <w:pPr>
        <w:rPr>
          <w:lang w:val="en-US"/>
        </w:rPr>
      </w:pPr>
    </w:p>
    <w:sectPr w:rsidR="0070787E" w:rsidRPr="00E04B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6"/>
  </w:num>
  <w:num w:numId="15">
    <w:abstractNumId w:val="13"/>
  </w:num>
  <w:num w:numId="16">
    <w:abstractNumId w:val="17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62D87"/>
    <w:rsid w:val="00163EBF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3498C"/>
    <w:rsid w:val="0065151B"/>
    <w:rsid w:val="00664C07"/>
    <w:rsid w:val="00666163"/>
    <w:rsid w:val="006A214C"/>
    <w:rsid w:val="006A694B"/>
    <w:rsid w:val="006C1778"/>
    <w:rsid w:val="006C2825"/>
    <w:rsid w:val="006F10A9"/>
    <w:rsid w:val="006F1702"/>
    <w:rsid w:val="006F7AF2"/>
    <w:rsid w:val="0070787E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102</cp:revision>
  <dcterms:created xsi:type="dcterms:W3CDTF">2023-05-18T03:35:00Z</dcterms:created>
  <dcterms:modified xsi:type="dcterms:W3CDTF">2023-05-23T04:07:00Z</dcterms:modified>
</cp:coreProperties>
</file>