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F89D" w14:textId="103AFDB6" w:rsidR="00E8317E" w:rsidRDefault="00E8317E" w:rsidP="00E8317E">
      <w:r>
        <w:t xml:space="preserve">Live Session: </w:t>
      </w:r>
      <w:r w:rsidR="00E03739">
        <w:t>Working with Git</w:t>
      </w:r>
    </w:p>
    <w:p w14:paraId="1B285A88" w14:textId="77777777" w:rsidR="00E8317E" w:rsidRDefault="00E8317E" w:rsidP="00E8317E"/>
    <w:p w14:paraId="7625CF6C" w14:textId="4E386610" w:rsidR="00E8317E" w:rsidRDefault="00E8317E" w:rsidP="00E8317E">
      <w:r>
        <w:t>Welcome to the live session on ‘</w:t>
      </w:r>
      <w:r w:rsidR="00E03739">
        <w:t>Working with Git</w:t>
      </w:r>
      <w:r>
        <w:t>’. The live session length will</w:t>
      </w:r>
    </w:p>
    <w:p w14:paraId="23934F08" w14:textId="13B30E21" w:rsidR="00E8317E" w:rsidRDefault="00E8317E" w:rsidP="00E8317E">
      <w:r>
        <w:t xml:space="preserve">be </w:t>
      </w:r>
      <w:r w:rsidR="00E03739">
        <w:t>1</w:t>
      </w:r>
      <w:r>
        <w:t xml:space="preserve"> hour.</w:t>
      </w:r>
    </w:p>
    <w:p w14:paraId="654BB5DA" w14:textId="77777777" w:rsidR="00E8317E" w:rsidRDefault="00E8317E" w:rsidP="00E8317E"/>
    <w:p w14:paraId="248C6522" w14:textId="77777777" w:rsidR="00E8317E" w:rsidRDefault="00E8317E" w:rsidP="00E8317E">
      <w:r>
        <w:t>In this session, the SME will be covering some of the introductory concepts of Git.</w:t>
      </w:r>
    </w:p>
    <w:p w14:paraId="39108346" w14:textId="77777777" w:rsidR="00E8317E" w:rsidRDefault="00E8317E" w:rsidP="00E8317E">
      <w:r>
        <w:t>This session will be covering the following topics:</w:t>
      </w:r>
    </w:p>
    <w:p w14:paraId="4988D791" w14:textId="77777777" w:rsidR="00E8317E" w:rsidRDefault="00E8317E" w:rsidP="00E8317E"/>
    <w:p w14:paraId="21C2A5ED" w14:textId="5E135B0A" w:rsidR="00E8317E" w:rsidRDefault="00E8317E" w:rsidP="00E8317E">
      <w:r>
        <w:t xml:space="preserve">● </w:t>
      </w:r>
      <w:r w:rsidR="00E03739">
        <w:t>Working with Git</w:t>
      </w:r>
      <w:r>
        <w:t xml:space="preserve"> </w:t>
      </w:r>
    </w:p>
    <w:p w14:paraId="778BDD82" w14:textId="77777777" w:rsidR="00E8317E" w:rsidRDefault="00E8317E" w:rsidP="00E8317E"/>
    <w:p w14:paraId="4BBDAF39" w14:textId="77777777" w:rsidR="00E8317E" w:rsidRDefault="00E8317E" w:rsidP="00E8317E">
      <w:r>
        <w:t>Note for the SME:</w:t>
      </w:r>
    </w:p>
    <w:p w14:paraId="46F8063B" w14:textId="77777777" w:rsidR="00E8317E" w:rsidRDefault="00E8317E" w:rsidP="00E8317E">
      <w:r>
        <w:t>● This is going to be a purely interactive session wherein the trainer would try to engage</w:t>
      </w:r>
    </w:p>
    <w:p w14:paraId="3413EE2F" w14:textId="77777777" w:rsidR="00E8317E" w:rsidRDefault="00E8317E" w:rsidP="00E8317E">
      <w:r>
        <w:t>students more.</w:t>
      </w:r>
    </w:p>
    <w:p w14:paraId="7BA5585D" w14:textId="77777777" w:rsidR="00E8317E" w:rsidRDefault="00E8317E" w:rsidP="00E8317E">
      <w:r>
        <w:t>● Before running the commands on a command prompt, ask the learners about their expected outputs.</w:t>
      </w:r>
    </w:p>
    <w:p w14:paraId="113BD914" w14:textId="77777777" w:rsidR="00E8317E" w:rsidRDefault="00E8317E" w:rsidP="00E8317E">
      <w:r>
        <w:t>● Please make sure to test run these commands prior to the session to avoid any</w:t>
      </w:r>
    </w:p>
    <w:p w14:paraId="4003A051" w14:textId="77777777" w:rsidR="00E8317E" w:rsidRDefault="00E8317E" w:rsidP="00E8317E">
      <w:r>
        <w:t>hick-up during the session.</w:t>
      </w:r>
    </w:p>
    <w:p w14:paraId="662A2B46" w14:textId="77777777" w:rsidR="00E8317E" w:rsidRDefault="00E8317E" w:rsidP="00E8317E"/>
    <w:p w14:paraId="7ACB1330" w14:textId="38029196" w:rsidR="00E8317E" w:rsidRDefault="00E8317E" w:rsidP="00E8317E">
      <w:r>
        <w:t xml:space="preserve">Part 1 : </w:t>
      </w:r>
      <w:r w:rsidR="00E03739">
        <w:t>Working with Git</w:t>
      </w:r>
      <w:r>
        <w:t>(</w:t>
      </w:r>
      <w:r w:rsidR="00E03739">
        <w:t>1</w:t>
      </w:r>
      <w:r>
        <w:t xml:space="preserve"> </w:t>
      </w:r>
      <w:r w:rsidR="00E03739">
        <w:t>hour</w:t>
      </w:r>
      <w:r>
        <w:t>)</w:t>
      </w:r>
    </w:p>
    <w:p w14:paraId="40644EFD" w14:textId="24F94783" w:rsidR="00E03739" w:rsidRDefault="00E03739" w:rsidP="00E03739">
      <w:pPr>
        <w:pStyle w:val="ListParagraph"/>
        <w:numPr>
          <w:ilvl w:val="0"/>
          <w:numId w:val="1"/>
        </w:numPr>
      </w:pPr>
      <w:r>
        <w:t>How to perform and raise a request for code reviews</w:t>
      </w:r>
    </w:p>
    <w:p w14:paraId="4CC6B265" w14:textId="24660CF8" w:rsidR="00E03739" w:rsidRDefault="00E03739" w:rsidP="00E03739">
      <w:pPr>
        <w:pStyle w:val="ListParagraph"/>
        <w:numPr>
          <w:ilvl w:val="0"/>
          <w:numId w:val="1"/>
        </w:numPr>
      </w:pPr>
      <w:r>
        <w:t>Merging in git</w:t>
      </w:r>
    </w:p>
    <w:p w14:paraId="4761AA27" w14:textId="3EB87FEB" w:rsidR="00E03739" w:rsidRDefault="00E03739" w:rsidP="00E03739">
      <w:pPr>
        <w:pStyle w:val="ListParagraph"/>
        <w:numPr>
          <w:ilvl w:val="0"/>
          <w:numId w:val="1"/>
        </w:numPr>
      </w:pPr>
      <w:r>
        <w:t>Multiple commits(Squash commits) in Git</w:t>
      </w:r>
    </w:p>
    <w:p w14:paraId="52E69657" w14:textId="116FD889" w:rsidR="00E03739" w:rsidRDefault="00E03739" w:rsidP="00E03739">
      <w:pPr>
        <w:pStyle w:val="ListParagraph"/>
        <w:numPr>
          <w:ilvl w:val="0"/>
          <w:numId w:val="1"/>
        </w:numPr>
      </w:pPr>
      <w:r>
        <w:t>How merge conflicts can occurs</w:t>
      </w:r>
    </w:p>
    <w:p w14:paraId="4ED1B977" w14:textId="214B8DC3" w:rsidR="00E03739" w:rsidRDefault="00E03739" w:rsidP="00E03739">
      <w:pPr>
        <w:pStyle w:val="ListParagraph"/>
        <w:numPr>
          <w:ilvl w:val="0"/>
          <w:numId w:val="1"/>
        </w:numPr>
      </w:pPr>
      <w:r>
        <w:t>How to handle merge conflicts</w:t>
      </w:r>
    </w:p>
    <w:p w14:paraId="57AD435A" w14:textId="0994CB8E" w:rsidR="00E8317E" w:rsidRDefault="00C3760F" w:rsidP="00E8317E">
      <w:r>
        <w:t>All the above points need to be shown with working examples on them</w:t>
      </w:r>
    </w:p>
    <w:p w14:paraId="56AF25BC" w14:textId="77777777" w:rsidR="00C3760F" w:rsidRDefault="00C3760F" w:rsidP="00E8317E"/>
    <w:p w14:paraId="2CFDB27B" w14:textId="77777777" w:rsidR="00E8317E" w:rsidRDefault="00E8317E" w:rsidP="00E8317E"/>
    <w:p w14:paraId="5BA8077D" w14:textId="77777777" w:rsidR="00FB44A1" w:rsidRDefault="00FB44A1"/>
    <w:sectPr w:rsidR="00FB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16F50"/>
    <w:multiLevelType w:val="hybridMultilevel"/>
    <w:tmpl w:val="8F342B5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50A4"/>
    <w:multiLevelType w:val="hybridMultilevel"/>
    <w:tmpl w:val="9AB476F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976258">
    <w:abstractNumId w:val="0"/>
  </w:num>
  <w:num w:numId="2" w16cid:durableId="1191576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7E"/>
    <w:rsid w:val="00396B00"/>
    <w:rsid w:val="00634D93"/>
    <w:rsid w:val="00C3760F"/>
    <w:rsid w:val="00E03739"/>
    <w:rsid w:val="00E8317E"/>
    <w:rsid w:val="00F20E71"/>
    <w:rsid w:val="00FB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320204"/>
  <w15:chartTrackingRefBased/>
  <w15:docId w15:val="{E07C2572-10CA-C546-AED2-730585288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2EEAD88-D050-4721-99E9-0C1B613903F0}"/>
</file>

<file path=customXml/itemProps2.xml><?xml version="1.0" encoding="utf-8"?>
<ds:datastoreItem xmlns:ds="http://schemas.openxmlformats.org/officeDocument/2006/customXml" ds:itemID="{8D8B77C4-426B-4631-BB50-40E28C72A0E6}"/>
</file>

<file path=customXml/itemProps3.xml><?xml version="1.0" encoding="utf-8"?>
<ds:datastoreItem xmlns:ds="http://schemas.openxmlformats.org/officeDocument/2006/customXml" ds:itemID="{779E97FB-A59B-484D-999B-AAA4B7CFF1A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Gandhi</dc:creator>
  <cp:keywords/>
  <dc:description/>
  <cp:lastModifiedBy>Piyush Gandhi</cp:lastModifiedBy>
  <cp:revision>9</cp:revision>
  <dcterms:created xsi:type="dcterms:W3CDTF">2023-11-29T15:42:00Z</dcterms:created>
  <dcterms:modified xsi:type="dcterms:W3CDTF">2023-11-29T15:52:00Z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