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8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40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22"/>
              </w:rPr>
              <w:pict>
                <v:shape id="_x0000_s1026" o:spid="_x0000_s1026" o:spt="75" type="#_x0000_t75" style="position:absolute;left:0pt;margin-left:-3.85pt;margin-top:-1.95pt;height:53.7pt;width:54.95pt;z-index:251659264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</v:shape>
                <o:OLEObject Type="Embed" ProgID="PBrush" ShapeID="_x0000_s1026" DrawAspect="Content" ObjectID="_1468075725" r:id="rId6">
                  <o:LockedField>false</o:LockedField>
                </o:OLEObject>
              </w:pic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40"/>
              </w:rPr>
            </w:pPr>
          </w:p>
        </w:tc>
        <w:tc>
          <w:tcPr>
            <w:tcW w:w="895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10"/>
                <w:szCs w:val="4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40"/>
              </w:rPr>
              <w:t>COMSATS University Islamabad, Attock Campus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40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8"/>
              </w:rPr>
              <w:t>Lab  Terminal Examinations (Spring 2024)</w:t>
            </w:r>
          </w:p>
        </w:tc>
      </w:tr>
    </w:tbl>
    <w:p>
      <w:pPr>
        <w:jc w:val="center"/>
        <w:rPr>
          <w:szCs w:val="28"/>
        </w:rPr>
      </w:pPr>
    </w:p>
    <w:tbl>
      <w:tblPr>
        <w:tblStyle w:val="4"/>
        <w:tblW w:w="95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918"/>
        <w:gridCol w:w="822"/>
        <w:gridCol w:w="862"/>
        <w:gridCol w:w="1080"/>
        <w:gridCol w:w="2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0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918" w:type="dxa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Department of:</w:t>
            </w:r>
          </w:p>
        </w:tc>
        <w:tc>
          <w:tcPr>
            <w:tcW w:w="2764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ap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aps/>
                <w:sz w:val="20"/>
                <w:szCs w:val="20"/>
              </w:rPr>
              <w:t>Computer Science</w:t>
            </w:r>
          </w:p>
        </w:tc>
        <w:tc>
          <w:tcPr>
            <w:tcW w:w="2208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0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  <w:tc>
          <w:tcPr>
            <w:tcW w:w="2918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  <w:tc>
          <w:tcPr>
            <w:tcW w:w="2764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aps/>
                <w:sz w:val="12"/>
                <w:szCs w:val="12"/>
              </w:rPr>
            </w:pPr>
          </w:p>
        </w:tc>
        <w:tc>
          <w:tcPr>
            <w:tcW w:w="2208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0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Class/Program:</w:t>
            </w:r>
          </w:p>
        </w:tc>
        <w:tc>
          <w:tcPr>
            <w:tcW w:w="2918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BS(CS)-7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4150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  <w:t>31/05/ 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0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Student Name:</w:t>
            </w:r>
          </w:p>
        </w:tc>
        <w:tc>
          <w:tcPr>
            <w:tcW w:w="2918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Jahanzeb Razzaq</w:t>
            </w:r>
          </w:p>
        </w:tc>
        <w:tc>
          <w:tcPr>
            <w:tcW w:w="1684" w:type="dxa"/>
            <w:gridSpan w:val="2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Registration #:</w:t>
            </w:r>
          </w:p>
        </w:tc>
        <w:tc>
          <w:tcPr>
            <w:tcW w:w="3288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SP21-BCS-013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704" w:type="dxa"/>
            <w:tcBorders>
              <w:bottom w:val="single" w:color="auto" w:sz="36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  <w:tc>
          <w:tcPr>
            <w:tcW w:w="2918" w:type="dxa"/>
            <w:tcBorders>
              <w:bottom w:val="single" w:color="auto" w:sz="36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  <w:tc>
          <w:tcPr>
            <w:tcW w:w="1684" w:type="dxa"/>
            <w:gridSpan w:val="2"/>
            <w:tcBorders>
              <w:bottom w:val="single" w:color="auto" w:sz="36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  <w:tc>
          <w:tcPr>
            <w:tcW w:w="3288" w:type="dxa"/>
            <w:gridSpan w:val="2"/>
            <w:tcBorders>
              <w:bottom w:val="single" w:color="auto" w:sz="36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</w:tr>
    </w:tbl>
    <w:p>
      <w:pPr>
        <w:rPr>
          <w:b/>
        </w:rPr>
      </w:pPr>
      <w: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Question 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an introduction of your compiler construction project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mini-cpp-compiler project is a simple compiler for a subset of the C++ programming language, designed as a course project for a Compiler Design class. The main goal is to generate optimized intermediate code for a C++-like language, focusing on constructs such as conditional statements, loops, and the ternary operator.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project uses Lex and Yacc compiler generation packages, along with a simple GUI built using C++. It follows these key steps: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Generate a symbol table after performing expression evaluation.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Generate an Abstract Syntax Tree (AST) for the code.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Generate 3-address code followed by corresponding quadruples.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Perform code optimization.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project demonstrates the implementation of a compiler's frontend (scanner and parser) and backend (static semantics, code generation, and optimization). It serves as a learning resource for understanding the fundamentals of compiler design and implementation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Question 2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Give a sample input and output for your compiler construction project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INPUT ----------------------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 Sample input 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x = 5;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 (x &gt; 3)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int y = 7;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"x is greater than 3" &lt;&lt; 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 else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"x is less than or equal to 3" &lt;&lt; 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    return 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OUTPUT-------------------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cpp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 Optimized intermediate 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main: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// Initialize x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x =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// Conditional statement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 (x &gt; 3)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Initialize 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y = 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Print statement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"x is greater than 3" &lt;&lt; endl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 else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Print statement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"x is less than or equal to 3" &lt;&lt; endl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// Return statement</w:t>
      </w:r>
    </w:p>
    <w:p>
      <w:pPr>
        <w:ind w:firstLine="217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 0</w:t>
      </w:r>
    </w:p>
    <w:p>
      <w:pPr>
        <w:ind w:firstLine="217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217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ind w:firstLine="217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928995" cy="996950"/>
            <wp:effectExtent l="0" t="0" r="14605" b="12700"/>
            <wp:docPr id="2" name="Picture 2" descr="cc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c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Question 3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Create and implement RE and DFAs </w:t>
      </w:r>
      <w:r>
        <w:rPr>
          <w:rFonts w:hint="default" w:ascii="Times New Roman" w:hAnsi="Times New Roman" w:cs="Times New Roman"/>
          <w:bCs/>
          <w:sz w:val="24"/>
          <w:szCs w:val="24"/>
        </w:rPr>
        <w:t>for the form below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drawing>
          <wp:inline distT="0" distB="0" distL="0" distR="0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You must use Regex to validate data.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  <w:t>Answer: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import re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Regular Expressions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regexes =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"first_name": re.compile(r"^[A-Za-z]+$"),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"last_name": re.compile(r"^[A-Za-z]+$"),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"username": re.compile(r"^[A-Za-z0-9_]{3,16}$"),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"password": re.compile(r"^(?=.[A-Za-z])(?=.\d)(?=.[@$!%?&amp;])[A-Za-z\d@$!%*?&amp;]{8,}$"),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"email": re.compile(r"^[a-zA-Z0-9._%+-]+@[a-zA-Z0-9.-]+\.[a-zA-Z]{2,}$"),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"mobile_no": re.compile(r"^\d{10}$")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DFA Simulation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def validate_input(field, value):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if field in regexes: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return bool(regexes[field].match(value))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return False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Test Cases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test_data =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"first_name": "John",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"last_name": "Doe",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"username": "john_doe_123",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"password": "Passw0rd!",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"email": "john.doe@example.com",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"mobile_no": "1234567890"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Validation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validation_results = {field: validate_input(field, value) for field, value in test_data.items()}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print(validation_results)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Question 4: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Write a program which generates symbol table for the code you submitted in question 3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  <w:t>Answer: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class SymbolTable: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def _init_(self):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self.table = {}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def add(self, name, type, value=None):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self.table[name] = {"type": type, "value": value}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def get(self, name):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return self.table.get(name, None)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def _str_(self):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result = "Symbol Table:\n"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result += "Name\t\tType\t\tValue\n"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result += "-"*40 + "\n"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for name, info in self.table.items():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    result += f"{name}\t\t{info['type']}\t\t{info['value']}\n"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return result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Creating the symbol table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symbol_table = SymbolTable()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Adding variables to the symbol table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symbol_table.add("regexes", "dictionary",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"first_name": r"^[A-Za-z]+$",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"last_name": r"^[A-Za-z]+$",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"username": r"^[A-Za-z0-9_]{3,16}$",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"password": r"^(?=.[A-Za-z])(?=.\d)(?=.[@$!%?&amp;])[A-Za-z\d@$!%*?&amp;]{8,}$",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"email": r"^[a-zA-Z0-9._%+-]+@[a-zA-Z0-9.-]+\.[a-zA-Z]{2,}$",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"mobile_no": r"^\d{10}$"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symbol_table.add("validate_input", "function", "validates input based on regexes")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symbol_table.add("test_data", "dictionary",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"first_name": "John",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"last_name": "Doe",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"username": "john_doe_123",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"password": "Passw0rd!",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"email": "john.doe@example.com",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"mobile_no": "1234567890"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symbol_table.add("validation_results", "dictionary", None)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regexes =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"first_name": re.compile(r"^[A-Za-z]+$"),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"last_name": re.compile(r"^[A-Za-z]+$"),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"username": re.compile(r"^[A-Za-z0-9_]{3,16}$"),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"password": re.compile(r"^(?=.[A-Za-z])(?=.\d)(?=.[@$!%?&amp;])[A-Za-z\d@$!%*?&amp;]{8,}$"),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"email": re.compile(r"^[a-zA-Z0-9._%+-]+@[a-zA-Z0-9.-]+\.[a-zA-Z]{2,}$"),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"mobile_no": re.compile(r"^\d{10}$")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Adding regexes to the symbol table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for key in regexes: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symbol_table.add(f"regex_{key}", "regex", regexes[key].pattern)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# Printing the symbol table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>print(symbol_table)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63"/>
    <w:rsid w:val="00141773"/>
    <w:rsid w:val="002A6970"/>
    <w:rsid w:val="003D420B"/>
    <w:rsid w:val="004B2DA6"/>
    <w:rsid w:val="00627D19"/>
    <w:rsid w:val="00686763"/>
    <w:rsid w:val="00875AD5"/>
    <w:rsid w:val="00AC1606"/>
    <w:rsid w:val="00BB737D"/>
    <w:rsid w:val="00F3790D"/>
    <w:rsid w:val="2E4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174</Words>
  <Characters>998</Characters>
  <Lines>8</Lines>
  <Paragraphs>2</Paragraphs>
  <TotalTime>117</TotalTime>
  <ScaleCrop>false</ScaleCrop>
  <LinksUpToDate>false</LinksUpToDate>
  <CharactersWithSpaces>1170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2024-05-31T07:43:00Z</dcterms:created>
  <dc:creator>Windows User</dc:creator>
  <cp:lastModifiedBy>Jahanzeb Razzaq</cp:lastModifiedBy>
  <dcterms:modified xsi:type="dcterms:W3CDTF">2024-05-31T10:42:25Z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708926E2032E452FBA289C751FE08547_12</vt:lpwstr>
  </property>
</Properties>
</file>