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E72B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0A69CCA6" w14:textId="6A4BA16B" w:rsidR="008E450A" w:rsidRDefault="008E450A" w:rsidP="008E450A">
      <w:pPr>
        <w:rPr>
          <w:b/>
          <w:bCs/>
          <w:sz w:val="44"/>
          <w:szCs w:val="44"/>
        </w:rPr>
      </w:pPr>
      <w:r w:rsidRPr="008E450A">
        <w:rPr>
          <w:b/>
          <w:bCs/>
          <w:sz w:val="44"/>
          <w:szCs w:val="44"/>
        </w:rPr>
        <w:t xml:space="preserve">         </w:t>
      </w:r>
      <w:r>
        <w:rPr>
          <w:b/>
          <w:bCs/>
          <w:sz w:val="44"/>
          <w:szCs w:val="44"/>
        </w:rPr>
        <w:t>Topic Name:</w:t>
      </w:r>
      <w:r w:rsidRPr="008E450A">
        <w:rPr>
          <w:b/>
          <w:bCs/>
          <w:sz w:val="44"/>
          <w:szCs w:val="44"/>
        </w:rPr>
        <w:t xml:space="preserve"> </w:t>
      </w:r>
      <w:r w:rsidRPr="008E450A">
        <w:rPr>
          <w:b/>
          <w:bCs/>
          <w:sz w:val="44"/>
          <w:szCs w:val="44"/>
        </w:rPr>
        <w:t>Spanning Tree Protocol (STP)</w:t>
      </w:r>
    </w:p>
    <w:p w14:paraId="727C8090" w14:textId="2D5D120B" w:rsidR="008E450A" w:rsidRDefault="008E450A" w:rsidP="008E450A">
      <w:pPr>
        <w:rPr>
          <w:b/>
          <w:bCs/>
          <w:sz w:val="44"/>
          <w:szCs w:val="44"/>
        </w:rPr>
      </w:pPr>
    </w:p>
    <w:p w14:paraId="668A020A" w14:textId="577D35DD" w:rsidR="008E450A" w:rsidRDefault="008E450A" w:rsidP="008E450A">
      <w:pPr>
        <w:rPr>
          <w:b/>
          <w:bCs/>
          <w:sz w:val="44"/>
          <w:szCs w:val="44"/>
        </w:rPr>
      </w:pPr>
    </w:p>
    <w:p w14:paraId="79883F44" w14:textId="438AD4B9" w:rsidR="008E450A" w:rsidRDefault="008E450A" w:rsidP="008E45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Submitted by:                          </w:t>
      </w:r>
      <w:r>
        <w:rPr>
          <w:b/>
          <w:bCs/>
          <w:sz w:val="44"/>
          <w:szCs w:val="44"/>
        </w:rPr>
        <w:t>Submitted by:</w:t>
      </w:r>
      <w:r>
        <w:rPr>
          <w:b/>
          <w:bCs/>
          <w:sz w:val="44"/>
          <w:szCs w:val="44"/>
        </w:rPr>
        <w:t xml:space="preserve">    </w:t>
      </w:r>
    </w:p>
    <w:p w14:paraId="7D6FE04C" w14:textId="695BC579" w:rsidR="008E450A" w:rsidRPr="008E450A" w:rsidRDefault="008E450A" w:rsidP="008E450A">
      <w:pPr>
        <w:rPr>
          <w:sz w:val="28"/>
        </w:rPr>
      </w:pPr>
      <w:r w:rsidRPr="008E450A">
        <w:rPr>
          <w:sz w:val="28"/>
        </w:rPr>
        <w:t xml:space="preserve">Md </w:t>
      </w:r>
      <w:proofErr w:type="spellStart"/>
      <w:r w:rsidRPr="008E450A">
        <w:rPr>
          <w:sz w:val="28"/>
        </w:rPr>
        <w:t>Jahidul</w:t>
      </w:r>
      <w:proofErr w:type="spellEnd"/>
      <w:r w:rsidRPr="008E450A">
        <w:rPr>
          <w:sz w:val="28"/>
        </w:rPr>
        <w:t xml:space="preserve"> Islam </w:t>
      </w:r>
      <w:r>
        <w:rPr>
          <w:sz w:val="28"/>
        </w:rPr>
        <w:t xml:space="preserve">                                                        MD. </w:t>
      </w:r>
      <w:proofErr w:type="spellStart"/>
      <w:r>
        <w:rPr>
          <w:sz w:val="28"/>
        </w:rPr>
        <w:t>Jahirul</w:t>
      </w:r>
      <w:proofErr w:type="spellEnd"/>
      <w:r>
        <w:rPr>
          <w:sz w:val="28"/>
        </w:rPr>
        <w:t xml:space="preserve"> Islam</w:t>
      </w:r>
    </w:p>
    <w:p w14:paraId="00EA6768" w14:textId="0E7329F1" w:rsidR="008E450A" w:rsidRPr="008E450A" w:rsidRDefault="008E450A" w:rsidP="008E450A">
      <w:pPr>
        <w:rPr>
          <w:sz w:val="28"/>
        </w:rPr>
      </w:pPr>
      <w:r w:rsidRPr="008E450A">
        <w:rPr>
          <w:sz w:val="28"/>
        </w:rPr>
        <w:t>Mail: jahidislam1204.bd@gmail.com</w:t>
      </w:r>
    </w:p>
    <w:p w14:paraId="7D62A46A" w14:textId="5E0F7549" w:rsidR="000E211F" w:rsidRDefault="000E211F">
      <w:pPr>
        <w:rPr>
          <w:b/>
          <w:bCs/>
          <w:sz w:val="44"/>
          <w:szCs w:val="44"/>
          <w:u w:val="single"/>
        </w:rPr>
      </w:pPr>
    </w:p>
    <w:p w14:paraId="5EBEE10A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41727B84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786CC6A2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155A502E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7A22BF9E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73C39478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41FDB83E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219D0F37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17090C7F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66CAAC85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004F471C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2FE54E02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76790306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154A8F99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35A1EE02" w14:textId="77777777" w:rsidR="000E211F" w:rsidRDefault="000E211F">
      <w:pPr>
        <w:rPr>
          <w:b/>
          <w:bCs/>
          <w:sz w:val="44"/>
          <w:szCs w:val="44"/>
          <w:u w:val="single"/>
        </w:rPr>
      </w:pPr>
    </w:p>
    <w:p w14:paraId="0D378C0A" w14:textId="6873982D" w:rsidR="00C97C33" w:rsidRDefault="00064561">
      <w:pPr>
        <w:rPr>
          <w:b/>
          <w:bCs/>
          <w:sz w:val="44"/>
          <w:szCs w:val="44"/>
          <w:u w:val="single"/>
        </w:rPr>
      </w:pPr>
      <w:r w:rsidRPr="00064561">
        <w:rPr>
          <w:b/>
          <w:bCs/>
          <w:sz w:val="44"/>
          <w:szCs w:val="44"/>
          <w:u w:val="single"/>
        </w:rPr>
        <w:t>Spanning Tree Protocol</w:t>
      </w:r>
      <w:r>
        <w:rPr>
          <w:b/>
          <w:bCs/>
          <w:sz w:val="44"/>
          <w:szCs w:val="44"/>
          <w:u w:val="single"/>
        </w:rPr>
        <w:t xml:space="preserve"> </w:t>
      </w:r>
      <w:r w:rsidRPr="00064561">
        <w:rPr>
          <w:b/>
          <w:bCs/>
          <w:sz w:val="44"/>
          <w:szCs w:val="44"/>
          <w:u w:val="single"/>
        </w:rPr>
        <w:t>(STP)</w:t>
      </w:r>
    </w:p>
    <w:p w14:paraId="6DA669BD" w14:textId="0711CA80" w:rsidR="00064561" w:rsidRDefault="00064561">
      <w:pPr>
        <w:rPr>
          <w:b/>
          <w:bCs/>
          <w:sz w:val="44"/>
          <w:szCs w:val="44"/>
          <w:u w:val="single"/>
        </w:rPr>
      </w:pPr>
    </w:p>
    <w:p w14:paraId="1A545363" w14:textId="36941074" w:rsidR="006837F2" w:rsidRDefault="00064561">
      <w:pPr>
        <w:rPr>
          <w:sz w:val="32"/>
          <w:szCs w:val="32"/>
        </w:rPr>
      </w:pPr>
      <w:r w:rsidRPr="006837F2">
        <w:rPr>
          <w:b/>
          <w:bCs/>
          <w:sz w:val="32"/>
          <w:szCs w:val="32"/>
        </w:rPr>
        <w:t>Concept of STP</w:t>
      </w:r>
      <w:r w:rsidR="006837F2">
        <w:rPr>
          <w:b/>
          <w:bCs/>
          <w:sz w:val="32"/>
          <w:szCs w:val="32"/>
        </w:rPr>
        <w:t xml:space="preserve">: </w:t>
      </w:r>
      <w:r w:rsidR="006837F2">
        <w:rPr>
          <w:sz w:val="32"/>
          <w:szCs w:val="32"/>
        </w:rPr>
        <w:t>A link management protocol that prevents loops and ensures that there is only one active path between two network devices.</w:t>
      </w:r>
    </w:p>
    <w:p w14:paraId="643C18E1" w14:textId="68D68273" w:rsidR="006837F2" w:rsidRDefault="006837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EE0414" wp14:editId="007F00DC">
            <wp:simplePos x="914400" y="2758440"/>
            <wp:positionH relativeFrom="column">
              <wp:align>left</wp:align>
            </wp:positionH>
            <wp:positionV relativeFrom="paragraph">
              <wp:align>top</wp:align>
            </wp:positionV>
            <wp:extent cx="914400" cy="914400"/>
            <wp:effectExtent l="0" t="0" r="0" b="0"/>
            <wp:wrapSquare wrapText="bothSides"/>
            <wp:docPr id="1" name="Graphic 1" descr="Angel face with solid fi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ngel face with solid fill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The main purpose of STP is to eliminate loops.</w:t>
      </w:r>
    </w:p>
    <w:p w14:paraId="6947F01B" w14:textId="68A6DB68" w:rsidR="006837F2" w:rsidRPr="006837F2" w:rsidRDefault="006837F2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14BF46D8" w14:textId="77777777" w:rsidR="00236357" w:rsidRDefault="006837F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D86586" wp14:editId="7B5BCB3F">
            <wp:simplePos x="914400" y="4038600"/>
            <wp:positionH relativeFrom="column">
              <wp:align>left</wp:align>
            </wp:positionH>
            <wp:positionV relativeFrom="paragraph">
              <wp:align>top</wp:align>
            </wp:positionV>
            <wp:extent cx="914400" cy="914400"/>
            <wp:effectExtent l="0" t="0" r="0" b="0"/>
            <wp:wrapSquare wrapText="bothSides"/>
            <wp:docPr id="2" name="Graphic 2" descr="Hel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Help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57">
        <w:rPr>
          <w:b/>
          <w:bCs/>
          <w:sz w:val="32"/>
          <w:szCs w:val="32"/>
        </w:rPr>
        <w:t>What is loop?</w:t>
      </w:r>
    </w:p>
    <w:p w14:paraId="74D4EEE3" w14:textId="77777777" w:rsidR="00236357" w:rsidRPr="00236357" w:rsidRDefault="00236357" w:rsidP="0023635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loop occurs when a blocking port in a </w:t>
      </w:r>
      <w:proofErr w:type="gramStart"/>
      <w:r>
        <w:rPr>
          <w:sz w:val="32"/>
          <w:szCs w:val="32"/>
        </w:rPr>
        <w:t>redundant topology changes</w:t>
      </w:r>
      <w:proofErr w:type="gramEnd"/>
      <w:r>
        <w:rPr>
          <w:sz w:val="32"/>
          <w:szCs w:val="32"/>
        </w:rPr>
        <w:t xml:space="preserve"> to a for-warding state.</w:t>
      </w:r>
    </w:p>
    <w:p w14:paraId="766FE72C" w14:textId="77777777" w:rsidR="00236357" w:rsidRPr="00236357" w:rsidRDefault="00236357" w:rsidP="00236357">
      <w:pPr>
        <w:pStyle w:val="ListParagraph"/>
        <w:rPr>
          <w:b/>
          <w:bCs/>
          <w:sz w:val="32"/>
          <w:szCs w:val="32"/>
        </w:rPr>
      </w:pPr>
    </w:p>
    <w:p w14:paraId="4E6037CD" w14:textId="77777777" w:rsidR="00236357" w:rsidRPr="00236357" w:rsidRDefault="00236357" w:rsidP="00236357">
      <w:pPr>
        <w:pStyle w:val="ListParagraph"/>
        <w:rPr>
          <w:b/>
          <w:bCs/>
          <w:sz w:val="32"/>
          <w:szCs w:val="32"/>
        </w:rPr>
      </w:pPr>
    </w:p>
    <w:p w14:paraId="1912DCC4" w14:textId="77777777" w:rsidR="0002029D" w:rsidRDefault="005E2C9A" w:rsidP="00236357">
      <w:pPr>
        <w:ind w:left="36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1E36CE6" wp14:editId="470B93F5">
            <wp:extent cx="5068007" cy="1276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6AFB" w14:textId="77777777" w:rsidR="0002029D" w:rsidRDefault="0002029D" w:rsidP="00236357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Pr="0002029D">
        <w:rPr>
          <w:b/>
          <w:bCs/>
          <w:sz w:val="32"/>
          <w:szCs w:val="32"/>
        </w:rPr>
        <w:t>Figure:1.1</w:t>
      </w:r>
    </w:p>
    <w:p w14:paraId="642DAF50" w14:textId="18E0DF1A" w:rsidR="00064561" w:rsidRDefault="006837F2" w:rsidP="00236357">
      <w:pPr>
        <w:ind w:left="360"/>
        <w:rPr>
          <w:sz w:val="32"/>
          <w:szCs w:val="32"/>
        </w:rPr>
      </w:pPr>
      <w:r w:rsidRPr="00236357">
        <w:rPr>
          <w:b/>
          <w:bCs/>
          <w:sz w:val="32"/>
          <w:szCs w:val="32"/>
        </w:rPr>
        <w:br w:type="textWrapping" w:clear="all"/>
      </w:r>
      <w:r w:rsidR="005E2C9A">
        <w:rPr>
          <w:sz w:val="32"/>
          <w:szCs w:val="32"/>
        </w:rPr>
        <w:t xml:space="preserve">We know that a switch works as a </w:t>
      </w:r>
      <w:proofErr w:type="spellStart"/>
      <w:proofErr w:type="gramStart"/>
      <w:r w:rsidR="005E2C9A">
        <w:rPr>
          <w:sz w:val="32"/>
          <w:szCs w:val="32"/>
        </w:rPr>
        <w:t>broadcast.</w:t>
      </w:r>
      <w:r w:rsidR="0002029D">
        <w:rPr>
          <w:sz w:val="32"/>
          <w:szCs w:val="32"/>
        </w:rPr>
        <w:t>In</w:t>
      </w:r>
      <w:proofErr w:type="spellEnd"/>
      <w:proofErr w:type="gramEnd"/>
      <w:r w:rsidR="0002029D">
        <w:rPr>
          <w:sz w:val="32"/>
          <w:szCs w:val="32"/>
        </w:rPr>
        <w:t xml:space="preserve"> figure 1.1</w:t>
      </w:r>
      <w:r w:rsidR="005E2C9A">
        <w:rPr>
          <w:sz w:val="32"/>
          <w:szCs w:val="32"/>
        </w:rPr>
        <w:t xml:space="preserve"> When switch0 send packet to switch1 , switch1 </w:t>
      </w:r>
      <w:proofErr w:type="spellStart"/>
      <w:r w:rsidR="005E2C9A">
        <w:rPr>
          <w:sz w:val="32"/>
          <w:szCs w:val="32"/>
        </w:rPr>
        <w:t>recieves</w:t>
      </w:r>
      <w:proofErr w:type="spellEnd"/>
      <w:r w:rsidR="005E2C9A">
        <w:rPr>
          <w:sz w:val="32"/>
          <w:szCs w:val="32"/>
        </w:rPr>
        <w:t xml:space="preserve"> but when switch1 </w:t>
      </w:r>
      <w:proofErr w:type="spellStart"/>
      <w:r w:rsidR="005E2C9A">
        <w:rPr>
          <w:sz w:val="32"/>
          <w:szCs w:val="32"/>
        </w:rPr>
        <w:t>braodcast</w:t>
      </w:r>
      <w:proofErr w:type="spellEnd"/>
      <w:r w:rsidR="005E2C9A">
        <w:rPr>
          <w:sz w:val="32"/>
          <w:szCs w:val="32"/>
        </w:rPr>
        <w:t xml:space="preserve"> this packet, the packet will go through the </w:t>
      </w:r>
      <w:r w:rsidR="0002029D">
        <w:rPr>
          <w:sz w:val="32"/>
          <w:szCs w:val="32"/>
        </w:rPr>
        <w:t xml:space="preserve">port1 and port2. Here </w:t>
      </w:r>
      <w:proofErr w:type="gramStart"/>
      <w:r w:rsidR="0002029D">
        <w:rPr>
          <w:sz w:val="32"/>
          <w:szCs w:val="32"/>
        </w:rPr>
        <w:t>create</w:t>
      </w:r>
      <w:proofErr w:type="gramEnd"/>
      <w:r w:rsidR="0002029D">
        <w:rPr>
          <w:sz w:val="32"/>
          <w:szCs w:val="32"/>
        </w:rPr>
        <w:t xml:space="preserve"> a loop.  For better understand, notice the figure 1.2</w:t>
      </w:r>
    </w:p>
    <w:p w14:paraId="05DB999A" w14:textId="183E07CE" w:rsidR="0002029D" w:rsidRDefault="0002029D" w:rsidP="0023635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8DF0ED" wp14:editId="7E081C99">
            <wp:extent cx="4524374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22" cy="25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24CF" w14:textId="50B42E10" w:rsidR="0002029D" w:rsidRDefault="0002029D" w:rsidP="00236357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02029D">
        <w:rPr>
          <w:b/>
          <w:bCs/>
          <w:sz w:val="32"/>
          <w:szCs w:val="32"/>
        </w:rPr>
        <w:t xml:space="preserve"> </w:t>
      </w:r>
      <w:proofErr w:type="gramStart"/>
      <w:r w:rsidRPr="0002029D">
        <w:rPr>
          <w:b/>
          <w:bCs/>
          <w:sz w:val="32"/>
          <w:szCs w:val="32"/>
        </w:rPr>
        <w:t>Figure :</w:t>
      </w:r>
      <w:proofErr w:type="gramEnd"/>
      <w:r w:rsidRPr="0002029D">
        <w:rPr>
          <w:b/>
          <w:bCs/>
          <w:sz w:val="32"/>
          <w:szCs w:val="32"/>
        </w:rPr>
        <w:t xml:space="preserve"> 1.2</w:t>
      </w:r>
    </w:p>
    <w:p w14:paraId="2B57E95D" w14:textId="66A06E8C" w:rsidR="0002029D" w:rsidRDefault="0002029D" w:rsidP="00236357">
      <w:pPr>
        <w:ind w:left="360"/>
        <w:rPr>
          <w:b/>
          <w:bCs/>
          <w:sz w:val="32"/>
          <w:szCs w:val="32"/>
        </w:rPr>
      </w:pPr>
    </w:p>
    <w:p w14:paraId="33BDE1ED" w14:textId="66E15B91" w:rsidR="0002029D" w:rsidRPr="00862B6D" w:rsidRDefault="0002029D" w:rsidP="000202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STP </w:t>
      </w:r>
      <w:r>
        <w:rPr>
          <w:sz w:val="32"/>
          <w:szCs w:val="32"/>
        </w:rPr>
        <w:t xml:space="preserve"> mainly</w:t>
      </w:r>
      <w:proofErr w:type="gramEnd"/>
      <w:r>
        <w:rPr>
          <w:sz w:val="32"/>
          <w:szCs w:val="32"/>
        </w:rPr>
        <w:t xml:space="preserve"> remove the loop so that there can’t be create any packet traffic. </w:t>
      </w:r>
      <w:r w:rsidR="00862B6D">
        <w:rPr>
          <w:sz w:val="32"/>
          <w:szCs w:val="32"/>
        </w:rPr>
        <w:t xml:space="preserve">As a </w:t>
      </w:r>
      <w:proofErr w:type="gramStart"/>
      <w:r w:rsidR="00862B6D">
        <w:rPr>
          <w:sz w:val="32"/>
          <w:szCs w:val="32"/>
        </w:rPr>
        <w:t>result</w:t>
      </w:r>
      <w:proofErr w:type="gramEnd"/>
      <w:r w:rsidR="00862B6D">
        <w:rPr>
          <w:sz w:val="32"/>
          <w:szCs w:val="32"/>
        </w:rPr>
        <w:t xml:space="preserve"> user get a smoot network facility.</w:t>
      </w:r>
    </w:p>
    <w:p w14:paraId="0DC61804" w14:textId="2B9E532C" w:rsidR="00862B6D" w:rsidRDefault="00862B6D" w:rsidP="00862B6D">
      <w:pPr>
        <w:ind w:left="360"/>
        <w:rPr>
          <w:b/>
          <w:bCs/>
          <w:sz w:val="32"/>
          <w:szCs w:val="32"/>
        </w:rPr>
      </w:pPr>
    </w:p>
    <w:p w14:paraId="73E98530" w14:textId="60A78A35" w:rsidR="00862B6D" w:rsidRDefault="00862B6D" w:rsidP="00862B6D">
      <w:pPr>
        <w:ind w:left="360"/>
        <w:rPr>
          <w:b/>
          <w:bCs/>
          <w:sz w:val="32"/>
          <w:szCs w:val="32"/>
        </w:rPr>
      </w:pPr>
    </w:p>
    <w:p w14:paraId="4B0C0EB1" w14:textId="3365084E" w:rsidR="00862B6D" w:rsidRDefault="00862B6D" w:rsidP="00862B6D">
      <w:pPr>
        <w:ind w:left="360"/>
        <w:rPr>
          <w:sz w:val="36"/>
          <w:szCs w:val="36"/>
        </w:rPr>
      </w:pPr>
      <w:r w:rsidRPr="00862B6D">
        <w:rPr>
          <w:b/>
          <w:bCs/>
          <w:sz w:val="36"/>
          <w:szCs w:val="36"/>
        </w:rPr>
        <w:t xml:space="preserve">Root Bridge </w:t>
      </w:r>
      <w:proofErr w:type="gramStart"/>
      <w:r w:rsidRPr="00862B6D">
        <w:rPr>
          <w:b/>
          <w:bCs/>
          <w:sz w:val="36"/>
          <w:szCs w:val="36"/>
        </w:rPr>
        <w:t>Election :</w:t>
      </w:r>
      <w:proofErr w:type="gramEnd"/>
      <w:r w:rsidRPr="00862B6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In this state bridge is a Switch. Now we have identify the root bridge in the figure </w:t>
      </w:r>
      <w:proofErr w:type="gramStart"/>
      <w:r>
        <w:rPr>
          <w:sz w:val="36"/>
          <w:szCs w:val="36"/>
        </w:rPr>
        <w:t>1.2 .</w:t>
      </w:r>
      <w:proofErr w:type="gramEnd"/>
      <w:r>
        <w:rPr>
          <w:sz w:val="36"/>
          <w:szCs w:val="36"/>
        </w:rPr>
        <w:t xml:space="preserve"> </w:t>
      </w:r>
      <w:r w:rsidR="00340635">
        <w:rPr>
          <w:sz w:val="36"/>
          <w:szCs w:val="36"/>
        </w:rPr>
        <w:t xml:space="preserve">For identifying root </w:t>
      </w:r>
      <w:proofErr w:type="gramStart"/>
      <w:r w:rsidR="00340635">
        <w:rPr>
          <w:sz w:val="36"/>
          <w:szCs w:val="36"/>
        </w:rPr>
        <w:t>bridge</w:t>
      </w:r>
      <w:proofErr w:type="gramEnd"/>
      <w:r w:rsidR="00340635">
        <w:rPr>
          <w:sz w:val="36"/>
          <w:szCs w:val="36"/>
        </w:rPr>
        <w:t xml:space="preserve"> we have to observe 2 things. </w:t>
      </w:r>
    </w:p>
    <w:p w14:paraId="45FC5DA5" w14:textId="5E94BF4B" w:rsidR="00340635" w:rsidRDefault="00340635" w:rsidP="0034063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Priority</w:t>
      </w:r>
    </w:p>
    <w:p w14:paraId="0B7B9390" w14:textId="4C70F8D1" w:rsidR="00340635" w:rsidRDefault="00340635" w:rsidP="0034063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MAC ADDRESS</w:t>
      </w:r>
    </w:p>
    <w:p w14:paraId="25063F45" w14:textId="7BB60FA2" w:rsidR="00340635" w:rsidRDefault="00340635" w:rsidP="00340635">
      <w:pPr>
        <w:pStyle w:val="ListParagraph"/>
        <w:rPr>
          <w:sz w:val="36"/>
          <w:szCs w:val="36"/>
        </w:rPr>
      </w:pPr>
    </w:p>
    <w:p w14:paraId="1282A454" w14:textId="0A142FA5" w:rsidR="00340635" w:rsidRDefault="00340635" w:rsidP="00340635">
      <w:pPr>
        <w:pStyle w:val="ListParagraph"/>
        <w:rPr>
          <w:b/>
          <w:bCs/>
          <w:sz w:val="36"/>
          <w:szCs w:val="36"/>
          <w:u w:val="single"/>
        </w:rPr>
      </w:pPr>
      <w:r w:rsidRPr="00340635">
        <w:rPr>
          <w:b/>
          <w:bCs/>
          <w:sz w:val="36"/>
          <w:szCs w:val="36"/>
          <w:u w:val="single"/>
        </w:rPr>
        <w:t>Root Bridge = Priority + Mac Address</w:t>
      </w:r>
    </w:p>
    <w:p w14:paraId="43748A15" w14:textId="6B96569E" w:rsidR="00340635" w:rsidRDefault="00340635" w:rsidP="00340635">
      <w:pPr>
        <w:rPr>
          <w:b/>
          <w:bCs/>
          <w:sz w:val="36"/>
          <w:szCs w:val="36"/>
          <w:u w:val="single"/>
        </w:rPr>
      </w:pPr>
    </w:p>
    <w:p w14:paraId="0185DE45" w14:textId="72204E63" w:rsidR="00340635" w:rsidRDefault="00340635" w:rsidP="00340635">
      <w:pPr>
        <w:rPr>
          <w:sz w:val="36"/>
          <w:szCs w:val="36"/>
        </w:rPr>
      </w:pPr>
      <w:r>
        <w:rPr>
          <w:sz w:val="36"/>
          <w:szCs w:val="36"/>
        </w:rPr>
        <w:t xml:space="preserve">The rules of being a root bridge, which port has lower value of </w:t>
      </w:r>
      <w:proofErr w:type="gramStart"/>
      <w:r>
        <w:rPr>
          <w:sz w:val="36"/>
          <w:szCs w:val="36"/>
        </w:rPr>
        <w:t>sum(</w:t>
      </w:r>
      <w:proofErr w:type="gramEnd"/>
      <w:r w:rsidRPr="00340635">
        <w:rPr>
          <w:sz w:val="36"/>
          <w:szCs w:val="36"/>
        </w:rPr>
        <w:t>Priority + Mac Address</w:t>
      </w:r>
      <w:r>
        <w:rPr>
          <w:sz w:val="36"/>
          <w:szCs w:val="36"/>
        </w:rPr>
        <w:t>).</w:t>
      </w:r>
    </w:p>
    <w:p w14:paraId="5C6C1EC1" w14:textId="3373EF45" w:rsidR="00340635" w:rsidRPr="00340635" w:rsidRDefault="003319EF" w:rsidP="0034063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AEED95" wp14:editId="5B0849B5">
            <wp:extent cx="5943600" cy="184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8B58" w14:textId="7A5AECF8" w:rsidR="00862B6D" w:rsidRDefault="00340635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Figure: 1.</w:t>
      </w:r>
      <w:r w:rsidR="003319EF">
        <w:rPr>
          <w:sz w:val="32"/>
          <w:szCs w:val="32"/>
        </w:rPr>
        <w:t>3</w:t>
      </w:r>
    </w:p>
    <w:p w14:paraId="5548268A" w14:textId="4BFB4C9B" w:rsidR="00340635" w:rsidRDefault="00340635" w:rsidP="00862B6D">
      <w:pPr>
        <w:ind w:left="360"/>
        <w:rPr>
          <w:sz w:val="32"/>
          <w:szCs w:val="32"/>
        </w:rPr>
      </w:pPr>
    </w:p>
    <w:p w14:paraId="02B6B34C" w14:textId="0D41D404" w:rsidR="00340635" w:rsidRDefault="003319EF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>Let’s go to identify the root bridge between 3 switches.</w:t>
      </w:r>
    </w:p>
    <w:p w14:paraId="316F62EA" w14:textId="2F7E5B97" w:rsidR="003319EF" w:rsidRPr="003319EF" w:rsidRDefault="003319EF" w:rsidP="00862B6D">
      <w:pPr>
        <w:ind w:left="360"/>
        <w:rPr>
          <w:b/>
          <w:bCs/>
          <w:sz w:val="32"/>
          <w:szCs w:val="32"/>
        </w:rPr>
      </w:pPr>
      <w:r w:rsidRPr="003319EF">
        <w:rPr>
          <w:b/>
          <w:bCs/>
          <w:sz w:val="32"/>
          <w:szCs w:val="32"/>
        </w:rPr>
        <w:t>SW_01:</w:t>
      </w:r>
    </w:p>
    <w:p w14:paraId="39D8B287" w14:textId="76FA2223" w:rsidR="003319EF" w:rsidRDefault="00E13258" w:rsidP="00862B6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9E15B8" wp14:editId="36E47F73">
            <wp:extent cx="5943600" cy="2999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7DDD" w14:textId="15758FE2" w:rsidR="00E13258" w:rsidRDefault="00E13258" w:rsidP="00862B6D">
      <w:pPr>
        <w:ind w:left="360"/>
        <w:rPr>
          <w:sz w:val="32"/>
          <w:szCs w:val="32"/>
        </w:rPr>
      </w:pPr>
    </w:p>
    <w:p w14:paraId="5A1D89AC" w14:textId="68D38A8C" w:rsidR="00E13258" w:rsidRDefault="00E13258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Switch1 </w:t>
      </w:r>
    </w:p>
    <w:p w14:paraId="16771725" w14:textId="75CCDD3E" w:rsidR="00E13258" w:rsidRDefault="00E13258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>Priority = 32769</w:t>
      </w:r>
    </w:p>
    <w:p w14:paraId="4F508CD5" w14:textId="7E7F67EC" w:rsidR="00E13258" w:rsidRDefault="00E13258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>Mac Address = 0030.A372.2549</w:t>
      </w:r>
    </w:p>
    <w:p w14:paraId="78C2B634" w14:textId="243DF743" w:rsidR="00E13258" w:rsidRPr="00E13258" w:rsidRDefault="00E13258" w:rsidP="00862B6D">
      <w:pPr>
        <w:ind w:left="360"/>
        <w:rPr>
          <w:b/>
          <w:bCs/>
          <w:sz w:val="32"/>
          <w:szCs w:val="32"/>
        </w:rPr>
      </w:pPr>
      <w:r w:rsidRPr="00E13258">
        <w:rPr>
          <w:b/>
          <w:bCs/>
          <w:sz w:val="32"/>
          <w:szCs w:val="32"/>
        </w:rPr>
        <w:t>SW_02:</w:t>
      </w:r>
    </w:p>
    <w:p w14:paraId="3687456E" w14:textId="065AE888" w:rsidR="00E13258" w:rsidRDefault="00E13258" w:rsidP="00862B6D">
      <w:pPr>
        <w:ind w:left="360"/>
        <w:rPr>
          <w:sz w:val="32"/>
          <w:szCs w:val="32"/>
        </w:rPr>
      </w:pPr>
    </w:p>
    <w:p w14:paraId="68976592" w14:textId="1E44FF1C" w:rsidR="00E13258" w:rsidRDefault="00E13258" w:rsidP="00862B6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8CF389" wp14:editId="4A1EE506">
            <wp:extent cx="59436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62D" w14:textId="45ADE50B" w:rsidR="00E13258" w:rsidRDefault="00E13258" w:rsidP="00862B6D">
      <w:pPr>
        <w:ind w:left="360"/>
        <w:rPr>
          <w:sz w:val="32"/>
          <w:szCs w:val="32"/>
        </w:rPr>
      </w:pPr>
    </w:p>
    <w:p w14:paraId="3B38BEC6" w14:textId="507E03AC" w:rsidR="00E13258" w:rsidRDefault="00E13258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>For Switch2</w:t>
      </w:r>
    </w:p>
    <w:p w14:paraId="0D5FC45D" w14:textId="4477E82E" w:rsidR="00E13258" w:rsidRDefault="00E13258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>Priority = 32769</w:t>
      </w:r>
    </w:p>
    <w:p w14:paraId="4712F5EA" w14:textId="5F5614C1" w:rsidR="00E13258" w:rsidRDefault="00E13258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>Mac Address = 0006.2AE8.70B4</w:t>
      </w:r>
    </w:p>
    <w:p w14:paraId="046710A0" w14:textId="00F57BCE" w:rsidR="00E13258" w:rsidRDefault="00E13258" w:rsidP="00862B6D">
      <w:pPr>
        <w:ind w:left="360"/>
        <w:rPr>
          <w:sz w:val="32"/>
          <w:szCs w:val="32"/>
        </w:rPr>
      </w:pPr>
    </w:p>
    <w:p w14:paraId="649B51B8" w14:textId="359AEF6A" w:rsidR="00E13258" w:rsidRDefault="00E13258" w:rsidP="00862B6D">
      <w:pPr>
        <w:ind w:left="360"/>
        <w:rPr>
          <w:sz w:val="32"/>
          <w:szCs w:val="32"/>
        </w:rPr>
      </w:pPr>
    </w:p>
    <w:p w14:paraId="13DF8635" w14:textId="5ACD1553" w:rsidR="00E13258" w:rsidRDefault="00E13258" w:rsidP="00862B6D">
      <w:pPr>
        <w:ind w:left="360"/>
        <w:rPr>
          <w:b/>
          <w:bCs/>
          <w:sz w:val="32"/>
          <w:szCs w:val="32"/>
        </w:rPr>
      </w:pPr>
      <w:r w:rsidRPr="00E13258">
        <w:rPr>
          <w:b/>
          <w:bCs/>
          <w:sz w:val="32"/>
          <w:szCs w:val="32"/>
        </w:rPr>
        <w:t>SW_03:</w:t>
      </w:r>
    </w:p>
    <w:p w14:paraId="08B7F303" w14:textId="13F2761C" w:rsidR="00E13258" w:rsidRDefault="00E13258" w:rsidP="00862B6D">
      <w:pPr>
        <w:ind w:left="360"/>
        <w:rPr>
          <w:b/>
          <w:bCs/>
          <w:sz w:val="32"/>
          <w:szCs w:val="32"/>
        </w:rPr>
      </w:pPr>
    </w:p>
    <w:p w14:paraId="57A9D69A" w14:textId="5E295180" w:rsidR="00E13258" w:rsidRDefault="00E13258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switch3 </w:t>
      </w:r>
    </w:p>
    <w:p w14:paraId="72289029" w14:textId="0AF68962" w:rsidR="00E13258" w:rsidRDefault="00E13258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Priority = </w:t>
      </w:r>
      <w:r w:rsidR="002212D2">
        <w:rPr>
          <w:sz w:val="32"/>
          <w:szCs w:val="32"/>
        </w:rPr>
        <w:t>32769</w:t>
      </w:r>
    </w:p>
    <w:p w14:paraId="19907D86" w14:textId="04190C7C" w:rsidR="00E13258" w:rsidRDefault="00E13258" w:rsidP="00862B6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Mac Address = </w:t>
      </w:r>
      <w:r w:rsidR="002212D2">
        <w:rPr>
          <w:sz w:val="32"/>
          <w:szCs w:val="32"/>
        </w:rPr>
        <w:t>0001.4231.E9E2</w:t>
      </w:r>
    </w:p>
    <w:p w14:paraId="409EB6F4" w14:textId="5000B335" w:rsidR="00E13258" w:rsidRDefault="002212D2" w:rsidP="00862B6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D7A258" wp14:editId="5B2CBEDE">
            <wp:extent cx="5925377" cy="3048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E101" w14:textId="6BAFBAA7" w:rsidR="002212D2" w:rsidRDefault="002212D2" w:rsidP="00862B6D">
      <w:pPr>
        <w:ind w:left="360"/>
        <w:rPr>
          <w:sz w:val="32"/>
          <w:szCs w:val="32"/>
        </w:rPr>
      </w:pPr>
    </w:p>
    <w:p w14:paraId="4F9889F5" w14:textId="29F16E6C" w:rsidR="002212D2" w:rsidRDefault="002212D2" w:rsidP="00862B6D">
      <w:pPr>
        <w:ind w:left="360"/>
        <w:rPr>
          <w:sz w:val="32"/>
          <w:szCs w:val="32"/>
        </w:rPr>
      </w:pPr>
    </w:p>
    <w:p w14:paraId="2E25E6B9" w14:textId="3CAEC7BB" w:rsidR="002212D2" w:rsidRPr="00CC0499" w:rsidRDefault="002212D2" w:rsidP="00CC0499">
      <w:pPr>
        <w:ind w:left="360"/>
        <w:jc w:val="center"/>
        <w:rPr>
          <w:sz w:val="32"/>
          <w:szCs w:val="32"/>
          <w:highlight w:val="yellow"/>
        </w:rPr>
      </w:pPr>
      <w:r w:rsidRPr="00CC0499">
        <w:rPr>
          <w:sz w:val="32"/>
          <w:szCs w:val="32"/>
          <w:highlight w:val="yellow"/>
        </w:rPr>
        <w:t>For figure 1.3</w:t>
      </w:r>
    </w:p>
    <w:p w14:paraId="7ECD4B12" w14:textId="18312083" w:rsidR="002212D2" w:rsidRPr="00CC0499" w:rsidRDefault="002212D2" w:rsidP="00CC0499">
      <w:pPr>
        <w:ind w:left="360"/>
        <w:jc w:val="center"/>
        <w:rPr>
          <w:sz w:val="32"/>
          <w:szCs w:val="32"/>
          <w:highlight w:val="yellow"/>
        </w:rPr>
      </w:pPr>
      <w:r w:rsidRPr="00CC0499">
        <w:rPr>
          <w:sz w:val="32"/>
          <w:szCs w:val="32"/>
          <w:highlight w:val="yellow"/>
        </w:rPr>
        <w:t>The Root bridge is SW_03</w:t>
      </w:r>
    </w:p>
    <w:p w14:paraId="6087050C" w14:textId="2FB8F152" w:rsidR="002212D2" w:rsidRDefault="002212D2" w:rsidP="00CC0499">
      <w:pPr>
        <w:ind w:left="360"/>
        <w:jc w:val="center"/>
        <w:rPr>
          <w:sz w:val="32"/>
          <w:szCs w:val="32"/>
        </w:rPr>
      </w:pPr>
      <w:r w:rsidRPr="00CC0499">
        <w:rPr>
          <w:sz w:val="32"/>
          <w:szCs w:val="32"/>
          <w:highlight w:val="yellow"/>
        </w:rPr>
        <w:t>Three switches have same priority value. But the lower value of Mac address is in SW_03.</w:t>
      </w:r>
    </w:p>
    <w:p w14:paraId="1E2A002A" w14:textId="4C55131D" w:rsidR="00CC0499" w:rsidRDefault="00CC0499" w:rsidP="00CC0499">
      <w:pPr>
        <w:ind w:left="360"/>
        <w:rPr>
          <w:sz w:val="32"/>
          <w:szCs w:val="32"/>
        </w:rPr>
      </w:pPr>
    </w:p>
    <w:p w14:paraId="76CB20CA" w14:textId="69B5DCBE" w:rsidR="00CC0499" w:rsidRDefault="00CC0499" w:rsidP="00CC0499">
      <w:pPr>
        <w:ind w:left="360"/>
        <w:rPr>
          <w:sz w:val="32"/>
          <w:szCs w:val="32"/>
        </w:rPr>
      </w:pPr>
    </w:p>
    <w:p w14:paraId="00E24C81" w14:textId="48101D73" w:rsidR="00CC0499" w:rsidRPr="00333796" w:rsidRDefault="00CC0499" w:rsidP="00CC0499">
      <w:pPr>
        <w:ind w:left="360"/>
        <w:rPr>
          <w:sz w:val="32"/>
          <w:szCs w:val="32"/>
        </w:rPr>
      </w:pPr>
      <w:r w:rsidRPr="00CC0499">
        <w:rPr>
          <w:b/>
          <w:bCs/>
          <w:sz w:val="32"/>
          <w:szCs w:val="32"/>
        </w:rPr>
        <w:t>STP Port Status:</w:t>
      </w:r>
      <w:r>
        <w:rPr>
          <w:sz w:val="28"/>
        </w:rPr>
        <w:t xml:space="preserve"> </w:t>
      </w:r>
      <w:r w:rsidRPr="00333796">
        <w:rPr>
          <w:sz w:val="32"/>
          <w:szCs w:val="32"/>
        </w:rPr>
        <w:t>There are 4 types of port status in STP.</w:t>
      </w:r>
    </w:p>
    <w:p w14:paraId="2D46A8E2" w14:textId="13348435" w:rsidR="00CC0499" w:rsidRPr="00333796" w:rsidRDefault="00CC0499" w:rsidP="00CC04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2"/>
          <w:szCs w:val="32"/>
        </w:rPr>
        <w:t>Disable state(stable)</w:t>
      </w:r>
      <w:r w:rsidR="00333796">
        <w:rPr>
          <w:sz w:val="32"/>
          <w:szCs w:val="32"/>
        </w:rPr>
        <w:t xml:space="preserve"> </w:t>
      </w:r>
      <w:r w:rsidR="00333796">
        <w:rPr>
          <w:sz w:val="32"/>
          <w:szCs w:val="32"/>
        </w:rPr>
        <w:t>---- &gt;20 sec delay</w:t>
      </w:r>
    </w:p>
    <w:p w14:paraId="60C0B2BA" w14:textId="4D9E14B6" w:rsidR="00333796" w:rsidRPr="00CC0499" w:rsidRDefault="00333796" w:rsidP="00333796">
      <w:pPr>
        <w:pStyle w:val="ListParagraph"/>
        <w:rPr>
          <w:sz w:val="28"/>
        </w:rPr>
      </w:pPr>
      <w:r>
        <w:rPr>
          <w:sz w:val="32"/>
          <w:szCs w:val="32"/>
        </w:rPr>
        <w:t>A port that is shutdown</w:t>
      </w:r>
    </w:p>
    <w:p w14:paraId="06C8D49D" w14:textId="4A0B67EB" w:rsidR="00CC0499" w:rsidRPr="00333796" w:rsidRDefault="00CC0499" w:rsidP="00CC049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32"/>
          <w:szCs w:val="32"/>
        </w:rPr>
        <w:t>Listening(</w:t>
      </w:r>
      <w:proofErr w:type="gramEnd"/>
      <w:r>
        <w:rPr>
          <w:sz w:val="32"/>
          <w:szCs w:val="32"/>
        </w:rPr>
        <w:t>Transitional)</w:t>
      </w:r>
      <w:r w:rsidR="00333796" w:rsidRPr="00333796">
        <w:rPr>
          <w:sz w:val="32"/>
          <w:szCs w:val="32"/>
        </w:rPr>
        <w:t xml:space="preserve"> </w:t>
      </w:r>
      <w:r w:rsidR="00333796">
        <w:rPr>
          <w:sz w:val="32"/>
          <w:szCs w:val="32"/>
        </w:rPr>
        <w:t>---- &gt;</w:t>
      </w:r>
      <w:r w:rsidR="00333796">
        <w:rPr>
          <w:sz w:val="32"/>
          <w:szCs w:val="32"/>
        </w:rPr>
        <w:t>15 sec delay</w:t>
      </w:r>
    </w:p>
    <w:p w14:paraId="329E9217" w14:textId="08574F88" w:rsidR="00333796" w:rsidRPr="00CC0499" w:rsidRDefault="00333796" w:rsidP="00CC04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2"/>
          <w:szCs w:val="32"/>
        </w:rPr>
        <w:t>Not forwarding traffic but learning MAC address</w:t>
      </w:r>
    </w:p>
    <w:p w14:paraId="53A8F8AD" w14:textId="771F8350" w:rsidR="00CC0499" w:rsidRPr="00333796" w:rsidRDefault="00CC0499" w:rsidP="00CC049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32"/>
          <w:szCs w:val="32"/>
        </w:rPr>
        <w:t>Learning(</w:t>
      </w:r>
      <w:proofErr w:type="gramEnd"/>
      <w:r>
        <w:rPr>
          <w:sz w:val="32"/>
          <w:szCs w:val="32"/>
        </w:rPr>
        <w:t>Transitional</w:t>
      </w:r>
      <w:r>
        <w:rPr>
          <w:sz w:val="32"/>
          <w:szCs w:val="32"/>
        </w:rPr>
        <w:t>)</w:t>
      </w:r>
      <w:r w:rsidR="00333796" w:rsidRPr="00333796">
        <w:rPr>
          <w:sz w:val="32"/>
          <w:szCs w:val="32"/>
        </w:rPr>
        <w:t xml:space="preserve"> </w:t>
      </w:r>
      <w:r w:rsidR="00333796">
        <w:rPr>
          <w:sz w:val="32"/>
          <w:szCs w:val="32"/>
        </w:rPr>
        <w:t>---- &gt;</w:t>
      </w:r>
      <w:r w:rsidR="00333796">
        <w:rPr>
          <w:sz w:val="32"/>
          <w:szCs w:val="32"/>
        </w:rPr>
        <w:t>15 sec delay</w:t>
      </w:r>
    </w:p>
    <w:p w14:paraId="0EFD8907" w14:textId="5DE6295D" w:rsidR="00333796" w:rsidRPr="00CC0499" w:rsidRDefault="00333796" w:rsidP="00333796">
      <w:pPr>
        <w:pStyle w:val="ListParagraph"/>
        <w:rPr>
          <w:sz w:val="28"/>
        </w:rPr>
      </w:pPr>
      <w:r>
        <w:rPr>
          <w:sz w:val="32"/>
          <w:szCs w:val="32"/>
        </w:rPr>
        <w:t>Not forwarding traffic but learning MAC address</w:t>
      </w:r>
    </w:p>
    <w:p w14:paraId="2538AC1B" w14:textId="448D72F1" w:rsidR="00CC0499" w:rsidRPr="00333796" w:rsidRDefault="00CC0499" w:rsidP="00CC04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32"/>
          <w:szCs w:val="32"/>
        </w:rPr>
        <w:t>Forwarding/Blocking(stable)</w:t>
      </w:r>
      <w:r w:rsidR="00333796" w:rsidRPr="00333796">
        <w:rPr>
          <w:sz w:val="32"/>
          <w:szCs w:val="32"/>
        </w:rPr>
        <w:t xml:space="preserve"> </w:t>
      </w:r>
    </w:p>
    <w:p w14:paraId="017F65D1" w14:textId="7782FC8C" w:rsidR="00333796" w:rsidRPr="00CC0499" w:rsidRDefault="00333796" w:rsidP="00333796">
      <w:pPr>
        <w:pStyle w:val="ListParagraph"/>
        <w:rPr>
          <w:sz w:val="28"/>
        </w:rPr>
      </w:pPr>
      <w:r>
        <w:rPr>
          <w:sz w:val="32"/>
          <w:szCs w:val="32"/>
        </w:rPr>
        <w:t>A port that is forwarding and blocking traffic</w:t>
      </w:r>
    </w:p>
    <w:p w14:paraId="44AF345E" w14:textId="78BA8E46" w:rsidR="00CC0499" w:rsidRDefault="00CC0499" w:rsidP="00CC0499">
      <w:pPr>
        <w:ind w:left="360"/>
        <w:rPr>
          <w:sz w:val="28"/>
        </w:rPr>
      </w:pPr>
    </w:p>
    <w:p w14:paraId="67B9B85C" w14:textId="5AE27D82" w:rsidR="00CC0499" w:rsidRDefault="00CC0499" w:rsidP="00CC0499">
      <w:pPr>
        <w:ind w:left="360"/>
        <w:rPr>
          <w:sz w:val="28"/>
        </w:rPr>
      </w:pPr>
    </w:p>
    <w:p w14:paraId="24E80BA8" w14:textId="4A17CF30" w:rsidR="00E300A8" w:rsidRDefault="00E300A8" w:rsidP="00E300A8">
      <w:pPr>
        <w:ind w:left="360"/>
        <w:rPr>
          <w:sz w:val="28"/>
        </w:rPr>
      </w:pPr>
      <w:r>
        <w:rPr>
          <w:sz w:val="28"/>
        </w:rPr>
        <w:t>*Root ports remain stable in forwarding state</w:t>
      </w:r>
    </w:p>
    <w:p w14:paraId="0E7434FD" w14:textId="49B0CA04" w:rsidR="00E300A8" w:rsidRDefault="00E300A8" w:rsidP="00E300A8">
      <w:pPr>
        <w:ind w:left="360"/>
        <w:rPr>
          <w:sz w:val="28"/>
        </w:rPr>
      </w:pPr>
      <w:r>
        <w:rPr>
          <w:sz w:val="28"/>
        </w:rPr>
        <w:t>* Non-designated ports remain stable in a Blocking state.</w:t>
      </w:r>
    </w:p>
    <w:p w14:paraId="1E42DE36" w14:textId="758FB5FF" w:rsidR="00E300A8" w:rsidRDefault="00E300A8" w:rsidP="00E300A8">
      <w:pPr>
        <w:ind w:left="360"/>
        <w:rPr>
          <w:sz w:val="28"/>
        </w:rPr>
      </w:pPr>
      <w:r>
        <w:rPr>
          <w:sz w:val="28"/>
        </w:rPr>
        <w:t>* Listening and Leaning are transitional states which are passed through when an interface is activated, or when a Blocking port must transition to a forwarding state due to a change in the network topology.</w:t>
      </w:r>
    </w:p>
    <w:p w14:paraId="0656DEA1" w14:textId="77777777" w:rsidR="00E300A8" w:rsidRPr="00CC0499" w:rsidRDefault="00E300A8" w:rsidP="00CC0499">
      <w:pPr>
        <w:ind w:left="360"/>
        <w:rPr>
          <w:sz w:val="28"/>
        </w:rPr>
      </w:pPr>
    </w:p>
    <w:p w14:paraId="2A9F92E4" w14:textId="6B59F238" w:rsidR="002212D2" w:rsidRDefault="00A455F1" w:rsidP="00862B6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60E644" wp14:editId="70AB0133">
            <wp:extent cx="5943600" cy="3096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2F5F" w14:textId="595C5868" w:rsidR="00A455F1" w:rsidRDefault="00A455F1" w:rsidP="00862B6D">
      <w:pPr>
        <w:ind w:left="360"/>
        <w:rPr>
          <w:sz w:val="32"/>
          <w:szCs w:val="32"/>
        </w:rPr>
      </w:pPr>
    </w:p>
    <w:p w14:paraId="46B8623A" w14:textId="2A9D19BF" w:rsidR="00A455F1" w:rsidRDefault="00A455F1" w:rsidP="00862B6D">
      <w:pPr>
        <w:ind w:left="360"/>
        <w:rPr>
          <w:sz w:val="32"/>
          <w:szCs w:val="32"/>
        </w:rPr>
      </w:pPr>
    </w:p>
    <w:p w14:paraId="67F18395" w14:textId="3751EB1B" w:rsidR="00A455F1" w:rsidRDefault="00A455F1" w:rsidP="00862B6D">
      <w:pPr>
        <w:ind w:left="360"/>
        <w:rPr>
          <w:sz w:val="32"/>
          <w:szCs w:val="32"/>
        </w:rPr>
      </w:pPr>
    </w:p>
    <w:p w14:paraId="5CB54DF0" w14:textId="327BD5F1" w:rsidR="00A455F1" w:rsidRDefault="00A455F1" w:rsidP="00862B6D">
      <w:pPr>
        <w:ind w:left="360"/>
        <w:rPr>
          <w:sz w:val="32"/>
          <w:szCs w:val="32"/>
        </w:rPr>
      </w:pPr>
    </w:p>
    <w:p w14:paraId="53CB4BA7" w14:textId="39221BFC" w:rsidR="00A455F1" w:rsidRDefault="00A455F1" w:rsidP="00862B6D">
      <w:pPr>
        <w:ind w:left="360"/>
        <w:rPr>
          <w:sz w:val="32"/>
          <w:szCs w:val="32"/>
        </w:rPr>
      </w:pPr>
    </w:p>
    <w:p w14:paraId="031CE68F" w14:textId="782A539C" w:rsidR="00A455F1" w:rsidRDefault="00A455F1" w:rsidP="00A455F1">
      <w:pPr>
        <w:ind w:left="360"/>
        <w:rPr>
          <w:sz w:val="32"/>
          <w:szCs w:val="32"/>
        </w:rPr>
      </w:pPr>
      <w:r w:rsidRPr="00630F84">
        <w:rPr>
          <w:b/>
          <w:bCs/>
          <w:sz w:val="36"/>
          <w:szCs w:val="36"/>
        </w:rPr>
        <w:t>Roles Of STP: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There are three major </w:t>
      </w:r>
      <w:proofErr w:type="gramStart"/>
      <w:r>
        <w:rPr>
          <w:sz w:val="32"/>
          <w:szCs w:val="32"/>
        </w:rPr>
        <w:t>role</w:t>
      </w:r>
      <w:proofErr w:type="gram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stp</w:t>
      </w:r>
      <w:proofErr w:type="spellEnd"/>
      <w:r>
        <w:rPr>
          <w:sz w:val="32"/>
          <w:szCs w:val="32"/>
        </w:rPr>
        <w:t>.</w:t>
      </w:r>
    </w:p>
    <w:p w14:paraId="0AD66EB4" w14:textId="77777777" w:rsidR="001F2BED" w:rsidRDefault="001F2BED" w:rsidP="00A455F1">
      <w:pPr>
        <w:ind w:left="360"/>
        <w:rPr>
          <w:sz w:val="32"/>
          <w:szCs w:val="32"/>
        </w:rPr>
      </w:pPr>
    </w:p>
    <w:p w14:paraId="508CEDD5" w14:textId="62E5A6C7" w:rsidR="00A455F1" w:rsidRDefault="00A455F1" w:rsidP="00A455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F84">
        <w:rPr>
          <w:b/>
          <w:bCs/>
          <w:sz w:val="32"/>
          <w:szCs w:val="32"/>
        </w:rPr>
        <w:t xml:space="preserve">Designated </w:t>
      </w:r>
      <w:proofErr w:type="gramStart"/>
      <w:r w:rsidRPr="00630F84">
        <w:rPr>
          <w:b/>
          <w:bCs/>
          <w:sz w:val="32"/>
          <w:szCs w:val="32"/>
        </w:rPr>
        <w:t xml:space="preserve">Ports </w:t>
      </w:r>
      <w:r w:rsidR="00630F84" w:rsidRPr="00630F84">
        <w:rPr>
          <w:b/>
          <w:bCs/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="00630F84">
        <w:rPr>
          <w:sz w:val="32"/>
          <w:szCs w:val="32"/>
        </w:rPr>
        <w:t>All the port of Root Bridge will remain in the designated role.</w:t>
      </w:r>
    </w:p>
    <w:p w14:paraId="1F3C084C" w14:textId="77777777" w:rsidR="00630F84" w:rsidRDefault="00630F84" w:rsidP="00630F84">
      <w:pPr>
        <w:pStyle w:val="ListParagraph"/>
        <w:rPr>
          <w:sz w:val="32"/>
          <w:szCs w:val="32"/>
        </w:rPr>
      </w:pPr>
    </w:p>
    <w:p w14:paraId="482DB9D4" w14:textId="0E2FCBC9" w:rsidR="00630F84" w:rsidRDefault="00630F84" w:rsidP="00630F8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A99C22" wp14:editId="4929C7E0">
            <wp:extent cx="594360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074B" w14:textId="19508F19" w:rsidR="001F2BED" w:rsidRDefault="001F2BED" w:rsidP="001F2BED">
      <w:pPr>
        <w:pStyle w:val="ListParagraph"/>
        <w:rPr>
          <w:sz w:val="32"/>
          <w:szCs w:val="32"/>
        </w:rPr>
      </w:pPr>
    </w:p>
    <w:p w14:paraId="2D5C1670" w14:textId="77777777" w:rsidR="001F2BED" w:rsidRDefault="001F2BED" w:rsidP="001F2B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F84">
        <w:rPr>
          <w:b/>
          <w:bCs/>
          <w:sz w:val="32"/>
          <w:szCs w:val="32"/>
        </w:rPr>
        <w:t xml:space="preserve">Root </w:t>
      </w:r>
      <w:proofErr w:type="gramStart"/>
      <w:r w:rsidRPr="00630F84">
        <w:rPr>
          <w:b/>
          <w:bCs/>
          <w:sz w:val="32"/>
          <w:szCs w:val="32"/>
        </w:rPr>
        <w:t>Ports :</w:t>
      </w:r>
      <w:proofErr w:type="gramEnd"/>
      <w:r>
        <w:rPr>
          <w:sz w:val="32"/>
          <w:szCs w:val="32"/>
        </w:rPr>
        <w:t xml:space="preserve"> The best port to reach the root Bridge.</w:t>
      </w:r>
    </w:p>
    <w:p w14:paraId="40D58A59" w14:textId="77777777" w:rsidR="001F2BED" w:rsidRDefault="001F2BED" w:rsidP="001F2BE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8959AD" wp14:editId="3D4237B6">
            <wp:extent cx="3322320" cy="159942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1" cy="16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52FE" w14:textId="77777777" w:rsidR="001F2BED" w:rsidRDefault="001F2BED" w:rsidP="001F2BED">
      <w:pPr>
        <w:pStyle w:val="ListParagraph"/>
        <w:rPr>
          <w:sz w:val="32"/>
          <w:szCs w:val="32"/>
        </w:rPr>
      </w:pPr>
    </w:p>
    <w:p w14:paraId="5B61D23B" w14:textId="77777777" w:rsidR="001F2BED" w:rsidRDefault="001F2BED" w:rsidP="001F2BE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601051" wp14:editId="705ECD0A">
            <wp:extent cx="4305195" cy="23393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154" cy="23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1A38" w14:textId="77777777" w:rsidR="001F2BED" w:rsidRDefault="001F2BED" w:rsidP="001F2BED">
      <w:pPr>
        <w:pStyle w:val="ListParagraph"/>
        <w:rPr>
          <w:sz w:val="32"/>
          <w:szCs w:val="32"/>
        </w:rPr>
      </w:pPr>
    </w:p>
    <w:p w14:paraId="54B9A8B0" w14:textId="77777777" w:rsidR="001F2BED" w:rsidRDefault="001F2BED" w:rsidP="001F2BED">
      <w:pPr>
        <w:pStyle w:val="ListParagraph"/>
        <w:rPr>
          <w:sz w:val="32"/>
          <w:szCs w:val="32"/>
        </w:rPr>
      </w:pPr>
    </w:p>
    <w:p w14:paraId="77D123EC" w14:textId="5B36ED4F" w:rsidR="001F2BED" w:rsidRDefault="00410655" w:rsidP="00861D47">
      <w:pPr>
        <w:rPr>
          <w:sz w:val="32"/>
          <w:szCs w:val="32"/>
        </w:rPr>
      </w:pPr>
      <w:r w:rsidRPr="00861D47">
        <w:rPr>
          <w:sz w:val="32"/>
          <w:szCs w:val="32"/>
          <w:highlight w:val="green"/>
        </w:rPr>
        <w:t xml:space="preserve"> Designated and root role always go through the </w:t>
      </w:r>
      <w:r w:rsidR="00861D47" w:rsidRPr="00861D47">
        <w:rPr>
          <w:sz w:val="32"/>
          <w:szCs w:val="32"/>
          <w:highlight w:val="green"/>
        </w:rPr>
        <w:t>forwarding state</w:t>
      </w:r>
    </w:p>
    <w:p w14:paraId="653AD693" w14:textId="77777777" w:rsidR="00861D47" w:rsidRDefault="00861D47" w:rsidP="00861D47">
      <w:pPr>
        <w:rPr>
          <w:sz w:val="32"/>
          <w:szCs w:val="32"/>
        </w:rPr>
      </w:pPr>
    </w:p>
    <w:p w14:paraId="01A8EBD1" w14:textId="46FA98DE" w:rsidR="00861D47" w:rsidRDefault="00861D47" w:rsidP="00861D4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</w:t>
      </w:r>
      <w:r>
        <w:rPr>
          <w:noProof/>
          <w:color w:val="FF0000"/>
          <w:sz w:val="32"/>
          <w:szCs w:val="32"/>
        </w:rPr>
        <w:drawing>
          <wp:inline distT="0" distB="0" distL="0" distR="0" wp14:anchorId="5584FF35" wp14:editId="1DA62972">
            <wp:extent cx="1581371" cy="7811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5B49" w14:textId="77777777" w:rsidR="00861D47" w:rsidRPr="00861D47" w:rsidRDefault="00861D47" w:rsidP="00861D47">
      <w:pPr>
        <w:rPr>
          <w:color w:val="FF0000"/>
          <w:sz w:val="32"/>
          <w:szCs w:val="32"/>
        </w:rPr>
      </w:pPr>
    </w:p>
    <w:p w14:paraId="5B9611AB" w14:textId="6F95CB08" w:rsidR="00861D47" w:rsidRDefault="00A455F1" w:rsidP="00861D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0F84">
        <w:rPr>
          <w:b/>
          <w:bCs/>
          <w:sz w:val="32"/>
          <w:szCs w:val="32"/>
        </w:rPr>
        <w:t>Non-</w:t>
      </w:r>
      <w:proofErr w:type="gramStart"/>
      <w:r w:rsidRPr="00630F84">
        <w:rPr>
          <w:b/>
          <w:bCs/>
          <w:sz w:val="32"/>
          <w:szCs w:val="32"/>
        </w:rPr>
        <w:t xml:space="preserve">Designated </w:t>
      </w:r>
      <w:r w:rsidR="00630F84" w:rsidRPr="00630F84">
        <w:rPr>
          <w:b/>
          <w:bCs/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All other ports that are </w:t>
      </w:r>
      <w:r w:rsidR="00630F84">
        <w:rPr>
          <w:sz w:val="32"/>
          <w:szCs w:val="32"/>
        </w:rPr>
        <w:t>in a blocking state.</w:t>
      </w:r>
    </w:p>
    <w:p w14:paraId="609AF062" w14:textId="3304D0D2" w:rsidR="00861D47" w:rsidRDefault="00861D47" w:rsidP="00861D47">
      <w:pPr>
        <w:pStyle w:val="ListParagraph"/>
        <w:rPr>
          <w:b/>
          <w:bCs/>
          <w:sz w:val="32"/>
          <w:szCs w:val="32"/>
        </w:rPr>
      </w:pPr>
    </w:p>
    <w:p w14:paraId="5ACBCD5F" w14:textId="5792A17B" w:rsidR="00861D47" w:rsidRDefault="00861D47" w:rsidP="00861D47">
      <w:pPr>
        <w:pStyle w:val="ListParagraph"/>
        <w:rPr>
          <w:b/>
          <w:bCs/>
          <w:sz w:val="32"/>
          <w:szCs w:val="32"/>
        </w:rPr>
      </w:pPr>
    </w:p>
    <w:p w14:paraId="2F49E212" w14:textId="25C63DC2" w:rsidR="00861D47" w:rsidRDefault="002758FB" w:rsidP="00861D4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461719" wp14:editId="37E9F76F">
            <wp:extent cx="3774765" cy="1882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607" cy="18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C8D" w14:textId="37BA453B" w:rsidR="002758FB" w:rsidRDefault="002758FB" w:rsidP="00861D47">
      <w:pPr>
        <w:pStyle w:val="ListParagraph"/>
        <w:rPr>
          <w:sz w:val="32"/>
          <w:szCs w:val="32"/>
        </w:rPr>
      </w:pPr>
    </w:p>
    <w:p w14:paraId="7FFEB143" w14:textId="4AD095C7" w:rsidR="002758FB" w:rsidRDefault="002758FB" w:rsidP="00861D47">
      <w:pPr>
        <w:pStyle w:val="ListParagraph"/>
        <w:rPr>
          <w:sz w:val="32"/>
          <w:szCs w:val="32"/>
        </w:rPr>
      </w:pPr>
      <w:r w:rsidRPr="002758FB">
        <w:rPr>
          <w:sz w:val="32"/>
          <w:szCs w:val="32"/>
          <w:highlight w:val="green"/>
        </w:rPr>
        <w:t>Non-Designated/Alternate role always go through the blocking state</w:t>
      </w:r>
    </w:p>
    <w:p w14:paraId="3F0EDC1E" w14:textId="381F4929" w:rsidR="00747BF5" w:rsidRDefault="00747BF5" w:rsidP="00861D47">
      <w:pPr>
        <w:pStyle w:val="ListParagraph"/>
        <w:rPr>
          <w:sz w:val="32"/>
          <w:szCs w:val="32"/>
        </w:rPr>
      </w:pPr>
    </w:p>
    <w:p w14:paraId="234670B4" w14:textId="605E75D1" w:rsidR="00747BF5" w:rsidRDefault="00747BF5" w:rsidP="00861D47">
      <w:pPr>
        <w:pStyle w:val="ListParagraph"/>
        <w:rPr>
          <w:sz w:val="32"/>
          <w:szCs w:val="32"/>
        </w:rPr>
      </w:pPr>
    </w:p>
    <w:p w14:paraId="22DAB742" w14:textId="0282DCDB" w:rsidR="00747BF5" w:rsidRDefault="00747BF5" w:rsidP="00861D47">
      <w:pPr>
        <w:pStyle w:val="ListParagraph"/>
        <w:rPr>
          <w:b/>
          <w:bCs/>
          <w:sz w:val="36"/>
          <w:szCs w:val="36"/>
        </w:rPr>
      </w:pPr>
      <w:r w:rsidRPr="00747BF5">
        <w:rPr>
          <w:b/>
          <w:bCs/>
          <w:sz w:val="36"/>
          <w:szCs w:val="36"/>
        </w:rPr>
        <w:t xml:space="preserve">How to make Root </w:t>
      </w:r>
      <w:r w:rsidR="00835358">
        <w:rPr>
          <w:b/>
          <w:bCs/>
          <w:sz w:val="36"/>
          <w:szCs w:val="36"/>
        </w:rPr>
        <w:t>state for making forwarding mode one non-</w:t>
      </w:r>
      <w:proofErr w:type="gramStart"/>
      <w:r w:rsidR="00835358">
        <w:rPr>
          <w:b/>
          <w:bCs/>
          <w:sz w:val="36"/>
          <w:szCs w:val="36"/>
        </w:rPr>
        <w:t>root  port</w:t>
      </w:r>
      <w:proofErr w:type="gramEnd"/>
      <w:r w:rsidRPr="00747BF5">
        <w:rPr>
          <w:b/>
          <w:bCs/>
          <w:sz w:val="36"/>
          <w:szCs w:val="36"/>
        </w:rPr>
        <w:t>:</w:t>
      </w:r>
    </w:p>
    <w:p w14:paraId="1881DEDC" w14:textId="494F5046" w:rsidR="00835358" w:rsidRDefault="00835358" w:rsidP="00861D47">
      <w:pPr>
        <w:pStyle w:val="ListParagraph"/>
        <w:rPr>
          <w:b/>
          <w:bCs/>
          <w:sz w:val="36"/>
          <w:szCs w:val="36"/>
        </w:rPr>
      </w:pPr>
    </w:p>
    <w:p w14:paraId="02C769AC" w14:textId="77777777" w:rsidR="00835358" w:rsidRDefault="00835358" w:rsidP="00861D47">
      <w:pPr>
        <w:pStyle w:val="ListParagraph"/>
        <w:rPr>
          <w:b/>
          <w:bCs/>
          <w:sz w:val="36"/>
          <w:szCs w:val="36"/>
        </w:rPr>
      </w:pPr>
    </w:p>
    <w:p w14:paraId="763B819E" w14:textId="42DDE830" w:rsidR="00747BF5" w:rsidRDefault="00835358" w:rsidP="00861D47">
      <w:pPr>
        <w:pStyle w:val="ListParagraph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381348" wp14:editId="126E804D">
            <wp:extent cx="5859780" cy="4130644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637" cy="41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5766" w14:textId="5822B55A" w:rsidR="00835358" w:rsidRPr="00835358" w:rsidRDefault="00835358" w:rsidP="00835358"/>
    <w:p w14:paraId="46941A9B" w14:textId="3ACD8F24" w:rsidR="00835358" w:rsidRDefault="00835358" w:rsidP="00835358">
      <w:pPr>
        <w:rPr>
          <w:b/>
          <w:bCs/>
          <w:noProof/>
          <w:sz w:val="36"/>
          <w:szCs w:val="36"/>
        </w:rPr>
      </w:pPr>
    </w:p>
    <w:p w14:paraId="7AF921F4" w14:textId="721622BF" w:rsidR="00835358" w:rsidRDefault="00835358" w:rsidP="00835358">
      <w:pPr>
        <w:tabs>
          <w:tab w:val="left" w:pos="1032"/>
        </w:tabs>
      </w:pPr>
      <w:r>
        <w:tab/>
      </w:r>
    </w:p>
    <w:p w14:paraId="563FF1DF" w14:textId="6E2ED4D8" w:rsidR="00835358" w:rsidRDefault="00835358" w:rsidP="00835358">
      <w:pPr>
        <w:tabs>
          <w:tab w:val="left" w:pos="1032"/>
        </w:tabs>
      </w:pPr>
    </w:p>
    <w:p w14:paraId="15A864B2" w14:textId="20DDBD53" w:rsidR="00835358" w:rsidRDefault="00835358" w:rsidP="00835358">
      <w:pPr>
        <w:tabs>
          <w:tab w:val="left" w:pos="1032"/>
        </w:tabs>
      </w:pPr>
    </w:p>
    <w:p w14:paraId="0C21489D" w14:textId="5638CE09" w:rsidR="00C65757" w:rsidRDefault="00C65757" w:rsidP="00835358">
      <w:pPr>
        <w:tabs>
          <w:tab w:val="left" w:pos="1032"/>
        </w:tabs>
        <w:rPr>
          <w:b/>
          <w:bCs/>
          <w:sz w:val="36"/>
          <w:szCs w:val="36"/>
        </w:rPr>
      </w:pPr>
      <w:r w:rsidRPr="00C65757">
        <w:rPr>
          <w:b/>
          <w:bCs/>
          <w:sz w:val="36"/>
          <w:szCs w:val="36"/>
        </w:rPr>
        <w:t>How to make Root Bridge Manually:</w:t>
      </w:r>
    </w:p>
    <w:p w14:paraId="5C451A7E" w14:textId="62162AD7" w:rsidR="00C65757" w:rsidRDefault="00C65757" w:rsidP="00835358">
      <w:pPr>
        <w:tabs>
          <w:tab w:val="left" w:pos="1032"/>
        </w:tabs>
        <w:rPr>
          <w:b/>
          <w:bCs/>
          <w:sz w:val="36"/>
          <w:szCs w:val="36"/>
        </w:rPr>
      </w:pPr>
    </w:p>
    <w:p w14:paraId="0776567F" w14:textId="7572F269" w:rsidR="00C65757" w:rsidRDefault="00C65757" w:rsidP="00835358">
      <w:pPr>
        <w:tabs>
          <w:tab w:val="left" w:pos="1032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5AA9638" wp14:editId="026EF328">
            <wp:extent cx="3832860" cy="1101947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952" cy="110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9EC8" w14:textId="5DAF728A" w:rsidR="00C65757" w:rsidRDefault="00C65757" w:rsidP="00835358">
      <w:pPr>
        <w:tabs>
          <w:tab w:val="left" w:pos="1032"/>
        </w:tabs>
        <w:rPr>
          <w:b/>
          <w:bCs/>
          <w:sz w:val="36"/>
          <w:szCs w:val="36"/>
        </w:rPr>
      </w:pPr>
    </w:p>
    <w:p w14:paraId="2ECA09A7" w14:textId="179F175E" w:rsidR="00C65757" w:rsidRDefault="00C65757" w:rsidP="00835358">
      <w:pPr>
        <w:tabs>
          <w:tab w:val="left" w:pos="1032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977D8A" wp14:editId="1920BA7D">
            <wp:extent cx="5046403" cy="359664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73" cy="3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2F57" w14:textId="1556E318" w:rsidR="00C65757" w:rsidRDefault="00C65757" w:rsidP="00835358">
      <w:pPr>
        <w:tabs>
          <w:tab w:val="left" w:pos="1032"/>
        </w:tabs>
        <w:rPr>
          <w:b/>
          <w:bCs/>
          <w:sz w:val="36"/>
          <w:szCs w:val="36"/>
        </w:rPr>
      </w:pPr>
    </w:p>
    <w:p w14:paraId="4152BCE7" w14:textId="374C8AA0" w:rsidR="00C65757" w:rsidRDefault="00C65757" w:rsidP="00835358">
      <w:pPr>
        <w:tabs>
          <w:tab w:val="left" w:pos="1032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75CA8B" wp14:editId="1BF9D051">
            <wp:extent cx="4543250" cy="1188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43" cy="11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EED" w14:textId="50D0A28F" w:rsidR="00DC1FAF" w:rsidRDefault="00DC1FAF" w:rsidP="00835358">
      <w:pPr>
        <w:tabs>
          <w:tab w:val="left" w:pos="1032"/>
        </w:tabs>
        <w:rPr>
          <w:b/>
          <w:bCs/>
          <w:sz w:val="36"/>
          <w:szCs w:val="36"/>
        </w:rPr>
      </w:pPr>
    </w:p>
    <w:p w14:paraId="70A43E6B" w14:textId="77777777" w:rsidR="00DC1FAF" w:rsidRDefault="00DC1FAF" w:rsidP="00DC1FAF">
      <w:pPr>
        <w:tabs>
          <w:tab w:val="left" w:pos="1032"/>
        </w:tabs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PortFast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Cmnd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sz w:val="32"/>
          <w:szCs w:val="32"/>
        </w:rPr>
        <w:t xml:space="preserve">We use </w:t>
      </w:r>
      <w:proofErr w:type="spellStart"/>
      <w:r>
        <w:rPr>
          <w:sz w:val="32"/>
          <w:szCs w:val="32"/>
        </w:rPr>
        <w:t>portfast</w:t>
      </w:r>
      <w:proofErr w:type="spellEnd"/>
      <w:r>
        <w:rPr>
          <w:sz w:val="32"/>
          <w:szCs w:val="32"/>
        </w:rPr>
        <w:t xml:space="preserve"> command for reducing the delay when we connect any end-device with switch.</w:t>
      </w:r>
    </w:p>
    <w:p w14:paraId="363FB996" w14:textId="77777777" w:rsidR="00DC1FAF" w:rsidRDefault="00DC1FAF" w:rsidP="00DC1FAF">
      <w:pPr>
        <w:tabs>
          <w:tab w:val="left" w:pos="1032"/>
        </w:tabs>
        <w:rPr>
          <w:sz w:val="32"/>
          <w:szCs w:val="32"/>
        </w:rPr>
      </w:pPr>
    </w:p>
    <w:p w14:paraId="013269D2" w14:textId="2F042F04" w:rsidR="00DC1FAF" w:rsidRDefault="00DC1FAF" w:rsidP="00DC1FAF">
      <w:pPr>
        <w:tabs>
          <w:tab w:val="left" w:pos="10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D7658D" wp14:editId="25462EF8">
            <wp:extent cx="4236720" cy="16286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48" cy="16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6C4B" w14:textId="7C2349CA" w:rsidR="000E211F" w:rsidRDefault="000E211F" w:rsidP="00DC1FAF">
      <w:pPr>
        <w:tabs>
          <w:tab w:val="left" w:pos="1032"/>
        </w:tabs>
        <w:rPr>
          <w:sz w:val="32"/>
          <w:szCs w:val="32"/>
        </w:rPr>
      </w:pPr>
    </w:p>
    <w:p w14:paraId="70D2D4B3" w14:textId="6336BCDA" w:rsidR="000E211F" w:rsidRDefault="000E211F" w:rsidP="00DC1FAF">
      <w:pPr>
        <w:tabs>
          <w:tab w:val="left" w:pos="1032"/>
        </w:tabs>
        <w:rPr>
          <w:sz w:val="32"/>
          <w:szCs w:val="32"/>
        </w:rPr>
      </w:pPr>
    </w:p>
    <w:p w14:paraId="45F7F1B4" w14:textId="667ABEB5" w:rsidR="000E211F" w:rsidRDefault="000E211F" w:rsidP="00DC1FAF">
      <w:pPr>
        <w:tabs>
          <w:tab w:val="left" w:pos="10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B6F12F" wp14:editId="220F0EA4">
            <wp:extent cx="5387340" cy="2536801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22" cy="25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00F2" w14:textId="3EDC466F" w:rsidR="000E211F" w:rsidRDefault="000E211F" w:rsidP="00DC1FAF">
      <w:pPr>
        <w:tabs>
          <w:tab w:val="left" w:pos="1032"/>
        </w:tabs>
        <w:rPr>
          <w:sz w:val="32"/>
          <w:szCs w:val="32"/>
        </w:rPr>
      </w:pPr>
    </w:p>
    <w:p w14:paraId="2386E91E" w14:textId="551F9F61" w:rsidR="000E211F" w:rsidRDefault="000E211F" w:rsidP="00DC1FAF">
      <w:pPr>
        <w:tabs>
          <w:tab w:val="left" w:pos="10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323B95" wp14:editId="1D4921E0">
            <wp:extent cx="4259580" cy="1552575"/>
            <wp:effectExtent l="0" t="0" r="762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507" cy="15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C2B1" w14:textId="3ACE5084" w:rsidR="00DC1FAF" w:rsidRDefault="00DC1FAF" w:rsidP="00DC1FAF">
      <w:pPr>
        <w:tabs>
          <w:tab w:val="left" w:pos="1032"/>
        </w:tabs>
        <w:rPr>
          <w:sz w:val="32"/>
          <w:szCs w:val="32"/>
        </w:rPr>
      </w:pPr>
    </w:p>
    <w:p w14:paraId="17F3B88A" w14:textId="77777777" w:rsidR="00DC1FAF" w:rsidRPr="00DC1FAF" w:rsidRDefault="00DC1FAF" w:rsidP="00DC1FAF">
      <w:pPr>
        <w:tabs>
          <w:tab w:val="left" w:pos="1032"/>
        </w:tabs>
        <w:rPr>
          <w:sz w:val="32"/>
          <w:szCs w:val="32"/>
        </w:rPr>
      </w:pPr>
    </w:p>
    <w:sectPr w:rsidR="00DC1FAF" w:rsidRPr="00DC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19DA" w14:textId="77777777" w:rsidR="00B425D0" w:rsidRDefault="00B425D0" w:rsidP="00835358">
      <w:pPr>
        <w:spacing w:after="0" w:line="240" w:lineRule="auto"/>
      </w:pPr>
      <w:r>
        <w:separator/>
      </w:r>
    </w:p>
  </w:endnote>
  <w:endnote w:type="continuationSeparator" w:id="0">
    <w:p w14:paraId="672984A0" w14:textId="77777777" w:rsidR="00B425D0" w:rsidRDefault="00B425D0" w:rsidP="0083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241D" w14:textId="77777777" w:rsidR="00B425D0" w:rsidRDefault="00B425D0" w:rsidP="00835358">
      <w:pPr>
        <w:spacing w:after="0" w:line="240" w:lineRule="auto"/>
      </w:pPr>
      <w:r>
        <w:separator/>
      </w:r>
    </w:p>
  </w:footnote>
  <w:footnote w:type="continuationSeparator" w:id="0">
    <w:p w14:paraId="1051A396" w14:textId="77777777" w:rsidR="00B425D0" w:rsidRDefault="00B425D0" w:rsidP="0083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7E23"/>
    <w:multiLevelType w:val="hybridMultilevel"/>
    <w:tmpl w:val="53EA9FCA"/>
    <w:lvl w:ilvl="0" w:tplc="CE38CD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B2D31"/>
    <w:multiLevelType w:val="hybridMultilevel"/>
    <w:tmpl w:val="32A2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70B1"/>
    <w:multiLevelType w:val="hybridMultilevel"/>
    <w:tmpl w:val="902C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61"/>
    <w:rsid w:val="0002029D"/>
    <w:rsid w:val="00064561"/>
    <w:rsid w:val="000E211F"/>
    <w:rsid w:val="00147CEC"/>
    <w:rsid w:val="001F2BED"/>
    <w:rsid w:val="002212D2"/>
    <w:rsid w:val="00236357"/>
    <w:rsid w:val="002758FB"/>
    <w:rsid w:val="003319EF"/>
    <w:rsid w:val="00333796"/>
    <w:rsid w:val="00340635"/>
    <w:rsid w:val="00352DB5"/>
    <w:rsid w:val="00410655"/>
    <w:rsid w:val="005E2C02"/>
    <w:rsid w:val="005E2C9A"/>
    <w:rsid w:val="00630F84"/>
    <w:rsid w:val="006837F2"/>
    <w:rsid w:val="00747BF5"/>
    <w:rsid w:val="00835358"/>
    <w:rsid w:val="00861D47"/>
    <w:rsid w:val="00862B6D"/>
    <w:rsid w:val="008E450A"/>
    <w:rsid w:val="00A455F1"/>
    <w:rsid w:val="00B425D0"/>
    <w:rsid w:val="00C65757"/>
    <w:rsid w:val="00C97C33"/>
    <w:rsid w:val="00CC0499"/>
    <w:rsid w:val="00DC1FAF"/>
    <w:rsid w:val="00E13258"/>
    <w:rsid w:val="00E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844B"/>
  <w15:chartTrackingRefBased/>
  <w15:docId w15:val="{49C08779-05B0-4106-8890-6F96B538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3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58"/>
  </w:style>
  <w:style w:type="paragraph" w:styleId="Footer">
    <w:name w:val="footer"/>
    <w:basedOn w:val="Normal"/>
    <w:link w:val="FooterChar"/>
    <w:uiPriority w:val="99"/>
    <w:unhideWhenUsed/>
    <w:rsid w:val="0083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3</cp:revision>
  <dcterms:created xsi:type="dcterms:W3CDTF">2024-11-30T13:15:00Z</dcterms:created>
  <dcterms:modified xsi:type="dcterms:W3CDTF">2024-12-02T19:57:00Z</dcterms:modified>
</cp:coreProperties>
</file>