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7C502BB8" w:rsidR="00047C98" w:rsidRDefault="14668B55">
      <w:r>
        <w:t>Jerrold Icban, CSD-325 Module 3.2, 6/28/2026, Chohan Flowchart</w:t>
      </w:r>
    </w:p>
    <w:p w14:paraId="1100C7EA" w14:textId="77777777" w:rsidR="21031B11" w:rsidRDefault="00A10BD4" w:rsidP="00855008">
      <w:pPr>
        <w:jc w:val="center"/>
      </w:pPr>
      <w:r>
        <w:rPr>
          <w:noProof/>
        </w:rPr>
        <w:drawing>
          <wp:inline distT="0" distB="0" distL="0" distR="0" wp14:anchorId="08014295" wp14:editId="1BF49572">
            <wp:extent cx="6029608" cy="8134841"/>
            <wp:effectExtent l="0" t="0" r="3175" b="6350"/>
            <wp:docPr id="1666310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10819" name="Picture 16663108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1" cy="8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BAC" w14:textId="62596F32" w:rsidR="004D021A" w:rsidRDefault="004D021A">
      <w:r>
        <w:br w:type="page"/>
      </w:r>
    </w:p>
    <w:p w14:paraId="1C0BCE39" w14:textId="2393D0B0" w:rsidR="004D021A" w:rsidRDefault="00406018" w:rsidP="00855008">
      <w:pPr>
        <w:jc w:val="center"/>
      </w:pPr>
      <w:r>
        <w:rPr>
          <w:noProof/>
        </w:rPr>
        <w:lastRenderedPageBreak/>
        <w:drawing>
          <wp:inline distT="0" distB="0" distL="0" distR="0" wp14:anchorId="78B9AC40" wp14:editId="3EC4462B">
            <wp:extent cx="5513560" cy="9143375"/>
            <wp:effectExtent l="0" t="0" r="0" b="635"/>
            <wp:docPr id="283795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95781" name="Picture 2837957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791" cy="91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2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A289B7"/>
    <w:rsid w:val="00040302"/>
    <w:rsid w:val="00047C98"/>
    <w:rsid w:val="00406018"/>
    <w:rsid w:val="004D021A"/>
    <w:rsid w:val="00555AD5"/>
    <w:rsid w:val="00606F95"/>
    <w:rsid w:val="006FC34B"/>
    <w:rsid w:val="00855008"/>
    <w:rsid w:val="00A10BD4"/>
    <w:rsid w:val="00AC289B"/>
    <w:rsid w:val="00C43702"/>
    <w:rsid w:val="00D23B64"/>
    <w:rsid w:val="00F21588"/>
    <w:rsid w:val="14668B55"/>
    <w:rsid w:val="21031B11"/>
    <w:rsid w:val="2CA289B7"/>
    <w:rsid w:val="452E11E9"/>
    <w:rsid w:val="4EA34840"/>
    <w:rsid w:val="5AE71EBE"/>
    <w:rsid w:val="6CC76043"/>
    <w:rsid w:val="749EA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121A"/>
  <w15:chartTrackingRefBased/>
  <w15:docId w15:val="{EDB42E50-7113-48E4-AA63-60B65B6B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Jerrold Icban</dc:creator>
  <cp:keywords/>
  <dc:description/>
  <cp:lastModifiedBy>Jerrold Icban</cp:lastModifiedBy>
  <cp:revision>2</cp:revision>
  <dcterms:created xsi:type="dcterms:W3CDTF">2026-06-26T07:29:00Z</dcterms:created>
  <dcterms:modified xsi:type="dcterms:W3CDTF">2026-06-26T07:29:00Z</dcterms:modified>
</cp:coreProperties>
</file>