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71" w:rsidRPr="004A0771" w:rsidRDefault="004A0771" w:rsidP="004A077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fr-FR"/>
        </w:rPr>
      </w:pPr>
      <w:r w:rsidRPr="004A077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fr-FR"/>
        </w:rPr>
        <w:t>Installation</w:t>
      </w:r>
    </w:p>
    <w:p w:rsidR="004A0771" w:rsidRPr="004A0771" w:rsidRDefault="004A0771" w:rsidP="004A077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</w:pPr>
      <w:r w:rsidRPr="004A0771"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  <w:t>To install, do:</w:t>
      </w:r>
    </w:p>
    <w:p w:rsidR="004A0771" w:rsidRPr="004A0771" w:rsidRDefault="004A0771" w:rsidP="004A07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4A0771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pip install sqlacodegen</w:t>
      </w:r>
    </w:p>
    <w:p w:rsidR="004A0771" w:rsidRPr="004A0771" w:rsidRDefault="004A0771" w:rsidP="004A077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fr-FR"/>
        </w:rPr>
      </w:pPr>
      <w:bookmarkStart w:id="0" w:name="user-content-example-usage"/>
      <w:bookmarkEnd w:id="0"/>
      <w:r w:rsidRPr="004A077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fr-FR"/>
        </w:rPr>
        <w:t>Example usage</w:t>
      </w:r>
    </w:p>
    <w:p w:rsidR="004A0771" w:rsidRPr="004A0771" w:rsidRDefault="004A0771" w:rsidP="004A077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</w:pPr>
      <w:r w:rsidRPr="004A0771"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  <w:t>At the minimum, you have to give sqlacodegen a database URL. The URL is passed directly to SQLAlchemy's </w:t>
      </w:r>
      <w:hyperlink r:id="rId5" w:anchor="sqlalchemy.create_engine" w:history="1">
        <w:r w:rsidRPr="004A0771">
          <w:rPr>
            <w:rFonts w:ascii="Segoe UI" w:eastAsia="Times New Roman" w:hAnsi="Segoe UI" w:cs="Segoe UI"/>
            <w:color w:val="0366D6"/>
            <w:sz w:val="24"/>
            <w:szCs w:val="24"/>
            <w:lang w:val="en-US" w:eastAsia="fr-FR"/>
          </w:rPr>
          <w:t>create_engine()</w:t>
        </w:r>
      </w:hyperlink>
      <w:r w:rsidRPr="004A0771"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  <w:t>method so please refer to </w:t>
      </w:r>
      <w:hyperlink r:id="rId6" w:history="1">
        <w:r w:rsidRPr="004A0771">
          <w:rPr>
            <w:rFonts w:ascii="Segoe UI" w:eastAsia="Times New Roman" w:hAnsi="Segoe UI" w:cs="Segoe UI"/>
            <w:color w:val="0366D6"/>
            <w:sz w:val="24"/>
            <w:szCs w:val="24"/>
            <w:lang w:val="en-US" w:eastAsia="fr-FR"/>
          </w:rPr>
          <w:t>SQLAlchemy's documentation</w:t>
        </w:r>
      </w:hyperlink>
      <w:r w:rsidRPr="004A0771"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  <w:t> for instructions on how to construct a proper URL.</w:t>
      </w:r>
    </w:p>
    <w:p w:rsidR="004A0771" w:rsidRPr="004A0771" w:rsidRDefault="004A0771" w:rsidP="004A077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</w:pPr>
      <w:r w:rsidRPr="004A0771"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  <w:t>Examples:</w:t>
      </w:r>
    </w:p>
    <w:p w:rsidR="004A0771" w:rsidRPr="004A0771" w:rsidRDefault="004A0771" w:rsidP="004A07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4A0771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sqlacodegen postgresql:///some_local_db</w:t>
      </w:r>
      <w:r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 xml:space="preserve"> –-outfile mymodels.py</w:t>
      </w:r>
    </w:p>
    <w:p w:rsidR="004A0771" w:rsidRPr="004A0771" w:rsidRDefault="004A0771" w:rsidP="004A07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4A0771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sqlacodegen mysql+</w:t>
      </w:r>
      <w:r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my</w:t>
      </w:r>
      <w:bookmarkStart w:id="1" w:name="_GoBack"/>
      <w:bookmarkEnd w:id="1"/>
      <w:r w:rsidRPr="004A0771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sql://user:password@localhost/dbname</w:t>
      </w:r>
      <w:r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–-outfile mymodels.py</w:t>
      </w:r>
    </w:p>
    <w:p w:rsidR="004A0771" w:rsidRPr="004A0771" w:rsidRDefault="004A0771" w:rsidP="004A07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4A0771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 xml:space="preserve">sqlacodegen sqlite:///database.db </w:t>
      </w:r>
      <w:r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–-outfile mymodels.py</w:t>
      </w:r>
    </w:p>
    <w:p w:rsidR="001270B6" w:rsidRPr="004A0771" w:rsidRDefault="004A0771">
      <w:pPr>
        <w:rPr>
          <w:lang w:val="en-US"/>
        </w:rPr>
      </w:pPr>
    </w:p>
    <w:sectPr w:rsidR="001270B6" w:rsidRPr="004A0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19"/>
    <w:rsid w:val="004A0771"/>
    <w:rsid w:val="004E4C23"/>
    <w:rsid w:val="00886F32"/>
    <w:rsid w:val="00A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A0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A07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077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A07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A0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A07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077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A0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sqlalchemy.org/en/latest/core/engines.html" TargetMode="External"/><Relationship Id="rId5" Type="http://schemas.openxmlformats.org/officeDocument/2006/relationships/hyperlink" Target="http://docs.sqlalchemy.org/en/latest/core/engin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 NDIAYE [SNT DSI]</dc:creator>
  <cp:keywords/>
  <dc:description/>
  <cp:lastModifiedBy>Dame NDIAYE [SNT DSI]</cp:lastModifiedBy>
  <cp:revision>2</cp:revision>
  <dcterms:created xsi:type="dcterms:W3CDTF">2018-06-01T14:39:00Z</dcterms:created>
  <dcterms:modified xsi:type="dcterms:W3CDTF">2018-06-01T14:41:00Z</dcterms:modified>
</cp:coreProperties>
</file>