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8BD09" w14:textId="649EDEC9" w:rsidR="00BC090D" w:rsidRDefault="00E41B90" w:rsidP="00E41B90">
      <w:pPr>
        <w:jc w:val="center"/>
      </w:pPr>
      <w:r>
        <w:rPr>
          <w:b/>
          <w:bCs/>
          <w:u w:val="single"/>
        </w:rPr>
        <w:t>Running-Time Analysis</w:t>
      </w:r>
    </w:p>
    <w:p w14:paraId="3DD5B6FC" w14:textId="52278566" w:rsidR="00E41B90" w:rsidRDefault="00E41B90" w:rsidP="00E41B90">
      <w:r>
        <w:rPr>
          <w:u w:val="single"/>
        </w:rPr>
        <w:t xml:space="preserve">Push </w:t>
      </w:r>
      <w:r>
        <w:rPr>
          <w:i/>
          <w:iCs/>
          <w:u w:val="single"/>
        </w:rPr>
        <w:t>n</w:t>
      </w:r>
      <w:r>
        <w:rPr>
          <w:u w:val="single"/>
        </w:rPr>
        <w:t xml:space="preserve"> items:</w:t>
      </w:r>
    </w:p>
    <w:p w14:paraId="51356894" w14:textId="0FFAAD51" w:rsidR="00E41B90" w:rsidRDefault="00EE4FFF" w:rsidP="00EE4FFF">
      <w:r>
        <w:t xml:space="preserve">Each call to push(x) is O(N), but the total running time required to push </w:t>
      </w:r>
      <w:r>
        <w:rPr>
          <w:i/>
          <w:iCs/>
        </w:rPr>
        <w:t xml:space="preserve">n </w:t>
      </w:r>
      <w:r>
        <w:t xml:space="preserve">items to the stack would be </w:t>
      </w:r>
      <w:r w:rsidR="00546881">
        <w:t>O(N</w:t>
      </w:r>
      <w:r w:rsidR="00546881">
        <w:rPr>
          <w:vertAlign w:val="superscript"/>
        </w:rPr>
        <w:t>2</w:t>
      </w:r>
      <w:r w:rsidR="00546881">
        <w:t xml:space="preserve">) as the program must compute N*N or </w:t>
      </w:r>
      <w:r w:rsidR="00546881">
        <w:t>N</w:t>
      </w:r>
      <w:r w:rsidR="00546881">
        <w:rPr>
          <w:vertAlign w:val="superscript"/>
        </w:rPr>
        <w:t>2</w:t>
      </w:r>
      <w:r w:rsidR="00546881">
        <w:t xml:space="preserve"> operations. Furthermore, mathematically it would follow: </w:t>
      </w:r>
    </w:p>
    <w:p w14:paraId="1ED7AC9B" w14:textId="07933D4F" w:rsidR="00546881" w:rsidRPr="00F972F0" w:rsidRDefault="0087505D" w:rsidP="00EE4FFF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(size+i)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size∙n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97D9DEC" w14:textId="7289D52E" w:rsidR="00F972F0" w:rsidRPr="00F972F0" w:rsidRDefault="0087505D" w:rsidP="00EE4FFF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(size+i)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ize∙n+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49AB65F" w14:textId="51F9A32C" w:rsidR="00F972F0" w:rsidRPr="00F972F0" w:rsidRDefault="00F972F0" w:rsidP="00EE4FFF">
      <w:r>
        <w:rPr>
          <w:rFonts w:eastAsiaTheme="minorEastAsia"/>
        </w:rPr>
        <w:t xml:space="preserve">Therefore, the highest order is </w:t>
      </w:r>
      <w:r>
        <w:t>N</w:t>
      </w:r>
      <w:r>
        <w:rPr>
          <w:vertAlign w:val="superscript"/>
        </w:rPr>
        <w:t>2</w:t>
      </w:r>
      <w:r>
        <w:t xml:space="preserve"> which equals </w:t>
      </w:r>
      <w:r>
        <w:t>O(N</w:t>
      </w:r>
      <w:r>
        <w:rPr>
          <w:vertAlign w:val="superscript"/>
        </w:rPr>
        <w:t>2</w:t>
      </w:r>
      <w:r>
        <w:t>)</w:t>
      </w:r>
      <w:r>
        <w:t>.</w:t>
      </w:r>
    </w:p>
    <w:p w14:paraId="46BD3C49" w14:textId="77777777" w:rsidR="00EE4FFF" w:rsidRPr="00EE4FFF" w:rsidRDefault="00EE4FFF" w:rsidP="00EE4FFF"/>
    <w:p w14:paraId="14581E58" w14:textId="456CFEAB" w:rsidR="00E41B90" w:rsidRDefault="00E41B90" w:rsidP="00E41B90">
      <w:r>
        <w:rPr>
          <w:u w:val="single"/>
        </w:rPr>
        <w:t xml:space="preserve">Pop </w:t>
      </w:r>
      <w:r>
        <w:rPr>
          <w:i/>
          <w:iCs/>
          <w:u w:val="single"/>
        </w:rPr>
        <w:t>n</w:t>
      </w:r>
      <w:r>
        <w:rPr>
          <w:u w:val="single"/>
        </w:rPr>
        <w:t xml:space="preserve"> items:</w:t>
      </w:r>
    </w:p>
    <w:p w14:paraId="1EE7CF1B" w14:textId="7D92A79F" w:rsidR="00EE4FFF" w:rsidRPr="00EE4FFF" w:rsidRDefault="00EE4FFF" w:rsidP="00EE4FFF">
      <w:r>
        <w:t xml:space="preserve">Each call to </w:t>
      </w:r>
      <w:proofErr w:type="gramStart"/>
      <w:r>
        <w:t>pop</w:t>
      </w:r>
      <w:r>
        <w:t>(</w:t>
      </w:r>
      <w:proofErr w:type="gramEnd"/>
      <w:r>
        <w:t>) is O(N), but the total running time required to p</w:t>
      </w:r>
      <w:r>
        <w:t>op</w:t>
      </w:r>
      <w:r>
        <w:t xml:space="preserve"> </w:t>
      </w:r>
      <w:r>
        <w:rPr>
          <w:i/>
          <w:iCs/>
        </w:rPr>
        <w:t xml:space="preserve">n </w:t>
      </w:r>
      <w:r>
        <w:t xml:space="preserve">items </w:t>
      </w:r>
      <w:r w:rsidR="002A45AD">
        <w:t>from</w:t>
      </w:r>
      <w:r>
        <w:t xml:space="preserve"> the stack would be </w:t>
      </w:r>
      <w:r w:rsidR="00546881">
        <w:t>O(N</w:t>
      </w:r>
      <w:r w:rsidR="00546881">
        <w:rPr>
          <w:vertAlign w:val="superscript"/>
        </w:rPr>
        <w:t>2</w:t>
      </w:r>
      <w:r w:rsidR="00546881">
        <w:t>)</w:t>
      </w:r>
      <w:r w:rsidR="009C5417">
        <w:t xml:space="preserve"> </w:t>
      </w:r>
      <w:r w:rsidR="009C5417">
        <w:t>as the program must compute N*N or N</w:t>
      </w:r>
      <w:r w:rsidR="009C5417">
        <w:rPr>
          <w:vertAlign w:val="superscript"/>
        </w:rPr>
        <w:t>2</w:t>
      </w:r>
      <w:r w:rsidR="009C5417">
        <w:t xml:space="preserve"> operations. Furthermore, mathematically it would follow:</w:t>
      </w:r>
    </w:p>
    <w:p w14:paraId="1CAA984B" w14:textId="6BA28132" w:rsidR="009C5417" w:rsidRPr="00F972F0" w:rsidRDefault="009C5417" w:rsidP="009C541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(size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i)</m:t>
              </m:r>
            </m:e>
          </m:nary>
          <m:r>
            <w:rPr>
              <w:rFonts w:ascii="Cambria Math" w:hAnsi="Cambria Math"/>
            </w:rPr>
            <m:t>=size∙n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7A13948" w14:textId="245E8549" w:rsidR="009C5417" w:rsidRPr="00F972F0" w:rsidRDefault="009C5417" w:rsidP="009C541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(size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i)</m:t>
              </m:r>
            </m:e>
          </m:nary>
          <m:r>
            <w:rPr>
              <w:rFonts w:ascii="Cambria Math" w:hAnsi="Cambria Math"/>
            </w:rPr>
            <m:t>=size∙</m:t>
          </m:r>
          <m:r>
            <w:rPr>
              <w:rFonts w:ascii="Cambria Math" w:hAnsi="Cambria Math"/>
            </w:rPr>
            <m:t>n-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F1F564C" w14:textId="77777777" w:rsidR="009C5417" w:rsidRPr="00F972F0" w:rsidRDefault="009C5417" w:rsidP="009C5417">
      <w:r>
        <w:rPr>
          <w:rFonts w:eastAsiaTheme="minorEastAsia"/>
        </w:rPr>
        <w:t xml:space="preserve">Therefore, the highest order is </w:t>
      </w:r>
      <w:r>
        <w:t>N</w:t>
      </w:r>
      <w:r>
        <w:rPr>
          <w:vertAlign w:val="superscript"/>
        </w:rPr>
        <w:t>2</w:t>
      </w:r>
      <w:r>
        <w:t xml:space="preserve"> which equals O(N</w:t>
      </w:r>
      <w:r>
        <w:rPr>
          <w:vertAlign w:val="superscript"/>
        </w:rPr>
        <w:t>2</w:t>
      </w:r>
      <w:r>
        <w:t>).</w:t>
      </w:r>
    </w:p>
    <w:p w14:paraId="0172B52D" w14:textId="36912BB1" w:rsidR="005A4AC7" w:rsidRPr="005A4AC7" w:rsidRDefault="005A4AC7" w:rsidP="00EE4FFF"/>
    <w:sectPr w:rsidR="005A4AC7" w:rsidRPr="005A4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4CEC"/>
    <w:multiLevelType w:val="hybridMultilevel"/>
    <w:tmpl w:val="D3727D36"/>
    <w:lvl w:ilvl="0" w:tplc="CADAC5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683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90"/>
    <w:rsid w:val="00130DA3"/>
    <w:rsid w:val="00225B90"/>
    <w:rsid w:val="002A45AD"/>
    <w:rsid w:val="00546881"/>
    <w:rsid w:val="005A4AC7"/>
    <w:rsid w:val="006C7D23"/>
    <w:rsid w:val="0087505D"/>
    <w:rsid w:val="009C5417"/>
    <w:rsid w:val="00BC090D"/>
    <w:rsid w:val="00E41B90"/>
    <w:rsid w:val="00EE4FFF"/>
    <w:rsid w:val="00F9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4B0E"/>
  <w15:chartTrackingRefBased/>
  <w15:docId w15:val="{82CB911C-DF14-46A3-985D-03F418C2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B9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B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68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M</dc:creator>
  <cp:keywords/>
  <dc:description/>
  <cp:lastModifiedBy>Jai M</cp:lastModifiedBy>
  <cp:revision>7</cp:revision>
  <dcterms:created xsi:type="dcterms:W3CDTF">2022-06-13T18:03:00Z</dcterms:created>
  <dcterms:modified xsi:type="dcterms:W3CDTF">2022-06-15T00:30:00Z</dcterms:modified>
</cp:coreProperties>
</file>