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TERMES SERVICIOS INMOBILIARIOS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LA DOCTORA 3 - LOCAL 3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NAVALCARNERO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16:30-20:30h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918101277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INMOBILIARIA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8159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6868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