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A39113D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F35776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721DA217" w14:textId="7655CA41" w:rsidR="00597FD7" w:rsidRDefault="00FE30D9" w:rsidP="00597FD7">
      <w:pPr>
        <w:rPr>
          <w:rFonts w:cstheme="minorHAnsi"/>
          <w:szCs w:val="22"/>
          <w:lang w:val="en-US"/>
        </w:rPr>
      </w:pPr>
      <w:r w:rsidRPr="00FE30D9">
        <w:rPr>
          <w:rFonts w:cstheme="minorHAnsi"/>
          <w:szCs w:val="22"/>
          <w:lang w:val="en-US"/>
        </w:rPr>
        <w:t xml:space="preserve">To learn </w:t>
      </w:r>
      <w:r w:rsidR="001B6C11">
        <w:rPr>
          <w:rFonts w:cstheme="minorHAnsi"/>
          <w:szCs w:val="22"/>
          <w:lang w:val="en-US"/>
        </w:rPr>
        <w:t>DMA (Dynamic memory allocation)</w:t>
      </w:r>
      <w:r w:rsidR="00F35776">
        <w:rPr>
          <w:rFonts w:cstheme="minorHAnsi"/>
          <w:szCs w:val="22"/>
          <w:lang w:val="en-US"/>
        </w:rPr>
        <w:t xml:space="preserve"> and Single Linked-list</w:t>
      </w: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32CD09EB" w14:textId="164237D8" w:rsidR="00F35776" w:rsidRDefault="00F35776" w:rsidP="00F35776">
      <w:pPr>
        <w:rPr>
          <w:rFonts w:cstheme="minorHAnsi"/>
          <w:szCs w:val="22"/>
          <w:lang w:val="en-US"/>
        </w:rPr>
      </w:pPr>
      <w:r w:rsidRPr="00F35776">
        <w:rPr>
          <w:rFonts w:cstheme="minorHAnsi"/>
          <w:szCs w:val="22"/>
          <w:lang w:val="en-US"/>
        </w:rPr>
        <w:t>In a model town, there is one stationary shop where you can purchase all cosmetic product items. So, the shop owner wants to make a project for his shop for managing product sales and purchasing record status in a proper format. For that, you have to make a program. where, if a customer wants to purchase a product from a shop, for that, you have to take input as product_id, product_name, product_qty, product_price from customer. Accordingly,</w:t>
      </w:r>
      <w:r>
        <w:rPr>
          <w:rFonts w:cstheme="minorHAnsi"/>
          <w:szCs w:val="22"/>
          <w:lang w:val="en-US"/>
        </w:rPr>
        <w:t xml:space="preserve"> </w:t>
      </w:r>
      <w:r w:rsidRPr="00F35776">
        <w:rPr>
          <w:rFonts w:cstheme="minorHAnsi"/>
          <w:szCs w:val="22"/>
          <w:lang w:val="en-US"/>
        </w:rPr>
        <w:t>you have to print the purchase bill on screen as product_id, product_name, product_qty, product_price and product total_price format. And as per customer choice you can also search the product list item from store by product_id or product_name, if you want to delete records from purchase list you can also perform. So, as per the above given scenario make a proper dynamic memory allocation program with the help of structure, where you have to perform all above given said requirements.</w:t>
      </w:r>
    </w:p>
    <w:p w14:paraId="0FFB6403" w14:textId="45E66567" w:rsidR="00597FD7" w:rsidRDefault="00FE30D9" w:rsidP="00F35776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4BF9ADD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448FF7A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&lt;stdlib.h&gt;</w:t>
      </w:r>
    </w:p>
    <w:p w14:paraId="621C07D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&lt;string.h&gt;</w:t>
      </w:r>
    </w:p>
    <w:p w14:paraId="6864FAC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F6597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</w:p>
    <w:p w14:paraId="79D2557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{</w:t>
      </w:r>
    </w:p>
    <w:p w14:paraId="1526658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D1243C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name[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40BE678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qty;</w:t>
      </w:r>
    </w:p>
    <w:p w14:paraId="6395ADC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price;</w:t>
      </w:r>
    </w:p>
    <w:p w14:paraId="0038BD6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total;</w:t>
      </w:r>
    </w:p>
    <w:p w14:paraId="1BC6F9E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next;</w:t>
      </w:r>
    </w:p>
    <w:p w14:paraId="3B6DD27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7F2FBBE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54962B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head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B5DDF6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B4F433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5AD33B1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48E1F7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new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malloc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0B5B0B9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(new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ED7E85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BF8EE3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"Memory allocation fail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7D80FB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exit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6E0E2C9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C690F0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ID: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572BA3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new-&gt;id);</w:t>
      </w:r>
    </w:p>
    <w:p w14:paraId="0D5DAF3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Name: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E167F8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new-&gt;name);</w:t>
      </w:r>
    </w:p>
    <w:p w14:paraId="2028507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Quantity: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5A4A67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new-&gt;qty);</w:t>
      </w:r>
    </w:p>
    <w:p w14:paraId="589257D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Price: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1412A6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new-&gt;price);</w:t>
      </w:r>
    </w:p>
    <w:p w14:paraId="3C03791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new-&gt;total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new-&gt;qty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new-&gt;price;</w:t>
      </w:r>
    </w:p>
    <w:p w14:paraId="6C496DD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new-&gt;next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head;</w:t>
      </w:r>
    </w:p>
    <w:p w14:paraId="58082B3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head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new;</w:t>
      </w:r>
    </w:p>
    <w:p w14:paraId="4C6EFA4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883739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F5675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displayProducts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728AD43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2FB363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head;</w:t>
      </w:r>
    </w:p>
    <w:p w14:paraId="0A5CA54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Name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Qty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price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total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F3DEDA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5D2535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0D320B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%d\t%s\t%d\t%.2f\t%.2f\n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current-&gt;id, current-&gt;name,</w:t>
      </w:r>
    </w:p>
    <w:p w14:paraId="0E9BFC7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current-&gt;qty, current-&gt;price, current-&gt;total);</w:t>
      </w:r>
    </w:p>
    <w:p w14:paraId="1130C96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17AB576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344BBD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EE82F5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C6D8BA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192639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803C2B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searchStr[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1350DF8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ID or Name to search: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09C5F7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searchStr);</w:t>
      </w:r>
    </w:p>
    <w:p w14:paraId="2A062F4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head;</w:t>
      </w:r>
    </w:p>
    <w:p w14:paraId="4A502CE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0D774A9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4A3299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(current-&gt;id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atoi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(searchStr)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(current-&gt;name, searchStr)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27FA0E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54BDC49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Name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Qty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price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total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A4EC2B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%d\t%s\t%d\t%.2f\t%.2f\n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current-&gt;id, current-&gt;name,</w:t>
      </w:r>
    </w:p>
    <w:p w14:paraId="1A9103C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current-&gt;qty, current-&gt;price, current-&gt;total);</w:t>
      </w:r>
    </w:p>
    <w:p w14:paraId="4849E71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325CD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52103B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3E9777B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D970B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"Product with ID/Name 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not found.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searchStr);</w:t>
      </w:r>
    </w:p>
    <w:p w14:paraId="57C5FB4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14530E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72CA0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6CBDC89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47C4EBF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deleteStr[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689E76D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Product ID or Name to delete: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241205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deleteStr);</w:t>
      </w:r>
    </w:p>
    <w:p w14:paraId="3781AEF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head,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prev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216CD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E59D97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7F85DC9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(current-&gt;id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atoi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(deleteStr)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(current-&gt;name, deleteStr)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E329A4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6562AE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(prev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2B7C85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F8D79D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head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1187E47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554FF1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</w:p>
    <w:p w14:paraId="48CA652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798510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prev-&gt;next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496A5A8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01FE21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free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(current);</w:t>
      </w:r>
    </w:p>
    <w:p w14:paraId="32310ED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"Product with ID/Name 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deleted successfully.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deleteStr);</w:t>
      </w:r>
    </w:p>
    <w:p w14:paraId="1F12B4A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A8679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9BFE2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prev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current;</w:t>
      </w:r>
    </w:p>
    <w:p w14:paraId="5971EB4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current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025B8C7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D284EE8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"Product with ID/Name 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not found.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deleteStr);</w:t>
      </w:r>
    </w:p>
    <w:p w14:paraId="5E67CB0F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EE5F8C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7868C6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FC5A456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{</w:t>
      </w:r>
    </w:p>
    <w:p w14:paraId="4C3E4B50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num, choice;</w:t>
      </w:r>
    </w:p>
    <w:p w14:paraId="0CDC0E4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"How many products you want to purchase: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11BDDC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num);</w:t>
      </w:r>
    </w:p>
    <w:p w14:paraId="5518196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932C8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F240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num; i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11F318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4BBA14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Product 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: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i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D279C4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3A2339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0A1263A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1447622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A74C1E1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4C3EB22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1. Display Products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C462F3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Search Product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B8EBDD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Delete Product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E154E39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Exit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266C33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B5CCF8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F240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choice);</w:t>
      </w:r>
    </w:p>
    <w:p w14:paraId="42925C1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</w:t>
      </w:r>
    </w:p>
    <w:p w14:paraId="03E497D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73A285CC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CF3C9C3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displayProducts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F9011F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0EC9B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35D2AF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845925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0B897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5A66C9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deleteProduct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CA15B3D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36005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3B7C087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exit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B61DA6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4056A3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F240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</w:t>
      </w:r>
      <w:r w:rsidRPr="00CF240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F240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EC8283B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FBC2305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F984A84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F240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F240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6F594E" w14:textId="77777777" w:rsidR="00CF2407" w:rsidRPr="00CF2407" w:rsidRDefault="00CF2407" w:rsidP="00CF240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F240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A663D46" w14:textId="2D9CC399" w:rsidR="00993695" w:rsidRDefault="00993695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</w:p>
    <w:p w14:paraId="72089248" w14:textId="2EEB4797" w:rsidR="00CF2407" w:rsidRDefault="00CF2407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  <w:r>
        <w:rPr>
          <w:rFonts w:ascii="Bahnschrift SemiBold" w:hAnsi="Bahnschrift SemiBold" w:cs="Courier New"/>
          <w:sz w:val="24"/>
          <w:szCs w:val="24"/>
          <w:lang w:val="en-US"/>
        </w:rPr>
        <w:t xml:space="preserve">Output – </w:t>
      </w:r>
    </w:p>
    <w:p w14:paraId="7F7707A2" w14:textId="13262A59" w:rsidR="00CF2407" w:rsidRDefault="00CF2407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</w:p>
    <w:p w14:paraId="3A335E8A" w14:textId="33E90B70" w:rsidR="00CF2407" w:rsidRPr="00993695" w:rsidRDefault="00D1148E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  <w:r w:rsidRPr="00D1148E">
        <w:rPr>
          <w:rFonts w:ascii="Bahnschrift SemiBold" w:hAnsi="Bahnschrift SemiBold" w:cs="Courier New"/>
          <w:sz w:val="24"/>
          <w:szCs w:val="24"/>
          <w:lang w:val="en-US"/>
        </w:rPr>
        <w:lastRenderedPageBreak/>
        <w:drawing>
          <wp:inline distT="0" distB="0" distL="0" distR="0" wp14:anchorId="0E688582" wp14:editId="5AD67A15">
            <wp:extent cx="4363059" cy="8726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07" w:rsidRPr="0099369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74CD" w14:textId="77777777" w:rsidR="00A71447" w:rsidRDefault="00A71447" w:rsidP="008814F4">
      <w:pPr>
        <w:spacing w:after="0" w:line="240" w:lineRule="auto"/>
      </w:pPr>
      <w:r>
        <w:separator/>
      </w:r>
    </w:p>
  </w:endnote>
  <w:endnote w:type="continuationSeparator" w:id="0">
    <w:p w14:paraId="0D820EE1" w14:textId="77777777" w:rsidR="00A71447" w:rsidRDefault="00A71447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81F3" w14:textId="77777777" w:rsidR="00A71447" w:rsidRDefault="00A71447" w:rsidP="008814F4">
      <w:pPr>
        <w:spacing w:after="0" w:line="240" w:lineRule="auto"/>
      </w:pPr>
      <w:r>
        <w:separator/>
      </w:r>
    </w:p>
  </w:footnote>
  <w:footnote w:type="continuationSeparator" w:id="0">
    <w:p w14:paraId="274EDFAD" w14:textId="77777777" w:rsidR="00A71447" w:rsidRDefault="00A71447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A1450"/>
    <w:rsid w:val="001B2798"/>
    <w:rsid w:val="001B6C11"/>
    <w:rsid w:val="00264570"/>
    <w:rsid w:val="003C46CB"/>
    <w:rsid w:val="00427060"/>
    <w:rsid w:val="00554338"/>
    <w:rsid w:val="00597FD7"/>
    <w:rsid w:val="005D3270"/>
    <w:rsid w:val="005D68CD"/>
    <w:rsid w:val="00741B1A"/>
    <w:rsid w:val="007838E7"/>
    <w:rsid w:val="00854FF1"/>
    <w:rsid w:val="008814F4"/>
    <w:rsid w:val="00892492"/>
    <w:rsid w:val="00916FBB"/>
    <w:rsid w:val="00920CD8"/>
    <w:rsid w:val="00993695"/>
    <w:rsid w:val="009E2D19"/>
    <w:rsid w:val="009E4B7E"/>
    <w:rsid w:val="00A71447"/>
    <w:rsid w:val="00A72C70"/>
    <w:rsid w:val="00AF27A3"/>
    <w:rsid w:val="00B465AB"/>
    <w:rsid w:val="00B55BD4"/>
    <w:rsid w:val="00C05FFE"/>
    <w:rsid w:val="00CB181D"/>
    <w:rsid w:val="00CF2407"/>
    <w:rsid w:val="00D1148E"/>
    <w:rsid w:val="00D62BC8"/>
    <w:rsid w:val="00DC780E"/>
    <w:rsid w:val="00E03CF7"/>
    <w:rsid w:val="00E33871"/>
    <w:rsid w:val="00E701F3"/>
    <w:rsid w:val="00E85FDE"/>
    <w:rsid w:val="00EC3EC9"/>
    <w:rsid w:val="00F35776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60</cp:revision>
  <dcterms:created xsi:type="dcterms:W3CDTF">2023-07-26T13:35:00Z</dcterms:created>
  <dcterms:modified xsi:type="dcterms:W3CDTF">2024-02-10T18:08:00Z</dcterms:modified>
</cp:coreProperties>
</file>