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25" w:rsidRPr="00744623" w:rsidRDefault="009649F0">
      <w:pPr>
        <w:rPr>
          <w:sz w:val="36"/>
          <w:szCs w:val="34"/>
        </w:rPr>
      </w:pPr>
      <w:r w:rsidRPr="00744623">
        <w:rPr>
          <w:sz w:val="36"/>
          <w:szCs w:val="34"/>
        </w:rPr>
        <w:t>Step 1: Start a</w:t>
      </w:r>
      <w:bookmarkStart w:id="0" w:name="_GoBack"/>
      <w:bookmarkEnd w:id="0"/>
      <w:r w:rsidRPr="00744623">
        <w:rPr>
          <w:sz w:val="36"/>
          <w:szCs w:val="34"/>
        </w:rPr>
        <w:t>naconda prompt by running it as administrator</w:t>
      </w:r>
    </w:p>
    <w:p w:rsidR="009649F0" w:rsidRPr="00744623" w:rsidRDefault="009649F0">
      <w:pPr>
        <w:rPr>
          <w:sz w:val="36"/>
          <w:szCs w:val="34"/>
        </w:rPr>
      </w:pPr>
      <w:r w:rsidRPr="00744623">
        <w:rPr>
          <w:sz w:val="36"/>
          <w:szCs w:val="34"/>
        </w:rPr>
        <w:t xml:space="preserve">Step 2: create </w:t>
      </w:r>
      <w:proofErr w:type="spellStart"/>
      <w:r w:rsidRPr="00744623">
        <w:rPr>
          <w:sz w:val="36"/>
          <w:szCs w:val="34"/>
        </w:rPr>
        <w:t>Conda</w:t>
      </w:r>
      <w:proofErr w:type="spellEnd"/>
      <w:r w:rsidRPr="00744623">
        <w:rPr>
          <w:sz w:val="36"/>
          <w:szCs w:val="34"/>
        </w:rPr>
        <w:t xml:space="preserve"> Environment:</w:t>
      </w:r>
    </w:p>
    <w:p w:rsidR="009649F0" w:rsidRPr="00744623" w:rsidRDefault="009649F0">
      <w:pPr>
        <w:rPr>
          <w:sz w:val="36"/>
          <w:szCs w:val="34"/>
        </w:rPr>
      </w:pPr>
      <w:r w:rsidRPr="00744623">
        <w:rPr>
          <w:sz w:val="36"/>
          <w:szCs w:val="34"/>
        </w:rPr>
        <w:t xml:space="preserve">Run: </w:t>
      </w:r>
      <w:proofErr w:type="spellStart"/>
      <w:r w:rsidRPr="00744623">
        <w:rPr>
          <w:b/>
          <w:bCs/>
          <w:sz w:val="36"/>
          <w:szCs w:val="34"/>
        </w:rPr>
        <w:t>conda</w:t>
      </w:r>
      <w:proofErr w:type="spellEnd"/>
      <w:r w:rsidRPr="00744623">
        <w:rPr>
          <w:b/>
          <w:bCs/>
          <w:sz w:val="36"/>
          <w:szCs w:val="34"/>
        </w:rPr>
        <w:t xml:space="preserve"> create –n </w:t>
      </w:r>
      <w:proofErr w:type="spellStart"/>
      <w:r w:rsidRPr="00744623">
        <w:rPr>
          <w:b/>
          <w:bCs/>
          <w:sz w:val="36"/>
          <w:szCs w:val="34"/>
        </w:rPr>
        <w:t>tenserflow</w:t>
      </w:r>
      <w:proofErr w:type="spellEnd"/>
      <w:r w:rsidRPr="00744623">
        <w:rPr>
          <w:b/>
          <w:bCs/>
          <w:sz w:val="36"/>
          <w:szCs w:val="34"/>
        </w:rPr>
        <w:t xml:space="preserve"> python3.5</w:t>
      </w:r>
    </w:p>
    <w:p w:rsidR="009649F0" w:rsidRPr="00744623" w:rsidRDefault="009649F0" w:rsidP="00744623">
      <w:pPr>
        <w:tabs>
          <w:tab w:val="left" w:pos="2565"/>
        </w:tabs>
        <w:rPr>
          <w:sz w:val="36"/>
          <w:szCs w:val="34"/>
        </w:rPr>
      </w:pPr>
      <w:r w:rsidRPr="00744623">
        <w:rPr>
          <w:sz w:val="36"/>
          <w:szCs w:val="34"/>
        </w:rPr>
        <w:t xml:space="preserve">Step 3: Run: </w:t>
      </w:r>
      <w:r w:rsidR="00744623" w:rsidRPr="00744623">
        <w:rPr>
          <w:b/>
          <w:bCs/>
          <w:sz w:val="36"/>
          <w:szCs w:val="34"/>
        </w:rPr>
        <w:t xml:space="preserve">activate </w:t>
      </w:r>
      <w:proofErr w:type="spellStart"/>
      <w:r w:rsidR="00744623" w:rsidRPr="00744623">
        <w:rPr>
          <w:b/>
          <w:bCs/>
          <w:sz w:val="36"/>
          <w:szCs w:val="34"/>
        </w:rPr>
        <w:t>tensorflow</w:t>
      </w:r>
      <w:proofErr w:type="spellEnd"/>
    </w:p>
    <w:p w:rsidR="00744623" w:rsidRPr="00744623" w:rsidRDefault="00744623" w:rsidP="00744623">
      <w:pPr>
        <w:tabs>
          <w:tab w:val="left" w:pos="2565"/>
        </w:tabs>
        <w:rPr>
          <w:sz w:val="36"/>
          <w:szCs w:val="34"/>
        </w:rPr>
      </w:pPr>
      <w:r w:rsidRPr="00744623">
        <w:rPr>
          <w:sz w:val="36"/>
          <w:szCs w:val="34"/>
        </w:rPr>
        <w:t xml:space="preserve">Step 4: installing </w:t>
      </w:r>
      <w:proofErr w:type="spellStart"/>
      <w:r w:rsidRPr="00744623">
        <w:rPr>
          <w:sz w:val="36"/>
          <w:szCs w:val="34"/>
        </w:rPr>
        <w:t>tensorflow</w:t>
      </w:r>
      <w:proofErr w:type="spellEnd"/>
      <w:r w:rsidRPr="00744623">
        <w:rPr>
          <w:sz w:val="36"/>
          <w:szCs w:val="34"/>
        </w:rPr>
        <w:t>:</w:t>
      </w:r>
    </w:p>
    <w:p w:rsidR="00744623" w:rsidRPr="00744623" w:rsidRDefault="00744623" w:rsidP="00744623">
      <w:pPr>
        <w:tabs>
          <w:tab w:val="left" w:pos="2565"/>
        </w:tabs>
        <w:rPr>
          <w:sz w:val="36"/>
          <w:szCs w:val="34"/>
        </w:rPr>
      </w:pPr>
      <w:r w:rsidRPr="00744623">
        <w:rPr>
          <w:sz w:val="36"/>
          <w:szCs w:val="34"/>
        </w:rPr>
        <w:t xml:space="preserve">Run: </w:t>
      </w:r>
      <w:r w:rsidRPr="00744623">
        <w:rPr>
          <w:b/>
          <w:bCs/>
          <w:sz w:val="36"/>
          <w:szCs w:val="34"/>
        </w:rPr>
        <w:t xml:space="preserve">pip install </w:t>
      </w:r>
      <w:r w:rsidR="000F4803" w:rsidRPr="000F4803">
        <w:rPr>
          <w:b/>
          <w:bCs/>
          <w:sz w:val="40"/>
          <w:szCs w:val="38"/>
        </w:rPr>
        <w:t>--</w:t>
      </w:r>
      <w:r w:rsidRPr="00744623">
        <w:rPr>
          <w:b/>
          <w:bCs/>
          <w:sz w:val="36"/>
          <w:szCs w:val="34"/>
        </w:rPr>
        <w:t xml:space="preserve">ignore-install </w:t>
      </w:r>
      <w:r w:rsidR="000F4803" w:rsidRPr="000F4803">
        <w:rPr>
          <w:b/>
          <w:bCs/>
          <w:sz w:val="40"/>
          <w:szCs w:val="38"/>
        </w:rPr>
        <w:t>--</w:t>
      </w:r>
      <w:r w:rsidRPr="00744623">
        <w:rPr>
          <w:b/>
          <w:bCs/>
          <w:sz w:val="36"/>
          <w:szCs w:val="34"/>
        </w:rPr>
        <w:t xml:space="preserve">upgrade </w:t>
      </w:r>
      <w:proofErr w:type="spellStart"/>
      <w:r w:rsidRPr="00744623">
        <w:rPr>
          <w:b/>
          <w:bCs/>
          <w:sz w:val="36"/>
          <w:szCs w:val="34"/>
        </w:rPr>
        <w:t>tensorflow</w:t>
      </w:r>
      <w:proofErr w:type="spellEnd"/>
    </w:p>
    <w:p w:rsidR="009649F0" w:rsidRDefault="009649F0"/>
    <w:sectPr w:rsidR="0096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7A"/>
    <w:rsid w:val="000239A2"/>
    <w:rsid w:val="00036242"/>
    <w:rsid w:val="000C366A"/>
    <w:rsid w:val="000C5266"/>
    <w:rsid w:val="000F4803"/>
    <w:rsid w:val="000F60D6"/>
    <w:rsid w:val="00130E41"/>
    <w:rsid w:val="00165E3B"/>
    <w:rsid w:val="0019319E"/>
    <w:rsid w:val="00326125"/>
    <w:rsid w:val="00343C1E"/>
    <w:rsid w:val="00386A79"/>
    <w:rsid w:val="00397D22"/>
    <w:rsid w:val="00505353"/>
    <w:rsid w:val="00505D89"/>
    <w:rsid w:val="00542846"/>
    <w:rsid w:val="00554EC3"/>
    <w:rsid w:val="005D7462"/>
    <w:rsid w:val="005F74FF"/>
    <w:rsid w:val="0066183C"/>
    <w:rsid w:val="006B266D"/>
    <w:rsid w:val="006E3CCA"/>
    <w:rsid w:val="00736322"/>
    <w:rsid w:val="00736F10"/>
    <w:rsid w:val="00744623"/>
    <w:rsid w:val="00755DD2"/>
    <w:rsid w:val="007D6067"/>
    <w:rsid w:val="007E59CE"/>
    <w:rsid w:val="00801C1E"/>
    <w:rsid w:val="00860135"/>
    <w:rsid w:val="00915D34"/>
    <w:rsid w:val="009623CD"/>
    <w:rsid w:val="0096487F"/>
    <w:rsid w:val="009649F0"/>
    <w:rsid w:val="009C3428"/>
    <w:rsid w:val="009D74A5"/>
    <w:rsid w:val="00A54477"/>
    <w:rsid w:val="00A90925"/>
    <w:rsid w:val="00A92982"/>
    <w:rsid w:val="00AA6058"/>
    <w:rsid w:val="00AB21AC"/>
    <w:rsid w:val="00AE52CC"/>
    <w:rsid w:val="00AE5CB2"/>
    <w:rsid w:val="00B02C84"/>
    <w:rsid w:val="00B05EE0"/>
    <w:rsid w:val="00BB6E7A"/>
    <w:rsid w:val="00C41078"/>
    <w:rsid w:val="00C41FB6"/>
    <w:rsid w:val="00C512CC"/>
    <w:rsid w:val="00C74DA2"/>
    <w:rsid w:val="00CC414E"/>
    <w:rsid w:val="00CE5725"/>
    <w:rsid w:val="00D053CF"/>
    <w:rsid w:val="00D069C0"/>
    <w:rsid w:val="00D52D19"/>
    <w:rsid w:val="00D57EAE"/>
    <w:rsid w:val="00D85EB8"/>
    <w:rsid w:val="00DA6A9E"/>
    <w:rsid w:val="00DB7398"/>
    <w:rsid w:val="00E02A83"/>
    <w:rsid w:val="00E15001"/>
    <w:rsid w:val="00E57369"/>
    <w:rsid w:val="00EA2EB8"/>
    <w:rsid w:val="00EB227D"/>
    <w:rsid w:val="00EF0E83"/>
    <w:rsid w:val="00F328AF"/>
    <w:rsid w:val="00F72625"/>
    <w:rsid w:val="00F95C47"/>
    <w:rsid w:val="00FB3741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01A45-C42F-45C3-8C9A-E5C03D56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CAAnkusHSJAIN's</dc:creator>
  <cp:keywords/>
  <dc:description/>
  <cp:lastModifiedBy>CAAnkusHSJAIN's</cp:lastModifiedBy>
  <cp:revision>3</cp:revision>
  <dcterms:created xsi:type="dcterms:W3CDTF">2020-02-11T17:48:00Z</dcterms:created>
  <dcterms:modified xsi:type="dcterms:W3CDTF">2020-02-11T17:48:00Z</dcterms:modified>
</cp:coreProperties>
</file>