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878A" w14:textId="77777777" w:rsidR="0066126A" w:rsidRDefault="00000000">
      <w:pPr>
        <w:spacing w:after="0"/>
        <w:ind w:right="1053"/>
        <w:jc w:val="center"/>
      </w:pPr>
      <w:r>
        <w:rPr>
          <w:b/>
          <w:sz w:val="24"/>
        </w:rPr>
        <w:t xml:space="preserve"> </w:t>
      </w:r>
    </w:p>
    <w:p w14:paraId="22CF7F7E" w14:textId="77777777" w:rsidR="0066126A" w:rsidRDefault="00000000">
      <w:pPr>
        <w:spacing w:after="1"/>
        <w:ind w:right="1053"/>
        <w:jc w:val="center"/>
      </w:pPr>
      <w:r>
        <w:rPr>
          <w:b/>
          <w:sz w:val="24"/>
        </w:rPr>
        <w:t xml:space="preserve"> </w:t>
      </w:r>
    </w:p>
    <w:p w14:paraId="0D5ACDC2" w14:textId="262CADE2" w:rsidR="0066126A" w:rsidRPr="00C31BA6" w:rsidRDefault="00C31BA6">
      <w:pPr>
        <w:spacing w:after="0"/>
        <w:ind w:right="1105"/>
        <w:jc w:val="center"/>
        <w:rPr>
          <w:sz w:val="28"/>
          <w:szCs w:val="28"/>
        </w:rPr>
      </w:pPr>
      <w:r w:rsidRPr="00C31BA6">
        <w:rPr>
          <w:b/>
          <w:sz w:val="28"/>
          <w:szCs w:val="28"/>
        </w:rPr>
        <w:t>ASSIGNMENT 3</w:t>
      </w:r>
    </w:p>
    <w:p w14:paraId="6F943BCE" w14:textId="77777777" w:rsidR="0066126A" w:rsidRDefault="00000000">
      <w:pPr>
        <w:spacing w:after="0"/>
        <w:ind w:right="1053"/>
        <w:jc w:val="center"/>
      </w:pPr>
      <w:r>
        <w:rPr>
          <w:b/>
          <w:sz w:val="24"/>
        </w:rPr>
        <w:t xml:space="preserve"> </w:t>
      </w:r>
    </w:p>
    <w:p w14:paraId="24C72DBF" w14:textId="77777777" w:rsidR="0066126A" w:rsidRDefault="00000000">
      <w:pPr>
        <w:spacing w:after="0"/>
        <w:ind w:right="1053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6126A" w14:paraId="7FCC8A6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BF0C" w14:textId="77777777" w:rsidR="0066126A" w:rsidRDefault="00000000">
            <w:pPr>
              <w:spacing w:after="0"/>
            </w:pPr>
            <w:r>
              <w:t xml:space="preserve">Assignment 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EDDA" w14:textId="1AB5CB8F" w:rsidR="0066126A" w:rsidRDefault="00C31BA6">
            <w:pPr>
              <w:spacing w:after="0"/>
            </w:pPr>
            <w:r>
              <w:t>26</w:t>
            </w:r>
            <w:r w:rsidR="00000000">
              <w:t xml:space="preserve"> October 2022 </w:t>
            </w:r>
          </w:p>
        </w:tc>
      </w:tr>
      <w:tr w:rsidR="0066126A" w14:paraId="7DF444A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72D3" w14:textId="77777777" w:rsidR="0066126A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E795" w14:textId="3A79F84F" w:rsidR="0066126A" w:rsidRDefault="00000000">
            <w:pPr>
              <w:spacing w:after="0"/>
            </w:pPr>
            <w:r>
              <w:t>PNT2022TMI</w:t>
            </w:r>
            <w:r w:rsidR="00C31BA6">
              <w:t>D02912</w:t>
            </w:r>
          </w:p>
        </w:tc>
      </w:tr>
      <w:tr w:rsidR="0066126A" w14:paraId="1335D25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8885" w14:textId="77777777" w:rsidR="0066126A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25AB" w14:textId="77777777" w:rsidR="0066126A" w:rsidRDefault="00000000">
            <w:pPr>
              <w:spacing w:after="0"/>
            </w:pPr>
            <w:r>
              <w:t xml:space="preserve">Nutrition Assistant Application </w:t>
            </w:r>
          </w:p>
        </w:tc>
      </w:tr>
      <w:tr w:rsidR="0066126A" w14:paraId="4979EFB2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FB97" w14:textId="77777777" w:rsidR="0066126A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8FFF" w14:textId="77777777" w:rsidR="0066126A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66E08874" w14:textId="2A285F66" w:rsidR="0066126A" w:rsidRDefault="00000000" w:rsidP="00C31BA6">
      <w:pPr>
        <w:spacing w:after="158"/>
      </w:pPr>
      <w:r>
        <w:rPr>
          <w:b/>
        </w:rPr>
        <w:t xml:space="preserve"> </w:t>
      </w:r>
    </w:p>
    <w:p w14:paraId="4EDFBD4E" w14:textId="69E09B07" w:rsidR="0066126A" w:rsidRDefault="00000000">
      <w:pPr>
        <w:spacing w:after="121"/>
        <w:ind w:left="-5" w:hanging="10"/>
      </w:pPr>
      <w:r>
        <w:rPr>
          <w:b/>
          <w:sz w:val="28"/>
        </w:rPr>
        <w:t xml:space="preserve">Question 1: </w:t>
      </w:r>
    </w:p>
    <w:p w14:paraId="786E3A24" w14:textId="77777777" w:rsidR="0066126A" w:rsidRDefault="00000000">
      <w:pPr>
        <w:spacing w:after="159"/>
        <w:ind w:left="-5" w:right="1043" w:hanging="10"/>
      </w:pPr>
      <w:r>
        <w:rPr>
          <w:sz w:val="24"/>
        </w:rPr>
        <w:t xml:space="preserve">Create a Bucket in IBM Object Storage. </w:t>
      </w:r>
    </w:p>
    <w:p w14:paraId="37B96AFE" w14:textId="77777777" w:rsidR="0066126A" w:rsidRDefault="00000000">
      <w:pPr>
        <w:spacing w:after="97"/>
      </w:pPr>
      <w:r>
        <w:rPr>
          <w:sz w:val="24"/>
        </w:rPr>
        <w:t xml:space="preserve"> </w:t>
      </w:r>
    </w:p>
    <w:p w14:paraId="5F4A6C1C" w14:textId="02B0F3AD" w:rsidR="0066126A" w:rsidRDefault="00C31BA6">
      <w:pPr>
        <w:spacing w:after="98"/>
        <w:ind w:right="1068"/>
        <w:jc w:val="right"/>
      </w:pPr>
      <w:r>
        <w:rPr>
          <w:noProof/>
        </w:rPr>
        <w:drawing>
          <wp:inline distT="0" distB="0" distL="0" distR="0" wp14:anchorId="5980E526" wp14:editId="69BC2557">
            <wp:extent cx="6433820" cy="2730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5226635" w14:textId="77777777" w:rsidR="0066126A" w:rsidRDefault="00000000">
      <w:pPr>
        <w:spacing w:after="158"/>
      </w:pPr>
      <w:r>
        <w:rPr>
          <w:b/>
        </w:rPr>
        <w:t xml:space="preserve"> </w:t>
      </w:r>
    </w:p>
    <w:p w14:paraId="40263AAA" w14:textId="12238909" w:rsidR="0066126A" w:rsidRDefault="00000000" w:rsidP="00C31BA6">
      <w:pPr>
        <w:spacing w:after="158"/>
      </w:pPr>
      <w:r>
        <w:t xml:space="preserve"> </w:t>
      </w:r>
      <w:r>
        <w:rPr>
          <w:b/>
          <w:sz w:val="28"/>
        </w:rPr>
        <w:t xml:space="preserve">Question 2: </w:t>
      </w:r>
    </w:p>
    <w:p w14:paraId="15A556D7" w14:textId="370BB311" w:rsidR="0066126A" w:rsidRDefault="00000000">
      <w:pPr>
        <w:spacing w:after="159"/>
        <w:ind w:left="-5" w:right="1043" w:hanging="10"/>
      </w:pPr>
      <w:r>
        <w:rPr>
          <w:sz w:val="24"/>
        </w:rPr>
        <w:t xml:space="preserve">Upload an 5 </w:t>
      </w:r>
      <w:proofErr w:type="gramStart"/>
      <w:r>
        <w:rPr>
          <w:sz w:val="24"/>
        </w:rPr>
        <w:t>images  to</w:t>
      </w:r>
      <w:proofErr w:type="gramEnd"/>
      <w:r>
        <w:rPr>
          <w:sz w:val="24"/>
        </w:rPr>
        <w:t xml:space="preserve"> IBM object storage and make it public. write html code to displaying all the 5 images.</w:t>
      </w:r>
      <w:r>
        <w:t xml:space="preserve"> </w:t>
      </w:r>
    </w:p>
    <w:p w14:paraId="56E1679E" w14:textId="667E5865" w:rsidR="00C31BA6" w:rsidRDefault="00C31BA6">
      <w:pPr>
        <w:spacing w:after="159"/>
        <w:ind w:left="-5" w:right="1043" w:hanging="10"/>
      </w:pPr>
      <w:r>
        <w:rPr>
          <w:noProof/>
        </w:rPr>
        <w:lastRenderedPageBreak/>
        <w:drawing>
          <wp:inline distT="0" distB="0" distL="0" distR="0" wp14:anchorId="18120072" wp14:editId="33456D67">
            <wp:extent cx="6433820" cy="29578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29BC" w14:textId="77777777" w:rsidR="0066126A" w:rsidRDefault="00000000">
      <w:pPr>
        <w:spacing w:after="115"/>
      </w:pPr>
      <w:r>
        <w:t xml:space="preserve"> </w:t>
      </w:r>
    </w:p>
    <w:p w14:paraId="5EAACA8A" w14:textId="784CD81C" w:rsidR="0066126A" w:rsidRDefault="00000000">
      <w:pPr>
        <w:spacing w:after="100"/>
        <w:jc w:val="right"/>
      </w:pPr>
      <w:r>
        <w:t xml:space="preserve"> </w:t>
      </w:r>
    </w:p>
    <w:p w14:paraId="592907A5" w14:textId="77777777" w:rsidR="0066126A" w:rsidRDefault="00000000">
      <w:pPr>
        <w:spacing w:after="158"/>
      </w:pPr>
      <w:r>
        <w:t xml:space="preserve"> </w:t>
      </w:r>
    </w:p>
    <w:p w14:paraId="16172AEC" w14:textId="77777777" w:rsidR="0066126A" w:rsidRDefault="00000000">
      <w:pPr>
        <w:spacing w:after="215"/>
      </w:pPr>
      <w:r>
        <w:t xml:space="preserve"> </w:t>
      </w:r>
    </w:p>
    <w:p w14:paraId="11D65B61" w14:textId="77777777" w:rsidR="0066126A" w:rsidRDefault="00000000">
      <w:pPr>
        <w:spacing w:after="121"/>
        <w:ind w:left="-5" w:hanging="10"/>
      </w:pPr>
      <w:r>
        <w:rPr>
          <w:b/>
          <w:sz w:val="28"/>
        </w:rPr>
        <w:t xml:space="preserve">Question </w:t>
      </w:r>
      <w:proofErr w:type="gramStart"/>
      <w:r>
        <w:rPr>
          <w:b/>
          <w:sz w:val="28"/>
        </w:rPr>
        <w:t>3 :</w:t>
      </w:r>
      <w:proofErr w:type="gramEnd"/>
      <w:r>
        <w:rPr>
          <w:b/>
          <w:sz w:val="28"/>
        </w:rPr>
        <w:t xml:space="preserve"> </w:t>
      </w:r>
    </w:p>
    <w:p w14:paraId="677C6231" w14:textId="77777777" w:rsidR="0066126A" w:rsidRDefault="00000000">
      <w:pPr>
        <w:spacing w:after="95"/>
        <w:ind w:left="-5" w:right="1043" w:hanging="10"/>
      </w:pPr>
      <w:r>
        <w:rPr>
          <w:sz w:val="24"/>
        </w:rPr>
        <w:t xml:space="preserve">Upload a CSS page to the object storage and use the same page in your HTML code. </w:t>
      </w:r>
    </w:p>
    <w:p w14:paraId="29CFD65B" w14:textId="77777777" w:rsidR="0066126A" w:rsidRDefault="00000000">
      <w:pPr>
        <w:spacing w:after="0"/>
        <w:ind w:right="1068"/>
        <w:jc w:val="right"/>
      </w:pPr>
      <w:r>
        <w:rPr>
          <w:noProof/>
        </w:rPr>
        <w:drawing>
          <wp:inline distT="0" distB="0" distL="0" distR="0" wp14:anchorId="2772CE1F" wp14:editId="7A5A4836">
            <wp:extent cx="5722620" cy="321564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5F31C2" w14:textId="77777777" w:rsidR="0066126A" w:rsidRDefault="00000000">
      <w:pPr>
        <w:spacing w:after="121"/>
        <w:ind w:left="-5" w:hanging="10"/>
      </w:pPr>
      <w:r>
        <w:rPr>
          <w:b/>
          <w:sz w:val="28"/>
        </w:rPr>
        <w:t xml:space="preserve">Question </w:t>
      </w:r>
      <w:proofErr w:type="gramStart"/>
      <w:r>
        <w:rPr>
          <w:b/>
          <w:sz w:val="28"/>
        </w:rPr>
        <w:t>4 :</w:t>
      </w:r>
      <w:proofErr w:type="gramEnd"/>
      <w:r>
        <w:rPr>
          <w:b/>
          <w:sz w:val="28"/>
        </w:rPr>
        <w:t xml:space="preserve"> </w:t>
      </w:r>
    </w:p>
    <w:p w14:paraId="5004AB01" w14:textId="77777777" w:rsidR="0066126A" w:rsidRDefault="00000000">
      <w:pPr>
        <w:spacing w:after="106"/>
        <w:ind w:left="-5" w:right="1043" w:hanging="10"/>
      </w:pPr>
      <w:r>
        <w:rPr>
          <w:sz w:val="24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assignment. </w:t>
      </w:r>
    </w:p>
    <w:p w14:paraId="5E2122CC" w14:textId="77777777" w:rsidR="0066126A" w:rsidRDefault="00000000">
      <w:pPr>
        <w:spacing w:after="0"/>
        <w:ind w:left="-5" w:hanging="10"/>
      </w:pPr>
      <w:hyperlink r:id="rId7">
        <w:r>
          <w:rPr>
            <w:b/>
            <w:color w:val="044A91"/>
            <w:sz w:val="18"/>
            <w:u w:val="single" w:color="034A90"/>
          </w:rPr>
          <w:t>https://web</w:t>
        </w:r>
      </w:hyperlink>
      <w:hyperlink r:id="rId8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9">
        <w:r>
          <w:rPr>
            <w:b/>
            <w:color w:val="044A91"/>
            <w:sz w:val="18"/>
            <w:u w:val="single" w:color="034A90"/>
          </w:rPr>
          <w:t>chat.global.assistant.watson.appdomain.cloud/preview.html?backgroundImageURL=https%3A%2F%2Fau</w:t>
        </w:r>
      </w:hyperlink>
      <w:hyperlink r:id="rId10"/>
      <w:hyperlink r:id="rId11">
        <w:r>
          <w:rPr>
            <w:b/>
            <w:color w:val="044A91"/>
            <w:sz w:val="18"/>
            <w:u w:val="single" w:color="034A90"/>
          </w:rPr>
          <w:t>syd.assistant.watson.cloud.ibm.com%2Fpublic%2Fimages%2Fupx</w:t>
        </w:r>
      </w:hyperlink>
      <w:hyperlink r:id="rId12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13">
        <w:r>
          <w:rPr>
            <w:b/>
            <w:color w:val="044A91"/>
            <w:sz w:val="18"/>
            <w:u w:val="single" w:color="034A90"/>
          </w:rPr>
          <w:t>3c53ca7b</w:t>
        </w:r>
      </w:hyperlink>
      <w:hyperlink r:id="rId14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15">
        <w:r>
          <w:rPr>
            <w:b/>
            <w:color w:val="044A91"/>
            <w:sz w:val="18"/>
            <w:u w:val="single" w:color="034A90"/>
          </w:rPr>
          <w:t>ce74</w:t>
        </w:r>
      </w:hyperlink>
      <w:hyperlink r:id="rId16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17">
        <w:r>
          <w:rPr>
            <w:b/>
            <w:color w:val="044A91"/>
            <w:sz w:val="18"/>
            <w:u w:val="single" w:color="034A90"/>
          </w:rPr>
          <w:t>4ac8</w:t>
        </w:r>
      </w:hyperlink>
      <w:hyperlink r:id="rId18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19">
        <w:r>
          <w:rPr>
            <w:b/>
            <w:color w:val="044A91"/>
            <w:sz w:val="18"/>
            <w:u w:val="single" w:color="034A90"/>
          </w:rPr>
          <w:t>b25c</w:t>
        </w:r>
      </w:hyperlink>
      <w:hyperlink r:id="rId20">
        <w:r>
          <w:rPr>
            <w:b/>
            <w:color w:val="044A91"/>
            <w:sz w:val="18"/>
            <w:u w:val="single" w:color="034A90"/>
          </w:rPr>
          <w:t>-</w:t>
        </w:r>
      </w:hyperlink>
    </w:p>
    <w:p w14:paraId="3840D95B" w14:textId="77777777" w:rsidR="0066126A" w:rsidRDefault="00000000">
      <w:pPr>
        <w:spacing w:after="0"/>
        <w:ind w:left="-5" w:hanging="10"/>
      </w:pPr>
      <w:hyperlink r:id="rId21">
        <w:r>
          <w:rPr>
            <w:b/>
            <w:color w:val="044A91"/>
            <w:sz w:val="18"/>
            <w:u w:val="single" w:color="034A90"/>
          </w:rPr>
          <w:t>8f69b083274a%3A%3A443fb1bd</w:t>
        </w:r>
      </w:hyperlink>
      <w:hyperlink r:id="rId22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23">
        <w:r>
          <w:rPr>
            <w:b/>
            <w:color w:val="044A91"/>
            <w:sz w:val="18"/>
            <w:u w:val="single" w:color="034A90"/>
          </w:rPr>
          <w:t>945b</w:t>
        </w:r>
      </w:hyperlink>
      <w:hyperlink r:id="rId24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25">
        <w:r>
          <w:rPr>
            <w:b/>
            <w:color w:val="044A91"/>
            <w:sz w:val="18"/>
            <w:u w:val="single" w:color="034A90"/>
          </w:rPr>
          <w:t>4727</w:t>
        </w:r>
      </w:hyperlink>
      <w:hyperlink r:id="rId26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27">
        <w:r>
          <w:rPr>
            <w:b/>
            <w:color w:val="044A91"/>
            <w:sz w:val="18"/>
            <w:u w:val="single" w:color="034A90"/>
          </w:rPr>
          <w:t>b6f4</w:t>
        </w:r>
      </w:hyperlink>
      <w:hyperlink r:id="rId28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29">
        <w:r>
          <w:rPr>
            <w:b/>
            <w:color w:val="044A91"/>
            <w:sz w:val="18"/>
            <w:u w:val="single" w:color="034A90"/>
          </w:rPr>
          <w:t>1929720ae6ff&amp;integrationID=3d5eea10</w:t>
        </w:r>
      </w:hyperlink>
      <w:hyperlink r:id="rId30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31">
        <w:r>
          <w:rPr>
            <w:b/>
            <w:color w:val="044A91"/>
            <w:sz w:val="18"/>
            <w:u w:val="single" w:color="034A90"/>
          </w:rPr>
          <w:t>931a</w:t>
        </w:r>
      </w:hyperlink>
      <w:hyperlink r:id="rId32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33">
        <w:r>
          <w:rPr>
            <w:b/>
            <w:color w:val="044A91"/>
            <w:sz w:val="18"/>
            <w:u w:val="single" w:color="034A90"/>
          </w:rPr>
          <w:t>4d86</w:t>
        </w:r>
      </w:hyperlink>
      <w:hyperlink r:id="rId34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35">
        <w:r>
          <w:rPr>
            <w:b/>
            <w:color w:val="044A91"/>
            <w:sz w:val="18"/>
            <w:u w:val="single" w:color="034A90"/>
          </w:rPr>
          <w:t>9986</w:t>
        </w:r>
      </w:hyperlink>
      <w:hyperlink r:id="rId36">
        <w:r>
          <w:rPr>
            <w:b/>
            <w:color w:val="044A91"/>
            <w:sz w:val="18"/>
            <w:u w:val="single" w:color="034A90"/>
          </w:rPr>
          <w:t>-</w:t>
        </w:r>
      </w:hyperlink>
    </w:p>
    <w:p w14:paraId="2ADF4B75" w14:textId="77777777" w:rsidR="0066126A" w:rsidRDefault="00000000">
      <w:pPr>
        <w:spacing w:after="161"/>
        <w:ind w:left="-5" w:hanging="10"/>
      </w:pPr>
      <w:hyperlink r:id="rId37">
        <w:r>
          <w:rPr>
            <w:b/>
            <w:color w:val="044A91"/>
            <w:sz w:val="18"/>
            <w:u w:val="single" w:color="034A90"/>
          </w:rPr>
          <w:t>77ae1738437a&amp;region=au</w:t>
        </w:r>
      </w:hyperlink>
      <w:hyperlink r:id="rId38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39">
        <w:r>
          <w:rPr>
            <w:b/>
            <w:color w:val="044A91"/>
            <w:sz w:val="18"/>
            <w:u w:val="single" w:color="034A90"/>
          </w:rPr>
          <w:t>syd&amp;serviceInstanceID=3c53ca7b</w:t>
        </w:r>
      </w:hyperlink>
      <w:hyperlink r:id="rId40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41">
        <w:r>
          <w:rPr>
            <w:b/>
            <w:color w:val="044A91"/>
            <w:sz w:val="18"/>
            <w:u w:val="single" w:color="034A90"/>
          </w:rPr>
          <w:t>ce74</w:t>
        </w:r>
      </w:hyperlink>
      <w:hyperlink r:id="rId42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43">
        <w:r>
          <w:rPr>
            <w:b/>
            <w:color w:val="044A91"/>
            <w:sz w:val="18"/>
            <w:u w:val="single" w:color="034A90"/>
          </w:rPr>
          <w:t>4ac8</w:t>
        </w:r>
      </w:hyperlink>
      <w:hyperlink r:id="rId44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45">
        <w:r>
          <w:rPr>
            <w:b/>
            <w:color w:val="044A91"/>
            <w:sz w:val="18"/>
            <w:u w:val="single" w:color="034A90"/>
          </w:rPr>
          <w:t>b25c</w:t>
        </w:r>
      </w:hyperlink>
      <w:hyperlink r:id="rId46">
        <w:r>
          <w:rPr>
            <w:b/>
            <w:color w:val="044A91"/>
            <w:sz w:val="18"/>
            <w:u w:val="single" w:color="034A90"/>
          </w:rPr>
          <w:t>-</w:t>
        </w:r>
      </w:hyperlink>
      <w:hyperlink r:id="rId47">
        <w:r>
          <w:rPr>
            <w:b/>
            <w:color w:val="044A91"/>
            <w:sz w:val="18"/>
            <w:u w:val="single" w:color="034A90"/>
          </w:rPr>
          <w:t>8f69b083274a</w:t>
        </w:r>
      </w:hyperlink>
      <w:hyperlink r:id="rId48">
        <w:r>
          <w:rPr>
            <w:b/>
            <w:color w:val="2F5597"/>
            <w:sz w:val="18"/>
          </w:rPr>
          <w:t xml:space="preserve"> </w:t>
        </w:r>
      </w:hyperlink>
    </w:p>
    <w:p w14:paraId="535E8159" w14:textId="77777777" w:rsidR="0066126A" w:rsidRDefault="00000000">
      <w:pPr>
        <w:spacing w:after="159"/>
      </w:pPr>
      <w:r>
        <w:rPr>
          <w:b/>
          <w:color w:val="2F5597"/>
          <w:sz w:val="18"/>
        </w:rPr>
        <w:t xml:space="preserve"> </w:t>
      </w:r>
    </w:p>
    <w:p w14:paraId="6B9515DC" w14:textId="77777777" w:rsidR="0066126A" w:rsidRDefault="00000000">
      <w:pPr>
        <w:spacing w:after="161"/>
      </w:pPr>
      <w:r>
        <w:rPr>
          <w:b/>
          <w:color w:val="2F5597"/>
          <w:sz w:val="18"/>
        </w:rPr>
        <w:t xml:space="preserve"> </w:t>
      </w:r>
    </w:p>
    <w:p w14:paraId="517493A7" w14:textId="77777777" w:rsidR="0066126A" w:rsidRDefault="00000000">
      <w:pPr>
        <w:spacing w:after="159"/>
      </w:pPr>
      <w:r>
        <w:rPr>
          <w:b/>
          <w:color w:val="2F5597"/>
          <w:sz w:val="18"/>
        </w:rPr>
        <w:t xml:space="preserve"> </w:t>
      </w:r>
    </w:p>
    <w:p w14:paraId="00515BE4" w14:textId="77777777" w:rsidR="0066126A" w:rsidRDefault="00000000">
      <w:pPr>
        <w:spacing w:after="258"/>
      </w:pPr>
      <w:r>
        <w:rPr>
          <w:b/>
          <w:color w:val="2F5597"/>
          <w:sz w:val="18"/>
        </w:rPr>
        <w:t xml:space="preserve"> </w:t>
      </w:r>
    </w:p>
    <w:p w14:paraId="4C3EF4B9" w14:textId="77777777" w:rsidR="0066126A" w:rsidRDefault="00000000">
      <w:pPr>
        <w:spacing w:after="121"/>
        <w:ind w:left="-5" w:hanging="10"/>
      </w:pPr>
      <w:r>
        <w:rPr>
          <w:b/>
          <w:sz w:val="28"/>
        </w:rPr>
        <w:t xml:space="preserve">Question </w:t>
      </w:r>
      <w:proofErr w:type="gramStart"/>
      <w:r>
        <w:rPr>
          <w:b/>
          <w:sz w:val="28"/>
        </w:rPr>
        <w:t>5 :</w:t>
      </w:r>
      <w:proofErr w:type="gramEnd"/>
      <w:r>
        <w:rPr>
          <w:b/>
          <w:sz w:val="28"/>
        </w:rPr>
        <w:t xml:space="preserve"> </w:t>
      </w:r>
    </w:p>
    <w:p w14:paraId="263F2E35" w14:textId="77777777" w:rsidR="0066126A" w:rsidRDefault="00000000">
      <w:pPr>
        <w:spacing w:after="159"/>
        <w:ind w:left="-5" w:right="1043" w:hanging="10"/>
      </w:pPr>
      <w:r>
        <w:rPr>
          <w:sz w:val="24"/>
        </w:rPr>
        <w:t xml:space="preserve">Create Watson assistant service with 10 steps and use 3 conditions in it. Load that script in HTML page. </w:t>
      </w:r>
    </w:p>
    <w:p w14:paraId="60DC76AD" w14:textId="77777777" w:rsidR="0066126A" w:rsidRDefault="00000000">
      <w:pPr>
        <w:spacing w:after="66"/>
      </w:pPr>
      <w:r>
        <w:rPr>
          <w:sz w:val="24"/>
        </w:rPr>
        <w:t xml:space="preserve"> </w:t>
      </w:r>
    </w:p>
    <w:p w14:paraId="04C1B95F" w14:textId="77777777" w:rsidR="0066126A" w:rsidRDefault="00000000">
      <w:pPr>
        <w:spacing w:after="0"/>
        <w:ind w:right="268"/>
        <w:jc w:val="right"/>
      </w:pPr>
      <w:r>
        <w:rPr>
          <w:noProof/>
        </w:rPr>
        <w:drawing>
          <wp:inline distT="0" distB="0" distL="0" distR="0" wp14:anchorId="74912E5C" wp14:editId="00AC6B3F">
            <wp:extent cx="6237606" cy="3505073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237606" cy="35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F5597"/>
          <w:sz w:val="18"/>
        </w:rPr>
        <w:t xml:space="preserve"> </w:t>
      </w:r>
    </w:p>
    <w:sectPr w:rsidR="0066126A">
      <w:pgSz w:w="11906" w:h="16838"/>
      <w:pgMar w:top="900" w:right="334" w:bottom="1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26A"/>
    <w:rsid w:val="0066126A"/>
    <w:rsid w:val="00C3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3F1C"/>
  <w15:docId w15:val="{02BD518A-151A-408C-BB49-9D3FAD31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9" Type="http://schemas.openxmlformats.org/officeDocument/2006/relationships/image" Target="media/image4.jp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3c53ca7b-ce74-4ac8-b25c-8f69b083274a%3A%3A443fb1bd-945b-4727-b6f4-1929720ae6ff&amp;integrationID=3d5eea10-931a-4d86-9986-77ae1738437a&amp;region=au-syd&amp;serviceInstanceID=3c53ca7b-ce74-4ac8-b25c-8f69b083274a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2567</Words>
  <Characters>14633</Characters>
  <Application>Microsoft Office Word</Application>
  <DocSecurity>0</DocSecurity>
  <Lines>121</Lines>
  <Paragraphs>34</Paragraphs>
  <ScaleCrop>false</ScaleCrop>
  <Company/>
  <LinksUpToDate>false</LinksUpToDate>
  <CharactersWithSpaces>17166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ilakkiyaganesan@outlook.com</cp:lastModifiedBy>
  <cp:revision>2</cp:revision>
  <dcterms:created xsi:type="dcterms:W3CDTF">2022-11-09T16:37:00Z</dcterms:created>
  <dcterms:modified xsi:type="dcterms:W3CDTF">2022-11-09T16:37:00Z</dcterms:modified>
</cp:coreProperties>
</file>