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83A9" w14:textId="77777777" w:rsidR="00665400" w:rsidRDefault="00000000">
      <w:pPr>
        <w:spacing w:line="259" w:lineRule="auto"/>
        <w:jc w:val="center"/>
        <w:rPr>
          <w:b/>
          <w:bCs/>
          <w:sz w:val="24"/>
          <w:szCs w:val="24"/>
        </w:rPr>
      </w:pPr>
      <w:r>
        <w:rPr>
          <w:b/>
          <w:bCs/>
          <w:sz w:val="24"/>
          <w:szCs w:val="24"/>
        </w:rPr>
        <w:t>Project Design Phase-II</w:t>
      </w:r>
    </w:p>
    <w:p w14:paraId="46E49EB2" w14:textId="77777777" w:rsidR="00665400" w:rsidRDefault="00000000">
      <w:pPr>
        <w:spacing w:line="259" w:lineRule="auto"/>
        <w:jc w:val="center"/>
        <w:rPr>
          <w:b/>
          <w:bCs/>
          <w:sz w:val="24"/>
          <w:szCs w:val="24"/>
        </w:rPr>
      </w:pPr>
      <w:r>
        <w:rPr>
          <w:b/>
          <w:bCs/>
          <w:sz w:val="24"/>
          <w:szCs w:val="24"/>
        </w:rPr>
        <w:t>Data Flow Diagram &amp; User Stories</w:t>
      </w:r>
    </w:p>
    <w:p w14:paraId="4BA8E443" w14:textId="77777777" w:rsidR="00665400" w:rsidRDefault="00665400">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65400" w14:paraId="58C72BD0" w14:textId="77777777">
        <w:trPr>
          <w:jc w:val="center"/>
        </w:trPr>
        <w:tc>
          <w:tcPr>
            <w:tcW w:w="4508" w:type="dxa"/>
          </w:tcPr>
          <w:p w14:paraId="2949B0C3" w14:textId="77777777" w:rsidR="00665400" w:rsidRDefault="00000000">
            <w:r>
              <w:t>Date</w:t>
            </w:r>
          </w:p>
        </w:tc>
        <w:tc>
          <w:tcPr>
            <w:tcW w:w="4843" w:type="dxa"/>
          </w:tcPr>
          <w:p w14:paraId="0B0EFB31" w14:textId="2ABED642" w:rsidR="00665400" w:rsidRDefault="00465413">
            <w:r>
              <w:t>08/03/2026</w:t>
            </w:r>
          </w:p>
        </w:tc>
      </w:tr>
      <w:tr w:rsidR="00665400" w14:paraId="17955FDB" w14:textId="77777777">
        <w:trPr>
          <w:jc w:val="center"/>
        </w:trPr>
        <w:tc>
          <w:tcPr>
            <w:tcW w:w="4508" w:type="dxa"/>
          </w:tcPr>
          <w:p w14:paraId="6BE8C06C" w14:textId="77777777" w:rsidR="00665400" w:rsidRDefault="00000000">
            <w:r>
              <w:t>Team ID</w:t>
            </w:r>
          </w:p>
        </w:tc>
        <w:tc>
          <w:tcPr>
            <w:tcW w:w="4843" w:type="dxa"/>
          </w:tcPr>
          <w:p w14:paraId="5B2AE4B8" w14:textId="1F024368" w:rsidR="00665400" w:rsidRDefault="00465413">
            <w:r w:rsidRPr="00465413">
              <w:t>69a7b679fa5736d932f64257</w:t>
            </w:r>
          </w:p>
        </w:tc>
      </w:tr>
      <w:tr w:rsidR="00665400" w14:paraId="46DF8B5E" w14:textId="77777777">
        <w:trPr>
          <w:jc w:val="center"/>
        </w:trPr>
        <w:tc>
          <w:tcPr>
            <w:tcW w:w="4508" w:type="dxa"/>
          </w:tcPr>
          <w:p w14:paraId="588B1572" w14:textId="77777777" w:rsidR="00665400" w:rsidRDefault="00000000">
            <w:r>
              <w:t>Project Name</w:t>
            </w:r>
          </w:p>
        </w:tc>
        <w:tc>
          <w:tcPr>
            <w:tcW w:w="4843" w:type="dxa"/>
          </w:tcPr>
          <w:p w14:paraId="6AC29BCA" w14:textId="2957584E" w:rsidR="00665400" w:rsidRDefault="00465413">
            <w:r>
              <w:t>Product Inventory Management</w:t>
            </w:r>
          </w:p>
        </w:tc>
      </w:tr>
      <w:tr w:rsidR="00665400" w14:paraId="4E97C997" w14:textId="77777777">
        <w:trPr>
          <w:jc w:val="center"/>
        </w:trPr>
        <w:tc>
          <w:tcPr>
            <w:tcW w:w="4508" w:type="dxa"/>
          </w:tcPr>
          <w:p w14:paraId="08F28013" w14:textId="77777777" w:rsidR="00665400" w:rsidRDefault="00000000">
            <w:r>
              <w:t>Maximum Marks</w:t>
            </w:r>
          </w:p>
        </w:tc>
        <w:tc>
          <w:tcPr>
            <w:tcW w:w="4843" w:type="dxa"/>
          </w:tcPr>
          <w:p w14:paraId="5A281418" w14:textId="77777777" w:rsidR="00665400" w:rsidRDefault="00000000">
            <w:r>
              <w:t>4 Marks</w:t>
            </w:r>
          </w:p>
        </w:tc>
      </w:tr>
    </w:tbl>
    <w:p w14:paraId="301D7CC6" w14:textId="77777777" w:rsidR="00665400" w:rsidRDefault="00665400">
      <w:pPr>
        <w:spacing w:after="160" w:line="259" w:lineRule="auto"/>
        <w:rPr>
          <w:b/>
          <w:bCs/>
        </w:rPr>
      </w:pPr>
    </w:p>
    <w:p w14:paraId="76488660" w14:textId="77777777" w:rsidR="00665400" w:rsidRDefault="00000000">
      <w:pPr>
        <w:spacing w:after="160" w:line="259" w:lineRule="auto"/>
        <w:rPr>
          <w:b/>
          <w:bCs/>
        </w:rPr>
      </w:pPr>
      <w:r>
        <w:rPr>
          <w:b/>
          <w:bCs/>
        </w:rPr>
        <w:t>Data Flow Diagrams:</w:t>
      </w:r>
    </w:p>
    <w:p w14:paraId="575817E5" w14:textId="77777777" w:rsidR="00665400"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69999251" w14:textId="77777777" w:rsidR="00665400" w:rsidRDefault="00000000">
      <w:pPr>
        <w:spacing w:after="160" w:line="259" w:lineRule="auto"/>
        <w:jc w:val="center"/>
        <w:rPr>
          <w:b/>
          <w:bCs/>
          <w:highlight w:val="darkGray"/>
        </w:rPr>
      </w:pPr>
      <w:r>
        <w:rPr>
          <w:b/>
          <w:bCs/>
          <w:noProof/>
        </w:rPr>
        <w:drawing>
          <wp:inline distT="114300" distB="114300" distL="114300" distR="114300" wp14:anchorId="43DBF073" wp14:editId="67A43C9F">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438F1D5E" w14:textId="77777777" w:rsidR="00665400" w:rsidRDefault="00000000">
      <w:pPr>
        <w:spacing w:after="160" w:line="259" w:lineRule="auto"/>
        <w:rPr>
          <w:b/>
          <w:bCs/>
        </w:rPr>
      </w:pPr>
      <w:r>
        <w:rPr>
          <w:b/>
          <w:bCs/>
        </w:rPr>
        <w:lastRenderedPageBreak/>
        <w:t>User Stories</w:t>
      </w:r>
    </w:p>
    <w:p w14:paraId="64668739" w14:textId="77777777" w:rsidR="00665400"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665400" w14:paraId="6ED0848C"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C5E7B02" w14:textId="77777777" w:rsidR="00665400"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FA1EBBE" w14:textId="77777777" w:rsidR="00665400"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1DDC711" w14:textId="77777777" w:rsidR="00665400"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42AB85C" w14:textId="77777777" w:rsidR="00665400"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5EF6B73" w14:textId="77777777" w:rsidR="00665400"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CFA064E" w14:textId="77777777" w:rsidR="00665400" w:rsidRDefault="00000000">
            <w:pPr>
              <w:spacing w:after="160" w:line="259" w:lineRule="auto"/>
              <w:jc w:val="center"/>
            </w:pPr>
            <w:r>
              <w:rPr>
                <w:b/>
                <w:bCs/>
              </w:rPr>
              <w:t>Release</w:t>
            </w:r>
          </w:p>
        </w:tc>
      </w:tr>
      <w:tr w:rsidR="00665400" w14:paraId="68A0C6C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9E120" w14:textId="77777777" w:rsidR="0066540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E629D" w14:textId="77777777" w:rsidR="00665400"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A00A5" w14:textId="77777777" w:rsidR="00665400"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78B16" w14:textId="77777777" w:rsidR="00665400"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FC054" w14:textId="77777777" w:rsidR="0066540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241BC" w14:textId="77777777" w:rsidR="00665400" w:rsidRDefault="00000000">
            <w:pPr>
              <w:spacing w:after="160" w:line="259" w:lineRule="auto"/>
            </w:pPr>
            <w:r>
              <w:t>Sprint-1</w:t>
            </w:r>
          </w:p>
        </w:tc>
      </w:tr>
      <w:tr w:rsidR="00665400" w14:paraId="45BBBB0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789D3" w14:textId="77777777" w:rsidR="0066540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F5E50" w14:textId="77777777" w:rsidR="00665400"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1E3E1" w14:textId="77777777" w:rsidR="00665400"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FE6C9" w14:textId="77777777" w:rsidR="00665400"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581C4" w14:textId="77777777" w:rsidR="0066540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00063" w14:textId="77777777" w:rsidR="00665400" w:rsidRDefault="00000000">
            <w:pPr>
              <w:spacing w:after="160" w:line="259" w:lineRule="auto"/>
            </w:pPr>
            <w:r>
              <w:t>Sprint-1</w:t>
            </w:r>
          </w:p>
        </w:tc>
      </w:tr>
      <w:tr w:rsidR="00665400" w14:paraId="7AF43D7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3871D" w14:textId="77777777" w:rsidR="0066540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32F82" w14:textId="77777777" w:rsidR="00665400"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2957A" w14:textId="77777777" w:rsidR="00665400"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D178E" w14:textId="77777777" w:rsidR="00665400"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D58D5" w14:textId="77777777" w:rsidR="0066540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5D0B3" w14:textId="77777777" w:rsidR="00665400" w:rsidRDefault="00000000">
            <w:pPr>
              <w:spacing w:after="160" w:line="259" w:lineRule="auto"/>
            </w:pPr>
            <w:r>
              <w:t>Sprint-1</w:t>
            </w:r>
          </w:p>
        </w:tc>
      </w:tr>
      <w:tr w:rsidR="00665400" w14:paraId="350B9AD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6E14A" w14:textId="77777777" w:rsidR="0066540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D8C74" w14:textId="77777777" w:rsidR="00665400"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21D4D" w14:textId="77777777" w:rsidR="00665400"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AE0AD" w14:textId="77777777" w:rsidR="00665400"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A0E30" w14:textId="77777777" w:rsidR="00665400"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F09E7" w14:textId="77777777" w:rsidR="00665400" w:rsidRDefault="00000000">
            <w:pPr>
              <w:spacing w:after="160" w:line="259" w:lineRule="auto"/>
            </w:pPr>
            <w:r>
              <w:t>Sprint-2</w:t>
            </w:r>
          </w:p>
        </w:tc>
      </w:tr>
      <w:tr w:rsidR="00665400" w14:paraId="7369892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F0ABC" w14:textId="77777777" w:rsidR="0066540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B9ABA" w14:textId="77777777" w:rsidR="00665400"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B8F89" w14:textId="77777777" w:rsidR="00665400"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E5CEE" w14:textId="77777777" w:rsidR="00665400"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FC7FE" w14:textId="77777777" w:rsidR="00665400"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81139" w14:textId="77777777" w:rsidR="00665400" w:rsidRDefault="00000000">
            <w:pPr>
              <w:spacing w:after="160" w:line="259" w:lineRule="auto"/>
            </w:pPr>
            <w:r>
              <w:t>Sprint-2</w:t>
            </w:r>
          </w:p>
        </w:tc>
      </w:tr>
      <w:tr w:rsidR="00665400" w14:paraId="580CD0B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F8804" w14:textId="77777777" w:rsidR="00665400"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1DC30" w14:textId="77777777" w:rsidR="00665400"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91C5E" w14:textId="77777777" w:rsidR="00665400"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21099" w14:textId="77777777" w:rsidR="00665400"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39E3E" w14:textId="77777777" w:rsidR="00665400"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A7022" w14:textId="77777777" w:rsidR="00665400" w:rsidRDefault="00000000">
            <w:pPr>
              <w:spacing w:after="160" w:line="259" w:lineRule="auto"/>
            </w:pPr>
            <w:r>
              <w:t>Sprint-2</w:t>
            </w:r>
          </w:p>
        </w:tc>
      </w:tr>
    </w:tbl>
    <w:p w14:paraId="7EB01328" w14:textId="77777777" w:rsidR="00665400" w:rsidRDefault="00665400"/>
    <w:sectPr w:rsidR="00665400">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6DC8A5-5BF5-4354-9F59-CEAD63350CA7}"/>
  </w:font>
  <w:font w:name="Cambria">
    <w:panose1 w:val="02040503050406030204"/>
    <w:charset w:val="00"/>
    <w:family w:val="roman"/>
    <w:pitch w:val="variable"/>
    <w:sig w:usb0="E00006FF" w:usb1="420024FF" w:usb2="02000000" w:usb3="00000000" w:csb0="0000019F" w:csb1="00000000"/>
    <w:embedRegular r:id="rId2" w:fontKey="{1A55D55D-83DA-402C-B700-F93A398A4F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400"/>
    <w:rsid w:val="00465413"/>
    <w:rsid w:val="00665400"/>
    <w:rsid w:val="00C74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C26A"/>
  <w15:docId w15:val="{BD1B9DC5-365A-4D66-8945-DBD15DFF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JAITHUN SAFRIN</cp:lastModifiedBy>
  <cp:revision>2</cp:revision>
  <dcterms:created xsi:type="dcterms:W3CDTF">2026-03-08T07:48:00Z</dcterms:created>
  <dcterms:modified xsi:type="dcterms:W3CDTF">2026-03-08T07:49:00Z</dcterms:modified>
</cp:coreProperties>
</file>