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bookmarkStart w:id="0" w:name="_GoBack"/>
      <w:bookmarkEnd w:id="0"/>
      <w:r>
        <w:rPr>
          <w:sz w:val="24"/>
          <w:szCs w:val="24"/>
          <w:lang w:val="en-US"/>
        </w:rPr>
        <w:t>🎭</w:t>
      </w:r>
      <w:r>
        <w:rPr>
          <w:rFonts w:ascii="Noto Sans Armenian" w:hAnsi="Noto Sans Armenian"/>
          <w:sz w:val="24"/>
          <w:szCs w:val="24"/>
          <w:lang w:val="en-US"/>
        </w:rPr>
        <w:t xml:space="preserve"> THE ANCIENT TALK SHOW: THE INVENTION OF WRITING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Characters (5 total):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 (Cleopatra Jones) – Funny, confident, and energetic talk show host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Sumerian Inventor (Enki) – Proud and dramatic inventor of cuneiform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Egyptian Scribe (Cleopatra) – Elegant and poetic, values beauty and art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Greek Philosopher (Socrates) – Serious, wise, and skeptical about writing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 (Cleopatra):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Magandang araw sa inyong lahat. At narito ng muli ang pambansang History Show ng bansa ang History Live ngayon kung saan ang kasaysayan ay.....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Audience: pinag uusapan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Let’s meet the geniuses — and critics — behind the first scribbles in history!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Segment 1 – The Invention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Ipakilala na natin ang ating mga guest from this today's show.Ang pinaka-una sa lahat, from ancient Mesopotamia — the inventor of cuneiform himself — give a round of applause to Enki!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Enki (Sumerian Inventor):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(Bows proudly) Thank you, thank you. Bago pa mauso yung mga emojis and text messages, gumagamit kami ng clay tablets!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I invented cuneiform para ma-record namin yung trades, laws, and stories.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Wow! So basically, ikaw ang pinakaunang gumawa ng assignment?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Enki: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(Smiles) Exactly! The first official form of assignment!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Audience: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Ikaw pala may kasalanan kung bakit kami may assignment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Enki: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Grabe naman,kung hindi dahil sa writing system,mabubura ang kasaysayan. (Laugh)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---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Segment 2 – The Art of Writing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Our next guest made writing beautiful. Please welcome from the land of the Nile — Cleopatra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Cleopatra: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(Gracefully enters) Greetings. Writing is not just symbols — it is art.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Our hieroglyphs were sacred. They told stories of kings, gods, and the afterlife.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So, you turned writing into culture and beauty!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Amunet: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Indeed. Through writing, Egypt remembered its greatness. Every temple wall is a message to the future.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---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Segment 3 – The Debate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And now, para sa ating huling guest— a man who thinks too much — from ancient Greece… the philosopher Socrates!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Sophos (Philosopher):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(Enters dramatically) Ah, writing… a blessing and a curse!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Ooooh, sounds juicy! Tell us why.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Sophos: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Writing destroys memory! Sa panahon ko, people remembered entire books by heart. Ngayon they just look at scrolls! (Raises hands in despair)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Enki: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Pero without writing, hindi mo malalaman na those books existed!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Socrates: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True, but when you depend on symbols, you stop thinking deeply!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Cleopatra: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(Gracefully interrupts) Yet writing allows wisdom to travel beyond one lifetime. Kung wala to,kasama nitong mawawala yung philosophy na meron ka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Socrates: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May point ka ha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Segment 4 – The Pros and Cons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Alright, let’s summarize! Can you all three tell us one major advantage of writing.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Enki: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It preserved knowledge. Thanks to writing, we remember the past and build on it.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Cleopatra: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It allowed communication across time — a letter could outlive its writer.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And Socrates… your favorite downside?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Socrates: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Mabilis maniwala ang mga tao sa mga nakasulat — even lies! (Points at audience) Writing gave birth to both wisdom… and misinformation.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Segment 5 – Reflection and Ending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So natutunan natin: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Writing is power — but with great power comes great responsibility!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Cleopatra: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(Softly) It connects hearts and minds through centuries.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Enki: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It built civilizations, inspired invention, and recorded human progress.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Socrates: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But it must be used with truth and wisdom, or it becomes a weapon of confusion.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Host: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And that’s all for today para sa pambansang History Show ng bansa ang History Live kung saan ang nakaraan ay.....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Audience: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  <w:r>
        <w:rPr>
          <w:rFonts w:ascii="Noto Sans Armenian" w:hAnsi="Noto Sans Armenian"/>
          <w:sz w:val="24"/>
          <w:szCs w:val="24"/>
          <w:lang w:val="en-US"/>
        </w:rPr>
        <w:t>Pinag-uusapan</w:t>
      </w:r>
    </w:p>
    <w:p>
      <w:pPr>
        <w:pStyle w:val="style0"/>
        <w:jc w:val="both"/>
        <w:rPr>
          <w:rFonts w:ascii="Noto Sans Armenian" w:hAnsi="Noto Sans Armeni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Noto Sans Armeni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544</Words>
  <Characters>2977</Characters>
  <Application>WPS Office</Application>
  <Paragraphs>135</Paragraphs>
  <CharactersWithSpaces>3461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2025-10-21T12:34:15Z</dcterms:created>
  <dc:creator>Infinix X6532</dc:creator>
  <lastModifiedBy>Infinix X6532</lastModifiedBy>
  <dcterms:modified xsi:type="dcterms:W3CDTF">2025-10-21T12:35:30Z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da5127778ff2434a8742f2e614cf71c0</vt:lpwstr>
  </property>
</Properties>
</file>