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22" w:rsidRPr="000F5D22" w:rsidRDefault="002E00DC" w:rsidP="000F5D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Measurement Sheet </w:t>
      </w:r>
      <w:r w:rsidR="000F5D22" w:rsidRPr="000F5D22">
        <w:rPr>
          <w:b/>
          <w:sz w:val="36"/>
          <w:szCs w:val="36"/>
        </w:rPr>
        <w:t xml:space="preserve">for </w:t>
      </w:r>
      <w:r>
        <w:rPr>
          <w:b/>
          <w:sz w:val="36"/>
          <w:szCs w:val="36"/>
        </w:rPr>
        <w:t>CC Block</w:t>
      </w:r>
    </w:p>
    <w:p w:rsidR="0041563A" w:rsidRDefault="002E00DC" w:rsidP="0041563A">
      <w:pPr>
        <w:rPr>
          <w:b/>
        </w:rPr>
      </w:pPr>
      <w:r>
        <w:rPr>
          <w:b/>
        </w:rPr>
        <w:t>CC Block</w:t>
      </w:r>
      <w:r w:rsidR="0041563A" w:rsidRPr="0041563A">
        <w:rPr>
          <w:b/>
        </w:rPr>
        <w:t>:</w:t>
      </w:r>
      <w:r w:rsidR="0041563A" w:rsidRPr="0041563A">
        <w:rPr>
          <w:b/>
        </w:rPr>
        <w:tab/>
      </w:r>
      <w:r w:rsidR="0041563A" w:rsidRPr="0041563A">
        <w:rPr>
          <w:b/>
        </w:rPr>
        <w:tab/>
      </w:r>
      <w:r w:rsidR="005E6BEF">
        <w:rPr>
          <w:b/>
        </w:rPr>
        <w:tab/>
      </w:r>
      <w:r w:rsidR="005E6BEF">
        <w:rPr>
          <w:b/>
        </w:rPr>
        <w:tab/>
      </w:r>
      <w:r w:rsidR="00F55550">
        <w:rPr>
          <w:b/>
        </w:rPr>
        <w:t>Start</w:t>
      </w:r>
      <w:r w:rsidR="005E6BEF">
        <w:rPr>
          <w:b/>
        </w:rPr>
        <w:t xml:space="preserve"> of</w:t>
      </w:r>
      <w:r>
        <w:rPr>
          <w:b/>
        </w:rPr>
        <w:t xml:space="preserve"> Casting Date</w:t>
      </w:r>
      <w:r w:rsidR="00F55550">
        <w:rPr>
          <w:b/>
        </w:rPr>
        <w:t>:</w:t>
      </w:r>
      <w:r w:rsidR="005E6BEF">
        <w:rPr>
          <w:b/>
        </w:rPr>
        <w:tab/>
      </w:r>
      <w:r w:rsidR="005E6BEF">
        <w:rPr>
          <w:b/>
        </w:rPr>
        <w:tab/>
      </w:r>
      <w:r>
        <w:rPr>
          <w:b/>
        </w:rPr>
        <w:t>Finish of Casting Date</w:t>
      </w:r>
      <w:r w:rsidR="00F55550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 of Measurement:</w:t>
      </w:r>
    </w:p>
    <w:tbl>
      <w:tblPr>
        <w:tblStyle w:val="TableGrid"/>
        <w:tblW w:w="14935" w:type="dxa"/>
        <w:tblLook w:val="04A0" w:firstRow="1" w:lastRow="0" w:firstColumn="1" w:lastColumn="0" w:noHBand="0" w:noVBand="1"/>
      </w:tblPr>
      <w:tblGrid>
        <w:gridCol w:w="1412"/>
        <w:gridCol w:w="2768"/>
        <w:gridCol w:w="1528"/>
        <w:gridCol w:w="1522"/>
        <w:gridCol w:w="1343"/>
        <w:gridCol w:w="1434"/>
        <w:gridCol w:w="1434"/>
        <w:gridCol w:w="1346"/>
        <w:gridCol w:w="2148"/>
      </w:tblGrid>
      <w:tr w:rsidR="002E00DC" w:rsidRPr="0041563A" w:rsidTr="002E00DC">
        <w:trPr>
          <w:trHeight w:val="432"/>
          <w:tblHeader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CC Block Particulars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Length (No)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Breadth (No)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Height (No)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Total Quantity (No)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2E00DC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Rejected Quantity</w:t>
            </w:r>
          </w:p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(No)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Total Accepted Quantity (No)</w:t>
            </w:r>
          </w:p>
        </w:tc>
        <w:tc>
          <w:tcPr>
            <w:tcW w:w="2148" w:type="dxa"/>
            <w:shd w:val="clear" w:color="auto" w:fill="F2F2F2" w:themeFill="background1" w:themeFillShade="F2"/>
            <w:vAlign w:val="center"/>
          </w:tcPr>
          <w:p w:rsidR="002E00DC" w:rsidRPr="0041563A" w:rsidRDefault="002E00DC" w:rsidP="002E00DC">
            <w:pPr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  <w:tr w:rsidR="002E00DC" w:rsidTr="002E00DC">
        <w:trPr>
          <w:trHeight w:val="432"/>
        </w:trPr>
        <w:tc>
          <w:tcPr>
            <w:tcW w:w="1412" w:type="dxa"/>
          </w:tcPr>
          <w:p w:rsidR="002E00DC" w:rsidRDefault="002E00DC" w:rsidP="002E00DC"/>
        </w:tc>
        <w:tc>
          <w:tcPr>
            <w:tcW w:w="2768" w:type="dxa"/>
          </w:tcPr>
          <w:p w:rsidR="002E00DC" w:rsidRDefault="002E00DC" w:rsidP="002E00DC"/>
        </w:tc>
        <w:tc>
          <w:tcPr>
            <w:tcW w:w="1528" w:type="dxa"/>
          </w:tcPr>
          <w:p w:rsidR="002E00DC" w:rsidRDefault="002E00DC" w:rsidP="002E00DC"/>
        </w:tc>
        <w:tc>
          <w:tcPr>
            <w:tcW w:w="1522" w:type="dxa"/>
          </w:tcPr>
          <w:p w:rsidR="002E00DC" w:rsidRDefault="002E00DC" w:rsidP="002E00DC"/>
        </w:tc>
        <w:tc>
          <w:tcPr>
            <w:tcW w:w="1343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434" w:type="dxa"/>
          </w:tcPr>
          <w:p w:rsidR="002E00DC" w:rsidRDefault="002E00DC" w:rsidP="002E00DC"/>
        </w:tc>
        <w:tc>
          <w:tcPr>
            <w:tcW w:w="1346" w:type="dxa"/>
          </w:tcPr>
          <w:p w:rsidR="002E00DC" w:rsidRDefault="002E00DC" w:rsidP="002E00DC"/>
        </w:tc>
        <w:tc>
          <w:tcPr>
            <w:tcW w:w="2148" w:type="dxa"/>
          </w:tcPr>
          <w:p w:rsidR="002E00DC" w:rsidRDefault="002E00DC" w:rsidP="002E00DC"/>
        </w:tc>
      </w:tr>
    </w:tbl>
    <w:p w:rsidR="002E00DC" w:rsidRDefault="002E00DC" w:rsidP="0041563A">
      <w:pPr>
        <w:rPr>
          <w:b/>
        </w:rPr>
      </w:pPr>
    </w:p>
    <w:p w:rsidR="002E00DC" w:rsidRDefault="002E00DC" w:rsidP="0041563A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831"/>
        <w:gridCol w:w="2669"/>
        <w:gridCol w:w="2127"/>
        <w:gridCol w:w="2399"/>
        <w:gridCol w:w="2399"/>
      </w:tblGrid>
      <w:tr w:rsidR="009A6CD4" w:rsidRPr="00534396" w:rsidTr="009A6CD4">
        <w:trPr>
          <w:trHeight w:val="998"/>
        </w:trPr>
        <w:tc>
          <w:tcPr>
            <w:tcW w:w="2965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>
              <w:rPr>
                <w:b/>
              </w:rPr>
              <w:t xml:space="preserve">Sub-Divisional </w:t>
            </w:r>
            <w:r w:rsidRPr="00534396">
              <w:rPr>
                <w:b/>
              </w:rPr>
              <w:t xml:space="preserve">Engineer </w:t>
            </w:r>
          </w:p>
        </w:tc>
        <w:tc>
          <w:tcPr>
            <w:tcW w:w="1831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  <w:tr w:rsidR="009A6CD4" w:rsidRPr="00534396" w:rsidTr="009A6CD4">
        <w:trPr>
          <w:trHeight w:val="1205"/>
        </w:trPr>
        <w:tc>
          <w:tcPr>
            <w:tcW w:w="2965" w:type="dxa"/>
            <w:vAlign w:val="center"/>
          </w:tcPr>
          <w:p w:rsidR="009A6CD4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</w:tcPr>
          <w:p w:rsidR="009A6CD4" w:rsidRDefault="009A6CD4" w:rsidP="009A6CD4">
            <w:pPr>
              <w:jc w:val="center"/>
              <w:rPr>
                <w:b/>
              </w:rPr>
            </w:pPr>
            <w:r>
              <w:rPr>
                <w:b/>
              </w:rPr>
              <w:t>Recommended By</w:t>
            </w:r>
          </w:p>
          <w:p w:rsidR="009A6CD4" w:rsidRDefault="009A6CD4" w:rsidP="009A6CD4">
            <w:pPr>
              <w:jc w:val="center"/>
              <w:rPr>
                <w:b/>
              </w:rPr>
            </w:pPr>
          </w:p>
          <w:p w:rsidR="009A6CD4" w:rsidRDefault="009A6CD4" w:rsidP="009A6CD4">
            <w:pPr>
              <w:jc w:val="center"/>
              <w:rPr>
                <w:b/>
              </w:rPr>
            </w:pPr>
            <w:r>
              <w:rPr>
                <w:b/>
              </w:rPr>
              <w:t>Concerned Executive Engineer/</w:t>
            </w:r>
          </w:p>
          <w:p w:rsidR="009A6CD4" w:rsidRPr="00534396" w:rsidRDefault="009A6CD4" w:rsidP="009A6CD4">
            <w:pPr>
              <w:jc w:val="center"/>
              <w:rPr>
                <w:b/>
              </w:rPr>
            </w:pPr>
            <w:r>
              <w:rPr>
                <w:b/>
              </w:rPr>
              <w:t>Project Manage</w:t>
            </w:r>
          </w:p>
        </w:tc>
      </w:tr>
      <w:tr w:rsidR="009A6CD4" w:rsidRPr="00534396" w:rsidTr="009A6CD4">
        <w:trPr>
          <w:trHeight w:val="1223"/>
        </w:trPr>
        <w:tc>
          <w:tcPr>
            <w:tcW w:w="2965" w:type="dxa"/>
            <w:vAlign w:val="center"/>
          </w:tcPr>
          <w:p w:rsidR="009A6CD4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  <w:vAlign w:val="center"/>
          </w:tcPr>
          <w:p w:rsidR="009A6CD4" w:rsidRPr="00534396" w:rsidRDefault="009A6CD4" w:rsidP="009A6CD4">
            <w:pPr>
              <w:jc w:val="center"/>
              <w:rPr>
                <w:b/>
              </w:rPr>
            </w:pPr>
          </w:p>
        </w:tc>
      </w:tr>
    </w:tbl>
    <w:p w:rsidR="009A6CD4" w:rsidRDefault="009A6CD4" w:rsidP="00470D33">
      <w:pPr>
        <w:ind w:left="10080"/>
        <w:jc w:val="center"/>
        <w:rPr>
          <w:b/>
          <w:bCs/>
        </w:rPr>
      </w:pPr>
    </w:p>
    <w:p w:rsidR="009A6CD4" w:rsidRDefault="009A6CD4" w:rsidP="00470D33">
      <w:pPr>
        <w:ind w:left="10080"/>
        <w:jc w:val="center"/>
        <w:rPr>
          <w:b/>
          <w:bCs/>
        </w:rPr>
      </w:pPr>
    </w:p>
    <w:p w:rsidR="002E00DC" w:rsidRPr="0041563A" w:rsidRDefault="002E00DC" w:rsidP="0041563A">
      <w:pPr>
        <w:rPr>
          <w:b/>
        </w:rPr>
      </w:pPr>
    </w:p>
    <w:p w:rsidR="00534396" w:rsidRDefault="00E12915">
      <w:r>
        <w:t>.</w:t>
      </w:r>
    </w:p>
    <w:p w:rsidR="009A6CD4" w:rsidRPr="000F5D22" w:rsidRDefault="009A6CD4" w:rsidP="009A6C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Measurement Sheet </w:t>
      </w:r>
      <w:r w:rsidRPr="000F5D22">
        <w:rPr>
          <w:b/>
          <w:sz w:val="36"/>
          <w:szCs w:val="36"/>
        </w:rPr>
        <w:t xml:space="preserve">for </w:t>
      </w:r>
      <w:r w:rsidR="00F73318">
        <w:rPr>
          <w:b/>
          <w:sz w:val="36"/>
          <w:szCs w:val="36"/>
        </w:rPr>
        <w:t>RCC Work</w:t>
      </w:r>
    </w:p>
    <w:p w:rsidR="009A6CD4" w:rsidRDefault="00F73318" w:rsidP="009A6CD4">
      <w:pPr>
        <w:rPr>
          <w:b/>
        </w:rPr>
      </w:pPr>
      <w:r>
        <w:rPr>
          <w:b/>
        </w:rPr>
        <w:t>RCC Work</w:t>
      </w:r>
      <w:r w:rsidR="009A6CD4" w:rsidRPr="0041563A">
        <w:rPr>
          <w:b/>
        </w:rPr>
        <w:t>:</w:t>
      </w:r>
      <w:r w:rsidR="009A6CD4" w:rsidRPr="0041563A">
        <w:rPr>
          <w:b/>
        </w:rPr>
        <w:tab/>
      </w:r>
      <w:r w:rsidR="009A6CD4" w:rsidRPr="0041563A">
        <w:rPr>
          <w:b/>
        </w:rPr>
        <w:tab/>
      </w:r>
      <w:r w:rsidR="009A6CD4">
        <w:rPr>
          <w:b/>
        </w:rPr>
        <w:tab/>
      </w:r>
      <w:r w:rsidR="009A6CD4">
        <w:rPr>
          <w:b/>
        </w:rPr>
        <w:tab/>
        <w:t>Start of</w:t>
      </w:r>
      <w:r>
        <w:rPr>
          <w:b/>
        </w:rPr>
        <w:t xml:space="preserve"> Working Period:</w:t>
      </w:r>
      <w:r w:rsidR="009A6CD4">
        <w:rPr>
          <w:b/>
        </w:rPr>
        <w:tab/>
      </w:r>
      <w:r w:rsidR="009A6CD4">
        <w:rPr>
          <w:b/>
        </w:rPr>
        <w:tab/>
        <w:t xml:space="preserve">Finish of </w:t>
      </w:r>
      <w:r>
        <w:rPr>
          <w:b/>
        </w:rPr>
        <w:t>Working Period:</w:t>
      </w:r>
      <w:r>
        <w:rPr>
          <w:b/>
        </w:rPr>
        <w:tab/>
      </w:r>
      <w:r>
        <w:rPr>
          <w:b/>
        </w:rPr>
        <w:tab/>
      </w:r>
      <w:r w:rsidR="009A6CD4">
        <w:rPr>
          <w:b/>
        </w:rPr>
        <w:t>Date of Measurement:</w:t>
      </w: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1412"/>
        <w:gridCol w:w="2768"/>
        <w:gridCol w:w="1528"/>
        <w:gridCol w:w="1522"/>
        <w:gridCol w:w="1343"/>
        <w:gridCol w:w="1434"/>
        <w:gridCol w:w="1434"/>
        <w:gridCol w:w="3404"/>
      </w:tblGrid>
      <w:tr w:rsidR="007020A3" w:rsidRPr="0041563A" w:rsidTr="007020A3">
        <w:trPr>
          <w:trHeight w:val="432"/>
          <w:tblHeader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D1774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D17745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D17745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D17745">
            <w:pPr>
              <w:jc w:val="center"/>
              <w:rPr>
                <w:b/>
              </w:rPr>
            </w:pPr>
            <w:r>
              <w:rPr>
                <w:b/>
              </w:rPr>
              <w:t>Length(m)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D17745">
            <w:pPr>
              <w:jc w:val="center"/>
              <w:rPr>
                <w:b/>
              </w:rPr>
            </w:pPr>
            <w:r>
              <w:rPr>
                <w:b/>
              </w:rPr>
              <w:t>Breadth(m)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D17745">
            <w:pPr>
              <w:jc w:val="center"/>
              <w:rPr>
                <w:b/>
              </w:rPr>
            </w:pPr>
            <w:r>
              <w:rPr>
                <w:b/>
              </w:rPr>
              <w:t>Depth(m)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D17745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3404" w:type="dxa"/>
            <w:shd w:val="clear" w:color="auto" w:fill="F2F2F2" w:themeFill="background1" w:themeFillShade="F2"/>
            <w:vAlign w:val="center"/>
          </w:tcPr>
          <w:p w:rsidR="007020A3" w:rsidRPr="0041563A" w:rsidRDefault="007020A3" w:rsidP="00D17745">
            <w:pPr>
              <w:jc w:val="center"/>
              <w:rPr>
                <w:b/>
              </w:rPr>
            </w:pPr>
            <w:r>
              <w:rPr>
                <w:b/>
              </w:rPr>
              <w:t>Explanatory Notes</w:t>
            </w:r>
          </w:p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D17745"/>
        </w:tc>
        <w:tc>
          <w:tcPr>
            <w:tcW w:w="2768" w:type="dxa"/>
          </w:tcPr>
          <w:p w:rsidR="007020A3" w:rsidRDefault="007020A3" w:rsidP="00D17745"/>
        </w:tc>
        <w:tc>
          <w:tcPr>
            <w:tcW w:w="1528" w:type="dxa"/>
          </w:tcPr>
          <w:p w:rsidR="007020A3" w:rsidRDefault="007020A3" w:rsidP="00D17745"/>
        </w:tc>
        <w:tc>
          <w:tcPr>
            <w:tcW w:w="1522" w:type="dxa"/>
          </w:tcPr>
          <w:p w:rsidR="007020A3" w:rsidRDefault="007020A3" w:rsidP="00D17745"/>
        </w:tc>
        <w:tc>
          <w:tcPr>
            <w:tcW w:w="1343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3404" w:type="dxa"/>
          </w:tcPr>
          <w:p w:rsidR="007020A3" w:rsidRDefault="007020A3" w:rsidP="00D17745"/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D17745"/>
        </w:tc>
        <w:tc>
          <w:tcPr>
            <w:tcW w:w="2768" w:type="dxa"/>
          </w:tcPr>
          <w:p w:rsidR="007020A3" w:rsidRDefault="007020A3" w:rsidP="00D17745"/>
        </w:tc>
        <w:tc>
          <w:tcPr>
            <w:tcW w:w="1528" w:type="dxa"/>
          </w:tcPr>
          <w:p w:rsidR="007020A3" w:rsidRDefault="007020A3" w:rsidP="00D17745"/>
        </w:tc>
        <w:tc>
          <w:tcPr>
            <w:tcW w:w="1522" w:type="dxa"/>
          </w:tcPr>
          <w:p w:rsidR="007020A3" w:rsidRDefault="007020A3" w:rsidP="00D17745"/>
        </w:tc>
        <w:tc>
          <w:tcPr>
            <w:tcW w:w="1343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3404" w:type="dxa"/>
          </w:tcPr>
          <w:p w:rsidR="007020A3" w:rsidRDefault="007020A3" w:rsidP="00D17745"/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D17745"/>
        </w:tc>
        <w:tc>
          <w:tcPr>
            <w:tcW w:w="2768" w:type="dxa"/>
          </w:tcPr>
          <w:p w:rsidR="007020A3" w:rsidRDefault="007020A3" w:rsidP="00D17745"/>
        </w:tc>
        <w:tc>
          <w:tcPr>
            <w:tcW w:w="1528" w:type="dxa"/>
          </w:tcPr>
          <w:p w:rsidR="007020A3" w:rsidRDefault="007020A3" w:rsidP="00D17745"/>
        </w:tc>
        <w:tc>
          <w:tcPr>
            <w:tcW w:w="1522" w:type="dxa"/>
          </w:tcPr>
          <w:p w:rsidR="007020A3" w:rsidRDefault="007020A3" w:rsidP="00D17745"/>
        </w:tc>
        <w:tc>
          <w:tcPr>
            <w:tcW w:w="1343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3404" w:type="dxa"/>
          </w:tcPr>
          <w:p w:rsidR="007020A3" w:rsidRDefault="007020A3" w:rsidP="00D17745"/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D17745"/>
        </w:tc>
        <w:tc>
          <w:tcPr>
            <w:tcW w:w="2768" w:type="dxa"/>
          </w:tcPr>
          <w:p w:rsidR="007020A3" w:rsidRDefault="007020A3" w:rsidP="00D17745"/>
        </w:tc>
        <w:tc>
          <w:tcPr>
            <w:tcW w:w="1528" w:type="dxa"/>
          </w:tcPr>
          <w:p w:rsidR="007020A3" w:rsidRDefault="007020A3" w:rsidP="00D17745"/>
        </w:tc>
        <w:tc>
          <w:tcPr>
            <w:tcW w:w="1522" w:type="dxa"/>
          </w:tcPr>
          <w:p w:rsidR="007020A3" w:rsidRDefault="007020A3" w:rsidP="00D17745"/>
        </w:tc>
        <w:tc>
          <w:tcPr>
            <w:tcW w:w="1343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3404" w:type="dxa"/>
          </w:tcPr>
          <w:p w:rsidR="007020A3" w:rsidRDefault="007020A3" w:rsidP="00D17745"/>
        </w:tc>
      </w:tr>
      <w:tr w:rsidR="007020A3" w:rsidTr="007020A3">
        <w:trPr>
          <w:trHeight w:val="432"/>
        </w:trPr>
        <w:tc>
          <w:tcPr>
            <w:tcW w:w="1412" w:type="dxa"/>
          </w:tcPr>
          <w:p w:rsidR="007020A3" w:rsidRDefault="007020A3" w:rsidP="00D17745"/>
        </w:tc>
        <w:tc>
          <w:tcPr>
            <w:tcW w:w="2768" w:type="dxa"/>
          </w:tcPr>
          <w:p w:rsidR="007020A3" w:rsidRDefault="007020A3" w:rsidP="00D17745"/>
        </w:tc>
        <w:tc>
          <w:tcPr>
            <w:tcW w:w="1528" w:type="dxa"/>
          </w:tcPr>
          <w:p w:rsidR="007020A3" w:rsidRDefault="007020A3" w:rsidP="00D17745"/>
        </w:tc>
        <w:tc>
          <w:tcPr>
            <w:tcW w:w="1522" w:type="dxa"/>
          </w:tcPr>
          <w:p w:rsidR="007020A3" w:rsidRDefault="007020A3" w:rsidP="00D17745"/>
        </w:tc>
        <w:tc>
          <w:tcPr>
            <w:tcW w:w="1343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1434" w:type="dxa"/>
          </w:tcPr>
          <w:p w:rsidR="007020A3" w:rsidRDefault="007020A3" w:rsidP="00D17745"/>
        </w:tc>
        <w:tc>
          <w:tcPr>
            <w:tcW w:w="3404" w:type="dxa"/>
          </w:tcPr>
          <w:p w:rsidR="007020A3" w:rsidRDefault="007020A3" w:rsidP="00D17745"/>
        </w:tc>
      </w:tr>
    </w:tbl>
    <w:p w:rsidR="009A6CD4" w:rsidRDefault="009A6CD4" w:rsidP="009A6CD4">
      <w:pPr>
        <w:rPr>
          <w:b/>
        </w:rPr>
      </w:pPr>
    </w:p>
    <w:p w:rsidR="009A6CD4" w:rsidRDefault="009A6CD4" w:rsidP="009A6CD4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831"/>
        <w:gridCol w:w="2669"/>
        <w:gridCol w:w="2127"/>
        <w:gridCol w:w="2399"/>
        <w:gridCol w:w="2399"/>
      </w:tblGrid>
      <w:tr w:rsidR="009A6CD4" w:rsidRPr="00534396" w:rsidTr="00F73318">
        <w:trPr>
          <w:trHeight w:val="998"/>
        </w:trPr>
        <w:tc>
          <w:tcPr>
            <w:tcW w:w="2965" w:type="dxa"/>
            <w:vAlign w:val="center"/>
          </w:tcPr>
          <w:p w:rsidR="009A6CD4" w:rsidRPr="00534396" w:rsidRDefault="009A6CD4" w:rsidP="00D17745">
            <w:pPr>
              <w:jc w:val="center"/>
              <w:rPr>
                <w:b/>
              </w:rPr>
            </w:pPr>
            <w:r>
              <w:rPr>
                <w:b/>
              </w:rPr>
              <w:t xml:space="preserve">Sub-Divisional </w:t>
            </w:r>
            <w:r w:rsidRPr="00534396">
              <w:rPr>
                <w:b/>
              </w:rPr>
              <w:t xml:space="preserve">Engineer </w:t>
            </w:r>
          </w:p>
        </w:tc>
        <w:tc>
          <w:tcPr>
            <w:tcW w:w="1831" w:type="dxa"/>
            <w:vAlign w:val="center"/>
          </w:tcPr>
          <w:p w:rsidR="009A6CD4" w:rsidRPr="00534396" w:rsidRDefault="009A6CD4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9A6CD4" w:rsidRPr="00534396" w:rsidRDefault="009A6CD4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9A6CD4" w:rsidRPr="00534396" w:rsidRDefault="009A6CD4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9A6CD4" w:rsidRPr="00534396" w:rsidRDefault="009A6CD4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9A6CD4" w:rsidRPr="00534396" w:rsidRDefault="009A6CD4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  <w:tr w:rsidR="009A6CD4" w:rsidRPr="00534396" w:rsidTr="00F73318">
        <w:trPr>
          <w:trHeight w:val="1205"/>
        </w:trPr>
        <w:tc>
          <w:tcPr>
            <w:tcW w:w="2965" w:type="dxa"/>
            <w:vAlign w:val="center"/>
          </w:tcPr>
          <w:p w:rsidR="009A6CD4" w:rsidRDefault="009A6CD4" w:rsidP="00D17745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9A6CD4" w:rsidRPr="00534396" w:rsidRDefault="009A6CD4" w:rsidP="00D17745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9A6CD4" w:rsidRPr="00534396" w:rsidRDefault="009A6CD4" w:rsidP="00D17745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9A6CD4" w:rsidRPr="00534396" w:rsidRDefault="009A6CD4" w:rsidP="00D17745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</w:tcPr>
          <w:p w:rsidR="009A6CD4" w:rsidRDefault="009A6CD4" w:rsidP="00D17745">
            <w:pPr>
              <w:jc w:val="center"/>
              <w:rPr>
                <w:b/>
              </w:rPr>
            </w:pPr>
            <w:r>
              <w:rPr>
                <w:b/>
              </w:rPr>
              <w:t>Recommended By</w:t>
            </w:r>
          </w:p>
          <w:p w:rsidR="009A6CD4" w:rsidRDefault="009A6CD4" w:rsidP="00D17745">
            <w:pPr>
              <w:jc w:val="center"/>
              <w:rPr>
                <w:b/>
              </w:rPr>
            </w:pPr>
          </w:p>
          <w:p w:rsidR="009A6CD4" w:rsidRDefault="009A6CD4" w:rsidP="00D17745">
            <w:pPr>
              <w:jc w:val="center"/>
              <w:rPr>
                <w:b/>
              </w:rPr>
            </w:pPr>
            <w:r>
              <w:rPr>
                <w:b/>
              </w:rPr>
              <w:t>Concerned Executive Engineer/</w:t>
            </w:r>
          </w:p>
          <w:p w:rsidR="009A6CD4" w:rsidRPr="00534396" w:rsidRDefault="009A6CD4" w:rsidP="00D17745">
            <w:pPr>
              <w:jc w:val="center"/>
              <w:rPr>
                <w:b/>
              </w:rPr>
            </w:pPr>
            <w:r>
              <w:rPr>
                <w:b/>
              </w:rPr>
              <w:t>Project Manage</w:t>
            </w:r>
          </w:p>
        </w:tc>
      </w:tr>
    </w:tbl>
    <w:p w:rsidR="00C01F6B" w:rsidRDefault="00C01F6B"/>
    <w:p w:rsidR="00C01F6B" w:rsidRDefault="00C01F6B">
      <w:r>
        <w:br w:type="page"/>
      </w:r>
    </w:p>
    <w:p w:rsidR="00C01F6B" w:rsidRPr="000F5D22" w:rsidRDefault="00C01F6B" w:rsidP="00C01F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Measurement </w:t>
      </w:r>
      <w:proofErr w:type="gramStart"/>
      <w:r>
        <w:rPr>
          <w:b/>
          <w:sz w:val="36"/>
          <w:szCs w:val="36"/>
        </w:rPr>
        <w:t xml:space="preserve">Sheet </w:t>
      </w:r>
      <w:r>
        <w:rPr>
          <w:b/>
          <w:sz w:val="36"/>
          <w:szCs w:val="36"/>
        </w:rPr>
        <w:t xml:space="preserve"> for</w:t>
      </w:r>
      <w:proofErr w:type="gramEnd"/>
      <w:r>
        <w:rPr>
          <w:b/>
          <w:sz w:val="36"/>
          <w:szCs w:val="36"/>
        </w:rPr>
        <w:t xml:space="preserve"> </w:t>
      </w:r>
      <w:r w:rsidR="003C4E9A">
        <w:rPr>
          <w:b/>
          <w:sz w:val="36"/>
          <w:szCs w:val="36"/>
        </w:rPr>
        <w:t xml:space="preserve">Reinforcement </w:t>
      </w:r>
    </w:p>
    <w:p w:rsidR="00C01F6B" w:rsidRDefault="00C01F6B" w:rsidP="00C01F6B">
      <w:pPr>
        <w:rPr>
          <w:b/>
        </w:rPr>
      </w:pPr>
      <w:r>
        <w:rPr>
          <w:b/>
        </w:rPr>
        <w:t>RCC Work</w:t>
      </w:r>
      <w:r w:rsidRPr="0041563A">
        <w:rPr>
          <w:b/>
        </w:rPr>
        <w:t>:</w:t>
      </w:r>
      <w:r w:rsidRPr="0041563A">
        <w:rPr>
          <w:b/>
        </w:rPr>
        <w:tab/>
      </w:r>
      <w:r w:rsidRPr="0041563A">
        <w:rPr>
          <w:b/>
        </w:rPr>
        <w:tab/>
      </w:r>
      <w:r>
        <w:rPr>
          <w:b/>
        </w:rPr>
        <w:tab/>
      </w:r>
      <w:r>
        <w:rPr>
          <w:b/>
        </w:rPr>
        <w:tab/>
        <w:t>Start of Working Period:</w:t>
      </w:r>
      <w:r>
        <w:rPr>
          <w:b/>
        </w:rPr>
        <w:tab/>
      </w:r>
      <w:r>
        <w:rPr>
          <w:b/>
        </w:rPr>
        <w:tab/>
        <w:t>Finish of Working Period:</w:t>
      </w:r>
      <w:r>
        <w:rPr>
          <w:b/>
        </w:rPr>
        <w:tab/>
      </w:r>
      <w:r>
        <w:rPr>
          <w:b/>
        </w:rPr>
        <w:tab/>
        <w:t>Date of Measurement:</w:t>
      </w: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1412"/>
        <w:gridCol w:w="2768"/>
        <w:gridCol w:w="1215"/>
        <w:gridCol w:w="1170"/>
        <w:gridCol w:w="2008"/>
        <w:gridCol w:w="1434"/>
        <w:gridCol w:w="1434"/>
        <w:gridCol w:w="3404"/>
      </w:tblGrid>
      <w:tr w:rsidR="00C01F6B" w:rsidRPr="0041563A" w:rsidTr="00C01F6B">
        <w:trPr>
          <w:trHeight w:val="432"/>
          <w:tblHeader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Shape</w:t>
            </w:r>
          </w:p>
        </w:tc>
        <w:tc>
          <w:tcPr>
            <w:tcW w:w="1215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Dia</w:t>
            </w:r>
            <w:proofErr w:type="spellEnd"/>
            <w:r>
              <w:rPr>
                <w:b/>
              </w:rPr>
              <w:t>(mm)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008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Length in m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r>
              <w:rPr>
                <w:b/>
              </w:rPr>
              <w:t>Length in m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 xml:space="preserve">Self-Weight in Kg/m </w:t>
            </w:r>
          </w:p>
        </w:tc>
        <w:tc>
          <w:tcPr>
            <w:tcW w:w="340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Total Weight in Kg</w:t>
            </w:r>
          </w:p>
        </w:tc>
      </w:tr>
      <w:tr w:rsidR="00C01F6B" w:rsidTr="00C01F6B">
        <w:trPr>
          <w:trHeight w:val="432"/>
        </w:trPr>
        <w:tc>
          <w:tcPr>
            <w:tcW w:w="1412" w:type="dxa"/>
            <w:vMerge w:val="restart"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215" w:type="dxa"/>
          </w:tcPr>
          <w:p w:rsidR="00C01F6B" w:rsidRDefault="00C01F6B" w:rsidP="00D17745"/>
        </w:tc>
        <w:tc>
          <w:tcPr>
            <w:tcW w:w="1170" w:type="dxa"/>
          </w:tcPr>
          <w:p w:rsidR="00C01F6B" w:rsidRDefault="00C01F6B" w:rsidP="00D17745"/>
        </w:tc>
        <w:tc>
          <w:tcPr>
            <w:tcW w:w="2008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  <w:tr w:rsidR="00C01F6B" w:rsidTr="00C01F6B">
        <w:trPr>
          <w:trHeight w:val="432"/>
        </w:trPr>
        <w:tc>
          <w:tcPr>
            <w:tcW w:w="1412" w:type="dxa"/>
            <w:vMerge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215" w:type="dxa"/>
          </w:tcPr>
          <w:p w:rsidR="00C01F6B" w:rsidRDefault="00C01F6B" w:rsidP="00D17745"/>
        </w:tc>
        <w:tc>
          <w:tcPr>
            <w:tcW w:w="1170" w:type="dxa"/>
          </w:tcPr>
          <w:p w:rsidR="00C01F6B" w:rsidRDefault="00C01F6B" w:rsidP="00D17745"/>
        </w:tc>
        <w:tc>
          <w:tcPr>
            <w:tcW w:w="2008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  <w:tr w:rsidR="00C01F6B" w:rsidTr="00C01F6B">
        <w:trPr>
          <w:trHeight w:val="432"/>
        </w:trPr>
        <w:tc>
          <w:tcPr>
            <w:tcW w:w="1412" w:type="dxa"/>
            <w:vMerge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215" w:type="dxa"/>
          </w:tcPr>
          <w:p w:rsidR="00C01F6B" w:rsidRDefault="00C01F6B" w:rsidP="00D17745"/>
        </w:tc>
        <w:tc>
          <w:tcPr>
            <w:tcW w:w="1170" w:type="dxa"/>
          </w:tcPr>
          <w:p w:rsidR="00C01F6B" w:rsidRDefault="00C01F6B" w:rsidP="00D17745"/>
        </w:tc>
        <w:tc>
          <w:tcPr>
            <w:tcW w:w="2008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  <w:tr w:rsidR="00C01F6B" w:rsidTr="00C01F6B">
        <w:trPr>
          <w:trHeight w:val="432"/>
        </w:trPr>
        <w:tc>
          <w:tcPr>
            <w:tcW w:w="1412" w:type="dxa"/>
            <w:vMerge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215" w:type="dxa"/>
          </w:tcPr>
          <w:p w:rsidR="00C01F6B" w:rsidRDefault="00C01F6B" w:rsidP="00D17745"/>
        </w:tc>
        <w:tc>
          <w:tcPr>
            <w:tcW w:w="1170" w:type="dxa"/>
          </w:tcPr>
          <w:p w:rsidR="00C01F6B" w:rsidRDefault="00C01F6B" w:rsidP="00D17745"/>
        </w:tc>
        <w:tc>
          <w:tcPr>
            <w:tcW w:w="2008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  <w:tr w:rsidR="00C01F6B" w:rsidTr="00C01F6B">
        <w:trPr>
          <w:trHeight w:val="432"/>
        </w:trPr>
        <w:tc>
          <w:tcPr>
            <w:tcW w:w="1412" w:type="dxa"/>
            <w:vMerge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215" w:type="dxa"/>
          </w:tcPr>
          <w:p w:rsidR="00C01F6B" w:rsidRDefault="00C01F6B" w:rsidP="00D17745"/>
        </w:tc>
        <w:tc>
          <w:tcPr>
            <w:tcW w:w="1170" w:type="dxa"/>
          </w:tcPr>
          <w:p w:rsidR="00C01F6B" w:rsidRDefault="00C01F6B" w:rsidP="00D17745"/>
        </w:tc>
        <w:tc>
          <w:tcPr>
            <w:tcW w:w="2008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</w:tbl>
    <w:p w:rsidR="00C01F6B" w:rsidRDefault="00C01F6B" w:rsidP="00C01F6B">
      <w:pPr>
        <w:rPr>
          <w:b/>
        </w:rPr>
      </w:pPr>
    </w:p>
    <w:p w:rsidR="00C01F6B" w:rsidRDefault="00C01F6B" w:rsidP="00C01F6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831"/>
        <w:gridCol w:w="2669"/>
        <w:gridCol w:w="2127"/>
        <w:gridCol w:w="2399"/>
        <w:gridCol w:w="2399"/>
      </w:tblGrid>
      <w:tr w:rsidR="00C01F6B" w:rsidRPr="00534396" w:rsidTr="00D17745">
        <w:trPr>
          <w:trHeight w:val="998"/>
        </w:trPr>
        <w:tc>
          <w:tcPr>
            <w:tcW w:w="2965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 xml:space="preserve">Sub-Divisional </w:t>
            </w:r>
            <w:r w:rsidRPr="00534396">
              <w:rPr>
                <w:b/>
              </w:rPr>
              <w:t xml:space="preserve">Engineer </w:t>
            </w:r>
          </w:p>
        </w:tc>
        <w:tc>
          <w:tcPr>
            <w:tcW w:w="1831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  <w:tr w:rsidR="00C01F6B" w:rsidRPr="00534396" w:rsidTr="00D17745">
        <w:trPr>
          <w:trHeight w:val="1205"/>
        </w:trPr>
        <w:tc>
          <w:tcPr>
            <w:tcW w:w="2965" w:type="dxa"/>
            <w:vAlign w:val="center"/>
          </w:tcPr>
          <w:p w:rsidR="00C01F6B" w:rsidRDefault="00C01F6B" w:rsidP="00D17745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</w:tcPr>
          <w:p w:rsidR="00C01F6B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Recommended By</w:t>
            </w:r>
          </w:p>
          <w:p w:rsidR="00C01F6B" w:rsidRDefault="00C01F6B" w:rsidP="00D17745">
            <w:pPr>
              <w:jc w:val="center"/>
              <w:rPr>
                <w:b/>
              </w:rPr>
            </w:pPr>
          </w:p>
          <w:p w:rsidR="00C01F6B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Concerned Executive Engineer/</w:t>
            </w:r>
          </w:p>
          <w:p w:rsidR="00C01F6B" w:rsidRPr="00534396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Project Manage</w:t>
            </w:r>
          </w:p>
        </w:tc>
      </w:tr>
    </w:tbl>
    <w:p w:rsidR="00C01F6B" w:rsidRDefault="00C01F6B"/>
    <w:p w:rsidR="00C01F6B" w:rsidRDefault="00C01F6B">
      <w:r>
        <w:br w:type="page"/>
      </w:r>
    </w:p>
    <w:p w:rsidR="00C01F6B" w:rsidRPr="000F5D22" w:rsidRDefault="00C01F6B" w:rsidP="00C01F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General Measurement Sheet </w:t>
      </w:r>
    </w:p>
    <w:p w:rsidR="00C01F6B" w:rsidRDefault="00C01F6B" w:rsidP="00C01F6B">
      <w:pPr>
        <w:rPr>
          <w:b/>
        </w:rPr>
      </w:pPr>
      <w:r>
        <w:rPr>
          <w:b/>
        </w:rPr>
        <w:t>RCC Work</w:t>
      </w:r>
      <w:r w:rsidRPr="0041563A">
        <w:rPr>
          <w:b/>
        </w:rPr>
        <w:t>:</w:t>
      </w:r>
      <w:r w:rsidRPr="0041563A">
        <w:rPr>
          <w:b/>
        </w:rPr>
        <w:tab/>
      </w:r>
      <w:r w:rsidRPr="0041563A">
        <w:rPr>
          <w:b/>
        </w:rPr>
        <w:tab/>
      </w:r>
      <w:r>
        <w:rPr>
          <w:b/>
        </w:rPr>
        <w:tab/>
      </w:r>
      <w:r>
        <w:rPr>
          <w:b/>
        </w:rPr>
        <w:tab/>
        <w:t>Start of Working Period:</w:t>
      </w:r>
      <w:r>
        <w:rPr>
          <w:b/>
        </w:rPr>
        <w:tab/>
      </w:r>
      <w:r>
        <w:rPr>
          <w:b/>
        </w:rPr>
        <w:tab/>
        <w:t>Finish of Working Period:</w:t>
      </w:r>
      <w:r>
        <w:rPr>
          <w:b/>
        </w:rPr>
        <w:tab/>
      </w:r>
      <w:r>
        <w:rPr>
          <w:b/>
        </w:rPr>
        <w:tab/>
        <w:t>Date of Measurement:</w:t>
      </w:r>
    </w:p>
    <w:tbl>
      <w:tblPr>
        <w:tblStyle w:val="TableGrid"/>
        <w:tblW w:w="14845" w:type="dxa"/>
        <w:tblLook w:val="04A0" w:firstRow="1" w:lastRow="0" w:firstColumn="1" w:lastColumn="0" w:noHBand="0" w:noVBand="1"/>
      </w:tblPr>
      <w:tblGrid>
        <w:gridCol w:w="1412"/>
        <w:gridCol w:w="2768"/>
        <w:gridCol w:w="1528"/>
        <w:gridCol w:w="1522"/>
        <w:gridCol w:w="1343"/>
        <w:gridCol w:w="1434"/>
        <w:gridCol w:w="1434"/>
        <w:gridCol w:w="3404"/>
      </w:tblGrid>
      <w:tr w:rsidR="00C01F6B" w:rsidRPr="0041563A" w:rsidTr="00D17745">
        <w:trPr>
          <w:trHeight w:val="432"/>
          <w:tblHeader/>
        </w:trPr>
        <w:tc>
          <w:tcPr>
            <w:tcW w:w="1412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SL.No</w:t>
            </w:r>
            <w:proofErr w:type="spellEnd"/>
          </w:p>
        </w:tc>
        <w:tc>
          <w:tcPr>
            <w:tcW w:w="2768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Length(m)</w:t>
            </w:r>
          </w:p>
        </w:tc>
        <w:tc>
          <w:tcPr>
            <w:tcW w:w="1343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Breadth(m)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Depth(m)</w:t>
            </w:r>
          </w:p>
        </w:tc>
        <w:tc>
          <w:tcPr>
            <w:tcW w:w="143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3404" w:type="dxa"/>
            <w:shd w:val="clear" w:color="auto" w:fill="F2F2F2" w:themeFill="background1" w:themeFillShade="F2"/>
            <w:vAlign w:val="center"/>
          </w:tcPr>
          <w:p w:rsidR="00C01F6B" w:rsidRPr="0041563A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Explanatory Notes</w:t>
            </w:r>
          </w:p>
        </w:tc>
      </w:tr>
      <w:tr w:rsidR="00C01F6B" w:rsidTr="00D17745">
        <w:trPr>
          <w:trHeight w:val="432"/>
        </w:trPr>
        <w:tc>
          <w:tcPr>
            <w:tcW w:w="1412" w:type="dxa"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528" w:type="dxa"/>
          </w:tcPr>
          <w:p w:rsidR="00C01F6B" w:rsidRDefault="00C01F6B" w:rsidP="00D17745"/>
        </w:tc>
        <w:tc>
          <w:tcPr>
            <w:tcW w:w="1522" w:type="dxa"/>
          </w:tcPr>
          <w:p w:rsidR="00C01F6B" w:rsidRDefault="00C01F6B" w:rsidP="00D17745"/>
        </w:tc>
        <w:tc>
          <w:tcPr>
            <w:tcW w:w="1343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  <w:tr w:rsidR="00C01F6B" w:rsidTr="00D17745">
        <w:trPr>
          <w:trHeight w:val="432"/>
        </w:trPr>
        <w:tc>
          <w:tcPr>
            <w:tcW w:w="1412" w:type="dxa"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528" w:type="dxa"/>
          </w:tcPr>
          <w:p w:rsidR="00C01F6B" w:rsidRDefault="00C01F6B" w:rsidP="00D17745"/>
        </w:tc>
        <w:tc>
          <w:tcPr>
            <w:tcW w:w="1522" w:type="dxa"/>
          </w:tcPr>
          <w:p w:rsidR="00C01F6B" w:rsidRDefault="00C01F6B" w:rsidP="00D17745"/>
        </w:tc>
        <w:tc>
          <w:tcPr>
            <w:tcW w:w="1343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  <w:tr w:rsidR="00C01F6B" w:rsidTr="00D17745">
        <w:trPr>
          <w:trHeight w:val="432"/>
        </w:trPr>
        <w:tc>
          <w:tcPr>
            <w:tcW w:w="1412" w:type="dxa"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528" w:type="dxa"/>
          </w:tcPr>
          <w:p w:rsidR="00C01F6B" w:rsidRDefault="00C01F6B" w:rsidP="00D17745"/>
        </w:tc>
        <w:tc>
          <w:tcPr>
            <w:tcW w:w="1522" w:type="dxa"/>
          </w:tcPr>
          <w:p w:rsidR="00C01F6B" w:rsidRDefault="00C01F6B" w:rsidP="00D17745"/>
        </w:tc>
        <w:tc>
          <w:tcPr>
            <w:tcW w:w="1343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  <w:tr w:rsidR="00C01F6B" w:rsidTr="00D17745">
        <w:trPr>
          <w:trHeight w:val="432"/>
        </w:trPr>
        <w:tc>
          <w:tcPr>
            <w:tcW w:w="1412" w:type="dxa"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528" w:type="dxa"/>
          </w:tcPr>
          <w:p w:rsidR="00C01F6B" w:rsidRDefault="00C01F6B" w:rsidP="00D17745"/>
        </w:tc>
        <w:tc>
          <w:tcPr>
            <w:tcW w:w="1522" w:type="dxa"/>
          </w:tcPr>
          <w:p w:rsidR="00C01F6B" w:rsidRDefault="00C01F6B" w:rsidP="00D17745"/>
        </w:tc>
        <w:tc>
          <w:tcPr>
            <w:tcW w:w="1343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  <w:tr w:rsidR="00C01F6B" w:rsidTr="00D17745">
        <w:trPr>
          <w:trHeight w:val="432"/>
        </w:trPr>
        <w:tc>
          <w:tcPr>
            <w:tcW w:w="1412" w:type="dxa"/>
          </w:tcPr>
          <w:p w:rsidR="00C01F6B" w:rsidRDefault="00C01F6B" w:rsidP="00D17745"/>
        </w:tc>
        <w:tc>
          <w:tcPr>
            <w:tcW w:w="2768" w:type="dxa"/>
          </w:tcPr>
          <w:p w:rsidR="00C01F6B" w:rsidRDefault="00C01F6B" w:rsidP="00D17745"/>
        </w:tc>
        <w:tc>
          <w:tcPr>
            <w:tcW w:w="1528" w:type="dxa"/>
          </w:tcPr>
          <w:p w:rsidR="00C01F6B" w:rsidRDefault="00C01F6B" w:rsidP="00D17745"/>
        </w:tc>
        <w:tc>
          <w:tcPr>
            <w:tcW w:w="1522" w:type="dxa"/>
          </w:tcPr>
          <w:p w:rsidR="00C01F6B" w:rsidRDefault="00C01F6B" w:rsidP="00D17745"/>
        </w:tc>
        <w:tc>
          <w:tcPr>
            <w:tcW w:w="1343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1434" w:type="dxa"/>
          </w:tcPr>
          <w:p w:rsidR="00C01F6B" w:rsidRDefault="00C01F6B" w:rsidP="00D17745"/>
        </w:tc>
        <w:tc>
          <w:tcPr>
            <w:tcW w:w="3404" w:type="dxa"/>
          </w:tcPr>
          <w:p w:rsidR="00C01F6B" w:rsidRDefault="00C01F6B" w:rsidP="00D17745"/>
        </w:tc>
      </w:tr>
    </w:tbl>
    <w:p w:rsidR="00C01F6B" w:rsidRDefault="00C01F6B" w:rsidP="00C01F6B">
      <w:pPr>
        <w:rPr>
          <w:b/>
        </w:rPr>
      </w:pPr>
    </w:p>
    <w:p w:rsidR="00C01F6B" w:rsidRDefault="00C01F6B" w:rsidP="00C01F6B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831"/>
        <w:gridCol w:w="2669"/>
        <w:gridCol w:w="2127"/>
        <w:gridCol w:w="2399"/>
        <w:gridCol w:w="2399"/>
      </w:tblGrid>
      <w:tr w:rsidR="00C01F6B" w:rsidRPr="00534396" w:rsidTr="00D17745">
        <w:trPr>
          <w:trHeight w:val="998"/>
        </w:trPr>
        <w:tc>
          <w:tcPr>
            <w:tcW w:w="2965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 xml:space="preserve">Sub-Divisional </w:t>
            </w:r>
            <w:r w:rsidRPr="00534396">
              <w:rPr>
                <w:b/>
              </w:rPr>
              <w:t xml:space="preserve">Engineer </w:t>
            </w:r>
          </w:p>
        </w:tc>
        <w:tc>
          <w:tcPr>
            <w:tcW w:w="1831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  <w:tr w:rsidR="00C01F6B" w:rsidRPr="00534396" w:rsidTr="00D17745">
        <w:trPr>
          <w:trHeight w:val="1205"/>
        </w:trPr>
        <w:tc>
          <w:tcPr>
            <w:tcW w:w="2965" w:type="dxa"/>
            <w:vAlign w:val="center"/>
          </w:tcPr>
          <w:p w:rsidR="00C01F6B" w:rsidRDefault="00C01F6B" w:rsidP="00D17745">
            <w:pPr>
              <w:jc w:val="center"/>
              <w:rPr>
                <w:b/>
              </w:rPr>
            </w:pPr>
          </w:p>
        </w:tc>
        <w:tc>
          <w:tcPr>
            <w:tcW w:w="1831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</w:p>
        </w:tc>
        <w:tc>
          <w:tcPr>
            <w:tcW w:w="2669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</w:p>
        </w:tc>
        <w:tc>
          <w:tcPr>
            <w:tcW w:w="2127" w:type="dxa"/>
            <w:vAlign w:val="center"/>
          </w:tcPr>
          <w:p w:rsidR="00C01F6B" w:rsidRPr="00534396" w:rsidRDefault="00C01F6B" w:rsidP="00D17745">
            <w:pPr>
              <w:jc w:val="center"/>
              <w:rPr>
                <w:b/>
              </w:rPr>
            </w:pPr>
          </w:p>
        </w:tc>
        <w:tc>
          <w:tcPr>
            <w:tcW w:w="4798" w:type="dxa"/>
            <w:gridSpan w:val="2"/>
          </w:tcPr>
          <w:p w:rsidR="00C01F6B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Recommended By</w:t>
            </w:r>
          </w:p>
          <w:p w:rsidR="00C01F6B" w:rsidRDefault="00C01F6B" w:rsidP="00D17745">
            <w:pPr>
              <w:jc w:val="center"/>
              <w:rPr>
                <w:b/>
              </w:rPr>
            </w:pPr>
          </w:p>
          <w:p w:rsidR="00C01F6B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Concerned Executive Engineer/</w:t>
            </w:r>
          </w:p>
          <w:p w:rsidR="00C01F6B" w:rsidRPr="00534396" w:rsidRDefault="00C01F6B" w:rsidP="00D17745">
            <w:pPr>
              <w:jc w:val="center"/>
              <w:rPr>
                <w:b/>
              </w:rPr>
            </w:pPr>
            <w:r>
              <w:rPr>
                <w:b/>
              </w:rPr>
              <w:t>Project Manage</w:t>
            </w:r>
          </w:p>
        </w:tc>
      </w:tr>
    </w:tbl>
    <w:p w:rsidR="003C4E9A" w:rsidRDefault="003C4E9A"/>
    <w:p w:rsidR="003C4E9A" w:rsidRDefault="003C4E9A">
      <w:r>
        <w:br w:type="page"/>
      </w:r>
    </w:p>
    <w:tbl>
      <w:tblPr>
        <w:tblW w:w="9455" w:type="dxa"/>
        <w:tblLook w:val="04A0" w:firstRow="1" w:lastRow="0" w:firstColumn="1" w:lastColumn="0" w:noHBand="0" w:noVBand="1"/>
      </w:tblPr>
      <w:tblGrid>
        <w:gridCol w:w="1073"/>
        <w:gridCol w:w="4147"/>
        <w:gridCol w:w="1980"/>
        <w:gridCol w:w="995"/>
        <w:gridCol w:w="1260"/>
      </w:tblGrid>
      <w:tr w:rsidR="003C4E9A" w:rsidRPr="003C4E9A" w:rsidTr="003C4E9A">
        <w:trPr>
          <w:trHeight w:val="264"/>
        </w:trPr>
        <w:tc>
          <w:tcPr>
            <w:tcW w:w="94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bidi="ar-SA"/>
              </w:rPr>
            </w:pPr>
            <w:r w:rsidRPr="003C4E9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bidi="ar-SA"/>
              </w:rPr>
              <w:lastRenderedPageBreak/>
              <w:t>ABSTRUCT OF EARTH OF BERI GANG IN NUNNIR HOUR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bidi="ar-SA"/>
              </w:rPr>
            </w:pP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proofErr w:type="spellStart"/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Chainage</w:t>
            </w:r>
            <w:proofErr w:type="spellEnd"/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Net area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Mean area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Distance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Volume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(In meter)</w:t>
            </w:r>
            <w:bookmarkStart w:id="0" w:name="_GoBack"/>
            <w:bookmarkEnd w:id="0"/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(</w:t>
            </w:r>
            <w:proofErr w:type="spellStart"/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Sqm</w:t>
            </w:r>
            <w:proofErr w:type="spellEnd"/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(</w:t>
            </w:r>
            <w:proofErr w:type="spellStart"/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Sqm</w:t>
            </w:r>
            <w:proofErr w:type="spellEnd"/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(Meter)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(Cum)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50.17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85.00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35.26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42.71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3630.62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185.00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33.81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3380.50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300.00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34.08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33.22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3819.85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500.00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36.48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35.28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7056.33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600.00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34.59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3458.83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800.00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41.02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36.86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7371.74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850.00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31.91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36.47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1823.27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1065.00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33.47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215.00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7028.49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1155.00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32.39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32.93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2963.86</w:t>
            </w:r>
          </w:p>
        </w:tc>
      </w:tr>
      <w:tr w:rsidR="003C4E9A" w:rsidRPr="003C4E9A" w:rsidTr="003C4E9A">
        <w:trPr>
          <w:trHeight w:val="276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1350.00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32.02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32.20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6279.66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1450.00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29.36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30.69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3068.75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1565.00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35.87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32.61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3750.43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1665.00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33.46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34.66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3466.16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1740.00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37.28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35.37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75.00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2652.51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1950.00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34.71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210.00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7289.08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2060.00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35.56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33.85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3723.69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2150.00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34.71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35.14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3162.20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2240.00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37.71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36.21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3258.80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2340.00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32.09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34.90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3489.63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2540.00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29.10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30.59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6118.74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2640.00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32.42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30.76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3076.04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2840.00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34.79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33.60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6720.96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2940.00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38.92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36.85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3685.23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3140.00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29.63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34.27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6854.48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3240.00</w:t>
            </w:r>
          </w:p>
        </w:tc>
        <w:tc>
          <w:tcPr>
            <w:tcW w:w="4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29.31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29.47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2947.06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3460.00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6.84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18.08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3976.58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3560.00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7.47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7.15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100.00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715.27</w:t>
            </w:r>
          </w:p>
        </w:tc>
      </w:tr>
      <w:tr w:rsidR="003C4E9A" w:rsidRPr="003C4E9A" w:rsidTr="003C4E9A">
        <w:trPr>
          <w:trHeight w:val="264"/>
        </w:trPr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3560.00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4E9A" w:rsidRPr="003C4E9A" w:rsidRDefault="003C4E9A" w:rsidP="003C4E9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3C4E9A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114768.75</w:t>
            </w:r>
          </w:p>
        </w:tc>
      </w:tr>
    </w:tbl>
    <w:p w:rsidR="00E12915" w:rsidRDefault="00E12915"/>
    <w:sectPr w:rsidR="00E12915" w:rsidSect="0041563A">
      <w:pgSz w:w="15840" w:h="12240" w:orient="landscape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B"/>
    <w:rsid w:val="00061B73"/>
    <w:rsid w:val="000D498E"/>
    <w:rsid w:val="000F5D22"/>
    <w:rsid w:val="001A157D"/>
    <w:rsid w:val="001D6A1C"/>
    <w:rsid w:val="00286087"/>
    <w:rsid w:val="002D7BA6"/>
    <w:rsid w:val="002E00DC"/>
    <w:rsid w:val="00356D93"/>
    <w:rsid w:val="0037165B"/>
    <w:rsid w:val="003C4E9A"/>
    <w:rsid w:val="0041563A"/>
    <w:rsid w:val="004316A2"/>
    <w:rsid w:val="0045440A"/>
    <w:rsid w:val="00457884"/>
    <w:rsid w:val="00470D33"/>
    <w:rsid w:val="00534396"/>
    <w:rsid w:val="005D3106"/>
    <w:rsid w:val="005E6BEF"/>
    <w:rsid w:val="0060035A"/>
    <w:rsid w:val="007020A3"/>
    <w:rsid w:val="00843E1A"/>
    <w:rsid w:val="008A0B8D"/>
    <w:rsid w:val="009A6CD4"/>
    <w:rsid w:val="009C5E31"/>
    <w:rsid w:val="009D5F34"/>
    <w:rsid w:val="00A47759"/>
    <w:rsid w:val="00A54B21"/>
    <w:rsid w:val="00AD5A92"/>
    <w:rsid w:val="00B20A96"/>
    <w:rsid w:val="00BA68B3"/>
    <w:rsid w:val="00C01F6B"/>
    <w:rsid w:val="00CC666B"/>
    <w:rsid w:val="00CD5B29"/>
    <w:rsid w:val="00DD6EFF"/>
    <w:rsid w:val="00E12915"/>
    <w:rsid w:val="00E91FCB"/>
    <w:rsid w:val="00F55550"/>
    <w:rsid w:val="00F73318"/>
    <w:rsid w:val="00F906A9"/>
    <w:rsid w:val="00FA42FC"/>
    <w:rsid w:val="00FA5AAA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E520"/>
  <w15:chartTrackingRefBased/>
  <w15:docId w15:val="{A94E2AF8-BA98-40DF-8890-3FC6DE03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78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3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3A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75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fontstyle01">
    <w:name w:val="fontstyle01"/>
    <w:basedOn w:val="DefaultParagraphFont"/>
    <w:rsid w:val="00DD6EFF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HFMLIP</dc:creator>
  <cp:keywords/>
  <dc:description/>
  <cp:lastModifiedBy>Home</cp:lastModifiedBy>
  <cp:revision>46</cp:revision>
  <cp:lastPrinted>2020-11-09T04:56:00Z</cp:lastPrinted>
  <dcterms:created xsi:type="dcterms:W3CDTF">2020-11-09T02:54:00Z</dcterms:created>
  <dcterms:modified xsi:type="dcterms:W3CDTF">2020-11-11T19:30:00Z</dcterms:modified>
</cp:coreProperties>
</file>