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5670"/>
        <w:gridCol w:w="1710"/>
        <w:gridCol w:w="1620"/>
        <w:gridCol w:w="1800"/>
        <w:gridCol w:w="1530"/>
      </w:tblGrid>
      <w:tr w:rsidR="00004ED6" w:rsidTr="00137DC4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56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71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53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137DC4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5670" w:type="dxa"/>
          </w:tcPr>
          <w:p w:rsidR="00004ED6" w:rsidRDefault="005B3752" w:rsidP="005B3752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भांडार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 w:rsidR="00777817">
              <w:rPr>
                <w:rFonts w:ascii="Mangal" w:hAnsi="Mangal" w:cs="Mangal"/>
              </w:rPr>
              <w:t>,</w:t>
            </w:r>
            <w:r w:rsidR="00056B6D"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 w:rsidR="00853707"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 w:rsidR="00D654B7">
              <w:rPr>
                <w:rFonts w:ascii="Mangal" w:hAnsi="Mangal" w:cs="Mangal"/>
              </w:rPr>
              <w:t xml:space="preserve"> (</w:t>
            </w:r>
            <w:r>
              <w:rPr>
                <w:rFonts w:ascii="Mangal" w:hAnsi="Mangal" w:cs="Mangal"/>
              </w:rPr>
              <w:t>प.</w:t>
            </w:r>
            <w:r w:rsidR="00D654B7">
              <w:rPr>
                <w:rFonts w:ascii="Mangal" w:hAnsi="Mangal" w:cs="Mangal"/>
              </w:rPr>
              <w:t>)</w:t>
            </w:r>
            <w:r w:rsidR="00C02C6E">
              <w:rPr>
                <w:rFonts w:ascii="Mangal" w:hAnsi="Mangal" w:cs="Mangal"/>
              </w:rPr>
              <w:t>.</w:t>
            </w: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004ED6" w:rsidRDefault="005B3752" w:rsidP="00C9715B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004ED6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5B3752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004ED6" w:rsidRDefault="005B3752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004ED6" w:rsidRDefault="00C9715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5B3752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004ED6" w:rsidRDefault="005B3752" w:rsidP="0008378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004ED6" w:rsidRDefault="005B3752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5B3752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004ED6" w:rsidRDefault="005B3752" w:rsidP="00D654B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5B3752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5B3752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654B7" w:rsidRDefault="005B3752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5B3752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5B3752" w:rsidTr="00137DC4">
        <w:tc>
          <w:tcPr>
            <w:tcW w:w="828" w:type="dxa"/>
          </w:tcPr>
          <w:p w:rsidR="005B3752" w:rsidRDefault="005B3752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5B3752" w:rsidRDefault="005B3752" w:rsidP="005B3752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5B3752" w:rsidRDefault="005B375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5B3752" w:rsidRDefault="005B375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5B3752" w:rsidRDefault="005B375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5B3752" w:rsidRDefault="005B375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FD1EBD" w:rsidTr="00137DC4">
        <w:tc>
          <w:tcPr>
            <w:tcW w:w="828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5670" w:type="dxa"/>
          </w:tcPr>
          <w:p w:rsidR="00FD1EBD" w:rsidRDefault="00FD1EBD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आपत्ती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व्यवस्थापन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FD1EBD" w:rsidRDefault="00FD1EBD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FD1EBD" w:rsidRDefault="00FD1EBD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FD1EBD" w:rsidRDefault="00FD1EBD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FD1EBD" w:rsidTr="00137DC4">
        <w:tc>
          <w:tcPr>
            <w:tcW w:w="828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5670" w:type="dxa"/>
          </w:tcPr>
          <w:p w:rsidR="00FD1EBD" w:rsidRDefault="00FD1EBD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पे</w:t>
            </w:r>
            <w:proofErr w:type="spellEnd"/>
            <w:r>
              <w:rPr>
                <w:rFonts w:ascii="Mangal" w:hAnsi="Mangal" w:cs="Mangal"/>
              </w:rPr>
              <w:t xml:space="preserve"> ॲ</w:t>
            </w:r>
            <w:proofErr w:type="spellStart"/>
            <w:r>
              <w:rPr>
                <w:rFonts w:ascii="Mangal" w:hAnsi="Mangal" w:cs="Mangal"/>
              </w:rPr>
              <w:t>न्ड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पार्क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1E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FD1EBD" w:rsidRDefault="00FD1EBD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FD1EBD" w:rsidRDefault="00FD1EBD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FD1EBD" w:rsidRDefault="00FD1EBD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4.</w:t>
            </w:r>
          </w:p>
        </w:tc>
        <w:tc>
          <w:tcPr>
            <w:tcW w:w="5670" w:type="dxa"/>
          </w:tcPr>
          <w:p w:rsidR="00B936AB" w:rsidRDefault="00B936AB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माहिती</w:t>
            </w:r>
            <w:proofErr w:type="spellEnd"/>
            <w:r>
              <w:rPr>
                <w:rFonts w:ascii="Mangal" w:hAnsi="Mangal" w:cs="Mangal"/>
              </w:rPr>
              <w:t xml:space="preserve"> व </w:t>
            </w:r>
            <w:proofErr w:type="spellStart"/>
            <w:r>
              <w:rPr>
                <w:rFonts w:ascii="Mangal" w:hAnsi="Mangal" w:cs="Mangal"/>
              </w:rPr>
              <w:t>तक्रार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निवारण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केंद्र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5.</w:t>
            </w:r>
          </w:p>
        </w:tc>
        <w:tc>
          <w:tcPr>
            <w:tcW w:w="5670" w:type="dxa"/>
          </w:tcPr>
          <w:p w:rsidR="00B936AB" w:rsidRDefault="00B936AB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जनसंपर्क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936AB" w:rsidRDefault="00B936AB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936AB" w:rsidRDefault="00B936AB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936AB" w:rsidRDefault="00B936AB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936AB" w:rsidTr="00137DC4">
        <w:tc>
          <w:tcPr>
            <w:tcW w:w="828" w:type="dxa"/>
          </w:tcPr>
          <w:p w:rsidR="00B936AB" w:rsidRDefault="008734B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6</w:t>
            </w:r>
            <w:r w:rsidR="00B936AB">
              <w:rPr>
                <w:rFonts w:ascii="Mangal" w:hAnsi="Mangal" w:cs="Mangal"/>
              </w:rPr>
              <w:t>.</w:t>
            </w:r>
          </w:p>
        </w:tc>
        <w:tc>
          <w:tcPr>
            <w:tcW w:w="5670" w:type="dxa"/>
          </w:tcPr>
          <w:p w:rsidR="00B936AB" w:rsidRDefault="00F66133" w:rsidP="00F66133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मालमत्ता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कर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भरणा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काऊंटर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B936AB">
              <w:rPr>
                <w:rFonts w:ascii="Mangal" w:hAnsi="Mangal" w:cs="Mangal"/>
              </w:rPr>
              <w:t>तळ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मजला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B936AB">
              <w:rPr>
                <w:rFonts w:ascii="Mangal" w:hAnsi="Mangal" w:cs="Mangal"/>
              </w:rPr>
              <w:t>मुख्य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कार्यालय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B936AB">
              <w:rPr>
                <w:rFonts w:ascii="Mangal" w:hAnsi="Mangal" w:cs="Mangal"/>
              </w:rPr>
              <w:t>मिरा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भाईंदर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महानगरपालिका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B936AB">
              <w:rPr>
                <w:rFonts w:ascii="Mangal" w:hAnsi="Mangal" w:cs="Mangal"/>
              </w:rPr>
              <w:t>भाईंदर</w:t>
            </w:r>
            <w:proofErr w:type="spellEnd"/>
            <w:r w:rsidR="00B936AB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936AB" w:rsidRDefault="00F66133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B936AB" w:rsidRDefault="00F66133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F66133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F66133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</w:p>
        </w:tc>
        <w:tc>
          <w:tcPr>
            <w:tcW w:w="1620" w:type="dxa"/>
          </w:tcPr>
          <w:p w:rsidR="00B936AB" w:rsidRDefault="00F66133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B936AB" w:rsidRDefault="00B936A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F66133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936AB" w:rsidRDefault="00B936AB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936AB" w:rsidRDefault="00B936AB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936AB" w:rsidRDefault="00B936AB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052E74" w:rsidTr="00137DC4">
        <w:tc>
          <w:tcPr>
            <w:tcW w:w="828" w:type="dxa"/>
          </w:tcPr>
          <w:p w:rsidR="00052E74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7</w:t>
            </w:r>
            <w:r w:rsidR="00052E74">
              <w:rPr>
                <w:rFonts w:ascii="Mangal" w:hAnsi="Mangal" w:cs="Mangal"/>
              </w:rPr>
              <w:t>.</w:t>
            </w:r>
          </w:p>
        </w:tc>
        <w:tc>
          <w:tcPr>
            <w:tcW w:w="5670" w:type="dxa"/>
          </w:tcPr>
          <w:p w:rsidR="00052E74" w:rsidRDefault="00EE2D3A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पाणी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बिल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भरणा</w:t>
            </w:r>
            <w:proofErr w:type="spellEnd"/>
            <w:r w:rsidR="00052E74">
              <w:rPr>
                <w:rFonts w:ascii="Mangal" w:hAnsi="Mangal" w:cs="Mangal"/>
              </w:rPr>
              <w:t xml:space="preserve"> </w:t>
            </w:r>
            <w:proofErr w:type="spellStart"/>
            <w:r w:rsidR="00052E74">
              <w:rPr>
                <w:rFonts w:ascii="Mangal" w:hAnsi="Mangal" w:cs="Mangal"/>
              </w:rPr>
              <w:t>काऊंटर</w:t>
            </w:r>
            <w:proofErr w:type="spellEnd"/>
            <w:r w:rsidR="00052E74">
              <w:rPr>
                <w:rFonts w:ascii="Mangal" w:hAnsi="Mangal" w:cs="Mangal"/>
              </w:rPr>
              <w:t xml:space="preserve">, </w:t>
            </w:r>
            <w:proofErr w:type="spellStart"/>
            <w:r w:rsidR="00052E74">
              <w:rPr>
                <w:rFonts w:ascii="Mangal" w:hAnsi="Mangal" w:cs="Mangal"/>
              </w:rPr>
              <w:t>तळ</w:t>
            </w:r>
            <w:proofErr w:type="spellEnd"/>
            <w:r w:rsidR="00052E74">
              <w:rPr>
                <w:rFonts w:ascii="Mangal" w:hAnsi="Mangal" w:cs="Mangal"/>
              </w:rPr>
              <w:t xml:space="preserve"> </w:t>
            </w:r>
            <w:proofErr w:type="spellStart"/>
            <w:r w:rsidR="00052E74">
              <w:rPr>
                <w:rFonts w:ascii="Mangal" w:hAnsi="Mangal" w:cs="Mangal"/>
              </w:rPr>
              <w:t>मजला</w:t>
            </w:r>
            <w:proofErr w:type="spellEnd"/>
            <w:r w:rsidR="00052E74">
              <w:rPr>
                <w:rFonts w:ascii="Mangal" w:hAnsi="Mangal" w:cs="Mangal"/>
              </w:rPr>
              <w:t xml:space="preserve">, </w:t>
            </w:r>
            <w:proofErr w:type="spellStart"/>
            <w:r w:rsidR="00052E74">
              <w:rPr>
                <w:rFonts w:ascii="Mangal" w:hAnsi="Mangal" w:cs="Mangal"/>
              </w:rPr>
              <w:t>मुख्य</w:t>
            </w:r>
            <w:proofErr w:type="spellEnd"/>
            <w:r w:rsidR="00052E74">
              <w:rPr>
                <w:rFonts w:ascii="Mangal" w:hAnsi="Mangal" w:cs="Mangal"/>
              </w:rPr>
              <w:t xml:space="preserve"> </w:t>
            </w:r>
            <w:proofErr w:type="spellStart"/>
            <w:r w:rsidR="00052E74">
              <w:rPr>
                <w:rFonts w:ascii="Mangal" w:hAnsi="Mangal" w:cs="Mangal"/>
              </w:rPr>
              <w:t>कार्यालय</w:t>
            </w:r>
            <w:proofErr w:type="spellEnd"/>
            <w:r w:rsidR="00052E74">
              <w:rPr>
                <w:rFonts w:ascii="Mangal" w:hAnsi="Mangal" w:cs="Mangal"/>
              </w:rPr>
              <w:t xml:space="preserve">, </w:t>
            </w:r>
            <w:proofErr w:type="spellStart"/>
            <w:r w:rsidR="00052E74">
              <w:rPr>
                <w:rFonts w:ascii="Mangal" w:hAnsi="Mangal" w:cs="Mangal"/>
              </w:rPr>
              <w:t>मिरा</w:t>
            </w:r>
            <w:proofErr w:type="spellEnd"/>
            <w:r w:rsidR="00052E74">
              <w:rPr>
                <w:rFonts w:ascii="Mangal" w:hAnsi="Mangal" w:cs="Mangal"/>
              </w:rPr>
              <w:t xml:space="preserve"> </w:t>
            </w:r>
            <w:proofErr w:type="spellStart"/>
            <w:r w:rsidR="00052E74">
              <w:rPr>
                <w:rFonts w:ascii="Mangal" w:hAnsi="Mangal" w:cs="Mangal"/>
              </w:rPr>
              <w:t>भाईंदर</w:t>
            </w:r>
            <w:proofErr w:type="spellEnd"/>
            <w:r w:rsidR="00052E74">
              <w:rPr>
                <w:rFonts w:ascii="Mangal" w:hAnsi="Mangal" w:cs="Mangal"/>
              </w:rPr>
              <w:t xml:space="preserve"> </w:t>
            </w:r>
            <w:proofErr w:type="spellStart"/>
            <w:r w:rsidR="00052E74">
              <w:rPr>
                <w:rFonts w:ascii="Mangal" w:hAnsi="Mangal" w:cs="Mangal"/>
              </w:rPr>
              <w:t>महानगरपालिका</w:t>
            </w:r>
            <w:proofErr w:type="spellEnd"/>
            <w:r w:rsidR="00052E74">
              <w:rPr>
                <w:rFonts w:ascii="Mangal" w:hAnsi="Mangal" w:cs="Mangal"/>
              </w:rPr>
              <w:t xml:space="preserve">, </w:t>
            </w:r>
            <w:proofErr w:type="spellStart"/>
            <w:r w:rsidR="00052E74">
              <w:rPr>
                <w:rFonts w:ascii="Mangal" w:hAnsi="Mangal" w:cs="Mangal"/>
              </w:rPr>
              <w:t>भाईंदर</w:t>
            </w:r>
            <w:proofErr w:type="spellEnd"/>
            <w:r w:rsidR="00052E74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052E74" w:rsidTr="00137DC4">
        <w:tc>
          <w:tcPr>
            <w:tcW w:w="828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052E74" w:rsidTr="00137DC4">
        <w:tc>
          <w:tcPr>
            <w:tcW w:w="828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052E74" w:rsidRDefault="00052E74" w:rsidP="00052E74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530" w:type="dxa"/>
          </w:tcPr>
          <w:p w:rsidR="00052E74" w:rsidRDefault="00052E74" w:rsidP="00052E74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052E74" w:rsidTr="00137DC4">
        <w:tc>
          <w:tcPr>
            <w:tcW w:w="828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052E74" w:rsidTr="00137DC4">
        <w:tc>
          <w:tcPr>
            <w:tcW w:w="828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</w:p>
        </w:tc>
        <w:tc>
          <w:tcPr>
            <w:tcW w:w="162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52E74" w:rsidRDefault="00052E74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052E74" w:rsidTr="00137DC4">
        <w:tc>
          <w:tcPr>
            <w:tcW w:w="828" w:type="dxa"/>
          </w:tcPr>
          <w:p w:rsidR="00052E74" w:rsidRDefault="00052E7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52E74" w:rsidRDefault="00052E7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52E74" w:rsidRDefault="00052E74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052E74" w:rsidRDefault="00052E74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052E74" w:rsidRDefault="00052E74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052E74" w:rsidRDefault="00052E74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E2D3A" w:rsidTr="00137DC4">
        <w:tc>
          <w:tcPr>
            <w:tcW w:w="828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8.</w:t>
            </w:r>
          </w:p>
        </w:tc>
        <w:tc>
          <w:tcPr>
            <w:tcW w:w="5670" w:type="dxa"/>
          </w:tcPr>
          <w:p w:rsidR="00EE2D3A" w:rsidRDefault="00EE2D3A" w:rsidP="00EE2D3A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जन्म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मृत्यु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E2D3A" w:rsidRDefault="00EE2D3A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EE2D3A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E2D3A" w:rsidRDefault="00EE2D3A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</w:p>
        </w:tc>
        <w:tc>
          <w:tcPr>
            <w:tcW w:w="162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E2D3A" w:rsidRDefault="00EE2D3A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E2D3A" w:rsidRDefault="00EE2D3A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E2D3A" w:rsidRDefault="00EE2D3A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E2D3A" w:rsidTr="00137DC4">
        <w:tc>
          <w:tcPr>
            <w:tcW w:w="828" w:type="dxa"/>
          </w:tcPr>
          <w:p w:rsidR="00EE2D3A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9</w:t>
            </w:r>
            <w:r w:rsidR="00EE2D3A">
              <w:rPr>
                <w:rFonts w:ascii="Mangal" w:hAnsi="Mangal" w:cs="Mangal"/>
              </w:rPr>
              <w:t>.</w:t>
            </w:r>
          </w:p>
        </w:tc>
        <w:tc>
          <w:tcPr>
            <w:tcW w:w="5670" w:type="dxa"/>
          </w:tcPr>
          <w:p w:rsidR="00EE2D3A" w:rsidRDefault="00EE2D3A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टेलिफोन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E2D3A" w:rsidRDefault="00EE2D3A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EE2D3A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EE2D3A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E2D3A" w:rsidRDefault="00EE2D3A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E2D3A" w:rsidRDefault="00EE2D3A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E2D3A" w:rsidRDefault="00EE2D3A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63C1E" w:rsidTr="00137DC4">
        <w:tc>
          <w:tcPr>
            <w:tcW w:w="828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10.</w:t>
            </w:r>
          </w:p>
        </w:tc>
        <w:tc>
          <w:tcPr>
            <w:tcW w:w="5670" w:type="dxa"/>
          </w:tcPr>
          <w:p w:rsidR="00E63C1E" w:rsidRDefault="00E63C1E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महिला</w:t>
            </w:r>
            <w:proofErr w:type="spellEnd"/>
            <w:r>
              <w:rPr>
                <w:rFonts w:ascii="Mangal" w:hAnsi="Mangal" w:cs="Mangal"/>
              </w:rPr>
              <w:t xml:space="preserve"> व </w:t>
            </w:r>
            <w:proofErr w:type="spellStart"/>
            <w:r>
              <w:rPr>
                <w:rFonts w:ascii="Mangal" w:hAnsi="Mangal" w:cs="Mangal"/>
              </w:rPr>
              <w:t>बालकल्याण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63C1E" w:rsidRDefault="00E63C1E" w:rsidP="00E63C1E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E63C1E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63C1E" w:rsidRDefault="00E63C1E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63C1E" w:rsidRDefault="00E63C1E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63C1E" w:rsidRDefault="00E63C1E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63408" w:rsidTr="00137DC4">
        <w:tc>
          <w:tcPr>
            <w:tcW w:w="828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11.</w:t>
            </w:r>
          </w:p>
        </w:tc>
        <w:tc>
          <w:tcPr>
            <w:tcW w:w="5670" w:type="dxa"/>
          </w:tcPr>
          <w:p w:rsidR="00B63408" w:rsidRDefault="00B63408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बाजार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 / </w:t>
            </w:r>
            <w:proofErr w:type="spellStart"/>
            <w:r>
              <w:rPr>
                <w:rFonts w:ascii="Mangal" w:hAnsi="Mangal" w:cs="Mangal"/>
              </w:rPr>
              <w:t>पर्यावरण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63408" w:rsidRDefault="00B63408" w:rsidP="00B6340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B63408" w:rsidTr="00137DC4">
        <w:tc>
          <w:tcPr>
            <w:tcW w:w="828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53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B63408" w:rsidTr="00137DC4">
        <w:tc>
          <w:tcPr>
            <w:tcW w:w="828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B63408" w:rsidTr="00137DC4">
        <w:tc>
          <w:tcPr>
            <w:tcW w:w="828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63408" w:rsidTr="00137DC4">
        <w:tc>
          <w:tcPr>
            <w:tcW w:w="828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63408" w:rsidRDefault="00B63408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63408" w:rsidTr="00137DC4">
        <w:tc>
          <w:tcPr>
            <w:tcW w:w="828" w:type="dxa"/>
          </w:tcPr>
          <w:p w:rsidR="00B63408" w:rsidRDefault="00B6340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63408" w:rsidRDefault="00B6340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63408" w:rsidRDefault="00B63408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63408" w:rsidRDefault="00B63408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63408" w:rsidRDefault="00B63408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63408" w:rsidRDefault="00B63408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939F0" w:rsidTr="00137DC4">
        <w:tc>
          <w:tcPr>
            <w:tcW w:w="828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12.</w:t>
            </w:r>
          </w:p>
        </w:tc>
        <w:tc>
          <w:tcPr>
            <w:tcW w:w="5670" w:type="dxa"/>
          </w:tcPr>
          <w:p w:rsidR="00E939F0" w:rsidRDefault="00E939F0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वाहन</w:t>
            </w:r>
            <w:proofErr w:type="spellEnd"/>
            <w:r>
              <w:rPr>
                <w:rFonts w:ascii="Mangal" w:hAnsi="Mangal" w:cs="Mangal"/>
              </w:rPr>
              <w:t xml:space="preserve"> व </w:t>
            </w:r>
            <w:proofErr w:type="spellStart"/>
            <w:r>
              <w:rPr>
                <w:rFonts w:ascii="Mangal" w:hAnsi="Mangal" w:cs="Mangal"/>
              </w:rPr>
              <w:t>यांत्रिकी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939F0" w:rsidRDefault="00E939F0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939F0" w:rsidRDefault="00E939F0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939F0" w:rsidRDefault="00E939F0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939F0" w:rsidTr="00137DC4">
        <w:tc>
          <w:tcPr>
            <w:tcW w:w="828" w:type="dxa"/>
          </w:tcPr>
          <w:p w:rsidR="00E939F0" w:rsidRDefault="00E939F0" w:rsidP="00E939F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13.</w:t>
            </w:r>
          </w:p>
        </w:tc>
        <w:tc>
          <w:tcPr>
            <w:tcW w:w="5670" w:type="dxa"/>
          </w:tcPr>
          <w:p w:rsidR="00E939F0" w:rsidRDefault="00E939F0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दिव्यांग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कक्ष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939F0" w:rsidRDefault="00E939F0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939F0" w:rsidRDefault="00E939F0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939F0" w:rsidRDefault="00E939F0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27D82" w:rsidTr="00137DC4">
        <w:tc>
          <w:tcPr>
            <w:tcW w:w="828" w:type="dxa"/>
          </w:tcPr>
          <w:p w:rsidR="00B27D82" w:rsidRDefault="00B27D82" w:rsidP="00B27D82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14.</w:t>
            </w:r>
          </w:p>
        </w:tc>
        <w:tc>
          <w:tcPr>
            <w:tcW w:w="5670" w:type="dxa"/>
          </w:tcPr>
          <w:p w:rsidR="00B27D82" w:rsidRDefault="00B27D82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पशुसंवर्धन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B27D82" w:rsidTr="00137DC4">
        <w:tc>
          <w:tcPr>
            <w:tcW w:w="828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53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B27D82" w:rsidTr="00137DC4">
        <w:tc>
          <w:tcPr>
            <w:tcW w:w="828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53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B27D82" w:rsidTr="00137DC4">
        <w:tc>
          <w:tcPr>
            <w:tcW w:w="828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27D82" w:rsidRDefault="00B27D82" w:rsidP="00E1238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E12389"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27D82" w:rsidRDefault="00B27D82" w:rsidP="00E1238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E12389">
              <w:rPr>
                <w:rFonts w:ascii="Mangal" w:hAnsi="Mangal" w:cs="Mangal"/>
              </w:rPr>
              <w:t>1</w:t>
            </w:r>
          </w:p>
        </w:tc>
      </w:tr>
      <w:tr w:rsidR="00B27D82" w:rsidTr="00137DC4">
        <w:tc>
          <w:tcPr>
            <w:tcW w:w="828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27D82" w:rsidRDefault="00B27D82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12389" w:rsidTr="00137DC4">
        <w:tc>
          <w:tcPr>
            <w:tcW w:w="828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12389" w:rsidTr="00137DC4">
        <w:tc>
          <w:tcPr>
            <w:tcW w:w="828" w:type="dxa"/>
          </w:tcPr>
          <w:p w:rsidR="00E12389" w:rsidRDefault="00E12389" w:rsidP="00E1238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15.</w:t>
            </w:r>
          </w:p>
        </w:tc>
        <w:tc>
          <w:tcPr>
            <w:tcW w:w="5670" w:type="dxa"/>
          </w:tcPr>
          <w:p w:rsidR="00E12389" w:rsidRDefault="00E12389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जनगणना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मध्यवर्ती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नियंत्रण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कक्ष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E12389" w:rsidTr="00137DC4">
        <w:tc>
          <w:tcPr>
            <w:tcW w:w="828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E12389" w:rsidTr="00137DC4">
        <w:tc>
          <w:tcPr>
            <w:tcW w:w="828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E12389" w:rsidTr="00137DC4">
        <w:tc>
          <w:tcPr>
            <w:tcW w:w="828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12389" w:rsidTr="00137DC4">
        <w:tc>
          <w:tcPr>
            <w:tcW w:w="828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12389" w:rsidRDefault="00E1238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071A2"/>
    <w:rsid w:val="00052E74"/>
    <w:rsid w:val="00056B6D"/>
    <w:rsid w:val="00083786"/>
    <w:rsid w:val="000D18F6"/>
    <w:rsid w:val="00112A72"/>
    <w:rsid w:val="00137DC4"/>
    <w:rsid w:val="001C175C"/>
    <w:rsid w:val="002A741B"/>
    <w:rsid w:val="002B58A4"/>
    <w:rsid w:val="00300514"/>
    <w:rsid w:val="003C2F08"/>
    <w:rsid w:val="003C6CB9"/>
    <w:rsid w:val="00483FEB"/>
    <w:rsid w:val="005B3752"/>
    <w:rsid w:val="006B0A88"/>
    <w:rsid w:val="006D0BF5"/>
    <w:rsid w:val="00777817"/>
    <w:rsid w:val="00787356"/>
    <w:rsid w:val="007D747C"/>
    <w:rsid w:val="00820A64"/>
    <w:rsid w:val="00853707"/>
    <w:rsid w:val="008734B4"/>
    <w:rsid w:val="008D0FE3"/>
    <w:rsid w:val="00A46E48"/>
    <w:rsid w:val="00A6710F"/>
    <w:rsid w:val="00AD2011"/>
    <w:rsid w:val="00AE53D2"/>
    <w:rsid w:val="00B200FC"/>
    <w:rsid w:val="00B27D82"/>
    <w:rsid w:val="00B63408"/>
    <w:rsid w:val="00B936AB"/>
    <w:rsid w:val="00C02C6E"/>
    <w:rsid w:val="00C17E5F"/>
    <w:rsid w:val="00C9715B"/>
    <w:rsid w:val="00D07597"/>
    <w:rsid w:val="00D654B7"/>
    <w:rsid w:val="00E12389"/>
    <w:rsid w:val="00E63C1E"/>
    <w:rsid w:val="00E939F0"/>
    <w:rsid w:val="00EE2D3A"/>
    <w:rsid w:val="00F37533"/>
    <w:rsid w:val="00F66133"/>
    <w:rsid w:val="00FA7CEC"/>
    <w:rsid w:val="00FD1E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16</cp:revision>
  <cp:lastPrinted>2026-08-25T06:19:00Z</cp:lastPrinted>
  <dcterms:created xsi:type="dcterms:W3CDTF">2026-08-21T09:53:00Z</dcterms:created>
  <dcterms:modified xsi:type="dcterms:W3CDTF">2026-08-25T06:19:00Z</dcterms:modified>
</cp:coreProperties>
</file>