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03B94" w14:textId="38F02251" w:rsidR="00DD682C" w:rsidRPr="00F53372" w:rsidRDefault="00DD682C" w:rsidP="00DD682C">
      <w:pPr>
        <w:ind w:right="-1260"/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</w:pPr>
      <w:r w:rsidRPr="00F53372">
        <w:rPr>
          <w:rFonts w:asciiTheme="majorHAnsi" w:hAnsiTheme="majorHAnsi" w:cstheme="majorHAnsi"/>
          <w:b/>
          <w:bCs/>
          <w:color w:val="000000" w:themeColor="text1"/>
          <w:sz w:val="16"/>
          <w:szCs w:val="16"/>
        </w:rPr>
        <w:t>                  </w:t>
      </w:r>
    </w:p>
    <w:p w14:paraId="61FE79D0" w14:textId="3D49A5B8" w:rsidR="009722A1" w:rsidRPr="0098664D" w:rsidRDefault="009722A1" w:rsidP="009722A1">
      <w:pPr>
        <w:ind w:left="2880" w:right="-1260"/>
        <w:outlineLvl w:val="0"/>
        <w:rPr>
          <w:rFonts w:asciiTheme="majorHAnsi" w:hAnsiTheme="majorHAnsi" w:cstheme="majorHAnsi"/>
          <w:color w:val="000000" w:themeColor="text1"/>
          <w:sz w:val="40"/>
          <w:szCs w:val="40"/>
        </w:rPr>
      </w:pPr>
      <w:bookmarkStart w:id="0" w:name="_Hlk1497222"/>
      <w:r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     </w:t>
      </w:r>
      <w:r w:rsidRPr="0098664D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Jake Lorah</w:t>
      </w:r>
    </w:p>
    <w:p w14:paraId="7A9400FE" w14:textId="16145463" w:rsidR="009722A1" w:rsidRPr="009722A1" w:rsidRDefault="009722A1" w:rsidP="009722A1">
      <w:pPr>
        <w:ind w:left="2160" w:right="-1260"/>
        <w:rPr>
          <w:rFonts w:asciiTheme="majorHAnsi" w:hAnsiTheme="majorHAnsi" w:cstheme="majorHAnsi"/>
          <w:i/>
          <w:color w:val="000000" w:themeColor="text1"/>
          <w:sz w:val="22"/>
          <w:szCs w:val="22"/>
        </w:rPr>
      </w:pPr>
      <w:r w:rsidRPr="009722A1">
        <w:rPr>
          <w:rFonts w:asciiTheme="majorHAnsi" w:hAnsiTheme="majorHAnsi" w:cstheme="majorHAnsi"/>
          <w:i/>
          <w:color w:val="000000" w:themeColor="text1"/>
        </w:rPr>
        <w:t xml:space="preserve">          </w:t>
      </w:r>
      <w:r w:rsidRPr="009722A1">
        <w:rPr>
          <w:rFonts w:asciiTheme="majorHAnsi" w:hAnsiTheme="majorHAnsi" w:cstheme="majorHAnsi"/>
          <w:i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i/>
          <w:color w:val="000000" w:themeColor="text1"/>
          <w:sz w:val="22"/>
          <w:szCs w:val="22"/>
        </w:rPr>
        <w:t xml:space="preserve"> </w:t>
      </w:r>
      <w:r w:rsidRPr="009722A1">
        <w:rPr>
          <w:rFonts w:asciiTheme="majorHAnsi" w:hAnsiTheme="majorHAnsi" w:cstheme="majorHAnsi"/>
          <w:i/>
          <w:color w:val="000000" w:themeColor="text1"/>
          <w:sz w:val="22"/>
          <w:szCs w:val="22"/>
        </w:rPr>
        <w:t>24 Carol Place • Wayne, NJ 07470</w:t>
      </w:r>
    </w:p>
    <w:p w14:paraId="1AF707B6" w14:textId="21C380DF" w:rsidR="009722A1" w:rsidRPr="009722A1" w:rsidRDefault="009722A1" w:rsidP="009722A1">
      <w:pPr>
        <w:ind w:hanging="810"/>
        <w:rPr>
          <w:rFonts w:asciiTheme="majorHAnsi" w:hAnsiTheme="majorHAnsi" w:cstheme="majorHAnsi"/>
          <w:i/>
          <w:color w:val="000000" w:themeColor="text1"/>
          <w:sz w:val="22"/>
          <w:szCs w:val="22"/>
        </w:rPr>
      </w:pPr>
      <w:r w:rsidRPr="009722A1">
        <w:rPr>
          <w:rFonts w:asciiTheme="majorHAnsi" w:hAnsiTheme="majorHAnsi" w:cstheme="majorHAnsi"/>
          <w:i/>
          <w:color w:val="000000" w:themeColor="text1"/>
          <w:sz w:val="22"/>
          <w:szCs w:val="22"/>
        </w:rPr>
        <w:t xml:space="preserve">                                                           Cell: 973-934-5568 • Email: </w:t>
      </w:r>
      <w:hyperlink r:id="rId5" w:history="1">
        <w:r w:rsidRPr="00A002C5">
          <w:rPr>
            <w:rFonts w:asciiTheme="majorHAnsi" w:hAnsiTheme="majorHAnsi" w:cstheme="majorHAnsi"/>
            <w:i/>
            <w:color w:val="000000" w:themeColor="text1"/>
            <w:sz w:val="22"/>
            <w:szCs w:val="22"/>
          </w:rPr>
          <w:t>jlorah11@gmail.com</w:t>
        </w:r>
      </w:hyperlink>
    </w:p>
    <w:p w14:paraId="11EF9947" w14:textId="65AC17A7" w:rsidR="009722A1" w:rsidRPr="009722A1" w:rsidRDefault="009722A1" w:rsidP="009722A1">
      <w:pPr>
        <w:ind w:hanging="810"/>
        <w:rPr>
          <w:rFonts w:asciiTheme="majorHAnsi" w:hAnsiTheme="majorHAnsi" w:cstheme="majorHAnsi"/>
          <w:i/>
          <w:color w:val="000000" w:themeColor="text1"/>
          <w:sz w:val="22"/>
          <w:szCs w:val="22"/>
        </w:rPr>
      </w:pPr>
      <w:r w:rsidRPr="009722A1">
        <w:rPr>
          <w:rFonts w:asciiTheme="majorHAnsi" w:hAnsiTheme="majorHAnsi" w:cstheme="majorHAnsi"/>
          <w:i/>
          <w:color w:val="000000" w:themeColor="text1"/>
          <w:sz w:val="22"/>
          <w:szCs w:val="22"/>
        </w:rPr>
        <w:t xml:space="preserve">                                                                         School Email: </w:t>
      </w:r>
      <w:hyperlink r:id="rId6" w:history="1">
        <w:r w:rsidRPr="00A002C5">
          <w:rPr>
            <w:rFonts w:asciiTheme="majorHAnsi" w:hAnsiTheme="majorHAnsi" w:cstheme="majorHAnsi"/>
            <w:i/>
            <w:color w:val="000000" w:themeColor="text1"/>
            <w:sz w:val="22"/>
            <w:szCs w:val="22"/>
          </w:rPr>
          <w:t>190342@pcti.mobi</w:t>
        </w:r>
      </w:hyperlink>
    </w:p>
    <w:bookmarkEnd w:id="0"/>
    <w:p w14:paraId="76A12AD0" w14:textId="77777777" w:rsidR="006E5AD4" w:rsidRPr="009722A1" w:rsidRDefault="006E5AD4" w:rsidP="006E5AD4">
      <w:pPr>
        <w:ind w:left="-810" w:right="-1260"/>
        <w:outlineLvl w:val="0"/>
        <w:rPr>
          <w:rFonts w:asciiTheme="majorHAnsi" w:hAnsiTheme="majorHAnsi" w:cstheme="majorHAnsi"/>
          <w:b/>
          <w:bCs/>
          <w:i/>
          <w:color w:val="000000" w:themeColor="text1"/>
          <w:sz w:val="20"/>
          <w:szCs w:val="20"/>
          <w:u w:val="single"/>
        </w:rPr>
      </w:pPr>
    </w:p>
    <w:p w14:paraId="56683409" w14:textId="77777777" w:rsidR="006E5AD4" w:rsidRPr="00F53372" w:rsidRDefault="006E5AD4" w:rsidP="006E5AD4">
      <w:pPr>
        <w:ind w:left="-810" w:right="-1260"/>
        <w:outlineLvl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5337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ACADEMICS/HONORS</w:t>
      </w:r>
    </w:p>
    <w:p w14:paraId="20D9E190" w14:textId="77777777" w:rsidR="00E5509B" w:rsidRPr="00F53372" w:rsidRDefault="00E5509B" w:rsidP="00DD682C">
      <w:pPr>
        <w:rPr>
          <w:rFonts w:asciiTheme="majorHAnsi" w:eastAsia="Times New Roman" w:hAnsiTheme="majorHAnsi" w:cstheme="majorHAnsi"/>
          <w:color w:val="000000" w:themeColor="text1"/>
          <w:sz w:val="10"/>
          <w:szCs w:val="10"/>
        </w:rPr>
      </w:pPr>
    </w:p>
    <w:p w14:paraId="1A7610C6" w14:textId="2FA2BAE5" w:rsidR="00C26BDA" w:rsidRPr="00451A6E" w:rsidRDefault="00045645" w:rsidP="00C26BDA">
      <w:pPr>
        <w:ind w:left="-810" w:right="-126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Passaic County Technical Institute</w:t>
      </w:r>
      <w:r w:rsidR="00C26BDA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(PCTI)</w:t>
      </w:r>
      <w:r w:rsidR="00785D10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785D10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785D10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785D10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Wayne, NJ</w:t>
      </w:r>
      <w:r w:rsidR="0054574A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54574A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D682C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Class of 201</w:t>
      </w:r>
      <w:r w:rsidR="00C26BDA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9</w:t>
      </w:r>
    </w:p>
    <w:p w14:paraId="10DC1BB0" w14:textId="4BD9D944" w:rsidR="00C26BDA" w:rsidRPr="00F53372" w:rsidRDefault="00C26BDA" w:rsidP="00C26BDA">
      <w:pPr>
        <w:ind w:left="-810" w:right="-1260"/>
        <w:rPr>
          <w:rFonts w:asciiTheme="majorHAnsi" w:hAnsiTheme="majorHAnsi" w:cstheme="majorHAnsi"/>
          <w:b/>
          <w:bCs/>
          <w:color w:val="000000" w:themeColor="text1"/>
        </w:rPr>
      </w:pPr>
      <w:r w:rsidRPr="00F53372">
        <w:rPr>
          <w:rFonts w:asciiTheme="majorHAnsi" w:hAnsiTheme="majorHAnsi" w:cstheme="majorHAnsi"/>
          <w:b/>
          <w:bCs/>
          <w:color w:val="000000" w:themeColor="text1"/>
          <w:u w:val="single"/>
        </w:rPr>
        <w:t>GPA</w:t>
      </w:r>
      <w:r w:rsidRPr="00F53372">
        <w:rPr>
          <w:rFonts w:asciiTheme="majorHAnsi" w:hAnsiTheme="majorHAnsi" w:cstheme="majorHAnsi"/>
          <w:b/>
          <w:bCs/>
          <w:color w:val="000000" w:themeColor="text1"/>
        </w:rPr>
        <w:t xml:space="preserve">: </w:t>
      </w:r>
      <w:r w:rsidR="00371C89" w:rsidRPr="00371C89">
        <w:rPr>
          <w:rFonts w:asciiTheme="majorHAnsi" w:hAnsiTheme="majorHAnsi" w:cstheme="majorHAnsi"/>
          <w:bCs/>
          <w:i/>
          <w:color w:val="000000" w:themeColor="text1"/>
        </w:rPr>
        <w:t>3.8</w:t>
      </w:r>
      <w:r w:rsidR="00E02864">
        <w:rPr>
          <w:rFonts w:asciiTheme="majorHAnsi" w:hAnsiTheme="majorHAnsi" w:cstheme="majorHAnsi"/>
          <w:bCs/>
          <w:i/>
          <w:color w:val="000000" w:themeColor="text1"/>
        </w:rPr>
        <w:t>6</w:t>
      </w:r>
    </w:p>
    <w:p w14:paraId="49D0009F" w14:textId="07269121" w:rsidR="00C26BDA" w:rsidRPr="00F53372" w:rsidRDefault="00C26BDA" w:rsidP="00C26BDA">
      <w:pPr>
        <w:pStyle w:val="ListParagraph"/>
        <w:numPr>
          <w:ilvl w:val="0"/>
          <w:numId w:val="31"/>
        </w:numPr>
        <w:ind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F53372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Accepted into</w:t>
      </w:r>
      <w:r w:rsidRPr="00F53372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a national award-winning comprehensive academic, career</w:t>
      </w:r>
      <w:r w:rsidR="002F3A01"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,</w:t>
      </w: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 and technical high school </w:t>
      </w:r>
    </w:p>
    <w:p w14:paraId="6D5000B8" w14:textId="31387B98" w:rsidR="00C26BDA" w:rsidRPr="00451A6E" w:rsidRDefault="00C26BDA" w:rsidP="00C26BDA">
      <w:pPr>
        <w:ind w:left="-810"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16"/>
          <w:szCs w:val="16"/>
          <w:shd w:val="clear" w:color="auto" w:fill="FFFFFF"/>
        </w:rPr>
      </w:pPr>
    </w:p>
    <w:p w14:paraId="5EEA4DA9" w14:textId="756595D6" w:rsidR="00C26BDA" w:rsidRPr="00451A6E" w:rsidRDefault="00C26BDA" w:rsidP="00C26BDA">
      <w:pPr>
        <w:ind w:left="-810"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Aca</w:t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demy of Information Technology</w:t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 xml:space="preserve">   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PCTI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Wayne, NJ</w:t>
      </w:r>
      <w:r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785D10"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785D10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9, 10, 11, 12</w:t>
      </w:r>
      <w:r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</w:p>
    <w:p w14:paraId="75F93448" w14:textId="01D958C1" w:rsidR="002F3A01" w:rsidRDefault="00785D10" w:rsidP="00F53372">
      <w:pPr>
        <w:pStyle w:val="ListBullet"/>
        <w:numPr>
          <w:ilvl w:val="1"/>
          <w:numId w:val="30"/>
        </w:numPr>
        <w:ind w:left="-450" w:firstLine="0"/>
        <w:rPr>
          <w:rFonts w:asciiTheme="majorHAnsi" w:hAnsiTheme="majorHAnsi" w:cstheme="majorHAnsi"/>
          <w:color w:val="000000" w:themeColor="text1"/>
        </w:rPr>
      </w:pP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hd w:val="clear" w:color="auto" w:fill="FFFFFF"/>
        </w:rPr>
        <w:t>Gained admittance</w:t>
      </w:r>
      <w:r w:rsidR="00C26BDA" w:rsidRPr="00F53372">
        <w:rPr>
          <w:rFonts w:asciiTheme="majorHAnsi" w:eastAsia="Times New Roman" w:hAnsiTheme="majorHAnsi" w:cstheme="majorHAnsi"/>
          <w:color w:val="000000" w:themeColor="text1"/>
          <w:spacing w:val="6"/>
          <w:shd w:val="clear" w:color="auto" w:fill="FFFFFF"/>
        </w:rPr>
        <w:t xml:space="preserve"> into a specialized 4-year program </w:t>
      </w:r>
      <w:r w:rsidR="00C26BDA" w:rsidRPr="00F53372">
        <w:rPr>
          <w:rFonts w:asciiTheme="majorHAnsi" w:hAnsiTheme="majorHAnsi" w:cstheme="majorHAnsi"/>
          <w:color w:val="000000" w:themeColor="text1"/>
        </w:rPr>
        <w:t>f</w:t>
      </w:r>
      <w:r w:rsidR="002F3A01" w:rsidRPr="00F53372">
        <w:rPr>
          <w:rFonts w:asciiTheme="majorHAnsi" w:hAnsiTheme="majorHAnsi" w:cstheme="majorHAnsi"/>
          <w:color w:val="000000" w:themeColor="text1"/>
        </w:rPr>
        <w:t>ocusing</w:t>
      </w:r>
      <w:r w:rsidR="00C26BDA" w:rsidRPr="00F53372">
        <w:rPr>
          <w:rFonts w:asciiTheme="majorHAnsi" w:hAnsiTheme="majorHAnsi" w:cstheme="majorHAnsi"/>
          <w:color w:val="000000" w:themeColor="text1"/>
        </w:rPr>
        <w:t xml:space="preserve"> </w:t>
      </w:r>
      <w:r w:rsidRPr="00F53372">
        <w:rPr>
          <w:rFonts w:asciiTheme="majorHAnsi" w:hAnsiTheme="majorHAnsi" w:cstheme="majorHAnsi"/>
          <w:color w:val="000000" w:themeColor="text1"/>
        </w:rPr>
        <w:t xml:space="preserve">on </w:t>
      </w:r>
      <w:r w:rsidR="00C26BDA" w:rsidRPr="00F53372">
        <w:rPr>
          <w:rFonts w:asciiTheme="majorHAnsi" w:hAnsiTheme="majorHAnsi" w:cstheme="majorHAnsi"/>
          <w:color w:val="000000" w:themeColor="text1"/>
        </w:rPr>
        <w:t>the field of computer science</w:t>
      </w:r>
    </w:p>
    <w:p w14:paraId="120DD7A1" w14:textId="0C75CD86" w:rsidR="002F3A01" w:rsidRPr="00451A6E" w:rsidRDefault="00C31D41" w:rsidP="002F3A01">
      <w:pPr>
        <w:ind w:left="-810"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National Honor Society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2F3A01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12</w:t>
      </w:r>
      <w:r w:rsidR="002F3A01"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2F3A01"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</w:p>
    <w:p w14:paraId="24B13DBA" w14:textId="550FDE7D" w:rsidR="002F3A01" w:rsidRDefault="002F3A01" w:rsidP="00451A6E">
      <w:pPr>
        <w:pStyle w:val="ListBullet"/>
        <w:ind w:left="-450" w:firstLine="0"/>
        <w:rPr>
          <w:rFonts w:asciiTheme="majorHAnsi" w:hAnsiTheme="majorHAnsi" w:cstheme="majorHAnsi"/>
          <w:color w:val="000000" w:themeColor="text1"/>
        </w:rPr>
      </w:pPr>
      <w:r w:rsidRPr="00F53372">
        <w:rPr>
          <w:rFonts w:asciiTheme="majorHAnsi" w:hAnsiTheme="majorHAnsi" w:cstheme="majorHAnsi"/>
          <w:color w:val="000000" w:themeColor="text1"/>
        </w:rPr>
        <w:t xml:space="preserve">Met national requirements of </w:t>
      </w:r>
      <w:r w:rsidR="00F53372" w:rsidRPr="00F53372">
        <w:rPr>
          <w:rFonts w:asciiTheme="majorHAnsi" w:hAnsiTheme="majorHAnsi" w:cstheme="majorHAnsi"/>
          <w:color w:val="000000" w:themeColor="text1"/>
        </w:rPr>
        <w:t xml:space="preserve">academics, character, </w:t>
      </w:r>
      <w:r w:rsidRPr="00F53372">
        <w:rPr>
          <w:rFonts w:asciiTheme="majorHAnsi" w:hAnsiTheme="majorHAnsi" w:cstheme="majorHAnsi"/>
          <w:color w:val="000000" w:themeColor="text1"/>
        </w:rPr>
        <w:t>and service</w:t>
      </w:r>
    </w:p>
    <w:p w14:paraId="2A12EEFD" w14:textId="245BEB7B" w:rsidR="002F3A01" w:rsidRPr="00451A6E" w:rsidRDefault="002F3A01" w:rsidP="002F3A01">
      <w:pPr>
        <w:ind w:left="-810"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</w:pP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Principal’</w:t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s Honor Roll</w:t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 xml:space="preserve">   </w:t>
      </w:r>
      <w:r w:rsidR="00785D10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PCTI</w:t>
      </w:r>
      <w:r w:rsidR="00785D10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785D10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8F4E91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Wayne, NJ</w:t>
      </w:r>
      <w:r w:rsidR="008F4E91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8F4E91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 xml:space="preserve">9, 10, 11, 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12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</w:p>
    <w:p w14:paraId="596C4FA5" w14:textId="56A33142" w:rsidR="002F3A01" w:rsidRPr="00F53372" w:rsidRDefault="002F3A01" w:rsidP="00CE6F9C">
      <w:pPr>
        <w:pStyle w:val="ListParagraph"/>
        <w:numPr>
          <w:ilvl w:val="2"/>
          <w:numId w:val="34"/>
        </w:numPr>
        <w:ind w:left="-450" w:right="-1260" w:firstLine="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Recognized for maintaining a minimum 3.8 GPA</w:t>
      </w:r>
    </w:p>
    <w:p w14:paraId="2CC60CE0" w14:textId="4EF8A5AC" w:rsidR="002F3A01" w:rsidRPr="00451A6E" w:rsidRDefault="002F3A01" w:rsidP="002F3A01">
      <w:pPr>
        <w:ind w:left="-810"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12"/>
          <w:szCs w:val="12"/>
          <w:shd w:val="clear" w:color="auto" w:fill="FFFFFF"/>
        </w:rPr>
      </w:pPr>
    </w:p>
    <w:p w14:paraId="659DA446" w14:textId="663BEF65" w:rsidR="002F3A01" w:rsidRPr="00F53372" w:rsidRDefault="00D365A7" w:rsidP="002F3A01">
      <w:pPr>
        <w:ind w:left="-810"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Honor Roll</w:t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 xml:space="preserve">   </w:t>
      </w:r>
      <w:r w:rsidR="00785D10" w:rsidRPr="00F53372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PCTI</w:t>
      </w:r>
      <w:r w:rsidR="00785D10" w:rsidRPr="00F53372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785D10" w:rsidRPr="00F53372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2F3A01" w:rsidRPr="00F53372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Wayne, NJ</w:t>
      </w:r>
      <w:r w:rsidR="002F3A01" w:rsidRPr="00F53372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2F3A01" w:rsidRPr="00F53372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>9, 10, 11, 12</w:t>
      </w:r>
      <w:r w:rsidR="002F3A01" w:rsidRPr="00F53372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</w:p>
    <w:p w14:paraId="6BB40411" w14:textId="2AB43D8F" w:rsidR="002F3A01" w:rsidRPr="00F53372" w:rsidRDefault="002F3A01" w:rsidP="00F53372">
      <w:pPr>
        <w:pStyle w:val="ListParagraph"/>
        <w:numPr>
          <w:ilvl w:val="2"/>
          <w:numId w:val="34"/>
        </w:numPr>
        <w:ind w:left="-450" w:right="-1260" w:firstLine="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Recognized for earning A and B grades in all courses</w:t>
      </w:r>
    </w:p>
    <w:p w14:paraId="5FAA5CDB" w14:textId="43195D3E" w:rsidR="00785D10" w:rsidRPr="00F53372" w:rsidRDefault="00785D10" w:rsidP="00785D10">
      <w:pPr>
        <w:ind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16"/>
          <w:szCs w:val="16"/>
          <w:shd w:val="clear" w:color="auto" w:fill="FFFFFF"/>
        </w:rPr>
      </w:pPr>
    </w:p>
    <w:p w14:paraId="3F1AE0DA" w14:textId="1F24EA44" w:rsidR="00785D10" w:rsidRPr="00451A6E" w:rsidRDefault="00785D10" w:rsidP="00785D10">
      <w:pPr>
        <w:ind w:right="-1260" w:hanging="810"/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</w:pP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Website Se</w:t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minar Leader/Presenter</w:t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 xml:space="preserve">   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PCTI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Wayne, NJ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>10</w:t>
      </w:r>
    </w:p>
    <w:p w14:paraId="6E76C467" w14:textId="4671434F" w:rsidR="00785D10" w:rsidRPr="00F53372" w:rsidRDefault="00785D10" w:rsidP="00785D10">
      <w:pPr>
        <w:pStyle w:val="ListParagraph"/>
        <w:numPr>
          <w:ilvl w:val="2"/>
          <w:numId w:val="34"/>
        </w:numPr>
        <w:ind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Specially selected to create and present a well-received computer science seminar on website design</w:t>
      </w:r>
      <w:r w:rsidR="00BB3D19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 to</w:t>
      </w: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 </w:t>
      </w:r>
      <w:r w:rsid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to</w:t>
      </w:r>
      <w:r w:rsidR="00BB3D19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 </w:t>
      </w: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the sophomore class</w:t>
      </w:r>
    </w:p>
    <w:p w14:paraId="0EBA51DE" w14:textId="1CE367F9" w:rsidR="00785D10" w:rsidRPr="00451A6E" w:rsidRDefault="00785D10" w:rsidP="00785D10">
      <w:pPr>
        <w:ind w:right="-1260" w:hanging="810"/>
        <w:rPr>
          <w:rFonts w:asciiTheme="majorHAnsi" w:eastAsia="Times New Roman" w:hAnsiTheme="majorHAnsi" w:cstheme="majorHAnsi"/>
          <w:color w:val="000000" w:themeColor="text1"/>
          <w:spacing w:val="6"/>
          <w:sz w:val="12"/>
          <w:szCs w:val="12"/>
          <w:shd w:val="clear" w:color="auto" w:fill="FFFFFF"/>
        </w:rPr>
      </w:pPr>
    </w:p>
    <w:p w14:paraId="5B188962" w14:textId="14F60CE0" w:rsidR="00785D10" w:rsidRPr="00451A6E" w:rsidRDefault="00451A6E" w:rsidP="00785D10">
      <w:pPr>
        <w:ind w:right="-1260" w:hanging="81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Shadowing Experience</w:t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 xml:space="preserve">   </w:t>
      </w:r>
      <w:r w:rsidR="00D365A7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Samsung Electro</w:t>
      </w:r>
      <w:r w:rsidR="00D365A7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 xml:space="preserve">nics USA   </w:t>
      </w:r>
      <w:r w:rsidR="003E6241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 xml:space="preserve">  </w:t>
      </w:r>
      <w:r w:rsidR="00785D10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Ridgefield Park, NJ</w:t>
      </w:r>
      <w:r w:rsidR="00785D10"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BE3CBE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11</w:t>
      </w:r>
      <w:r w:rsidR="00785D10"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785D10"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ab/>
      </w:r>
    </w:p>
    <w:p w14:paraId="7AA2830B" w14:textId="04BCEE6D" w:rsidR="00785D10" w:rsidRPr="00F53372" w:rsidRDefault="00785D10" w:rsidP="00785D10">
      <w:pPr>
        <w:pStyle w:val="ListParagraph"/>
        <w:numPr>
          <w:ilvl w:val="2"/>
          <w:numId w:val="34"/>
        </w:numPr>
        <w:ind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Sole student given the chance to explore the inner workings of Samsung Electronics</w:t>
      </w:r>
    </w:p>
    <w:p w14:paraId="12D4876E" w14:textId="57346E1F" w:rsidR="00785D10" w:rsidRPr="00F53372" w:rsidRDefault="00785D10" w:rsidP="00785D10">
      <w:pPr>
        <w:pStyle w:val="ListParagraph"/>
        <w:numPr>
          <w:ilvl w:val="2"/>
          <w:numId w:val="34"/>
        </w:numPr>
        <w:ind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Chosen based on academic achievement, </w:t>
      </w:r>
      <w:r w:rsidR="00F53372"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technological </w:t>
      </w:r>
      <w:r w:rsidRPr="00F53372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skills, and interest in potential career opportunities</w:t>
      </w:r>
    </w:p>
    <w:p w14:paraId="180C8DA7" w14:textId="7BA3FDF6" w:rsidR="00371C89" w:rsidRPr="00371C89" w:rsidRDefault="00785D10" w:rsidP="003F537B">
      <w:pPr>
        <w:pStyle w:val="ListParagraph"/>
        <w:numPr>
          <w:ilvl w:val="2"/>
          <w:numId w:val="34"/>
        </w:numPr>
        <w:ind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371C89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Observed</w:t>
      </w:r>
      <w:r w:rsid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 the employees at work, behind-the-</w:t>
      </w:r>
      <w:r w:rsidR="00371C89" w:rsidRPr="00371C89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scenes Samsung technology developments,</w:t>
      </w:r>
      <w:r w:rsidRPr="00371C89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 and took</w:t>
      </w:r>
    </w:p>
    <w:p w14:paraId="68795CB1" w14:textId="079725F8" w:rsidR="00371C89" w:rsidRDefault="00371C89" w:rsidP="00371C89">
      <w:pPr>
        <w:pStyle w:val="ListParagraph"/>
        <w:ind w:left="-90"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371C89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part in</w:t>
      </w:r>
      <w:r w:rsid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 technology activities with Samsung employees</w:t>
      </w:r>
    </w:p>
    <w:p w14:paraId="10CC0590" w14:textId="77777777" w:rsidR="008D0FAC" w:rsidRPr="00371C89" w:rsidRDefault="008D0FAC" w:rsidP="00371C89">
      <w:pPr>
        <w:pStyle w:val="ListParagraph"/>
        <w:ind w:left="-90" w:right="-126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</w:p>
    <w:p w14:paraId="4F157610" w14:textId="77777777" w:rsidR="00785D10" w:rsidRPr="00F53372" w:rsidRDefault="00785D10" w:rsidP="00785D10">
      <w:pPr>
        <w:ind w:left="-810" w:right="-1260"/>
        <w:outlineLvl w:val="0"/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F5337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COMMUNITY SERVICE/EXTRACURRICULAR ACTIVITIES</w:t>
      </w:r>
    </w:p>
    <w:p w14:paraId="055F30E9" w14:textId="77777777" w:rsidR="00785D10" w:rsidRPr="00451A6E" w:rsidRDefault="00785D10" w:rsidP="00785D10">
      <w:pPr>
        <w:rPr>
          <w:rFonts w:asciiTheme="majorHAnsi" w:eastAsia="Times New Roman" w:hAnsiTheme="majorHAnsi" w:cstheme="majorHAnsi"/>
          <w:color w:val="000000" w:themeColor="text1"/>
          <w:sz w:val="16"/>
          <w:szCs w:val="16"/>
        </w:rPr>
      </w:pPr>
    </w:p>
    <w:p w14:paraId="2FE4201B" w14:textId="55322FDF" w:rsidR="00785D10" w:rsidRPr="00451A6E" w:rsidRDefault="00785D10" w:rsidP="00785D10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Varsity</w:t>
      </w:r>
      <w:r w:rsid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Ice Hockey</w:t>
      </w:r>
      <w:r w:rsid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Wayne Valley HS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Wayne, NJ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9, 10</w:t>
      </w:r>
    </w:p>
    <w:p w14:paraId="129362A7" w14:textId="273712AB" w:rsidR="00F53372" w:rsidRPr="00F53372" w:rsidRDefault="00F53372" w:rsidP="00F53372">
      <w:pPr>
        <w:pStyle w:val="ListParagraph"/>
        <w:numPr>
          <w:ilvl w:val="0"/>
          <w:numId w:val="1"/>
        </w:numPr>
        <w:tabs>
          <w:tab w:val="clear" w:pos="720"/>
          <w:tab w:val="num" w:pos="270"/>
        </w:tabs>
        <w:ind w:left="-90" w:right="-1620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  <w:r w:rsidRPr="00F53372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Dedicated </w:t>
      </w:r>
      <w:r w:rsidR="008D0FAC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two</w:t>
      </w:r>
      <w:r w:rsidRPr="00F53372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-year player, participating in all practices, games, and tournaments</w:t>
      </w:r>
    </w:p>
    <w:p w14:paraId="5474CBF9" w14:textId="77777777" w:rsidR="00785D10" w:rsidRPr="00451A6E" w:rsidRDefault="00785D10" w:rsidP="00785D10">
      <w:pPr>
        <w:ind w:left="-810"/>
        <w:rPr>
          <w:rFonts w:asciiTheme="majorHAnsi" w:hAnsiTheme="majorHAnsi" w:cstheme="majorHAnsi"/>
          <w:color w:val="000000" w:themeColor="text1"/>
          <w:sz w:val="12"/>
          <w:szCs w:val="12"/>
        </w:rPr>
      </w:pPr>
    </w:p>
    <w:p w14:paraId="1FC1EADF" w14:textId="186E800D" w:rsidR="00785D10" w:rsidRPr="00451A6E" w:rsidRDefault="008D0FAC" w:rsidP="00785D10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Montclair Blues 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Travel Ice 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Hockey Club</w:t>
      </w:r>
      <w:r w:rsid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Montclair</w:t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, NJ</w:t>
      </w:r>
      <w:r w:rsidR="00785D10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             </w:t>
      </w:r>
      <w:r w:rsidR="00785D10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17082E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7, 8, 9, 10, 11</w:t>
      </w:r>
      <w:r w:rsidR="00785D10" w:rsidRPr="00451A6E">
        <w:rPr>
          <w:rFonts w:asciiTheme="majorHAnsi" w:hAnsiTheme="majorHAnsi" w:cstheme="majorHAnsi"/>
          <w:b/>
          <w:i/>
          <w:iCs/>
          <w:color w:val="000000" w:themeColor="text1"/>
          <w:sz w:val="22"/>
          <w:szCs w:val="22"/>
        </w:rPr>
        <w:tab/>
      </w:r>
    </w:p>
    <w:p w14:paraId="6D5C3790" w14:textId="6ED82D1A" w:rsidR="00785D10" w:rsidRPr="00F53372" w:rsidRDefault="00F53372" w:rsidP="00F53372">
      <w:pPr>
        <w:pStyle w:val="ListParagraph"/>
        <w:numPr>
          <w:ilvl w:val="0"/>
          <w:numId w:val="43"/>
        </w:numPr>
        <w:ind w:left="0" w:right="-720" w:hanging="450"/>
        <w:textAlignment w:val="baseline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53372">
        <w:rPr>
          <w:rFonts w:asciiTheme="majorHAnsi" w:hAnsiTheme="majorHAnsi" w:cstheme="majorHAnsi"/>
          <w:color w:val="000000" w:themeColor="text1"/>
          <w:sz w:val="22"/>
          <w:szCs w:val="22"/>
        </w:rPr>
        <w:t>Longtime player for a competitive travel ice hockey team</w:t>
      </w:r>
    </w:p>
    <w:p w14:paraId="05CC8541" w14:textId="77777777" w:rsidR="00785D10" w:rsidRPr="00451A6E" w:rsidRDefault="00785D10" w:rsidP="00785D10">
      <w:pPr>
        <w:rPr>
          <w:rFonts w:asciiTheme="majorHAnsi" w:hAnsiTheme="majorHAnsi" w:cstheme="majorHAnsi"/>
          <w:b/>
          <w:bCs/>
          <w:color w:val="000000" w:themeColor="text1"/>
          <w:sz w:val="12"/>
          <w:szCs w:val="12"/>
        </w:rPr>
      </w:pPr>
    </w:p>
    <w:p w14:paraId="50F6DBA9" w14:textId="6233230D" w:rsidR="007A4147" w:rsidRPr="00451A6E" w:rsidRDefault="00451A6E" w:rsidP="00785D10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Church Youth Group</w:t>
      </w: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Preakness Bible Church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Wayne, NJ</w:t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785D10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9, 10, 11,</w:t>
      </w:r>
      <w:r w:rsidR="008F4E91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="00785D10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12</w:t>
      </w:r>
    </w:p>
    <w:p w14:paraId="1220BE7F" w14:textId="1C265565" w:rsidR="00785D10" w:rsidRPr="00F53372" w:rsidRDefault="007A4147" w:rsidP="00785D10">
      <w:pPr>
        <w:ind w:left="-810"/>
        <w:rPr>
          <w:rFonts w:asciiTheme="majorHAnsi" w:hAnsiTheme="majorHAnsi" w:cstheme="majorHAnsi"/>
          <w:iCs/>
          <w:color w:val="000000" w:themeColor="text1"/>
        </w:rPr>
      </w:pPr>
      <w:r w:rsidRPr="00451A6E">
        <w:rPr>
          <w:rFonts w:asciiTheme="majorHAnsi" w:hAnsiTheme="majorHAnsi" w:cstheme="majorHAnsi"/>
          <w:bCs/>
          <w:i/>
          <w:color w:val="000000" w:themeColor="text1"/>
          <w:sz w:val="22"/>
          <w:szCs w:val="22"/>
        </w:rPr>
        <w:t>President</w:t>
      </w:r>
      <w:r w:rsidR="00785D10" w:rsidRPr="00451A6E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Pr="00F53372">
        <w:rPr>
          <w:rFonts w:asciiTheme="majorHAnsi" w:hAnsiTheme="majorHAnsi" w:cstheme="majorHAnsi"/>
          <w:i/>
          <w:iCs/>
          <w:color w:val="000000" w:themeColor="text1"/>
        </w:rPr>
        <w:tab/>
      </w:r>
      <w:r w:rsidR="003E6241">
        <w:rPr>
          <w:rFonts w:asciiTheme="majorHAnsi" w:hAnsiTheme="majorHAnsi" w:cstheme="majorHAnsi"/>
          <w:i/>
          <w:iCs/>
          <w:color w:val="000000" w:themeColor="text1"/>
        </w:rPr>
        <w:t xml:space="preserve">             </w:t>
      </w:r>
      <w:r w:rsidRPr="00451A6E">
        <w:rPr>
          <w:rFonts w:asciiTheme="majorHAnsi" w:hAnsiTheme="majorHAnsi" w:cstheme="majorHAnsi"/>
          <w:i/>
          <w:iCs/>
          <w:color w:val="000000" w:themeColor="text1"/>
          <w:sz w:val="22"/>
          <w:szCs w:val="22"/>
        </w:rPr>
        <w:t>11, 12</w:t>
      </w:r>
    </w:p>
    <w:p w14:paraId="5EC0FA8B" w14:textId="77777777" w:rsidR="00F53372" w:rsidRPr="00F53372" w:rsidRDefault="00F53372" w:rsidP="00F53372">
      <w:pPr>
        <w:pStyle w:val="ListParagraph"/>
        <w:numPr>
          <w:ilvl w:val="0"/>
          <w:numId w:val="37"/>
        </w:numPr>
        <w:ind w:left="-9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53372">
        <w:rPr>
          <w:rFonts w:asciiTheme="majorHAnsi" w:hAnsiTheme="majorHAnsi" w:cstheme="majorHAnsi"/>
          <w:color w:val="000000" w:themeColor="text1"/>
          <w:sz w:val="22"/>
          <w:szCs w:val="22"/>
        </w:rPr>
        <w:t>Longtime dedicated volunteer for church activities and service projects</w:t>
      </w:r>
    </w:p>
    <w:p w14:paraId="2C5896D1" w14:textId="43E9D02E" w:rsidR="00F53372" w:rsidRPr="0017082E" w:rsidRDefault="00F53372" w:rsidP="00F53372">
      <w:pPr>
        <w:pStyle w:val="ListParagraph"/>
        <w:numPr>
          <w:ilvl w:val="0"/>
          <w:numId w:val="37"/>
        </w:numPr>
        <w:ind w:left="-9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7082E">
        <w:rPr>
          <w:rFonts w:asciiTheme="majorHAnsi" w:hAnsiTheme="majorHAnsi" w:cstheme="majorHAnsi"/>
          <w:color w:val="000000" w:themeColor="text1"/>
          <w:sz w:val="22"/>
          <w:szCs w:val="22"/>
        </w:rPr>
        <w:t>Involvement include</w:t>
      </w:r>
      <w:r w:rsidR="0017082E" w:rsidRPr="0017082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 creating games and music slideshows for the kids, updating the Youth Group page on the church website, </w:t>
      </w:r>
      <w:r w:rsidR="00451A6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</w:t>
      </w:r>
      <w:r w:rsidR="0017082E" w:rsidRPr="0017082E">
        <w:rPr>
          <w:rFonts w:asciiTheme="majorHAnsi" w:hAnsiTheme="majorHAnsi" w:cstheme="majorHAnsi"/>
          <w:color w:val="000000" w:themeColor="text1"/>
          <w:sz w:val="22"/>
          <w:szCs w:val="22"/>
        </w:rPr>
        <w:t>c</w:t>
      </w:r>
      <w:r w:rsidR="00451A6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reating events that promote involvement and fun </w:t>
      </w:r>
      <w:r w:rsidR="0017082E" w:rsidRPr="0017082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60A7CA02" w14:textId="7C05B0CE" w:rsidR="007A4147" w:rsidRPr="00F53372" w:rsidRDefault="007A4147" w:rsidP="00F53372">
      <w:pPr>
        <w:rPr>
          <w:rFonts w:asciiTheme="majorHAnsi" w:hAnsiTheme="majorHAnsi" w:cstheme="majorHAnsi"/>
          <w:bCs/>
          <w:i/>
          <w:color w:val="000000" w:themeColor="text1"/>
          <w:sz w:val="16"/>
          <w:szCs w:val="16"/>
        </w:rPr>
      </w:pPr>
    </w:p>
    <w:p w14:paraId="618319C3" w14:textId="3E58B276" w:rsidR="007A4147" w:rsidRPr="00451A6E" w:rsidRDefault="00451A6E" w:rsidP="00785D10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Vacation Bible School</w:t>
      </w: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</w:t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Preakness Bible Church</w:t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Wayne, NJ</w:t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9, 10, 11,</w:t>
      </w:r>
      <w:r w:rsidR="008F4E91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="007A4147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12</w:t>
      </w:r>
    </w:p>
    <w:p w14:paraId="1AB38D3B" w14:textId="1CCBD460" w:rsidR="00F53372" w:rsidRPr="00214408" w:rsidRDefault="00F53372" w:rsidP="00F53372">
      <w:pPr>
        <w:pStyle w:val="ListParagraph"/>
        <w:numPr>
          <w:ilvl w:val="0"/>
          <w:numId w:val="45"/>
        </w:numPr>
        <w:ind w:left="-90"/>
        <w:rPr>
          <w:rFonts w:asciiTheme="majorHAnsi" w:hAnsiTheme="majorHAnsi" w:cstheme="majorHAnsi"/>
          <w:b/>
          <w:bCs/>
          <w:color w:val="000000" w:themeColor="text1"/>
        </w:rPr>
      </w:pPr>
      <w:r w:rsidRPr="00F53372">
        <w:rPr>
          <w:rFonts w:asciiTheme="majorHAnsi" w:hAnsiTheme="majorHAnsi" w:cstheme="majorHAnsi"/>
          <w:color w:val="000000" w:themeColor="text1"/>
          <w:sz w:val="22"/>
          <w:szCs w:val="22"/>
        </w:rPr>
        <w:t>Helps lead and organize summer Bible School and acts as an assistant 3</w:t>
      </w:r>
      <w:r w:rsidRPr="00F53372">
        <w:rPr>
          <w:rFonts w:asciiTheme="majorHAnsi" w:hAnsiTheme="majorHAnsi" w:cstheme="majorHAnsi"/>
          <w:color w:val="000000" w:themeColor="text1"/>
          <w:sz w:val="22"/>
          <w:szCs w:val="22"/>
          <w:vertAlign w:val="superscript"/>
        </w:rPr>
        <w:t>rd</w:t>
      </w:r>
      <w:r w:rsidRPr="00F5337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grade teacher</w:t>
      </w:r>
    </w:p>
    <w:p w14:paraId="529F17E1" w14:textId="38FD58AA" w:rsidR="00214408" w:rsidRPr="00DA0C6C" w:rsidRDefault="00DA0C6C" w:rsidP="00F53372">
      <w:pPr>
        <w:pStyle w:val="ListParagraph"/>
        <w:numPr>
          <w:ilvl w:val="0"/>
          <w:numId w:val="45"/>
        </w:numPr>
        <w:ind w:left="-9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DA0C6C">
        <w:rPr>
          <w:rFonts w:asciiTheme="majorHAnsi" w:hAnsiTheme="majorHAnsi" w:cstheme="majorHAnsi"/>
          <w:color w:val="000000" w:themeColor="text1"/>
          <w:sz w:val="22"/>
          <w:szCs w:val="22"/>
        </w:rPr>
        <w:t>Runs everything related to technology during the camp</w:t>
      </w:r>
    </w:p>
    <w:p w14:paraId="59FCBCE7" w14:textId="1F406B87" w:rsidR="007A4147" w:rsidRPr="00451A6E" w:rsidRDefault="007A4147" w:rsidP="00F53372">
      <w:pPr>
        <w:rPr>
          <w:rFonts w:asciiTheme="majorHAnsi" w:hAnsiTheme="majorHAnsi" w:cstheme="majorHAnsi"/>
          <w:bCs/>
          <w:i/>
          <w:color w:val="000000" w:themeColor="text1"/>
          <w:sz w:val="12"/>
          <w:szCs w:val="12"/>
        </w:rPr>
      </w:pPr>
    </w:p>
    <w:p w14:paraId="4FE7D511" w14:textId="6BC31E79" w:rsidR="007A4147" w:rsidRPr="00451A6E" w:rsidRDefault="007A4147" w:rsidP="007A4147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Technology Supervisor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Preakness Bible Church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Wayne, NJ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9, 10, 11,</w:t>
      </w:r>
      <w:r w:rsidR="008F4E91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 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12</w:t>
      </w:r>
    </w:p>
    <w:p w14:paraId="072C10E8" w14:textId="77777777" w:rsidR="00F53372" w:rsidRDefault="00F53372" w:rsidP="00F53372">
      <w:pPr>
        <w:pStyle w:val="ListBullet"/>
        <w:numPr>
          <w:ilvl w:val="1"/>
          <w:numId w:val="30"/>
        </w:numPr>
        <w:spacing w:after="0"/>
        <w:ind w:left="-446" w:hanging="4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Addresses all technology needs of an active church community</w:t>
      </w:r>
    </w:p>
    <w:p w14:paraId="6CD13643" w14:textId="77777777" w:rsidR="00F53372" w:rsidRDefault="00F53372" w:rsidP="00F53372">
      <w:pPr>
        <w:pStyle w:val="ListBullet"/>
        <w:numPr>
          <w:ilvl w:val="1"/>
          <w:numId w:val="30"/>
        </w:numPr>
        <w:spacing w:after="0"/>
        <w:ind w:left="-446" w:hanging="4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Creates, manages, and updates website</w:t>
      </w:r>
    </w:p>
    <w:p w14:paraId="0CC2AA5B" w14:textId="4E519149" w:rsidR="007A4147" w:rsidRPr="00F53372" w:rsidRDefault="00F53372" w:rsidP="00F53372">
      <w:pPr>
        <w:pStyle w:val="ListBullet"/>
        <w:numPr>
          <w:ilvl w:val="1"/>
          <w:numId w:val="30"/>
        </w:numPr>
        <w:spacing w:after="0"/>
        <w:ind w:left="-446" w:hanging="4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In charge of setting up all events and creating video presentations</w:t>
      </w:r>
    </w:p>
    <w:p w14:paraId="49F5F632" w14:textId="7F8CE752" w:rsidR="0054574A" w:rsidRPr="00F53372" w:rsidRDefault="00F53372" w:rsidP="00F53372">
      <w:pPr>
        <w:pStyle w:val="ListBullet"/>
        <w:numPr>
          <w:ilvl w:val="1"/>
          <w:numId w:val="30"/>
        </w:numPr>
        <w:spacing w:after="0"/>
        <w:ind w:left="-446" w:hanging="4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Runs </w:t>
      </w:r>
      <w:r w:rsidR="0054574A" w:rsidRPr="00F53372">
        <w:rPr>
          <w:rFonts w:asciiTheme="majorHAnsi" w:hAnsiTheme="majorHAnsi" w:cstheme="majorHAnsi"/>
          <w:color w:val="000000" w:themeColor="text1"/>
        </w:rPr>
        <w:t>music slideshows for Sunday morning service</w:t>
      </w:r>
      <w:r>
        <w:rPr>
          <w:rFonts w:asciiTheme="majorHAnsi" w:hAnsiTheme="majorHAnsi" w:cstheme="majorHAnsi"/>
          <w:color w:val="000000" w:themeColor="text1"/>
        </w:rPr>
        <w:t>s</w:t>
      </w:r>
    </w:p>
    <w:p w14:paraId="5BC45324" w14:textId="77777777" w:rsidR="008F4E91" w:rsidRPr="00451A6E" w:rsidRDefault="008F4E91" w:rsidP="008F4E91">
      <w:pPr>
        <w:ind w:left="-810"/>
        <w:rPr>
          <w:rFonts w:asciiTheme="majorHAnsi" w:hAnsiTheme="majorHAnsi" w:cstheme="majorHAnsi"/>
          <w:bCs/>
          <w:i/>
          <w:color w:val="000000" w:themeColor="text1"/>
          <w:sz w:val="12"/>
          <w:szCs w:val="12"/>
        </w:rPr>
      </w:pPr>
    </w:p>
    <w:p w14:paraId="718472FD" w14:textId="77777777" w:rsidR="003E6241" w:rsidRDefault="003E6241" w:rsidP="008F4E91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15B68311" w14:textId="3774FE58" w:rsidR="008F4E91" w:rsidRPr="00451A6E" w:rsidRDefault="008F4E91" w:rsidP="008F4E91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Astronomy Club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PCTI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Wayne, NJ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9, 10, 11, 12</w:t>
      </w:r>
    </w:p>
    <w:p w14:paraId="7F43F147" w14:textId="55FA57EE" w:rsidR="008F4E91" w:rsidRPr="00451A6E" w:rsidRDefault="00F53372" w:rsidP="00F53372">
      <w:pPr>
        <w:pStyle w:val="ListBullet"/>
        <w:numPr>
          <w:ilvl w:val="1"/>
          <w:numId w:val="30"/>
        </w:numPr>
        <w:ind w:left="-450" w:firstLine="0"/>
        <w:rPr>
          <w:rFonts w:asciiTheme="majorHAnsi" w:hAnsiTheme="majorHAnsi" w:cstheme="majorHAnsi"/>
          <w:color w:val="000000" w:themeColor="text1"/>
        </w:rPr>
      </w:pPr>
      <w:r w:rsidRPr="00451A6E">
        <w:rPr>
          <w:rFonts w:asciiTheme="majorHAnsi" w:hAnsiTheme="majorHAnsi" w:cstheme="majorHAnsi"/>
          <w:color w:val="000000" w:themeColor="text1"/>
        </w:rPr>
        <w:t>Active participant in club activities focusin</w:t>
      </w:r>
      <w:r w:rsidR="00DA0C6C" w:rsidRPr="00451A6E">
        <w:rPr>
          <w:rFonts w:asciiTheme="majorHAnsi" w:hAnsiTheme="majorHAnsi" w:cstheme="majorHAnsi"/>
          <w:color w:val="000000" w:themeColor="text1"/>
        </w:rPr>
        <w:t>g mainly on NASA developments and our universe</w:t>
      </w:r>
    </w:p>
    <w:p w14:paraId="4CF2962B" w14:textId="77777777" w:rsidR="008F4E91" w:rsidRPr="00451A6E" w:rsidRDefault="008F4E91" w:rsidP="008F4E91">
      <w:pPr>
        <w:ind w:left="-810"/>
        <w:rPr>
          <w:rFonts w:asciiTheme="majorHAnsi" w:hAnsiTheme="majorHAnsi" w:cstheme="majorHAnsi"/>
          <w:bCs/>
          <w:i/>
          <w:color w:val="000000" w:themeColor="text1"/>
          <w:sz w:val="12"/>
          <w:szCs w:val="12"/>
        </w:rPr>
      </w:pPr>
    </w:p>
    <w:p w14:paraId="450F0981" w14:textId="77777777" w:rsidR="00EC56FE" w:rsidRDefault="00EC56FE" w:rsidP="008F4E91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</w:p>
    <w:p w14:paraId="1177D8E6" w14:textId="346941D3" w:rsidR="008F4E91" w:rsidRPr="00451A6E" w:rsidRDefault="008F4E91" w:rsidP="008F4E91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Friendship Circle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Wayne, NJ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9, 10, </w:t>
      </w:r>
      <w:r w:rsidR="00DA0C6C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11, 12</w:t>
      </w:r>
    </w:p>
    <w:p w14:paraId="2C5E7C50" w14:textId="3D5C0C5D" w:rsidR="00F53372" w:rsidRPr="00451A6E" w:rsidRDefault="00F53372" w:rsidP="00F53372">
      <w:pPr>
        <w:pStyle w:val="ListBullet"/>
        <w:ind w:left="0" w:hanging="450"/>
        <w:rPr>
          <w:rFonts w:asciiTheme="majorHAnsi" w:hAnsiTheme="majorHAnsi" w:cstheme="majorHAnsi"/>
          <w:color w:val="000000" w:themeColor="text1"/>
        </w:rPr>
      </w:pPr>
      <w:r w:rsidRPr="00451A6E">
        <w:rPr>
          <w:rFonts w:asciiTheme="majorHAnsi" w:hAnsiTheme="majorHAnsi" w:cstheme="majorHAnsi"/>
          <w:color w:val="000000" w:themeColor="text1"/>
        </w:rPr>
        <w:t>Volunteers as a mentor and tutor for children with special needs</w:t>
      </w:r>
    </w:p>
    <w:p w14:paraId="60D7EAE7" w14:textId="2F9BAA52" w:rsidR="008F4E91" w:rsidRPr="00451A6E" w:rsidRDefault="008F4E91" w:rsidP="008F4E91">
      <w:pPr>
        <w:rPr>
          <w:rFonts w:asciiTheme="majorHAnsi" w:hAnsiTheme="majorHAnsi" w:cstheme="majorHAnsi"/>
          <w:bCs/>
          <w:i/>
          <w:color w:val="000000" w:themeColor="text1"/>
          <w:sz w:val="12"/>
          <w:szCs w:val="12"/>
        </w:rPr>
      </w:pPr>
    </w:p>
    <w:p w14:paraId="565B80CD" w14:textId="1A90D005" w:rsidR="008F4E91" w:rsidRPr="00451A6E" w:rsidRDefault="008F4E91" w:rsidP="008F4E91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Future Business L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eaders of America 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PCTI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Wayne, NJ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9, 10, 11, 12</w:t>
      </w:r>
    </w:p>
    <w:p w14:paraId="34307C9F" w14:textId="436951EE" w:rsidR="00F53372" w:rsidRPr="00451A6E" w:rsidRDefault="00F53372" w:rsidP="00F53372">
      <w:pPr>
        <w:numPr>
          <w:ilvl w:val="0"/>
          <w:numId w:val="41"/>
        </w:numPr>
        <w:tabs>
          <w:tab w:val="clear" w:pos="720"/>
        </w:tabs>
        <w:ind w:left="0" w:right="-630" w:hanging="450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451A6E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Learns marketing and promotion </w:t>
      </w:r>
      <w:r w:rsidR="00D365A7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 xml:space="preserve">skills as an active member of the FBLA </w:t>
      </w:r>
      <w:r w:rsidRPr="00451A6E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business club</w:t>
      </w:r>
    </w:p>
    <w:p w14:paraId="17916182" w14:textId="2C3D3856" w:rsidR="0054574A" w:rsidRPr="00451A6E" w:rsidRDefault="0054574A" w:rsidP="00F53372">
      <w:pPr>
        <w:pStyle w:val="ListBullet"/>
        <w:numPr>
          <w:ilvl w:val="1"/>
          <w:numId w:val="30"/>
        </w:numPr>
        <w:ind w:left="-450" w:firstLine="0"/>
        <w:rPr>
          <w:rFonts w:asciiTheme="majorHAnsi" w:hAnsiTheme="majorHAnsi" w:cstheme="majorHAnsi"/>
          <w:color w:val="000000" w:themeColor="text1"/>
        </w:rPr>
      </w:pPr>
      <w:r w:rsidRPr="00451A6E">
        <w:rPr>
          <w:rFonts w:asciiTheme="majorHAnsi" w:hAnsiTheme="majorHAnsi" w:cstheme="majorHAnsi"/>
          <w:color w:val="000000" w:themeColor="text1"/>
        </w:rPr>
        <w:t>Computer Science Web Design Competition</w:t>
      </w:r>
      <w:r w:rsidR="00DA0C6C" w:rsidRPr="00451A6E">
        <w:rPr>
          <w:rFonts w:asciiTheme="majorHAnsi" w:hAnsiTheme="majorHAnsi" w:cstheme="majorHAnsi"/>
          <w:color w:val="000000" w:themeColor="text1"/>
        </w:rPr>
        <w:t xml:space="preserve"> which was to create a website from scratch with certain criteria</w:t>
      </w:r>
    </w:p>
    <w:p w14:paraId="01E1C689" w14:textId="77777777" w:rsidR="008F4E91" w:rsidRPr="00451A6E" w:rsidRDefault="008F4E91" w:rsidP="008F4E91">
      <w:pPr>
        <w:ind w:left="-810"/>
        <w:rPr>
          <w:rFonts w:asciiTheme="majorHAnsi" w:hAnsiTheme="majorHAnsi" w:cstheme="majorHAnsi"/>
          <w:bCs/>
          <w:i/>
          <w:color w:val="000000" w:themeColor="text1"/>
          <w:sz w:val="12"/>
          <w:szCs w:val="12"/>
        </w:rPr>
      </w:pPr>
    </w:p>
    <w:p w14:paraId="4D8A38D4" w14:textId="408902D8" w:rsidR="008F4E91" w:rsidRPr="00451A6E" w:rsidRDefault="008F4E91" w:rsidP="008F4E91">
      <w:pPr>
        <w:ind w:left="-81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Teach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er’s Aide/Technology Assistant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PCTI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Wayne, NJ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9, 10, 11, 12</w:t>
      </w:r>
    </w:p>
    <w:p w14:paraId="602B13ED" w14:textId="17951C53" w:rsidR="008F4E91" w:rsidRPr="00451A6E" w:rsidRDefault="008F4E91" w:rsidP="00F53372">
      <w:pPr>
        <w:pStyle w:val="ListBullet"/>
        <w:numPr>
          <w:ilvl w:val="1"/>
          <w:numId w:val="30"/>
        </w:numPr>
        <w:spacing w:after="0"/>
        <w:ind w:left="-446" w:hanging="4"/>
        <w:rPr>
          <w:rFonts w:asciiTheme="majorHAnsi" w:hAnsiTheme="majorHAnsi" w:cstheme="majorHAnsi"/>
          <w:color w:val="000000" w:themeColor="text1"/>
        </w:rPr>
      </w:pPr>
      <w:r w:rsidRPr="00451A6E">
        <w:rPr>
          <w:rFonts w:asciiTheme="majorHAnsi" w:hAnsiTheme="majorHAnsi" w:cstheme="majorHAnsi"/>
          <w:color w:val="000000" w:themeColor="text1"/>
        </w:rPr>
        <w:t>Assists teachers with technology and using computers</w:t>
      </w:r>
    </w:p>
    <w:p w14:paraId="5A0203B2" w14:textId="64A52777" w:rsidR="008F4E91" w:rsidRPr="00451A6E" w:rsidRDefault="008F4E91" w:rsidP="00F53372">
      <w:pPr>
        <w:pStyle w:val="ListBullet"/>
        <w:numPr>
          <w:ilvl w:val="1"/>
          <w:numId w:val="30"/>
        </w:numPr>
        <w:spacing w:after="0"/>
        <w:ind w:left="-446" w:hanging="4"/>
        <w:rPr>
          <w:rFonts w:asciiTheme="majorHAnsi" w:hAnsiTheme="majorHAnsi" w:cstheme="majorHAnsi"/>
          <w:color w:val="000000" w:themeColor="text1"/>
        </w:rPr>
      </w:pPr>
      <w:r w:rsidRPr="00451A6E">
        <w:rPr>
          <w:rFonts w:asciiTheme="majorHAnsi" w:hAnsiTheme="majorHAnsi" w:cstheme="majorHAnsi"/>
          <w:color w:val="000000" w:themeColor="text1"/>
        </w:rPr>
        <w:t>S</w:t>
      </w:r>
      <w:r w:rsidR="00FB5DC8" w:rsidRPr="00451A6E">
        <w:rPr>
          <w:rFonts w:asciiTheme="majorHAnsi" w:hAnsiTheme="majorHAnsi" w:cstheme="majorHAnsi"/>
          <w:color w:val="000000" w:themeColor="text1"/>
        </w:rPr>
        <w:t>hows teachers how to use the school computers properly and efficiently for their classes</w:t>
      </w:r>
    </w:p>
    <w:p w14:paraId="6E31169D" w14:textId="1010E4D1" w:rsidR="002F3A01" w:rsidRPr="00451A6E" w:rsidRDefault="008F4E91" w:rsidP="00F53372">
      <w:pPr>
        <w:pStyle w:val="ListBullet"/>
        <w:numPr>
          <w:ilvl w:val="1"/>
          <w:numId w:val="30"/>
        </w:numPr>
        <w:spacing w:after="0"/>
        <w:ind w:left="-446" w:hanging="4"/>
        <w:rPr>
          <w:rFonts w:asciiTheme="majorHAnsi" w:hAnsiTheme="majorHAnsi" w:cstheme="majorHAnsi"/>
          <w:color w:val="000000" w:themeColor="text1"/>
        </w:rPr>
      </w:pPr>
      <w:r w:rsidRPr="00451A6E">
        <w:rPr>
          <w:rFonts w:asciiTheme="majorHAnsi" w:hAnsiTheme="majorHAnsi" w:cstheme="majorHAnsi"/>
          <w:color w:val="000000" w:themeColor="text1"/>
        </w:rPr>
        <w:t>Manage</w:t>
      </w:r>
      <w:r w:rsidR="00FB5DC8" w:rsidRPr="00451A6E">
        <w:rPr>
          <w:rFonts w:asciiTheme="majorHAnsi" w:hAnsiTheme="majorHAnsi" w:cstheme="majorHAnsi"/>
          <w:color w:val="000000" w:themeColor="text1"/>
        </w:rPr>
        <w:t>s the class portal for Spanish</w:t>
      </w:r>
      <w:r w:rsidR="00BE3CBE" w:rsidRPr="00451A6E">
        <w:rPr>
          <w:rFonts w:asciiTheme="majorHAnsi" w:hAnsiTheme="majorHAnsi" w:cstheme="majorHAnsi"/>
          <w:color w:val="000000" w:themeColor="text1"/>
        </w:rPr>
        <w:t xml:space="preserve"> and Phys Ed</w:t>
      </w:r>
      <w:r w:rsidR="00FB5DC8" w:rsidRPr="00451A6E">
        <w:rPr>
          <w:rFonts w:asciiTheme="majorHAnsi" w:hAnsiTheme="majorHAnsi" w:cstheme="majorHAnsi"/>
          <w:color w:val="000000" w:themeColor="text1"/>
        </w:rPr>
        <w:t xml:space="preserve"> class</w:t>
      </w:r>
    </w:p>
    <w:p w14:paraId="4A1A33E8" w14:textId="05513619" w:rsidR="008F4E91" w:rsidRPr="00F53372" w:rsidRDefault="008F4E91" w:rsidP="008F4E91">
      <w:pPr>
        <w:ind w:right="-1260"/>
        <w:rPr>
          <w:rFonts w:asciiTheme="majorHAnsi" w:hAnsiTheme="majorHAnsi" w:cstheme="majorHAnsi"/>
          <w:b/>
          <w:bCs/>
          <w:color w:val="000000" w:themeColor="text1"/>
        </w:rPr>
      </w:pPr>
    </w:p>
    <w:p w14:paraId="6A461B01" w14:textId="77777777" w:rsidR="008F4E91" w:rsidRPr="00F53372" w:rsidRDefault="008F4E91" w:rsidP="008F4E91">
      <w:pPr>
        <w:ind w:left="-810" w:right="-1260"/>
        <w:outlineLvl w:val="0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F53372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WORK/SUMMER EXPERIENCES</w:t>
      </w:r>
    </w:p>
    <w:p w14:paraId="03763679" w14:textId="0B1DAEC1" w:rsidR="00F53372" w:rsidRPr="00451A6E" w:rsidRDefault="00F53372" w:rsidP="00F53372">
      <w:pPr>
        <w:ind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16"/>
          <w:szCs w:val="16"/>
          <w:shd w:val="clear" w:color="auto" w:fill="FFFFFF"/>
        </w:rPr>
      </w:pPr>
    </w:p>
    <w:p w14:paraId="0B5223FE" w14:textId="25158D62" w:rsidR="00F53372" w:rsidRPr="00451A6E" w:rsidRDefault="00F53372" w:rsidP="00F53372">
      <w:pPr>
        <w:ind w:left="-810"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</w:pP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J &amp; J Web Design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>Wayne, NJ</w:t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>9, 10, 11, 12</w:t>
      </w:r>
    </w:p>
    <w:p w14:paraId="17281842" w14:textId="77777777" w:rsidR="00F53372" w:rsidRPr="00451A6E" w:rsidRDefault="00F53372" w:rsidP="00F53372">
      <w:pPr>
        <w:ind w:left="-810" w:right="-1260"/>
        <w:rPr>
          <w:rFonts w:asciiTheme="majorHAnsi" w:hAnsiTheme="majorHAnsi" w:cstheme="majorHAnsi"/>
          <w:bCs/>
          <w:i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Cs/>
          <w:i/>
          <w:color w:val="000000" w:themeColor="text1"/>
          <w:sz w:val="22"/>
          <w:szCs w:val="22"/>
        </w:rPr>
        <w:t>Founder &amp; President</w:t>
      </w:r>
    </w:p>
    <w:p w14:paraId="42D1D92A" w14:textId="77777777" w:rsidR="00687F05" w:rsidRDefault="00F53372" w:rsidP="00F53372">
      <w:pPr>
        <w:pStyle w:val="ListParagraph"/>
        <w:numPr>
          <w:ilvl w:val="0"/>
          <w:numId w:val="22"/>
        </w:numPr>
        <w:spacing w:line="259" w:lineRule="auto"/>
        <w:ind w:left="-540" w:firstLine="9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Entrepreneurial experience creating a successful company producing and maintaining professional websites for </w:t>
      </w:r>
      <w:r w:rsidR="00687F0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783754B2" w14:textId="256AA70B" w:rsidR="00F53372" w:rsidRPr="00451A6E" w:rsidRDefault="00687F05" w:rsidP="00687F05">
      <w:pPr>
        <w:pStyle w:val="ListParagraph"/>
        <w:spacing w:line="259" w:lineRule="auto"/>
        <w:ind w:left="-450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       </w:t>
      </w:r>
      <w:r w:rsidR="00F53372"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>local companies</w:t>
      </w:r>
    </w:p>
    <w:p w14:paraId="46749BD6" w14:textId="7B074895" w:rsidR="00F53372" w:rsidRPr="00451A6E" w:rsidRDefault="00F53372" w:rsidP="00F53372">
      <w:pPr>
        <w:ind w:left="-810"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12"/>
          <w:szCs w:val="12"/>
          <w:shd w:val="clear" w:color="auto" w:fill="FFFFFF"/>
        </w:rPr>
      </w:pPr>
      <w:r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</w:p>
    <w:p w14:paraId="028B40E1" w14:textId="0E087318" w:rsidR="00F53372" w:rsidRPr="00451A6E" w:rsidRDefault="00D365A7" w:rsidP="00F53372">
      <w:pPr>
        <w:ind w:left="-810" w:right="-1260"/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</w:pP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Database Administrator</w:t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 xml:space="preserve">   </w:t>
      </w:r>
      <w:r w:rsidR="00F53372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Omni Aesthetics</w:t>
      </w:r>
      <w:r w:rsidR="00F53372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F53372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>Oakland, NJ</w:t>
      </w:r>
      <w:r w:rsidR="00F53372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</w:r>
      <w:r w:rsidR="00F53372" w:rsidRPr="00451A6E">
        <w:rPr>
          <w:rFonts w:asciiTheme="majorHAnsi" w:eastAsia="Times New Roman" w:hAnsiTheme="majorHAnsi" w:cstheme="majorHAnsi"/>
          <w:b/>
          <w:color w:val="000000" w:themeColor="text1"/>
          <w:spacing w:val="6"/>
          <w:sz w:val="22"/>
          <w:szCs w:val="22"/>
          <w:shd w:val="clear" w:color="auto" w:fill="FFFFFF"/>
        </w:rPr>
        <w:tab/>
        <w:t>12</w:t>
      </w:r>
    </w:p>
    <w:p w14:paraId="63527141" w14:textId="0432088F" w:rsidR="00F53372" w:rsidRPr="00451A6E" w:rsidRDefault="00F53372" w:rsidP="00F53372">
      <w:pPr>
        <w:pStyle w:val="ListParagraph"/>
        <w:numPr>
          <w:ilvl w:val="0"/>
          <w:numId w:val="22"/>
        </w:numPr>
        <w:ind w:left="0" w:right="-1260" w:hanging="45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Technology Supervisor for a medical office</w:t>
      </w:r>
    </w:p>
    <w:p w14:paraId="4B6742C2" w14:textId="307DB953" w:rsidR="00F53372" w:rsidRDefault="00F53372" w:rsidP="00D365A7">
      <w:pPr>
        <w:pStyle w:val="ListParagraph"/>
        <w:numPr>
          <w:ilvl w:val="0"/>
          <w:numId w:val="22"/>
        </w:numPr>
        <w:ind w:left="0" w:right="-1260" w:hanging="450"/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</w:pPr>
      <w:r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 xml:space="preserve">Duties </w:t>
      </w:r>
      <w:r w:rsidR="00FB5DC8" w:rsidRPr="00451A6E">
        <w:rPr>
          <w:rFonts w:asciiTheme="majorHAnsi" w:eastAsia="Times New Roman" w:hAnsiTheme="majorHAnsi" w:cstheme="majorHAnsi"/>
          <w:color w:val="000000" w:themeColor="text1"/>
          <w:spacing w:val="6"/>
          <w:sz w:val="22"/>
          <w:szCs w:val="22"/>
          <w:shd w:val="clear" w:color="auto" w:fill="FFFFFF"/>
        </w:rPr>
        <w:t>includes updating and managing multiple databases and front desk technologies</w:t>
      </w:r>
    </w:p>
    <w:p w14:paraId="2717ED9C" w14:textId="77777777" w:rsidR="00D365A7" w:rsidRPr="00D365A7" w:rsidRDefault="00D365A7" w:rsidP="008F4E91">
      <w:pPr>
        <w:ind w:left="-810" w:right="-1260"/>
        <w:rPr>
          <w:rFonts w:asciiTheme="majorHAnsi" w:hAnsiTheme="majorHAnsi" w:cstheme="majorHAnsi"/>
          <w:b/>
          <w:bCs/>
          <w:color w:val="000000" w:themeColor="text1"/>
          <w:sz w:val="12"/>
          <w:szCs w:val="12"/>
        </w:rPr>
      </w:pPr>
    </w:p>
    <w:p w14:paraId="364EBDFA" w14:textId="1C814A9B" w:rsidR="008F4E91" w:rsidRPr="00451A6E" w:rsidRDefault="008F4E91" w:rsidP="008F4E91">
      <w:pPr>
        <w:ind w:left="-810" w:right="-1260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ales Associate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  </w:t>
      </w:r>
      <w:r w:rsidR="00F53372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S</w:t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taples</w:t>
      </w:r>
      <w:r w:rsidR="00F53372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, Inc.</w:t>
      </w:r>
      <w:r w:rsidR="00F53372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F53372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D365A7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="00F53372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Wayne, NJ</w:t>
      </w:r>
      <w:r w:rsidR="00F53372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</w:t>
      </w:r>
      <w:r w:rsidR="00F53372"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11, 12</w:t>
      </w:r>
    </w:p>
    <w:p w14:paraId="412766A2" w14:textId="203D9D00" w:rsidR="00F53372" w:rsidRPr="00451A6E" w:rsidRDefault="00F53372" w:rsidP="00F53372">
      <w:pPr>
        <w:pStyle w:val="ListParagraph"/>
        <w:numPr>
          <w:ilvl w:val="0"/>
          <w:numId w:val="22"/>
        </w:numPr>
        <w:spacing w:line="259" w:lineRule="auto"/>
        <w:ind w:left="-540" w:firstLine="9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>Work</w:t>
      </w:r>
      <w:r w:rsidR="00FB5DC8"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in the</w:t>
      </w:r>
      <w:r w:rsidR="00FB5DC8"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Sales &amp;</w:t>
      </w:r>
      <w:r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Tech Department assisting customers in a busy office supply/</w:t>
      </w:r>
      <w:r w:rsidR="00FB5DC8"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>technology</w:t>
      </w:r>
      <w:r w:rsidRPr="00451A6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store</w:t>
      </w:r>
    </w:p>
    <w:p w14:paraId="30E17729" w14:textId="77777777" w:rsidR="00F53372" w:rsidRPr="00D365A7" w:rsidRDefault="00F53372" w:rsidP="00F53372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  <w:sz w:val="4"/>
          <w:szCs w:val="4"/>
        </w:rPr>
      </w:pPr>
    </w:p>
    <w:p w14:paraId="25388B24" w14:textId="79DA7296" w:rsidR="00785D10" w:rsidRPr="00451A6E" w:rsidRDefault="00F53372" w:rsidP="00F53372">
      <w:pPr>
        <w:pStyle w:val="ListBullet"/>
        <w:numPr>
          <w:ilvl w:val="0"/>
          <w:numId w:val="0"/>
        </w:numPr>
        <w:ind w:hanging="810"/>
        <w:rPr>
          <w:rFonts w:asciiTheme="majorHAnsi" w:hAnsiTheme="majorHAnsi" w:cstheme="majorHAnsi"/>
          <w:b/>
          <w:color w:val="000000" w:themeColor="text1"/>
        </w:rPr>
      </w:pPr>
      <w:r w:rsidRPr="00451A6E">
        <w:rPr>
          <w:rFonts w:asciiTheme="majorHAnsi" w:hAnsiTheme="majorHAnsi" w:cstheme="majorHAnsi"/>
          <w:b/>
          <w:color w:val="000000" w:themeColor="text1"/>
        </w:rPr>
        <w:t>Florist Assistant</w:t>
      </w:r>
      <w:r w:rsidRPr="00451A6E">
        <w:rPr>
          <w:rFonts w:asciiTheme="majorHAnsi" w:hAnsiTheme="majorHAnsi" w:cstheme="majorHAnsi"/>
          <w:b/>
          <w:color w:val="000000" w:themeColor="text1"/>
        </w:rPr>
        <w:tab/>
      </w:r>
      <w:r w:rsidRPr="00451A6E">
        <w:rPr>
          <w:rFonts w:asciiTheme="majorHAnsi" w:hAnsiTheme="majorHAnsi" w:cstheme="majorHAnsi"/>
          <w:color w:val="000000" w:themeColor="text1"/>
        </w:rPr>
        <w:tab/>
      </w:r>
      <w:r w:rsidRPr="00451A6E">
        <w:rPr>
          <w:rFonts w:asciiTheme="majorHAnsi" w:hAnsiTheme="majorHAnsi" w:cstheme="majorHAnsi"/>
          <w:color w:val="000000" w:themeColor="text1"/>
        </w:rPr>
        <w:tab/>
      </w:r>
      <w:r w:rsidR="00D365A7">
        <w:rPr>
          <w:rFonts w:asciiTheme="majorHAnsi" w:hAnsiTheme="majorHAnsi" w:cstheme="majorHAnsi"/>
          <w:color w:val="000000" w:themeColor="text1"/>
        </w:rPr>
        <w:tab/>
        <w:t xml:space="preserve">   </w:t>
      </w:r>
      <w:r w:rsidR="00785D10" w:rsidRPr="00451A6E">
        <w:rPr>
          <w:rFonts w:asciiTheme="majorHAnsi" w:hAnsiTheme="majorHAnsi" w:cstheme="majorHAnsi"/>
          <w:b/>
          <w:color w:val="000000" w:themeColor="text1"/>
        </w:rPr>
        <w:t xml:space="preserve">The Florist’s Garden </w:t>
      </w:r>
      <w:r w:rsidRPr="00451A6E">
        <w:rPr>
          <w:rFonts w:asciiTheme="majorHAnsi" w:hAnsiTheme="majorHAnsi" w:cstheme="majorHAnsi"/>
          <w:b/>
          <w:color w:val="000000" w:themeColor="text1"/>
        </w:rPr>
        <w:tab/>
      </w:r>
      <w:r w:rsidR="00D365A7">
        <w:rPr>
          <w:rFonts w:asciiTheme="majorHAnsi" w:hAnsiTheme="majorHAnsi" w:cstheme="majorHAnsi"/>
          <w:b/>
          <w:color w:val="000000" w:themeColor="text1"/>
        </w:rPr>
        <w:tab/>
      </w:r>
      <w:r w:rsidR="00FB5DC8" w:rsidRPr="00451A6E">
        <w:rPr>
          <w:rFonts w:asciiTheme="majorHAnsi" w:hAnsiTheme="majorHAnsi" w:cstheme="majorHAnsi"/>
          <w:b/>
          <w:color w:val="000000" w:themeColor="text1"/>
        </w:rPr>
        <w:t>Newfoundland, NJ</w:t>
      </w:r>
      <w:r w:rsidR="00D365A7">
        <w:rPr>
          <w:rFonts w:asciiTheme="majorHAnsi" w:hAnsiTheme="majorHAnsi" w:cstheme="majorHAnsi"/>
          <w:b/>
          <w:color w:val="000000" w:themeColor="text1"/>
        </w:rPr>
        <w:tab/>
      </w:r>
      <w:r w:rsidRPr="00451A6E">
        <w:rPr>
          <w:rFonts w:asciiTheme="majorHAnsi" w:hAnsiTheme="majorHAnsi" w:cstheme="majorHAnsi"/>
          <w:b/>
          <w:color w:val="000000" w:themeColor="text1"/>
        </w:rPr>
        <w:t>9, 10, 11, 12</w:t>
      </w:r>
    </w:p>
    <w:p w14:paraId="776EB70B" w14:textId="73DC57BD" w:rsidR="00F53372" w:rsidRDefault="00F53372" w:rsidP="00D365A7">
      <w:pPr>
        <w:pStyle w:val="ListBullet"/>
        <w:ind w:left="0" w:hanging="450"/>
        <w:rPr>
          <w:rFonts w:asciiTheme="majorHAnsi" w:hAnsiTheme="majorHAnsi" w:cstheme="majorHAnsi"/>
          <w:color w:val="000000" w:themeColor="text1"/>
        </w:rPr>
      </w:pPr>
      <w:r w:rsidRPr="00451A6E">
        <w:rPr>
          <w:rFonts w:asciiTheme="majorHAnsi" w:hAnsiTheme="majorHAnsi" w:cstheme="majorHAnsi"/>
          <w:color w:val="000000" w:themeColor="text1"/>
        </w:rPr>
        <w:t>Sets up and delivers</w:t>
      </w:r>
      <w:r w:rsidR="00785D10" w:rsidRPr="00451A6E">
        <w:rPr>
          <w:rFonts w:asciiTheme="majorHAnsi" w:hAnsiTheme="majorHAnsi" w:cstheme="majorHAnsi"/>
          <w:color w:val="000000" w:themeColor="text1"/>
        </w:rPr>
        <w:t xml:space="preserve"> flower arrangements to weddings </w:t>
      </w:r>
    </w:p>
    <w:p w14:paraId="671EE086" w14:textId="77777777" w:rsidR="00D365A7" w:rsidRPr="00D365A7" w:rsidRDefault="00D365A7" w:rsidP="00D365A7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color w:val="000000" w:themeColor="text1"/>
          <w:sz w:val="4"/>
          <w:szCs w:val="4"/>
        </w:rPr>
      </w:pPr>
    </w:p>
    <w:p w14:paraId="7F8F70F6" w14:textId="711749C7" w:rsidR="00F53372" w:rsidRPr="00451A6E" w:rsidRDefault="00F53372" w:rsidP="00F53372">
      <w:pPr>
        <w:ind w:left="-800" w:right="-126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Child Care Provider   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                               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 xml:space="preserve">                                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Wayne, NJ</w:t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</w:r>
      <w:r w:rsidRPr="00451A6E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ab/>
        <w:t>9, 10, 11, 12</w:t>
      </w:r>
    </w:p>
    <w:p w14:paraId="276F9AB9" w14:textId="578EE2C3" w:rsidR="00F53372" w:rsidRPr="00451A6E" w:rsidRDefault="00F53372" w:rsidP="00F53372">
      <w:pPr>
        <w:pStyle w:val="ListBullet"/>
        <w:numPr>
          <w:ilvl w:val="0"/>
          <w:numId w:val="22"/>
        </w:numPr>
        <w:ind w:left="0" w:hanging="450"/>
        <w:rPr>
          <w:rFonts w:asciiTheme="majorHAnsi" w:hAnsiTheme="majorHAnsi" w:cstheme="majorHAnsi"/>
          <w:color w:val="000000" w:themeColor="text1"/>
        </w:rPr>
      </w:pPr>
      <w:r w:rsidRPr="00451A6E">
        <w:rPr>
          <w:rFonts w:asciiTheme="majorHAnsi" w:hAnsiTheme="majorHAnsi" w:cstheme="majorHAnsi"/>
          <w:color w:val="000000" w:themeColor="text1"/>
        </w:rPr>
        <w:t>Responsible for the homework help, activities, and safety of children for local families</w:t>
      </w:r>
    </w:p>
    <w:p w14:paraId="65D71C4F" w14:textId="77777777" w:rsidR="00785D10" w:rsidRPr="00F53372" w:rsidRDefault="00785D10" w:rsidP="00785D10">
      <w:pPr>
        <w:pStyle w:val="ListBullet"/>
        <w:numPr>
          <w:ilvl w:val="0"/>
          <w:numId w:val="0"/>
        </w:numPr>
        <w:ind w:left="360"/>
        <w:rPr>
          <w:rFonts w:asciiTheme="majorHAnsi" w:hAnsiTheme="majorHAnsi" w:cstheme="majorHAnsi"/>
          <w:color w:val="000000" w:themeColor="text1"/>
        </w:rPr>
      </w:pPr>
    </w:p>
    <w:p w14:paraId="1F65675B" w14:textId="77777777" w:rsidR="006E5AD4" w:rsidRPr="00F53372" w:rsidRDefault="006E5AD4" w:rsidP="006E5AD4">
      <w:pPr>
        <w:pStyle w:val="ListParagraph"/>
        <w:spacing w:line="259" w:lineRule="auto"/>
        <w:ind w:left="-54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2139F190" w14:textId="327F0ED8" w:rsidR="006E5AD4" w:rsidRPr="00E5509B" w:rsidRDefault="006E5AD4" w:rsidP="006E5AD4">
      <w:pPr>
        <w:spacing w:after="200"/>
        <w:ind w:left="-900" w:right="-1260" w:firstLine="900"/>
        <w:textAlignment w:val="baseline"/>
        <w:rPr>
          <w:rFonts w:asciiTheme="majorHAnsi" w:hAnsiTheme="majorHAnsi" w:cs="Times New Roman"/>
          <w:sz w:val="22"/>
          <w:szCs w:val="22"/>
        </w:rPr>
      </w:pPr>
    </w:p>
    <w:sectPr w:rsidR="006E5AD4" w:rsidRPr="00E5509B" w:rsidSect="003E6241">
      <w:pgSz w:w="12240" w:h="15840"/>
      <w:pgMar w:top="0" w:right="450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3BBF"/>
    <w:multiLevelType w:val="hybridMultilevel"/>
    <w:tmpl w:val="A270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2F5B"/>
    <w:multiLevelType w:val="hybridMultilevel"/>
    <w:tmpl w:val="E82C9908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" w15:restartNumberingAfterBreak="0">
    <w:nsid w:val="05694803"/>
    <w:multiLevelType w:val="hybridMultilevel"/>
    <w:tmpl w:val="A9C8CD18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" w15:restartNumberingAfterBreak="0">
    <w:nsid w:val="06730DE7"/>
    <w:multiLevelType w:val="multilevel"/>
    <w:tmpl w:val="15DC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230AE"/>
    <w:multiLevelType w:val="hybridMultilevel"/>
    <w:tmpl w:val="614AC04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 w15:restartNumberingAfterBreak="0">
    <w:nsid w:val="12324D9F"/>
    <w:multiLevelType w:val="hybridMultilevel"/>
    <w:tmpl w:val="3CBC4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3E201A">
      <w:numFmt w:val="bullet"/>
      <w:lvlText w:val="-"/>
      <w:lvlJc w:val="left"/>
      <w:pPr>
        <w:ind w:left="1440" w:hanging="360"/>
      </w:pPr>
      <w:rPr>
        <w:rFonts w:ascii="Calibri" w:eastAsia="Arial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2551"/>
    <w:multiLevelType w:val="hybridMultilevel"/>
    <w:tmpl w:val="BE44DED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147929A6"/>
    <w:multiLevelType w:val="multilevel"/>
    <w:tmpl w:val="00EC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781CB3"/>
    <w:multiLevelType w:val="hybridMultilevel"/>
    <w:tmpl w:val="E7A41A0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80D56CE"/>
    <w:multiLevelType w:val="hybridMultilevel"/>
    <w:tmpl w:val="DF788BD0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0" w15:restartNumberingAfterBreak="0">
    <w:nsid w:val="19BF69A0"/>
    <w:multiLevelType w:val="multilevel"/>
    <w:tmpl w:val="6290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E3DFF"/>
    <w:multiLevelType w:val="multilevel"/>
    <w:tmpl w:val="1EEC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D7A00"/>
    <w:multiLevelType w:val="multilevel"/>
    <w:tmpl w:val="6554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E4C02"/>
    <w:multiLevelType w:val="hybridMultilevel"/>
    <w:tmpl w:val="3EBC2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F2F1C"/>
    <w:multiLevelType w:val="multilevel"/>
    <w:tmpl w:val="17A4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8B7C2B"/>
    <w:multiLevelType w:val="hybridMultilevel"/>
    <w:tmpl w:val="9458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73AE704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3C44388A"/>
    <w:multiLevelType w:val="hybridMultilevel"/>
    <w:tmpl w:val="65549E0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8" w15:restartNumberingAfterBreak="0">
    <w:nsid w:val="3D2C794C"/>
    <w:multiLevelType w:val="multilevel"/>
    <w:tmpl w:val="7B34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1C28F4"/>
    <w:multiLevelType w:val="hybridMultilevel"/>
    <w:tmpl w:val="A120F95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0" w15:restartNumberingAfterBreak="0">
    <w:nsid w:val="413E34D6"/>
    <w:multiLevelType w:val="hybridMultilevel"/>
    <w:tmpl w:val="5456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760BA9"/>
    <w:multiLevelType w:val="hybridMultilevel"/>
    <w:tmpl w:val="68A03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D6DC8"/>
    <w:multiLevelType w:val="hybridMultilevel"/>
    <w:tmpl w:val="A6F2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645F2"/>
    <w:multiLevelType w:val="hybridMultilevel"/>
    <w:tmpl w:val="B7BEAA5A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4" w15:restartNumberingAfterBreak="0">
    <w:nsid w:val="479C6414"/>
    <w:multiLevelType w:val="hybridMultilevel"/>
    <w:tmpl w:val="504E2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7B47C6"/>
    <w:multiLevelType w:val="hybridMultilevel"/>
    <w:tmpl w:val="72A24A84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6" w15:restartNumberingAfterBreak="0">
    <w:nsid w:val="49BB3EB0"/>
    <w:multiLevelType w:val="hybridMultilevel"/>
    <w:tmpl w:val="4B1835F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A2247EB"/>
    <w:multiLevelType w:val="hybridMultilevel"/>
    <w:tmpl w:val="74F43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A501DE3"/>
    <w:multiLevelType w:val="hybridMultilevel"/>
    <w:tmpl w:val="F25E812C"/>
    <w:lvl w:ilvl="0" w:tplc="FB86E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1D7AD9"/>
    <w:multiLevelType w:val="hybridMultilevel"/>
    <w:tmpl w:val="40207D7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0" w15:restartNumberingAfterBreak="0">
    <w:nsid w:val="59362C94"/>
    <w:multiLevelType w:val="hybridMultilevel"/>
    <w:tmpl w:val="D7521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B1C03"/>
    <w:multiLevelType w:val="multilevel"/>
    <w:tmpl w:val="BBF8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C60E04"/>
    <w:multiLevelType w:val="hybridMultilevel"/>
    <w:tmpl w:val="C374B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B0681A"/>
    <w:multiLevelType w:val="hybridMultilevel"/>
    <w:tmpl w:val="85CC4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16B5E"/>
    <w:multiLevelType w:val="multilevel"/>
    <w:tmpl w:val="A636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41D7B"/>
    <w:multiLevelType w:val="multilevel"/>
    <w:tmpl w:val="6FD0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B144FC"/>
    <w:multiLevelType w:val="hybridMultilevel"/>
    <w:tmpl w:val="A37A20F4"/>
    <w:lvl w:ilvl="0" w:tplc="8ADC7C3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57D26AE"/>
    <w:multiLevelType w:val="multilevel"/>
    <w:tmpl w:val="20AA8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281994"/>
    <w:multiLevelType w:val="multilevel"/>
    <w:tmpl w:val="1662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192169"/>
    <w:multiLevelType w:val="hybridMultilevel"/>
    <w:tmpl w:val="E25EC122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0" w15:restartNumberingAfterBreak="0">
    <w:nsid w:val="73753276"/>
    <w:multiLevelType w:val="hybridMultilevel"/>
    <w:tmpl w:val="9E467D34"/>
    <w:lvl w:ilvl="0" w:tplc="04090001">
      <w:start w:val="1"/>
      <w:numFmt w:val="bullet"/>
      <w:lvlText w:val=""/>
      <w:lvlJc w:val="left"/>
      <w:pPr>
        <w:ind w:left="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</w:abstractNum>
  <w:abstractNum w:abstractNumId="41" w15:restartNumberingAfterBreak="0">
    <w:nsid w:val="74454E5A"/>
    <w:multiLevelType w:val="multilevel"/>
    <w:tmpl w:val="19B2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462401"/>
    <w:multiLevelType w:val="hybridMultilevel"/>
    <w:tmpl w:val="FCD6353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3" w15:restartNumberingAfterBreak="0">
    <w:nsid w:val="7AC1136D"/>
    <w:multiLevelType w:val="multilevel"/>
    <w:tmpl w:val="D2B0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6E1B86"/>
    <w:multiLevelType w:val="hybridMultilevel"/>
    <w:tmpl w:val="1004B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2"/>
  </w:num>
  <w:num w:numId="5">
    <w:abstractNumId w:val="41"/>
  </w:num>
  <w:num w:numId="6">
    <w:abstractNumId w:val="35"/>
  </w:num>
  <w:num w:numId="7">
    <w:abstractNumId w:val="18"/>
  </w:num>
  <w:num w:numId="8">
    <w:abstractNumId w:val="43"/>
  </w:num>
  <w:num w:numId="9">
    <w:abstractNumId w:val="34"/>
  </w:num>
  <w:num w:numId="10">
    <w:abstractNumId w:val="31"/>
  </w:num>
  <w:num w:numId="11">
    <w:abstractNumId w:val="38"/>
  </w:num>
  <w:num w:numId="12">
    <w:abstractNumId w:val="0"/>
  </w:num>
  <w:num w:numId="13">
    <w:abstractNumId w:val="25"/>
  </w:num>
  <w:num w:numId="14">
    <w:abstractNumId w:val="23"/>
  </w:num>
  <w:num w:numId="15">
    <w:abstractNumId w:val="9"/>
  </w:num>
  <w:num w:numId="16">
    <w:abstractNumId w:val="44"/>
  </w:num>
  <w:num w:numId="17">
    <w:abstractNumId w:val="17"/>
  </w:num>
  <w:num w:numId="18">
    <w:abstractNumId w:val="6"/>
  </w:num>
  <w:num w:numId="19">
    <w:abstractNumId w:val="5"/>
  </w:num>
  <w:num w:numId="20">
    <w:abstractNumId w:val="15"/>
  </w:num>
  <w:num w:numId="21">
    <w:abstractNumId w:val="20"/>
  </w:num>
  <w:num w:numId="22">
    <w:abstractNumId w:val="28"/>
  </w:num>
  <w:num w:numId="23">
    <w:abstractNumId w:val="21"/>
  </w:num>
  <w:num w:numId="24">
    <w:abstractNumId w:val="13"/>
  </w:num>
  <w:num w:numId="25">
    <w:abstractNumId w:val="30"/>
  </w:num>
  <w:num w:numId="26">
    <w:abstractNumId w:val="22"/>
  </w:num>
  <w:num w:numId="27">
    <w:abstractNumId w:val="33"/>
  </w:num>
  <w:num w:numId="28">
    <w:abstractNumId w:val="29"/>
  </w:num>
  <w:num w:numId="29">
    <w:abstractNumId w:val="24"/>
  </w:num>
  <w:num w:numId="30">
    <w:abstractNumId w:val="16"/>
  </w:num>
  <w:num w:numId="31">
    <w:abstractNumId w:val="4"/>
  </w:num>
  <w:num w:numId="32">
    <w:abstractNumId w:val="27"/>
  </w:num>
  <w:num w:numId="33">
    <w:abstractNumId w:val="26"/>
  </w:num>
  <w:num w:numId="34">
    <w:abstractNumId w:val="8"/>
  </w:num>
  <w:num w:numId="35">
    <w:abstractNumId w:val="37"/>
  </w:num>
  <w:num w:numId="36">
    <w:abstractNumId w:val="1"/>
  </w:num>
  <w:num w:numId="37">
    <w:abstractNumId w:val="40"/>
  </w:num>
  <w:num w:numId="38">
    <w:abstractNumId w:val="39"/>
  </w:num>
  <w:num w:numId="39">
    <w:abstractNumId w:val="19"/>
  </w:num>
  <w:num w:numId="40">
    <w:abstractNumId w:val="11"/>
  </w:num>
  <w:num w:numId="41">
    <w:abstractNumId w:val="7"/>
  </w:num>
  <w:num w:numId="42">
    <w:abstractNumId w:val="32"/>
  </w:num>
  <w:num w:numId="43">
    <w:abstractNumId w:val="42"/>
  </w:num>
  <w:num w:numId="44">
    <w:abstractNumId w:val="2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2C"/>
    <w:rsid w:val="00045645"/>
    <w:rsid w:val="000827EF"/>
    <w:rsid w:val="001228FC"/>
    <w:rsid w:val="0017082E"/>
    <w:rsid w:val="001C6BF6"/>
    <w:rsid w:val="001D77A4"/>
    <w:rsid w:val="00214408"/>
    <w:rsid w:val="002A630C"/>
    <w:rsid w:val="002F3A01"/>
    <w:rsid w:val="00325666"/>
    <w:rsid w:val="00371C89"/>
    <w:rsid w:val="003B70AF"/>
    <w:rsid w:val="003E6241"/>
    <w:rsid w:val="003F1742"/>
    <w:rsid w:val="00451A6E"/>
    <w:rsid w:val="0048230D"/>
    <w:rsid w:val="00482C3C"/>
    <w:rsid w:val="004A70B1"/>
    <w:rsid w:val="0054574A"/>
    <w:rsid w:val="00660376"/>
    <w:rsid w:val="00687F05"/>
    <w:rsid w:val="006E5AD4"/>
    <w:rsid w:val="007237B1"/>
    <w:rsid w:val="00785D10"/>
    <w:rsid w:val="007A0F3C"/>
    <w:rsid w:val="007A4147"/>
    <w:rsid w:val="007F61D7"/>
    <w:rsid w:val="00817803"/>
    <w:rsid w:val="00874C5C"/>
    <w:rsid w:val="008B58C6"/>
    <w:rsid w:val="008D0FAC"/>
    <w:rsid w:val="008F4E91"/>
    <w:rsid w:val="00903C26"/>
    <w:rsid w:val="009044AB"/>
    <w:rsid w:val="009641D9"/>
    <w:rsid w:val="009722A1"/>
    <w:rsid w:val="009743DB"/>
    <w:rsid w:val="00A002C5"/>
    <w:rsid w:val="00A31521"/>
    <w:rsid w:val="00A43B43"/>
    <w:rsid w:val="00A46A40"/>
    <w:rsid w:val="00A70B73"/>
    <w:rsid w:val="00A712B5"/>
    <w:rsid w:val="00AA3AE5"/>
    <w:rsid w:val="00AF3EB8"/>
    <w:rsid w:val="00BB3D19"/>
    <w:rsid w:val="00BE3CBE"/>
    <w:rsid w:val="00C26BDA"/>
    <w:rsid w:val="00C30397"/>
    <w:rsid w:val="00C31D41"/>
    <w:rsid w:val="00C50D46"/>
    <w:rsid w:val="00CA074E"/>
    <w:rsid w:val="00CC4D3F"/>
    <w:rsid w:val="00CE6F9C"/>
    <w:rsid w:val="00D365A7"/>
    <w:rsid w:val="00D40601"/>
    <w:rsid w:val="00D5568C"/>
    <w:rsid w:val="00DA0C6C"/>
    <w:rsid w:val="00DA558C"/>
    <w:rsid w:val="00DD682C"/>
    <w:rsid w:val="00E02864"/>
    <w:rsid w:val="00E5509B"/>
    <w:rsid w:val="00EC56FE"/>
    <w:rsid w:val="00F44263"/>
    <w:rsid w:val="00F53372"/>
    <w:rsid w:val="00F53F46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5DAFC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54574A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D1B11" w:themeColor="background2" w:themeShade="1A"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682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DD682C"/>
  </w:style>
  <w:style w:type="paragraph" w:styleId="ListParagraph">
    <w:name w:val="List Paragraph"/>
    <w:basedOn w:val="Normal"/>
    <w:uiPriority w:val="34"/>
    <w:qFormat/>
    <w:rsid w:val="00DD682C"/>
    <w:pPr>
      <w:ind w:left="720"/>
      <w:contextualSpacing/>
    </w:pPr>
  </w:style>
  <w:style w:type="paragraph" w:customStyle="1" w:styleId="Normal1">
    <w:name w:val="Normal1"/>
    <w:rsid w:val="00C50D46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E5AD4"/>
    <w:rPr>
      <w:color w:val="0000FF" w:themeColor="hyperlink"/>
      <w:u w:val="single"/>
    </w:rPr>
  </w:style>
  <w:style w:type="paragraph" w:styleId="ListBullet">
    <w:name w:val="List Bullet"/>
    <w:basedOn w:val="Normal"/>
    <w:uiPriority w:val="10"/>
    <w:qFormat/>
    <w:rsid w:val="00C26BDA"/>
    <w:pPr>
      <w:numPr>
        <w:numId w:val="30"/>
      </w:numPr>
      <w:spacing w:after="80"/>
    </w:pPr>
    <w:rPr>
      <w:rFonts w:eastAsiaTheme="minorHAnsi"/>
      <w:color w:val="404040" w:themeColor="text1" w:themeTint="BF"/>
      <w:sz w:val="22"/>
      <w:szCs w:val="2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54574A"/>
    <w:rPr>
      <w:rFonts w:asciiTheme="majorHAnsi" w:eastAsiaTheme="majorEastAsia" w:hAnsiTheme="majorHAnsi" w:cstheme="majorBidi"/>
      <w:b/>
      <w:caps/>
      <w:color w:val="1D1B11" w:themeColor="background2" w:themeShade="1A"/>
      <w:sz w:val="22"/>
      <w:szCs w:val="26"/>
      <w:lang w:eastAsia="ja-JP"/>
    </w:rPr>
  </w:style>
  <w:style w:type="character" w:customStyle="1" w:styleId="None">
    <w:name w:val="None"/>
    <w:rsid w:val="00F53372"/>
  </w:style>
  <w:style w:type="character" w:styleId="UnresolvedMention">
    <w:name w:val="Unresolved Mention"/>
    <w:basedOn w:val="DefaultParagraphFont"/>
    <w:uiPriority w:val="99"/>
    <w:rsid w:val="009722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0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90342@pcti.mobi" TargetMode="External"/><Relationship Id="rId5" Type="http://schemas.openxmlformats.org/officeDocument/2006/relationships/hyperlink" Target="mailto:jlorah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botwinick</dc:creator>
  <cp:keywords/>
  <dc:description/>
  <cp:lastModifiedBy>Lorah, Jake</cp:lastModifiedBy>
  <cp:revision>2</cp:revision>
  <cp:lastPrinted>2019-02-20T00:32:00Z</cp:lastPrinted>
  <dcterms:created xsi:type="dcterms:W3CDTF">2020-09-24T19:30:00Z</dcterms:created>
  <dcterms:modified xsi:type="dcterms:W3CDTF">2020-09-24T19:30:00Z</dcterms:modified>
</cp:coreProperties>
</file>