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An analysis of the odyssey shows that the main method of passing down values was threw oral epics, creating models to show behaviors.</w:t>
        <w:br w:type="textWrapping"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Throughout the odyssey, examples of the persuasion of other ancient greek citizens is demonstrated through the clasping of the knees.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benevolence of the ancient greeks is present through their voluntering in soup kitchens, kicking homeless people, shit like tht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to sarah.docx</dc:title>
</cp:coreProperties>
</file>