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A1301" w14:textId="77777777" w:rsidR="0054496C" w:rsidRDefault="006A22E9" w:rsidP="006A22E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System Test Plan</w:t>
      </w:r>
    </w:p>
    <w:p w14:paraId="56180DF0" w14:textId="77777777" w:rsidR="006A22E9" w:rsidRDefault="006A22E9" w:rsidP="00591032">
      <w:pPr>
        <w:rPr>
          <w:sz w:val="32"/>
          <w:szCs w:val="32"/>
        </w:rPr>
      </w:pPr>
    </w:p>
    <w:p w14:paraId="73DBA4B3" w14:textId="77777777" w:rsidR="00591032" w:rsidRDefault="00591032" w:rsidP="005910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Situations:</w:t>
      </w:r>
    </w:p>
    <w:p w14:paraId="4C4A522D" w14:textId="77777777" w:rsidR="00591032" w:rsidRDefault="00591032" w:rsidP="00591032">
      <w:pPr>
        <w:rPr>
          <w:sz w:val="28"/>
          <w:szCs w:val="28"/>
          <w:u w:val="single"/>
        </w:rPr>
      </w:pPr>
    </w:p>
    <w:p w14:paraId="5A3F5898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View a staff member’s schedule by selecting a staff member</w:t>
      </w:r>
    </w:p>
    <w:p w14:paraId="4B36ADAA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selecting a staff member</w:t>
      </w:r>
    </w:p>
    <w:p w14:paraId="0BB1228F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View staff members in system</w:t>
      </w:r>
    </w:p>
    <w:p w14:paraId="25878C96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a staff member to the system by entering a name and role</w:t>
      </w:r>
    </w:p>
    <w:p w14:paraId="5C2918A7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specifying a name</w:t>
      </w:r>
    </w:p>
    <w:p w14:paraId="2FA3A76B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specifying a role</w:t>
      </w:r>
    </w:p>
    <w:p w14:paraId="345A8B2A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Remove a staff member from the system by selecting a staff member</w:t>
      </w:r>
    </w:p>
    <w:p w14:paraId="10999530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selecting a staff member</w:t>
      </w:r>
    </w:p>
    <w:p w14:paraId="6EFD1E7D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Assign a schedule to a staff member by selecting a staff member in the system, a date, a start time and an end time</w:t>
      </w:r>
    </w:p>
    <w:p w14:paraId="7F878942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selecting a staff member</w:t>
      </w:r>
    </w:p>
    <w:p w14:paraId="0DA99FE4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selecting a date</w:t>
      </w:r>
    </w:p>
    <w:p w14:paraId="3F67AB7F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selecting a start time</w:t>
      </w:r>
    </w:p>
    <w:p w14:paraId="072AED6C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when not selecting an end time</w:t>
      </w:r>
    </w:p>
    <w:p w14:paraId="293D82B5" w14:textId="37CC2DE6" w:rsidR="00CB44FC" w:rsidRDefault="00CB44FC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date is before current date</w:t>
      </w:r>
    </w:p>
    <w:p w14:paraId="746C0A5A" w14:textId="03DF5145" w:rsidR="00CB44FC" w:rsidRPr="00CB44FC" w:rsidRDefault="00CB44FC" w:rsidP="00CB44FC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start time is before current time</w:t>
      </w:r>
    </w:p>
    <w:p w14:paraId="3ACF5FD0" w14:textId="296DCD5C" w:rsidR="00CB44FC" w:rsidRDefault="00CB44FC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end time is before start time</w:t>
      </w:r>
    </w:p>
    <w:p w14:paraId="14E30A40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View the food supply in the system</w:t>
      </w:r>
    </w:p>
    <w:p w14:paraId="650CEDB3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View the equipment supply in the system</w:t>
      </w:r>
    </w:p>
    <w:p w14:paraId="3C07CB90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to the food supply by indicating a name and an amount</w:t>
      </w:r>
    </w:p>
    <w:p w14:paraId="12191D7F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name is provided</w:t>
      </w:r>
    </w:p>
    <w:p w14:paraId="688D3DDE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amount is provided</w:t>
      </w:r>
    </w:p>
    <w:p w14:paraId="0D8B585A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negative amount is provided</w:t>
      </w:r>
    </w:p>
    <w:p w14:paraId="35C91AFC" w14:textId="77777777" w:rsidR="00591032" w:rsidRDefault="00591032" w:rsidP="0059103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Remove from the food supply by indicating a name and an amount</w:t>
      </w:r>
    </w:p>
    <w:p w14:paraId="7F1D086A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name is provided</w:t>
      </w:r>
    </w:p>
    <w:p w14:paraId="17D8C6AB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name does not match an existing food supply’s name</w:t>
      </w:r>
    </w:p>
    <w:p w14:paraId="724A40D8" w14:textId="77777777" w:rsidR="00591032" w:rsidRDefault="00591032" w:rsidP="0059103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Check for error if no amount is provided</w:t>
      </w:r>
    </w:p>
    <w:p w14:paraId="25A69D8D" w14:textId="77777777" w:rsidR="00F747DA" w:rsidRDefault="00591032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</w:t>
      </w:r>
      <w:r w:rsidR="00F747DA">
        <w:rPr>
          <w:sz w:val="28"/>
          <w:szCs w:val="28"/>
        </w:rPr>
        <w:t>r if negative amount is provided</w:t>
      </w:r>
    </w:p>
    <w:p w14:paraId="03F6E01A" w14:textId="77777777" w:rsidR="00F747DA" w:rsidRDefault="00F747DA" w:rsidP="00F747DA">
      <w:pPr>
        <w:pStyle w:val="ListParagraph"/>
        <w:numPr>
          <w:ilvl w:val="0"/>
          <w:numId w:val="1"/>
        </w:numPr>
        <w:spacing w:line="276" w:lineRule="auto"/>
        <w:ind w:left="1276" w:hanging="338"/>
        <w:rPr>
          <w:sz w:val="28"/>
          <w:szCs w:val="28"/>
        </w:rPr>
      </w:pPr>
      <w:r>
        <w:rPr>
          <w:sz w:val="28"/>
          <w:szCs w:val="28"/>
        </w:rPr>
        <w:t>Add to the equipment supply by indicating a name and an      amount</w:t>
      </w:r>
    </w:p>
    <w:p w14:paraId="30FFE990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name is provided</w:t>
      </w:r>
    </w:p>
    <w:p w14:paraId="64B001EB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amount is provided</w:t>
      </w:r>
    </w:p>
    <w:p w14:paraId="4F466E96" w14:textId="77777777" w:rsidR="00F747DA" w:rsidRP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negative amount is provided</w:t>
      </w:r>
    </w:p>
    <w:p w14:paraId="5C0D3EA4" w14:textId="77777777" w:rsidR="00F747DA" w:rsidRDefault="00F747DA" w:rsidP="00F747DA">
      <w:pPr>
        <w:pStyle w:val="ListParagraph"/>
        <w:numPr>
          <w:ilvl w:val="0"/>
          <w:numId w:val="1"/>
        </w:numPr>
        <w:spacing w:line="276" w:lineRule="auto"/>
        <w:ind w:left="1560" w:hanging="502"/>
        <w:rPr>
          <w:sz w:val="28"/>
          <w:szCs w:val="28"/>
        </w:rPr>
      </w:pPr>
      <w:r>
        <w:rPr>
          <w:sz w:val="28"/>
          <w:szCs w:val="28"/>
        </w:rPr>
        <w:t>Remove from the equipment supply by indicating a name and an amount</w:t>
      </w:r>
    </w:p>
    <w:p w14:paraId="032904BB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name is provided</w:t>
      </w:r>
    </w:p>
    <w:p w14:paraId="57A723AB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name does not match an existing equipment supply’s name</w:t>
      </w:r>
    </w:p>
    <w:p w14:paraId="421037A2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no amount is provided</w:t>
      </w:r>
    </w:p>
    <w:p w14:paraId="03330A89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 for error if negative amount is provided</w:t>
      </w:r>
    </w:p>
    <w:p w14:paraId="5827E496" w14:textId="77777777" w:rsidR="00F747DA" w:rsidRDefault="00F747DA" w:rsidP="00F747DA">
      <w:pPr>
        <w:pStyle w:val="ListParagraph"/>
        <w:numPr>
          <w:ilvl w:val="0"/>
          <w:numId w:val="1"/>
        </w:numPr>
        <w:spacing w:line="276" w:lineRule="auto"/>
        <w:ind w:left="1560" w:hanging="499"/>
        <w:contextualSpacing w:val="0"/>
        <w:rPr>
          <w:sz w:val="28"/>
          <w:szCs w:val="28"/>
        </w:rPr>
      </w:pPr>
      <w:r>
        <w:rPr>
          <w:sz w:val="28"/>
          <w:szCs w:val="28"/>
        </w:rPr>
        <w:t>Add a menu item to the system by specifying an item name</w:t>
      </w:r>
    </w:p>
    <w:p w14:paraId="0D793EE4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Check for error if no name is provided</w:t>
      </w:r>
    </w:p>
    <w:p w14:paraId="7F6E66A0" w14:textId="77777777" w:rsidR="00F747DA" w:rsidRDefault="00F747DA" w:rsidP="00F747DA">
      <w:pPr>
        <w:pStyle w:val="ListParagraph"/>
        <w:numPr>
          <w:ilvl w:val="0"/>
          <w:numId w:val="1"/>
        </w:numPr>
        <w:spacing w:line="276" w:lineRule="auto"/>
        <w:ind w:left="1560" w:hanging="480"/>
        <w:contextualSpacing w:val="0"/>
        <w:rPr>
          <w:sz w:val="28"/>
          <w:szCs w:val="28"/>
        </w:rPr>
      </w:pPr>
      <w:r>
        <w:rPr>
          <w:sz w:val="28"/>
          <w:szCs w:val="28"/>
        </w:rPr>
        <w:t>Claim that a menu item was ordered by specifying the menu item that was ordered and the amount that was ordered</w:t>
      </w:r>
    </w:p>
    <w:p w14:paraId="4963F200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Check for error if no menu item is provided</w:t>
      </w:r>
    </w:p>
    <w:p w14:paraId="1A47B6CE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Check for error if no amount is provided</w:t>
      </w:r>
    </w:p>
    <w:p w14:paraId="4C3CB748" w14:textId="77777777" w:rsidR="00F747DA" w:rsidRDefault="00F747DA" w:rsidP="00F747DA">
      <w:pPr>
        <w:pStyle w:val="ListParagraph"/>
        <w:numPr>
          <w:ilvl w:val="1"/>
          <w:numId w:val="1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Check for error if negative amount is provided</w:t>
      </w:r>
    </w:p>
    <w:p w14:paraId="505012B5" w14:textId="77777777" w:rsidR="00F747DA" w:rsidRDefault="00F747DA" w:rsidP="00F747DA">
      <w:pPr>
        <w:pStyle w:val="ListParagraph"/>
        <w:numPr>
          <w:ilvl w:val="0"/>
          <w:numId w:val="1"/>
        </w:numPr>
        <w:spacing w:line="276" w:lineRule="auto"/>
        <w:ind w:left="1418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View the popularity report displaying the most popular menu items and their corresponding amount of times ordered</w:t>
      </w:r>
    </w:p>
    <w:p w14:paraId="61CDB341" w14:textId="77777777" w:rsidR="00B55B4A" w:rsidRDefault="00B55B4A" w:rsidP="00B55B4A">
      <w:pPr>
        <w:spacing w:line="276" w:lineRule="auto"/>
        <w:rPr>
          <w:sz w:val="28"/>
          <w:szCs w:val="28"/>
        </w:rPr>
      </w:pPr>
    </w:p>
    <w:p w14:paraId="54371AFC" w14:textId="27A92109" w:rsidR="00B55B4A" w:rsidRDefault="00B55B4A" w:rsidP="00B55B4A">
      <w:p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Rationale:</w:t>
      </w:r>
    </w:p>
    <w:p w14:paraId="2643EC58" w14:textId="77777777" w:rsidR="00B55B4A" w:rsidRDefault="00B55B4A" w:rsidP="00B55B4A">
      <w:pPr>
        <w:spacing w:line="276" w:lineRule="auto"/>
        <w:rPr>
          <w:sz w:val="28"/>
          <w:szCs w:val="28"/>
          <w:u w:val="single"/>
        </w:rPr>
      </w:pPr>
    </w:p>
    <w:p w14:paraId="18C29141" w14:textId="44799605" w:rsidR="00CB44FC" w:rsidRDefault="00B55B4A" w:rsidP="00B55B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Our test situations chosen correspond to each of the use cases in the requirements use-case diagram. Thus, we are testing every feature of our system</w:t>
      </w:r>
      <w:r w:rsidR="00CB44FC">
        <w:rPr>
          <w:sz w:val="28"/>
          <w:szCs w:val="28"/>
        </w:rPr>
        <w:t xml:space="preserve"> that a user can manipulate</w:t>
      </w:r>
      <w:r>
        <w:rPr>
          <w:sz w:val="28"/>
          <w:szCs w:val="28"/>
        </w:rPr>
        <w:t>. Moreover, our test situations include testing each use case’s failure scenarios. Sin</w:t>
      </w:r>
      <w:r w:rsidR="00CB44FC">
        <w:rPr>
          <w:sz w:val="28"/>
          <w:szCs w:val="28"/>
        </w:rPr>
        <w:t>ce we are testing all use cases and alternative flows, we have 100% test coverage.</w:t>
      </w:r>
    </w:p>
    <w:p w14:paraId="077D0DFE" w14:textId="77777777" w:rsidR="00974B44" w:rsidRDefault="00974B44" w:rsidP="00B55B4A">
      <w:pPr>
        <w:spacing w:line="276" w:lineRule="auto"/>
        <w:rPr>
          <w:sz w:val="28"/>
          <w:szCs w:val="28"/>
        </w:rPr>
      </w:pPr>
    </w:p>
    <w:p w14:paraId="7B4B1C5D" w14:textId="0B8C0D01" w:rsidR="00CB44FC" w:rsidRDefault="00CB44FC" w:rsidP="00B55B4A">
      <w:p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Detailed Test Case #1:</w:t>
      </w:r>
    </w:p>
    <w:p w14:paraId="16DBA486" w14:textId="77777777" w:rsidR="00CB44FC" w:rsidRDefault="00CB44FC" w:rsidP="00B55B4A">
      <w:pPr>
        <w:spacing w:line="276" w:lineRule="auto"/>
        <w:rPr>
          <w:sz w:val="28"/>
          <w:szCs w:val="28"/>
          <w:u w:val="single"/>
        </w:rPr>
      </w:pPr>
    </w:p>
    <w:p w14:paraId="03437543" w14:textId="6D52F069" w:rsidR="00CB44FC" w:rsidRDefault="00CB44FC" w:rsidP="00B55B4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 w:rsidRPr="00CB44FC">
        <w:rPr>
          <w:sz w:val="28"/>
          <w:szCs w:val="28"/>
        </w:rPr>
        <w:t>Assign schedule to a staff member</w:t>
      </w:r>
    </w:p>
    <w:p w14:paraId="21DDEFDF" w14:textId="5112EEA6" w:rsidR="00CB44FC" w:rsidRDefault="00CB44FC" w:rsidP="00B55B4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Actors: </w:t>
      </w:r>
      <w:r>
        <w:rPr>
          <w:sz w:val="28"/>
          <w:szCs w:val="28"/>
        </w:rPr>
        <w:t>User</w:t>
      </w:r>
    </w:p>
    <w:p w14:paraId="16EB045C" w14:textId="55FEA6A7" w:rsidR="00CB44FC" w:rsidRDefault="00CB44FC" w:rsidP="00B55B4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Requirements: </w:t>
      </w:r>
      <w:r>
        <w:rPr>
          <w:sz w:val="28"/>
          <w:szCs w:val="28"/>
        </w:rPr>
        <w:t>1003</w:t>
      </w:r>
    </w:p>
    <w:p w14:paraId="254C4716" w14:textId="6430B714" w:rsidR="00CB44FC" w:rsidRDefault="00CB44FC" w:rsidP="00B55B4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Main Scenario:</w:t>
      </w:r>
    </w:p>
    <w:p w14:paraId="7A4FD87A" w14:textId="733F01F1" w:rsidR="00CB44FC" w:rsidRDefault="00CB44FC" w:rsidP="00CB44FC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User selects a staff member from the drop-down menu</w:t>
      </w:r>
    </w:p>
    <w:p w14:paraId="2A53FDDE" w14:textId="01C11B1D" w:rsidR="00CB44FC" w:rsidRDefault="00CB44FC" w:rsidP="00CB44FC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User selects a date from the date picker</w:t>
      </w:r>
    </w:p>
    <w:p w14:paraId="533A61A7" w14:textId="12744053" w:rsidR="00CB44FC" w:rsidRDefault="00CB44FC" w:rsidP="00CB44FC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User inputs a start time </w:t>
      </w:r>
    </w:p>
    <w:p w14:paraId="3E9C6FA7" w14:textId="10D45DC9" w:rsidR="00CB44FC" w:rsidRDefault="00CB44FC" w:rsidP="00CB44FC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User inputs an end time</w:t>
      </w:r>
    </w:p>
    <w:p w14:paraId="2F09A9B9" w14:textId="21192E29" w:rsidR="00CB44FC" w:rsidRDefault="00CB44FC" w:rsidP="00CB44FC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User clicks on assign schedule button</w:t>
      </w:r>
    </w:p>
    <w:p w14:paraId="5B2DDC07" w14:textId="1796F5CF" w:rsidR="00974B44" w:rsidRDefault="00974B44" w:rsidP="00CB44FC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Schedule is assigned to selected staff member</w:t>
      </w:r>
    </w:p>
    <w:p w14:paraId="20C0D788" w14:textId="3B5F4FDD" w:rsidR="00CB44FC" w:rsidRDefault="00CB44FC" w:rsidP="00CB44F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Alternatives:</w:t>
      </w:r>
    </w:p>
    <w:p w14:paraId="091D59BF" w14:textId="3BA5E92D" w:rsidR="00CB44FC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1a:</w:t>
      </w:r>
      <w:r w:rsidR="00CB44FC">
        <w:rPr>
          <w:sz w:val="28"/>
          <w:szCs w:val="28"/>
        </w:rPr>
        <w:t xml:space="preserve"> </w:t>
      </w:r>
      <w:r>
        <w:rPr>
          <w:sz w:val="28"/>
          <w:szCs w:val="28"/>
        </w:rPr>
        <w:t>User does not select a staff member from the drop-down menu</w:t>
      </w:r>
    </w:p>
    <w:p w14:paraId="081371FF" w14:textId="7F901432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1a1: User clicks on assign schedule button and views error message; use case ends</w:t>
      </w:r>
    </w:p>
    <w:p w14:paraId="6D08E594" w14:textId="2281A65F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2a: User does not select a date</w:t>
      </w:r>
    </w:p>
    <w:p w14:paraId="70CDCEC1" w14:textId="1D0861FF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2a1: User clicks on assign schedule button and views error message; use case ends</w:t>
      </w:r>
    </w:p>
    <w:p w14:paraId="62D83F7C" w14:textId="6A515D98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2b: User selects a date prior to current date</w:t>
      </w:r>
    </w:p>
    <w:p w14:paraId="65A44754" w14:textId="34065E5B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2b1: User clicks on assign schedule button and views error message; use case ends</w:t>
      </w:r>
    </w:p>
    <w:p w14:paraId="4E8088A1" w14:textId="1187D8A0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3a: User does not input start time</w:t>
      </w:r>
    </w:p>
    <w:p w14:paraId="735EA90A" w14:textId="204DCAB9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3a1: User clicks on assign schedule button and views error message; use case ends</w:t>
      </w:r>
    </w:p>
    <w:p w14:paraId="00E2CA04" w14:textId="3E15826E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3b: User inputs start time prior to current time</w:t>
      </w:r>
    </w:p>
    <w:p w14:paraId="176CA57E" w14:textId="6C4A58E2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3b1: User clicks on assign schedule button and views error message; use case ends</w:t>
      </w:r>
    </w:p>
    <w:p w14:paraId="238E2C7F" w14:textId="7AAF1A42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4a: User does not input end time</w:t>
      </w:r>
    </w:p>
    <w:p w14:paraId="6366D2BA" w14:textId="1FBBC25E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4a1: User clicks on assign schedule button and views error message; use case ends</w:t>
      </w:r>
    </w:p>
    <w:p w14:paraId="011C57DC" w14:textId="759673FA" w:rsidR="00974B44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4b: User inputs end time prior to start time</w:t>
      </w:r>
    </w:p>
    <w:p w14:paraId="7B40CEA8" w14:textId="64B99F38" w:rsidR="00974B44" w:rsidRPr="00CB44FC" w:rsidRDefault="00974B44" w:rsidP="00CB44F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4b1: User clicks on assign schedule button and views error message; use case ends</w:t>
      </w:r>
    </w:p>
    <w:p w14:paraId="4E09B034" w14:textId="71DC17A3" w:rsidR="00974B44" w:rsidRDefault="00974B44" w:rsidP="00974B4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Test Situations:</w:t>
      </w:r>
    </w:p>
    <w:p w14:paraId="5B5F4B64" w14:textId="3AAE5923" w:rsidR="00974B44" w:rsidRP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74B44">
        <w:rPr>
          <w:sz w:val="28"/>
          <w:szCs w:val="28"/>
        </w:rPr>
        <w:t xml:space="preserve">User inputs all data </w:t>
      </w:r>
      <w:r>
        <w:rPr>
          <w:sz w:val="28"/>
          <w:szCs w:val="28"/>
        </w:rPr>
        <w:t>successfully</w:t>
      </w:r>
    </w:p>
    <w:p w14:paraId="2383C007" w14:textId="44194FC6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doesn’t select staff member but inputs other data correctly</w:t>
      </w:r>
    </w:p>
    <w:p w14:paraId="3B443E5D" w14:textId="37474F2E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doesn’t select a date but inputs other data correctly</w:t>
      </w:r>
    </w:p>
    <w:p w14:paraId="4ED0B1F1" w14:textId="5C7EA3A5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selects a date prior to current date but inputs other data correctly</w:t>
      </w:r>
    </w:p>
    <w:p w14:paraId="45B56F61" w14:textId="52B1734A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doesn’t input start time but inputs other data correctly</w:t>
      </w:r>
    </w:p>
    <w:p w14:paraId="516CB6E6" w14:textId="093152F0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selects today’s date and inputs a start time prior to current time and all other data correctly</w:t>
      </w:r>
    </w:p>
    <w:p w14:paraId="4447653A" w14:textId="43E46FF5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doesn’t input an end time but inputs other data correctly</w:t>
      </w:r>
    </w:p>
    <w:p w14:paraId="236DBC7B" w14:textId="4183DC5D" w:rsidR="00974B44" w:rsidRDefault="00974B44" w:rsidP="00974B4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inputs an end time prior to the inputted start time and all other data correctly</w:t>
      </w:r>
    </w:p>
    <w:p w14:paraId="2010D9E5" w14:textId="5E9CA6B6" w:rsidR="00974B44" w:rsidRDefault="00974B44" w:rsidP="00974B44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Test Coverage:</w:t>
      </w:r>
    </w:p>
    <w:p w14:paraId="3AB46E55" w14:textId="1F075A67" w:rsidR="00974B44" w:rsidRDefault="00974B44" w:rsidP="00974B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Base: number of main and alternative scenarios = 8</w:t>
      </w:r>
    </w:p>
    <w:p w14:paraId="1CD7D4B1" w14:textId="38A2E4DF" w:rsidR="00974B44" w:rsidRDefault="0090080B" w:rsidP="00974B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Test situations cover all 8</w:t>
      </w:r>
      <w:r w:rsidR="00974B44">
        <w:rPr>
          <w:sz w:val="28"/>
          <w:szCs w:val="28"/>
        </w:rPr>
        <w:t xml:space="preserve"> cases. 100% coverage of use case</w:t>
      </w:r>
    </w:p>
    <w:p w14:paraId="6E5FCBE2" w14:textId="77777777" w:rsidR="00974B44" w:rsidRDefault="00974B44" w:rsidP="00974B44">
      <w:pPr>
        <w:spacing w:line="276" w:lineRule="auto"/>
        <w:rPr>
          <w:sz w:val="28"/>
          <w:szCs w:val="28"/>
        </w:rPr>
      </w:pPr>
    </w:p>
    <w:p w14:paraId="43ECB054" w14:textId="1D5F4D7E" w:rsidR="00974B44" w:rsidRDefault="00974B44" w:rsidP="00974B44">
      <w:p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Detailed Test Case #2:</w:t>
      </w:r>
    </w:p>
    <w:p w14:paraId="34FAFD91" w14:textId="17218501" w:rsidR="00974B44" w:rsidRDefault="00974B44" w:rsidP="00974B44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 w:rsidRPr="00CB44FC">
        <w:rPr>
          <w:sz w:val="28"/>
          <w:szCs w:val="28"/>
        </w:rPr>
        <w:t>A</w:t>
      </w:r>
      <w:r>
        <w:rPr>
          <w:sz w:val="28"/>
          <w:szCs w:val="28"/>
        </w:rPr>
        <w:t>dd an employee to the system</w:t>
      </w:r>
    </w:p>
    <w:p w14:paraId="1BDE6A56" w14:textId="77777777" w:rsidR="00974B44" w:rsidRDefault="00974B44" w:rsidP="00974B44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Actors: </w:t>
      </w:r>
      <w:r>
        <w:rPr>
          <w:sz w:val="28"/>
          <w:szCs w:val="28"/>
        </w:rPr>
        <w:t>User</w:t>
      </w:r>
    </w:p>
    <w:p w14:paraId="3EA223BC" w14:textId="7B5C6298" w:rsidR="00974B44" w:rsidRDefault="00974B44" w:rsidP="00974B44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Requirements: </w:t>
      </w:r>
      <w:r>
        <w:rPr>
          <w:sz w:val="28"/>
          <w:szCs w:val="28"/>
        </w:rPr>
        <w:t>1002</w:t>
      </w:r>
    </w:p>
    <w:p w14:paraId="6D41A981" w14:textId="77777777" w:rsidR="00974B44" w:rsidRDefault="00974B44" w:rsidP="00974B4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Main Scenario:</w:t>
      </w:r>
    </w:p>
    <w:p w14:paraId="6C2C8D33" w14:textId="22B788D4" w:rsidR="00974B44" w:rsidRPr="00974B44" w:rsidRDefault="00974B44" w:rsidP="00974B44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sz w:val="28"/>
          <w:szCs w:val="28"/>
          <w:u w:val="single"/>
        </w:rPr>
      </w:pPr>
      <w:r>
        <w:rPr>
          <w:sz w:val="28"/>
          <w:szCs w:val="28"/>
        </w:rPr>
        <w:t>User inputs the name of the employee</w:t>
      </w:r>
    </w:p>
    <w:p w14:paraId="50853E65" w14:textId="4DDB3078" w:rsidR="00974B44" w:rsidRPr="00974B44" w:rsidRDefault="00974B44" w:rsidP="00974B44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sz w:val="28"/>
          <w:szCs w:val="28"/>
          <w:u w:val="single"/>
        </w:rPr>
      </w:pPr>
      <w:r>
        <w:rPr>
          <w:sz w:val="28"/>
          <w:szCs w:val="28"/>
        </w:rPr>
        <w:t>User inputs the role of the employee</w:t>
      </w:r>
    </w:p>
    <w:p w14:paraId="7608E236" w14:textId="4F742298" w:rsidR="00974B44" w:rsidRPr="00974B44" w:rsidRDefault="00974B44" w:rsidP="00974B44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sz w:val="28"/>
          <w:szCs w:val="28"/>
          <w:u w:val="single"/>
        </w:rPr>
      </w:pPr>
      <w:r>
        <w:rPr>
          <w:sz w:val="28"/>
          <w:szCs w:val="28"/>
        </w:rPr>
        <w:t>User clicks on hire employee button</w:t>
      </w:r>
    </w:p>
    <w:p w14:paraId="6CDF595C" w14:textId="35600AF2" w:rsidR="00974B44" w:rsidRPr="0090080B" w:rsidRDefault="00974B44" w:rsidP="00974B44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System adds employee </w:t>
      </w:r>
    </w:p>
    <w:p w14:paraId="39C045E1" w14:textId="1CC1162A" w:rsidR="0090080B" w:rsidRDefault="0090080B" w:rsidP="0090080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Alternatives:</w:t>
      </w:r>
    </w:p>
    <w:p w14:paraId="58F727DC" w14:textId="487250FD" w:rsidR="0090080B" w:rsidRDefault="0090080B" w:rsidP="00900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1a: User does not input a name </w:t>
      </w:r>
    </w:p>
    <w:p w14:paraId="0231B827" w14:textId="6499C2D1" w:rsidR="0090080B" w:rsidRDefault="0090080B" w:rsidP="00900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1a1: User clicks on hire employee button and error message is displayed; use case ends</w:t>
      </w:r>
    </w:p>
    <w:p w14:paraId="79D3B2A6" w14:textId="56EE8D1B" w:rsidR="0090080B" w:rsidRDefault="0090080B" w:rsidP="00900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2a: User does not input a role</w:t>
      </w:r>
    </w:p>
    <w:p w14:paraId="49798BA1" w14:textId="6DC8F711" w:rsidR="0090080B" w:rsidRDefault="0090080B" w:rsidP="00900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2a1: User clicks on hire employee button and error message is displayed; use case ends</w:t>
      </w:r>
    </w:p>
    <w:p w14:paraId="163441B2" w14:textId="191B6113" w:rsidR="0090080B" w:rsidRDefault="0090080B" w:rsidP="0090080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Test Situations:</w:t>
      </w:r>
    </w:p>
    <w:p w14:paraId="51BB4A3A" w14:textId="04FD9B70" w:rsidR="0090080B" w:rsidRDefault="0090080B" w:rsidP="0090080B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inputs all data successfully</w:t>
      </w:r>
    </w:p>
    <w:p w14:paraId="763B9CA5" w14:textId="1040D3B5" w:rsidR="0090080B" w:rsidRDefault="0090080B" w:rsidP="0090080B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does not input a name but does input a role</w:t>
      </w:r>
    </w:p>
    <w:p w14:paraId="22068D30" w14:textId="29C3BA8A" w:rsidR="0090080B" w:rsidRDefault="0090080B" w:rsidP="0090080B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 does not input a role but does input a name</w:t>
      </w:r>
    </w:p>
    <w:p w14:paraId="70633A62" w14:textId="1D52F05A" w:rsidR="0090080B" w:rsidRDefault="0090080B" w:rsidP="0090080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Test Coverage:</w:t>
      </w:r>
    </w:p>
    <w:p w14:paraId="5C3310A5" w14:textId="61FD84B5" w:rsidR="0090080B" w:rsidRDefault="0090080B" w:rsidP="00900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Base: number of ma</w:t>
      </w:r>
      <w:r>
        <w:rPr>
          <w:sz w:val="28"/>
          <w:szCs w:val="28"/>
        </w:rPr>
        <w:t>in and alternative scenarios = 3</w:t>
      </w:r>
    </w:p>
    <w:p w14:paraId="2E1272FE" w14:textId="020804E4" w:rsidR="0090080B" w:rsidRDefault="0090080B" w:rsidP="00900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Test situations cover all 3 </w:t>
      </w:r>
      <w:bookmarkStart w:id="0" w:name="_GoBack"/>
      <w:bookmarkEnd w:id="0"/>
      <w:r>
        <w:rPr>
          <w:sz w:val="28"/>
          <w:szCs w:val="28"/>
        </w:rPr>
        <w:t>cases. 100% coverage of use case</w:t>
      </w:r>
    </w:p>
    <w:p w14:paraId="01A47617" w14:textId="77777777" w:rsidR="0090080B" w:rsidRPr="0090080B" w:rsidRDefault="0090080B" w:rsidP="0090080B">
      <w:pPr>
        <w:spacing w:line="276" w:lineRule="auto"/>
        <w:rPr>
          <w:b/>
          <w:sz w:val="28"/>
          <w:szCs w:val="28"/>
        </w:rPr>
      </w:pPr>
    </w:p>
    <w:p w14:paraId="6C1D87B9" w14:textId="77777777" w:rsidR="00974B44" w:rsidRPr="00974B44" w:rsidRDefault="00974B44" w:rsidP="00974B44">
      <w:pPr>
        <w:spacing w:line="276" w:lineRule="auto"/>
        <w:rPr>
          <w:sz w:val="28"/>
          <w:szCs w:val="28"/>
        </w:rPr>
      </w:pPr>
    </w:p>
    <w:p w14:paraId="44046AFA" w14:textId="7BA7EFC9" w:rsidR="00CB44FC" w:rsidRPr="00CB44FC" w:rsidRDefault="00CB44FC" w:rsidP="00CB44FC">
      <w:pPr>
        <w:pStyle w:val="ListParagraph"/>
        <w:spacing w:line="276" w:lineRule="auto"/>
        <w:rPr>
          <w:sz w:val="28"/>
          <w:szCs w:val="28"/>
        </w:rPr>
      </w:pPr>
    </w:p>
    <w:p w14:paraId="2C525350" w14:textId="77777777" w:rsidR="00CB44FC" w:rsidRPr="00CB44FC" w:rsidRDefault="00CB44FC" w:rsidP="00B55B4A">
      <w:pPr>
        <w:spacing w:line="276" w:lineRule="auto"/>
        <w:rPr>
          <w:b/>
          <w:sz w:val="28"/>
          <w:szCs w:val="28"/>
        </w:rPr>
      </w:pPr>
    </w:p>
    <w:p w14:paraId="6113093D" w14:textId="77777777" w:rsidR="00B55B4A" w:rsidRDefault="00B55B4A" w:rsidP="00B55B4A">
      <w:pPr>
        <w:spacing w:line="276" w:lineRule="auto"/>
        <w:rPr>
          <w:sz w:val="28"/>
          <w:szCs w:val="28"/>
        </w:rPr>
      </w:pPr>
    </w:p>
    <w:p w14:paraId="3256653E" w14:textId="77777777" w:rsidR="00B55B4A" w:rsidRPr="00B55B4A" w:rsidRDefault="00B55B4A" w:rsidP="00B55B4A">
      <w:pPr>
        <w:spacing w:line="276" w:lineRule="auto"/>
        <w:rPr>
          <w:sz w:val="28"/>
          <w:szCs w:val="28"/>
        </w:rPr>
      </w:pPr>
    </w:p>
    <w:p w14:paraId="2AEA8385" w14:textId="77777777" w:rsidR="00F747DA" w:rsidRPr="00F747DA" w:rsidRDefault="00F747DA" w:rsidP="00F747DA">
      <w:pPr>
        <w:spacing w:line="276" w:lineRule="auto"/>
        <w:ind w:left="938"/>
        <w:rPr>
          <w:sz w:val="28"/>
          <w:szCs w:val="28"/>
        </w:rPr>
      </w:pPr>
    </w:p>
    <w:p w14:paraId="01C45006" w14:textId="77777777" w:rsidR="00F747DA" w:rsidRDefault="00F747DA" w:rsidP="00F747DA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633EAD53" w14:textId="77777777" w:rsidR="00F747DA" w:rsidRPr="00F747DA" w:rsidRDefault="00F747DA" w:rsidP="00F747DA">
      <w:pPr>
        <w:spacing w:line="276" w:lineRule="auto"/>
        <w:rPr>
          <w:sz w:val="28"/>
          <w:szCs w:val="28"/>
        </w:rPr>
      </w:pPr>
    </w:p>
    <w:p w14:paraId="768C3D5E" w14:textId="77777777" w:rsidR="00591032" w:rsidRPr="00591032" w:rsidRDefault="00591032" w:rsidP="00F747DA">
      <w:pPr>
        <w:pStyle w:val="ListParagraph"/>
        <w:spacing w:line="276" w:lineRule="auto"/>
        <w:ind w:left="1418"/>
        <w:rPr>
          <w:sz w:val="28"/>
          <w:szCs w:val="28"/>
        </w:rPr>
      </w:pPr>
    </w:p>
    <w:p w14:paraId="7D1B256C" w14:textId="77777777" w:rsidR="00591032" w:rsidRPr="00591032" w:rsidRDefault="00591032" w:rsidP="00591032">
      <w:pPr>
        <w:pStyle w:val="ListParagraph"/>
        <w:spacing w:line="276" w:lineRule="auto"/>
        <w:ind w:left="2160"/>
        <w:rPr>
          <w:sz w:val="28"/>
          <w:szCs w:val="28"/>
        </w:rPr>
      </w:pPr>
    </w:p>
    <w:p w14:paraId="15779E31" w14:textId="77777777" w:rsidR="00591032" w:rsidRPr="00591032" w:rsidRDefault="00591032" w:rsidP="00591032">
      <w:pPr>
        <w:pStyle w:val="ListParagraph"/>
        <w:spacing w:line="276" w:lineRule="auto"/>
        <w:ind w:left="2160"/>
        <w:rPr>
          <w:sz w:val="28"/>
          <w:szCs w:val="28"/>
        </w:rPr>
      </w:pPr>
      <w:r w:rsidRPr="00591032">
        <w:rPr>
          <w:sz w:val="28"/>
          <w:szCs w:val="28"/>
        </w:rPr>
        <w:t xml:space="preserve"> </w:t>
      </w:r>
    </w:p>
    <w:sectPr w:rsidR="00591032" w:rsidRPr="00591032" w:rsidSect="0054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7F04"/>
    <w:multiLevelType w:val="hybridMultilevel"/>
    <w:tmpl w:val="38D6E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F70DF"/>
    <w:multiLevelType w:val="hybridMultilevel"/>
    <w:tmpl w:val="C4E03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70C5B"/>
    <w:multiLevelType w:val="hybridMultilevel"/>
    <w:tmpl w:val="D6A07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A121B"/>
    <w:multiLevelType w:val="hybridMultilevel"/>
    <w:tmpl w:val="9C666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B7992"/>
    <w:multiLevelType w:val="hybridMultilevel"/>
    <w:tmpl w:val="4D645AF2"/>
    <w:lvl w:ilvl="0" w:tplc="0409000F">
      <w:start w:val="1"/>
      <w:numFmt w:val="decimal"/>
      <w:lvlText w:val="%1.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>
    <w:nsid w:val="4A670B26"/>
    <w:multiLevelType w:val="hybridMultilevel"/>
    <w:tmpl w:val="CF7AF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739DB"/>
    <w:multiLevelType w:val="hybridMultilevel"/>
    <w:tmpl w:val="E86E6CD0"/>
    <w:lvl w:ilvl="0" w:tplc="7BB8D24A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E9"/>
    <w:rsid w:val="0054496C"/>
    <w:rsid w:val="00591032"/>
    <w:rsid w:val="006A22E9"/>
    <w:rsid w:val="0090080B"/>
    <w:rsid w:val="00974B44"/>
    <w:rsid w:val="00B55B4A"/>
    <w:rsid w:val="00CB44FC"/>
    <w:rsid w:val="00F7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6A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1407</Words>
  <Characters>3982</Characters>
  <Application>Microsoft Macintosh Word</Application>
  <DocSecurity>0</DocSecurity>
  <Lines>234</Lines>
  <Paragraphs>299</Paragraphs>
  <ScaleCrop>false</ScaleCrop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dc:description/>
  <cp:lastModifiedBy>Noah Levine</cp:lastModifiedBy>
  <cp:revision>4</cp:revision>
  <dcterms:created xsi:type="dcterms:W3CDTF">2016-11-12T21:33:00Z</dcterms:created>
  <dcterms:modified xsi:type="dcterms:W3CDTF">2016-11-12T22:21:00Z</dcterms:modified>
</cp:coreProperties>
</file>