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Chapter-3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1. Which of the following exchanges the contents in memory location X and Y?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a. Move x to y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Move y to x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b. Move x to temp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Move y to x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Move temp to y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Anwer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:B</w:t>
      </w:r>
      <w:proofErr w:type="spellEnd"/>
      <w:proofErr w:type="gram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2. What values a Boolean filed (variable) can have</w:t>
      </w:r>
    </w:p>
    <w:p w:rsidR="00A62456" w:rsidRPr="00031F68" w:rsidRDefault="00A62456" w:rsidP="00A62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Any vale</w:t>
      </w:r>
    </w:p>
    <w:p w:rsidR="00A62456" w:rsidRPr="00031F68" w:rsidRDefault="00A62456" w:rsidP="00A62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Only textual data</w:t>
      </w:r>
    </w:p>
    <w:p w:rsidR="00A62456" w:rsidRPr="001A7C66" w:rsidRDefault="00A62456" w:rsidP="00A62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A7C66">
        <w:rPr>
          <w:rFonts w:ascii="Times New Roman" w:eastAsia="Times New Roman" w:hAnsi="Times New Roman" w:cs="Times New Roman"/>
          <w:sz w:val="24"/>
          <w:szCs w:val="24"/>
          <w:highlight w:val="yellow"/>
        </w:rPr>
        <w:t>Either true or false</w:t>
      </w:r>
    </w:p>
    <w:p w:rsidR="00A62456" w:rsidRPr="00031F68" w:rsidRDefault="00A62456" w:rsidP="00A62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Only numeric value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Anwer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:C</w:t>
      </w:r>
      <w:proofErr w:type="spellEnd"/>
      <w:proofErr w:type="gram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lastRenderedPageBreak/>
        <w:t>3 which of the following operation or operations can be used in Boolean algebra</w:t>
      </w:r>
    </w:p>
    <w:p w:rsidR="00A62456" w:rsidRPr="00031F68" w:rsidRDefault="00A62456" w:rsidP="00A62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NEITHER</w:t>
      </w:r>
    </w:p>
    <w:p w:rsidR="00A62456" w:rsidRPr="001A7C66" w:rsidRDefault="00A62456" w:rsidP="00A62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A7C66">
        <w:rPr>
          <w:rFonts w:ascii="Times New Roman" w:eastAsia="Times New Roman" w:hAnsi="Times New Roman" w:cs="Times New Roman"/>
          <w:sz w:val="24"/>
          <w:szCs w:val="24"/>
          <w:highlight w:val="yellow"/>
        </w:rPr>
        <w:t>AND</w:t>
      </w:r>
    </w:p>
    <w:p w:rsidR="00A62456" w:rsidRPr="001A7C66" w:rsidRDefault="00A62456" w:rsidP="00A62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A7C66">
        <w:rPr>
          <w:rFonts w:ascii="Times New Roman" w:eastAsia="Times New Roman" w:hAnsi="Times New Roman" w:cs="Times New Roman"/>
          <w:sz w:val="24"/>
          <w:szCs w:val="24"/>
          <w:highlight w:val="yellow"/>
        </w:rPr>
        <w:t>OR</w:t>
      </w:r>
    </w:p>
    <w:p w:rsidR="00A62456" w:rsidRPr="001A7C66" w:rsidRDefault="00A62456" w:rsidP="00A62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A7C66">
        <w:rPr>
          <w:rFonts w:ascii="Times New Roman" w:eastAsia="Times New Roman" w:hAnsi="Times New Roman" w:cs="Times New Roman"/>
          <w:sz w:val="24"/>
          <w:szCs w:val="24"/>
          <w:highlight w:val="yellow"/>
        </w:rPr>
        <w:t>NOT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Anwer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:B,C,D</w:t>
      </w:r>
      <w:proofErr w:type="spellEnd"/>
      <w:proofErr w:type="gram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Whitch</w:t>
      </w:r>
      <w:proofErr w:type="spellEnd"/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 of the following is or are Boolean operations</w:t>
      </w:r>
    </w:p>
    <w:p w:rsidR="00A62456" w:rsidRPr="00031F68" w:rsidRDefault="00A62456" w:rsidP="00A62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NEITHER</w:t>
      </w:r>
    </w:p>
    <w:p w:rsidR="00A62456" w:rsidRPr="001A7C66" w:rsidRDefault="00A62456" w:rsidP="00A62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A7C66">
        <w:rPr>
          <w:rFonts w:ascii="Times New Roman" w:eastAsia="Times New Roman" w:hAnsi="Times New Roman" w:cs="Times New Roman"/>
          <w:sz w:val="24"/>
          <w:szCs w:val="24"/>
          <w:highlight w:val="yellow"/>
        </w:rPr>
        <w:t>AND</w:t>
      </w:r>
    </w:p>
    <w:p w:rsidR="00A62456" w:rsidRPr="001A7C66" w:rsidRDefault="00A62456" w:rsidP="00A62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A7C66">
        <w:rPr>
          <w:rFonts w:ascii="Times New Roman" w:eastAsia="Times New Roman" w:hAnsi="Times New Roman" w:cs="Times New Roman"/>
          <w:sz w:val="24"/>
          <w:szCs w:val="24"/>
          <w:highlight w:val="yellow"/>
        </w:rPr>
        <w:t>OR</w:t>
      </w:r>
    </w:p>
    <w:p w:rsidR="00A62456" w:rsidRPr="001A7C66" w:rsidRDefault="00A62456" w:rsidP="00A62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A7C66">
        <w:rPr>
          <w:rFonts w:ascii="Times New Roman" w:eastAsia="Times New Roman" w:hAnsi="Times New Roman" w:cs="Times New Roman"/>
          <w:sz w:val="24"/>
          <w:szCs w:val="24"/>
          <w:highlight w:val="yellow"/>
        </w:rPr>
        <w:t>NOT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Anwer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:B,C,D</w:t>
      </w:r>
      <w:proofErr w:type="spellEnd"/>
      <w:proofErr w:type="gram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5. Say a=5 b=9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Now consider the Boolean expression </w:t>
      </w:r>
      <w:proofErr w:type="gramStart"/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NOT(</w:t>
      </w:r>
      <w:proofErr w:type="gramEnd"/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a&lt;b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This expression evaluates to</w:t>
      </w:r>
    </w:p>
    <w:p w:rsidR="00A62456" w:rsidRPr="00031F68" w:rsidRDefault="00A62456" w:rsidP="00A62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lastRenderedPageBreak/>
        <w:t>True</w:t>
      </w:r>
    </w:p>
    <w:p w:rsidR="00A62456" w:rsidRPr="001A7C66" w:rsidRDefault="00A62456" w:rsidP="00A62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A7C66">
        <w:rPr>
          <w:rFonts w:ascii="Times New Roman" w:eastAsia="Times New Roman" w:hAnsi="Times New Roman" w:cs="Times New Roman"/>
          <w:sz w:val="24"/>
          <w:szCs w:val="24"/>
          <w:highlight w:val="yellow"/>
        </w:rPr>
        <w:t>False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Anwer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:B</w:t>
      </w:r>
      <w:proofErr w:type="spellEnd"/>
      <w:proofErr w:type="gram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6 consider the Boolean expression a and b or not c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Which operation evaluated first</w:t>
      </w:r>
    </w:p>
    <w:p w:rsidR="00A62456" w:rsidRPr="00031F68" w:rsidRDefault="00A62456" w:rsidP="00A62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And</w:t>
      </w:r>
    </w:p>
    <w:p w:rsidR="00A62456" w:rsidRPr="00031F68" w:rsidRDefault="00A62456" w:rsidP="00A62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A62456" w:rsidRPr="00031F68" w:rsidRDefault="00A62456" w:rsidP="00A62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Not</w:t>
      </w:r>
    </w:p>
    <w:p w:rsidR="00A62456" w:rsidRPr="00031F68" w:rsidRDefault="00A62456" w:rsidP="00A62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From left to right as written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Anwer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:C</w:t>
      </w:r>
      <w:proofErr w:type="spellEnd"/>
      <w:proofErr w:type="gram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7. Two Boolean expression are equivalent</w:t>
      </w:r>
    </w:p>
    <w:p w:rsidR="00A62456" w:rsidRPr="00031F68" w:rsidRDefault="00A62456" w:rsidP="00A62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When they have the same values for all combinations of condition</w:t>
      </w:r>
    </w:p>
    <w:p w:rsidR="00A62456" w:rsidRPr="00031F68" w:rsidRDefault="00A62456" w:rsidP="00A62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When they have the same values for any one combination of conditions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Anwer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:A</w:t>
      </w:r>
      <w:proofErr w:type="spellEnd"/>
      <w:proofErr w:type="gram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lastRenderedPageBreak/>
        <w:t>8. Which of the following is compound condition?</w:t>
      </w:r>
    </w:p>
    <w:p w:rsidR="00A62456" w:rsidRPr="00031F68" w:rsidRDefault="00A62456" w:rsidP="00A624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More one conditions used in the same subroutine</w:t>
      </w:r>
    </w:p>
    <w:p w:rsidR="00A62456" w:rsidRPr="00031F68" w:rsidRDefault="00A62456" w:rsidP="00A624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More </w:t>
      </w: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 one conditions that are logically related</w:t>
      </w:r>
    </w:p>
    <w:p w:rsidR="00A62456" w:rsidRPr="00031F68" w:rsidRDefault="00A62456" w:rsidP="00A624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More </w:t>
      </w: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 one condition that are combined using Boolean operators</w:t>
      </w:r>
    </w:p>
    <w:p w:rsidR="00A62456" w:rsidRPr="00031F68" w:rsidRDefault="00A62456" w:rsidP="00A624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Anwer:C</w:t>
      </w:r>
      <w:proofErr w:type="spell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9. Which of the following is or are true about a condition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a. It is used to control sub modules from the main  in a program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b. It is used </w:t>
      </w: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t                                                o</w:t>
      </w:r>
      <w:proofErr w:type="spellEnd"/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 control a loop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c. It is used to select form among two alternatives for processing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d. It is used to display output of a program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Anwer:B,C</w:t>
      </w:r>
      <w:proofErr w:type="spell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10. Which of </w:t>
      </w: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he</w:t>
      </w:r>
      <w:proofErr w:type="spellEnd"/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 following best describes an error routine?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a. Instructions that prevent errors to occur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lastRenderedPageBreak/>
        <w:t>b. Instructions that cause errors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1A7C66">
        <w:rPr>
          <w:rFonts w:ascii="Times New Roman" w:eastAsia="Times New Roman" w:hAnsi="Times New Roman" w:cs="Times New Roman"/>
          <w:sz w:val="24"/>
          <w:szCs w:val="24"/>
          <w:highlight w:val="yellow"/>
        </w:rPr>
        <w:t>Instruction that are executed when an error is encountered during processing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d. A subroutine that has erroneous instructions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Anwer:C</w:t>
      </w:r>
      <w:proofErr w:type="spell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11. When an error of the problem and is encountered what possible can you do, depending on the nature of the problem and the type of processing being done?</w:t>
      </w:r>
    </w:p>
    <w:p w:rsidR="00A62456" w:rsidRPr="00031F68" w:rsidRDefault="00A62456" w:rsidP="00A624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Display an error message and try to correct the problem</w:t>
      </w:r>
    </w:p>
    <w:p w:rsidR="00A62456" w:rsidRPr="00031F68" w:rsidRDefault="00A62456" w:rsidP="00A624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Display an error message and terminate processing immediate.</w:t>
      </w:r>
    </w:p>
    <w:p w:rsidR="00A62456" w:rsidRPr="00031F68" w:rsidRDefault="00A62456" w:rsidP="00A624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Display an error message and wait for the operator to take some collective action</w:t>
      </w:r>
    </w:p>
    <w:p w:rsidR="00A62456" w:rsidRPr="00031F68" w:rsidRDefault="00A62456" w:rsidP="00A624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Make a record of the error so that it can be corrected later and then continue processing erroneous record.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Anwer:B,C,D</w:t>
      </w:r>
      <w:proofErr w:type="spell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12. Which of the following is or are used as input editing techniques?</w:t>
      </w:r>
    </w:p>
    <w:p w:rsidR="00A62456" w:rsidRPr="00031F68" w:rsidRDefault="00A62456" w:rsidP="00A62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lastRenderedPageBreak/>
        <w:t>Desk checking</w:t>
      </w:r>
    </w:p>
    <w:p w:rsidR="00A62456" w:rsidRPr="003342EB" w:rsidRDefault="00A62456" w:rsidP="00A62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342EB">
        <w:rPr>
          <w:rFonts w:ascii="Times New Roman" w:eastAsia="Times New Roman" w:hAnsi="Times New Roman" w:cs="Times New Roman"/>
          <w:sz w:val="24"/>
          <w:szCs w:val="24"/>
          <w:highlight w:val="yellow"/>
        </w:rPr>
        <w:t>Sequence checking</w:t>
      </w:r>
    </w:p>
    <w:p w:rsidR="00A62456" w:rsidRPr="003342EB" w:rsidRDefault="00A62456" w:rsidP="00A62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342EB">
        <w:rPr>
          <w:rFonts w:ascii="Times New Roman" w:eastAsia="Times New Roman" w:hAnsi="Times New Roman" w:cs="Times New Roman"/>
          <w:sz w:val="24"/>
          <w:szCs w:val="24"/>
          <w:highlight w:val="yellow"/>
        </w:rPr>
        <w:t>Restricted value test</w:t>
      </w:r>
    </w:p>
    <w:p w:rsidR="00A62456" w:rsidRPr="00031F68" w:rsidRDefault="00A62456" w:rsidP="00A62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Counter technique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Answer:B,C</w:t>
      </w:r>
      <w:proofErr w:type="spell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13. In batch a process where data is stored on a key field(or field ) which type of input editing technique is useful?</w:t>
      </w:r>
    </w:p>
    <w:p w:rsidR="00A62456" w:rsidRPr="00031F68" w:rsidRDefault="00A62456" w:rsidP="00A624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Desk checking</w:t>
      </w:r>
    </w:p>
    <w:p w:rsidR="00A62456" w:rsidRPr="003342EB" w:rsidRDefault="00A62456" w:rsidP="00A624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342EB">
        <w:rPr>
          <w:rFonts w:ascii="Times New Roman" w:eastAsia="Times New Roman" w:hAnsi="Times New Roman" w:cs="Times New Roman"/>
          <w:sz w:val="24"/>
          <w:szCs w:val="24"/>
          <w:highlight w:val="yellow"/>
        </w:rPr>
        <w:t>Sequence checking</w:t>
      </w:r>
    </w:p>
    <w:p w:rsidR="00A62456" w:rsidRPr="00031F68" w:rsidRDefault="00A62456" w:rsidP="00A624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Restricted value test</w:t>
      </w:r>
    </w:p>
    <w:p w:rsidR="00A62456" w:rsidRPr="00031F68" w:rsidRDefault="00A62456" w:rsidP="00A624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Counter technique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Answer:B</w:t>
      </w:r>
      <w:proofErr w:type="spell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14. When counter technique can be used ?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In batch processing where data is </w:t>
      </w: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storeed</w:t>
      </w:r>
      <w:proofErr w:type="spellEnd"/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 on a key field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342EB">
        <w:rPr>
          <w:rFonts w:ascii="Times New Roman" w:eastAsia="Times New Roman" w:hAnsi="Times New Roman" w:cs="Times New Roman"/>
          <w:sz w:val="24"/>
          <w:szCs w:val="24"/>
          <w:highlight w:val="yellow"/>
        </w:rPr>
        <w:t>When number of data record to be read be known in advance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When number of data is over 10000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lastRenderedPageBreak/>
        <w:t>When data is very few.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Answer:B</w:t>
      </w:r>
      <w:proofErr w:type="spellEnd"/>
    </w:p>
    <w:p w:rsidR="0044479A" w:rsidRDefault="0044479A"/>
    <w:sectPr w:rsidR="0044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77424"/>
    <w:multiLevelType w:val="multilevel"/>
    <w:tmpl w:val="97D40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413CB0"/>
    <w:multiLevelType w:val="multilevel"/>
    <w:tmpl w:val="F14E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1E5750"/>
    <w:multiLevelType w:val="multilevel"/>
    <w:tmpl w:val="9CC0D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A24A03"/>
    <w:multiLevelType w:val="multilevel"/>
    <w:tmpl w:val="12CE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BB6D47"/>
    <w:multiLevelType w:val="multilevel"/>
    <w:tmpl w:val="F4B8C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1A0BA3"/>
    <w:multiLevelType w:val="multilevel"/>
    <w:tmpl w:val="45B8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9459E0"/>
    <w:multiLevelType w:val="multilevel"/>
    <w:tmpl w:val="5DF0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EC6047"/>
    <w:multiLevelType w:val="multilevel"/>
    <w:tmpl w:val="9934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C25DFC"/>
    <w:multiLevelType w:val="multilevel"/>
    <w:tmpl w:val="AEAC6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E74DFD"/>
    <w:multiLevelType w:val="multilevel"/>
    <w:tmpl w:val="5E544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56"/>
    <w:rsid w:val="001A7C66"/>
    <w:rsid w:val="003342EB"/>
    <w:rsid w:val="0044479A"/>
    <w:rsid w:val="00A6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Rajail Islam</dc:creator>
  <cp:keywords/>
  <dc:description/>
  <cp:lastModifiedBy>J2EE-33</cp:lastModifiedBy>
  <cp:revision>2</cp:revision>
  <dcterms:created xsi:type="dcterms:W3CDTF">2017-05-18T16:57:00Z</dcterms:created>
  <dcterms:modified xsi:type="dcterms:W3CDTF">2017-06-04T04:29:00Z</dcterms:modified>
</cp:coreProperties>
</file>