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EC7A8" w14:textId="0188AD40" w:rsidR="00101699" w:rsidRDefault="00FE6634">
      <w:pPr>
        <w:rPr>
          <w:rFonts w:ascii="Aptos" w:hAnsi="Aptos"/>
          <w:b/>
          <w:bCs/>
          <w:color w:val="000000"/>
          <w:sz w:val="27"/>
          <w:szCs w:val="27"/>
        </w:rPr>
      </w:pPr>
      <w:r>
        <w:rPr>
          <w:rFonts w:ascii="Aptos" w:hAnsi="Aptos"/>
          <w:b/>
          <w:bCs/>
          <w:color w:val="000000"/>
          <w:sz w:val="27"/>
          <w:szCs w:val="27"/>
        </w:rPr>
        <w:t>Opgave: Enum, switch og måneder</w:t>
      </w:r>
    </w:p>
    <w:p w14:paraId="6E8F89BA" w14:textId="77777777" w:rsidR="00FE6634" w:rsidRDefault="00FE6634">
      <w:pPr>
        <w:rPr>
          <w:rFonts w:ascii="Aptos" w:hAnsi="Aptos"/>
          <w:b/>
          <w:bCs/>
          <w:color w:val="000000"/>
          <w:sz w:val="27"/>
          <w:szCs w:val="27"/>
        </w:rPr>
      </w:pPr>
    </w:p>
    <w:p w14:paraId="204E32F6" w14:textId="77777777" w:rsidR="00FE6634" w:rsidRPr="00FE6634" w:rsidRDefault="00FE6634" w:rsidP="00FE6634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6634">
        <w:rPr>
          <w:rFonts w:ascii="Aptos" w:eastAsia="Times New Roman" w:hAnsi="Aptos" w:cs="Times New Roman"/>
          <w:kern w:val="0"/>
          <w:lang w:eastAsia="en-GB"/>
          <w14:ligatures w14:val="none"/>
        </w:rPr>
        <w:t>Lav en enum med årets 12 måneder. Husk at listen i en enum står med store bogstaver.</w:t>
      </w:r>
    </w:p>
    <w:p w14:paraId="7305D630" w14:textId="77777777" w:rsidR="00FE6634" w:rsidRPr="00FE6634" w:rsidRDefault="00FE6634" w:rsidP="00FE6634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6634">
        <w:rPr>
          <w:rFonts w:ascii="Aptos" w:eastAsia="Times New Roman" w:hAnsi="Aptos" w:cs="Times New Roman"/>
          <w:kern w:val="0"/>
          <w:lang w:eastAsia="en-GB"/>
          <w14:ligatures w14:val="none"/>
        </w:rPr>
        <w:t xml:space="preserve">Følg samme opgavebeskrivelse som du gjorde i opgaven med Ugedag, indtil du står med en variabel med din enum-månedstype, svarende til brugerinputtet. </w:t>
      </w:r>
    </w:p>
    <w:p w14:paraId="41F6F2F0" w14:textId="77777777" w:rsidR="00FE6634" w:rsidRPr="00FE6634" w:rsidRDefault="00FE6634" w:rsidP="00FE6634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6634">
        <w:rPr>
          <w:rFonts w:ascii="Aptos" w:eastAsia="Times New Roman" w:hAnsi="Aptos" w:cs="Times New Roman"/>
          <w:kern w:val="0"/>
          <w:lang w:eastAsia="en-GB"/>
          <w14:ligatures w14:val="none"/>
        </w:rPr>
        <w:t>Denne variabel sættes ind i en switch som gør følgende: Hvis det er en af forårsmånederne udskriver programmet ”Det er forår!”, hvis det er en sommermåned udskrives ”Det er sommer!” og så fremdeles.</w:t>
      </w:r>
    </w:p>
    <w:p w14:paraId="050C931A" w14:textId="77777777" w:rsidR="00FE6634" w:rsidRDefault="00FE6634"/>
    <w:sectPr w:rsidR="00FE6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3E3DFA"/>
    <w:multiLevelType w:val="multilevel"/>
    <w:tmpl w:val="D31A3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0474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634"/>
    <w:rsid w:val="00101699"/>
    <w:rsid w:val="001115CC"/>
    <w:rsid w:val="008E79D8"/>
    <w:rsid w:val="00FE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423CB6"/>
  <w15:chartTrackingRefBased/>
  <w15:docId w15:val="{A60203B0-67DE-C942-A0B5-A43ABE1E0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6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6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6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6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6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6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6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6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6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6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6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6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6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6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6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6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6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6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6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6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6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6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6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6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6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6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6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6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6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2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Nynne Just Christoffersen</dc:creator>
  <cp:keywords/>
  <dc:description/>
  <cp:lastModifiedBy>Nynne Just Christoffersen</cp:lastModifiedBy>
  <cp:revision>1</cp:revision>
  <dcterms:created xsi:type="dcterms:W3CDTF">2025-02-25T14:04:00Z</dcterms:created>
  <dcterms:modified xsi:type="dcterms:W3CDTF">2025-02-25T14:05:00Z</dcterms:modified>
</cp:coreProperties>
</file>