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3756" w14:textId="6E859342" w:rsidR="00C9240E" w:rsidRPr="00046D89" w:rsidRDefault="00693CA5" w:rsidP="00046D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6D89">
        <w:rPr>
          <w:rFonts w:ascii="Times New Roman" w:hAnsi="Times New Roman" w:cs="Times New Roman"/>
          <w:b/>
          <w:bCs/>
          <w:sz w:val="40"/>
          <w:szCs w:val="40"/>
        </w:rPr>
        <w:t>Cyfrowe Przetwarzanie Sygnału</w:t>
      </w:r>
    </w:p>
    <w:p w14:paraId="21642B6C" w14:textId="377A3F7C" w:rsidR="00693CA5" w:rsidRPr="00993E63" w:rsidRDefault="0075235E" w:rsidP="00046D8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</w:t>
      </w:r>
      <w:r w:rsidR="000D2118" w:rsidRPr="00993E63">
        <w:rPr>
          <w:rFonts w:ascii="Times New Roman" w:hAnsi="Times New Roman" w:cs="Times New Roman"/>
          <w:sz w:val="40"/>
          <w:szCs w:val="40"/>
        </w:rPr>
        <w:t>rojekt</w:t>
      </w:r>
      <w:r w:rsidR="00A70DE6" w:rsidRPr="00993E63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693CA5" w:rsidRPr="00993E63">
        <w:rPr>
          <w:rFonts w:ascii="Times New Roman" w:hAnsi="Times New Roman" w:cs="Times New Roman"/>
          <w:sz w:val="40"/>
          <w:szCs w:val="40"/>
        </w:rPr>
        <w:t>Analogowy pomiar natężenia dźwięku</w:t>
      </w:r>
    </w:p>
    <w:p w14:paraId="457CCE8D" w14:textId="0CAEAE01" w:rsidR="00A9431A" w:rsidRPr="00993E63" w:rsidRDefault="0075235E" w:rsidP="00046D89">
      <w:pPr>
        <w:jc w:val="center"/>
        <w:rPr>
          <w:rFonts w:ascii="Times New Roman" w:hAnsi="Times New Roman" w:cs="Times New Roman"/>
          <w:sz w:val="40"/>
          <w:szCs w:val="40"/>
        </w:rPr>
      </w:pPr>
      <w:r w:rsidRPr="00993E63">
        <w:rPr>
          <w:rFonts w:ascii="Times New Roman" w:hAnsi="Times New Roman" w:cs="Times New Roman"/>
          <w:sz w:val="40"/>
          <w:szCs w:val="40"/>
        </w:rPr>
        <w:t>Sprawozdanie</w:t>
      </w:r>
    </w:p>
    <w:p w14:paraId="1B308B19" w14:textId="3EB05529" w:rsidR="00693CA5" w:rsidRPr="00993E63" w:rsidRDefault="00693CA5" w:rsidP="00046D89">
      <w:pPr>
        <w:jc w:val="center"/>
        <w:rPr>
          <w:rFonts w:ascii="Times New Roman" w:hAnsi="Times New Roman" w:cs="Times New Roman"/>
          <w:sz w:val="28"/>
          <w:szCs w:val="28"/>
        </w:rPr>
      </w:pPr>
      <w:r w:rsidRPr="00993E63">
        <w:rPr>
          <w:rFonts w:ascii="Times New Roman" w:hAnsi="Times New Roman" w:cs="Times New Roman"/>
          <w:sz w:val="28"/>
          <w:szCs w:val="28"/>
        </w:rPr>
        <w:t>sierż. pchor. Marcin JAKUBCZYK</w:t>
      </w:r>
    </w:p>
    <w:p w14:paraId="04F4D79C" w14:textId="04AD78FA" w:rsidR="00693CA5" w:rsidRPr="00993E63" w:rsidRDefault="00693CA5" w:rsidP="00046D89">
      <w:pPr>
        <w:jc w:val="center"/>
        <w:rPr>
          <w:rFonts w:ascii="Times New Roman" w:hAnsi="Times New Roman" w:cs="Times New Roman"/>
          <w:sz w:val="28"/>
          <w:szCs w:val="28"/>
        </w:rPr>
      </w:pPr>
      <w:r w:rsidRPr="00993E63">
        <w:rPr>
          <w:rFonts w:ascii="Times New Roman" w:hAnsi="Times New Roman" w:cs="Times New Roman"/>
          <w:sz w:val="28"/>
          <w:szCs w:val="28"/>
        </w:rPr>
        <w:t>WEL20EP1S4</w:t>
      </w:r>
    </w:p>
    <w:p w14:paraId="0E06D242" w14:textId="49A7FE9F" w:rsidR="00D35DBA" w:rsidRPr="00993E63" w:rsidRDefault="00D35DBA" w:rsidP="002F47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505D44" w14:textId="48054210" w:rsidR="0044659F" w:rsidRPr="00993E63" w:rsidRDefault="0044659F" w:rsidP="002F47C9">
      <w:pPr>
        <w:pStyle w:val="Nagwek1"/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 xml:space="preserve">Wprowadzenie </w:t>
      </w:r>
    </w:p>
    <w:p w14:paraId="301403CC" w14:textId="5D0A4A3B" w:rsidR="00EB13C0" w:rsidRPr="00993E63" w:rsidRDefault="0044659F" w:rsidP="002F47C9">
      <w:pPr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 xml:space="preserve">Celem projektu jest zrealizowanie analogowego pomiaru natężenia dźwięku za pomocą mikrofonu </w:t>
      </w:r>
      <w:r w:rsidR="00872C55" w:rsidRPr="00993E63">
        <w:rPr>
          <w:rFonts w:ascii="Times New Roman" w:hAnsi="Times New Roman" w:cs="Times New Roman"/>
        </w:rPr>
        <w:t xml:space="preserve">pojemnościowego </w:t>
      </w:r>
      <w:r w:rsidRPr="00993E63">
        <w:rPr>
          <w:rFonts w:ascii="Times New Roman" w:hAnsi="Times New Roman" w:cs="Times New Roman"/>
        </w:rPr>
        <w:t xml:space="preserve">oraz platformy </w:t>
      </w:r>
      <w:proofErr w:type="spellStart"/>
      <w:r w:rsidRPr="00993E63">
        <w:rPr>
          <w:rFonts w:ascii="Times New Roman" w:hAnsi="Times New Roman" w:cs="Times New Roman"/>
        </w:rPr>
        <w:t>Raspberry</w:t>
      </w:r>
      <w:proofErr w:type="spellEnd"/>
      <w:r w:rsidRPr="00993E63">
        <w:rPr>
          <w:rFonts w:ascii="Times New Roman" w:hAnsi="Times New Roman" w:cs="Times New Roman"/>
        </w:rPr>
        <w:t xml:space="preserve"> Pi 4. </w:t>
      </w:r>
      <w:r w:rsidR="00F409CA" w:rsidRPr="00993E63">
        <w:rPr>
          <w:rFonts w:ascii="Times New Roman" w:hAnsi="Times New Roman" w:cs="Times New Roman"/>
        </w:rPr>
        <w:t>Przetworzenie</w:t>
      </w:r>
      <w:r w:rsidR="006C3967" w:rsidRPr="00993E63">
        <w:rPr>
          <w:rFonts w:ascii="Times New Roman" w:hAnsi="Times New Roman" w:cs="Times New Roman"/>
        </w:rPr>
        <w:t xml:space="preserve"> sygnału</w:t>
      </w:r>
      <w:r w:rsidR="00DE4896" w:rsidRPr="00993E63">
        <w:rPr>
          <w:rFonts w:ascii="Times New Roman" w:hAnsi="Times New Roman" w:cs="Times New Roman"/>
        </w:rPr>
        <w:t xml:space="preserve"> </w:t>
      </w:r>
      <w:r w:rsidR="006C3967" w:rsidRPr="00993E63">
        <w:rPr>
          <w:rFonts w:ascii="Times New Roman" w:hAnsi="Times New Roman" w:cs="Times New Roman"/>
        </w:rPr>
        <w:t>zostało dokonane za pomocą języka programowania „</w:t>
      </w:r>
      <w:proofErr w:type="spellStart"/>
      <w:r w:rsidR="006C3967" w:rsidRPr="00993E63">
        <w:rPr>
          <w:rFonts w:ascii="Times New Roman" w:hAnsi="Times New Roman" w:cs="Times New Roman"/>
        </w:rPr>
        <w:t>Python</w:t>
      </w:r>
      <w:proofErr w:type="spellEnd"/>
      <w:r w:rsidR="006C3967" w:rsidRPr="00993E63">
        <w:rPr>
          <w:rFonts w:ascii="Times New Roman" w:hAnsi="Times New Roman" w:cs="Times New Roman"/>
        </w:rPr>
        <w:t>”.</w:t>
      </w:r>
      <w:r w:rsidR="000D2118" w:rsidRPr="00993E63">
        <w:rPr>
          <w:rFonts w:ascii="Times New Roman" w:hAnsi="Times New Roman" w:cs="Times New Roman"/>
        </w:rPr>
        <w:t xml:space="preserve"> </w:t>
      </w:r>
    </w:p>
    <w:p w14:paraId="5B389749" w14:textId="3326A4D6" w:rsidR="0044659F" w:rsidRPr="00993E63" w:rsidRDefault="00EB13C0" w:rsidP="002F47C9">
      <w:pPr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>Projekt zakłada użycie niedrogiego mikrofonu, który umożliwi nagranie ścieżki dźwiękowej</w:t>
      </w:r>
      <w:r w:rsidR="00C87C85" w:rsidRPr="00993E63">
        <w:rPr>
          <w:rFonts w:ascii="Times New Roman" w:hAnsi="Times New Roman" w:cs="Times New Roman"/>
        </w:rPr>
        <w:t xml:space="preserve">. </w:t>
      </w:r>
      <w:proofErr w:type="spellStart"/>
      <w:r w:rsidR="00C87C85" w:rsidRPr="00993E63">
        <w:rPr>
          <w:rFonts w:ascii="Times New Roman" w:hAnsi="Times New Roman" w:cs="Times New Roman"/>
        </w:rPr>
        <w:t>Raspberry</w:t>
      </w:r>
      <w:proofErr w:type="spellEnd"/>
      <w:r w:rsidR="00787CCA" w:rsidRPr="00993E63">
        <w:rPr>
          <w:rFonts w:ascii="Times New Roman" w:hAnsi="Times New Roman" w:cs="Times New Roman"/>
        </w:rPr>
        <w:t xml:space="preserve"> Pi </w:t>
      </w:r>
      <w:r w:rsidR="00C87C85" w:rsidRPr="00993E63">
        <w:rPr>
          <w:rFonts w:ascii="Times New Roman" w:hAnsi="Times New Roman" w:cs="Times New Roman"/>
        </w:rPr>
        <w:t xml:space="preserve">pozwoli na </w:t>
      </w:r>
      <w:r w:rsidRPr="00993E63">
        <w:rPr>
          <w:rFonts w:ascii="Times New Roman" w:hAnsi="Times New Roman" w:cs="Times New Roman"/>
        </w:rPr>
        <w:t xml:space="preserve">zapis oraz pozyskanie widma sygnału. Nagrany dźwięk może zostać odtworzony. Program zapewnia wyświetlenie sygnału w dziedzinie częstotliwości (FFT) oraz czasowej. </w:t>
      </w:r>
    </w:p>
    <w:p w14:paraId="63A95381" w14:textId="4D666CC4" w:rsidR="00EB13C0" w:rsidRPr="00993E63" w:rsidRDefault="00EB13C0" w:rsidP="002F47C9">
      <w:pPr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>Projekt przedstawia</w:t>
      </w:r>
      <w:r w:rsidR="00172924" w:rsidRPr="00993E63">
        <w:rPr>
          <w:rFonts w:ascii="Times New Roman" w:hAnsi="Times New Roman" w:cs="Times New Roman"/>
        </w:rPr>
        <w:t xml:space="preserve"> szerokie</w:t>
      </w:r>
      <w:r w:rsidRPr="00993E63">
        <w:rPr>
          <w:rFonts w:ascii="Times New Roman" w:hAnsi="Times New Roman" w:cs="Times New Roman"/>
        </w:rPr>
        <w:t xml:space="preserve"> </w:t>
      </w:r>
      <w:r w:rsidR="00C87C85" w:rsidRPr="00993E63">
        <w:rPr>
          <w:rFonts w:ascii="Times New Roman" w:hAnsi="Times New Roman" w:cs="Times New Roman"/>
        </w:rPr>
        <w:t xml:space="preserve">możliwości </w:t>
      </w:r>
      <w:proofErr w:type="spellStart"/>
      <w:r w:rsidR="00C87C85" w:rsidRPr="00993E63">
        <w:rPr>
          <w:rFonts w:ascii="Times New Roman" w:hAnsi="Times New Roman" w:cs="Times New Roman"/>
        </w:rPr>
        <w:t>Raspberry</w:t>
      </w:r>
      <w:proofErr w:type="spellEnd"/>
      <w:r w:rsidR="00C87C85" w:rsidRPr="00993E63">
        <w:rPr>
          <w:rFonts w:ascii="Times New Roman" w:hAnsi="Times New Roman" w:cs="Times New Roman"/>
        </w:rPr>
        <w:t xml:space="preserve"> Pi</w:t>
      </w:r>
      <w:r w:rsidR="00172924" w:rsidRPr="00993E63">
        <w:rPr>
          <w:rFonts w:ascii="Times New Roman" w:hAnsi="Times New Roman" w:cs="Times New Roman"/>
        </w:rPr>
        <w:t xml:space="preserve"> oraz proste </w:t>
      </w:r>
      <w:r w:rsidR="00B37518" w:rsidRPr="00993E63">
        <w:rPr>
          <w:rFonts w:ascii="Times New Roman" w:hAnsi="Times New Roman" w:cs="Times New Roman"/>
        </w:rPr>
        <w:t>rozwiązania</w:t>
      </w:r>
      <w:r w:rsidR="00172924" w:rsidRPr="00993E63">
        <w:rPr>
          <w:rFonts w:ascii="Times New Roman" w:hAnsi="Times New Roman" w:cs="Times New Roman"/>
        </w:rPr>
        <w:t>, które można wykorzystać w procesie cyfrowego przetwarzania sygnału.</w:t>
      </w:r>
      <w:r w:rsidR="00780A68" w:rsidRPr="00993E63">
        <w:rPr>
          <w:rFonts w:ascii="Times New Roman" w:hAnsi="Times New Roman" w:cs="Times New Roman"/>
        </w:rPr>
        <w:t xml:space="preserve"> Do pisania programu wykorzystano edytor VS Code</w:t>
      </w:r>
      <w:r w:rsidR="0026662E" w:rsidRPr="00993E63">
        <w:rPr>
          <w:rFonts w:ascii="Times New Roman" w:hAnsi="Times New Roman" w:cs="Times New Roman"/>
        </w:rPr>
        <w:t xml:space="preserve"> z zainstalowanym pakietem </w:t>
      </w:r>
      <w:proofErr w:type="spellStart"/>
      <w:r w:rsidR="0026662E" w:rsidRPr="00993E63">
        <w:rPr>
          <w:rFonts w:ascii="Times New Roman" w:hAnsi="Times New Roman" w:cs="Times New Roman"/>
        </w:rPr>
        <w:t>Python</w:t>
      </w:r>
      <w:proofErr w:type="spellEnd"/>
      <w:r w:rsidR="0026662E" w:rsidRPr="00993E63">
        <w:rPr>
          <w:rFonts w:ascii="Times New Roman" w:hAnsi="Times New Roman" w:cs="Times New Roman"/>
        </w:rPr>
        <w:t xml:space="preserve"> oraz wymaganymi bibliotekami.</w:t>
      </w:r>
    </w:p>
    <w:p w14:paraId="106A851B" w14:textId="53742110" w:rsidR="000D2118" w:rsidRPr="00993E63" w:rsidRDefault="000D2118" w:rsidP="002F47C9">
      <w:pPr>
        <w:jc w:val="both"/>
        <w:rPr>
          <w:rFonts w:ascii="Times New Roman" w:hAnsi="Times New Roman" w:cs="Times New Roman"/>
        </w:rPr>
      </w:pPr>
    </w:p>
    <w:p w14:paraId="7C758224" w14:textId="587C6BD1" w:rsidR="000C176D" w:rsidRPr="00993E63" w:rsidRDefault="00301B55" w:rsidP="002F47C9">
      <w:pPr>
        <w:pStyle w:val="Nagwek1"/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>Realizacja</w:t>
      </w:r>
    </w:p>
    <w:p w14:paraId="72A3C353" w14:textId="766A3983" w:rsidR="00832E87" w:rsidRPr="00993E63" w:rsidRDefault="00832E87" w:rsidP="002F47C9">
      <w:pPr>
        <w:pStyle w:val="Nagwek2"/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>2.1 Użyte komponenty</w:t>
      </w:r>
    </w:p>
    <w:p w14:paraId="52E68B95" w14:textId="77777777" w:rsidR="003E2579" w:rsidRPr="00993E63" w:rsidRDefault="003E2579" w:rsidP="002F47C9">
      <w:pPr>
        <w:ind w:left="432"/>
        <w:jc w:val="both"/>
        <w:rPr>
          <w:rFonts w:ascii="Times New Roman" w:hAnsi="Times New Roman" w:cs="Times New Roman"/>
        </w:rPr>
      </w:pPr>
    </w:p>
    <w:p w14:paraId="7BCE6B5D" w14:textId="2DE55B26" w:rsidR="000C176D" w:rsidRPr="00993E63" w:rsidRDefault="000C176D" w:rsidP="002F47C9">
      <w:pPr>
        <w:ind w:left="432"/>
        <w:jc w:val="both"/>
        <w:rPr>
          <w:rFonts w:ascii="Times New Roman" w:hAnsi="Times New Roman" w:cs="Times New Roman"/>
          <w:b/>
          <w:bCs/>
        </w:rPr>
      </w:pPr>
      <w:r w:rsidRPr="00993E63">
        <w:rPr>
          <w:rFonts w:ascii="Times New Roman" w:hAnsi="Times New Roman" w:cs="Times New Roman"/>
          <w:b/>
          <w:bCs/>
        </w:rPr>
        <w:t xml:space="preserve">Mikrofon </w:t>
      </w:r>
      <w:proofErr w:type="spellStart"/>
      <w:r w:rsidRPr="00993E63">
        <w:rPr>
          <w:rFonts w:ascii="Times New Roman" w:hAnsi="Times New Roman" w:cs="Times New Roman"/>
          <w:b/>
          <w:bCs/>
        </w:rPr>
        <w:t>Defender</w:t>
      </w:r>
      <w:proofErr w:type="spellEnd"/>
      <w:r w:rsidRPr="00993E63">
        <w:rPr>
          <w:rFonts w:ascii="Times New Roman" w:hAnsi="Times New Roman" w:cs="Times New Roman"/>
          <w:b/>
          <w:bCs/>
        </w:rPr>
        <w:t xml:space="preserve"> MIC-111</w:t>
      </w:r>
    </w:p>
    <w:p w14:paraId="32431B3E" w14:textId="70EF0FDA" w:rsidR="00C16AD1" w:rsidRDefault="00C16AD1" w:rsidP="00C16AD1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Parametry mikrofonu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176D" w:rsidRPr="00993E63" w14:paraId="2F076666" w14:textId="77777777" w:rsidTr="000C176D">
        <w:tc>
          <w:tcPr>
            <w:tcW w:w="4531" w:type="dxa"/>
          </w:tcPr>
          <w:p w14:paraId="5EABE400" w14:textId="6C289A72" w:rsidR="000C176D" w:rsidRPr="00993E63" w:rsidRDefault="000C176D" w:rsidP="002F47C9">
            <w:pPr>
              <w:jc w:val="both"/>
              <w:rPr>
                <w:rFonts w:ascii="Times New Roman" w:hAnsi="Times New Roman" w:cs="Times New Roman"/>
              </w:rPr>
            </w:pPr>
            <w:r w:rsidRPr="00993E63">
              <w:rPr>
                <w:rFonts w:ascii="Times New Roman" w:hAnsi="Times New Roman" w:cs="Times New Roman"/>
              </w:rPr>
              <w:t>Rodzaj</w:t>
            </w:r>
          </w:p>
        </w:tc>
        <w:tc>
          <w:tcPr>
            <w:tcW w:w="4531" w:type="dxa"/>
          </w:tcPr>
          <w:p w14:paraId="0356ABBF" w14:textId="25B696D7" w:rsidR="000C176D" w:rsidRPr="00993E63" w:rsidRDefault="000C176D" w:rsidP="002F47C9">
            <w:pPr>
              <w:jc w:val="both"/>
              <w:rPr>
                <w:rFonts w:ascii="Times New Roman" w:hAnsi="Times New Roman" w:cs="Times New Roman"/>
              </w:rPr>
            </w:pPr>
            <w:r w:rsidRPr="00993E63">
              <w:rPr>
                <w:rFonts w:ascii="Times New Roman" w:hAnsi="Times New Roman" w:cs="Times New Roman"/>
              </w:rPr>
              <w:t>Pojemnościowy</w:t>
            </w:r>
          </w:p>
        </w:tc>
      </w:tr>
      <w:tr w:rsidR="000C176D" w:rsidRPr="00993E63" w14:paraId="4ED22DE5" w14:textId="77777777" w:rsidTr="000C176D">
        <w:tc>
          <w:tcPr>
            <w:tcW w:w="4531" w:type="dxa"/>
          </w:tcPr>
          <w:p w14:paraId="49F030BE" w14:textId="0BD71B4D" w:rsidR="000C176D" w:rsidRPr="00993E63" w:rsidRDefault="000C176D" w:rsidP="002F47C9">
            <w:pPr>
              <w:jc w:val="both"/>
              <w:rPr>
                <w:rFonts w:ascii="Times New Roman" w:hAnsi="Times New Roman" w:cs="Times New Roman"/>
              </w:rPr>
            </w:pPr>
            <w:r w:rsidRPr="00993E63">
              <w:rPr>
                <w:rFonts w:ascii="Times New Roman" w:hAnsi="Times New Roman" w:cs="Times New Roman"/>
              </w:rPr>
              <w:t>Złącze</w:t>
            </w:r>
          </w:p>
        </w:tc>
        <w:tc>
          <w:tcPr>
            <w:tcW w:w="4531" w:type="dxa"/>
          </w:tcPr>
          <w:p w14:paraId="1E8AD320" w14:textId="09ADB1F3" w:rsidR="000C176D" w:rsidRPr="00993E63" w:rsidRDefault="000C176D" w:rsidP="002F47C9">
            <w:pPr>
              <w:jc w:val="both"/>
              <w:rPr>
                <w:rFonts w:ascii="Times New Roman" w:hAnsi="Times New Roman" w:cs="Times New Roman"/>
              </w:rPr>
            </w:pPr>
            <w:r w:rsidRPr="00993E63">
              <w:rPr>
                <w:rFonts w:ascii="Times New Roman" w:hAnsi="Times New Roman" w:cs="Times New Roman"/>
              </w:rPr>
              <w:t>3,5 mm</w:t>
            </w:r>
          </w:p>
        </w:tc>
      </w:tr>
      <w:tr w:rsidR="000C176D" w:rsidRPr="00993E63" w14:paraId="047ADF46" w14:textId="77777777" w:rsidTr="000C176D">
        <w:tc>
          <w:tcPr>
            <w:tcW w:w="4531" w:type="dxa"/>
          </w:tcPr>
          <w:p w14:paraId="703777AA" w14:textId="09D020C0" w:rsidR="000C176D" w:rsidRPr="00993E63" w:rsidRDefault="000C176D" w:rsidP="002F47C9">
            <w:pPr>
              <w:jc w:val="both"/>
              <w:rPr>
                <w:rFonts w:ascii="Times New Roman" w:hAnsi="Times New Roman" w:cs="Times New Roman"/>
              </w:rPr>
            </w:pPr>
            <w:r w:rsidRPr="00993E63">
              <w:rPr>
                <w:rFonts w:ascii="Times New Roman" w:hAnsi="Times New Roman" w:cs="Times New Roman"/>
              </w:rPr>
              <w:t>Pasmo przenoszenia</w:t>
            </w:r>
          </w:p>
        </w:tc>
        <w:tc>
          <w:tcPr>
            <w:tcW w:w="4531" w:type="dxa"/>
          </w:tcPr>
          <w:p w14:paraId="1AF6ADEB" w14:textId="18D44B1E" w:rsidR="000C176D" w:rsidRPr="00993E63" w:rsidRDefault="000C176D" w:rsidP="002F47C9">
            <w:pPr>
              <w:jc w:val="both"/>
              <w:rPr>
                <w:rFonts w:ascii="Times New Roman" w:hAnsi="Times New Roman" w:cs="Times New Roman"/>
              </w:rPr>
            </w:pPr>
            <w:r w:rsidRPr="00993E63">
              <w:rPr>
                <w:rFonts w:ascii="Times New Roman" w:hAnsi="Times New Roman" w:cs="Times New Roman"/>
              </w:rPr>
              <w:t>20 Hz – 13 kHz</w:t>
            </w:r>
          </w:p>
        </w:tc>
      </w:tr>
      <w:tr w:rsidR="000C176D" w:rsidRPr="00993E63" w14:paraId="248A4121" w14:textId="77777777" w:rsidTr="000C176D">
        <w:tc>
          <w:tcPr>
            <w:tcW w:w="4531" w:type="dxa"/>
          </w:tcPr>
          <w:p w14:paraId="78D43E2B" w14:textId="2844A63C" w:rsidR="000C176D" w:rsidRPr="00993E63" w:rsidRDefault="000C176D" w:rsidP="002F47C9">
            <w:pPr>
              <w:jc w:val="both"/>
              <w:rPr>
                <w:rFonts w:ascii="Times New Roman" w:hAnsi="Times New Roman" w:cs="Times New Roman"/>
              </w:rPr>
            </w:pPr>
            <w:r w:rsidRPr="00993E63">
              <w:rPr>
                <w:rFonts w:ascii="Times New Roman" w:hAnsi="Times New Roman" w:cs="Times New Roman"/>
              </w:rPr>
              <w:t>Impedancja</w:t>
            </w:r>
          </w:p>
        </w:tc>
        <w:tc>
          <w:tcPr>
            <w:tcW w:w="4531" w:type="dxa"/>
          </w:tcPr>
          <w:p w14:paraId="0161EB3D" w14:textId="17638A7B" w:rsidR="000C176D" w:rsidRPr="00993E63" w:rsidRDefault="000C176D" w:rsidP="002F47C9">
            <w:pPr>
              <w:jc w:val="both"/>
              <w:rPr>
                <w:rFonts w:ascii="Times New Roman" w:hAnsi="Times New Roman" w:cs="Times New Roman"/>
              </w:rPr>
            </w:pPr>
            <w:r w:rsidRPr="00993E63">
              <w:rPr>
                <w:rFonts w:ascii="Times New Roman" w:hAnsi="Times New Roman" w:cs="Times New Roman"/>
              </w:rPr>
              <w:t xml:space="preserve"> 2200 Ω</w:t>
            </w:r>
          </w:p>
        </w:tc>
      </w:tr>
      <w:tr w:rsidR="000C176D" w:rsidRPr="00993E63" w14:paraId="035DBD5C" w14:textId="77777777" w:rsidTr="000C176D">
        <w:tc>
          <w:tcPr>
            <w:tcW w:w="4531" w:type="dxa"/>
          </w:tcPr>
          <w:p w14:paraId="66F14AC8" w14:textId="30922786" w:rsidR="000C176D" w:rsidRPr="00993E63" w:rsidRDefault="000C176D" w:rsidP="002F47C9">
            <w:pPr>
              <w:jc w:val="both"/>
              <w:rPr>
                <w:rFonts w:ascii="Times New Roman" w:hAnsi="Times New Roman" w:cs="Times New Roman"/>
              </w:rPr>
            </w:pPr>
            <w:r w:rsidRPr="00993E63">
              <w:rPr>
                <w:rFonts w:ascii="Times New Roman" w:hAnsi="Times New Roman" w:cs="Times New Roman"/>
              </w:rPr>
              <w:t>Czułość</w:t>
            </w:r>
          </w:p>
        </w:tc>
        <w:tc>
          <w:tcPr>
            <w:tcW w:w="4531" w:type="dxa"/>
          </w:tcPr>
          <w:p w14:paraId="51CEBE0C" w14:textId="6A2CAE30" w:rsidR="000C176D" w:rsidRPr="00993E63" w:rsidRDefault="000C176D" w:rsidP="002F47C9">
            <w:pPr>
              <w:jc w:val="both"/>
              <w:rPr>
                <w:rFonts w:ascii="Times New Roman" w:hAnsi="Times New Roman" w:cs="Times New Roman"/>
              </w:rPr>
            </w:pPr>
            <w:r w:rsidRPr="00993E63">
              <w:rPr>
                <w:rFonts w:ascii="Times New Roman" w:hAnsi="Times New Roman" w:cs="Times New Roman"/>
              </w:rPr>
              <w:t xml:space="preserve">56 </w:t>
            </w:r>
            <w:proofErr w:type="spellStart"/>
            <w:r w:rsidRPr="00993E63">
              <w:rPr>
                <w:rFonts w:ascii="Times New Roman" w:hAnsi="Times New Roman" w:cs="Times New Roman"/>
              </w:rPr>
              <w:t>dBA</w:t>
            </w:r>
            <w:proofErr w:type="spellEnd"/>
          </w:p>
        </w:tc>
      </w:tr>
    </w:tbl>
    <w:p w14:paraId="10DE4827" w14:textId="77777777" w:rsidR="008A5BF1" w:rsidRPr="00993E63" w:rsidRDefault="008A5BF1" w:rsidP="002F47C9">
      <w:pPr>
        <w:keepNext/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5F1651" wp14:editId="2E51C5AF">
            <wp:extent cx="3039533" cy="3039533"/>
            <wp:effectExtent l="0" t="0" r="8890" b="8890"/>
            <wp:docPr id="2" name="Obraz 2" descr="Zobacz obraz źródłow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obacz obraz źródłow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823" cy="304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6F94A" w14:textId="2B5C9B98" w:rsidR="00996570" w:rsidRPr="00993E63" w:rsidRDefault="008A5BF1" w:rsidP="002F47C9">
      <w:pPr>
        <w:pStyle w:val="Legenda"/>
        <w:jc w:val="both"/>
        <w:rPr>
          <w:rFonts w:ascii="Times New Roman" w:hAnsi="Times New Roman" w:cs="Times New Roman"/>
          <w:lang w:val="en-US"/>
        </w:rPr>
      </w:pPr>
      <w:proofErr w:type="spellStart"/>
      <w:r w:rsidRPr="00993E63">
        <w:rPr>
          <w:rFonts w:ascii="Times New Roman" w:hAnsi="Times New Roman" w:cs="Times New Roman"/>
          <w:lang w:val="en-US"/>
        </w:rPr>
        <w:t>Rysunek</w:t>
      </w:r>
      <w:proofErr w:type="spellEnd"/>
      <w:r w:rsidRPr="00993E63">
        <w:rPr>
          <w:rFonts w:ascii="Times New Roman" w:hAnsi="Times New Roman" w:cs="Times New Roman"/>
          <w:lang w:val="en-US"/>
        </w:rPr>
        <w:t xml:space="preserve"> </w:t>
      </w:r>
      <w:r w:rsidRPr="00993E63">
        <w:rPr>
          <w:rFonts w:ascii="Times New Roman" w:hAnsi="Times New Roman" w:cs="Times New Roman"/>
        </w:rPr>
        <w:fldChar w:fldCharType="begin"/>
      </w:r>
      <w:r w:rsidRPr="00993E63">
        <w:rPr>
          <w:rFonts w:ascii="Times New Roman" w:hAnsi="Times New Roman" w:cs="Times New Roman"/>
          <w:lang w:val="en-US"/>
        </w:rPr>
        <w:instrText xml:space="preserve"> SEQ Rysunek \* ARABIC </w:instrText>
      </w:r>
      <w:r w:rsidRPr="00993E63">
        <w:rPr>
          <w:rFonts w:ascii="Times New Roman" w:hAnsi="Times New Roman" w:cs="Times New Roman"/>
        </w:rPr>
        <w:fldChar w:fldCharType="separate"/>
      </w:r>
      <w:r w:rsidR="00E17142" w:rsidRPr="00993E63">
        <w:rPr>
          <w:rFonts w:ascii="Times New Roman" w:hAnsi="Times New Roman" w:cs="Times New Roman"/>
          <w:noProof/>
          <w:lang w:val="en-US"/>
        </w:rPr>
        <w:t>1</w:t>
      </w:r>
      <w:r w:rsidRPr="00993E63">
        <w:rPr>
          <w:rFonts w:ascii="Times New Roman" w:hAnsi="Times New Roman" w:cs="Times New Roman"/>
        </w:rPr>
        <w:fldChar w:fldCharType="end"/>
      </w:r>
      <w:r w:rsidRPr="00993E63">
        <w:rPr>
          <w:rFonts w:ascii="Times New Roman" w:hAnsi="Times New Roman" w:cs="Times New Roman"/>
          <w:lang w:val="en-US"/>
        </w:rPr>
        <w:t xml:space="preserve"> Defender MIC-111</w:t>
      </w:r>
    </w:p>
    <w:p w14:paraId="1AC9ED5D" w14:textId="77777777" w:rsidR="004F37D6" w:rsidRPr="00993E63" w:rsidRDefault="004F37D6" w:rsidP="002F47C9">
      <w:pPr>
        <w:jc w:val="both"/>
        <w:rPr>
          <w:rFonts w:ascii="Times New Roman" w:hAnsi="Times New Roman" w:cs="Times New Roman"/>
          <w:lang w:val="en-US"/>
        </w:rPr>
      </w:pPr>
    </w:p>
    <w:p w14:paraId="71D0B738" w14:textId="6AB65DB2" w:rsidR="00996570" w:rsidRPr="00993E63" w:rsidRDefault="00996570" w:rsidP="002F47C9">
      <w:pPr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993E63">
        <w:rPr>
          <w:rFonts w:ascii="Times New Roman" w:hAnsi="Times New Roman" w:cs="Times New Roman"/>
          <w:b/>
          <w:bCs/>
          <w:lang w:val="en-US"/>
        </w:rPr>
        <w:t>Raspberry Pi 4</w:t>
      </w:r>
    </w:p>
    <w:p w14:paraId="0B25E90B" w14:textId="0BDCDCC5" w:rsidR="00996570" w:rsidRPr="00993E63" w:rsidRDefault="00996570" w:rsidP="002F47C9">
      <w:pPr>
        <w:jc w:val="both"/>
        <w:rPr>
          <w:rFonts w:ascii="Times New Roman" w:hAnsi="Times New Roman" w:cs="Times New Roman"/>
        </w:rPr>
      </w:pPr>
      <w:proofErr w:type="spellStart"/>
      <w:r w:rsidRPr="00993E63">
        <w:rPr>
          <w:rFonts w:ascii="Times New Roman" w:hAnsi="Times New Roman" w:cs="Times New Roman"/>
        </w:rPr>
        <w:t>Raspberry</w:t>
      </w:r>
      <w:proofErr w:type="spellEnd"/>
      <w:r w:rsidRPr="00993E63">
        <w:rPr>
          <w:rFonts w:ascii="Times New Roman" w:hAnsi="Times New Roman" w:cs="Times New Roman"/>
        </w:rPr>
        <w:t xml:space="preserve"> Pi 4 model B z czterordzeniowym </w:t>
      </w:r>
      <w:proofErr w:type="spellStart"/>
      <w:r w:rsidRPr="00993E63">
        <w:rPr>
          <w:rFonts w:ascii="Times New Roman" w:hAnsi="Times New Roman" w:cs="Times New Roman"/>
        </w:rPr>
        <w:t>SoC</w:t>
      </w:r>
      <w:proofErr w:type="spellEnd"/>
      <w:r w:rsidRPr="00993E63">
        <w:rPr>
          <w:rFonts w:ascii="Times New Roman" w:hAnsi="Times New Roman" w:cs="Times New Roman"/>
        </w:rPr>
        <w:t xml:space="preserve"> (</w:t>
      </w:r>
      <w:proofErr w:type="spellStart"/>
      <w:r w:rsidRPr="00993E63">
        <w:rPr>
          <w:rFonts w:ascii="Times New Roman" w:hAnsi="Times New Roman" w:cs="Times New Roman"/>
        </w:rPr>
        <w:t>Broadcom</w:t>
      </w:r>
      <w:proofErr w:type="spellEnd"/>
      <w:r w:rsidRPr="00993E63">
        <w:rPr>
          <w:rFonts w:ascii="Times New Roman" w:hAnsi="Times New Roman" w:cs="Times New Roman"/>
        </w:rPr>
        <w:t xml:space="preserve"> BCM2711, Cortex-A72) pracującym z częstotliwością 1,5GHz, 2GB pamięci RAM LPDDR4, układ graficzny </w:t>
      </w:r>
      <w:proofErr w:type="spellStart"/>
      <w:r w:rsidRPr="00993E63">
        <w:rPr>
          <w:rFonts w:ascii="Times New Roman" w:hAnsi="Times New Roman" w:cs="Times New Roman"/>
        </w:rPr>
        <w:t>Broadcom</w:t>
      </w:r>
      <w:proofErr w:type="spellEnd"/>
      <w:r w:rsidRPr="00993E63">
        <w:rPr>
          <w:rFonts w:ascii="Times New Roman" w:hAnsi="Times New Roman" w:cs="Times New Roman"/>
        </w:rPr>
        <w:t xml:space="preserve"> </w:t>
      </w:r>
      <w:proofErr w:type="spellStart"/>
      <w:r w:rsidRPr="00993E63">
        <w:rPr>
          <w:rFonts w:ascii="Times New Roman" w:hAnsi="Times New Roman" w:cs="Times New Roman"/>
        </w:rPr>
        <w:t>VideoCore</w:t>
      </w:r>
      <w:proofErr w:type="spellEnd"/>
      <w:r w:rsidRPr="00993E63">
        <w:rPr>
          <w:rFonts w:ascii="Times New Roman" w:hAnsi="Times New Roman" w:cs="Times New Roman"/>
        </w:rPr>
        <w:t xml:space="preserve"> VI.</w:t>
      </w:r>
    </w:p>
    <w:p w14:paraId="50014C2D" w14:textId="77777777" w:rsidR="00996570" w:rsidRPr="00993E63" w:rsidRDefault="00996570" w:rsidP="002F47C9">
      <w:pPr>
        <w:jc w:val="both"/>
        <w:rPr>
          <w:rFonts w:ascii="Times New Roman" w:hAnsi="Times New Roman" w:cs="Times New Roman"/>
          <w:noProof/>
        </w:rPr>
      </w:pPr>
    </w:p>
    <w:p w14:paraId="2F5B7056" w14:textId="77777777" w:rsidR="00996570" w:rsidRPr="00993E63" w:rsidRDefault="00996570" w:rsidP="002F47C9">
      <w:pPr>
        <w:keepNext/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  <w:noProof/>
        </w:rPr>
        <w:drawing>
          <wp:inline distT="0" distB="0" distL="0" distR="0" wp14:anchorId="43E17563" wp14:editId="01C76A0D">
            <wp:extent cx="3403074" cy="2133177"/>
            <wp:effectExtent l="0" t="0" r="6985" b="635"/>
            <wp:docPr id="3" name="Obraz 3" descr="Raspberry Pi 4 model B z 2GB RAM, Dual Band WiFi, Bluetooth 5.0, 1.5G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aspberry Pi 4 model B z 2GB RAM, Dual Band WiFi, Bluetooth 5.0, 1.5GHz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65" b="19652"/>
                    <a:stretch/>
                  </pic:blipFill>
                  <pic:spPr bwMode="auto">
                    <a:xfrm>
                      <a:off x="0" y="0"/>
                      <a:ext cx="3405069" cy="213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BE0E9" w14:textId="6B081974" w:rsidR="00996570" w:rsidRPr="00993E63" w:rsidRDefault="00996570" w:rsidP="002F47C9">
      <w:pPr>
        <w:pStyle w:val="Legenda"/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 xml:space="preserve">Rysunek </w:t>
      </w:r>
      <w:r w:rsidRPr="00993E63">
        <w:rPr>
          <w:rFonts w:ascii="Times New Roman" w:hAnsi="Times New Roman" w:cs="Times New Roman"/>
        </w:rPr>
        <w:fldChar w:fldCharType="begin"/>
      </w:r>
      <w:r w:rsidRPr="00993E63">
        <w:rPr>
          <w:rFonts w:ascii="Times New Roman" w:hAnsi="Times New Roman" w:cs="Times New Roman"/>
        </w:rPr>
        <w:instrText xml:space="preserve"> SEQ Rysunek \* ARABIC </w:instrText>
      </w:r>
      <w:r w:rsidRPr="00993E63">
        <w:rPr>
          <w:rFonts w:ascii="Times New Roman" w:hAnsi="Times New Roman" w:cs="Times New Roman"/>
        </w:rPr>
        <w:fldChar w:fldCharType="separate"/>
      </w:r>
      <w:r w:rsidR="00E17142" w:rsidRPr="00993E63">
        <w:rPr>
          <w:rFonts w:ascii="Times New Roman" w:hAnsi="Times New Roman" w:cs="Times New Roman"/>
          <w:noProof/>
        </w:rPr>
        <w:t>2</w:t>
      </w:r>
      <w:r w:rsidRPr="00993E63">
        <w:rPr>
          <w:rFonts w:ascii="Times New Roman" w:hAnsi="Times New Roman" w:cs="Times New Roman"/>
        </w:rPr>
        <w:fldChar w:fldCharType="end"/>
      </w:r>
      <w:r w:rsidRPr="00993E63">
        <w:rPr>
          <w:rFonts w:ascii="Times New Roman" w:hAnsi="Times New Roman" w:cs="Times New Roman"/>
        </w:rPr>
        <w:t xml:space="preserve"> </w:t>
      </w:r>
      <w:proofErr w:type="spellStart"/>
      <w:r w:rsidRPr="00993E63">
        <w:rPr>
          <w:rFonts w:ascii="Times New Roman" w:hAnsi="Times New Roman" w:cs="Times New Roman"/>
        </w:rPr>
        <w:t>Raspberry</w:t>
      </w:r>
      <w:proofErr w:type="spellEnd"/>
      <w:r w:rsidRPr="00993E63">
        <w:rPr>
          <w:rFonts w:ascii="Times New Roman" w:hAnsi="Times New Roman" w:cs="Times New Roman"/>
        </w:rPr>
        <w:t xml:space="preserve"> Pi 4</w:t>
      </w:r>
    </w:p>
    <w:p w14:paraId="5F47BC52" w14:textId="39ED2A43" w:rsidR="002C07D5" w:rsidRPr="00993E63" w:rsidRDefault="002C07D5" w:rsidP="002F47C9">
      <w:pPr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ab/>
      </w:r>
    </w:p>
    <w:p w14:paraId="5A7B188A" w14:textId="71356D52" w:rsidR="002C07D5" w:rsidRPr="00993E63" w:rsidRDefault="002C07D5" w:rsidP="002F47C9">
      <w:pPr>
        <w:ind w:firstLine="708"/>
        <w:jc w:val="both"/>
        <w:rPr>
          <w:rFonts w:ascii="Times New Roman" w:hAnsi="Times New Roman" w:cs="Times New Roman"/>
          <w:b/>
          <w:bCs/>
        </w:rPr>
      </w:pPr>
      <w:r w:rsidRPr="00993E63">
        <w:rPr>
          <w:rFonts w:ascii="Times New Roman" w:hAnsi="Times New Roman" w:cs="Times New Roman"/>
          <w:b/>
          <w:bCs/>
        </w:rPr>
        <w:t xml:space="preserve">Karta dźwiękowa 3D </w:t>
      </w:r>
      <w:proofErr w:type="spellStart"/>
      <w:r w:rsidRPr="00993E63">
        <w:rPr>
          <w:rFonts w:ascii="Times New Roman" w:hAnsi="Times New Roman" w:cs="Times New Roman"/>
          <w:b/>
          <w:bCs/>
        </w:rPr>
        <w:t>Surround</w:t>
      </w:r>
      <w:proofErr w:type="spellEnd"/>
    </w:p>
    <w:p w14:paraId="43D5AF8A" w14:textId="3E952E42" w:rsidR="002C07D5" w:rsidRPr="00993E63" w:rsidRDefault="002C07D5" w:rsidP="002F47C9">
      <w:pPr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>Karta dźwiękowa</w:t>
      </w:r>
      <w:r w:rsidR="00E96E70" w:rsidRPr="00993E63">
        <w:rPr>
          <w:rFonts w:ascii="Times New Roman" w:hAnsi="Times New Roman" w:cs="Times New Roman"/>
        </w:rPr>
        <w:t xml:space="preserve"> Media-</w:t>
      </w:r>
      <w:proofErr w:type="spellStart"/>
      <w:r w:rsidR="00E96E70" w:rsidRPr="00993E63">
        <w:rPr>
          <w:rFonts w:ascii="Times New Roman" w:hAnsi="Times New Roman" w:cs="Times New Roman"/>
        </w:rPr>
        <w:t>tech</w:t>
      </w:r>
      <w:proofErr w:type="spellEnd"/>
      <w:r w:rsidR="00E96E70" w:rsidRPr="00993E63">
        <w:rPr>
          <w:rFonts w:ascii="Times New Roman" w:hAnsi="Times New Roman" w:cs="Times New Roman"/>
        </w:rPr>
        <w:t xml:space="preserve"> MT5101</w:t>
      </w:r>
      <w:r w:rsidRPr="00993E63">
        <w:rPr>
          <w:rFonts w:ascii="Times New Roman" w:hAnsi="Times New Roman" w:cs="Times New Roman"/>
        </w:rPr>
        <w:t xml:space="preserve"> zapewnia wejście mikrofonowe oraz wyjście słuchawkowe. </w:t>
      </w:r>
      <w:proofErr w:type="spellStart"/>
      <w:r w:rsidRPr="00993E63">
        <w:rPr>
          <w:rFonts w:ascii="Times New Roman" w:hAnsi="Times New Roman" w:cs="Times New Roman"/>
        </w:rPr>
        <w:t>Raspberry</w:t>
      </w:r>
      <w:proofErr w:type="spellEnd"/>
      <w:r w:rsidRPr="00993E63">
        <w:rPr>
          <w:rFonts w:ascii="Times New Roman" w:hAnsi="Times New Roman" w:cs="Times New Roman"/>
        </w:rPr>
        <w:t xml:space="preserve"> Pi 4 posiada tylko wyjście słuchawkowe 3,5 mm.</w:t>
      </w:r>
      <w:r w:rsidR="00DA3A65" w:rsidRPr="00993E63">
        <w:rPr>
          <w:rFonts w:ascii="Times New Roman" w:hAnsi="Times New Roman" w:cs="Times New Roman"/>
        </w:rPr>
        <w:t xml:space="preserve"> </w:t>
      </w:r>
      <w:r w:rsidR="00DA3A65" w:rsidRPr="00993E63">
        <w:rPr>
          <w:rFonts w:ascii="Times New Roman" w:hAnsi="Times New Roman" w:cs="Times New Roman"/>
        </w:rPr>
        <w:t>Interfejs USB 2.0</w:t>
      </w:r>
      <w:r w:rsidR="00DA3A65" w:rsidRPr="00993E63">
        <w:rPr>
          <w:rFonts w:ascii="Times New Roman" w:hAnsi="Times New Roman" w:cs="Times New Roman"/>
        </w:rPr>
        <w:t>, Plug &amp; Play, zasilanie 5V z USB</w:t>
      </w:r>
      <w:r w:rsidR="00AF6DA1" w:rsidRPr="00993E63">
        <w:rPr>
          <w:rFonts w:ascii="Times New Roman" w:hAnsi="Times New Roman" w:cs="Times New Roman"/>
        </w:rPr>
        <w:t>.</w:t>
      </w:r>
    </w:p>
    <w:p w14:paraId="40A02799" w14:textId="77777777" w:rsidR="00E96E70" w:rsidRPr="00993E63" w:rsidRDefault="00DA3A65" w:rsidP="002F47C9">
      <w:pPr>
        <w:keepNext/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AD4CAF" wp14:editId="25483461">
            <wp:extent cx="2237173" cy="1244600"/>
            <wp:effectExtent l="0" t="0" r="0" b="0"/>
            <wp:docPr id="4" name="Obraz 4" descr="Karta dźwiękowa VIRTU 5.1 USB MT5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arta dźwiękowa VIRTU 5.1 USB MT51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321" cy="124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61F4F" w14:textId="4679EFA1" w:rsidR="00DA3A65" w:rsidRPr="00993E63" w:rsidRDefault="00E96E70" w:rsidP="002F47C9">
      <w:pPr>
        <w:pStyle w:val="Legenda"/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 xml:space="preserve">Rysunek </w:t>
      </w:r>
      <w:r w:rsidRPr="00993E63">
        <w:rPr>
          <w:rFonts w:ascii="Times New Roman" w:hAnsi="Times New Roman" w:cs="Times New Roman"/>
        </w:rPr>
        <w:fldChar w:fldCharType="begin"/>
      </w:r>
      <w:r w:rsidRPr="00993E63">
        <w:rPr>
          <w:rFonts w:ascii="Times New Roman" w:hAnsi="Times New Roman" w:cs="Times New Roman"/>
        </w:rPr>
        <w:instrText xml:space="preserve"> SEQ Rysunek \* ARABIC </w:instrText>
      </w:r>
      <w:r w:rsidRPr="00993E63">
        <w:rPr>
          <w:rFonts w:ascii="Times New Roman" w:hAnsi="Times New Roman" w:cs="Times New Roman"/>
        </w:rPr>
        <w:fldChar w:fldCharType="separate"/>
      </w:r>
      <w:r w:rsidR="00E17142" w:rsidRPr="00993E63">
        <w:rPr>
          <w:rFonts w:ascii="Times New Roman" w:hAnsi="Times New Roman" w:cs="Times New Roman"/>
          <w:noProof/>
        </w:rPr>
        <w:t>3</w:t>
      </w:r>
      <w:r w:rsidRPr="00993E63">
        <w:rPr>
          <w:rFonts w:ascii="Times New Roman" w:hAnsi="Times New Roman" w:cs="Times New Roman"/>
        </w:rPr>
        <w:fldChar w:fldCharType="end"/>
      </w:r>
      <w:r w:rsidRPr="00993E63">
        <w:rPr>
          <w:rFonts w:ascii="Times New Roman" w:hAnsi="Times New Roman" w:cs="Times New Roman"/>
        </w:rPr>
        <w:t xml:space="preserve"> Karta dźwiękowa USB</w:t>
      </w:r>
    </w:p>
    <w:p w14:paraId="3FB8F7E9" w14:textId="4EDA8635" w:rsidR="00780A68" w:rsidRPr="00993E63" w:rsidRDefault="00780A68" w:rsidP="002F47C9">
      <w:pPr>
        <w:jc w:val="both"/>
        <w:rPr>
          <w:rFonts w:ascii="Times New Roman" w:hAnsi="Times New Roman" w:cs="Times New Roman"/>
        </w:rPr>
      </w:pPr>
    </w:p>
    <w:p w14:paraId="305B8934" w14:textId="3D7F7B61" w:rsidR="00301B55" w:rsidRPr="00993E63" w:rsidRDefault="002C2D35" w:rsidP="002F47C9">
      <w:pPr>
        <w:pStyle w:val="Nagwek2"/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ab/>
        <w:t>2.2 Projekt techniczny</w:t>
      </w:r>
    </w:p>
    <w:p w14:paraId="2E83F5F0" w14:textId="6B982797" w:rsidR="002C2D35" w:rsidRPr="00993E63" w:rsidRDefault="002C2D35" w:rsidP="002F47C9">
      <w:pPr>
        <w:jc w:val="both"/>
        <w:rPr>
          <w:rFonts w:ascii="Times New Roman" w:hAnsi="Times New Roman" w:cs="Times New Roman"/>
        </w:rPr>
      </w:pPr>
    </w:p>
    <w:p w14:paraId="2EE2A2FC" w14:textId="2ABD6AA6" w:rsidR="002C2D35" w:rsidRPr="00993E63" w:rsidRDefault="00483E92" w:rsidP="002F47C9">
      <w:pPr>
        <w:keepNext/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  <w:noProof/>
        </w:rPr>
        <w:drawing>
          <wp:inline distT="0" distB="0" distL="0" distR="0" wp14:anchorId="423A85A5" wp14:editId="107D1C90">
            <wp:extent cx="5156200" cy="2125345"/>
            <wp:effectExtent l="0" t="0" r="6350" b="825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3BE45" w14:textId="763005ED" w:rsidR="002C2D35" w:rsidRPr="00993E63" w:rsidRDefault="002C2D35" w:rsidP="002F47C9">
      <w:pPr>
        <w:pStyle w:val="Legenda"/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 xml:space="preserve">Rysunek </w:t>
      </w:r>
      <w:r w:rsidRPr="00993E63">
        <w:rPr>
          <w:rFonts w:ascii="Times New Roman" w:hAnsi="Times New Roman" w:cs="Times New Roman"/>
        </w:rPr>
        <w:fldChar w:fldCharType="begin"/>
      </w:r>
      <w:r w:rsidRPr="00993E63">
        <w:rPr>
          <w:rFonts w:ascii="Times New Roman" w:hAnsi="Times New Roman" w:cs="Times New Roman"/>
        </w:rPr>
        <w:instrText xml:space="preserve"> SEQ Rysunek \* ARABIC </w:instrText>
      </w:r>
      <w:r w:rsidRPr="00993E63">
        <w:rPr>
          <w:rFonts w:ascii="Times New Roman" w:hAnsi="Times New Roman" w:cs="Times New Roman"/>
        </w:rPr>
        <w:fldChar w:fldCharType="separate"/>
      </w:r>
      <w:r w:rsidR="00E17142" w:rsidRPr="00993E63">
        <w:rPr>
          <w:rFonts w:ascii="Times New Roman" w:hAnsi="Times New Roman" w:cs="Times New Roman"/>
          <w:noProof/>
        </w:rPr>
        <w:t>4</w:t>
      </w:r>
      <w:r w:rsidRPr="00993E63">
        <w:rPr>
          <w:rFonts w:ascii="Times New Roman" w:hAnsi="Times New Roman" w:cs="Times New Roman"/>
        </w:rPr>
        <w:fldChar w:fldCharType="end"/>
      </w:r>
      <w:r w:rsidRPr="00993E63">
        <w:rPr>
          <w:rFonts w:ascii="Times New Roman" w:hAnsi="Times New Roman" w:cs="Times New Roman"/>
        </w:rPr>
        <w:t xml:space="preserve"> Schemat połączenia</w:t>
      </w:r>
    </w:p>
    <w:p w14:paraId="08043805" w14:textId="24E5DBC7" w:rsidR="002C2D35" w:rsidRPr="00993E63" w:rsidRDefault="002C2D35" w:rsidP="002F47C9">
      <w:pPr>
        <w:jc w:val="both"/>
        <w:rPr>
          <w:rFonts w:ascii="Times New Roman" w:hAnsi="Times New Roman" w:cs="Times New Roman"/>
        </w:rPr>
      </w:pPr>
    </w:p>
    <w:p w14:paraId="7C53888D" w14:textId="4A8FC385" w:rsidR="00D2373F" w:rsidRPr="00993E63" w:rsidRDefault="00D2373F" w:rsidP="002F47C9">
      <w:pPr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 xml:space="preserve">Wykonany program w pierwszym etapie nagrywa ścieżkę dźwiękową za pomocą mikrofonu połączonego z karta dźwiękowa i podłączonych do platformy </w:t>
      </w:r>
      <w:proofErr w:type="spellStart"/>
      <w:r w:rsidRPr="00993E63">
        <w:rPr>
          <w:rFonts w:ascii="Times New Roman" w:hAnsi="Times New Roman" w:cs="Times New Roman"/>
        </w:rPr>
        <w:t>Raspberry</w:t>
      </w:r>
      <w:proofErr w:type="spellEnd"/>
      <w:r w:rsidRPr="00993E63">
        <w:rPr>
          <w:rFonts w:ascii="Times New Roman" w:hAnsi="Times New Roman" w:cs="Times New Roman"/>
        </w:rPr>
        <w:t xml:space="preserve"> Pi.</w:t>
      </w:r>
      <w:r w:rsidRPr="00993E63">
        <w:rPr>
          <w:rFonts w:ascii="Times New Roman" w:hAnsi="Times New Roman" w:cs="Times New Roman"/>
        </w:rPr>
        <w:t xml:space="preserve"> </w:t>
      </w:r>
      <w:r w:rsidRPr="00993E63">
        <w:rPr>
          <w:rFonts w:ascii="Times New Roman" w:hAnsi="Times New Roman" w:cs="Times New Roman"/>
        </w:rPr>
        <w:t>Długość tej ścieżki jest definiowana przez użytkownika.</w:t>
      </w:r>
      <w:r w:rsidRPr="00993E63">
        <w:rPr>
          <w:rFonts w:ascii="Times New Roman" w:hAnsi="Times New Roman" w:cs="Times New Roman"/>
        </w:rPr>
        <w:t xml:space="preserve"> Ścieżka dźwiękowa zapisywana jest na karcie SD w </w:t>
      </w:r>
      <w:proofErr w:type="spellStart"/>
      <w:r w:rsidRPr="00993E63">
        <w:rPr>
          <w:rFonts w:ascii="Times New Roman" w:hAnsi="Times New Roman" w:cs="Times New Roman"/>
        </w:rPr>
        <w:t>Rpi</w:t>
      </w:r>
      <w:proofErr w:type="spellEnd"/>
      <w:r w:rsidRPr="00993E63">
        <w:rPr>
          <w:rFonts w:ascii="Times New Roman" w:hAnsi="Times New Roman" w:cs="Times New Roman"/>
        </w:rPr>
        <w:t xml:space="preserve">. </w:t>
      </w:r>
      <w:r w:rsidRPr="00993E63">
        <w:rPr>
          <w:rFonts w:ascii="Times New Roman" w:hAnsi="Times New Roman" w:cs="Times New Roman"/>
        </w:rPr>
        <w:t xml:space="preserve"> </w:t>
      </w:r>
      <w:r w:rsidR="004F197F" w:rsidRPr="00993E63">
        <w:rPr>
          <w:rFonts w:ascii="Times New Roman" w:hAnsi="Times New Roman" w:cs="Times New Roman"/>
        </w:rPr>
        <w:t xml:space="preserve">Następnie wartości odczytanej amplitudy dźwięku w każdym czasie zapisywane są w tablicy. </w:t>
      </w:r>
      <w:r w:rsidRPr="00993E63">
        <w:rPr>
          <w:rFonts w:ascii="Times New Roman" w:hAnsi="Times New Roman" w:cs="Times New Roman"/>
        </w:rPr>
        <w:t xml:space="preserve">Na podstawie </w:t>
      </w:r>
      <w:r w:rsidRPr="00993E63">
        <w:rPr>
          <w:rFonts w:ascii="Times New Roman" w:hAnsi="Times New Roman" w:cs="Times New Roman"/>
        </w:rPr>
        <w:t>nagranego</w:t>
      </w:r>
      <w:r w:rsidRPr="00993E63">
        <w:rPr>
          <w:rFonts w:ascii="Times New Roman" w:hAnsi="Times New Roman" w:cs="Times New Roman"/>
        </w:rPr>
        <w:t xml:space="preserve"> fragmentu rysowane są wykresy. Pierwszy prezentuje sygnał w dziedzinie czasu, a drugi w dziedzinie częstotliwości</w:t>
      </w:r>
      <w:r w:rsidR="000A67A5" w:rsidRPr="00993E63">
        <w:rPr>
          <w:rFonts w:ascii="Times New Roman" w:hAnsi="Times New Roman" w:cs="Times New Roman"/>
        </w:rPr>
        <w:t>. Program pozwala na pominięcie nagrywania dźwięku, stąd możemy podejrzeć przebiegi poprzedniego dźwięku. Również możemy odtworzyć poprzednie nagrania.</w:t>
      </w:r>
      <w:r w:rsidR="00242E5A" w:rsidRPr="00993E63">
        <w:rPr>
          <w:rFonts w:ascii="Times New Roman" w:hAnsi="Times New Roman" w:cs="Times New Roman"/>
        </w:rPr>
        <w:t xml:space="preserve"> </w:t>
      </w:r>
      <w:r w:rsidRPr="00993E63">
        <w:rPr>
          <w:rFonts w:ascii="Times New Roman" w:hAnsi="Times New Roman" w:cs="Times New Roman"/>
        </w:rPr>
        <w:t xml:space="preserve">Algorytm działania programu przedstawiony jest na rysunku </w:t>
      </w:r>
      <w:r w:rsidRPr="00993E63">
        <w:rPr>
          <w:rFonts w:ascii="Times New Roman" w:hAnsi="Times New Roman" w:cs="Times New Roman"/>
        </w:rPr>
        <w:t>poniżej.</w:t>
      </w:r>
      <w:r w:rsidR="00202B75">
        <w:rPr>
          <w:rFonts w:ascii="Times New Roman" w:hAnsi="Times New Roman" w:cs="Times New Roman"/>
        </w:rPr>
        <w:t xml:space="preserve"> Opcjonalnie możemy także zapisać wybrane dane do pliku o rozszerzeniu „.</w:t>
      </w:r>
      <w:proofErr w:type="spellStart"/>
      <w:r w:rsidR="00202B75">
        <w:rPr>
          <w:rFonts w:ascii="Times New Roman" w:hAnsi="Times New Roman" w:cs="Times New Roman"/>
        </w:rPr>
        <w:t>csv</w:t>
      </w:r>
      <w:proofErr w:type="spellEnd"/>
      <w:r w:rsidR="00202B75">
        <w:rPr>
          <w:rFonts w:ascii="Times New Roman" w:hAnsi="Times New Roman" w:cs="Times New Roman"/>
        </w:rPr>
        <w:t>”.</w:t>
      </w:r>
    </w:p>
    <w:p w14:paraId="044D23E3" w14:textId="38577031" w:rsidR="006F1964" w:rsidRPr="00993E63" w:rsidRDefault="006F1964" w:rsidP="002F47C9">
      <w:pPr>
        <w:jc w:val="both"/>
        <w:rPr>
          <w:rFonts w:ascii="Times New Roman" w:hAnsi="Times New Roman" w:cs="Times New Roman"/>
        </w:rPr>
      </w:pPr>
      <w:proofErr w:type="spellStart"/>
      <w:r w:rsidRPr="00993E63">
        <w:rPr>
          <w:rFonts w:ascii="Times New Roman" w:hAnsi="Times New Roman" w:cs="Times New Roman"/>
        </w:rPr>
        <w:t>Rpi</w:t>
      </w:r>
      <w:proofErr w:type="spellEnd"/>
      <w:r w:rsidRPr="00993E63">
        <w:rPr>
          <w:rFonts w:ascii="Times New Roman" w:hAnsi="Times New Roman" w:cs="Times New Roman"/>
        </w:rPr>
        <w:t xml:space="preserve"> odczytuje wartości napięć pojawiąjących się za membraną mikrofonu, dlatego też aby odczytywać </w:t>
      </w:r>
      <w:r w:rsidR="00B25B40" w:rsidRPr="00993E63">
        <w:rPr>
          <w:rFonts w:ascii="Times New Roman" w:hAnsi="Times New Roman" w:cs="Times New Roman"/>
        </w:rPr>
        <w:t>w skali decybelowej natężenie dźwięku należy wykorzystać poniższy wzór:</w:t>
      </w:r>
    </w:p>
    <w:p w14:paraId="0D77C7DE" w14:textId="6304EE1F" w:rsidR="00B25B40" w:rsidRPr="00993E63" w:rsidRDefault="00B25B40" w:rsidP="00230EBE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P=20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[dB]</m:t>
              </m:r>
            </m:e>
          </m:func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5BBD9995" w14:textId="7FB9B5AA" w:rsidR="006F1964" w:rsidRPr="00993E63" w:rsidRDefault="004017AA" w:rsidP="002F47C9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-napięcie odniesienia </m:t>
          </m:r>
          <m:r>
            <w:rPr>
              <w:rFonts w:ascii="Cambria Math" w:hAnsi="Cambria Math" w:cs="Times New Roman"/>
            </w:rPr>
            <m:t>(5V z USB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127B42AE" w14:textId="761D0C7C" w:rsidR="004C12F2" w:rsidRPr="00993E63" w:rsidRDefault="004C12F2" w:rsidP="002F47C9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V</m:t>
          </m:r>
          <m:r>
            <w:rPr>
              <w:rFonts w:ascii="Cambria Math" w:hAnsi="Cambria Math" w:cs="Times New Roman"/>
            </w:rPr>
            <m:t>-odczytana wartość napięcia</m:t>
          </m:r>
        </m:oMath>
      </m:oMathPara>
    </w:p>
    <w:p w14:paraId="50410298" w14:textId="77777777" w:rsidR="00483E92" w:rsidRPr="00993E63" w:rsidRDefault="00483E92" w:rsidP="002F47C9">
      <w:pPr>
        <w:keepNext/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4F9D1F" wp14:editId="33265E5D">
            <wp:extent cx="5364480" cy="4922518"/>
            <wp:effectExtent l="0" t="0" r="762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103" cy="492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3178" w14:textId="61FEED3A" w:rsidR="002C2D35" w:rsidRPr="00993E63" w:rsidRDefault="00483E92" w:rsidP="002F47C9">
      <w:pPr>
        <w:pStyle w:val="Legenda"/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 xml:space="preserve">Rysunek </w:t>
      </w:r>
      <w:r w:rsidRPr="00993E63">
        <w:rPr>
          <w:rFonts w:ascii="Times New Roman" w:hAnsi="Times New Roman" w:cs="Times New Roman"/>
        </w:rPr>
        <w:fldChar w:fldCharType="begin"/>
      </w:r>
      <w:r w:rsidRPr="00993E63">
        <w:rPr>
          <w:rFonts w:ascii="Times New Roman" w:hAnsi="Times New Roman" w:cs="Times New Roman"/>
        </w:rPr>
        <w:instrText xml:space="preserve"> SEQ Rysunek \* ARABIC </w:instrText>
      </w:r>
      <w:r w:rsidRPr="00993E63">
        <w:rPr>
          <w:rFonts w:ascii="Times New Roman" w:hAnsi="Times New Roman" w:cs="Times New Roman"/>
        </w:rPr>
        <w:fldChar w:fldCharType="separate"/>
      </w:r>
      <w:r w:rsidR="00E17142" w:rsidRPr="00993E63">
        <w:rPr>
          <w:rFonts w:ascii="Times New Roman" w:hAnsi="Times New Roman" w:cs="Times New Roman"/>
          <w:noProof/>
        </w:rPr>
        <w:t>5</w:t>
      </w:r>
      <w:r w:rsidRPr="00993E63">
        <w:rPr>
          <w:rFonts w:ascii="Times New Roman" w:hAnsi="Times New Roman" w:cs="Times New Roman"/>
        </w:rPr>
        <w:fldChar w:fldCharType="end"/>
      </w:r>
      <w:r w:rsidRPr="00993E63">
        <w:rPr>
          <w:rFonts w:ascii="Times New Roman" w:hAnsi="Times New Roman" w:cs="Times New Roman"/>
        </w:rPr>
        <w:t xml:space="preserve"> Algorytm działania programu</w:t>
      </w:r>
    </w:p>
    <w:p w14:paraId="0BDFA2F0" w14:textId="77777777" w:rsidR="004B6FBB" w:rsidRPr="00993E63" w:rsidRDefault="004B6FBB" w:rsidP="002F47C9">
      <w:pPr>
        <w:jc w:val="both"/>
        <w:rPr>
          <w:rFonts w:ascii="Times New Roman" w:hAnsi="Times New Roman" w:cs="Times New Roman"/>
        </w:rPr>
      </w:pPr>
    </w:p>
    <w:p w14:paraId="48FF60C5" w14:textId="3AC261C5" w:rsidR="00434780" w:rsidRPr="00993E63" w:rsidRDefault="00434780" w:rsidP="002F47C9">
      <w:pPr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>Kod źródłowy:</w:t>
      </w:r>
    </w:p>
    <w:p w14:paraId="5316419A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pl-PL"/>
        </w:rPr>
        <w:t>import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csv</w:t>
      </w:r>
    </w:p>
    <w:p w14:paraId="17DF87B8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pl-PL"/>
        </w:rPr>
        <w:t>import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numpy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</w:t>
      </w:r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pl-PL"/>
        </w:rPr>
        <w:t>as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np</w:t>
      </w:r>
    </w:p>
    <w:p w14:paraId="75664EFE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pl-PL"/>
        </w:rPr>
        <w:t>import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scipy.fftpack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</w:t>
      </w:r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pl-PL"/>
        </w:rPr>
        <w:t>as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fftpk</w:t>
      </w:r>
      <w:proofErr w:type="spellEnd"/>
    </w:p>
    <w:p w14:paraId="70F16C78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pl-PL"/>
        </w:rPr>
        <w:t>import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scipy.io.wavfile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</w:t>
      </w:r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pl-PL"/>
        </w:rPr>
        <w:t>as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wavfile</w:t>
      </w:r>
      <w:proofErr w:type="spellEnd"/>
    </w:p>
    <w:p w14:paraId="78DB1DB8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pl-PL"/>
        </w:rPr>
        <w:t>import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signal_envelope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</w:t>
      </w:r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pl-PL"/>
        </w:rPr>
        <w:t>as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se </w:t>
      </w:r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pl-PL"/>
        </w:rPr>
        <w:t xml:space="preserve"># </w:t>
      </w:r>
      <w:proofErr w:type="spellStart"/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pl-PL"/>
        </w:rPr>
        <w:t>Nie</w:t>
      </w:r>
      <w:proofErr w:type="spellEnd"/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pl-PL"/>
        </w:rPr>
        <w:t xml:space="preserve"> </w:t>
      </w:r>
      <w:proofErr w:type="spellStart"/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pl-PL"/>
        </w:rPr>
        <w:t>działa</w:t>
      </w:r>
      <w:proofErr w:type="spellEnd"/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pl-PL"/>
        </w:rPr>
        <w:t xml:space="preserve"> </w:t>
      </w:r>
      <w:proofErr w:type="spellStart"/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pl-PL"/>
        </w:rPr>
        <w:t>na</w:t>
      </w:r>
      <w:proofErr w:type="spellEnd"/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pl-PL"/>
        </w:rPr>
        <w:t xml:space="preserve"> </w:t>
      </w:r>
      <w:proofErr w:type="spellStart"/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pl-PL"/>
        </w:rPr>
        <w:t>Rpi</w:t>
      </w:r>
      <w:proofErr w:type="spellEnd"/>
    </w:p>
    <w:p w14:paraId="09100BDD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pl-PL"/>
        </w:rPr>
        <w:t>import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sounddevice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</w:t>
      </w:r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pl-PL"/>
        </w:rPr>
        <w:t>as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sd</w:t>
      </w:r>
      <w:proofErr w:type="spellEnd"/>
    </w:p>
    <w:p w14:paraId="47A3E60A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pl-PL"/>
        </w:rPr>
        <w:t>import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soundfile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</w:t>
      </w:r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pl-PL"/>
        </w:rPr>
        <w:t>as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sf</w:t>
      </w:r>
    </w:p>
    <w:p w14:paraId="75BCF5C8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pl-PL"/>
        </w:rPr>
        <w:t>from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matplotlib </w:t>
      </w:r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pl-PL"/>
        </w:rPr>
        <w:t>import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pyplot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</w:t>
      </w:r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pl-PL"/>
        </w:rPr>
        <w:t>as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plt</w:t>
      </w:r>
      <w:proofErr w:type="spellEnd"/>
    </w:p>
    <w:p w14:paraId="6D2DE5ED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</w:p>
    <w:p w14:paraId="14DAA113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samplerate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= </w:t>
      </w:r>
      <w:r w:rsidRPr="00434780">
        <w:rPr>
          <w:rFonts w:ascii="Times New Roman" w:eastAsia="Times New Roman" w:hAnsi="Times New Roman" w:cs="Times New Roman"/>
          <w:color w:val="098658"/>
          <w:sz w:val="21"/>
          <w:szCs w:val="21"/>
          <w:lang w:val="en-US" w:eastAsia="pl-PL"/>
        </w:rPr>
        <w:t>44100</w:t>
      </w:r>
    </w:p>
    <w:p w14:paraId="2261FFA4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filename = </w:t>
      </w:r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pl-PL"/>
        </w:rPr>
        <w:t>'wav/output1.wav'</w:t>
      </w:r>
    </w:p>
    <w:p w14:paraId="2498F0B9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</w:p>
    <w:p w14:paraId="1A57C140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pl-PL"/>
        </w:rPr>
        <w:t>def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fft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():</w:t>
      </w:r>
    </w:p>
    <w:p w14:paraId="339D7823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eastAsia="pl-PL"/>
        </w:rPr>
        <w:t># Wywołanie nagrania i zapis</w:t>
      </w:r>
    </w:p>
    <w:p w14:paraId="3B169FEC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samplerate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,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mydata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 =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wavfile.read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filename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)</w:t>
      </w:r>
    </w:p>
    <w:p w14:paraId="6E01E5F7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duration =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len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mydata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)/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samplerate</w:t>
      </w:r>
      <w:proofErr w:type="spellEnd"/>
    </w:p>
    <w:p w14:paraId="59E02EA3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lastRenderedPageBreak/>
        <w:t>    print(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len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mydata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))</w:t>
      </w:r>
    </w:p>
    <w:p w14:paraId="086A1170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pl-PL"/>
        </w:rPr>
        <w:t xml:space="preserve"># </w:t>
      </w:r>
      <w:proofErr w:type="spellStart"/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pl-PL"/>
        </w:rPr>
        <w:t>Realizacja</w:t>
      </w:r>
      <w:proofErr w:type="spellEnd"/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pl-PL"/>
        </w:rPr>
        <w:t xml:space="preserve"> FFT</w:t>
      </w:r>
    </w:p>
    <w:p w14:paraId="682BB094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fft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= abs(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fftpk.rfft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mydata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))</w:t>
      </w:r>
    </w:p>
    <w:p w14:paraId="6F221520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freqs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=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fftpk.rfftfreq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len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fft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), (</w:t>
      </w:r>
      <w:r w:rsidRPr="00434780">
        <w:rPr>
          <w:rFonts w:ascii="Times New Roman" w:eastAsia="Times New Roman" w:hAnsi="Times New Roman" w:cs="Times New Roman"/>
          <w:color w:val="098658"/>
          <w:sz w:val="21"/>
          <w:szCs w:val="21"/>
          <w:lang w:val="en-US" w:eastAsia="pl-PL"/>
        </w:rPr>
        <w:t>1.0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/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samplerate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))</w:t>
      </w:r>
    </w:p>
    <w:p w14:paraId="09915408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eastAsia="pl-PL"/>
        </w:rPr>
        <w:t># Szukanie y dla x dla wykresu</w:t>
      </w:r>
    </w:p>
    <w:p w14:paraId="27515D7F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max_y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= max(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fft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</w:t>
      </w:r>
    </w:p>
    <w:p w14:paraId="777C9984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max_x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=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freqs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[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fft.argmax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()]</w:t>
      </w:r>
    </w:p>
    <w:p w14:paraId="021A48A1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</w:p>
    <w:p w14:paraId="4560FCB7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eastAsia="pl-PL"/>
        </w:rPr>
        <w:t xml:space="preserve"># Oś </w:t>
      </w:r>
      <w:proofErr w:type="spellStart"/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eastAsia="pl-PL"/>
        </w:rPr>
        <w:t>ox</w:t>
      </w:r>
      <w:proofErr w:type="spellEnd"/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eastAsia="pl-PL"/>
        </w:rPr>
        <w:t xml:space="preserve"> na czas i volt na dB</w:t>
      </w:r>
    </w:p>
    <w:p w14:paraId="34CBC31D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time =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np.arange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</w:t>
      </w:r>
      <w:r w:rsidRPr="00434780">
        <w:rPr>
          <w:rFonts w:ascii="Times New Roman" w:eastAsia="Times New Roman" w:hAnsi="Times New Roman" w:cs="Times New Roman"/>
          <w:color w:val="098658"/>
          <w:sz w:val="21"/>
          <w:szCs w:val="21"/>
          <w:lang w:val="en-US" w:eastAsia="pl-PL"/>
        </w:rPr>
        <w:t>0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,duration,</w:t>
      </w:r>
      <w:r w:rsidRPr="00434780">
        <w:rPr>
          <w:rFonts w:ascii="Times New Roman" w:eastAsia="Times New Roman" w:hAnsi="Times New Roman" w:cs="Times New Roman"/>
          <w:color w:val="098658"/>
          <w:sz w:val="21"/>
          <w:szCs w:val="21"/>
          <w:lang w:val="en-US" w:eastAsia="pl-PL"/>
        </w:rPr>
        <w:t>1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/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samplerate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</w:t>
      </w:r>
    </w:p>
    <w:p w14:paraId="0808F6B9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mydata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 = </w:t>
      </w:r>
      <w:r w:rsidRPr="00434780">
        <w:rPr>
          <w:rFonts w:ascii="Times New Roman" w:eastAsia="Times New Roman" w:hAnsi="Times New Roman" w:cs="Times New Roman"/>
          <w:color w:val="098658"/>
          <w:sz w:val="21"/>
          <w:szCs w:val="21"/>
          <w:lang w:eastAsia="pl-PL"/>
        </w:rPr>
        <w:t>20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*np.log10(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mydata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 / </w:t>
      </w:r>
      <w:r w:rsidRPr="00434780">
        <w:rPr>
          <w:rFonts w:ascii="Times New Roman" w:eastAsia="Times New Roman" w:hAnsi="Times New Roman" w:cs="Times New Roman"/>
          <w:color w:val="098658"/>
          <w:sz w:val="21"/>
          <w:szCs w:val="21"/>
          <w:lang w:eastAsia="pl-PL"/>
        </w:rPr>
        <w:t>5.0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)</w:t>
      </w:r>
    </w:p>
    <w:p w14:paraId="5AEDB9BF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</w:p>
    <w:p w14:paraId="6CFBCA79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</w:t>
      </w:r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eastAsia="pl-PL"/>
        </w:rPr>
        <w:t># Wykres A(t)[s]</w:t>
      </w:r>
    </w:p>
    <w:p w14:paraId="129367FD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plt.figure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</w:t>
      </w:r>
      <w:r w:rsidRPr="00434780">
        <w:rPr>
          <w:rFonts w:ascii="Times New Roman" w:eastAsia="Times New Roman" w:hAnsi="Times New Roman" w:cs="Times New Roman"/>
          <w:color w:val="098658"/>
          <w:sz w:val="21"/>
          <w:szCs w:val="21"/>
          <w:lang w:val="en-US" w:eastAsia="pl-PL"/>
        </w:rPr>
        <w:t>1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</w:t>
      </w:r>
    </w:p>
    <w:p w14:paraId="3C091B45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plt.subplot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</w:t>
      </w:r>
      <w:r w:rsidRPr="00434780">
        <w:rPr>
          <w:rFonts w:ascii="Times New Roman" w:eastAsia="Times New Roman" w:hAnsi="Times New Roman" w:cs="Times New Roman"/>
          <w:color w:val="098658"/>
          <w:sz w:val="21"/>
          <w:szCs w:val="21"/>
          <w:lang w:val="en-US" w:eastAsia="pl-PL"/>
        </w:rPr>
        <w:t>3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,</w:t>
      </w:r>
      <w:r w:rsidRPr="00434780">
        <w:rPr>
          <w:rFonts w:ascii="Times New Roman" w:eastAsia="Times New Roman" w:hAnsi="Times New Roman" w:cs="Times New Roman"/>
          <w:color w:val="098658"/>
          <w:sz w:val="21"/>
          <w:szCs w:val="21"/>
          <w:lang w:val="en-US" w:eastAsia="pl-PL"/>
        </w:rPr>
        <w:t>1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,</w:t>
      </w:r>
      <w:r w:rsidRPr="00434780">
        <w:rPr>
          <w:rFonts w:ascii="Times New Roman" w:eastAsia="Times New Roman" w:hAnsi="Times New Roman" w:cs="Times New Roman"/>
          <w:color w:val="098658"/>
          <w:sz w:val="21"/>
          <w:szCs w:val="21"/>
          <w:lang w:val="en-US" w:eastAsia="pl-PL"/>
        </w:rPr>
        <w:t>1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</w:t>
      </w:r>
    </w:p>
    <w:p w14:paraId="4467EF0C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plt.plot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(time,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mydata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</w:t>
      </w:r>
    </w:p>
    <w:p w14:paraId="624A760D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plt.xlabel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(</w:t>
      </w:r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eastAsia="pl-PL"/>
        </w:rPr>
        <w:t>'Czas [t]'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)</w:t>
      </w:r>
    </w:p>
    <w:p w14:paraId="5D9FB0A1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plt.ylabel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</w:t>
      </w:r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pl-PL"/>
        </w:rPr>
        <w:t>'</w:t>
      </w:r>
      <w:proofErr w:type="spellStart"/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pl-PL"/>
        </w:rPr>
        <w:t>Amplituda</w:t>
      </w:r>
      <w:proofErr w:type="spellEnd"/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pl-PL"/>
        </w:rPr>
        <w:t xml:space="preserve"> [dB]'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</w:t>
      </w:r>
    </w:p>
    <w:p w14:paraId="5247FD82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plt.title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(</w:t>
      </w:r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eastAsia="pl-PL"/>
        </w:rPr>
        <w:t>'PRZEBIEG CZASOWY A[t]'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)</w:t>
      </w:r>
    </w:p>
    <w:p w14:paraId="2ED54915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</w:p>
    <w:p w14:paraId="476170D6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</w:t>
      </w:r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eastAsia="pl-PL"/>
        </w:rPr>
        <w:t># Wykres A(f)[Hz]</w:t>
      </w:r>
    </w:p>
    <w:p w14:paraId="0032A327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plt.subplot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(</w:t>
      </w:r>
      <w:r w:rsidRPr="00434780">
        <w:rPr>
          <w:rFonts w:ascii="Times New Roman" w:eastAsia="Times New Roman" w:hAnsi="Times New Roman" w:cs="Times New Roman"/>
          <w:color w:val="098658"/>
          <w:sz w:val="21"/>
          <w:szCs w:val="21"/>
          <w:lang w:eastAsia="pl-PL"/>
        </w:rPr>
        <w:t>3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, </w:t>
      </w:r>
      <w:r w:rsidRPr="00434780">
        <w:rPr>
          <w:rFonts w:ascii="Times New Roman" w:eastAsia="Times New Roman" w:hAnsi="Times New Roman" w:cs="Times New Roman"/>
          <w:color w:val="098658"/>
          <w:sz w:val="21"/>
          <w:szCs w:val="21"/>
          <w:lang w:eastAsia="pl-PL"/>
        </w:rPr>
        <w:t>1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, </w:t>
      </w:r>
      <w:r w:rsidRPr="00434780">
        <w:rPr>
          <w:rFonts w:ascii="Times New Roman" w:eastAsia="Times New Roman" w:hAnsi="Times New Roman" w:cs="Times New Roman"/>
          <w:color w:val="098658"/>
          <w:sz w:val="21"/>
          <w:szCs w:val="21"/>
          <w:lang w:eastAsia="pl-PL"/>
        </w:rPr>
        <w:t>2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)</w:t>
      </w:r>
    </w:p>
    <w:p w14:paraId="31A9C7BD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plt.scatter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max_x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,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max_y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, c=</w:t>
      </w:r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pl-PL"/>
        </w:rPr>
        <w:t>'r'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</w:t>
      </w:r>
    </w:p>
    <w:p w14:paraId="59607CD2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plt.plot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freqs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[range(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len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fft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)//</w:t>
      </w:r>
      <w:r w:rsidRPr="00434780">
        <w:rPr>
          <w:rFonts w:ascii="Times New Roman" w:eastAsia="Times New Roman" w:hAnsi="Times New Roman" w:cs="Times New Roman"/>
          <w:color w:val="098658"/>
          <w:sz w:val="21"/>
          <w:szCs w:val="21"/>
          <w:lang w:val="en-US" w:eastAsia="pl-PL"/>
        </w:rPr>
        <w:t>2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)],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fft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[range(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len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fft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)//</w:t>
      </w:r>
      <w:r w:rsidRPr="00434780">
        <w:rPr>
          <w:rFonts w:ascii="Times New Roman" w:eastAsia="Times New Roman" w:hAnsi="Times New Roman" w:cs="Times New Roman"/>
          <w:color w:val="098658"/>
          <w:sz w:val="21"/>
          <w:szCs w:val="21"/>
          <w:lang w:val="en-US" w:eastAsia="pl-PL"/>
        </w:rPr>
        <w:t>2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)], </w:t>
      </w:r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pl-PL"/>
        </w:rPr>
        <w:t>'-r'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</w:t>
      </w:r>
    </w:p>
    <w:p w14:paraId="65A16060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plt.legend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([</w:t>
      </w:r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pl-PL"/>
        </w:rPr>
        <w:t>"Freq: %2.2f [Hz]"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%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max_x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], loc=</w:t>
      </w:r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pl-PL"/>
        </w:rPr>
        <w:t>'upper center'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)</w:t>
      </w:r>
    </w:p>
    <w:p w14:paraId="7AFB25C7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plt.xscale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(</w:t>
      </w:r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eastAsia="pl-PL"/>
        </w:rPr>
        <w:t>'log'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)</w:t>
      </w:r>
    </w:p>
    <w:p w14:paraId="0FE53A82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plt.xlabel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(</w:t>
      </w:r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eastAsia="pl-PL"/>
        </w:rPr>
        <w:t>'Częstotliwość (Hz)'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)</w:t>
      </w:r>
    </w:p>
    <w:p w14:paraId="68024067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plt.ylabel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(</w:t>
      </w:r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eastAsia="pl-PL"/>
        </w:rPr>
        <w:t>'Amplituda'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)</w:t>
      </w:r>
    </w:p>
    <w:p w14:paraId="396D8B95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plt.title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(</w:t>
      </w:r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eastAsia="pl-PL"/>
        </w:rPr>
        <w:t>"WIDMO SYGNAŁU F[f]"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)</w:t>
      </w:r>
    </w:p>
    <w:p w14:paraId="3A9096A4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    </w:t>
      </w:r>
    </w:p>
    <w:p w14:paraId="2830302D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</w:t>
      </w:r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eastAsia="pl-PL"/>
        </w:rPr>
        <w:t xml:space="preserve"># Obwiednia do wyznaczenia </w:t>
      </w:r>
      <w:proofErr w:type="spellStart"/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eastAsia="pl-PL"/>
        </w:rPr>
        <w:t>ch</w:t>
      </w:r>
      <w:proofErr w:type="spellEnd"/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eastAsia="pl-PL"/>
        </w:rPr>
        <w:t xml:space="preserve">-ki kierunkowej i </w:t>
      </w:r>
      <w:proofErr w:type="spellStart"/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eastAsia="pl-PL"/>
        </w:rPr>
        <w:t>ch</w:t>
      </w:r>
      <w:proofErr w:type="spellEnd"/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eastAsia="pl-PL"/>
        </w:rPr>
        <w:t>-ka kier</w:t>
      </w:r>
    </w:p>
    <w:p w14:paraId="5BB50005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</w:t>
      </w:r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eastAsia="pl-PL"/>
        </w:rPr>
        <w:t xml:space="preserve"># </w:t>
      </w:r>
      <w:proofErr w:type="spellStart"/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eastAsia="pl-PL"/>
        </w:rPr>
        <w:t>Ch</w:t>
      </w:r>
      <w:proofErr w:type="spellEnd"/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eastAsia="pl-PL"/>
        </w:rPr>
        <w:t>-ka tylko dla nagrania "output3.wav" !!!!</w:t>
      </w:r>
    </w:p>
    <w:p w14:paraId="49CE9935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W, _ =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se.read_wav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(filename)</w:t>
      </w:r>
    </w:p>
    <w:p w14:paraId="15D8547B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X_envelope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=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se.get_frontiers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(W, </w:t>
      </w:r>
      <w:r w:rsidRPr="00434780">
        <w:rPr>
          <w:rFonts w:ascii="Times New Roman" w:eastAsia="Times New Roman" w:hAnsi="Times New Roman" w:cs="Times New Roman"/>
          <w:color w:val="098658"/>
          <w:sz w:val="21"/>
          <w:szCs w:val="21"/>
          <w:lang w:val="en-US" w:eastAsia="pl-PL"/>
        </w:rPr>
        <w:t>1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</w:t>
      </w:r>
    </w:p>
    <w:p w14:paraId="272DBE70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</w:p>
    <w:p w14:paraId="20EF9AAB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eastAsia="pl-PL"/>
        </w:rPr>
        <w:t xml:space="preserve">##Do </w:t>
      </w:r>
      <w:proofErr w:type="spellStart"/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eastAsia="pl-PL"/>
        </w:rPr>
        <w:t>plotu</w:t>
      </w:r>
      <w:proofErr w:type="spellEnd"/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eastAsia="pl-PL"/>
        </w:rPr>
        <w:t xml:space="preserve"> dla </w:t>
      </w:r>
      <w:proofErr w:type="spellStart"/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eastAsia="pl-PL"/>
        </w:rPr>
        <w:t>ch</w:t>
      </w:r>
      <w:proofErr w:type="spellEnd"/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eastAsia="pl-PL"/>
        </w:rPr>
        <w:t>-ki</w:t>
      </w:r>
    </w:p>
    <w:p w14:paraId="230D4CA4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os_y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 =[]</w:t>
      </w:r>
    </w:p>
    <w:p w14:paraId="50420419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absx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=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np.abs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(W[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X_envelope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])</w:t>
      </w:r>
    </w:p>
    <w:p w14:paraId="0FA408BA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absx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= list(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absx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</w:t>
      </w:r>
    </w:p>
    <w:p w14:paraId="22EF92A7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pl-PL"/>
        </w:rPr>
        <w:t>for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x </w:t>
      </w:r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pl-PL"/>
        </w:rPr>
        <w:t>in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range(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len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absx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)):</w:t>
      </w:r>
    </w:p>
    <w:p w14:paraId="5BD9C44B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    </w:t>
      </w:r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pl-PL"/>
        </w:rPr>
        <w:t>if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absx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[x] &gt; </w:t>
      </w:r>
      <w:r w:rsidRPr="00434780">
        <w:rPr>
          <w:rFonts w:ascii="Times New Roman" w:eastAsia="Times New Roman" w:hAnsi="Times New Roman" w:cs="Times New Roman"/>
          <w:color w:val="098658"/>
          <w:sz w:val="21"/>
          <w:szCs w:val="21"/>
          <w:lang w:val="en-US" w:eastAsia="pl-PL"/>
        </w:rPr>
        <w:t>150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:</w:t>
      </w:r>
    </w:p>
    <w:p w14:paraId="4C4C50DB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    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os_y.append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absx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[x])</w:t>
      </w:r>
    </w:p>
    <w:p w14:paraId="26C6B2B5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rozm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 =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np.size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os_y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)</w:t>
      </w:r>
    </w:p>
    <w:p w14:paraId="2FC298BB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</w:p>
    <w:p w14:paraId="576A02A4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krok = </w:t>
      </w:r>
      <w:r w:rsidRPr="00434780">
        <w:rPr>
          <w:rFonts w:ascii="Times New Roman" w:eastAsia="Times New Roman" w:hAnsi="Times New Roman" w:cs="Times New Roman"/>
          <w:color w:val="098658"/>
          <w:sz w:val="21"/>
          <w:szCs w:val="21"/>
          <w:lang w:eastAsia="pl-PL"/>
        </w:rPr>
        <w:t>360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/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rozm</w:t>
      </w:r>
      <w:proofErr w:type="spellEnd"/>
    </w:p>
    <w:p w14:paraId="18F43D13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os_x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 = []</w:t>
      </w:r>
    </w:p>
    <w:p w14:paraId="6CD7C02A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krok_0 = </w:t>
      </w:r>
      <w:r w:rsidRPr="00434780">
        <w:rPr>
          <w:rFonts w:ascii="Times New Roman" w:eastAsia="Times New Roman" w:hAnsi="Times New Roman" w:cs="Times New Roman"/>
          <w:color w:val="098658"/>
          <w:sz w:val="21"/>
          <w:szCs w:val="21"/>
          <w:lang w:eastAsia="pl-PL"/>
        </w:rPr>
        <w:t>0</w:t>
      </w:r>
    </w:p>
    <w:p w14:paraId="2BF4094A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</w:t>
      </w:r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pl-PL"/>
        </w:rPr>
        <w:t>for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i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</w:t>
      </w:r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pl-PL"/>
        </w:rPr>
        <w:t>in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range(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rozm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):</w:t>
      </w:r>
    </w:p>
    <w:p w14:paraId="4C152370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os_x.append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(krok_0)</w:t>
      </w:r>
    </w:p>
    <w:p w14:paraId="61FD6B6F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lastRenderedPageBreak/>
        <w:t>        krok_0+=krok</w:t>
      </w:r>
    </w:p>
    <w:p w14:paraId="520F62CE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</w:t>
      </w:r>
    </w:p>
    <w:p w14:paraId="334E5EBD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plt.subplot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</w:t>
      </w:r>
      <w:r w:rsidRPr="00434780">
        <w:rPr>
          <w:rFonts w:ascii="Times New Roman" w:eastAsia="Times New Roman" w:hAnsi="Times New Roman" w:cs="Times New Roman"/>
          <w:color w:val="098658"/>
          <w:sz w:val="21"/>
          <w:szCs w:val="21"/>
          <w:lang w:val="en-US" w:eastAsia="pl-PL"/>
        </w:rPr>
        <w:t>3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, </w:t>
      </w:r>
      <w:r w:rsidRPr="00434780">
        <w:rPr>
          <w:rFonts w:ascii="Times New Roman" w:eastAsia="Times New Roman" w:hAnsi="Times New Roman" w:cs="Times New Roman"/>
          <w:color w:val="098658"/>
          <w:sz w:val="21"/>
          <w:szCs w:val="21"/>
          <w:lang w:val="en-US" w:eastAsia="pl-PL"/>
        </w:rPr>
        <w:t>1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, </w:t>
      </w:r>
      <w:r w:rsidRPr="00434780">
        <w:rPr>
          <w:rFonts w:ascii="Times New Roman" w:eastAsia="Times New Roman" w:hAnsi="Times New Roman" w:cs="Times New Roman"/>
          <w:color w:val="098658"/>
          <w:sz w:val="21"/>
          <w:szCs w:val="21"/>
          <w:lang w:val="en-US" w:eastAsia="pl-PL"/>
        </w:rPr>
        <w:t>3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</w:t>
      </w:r>
    </w:p>
    <w:p w14:paraId="609553B2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plt.plot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X_envelope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,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np.abs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(W[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X_envelope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]), </w:t>
      </w:r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pl-PL"/>
        </w:rPr>
        <w:t>'-g'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</w:t>
      </w:r>
    </w:p>
    <w:p w14:paraId="5BB8C81A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plt.title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(</w:t>
      </w:r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eastAsia="pl-PL"/>
        </w:rPr>
        <w:t>"OBWIEDNIA SYGNAŁU A[t]"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)</w:t>
      </w:r>
    </w:p>
    <w:p w14:paraId="5AE171A0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plt.ylabel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</w:t>
      </w:r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pl-PL"/>
        </w:rPr>
        <w:t>'</w:t>
      </w:r>
      <w:proofErr w:type="spellStart"/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pl-PL"/>
        </w:rPr>
        <w:t>Amplituda</w:t>
      </w:r>
      <w:proofErr w:type="spellEnd"/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pl-PL"/>
        </w:rPr>
        <w:t xml:space="preserve"> [Pa]'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</w:t>
      </w:r>
    </w:p>
    <w:p w14:paraId="15D0DB59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plt.tight_layout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()</w:t>
      </w:r>
    </w:p>
    <w:p w14:paraId="087B9F1B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plt.show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()</w:t>
      </w:r>
    </w:p>
    <w:p w14:paraId="09938403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</w:p>
    <w:p w14:paraId="7B3C1937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eastAsia="pl-PL"/>
        </w:rPr>
        <w:t xml:space="preserve">##PLOT dla </w:t>
      </w:r>
      <w:proofErr w:type="spellStart"/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eastAsia="pl-PL"/>
        </w:rPr>
        <w:t>Ch</w:t>
      </w:r>
      <w:proofErr w:type="spellEnd"/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eastAsia="pl-PL"/>
        </w:rPr>
        <w:t>-ki [ tylko dla nagrania "output3.wav" ]</w:t>
      </w:r>
    </w:p>
    <w:p w14:paraId="4BA040AD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plt.figure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</w:t>
      </w:r>
      <w:r w:rsidRPr="00434780">
        <w:rPr>
          <w:rFonts w:ascii="Times New Roman" w:eastAsia="Times New Roman" w:hAnsi="Times New Roman" w:cs="Times New Roman"/>
          <w:color w:val="098658"/>
          <w:sz w:val="21"/>
          <w:szCs w:val="21"/>
          <w:lang w:val="en-US" w:eastAsia="pl-PL"/>
        </w:rPr>
        <w:t>2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</w:t>
      </w:r>
    </w:p>
    <w:p w14:paraId="5DDE03B0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plt.plot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os_x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,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os_y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</w:t>
      </w:r>
    </w:p>
    <w:p w14:paraId="294064C9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plt.title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(</w:t>
      </w:r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eastAsia="pl-PL"/>
        </w:rPr>
        <w:t>"CH-ka kierunkowa mikrofonu"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)</w:t>
      </w:r>
    </w:p>
    <w:p w14:paraId="26673170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plt.xlabel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</w:t>
      </w:r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pl-PL"/>
        </w:rPr>
        <w:t>'</w:t>
      </w:r>
      <w:proofErr w:type="spellStart"/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pl-PL"/>
        </w:rPr>
        <w:t>Kąt</w:t>
      </w:r>
      <w:proofErr w:type="spellEnd"/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pl-PL"/>
        </w:rPr>
        <w:t xml:space="preserve"> [</w:t>
      </w:r>
      <w:proofErr w:type="spellStart"/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pl-PL"/>
        </w:rPr>
        <w:t>st</w:t>
      </w:r>
      <w:proofErr w:type="spellEnd"/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pl-PL"/>
        </w:rPr>
        <w:t>]'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</w:t>
      </w:r>
    </w:p>
    <w:p w14:paraId="5FE054ED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plt.show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()</w:t>
      </w:r>
    </w:p>
    <w:p w14:paraId="3C26EDA0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</w:p>
    <w:p w14:paraId="3C76F1AF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</w:t>
      </w:r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eastAsia="pl-PL"/>
        </w:rPr>
        <w:t># Zapis danych do .</w:t>
      </w:r>
      <w:proofErr w:type="spellStart"/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eastAsia="pl-PL"/>
        </w:rPr>
        <w:t>csv</w:t>
      </w:r>
      <w:proofErr w:type="spellEnd"/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eastAsia="pl-PL"/>
        </w:rPr>
        <w:t xml:space="preserve"> [ dane do wyboru ]</w:t>
      </w:r>
    </w:p>
    <w:p w14:paraId="3A22A941" w14:textId="08E3E241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pl-PL"/>
        </w:rPr>
        <w:t>with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open(</w:t>
      </w:r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pl-PL"/>
        </w:rPr>
        <w:t>'</w:t>
      </w:r>
      <w:proofErr w:type="spellStart"/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pl-PL"/>
        </w:rPr>
        <w:t>exel</w:t>
      </w:r>
      <w:proofErr w:type="spellEnd"/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pl-PL"/>
        </w:rPr>
        <w:t>\data_file.csv'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, </w:t>
      </w:r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pl-PL"/>
        </w:rPr>
        <w:t>'w'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) </w:t>
      </w:r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pl-PL"/>
        </w:rPr>
        <w:t>as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csvfile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:</w:t>
      </w:r>
    </w:p>
    <w:p w14:paraId="5EC404EB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csvwriter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=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csv.writer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csvfile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</w:t>
      </w:r>
    </w:p>
    <w:p w14:paraId="20FD9133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csvwriter.writerow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mydata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</w:t>
      </w:r>
    </w:p>
    <w:p w14:paraId="3AB82599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</w:p>
    <w:p w14:paraId="458730C7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eastAsia="pl-PL"/>
        </w:rPr>
        <w:t># Sprawdzenie pliku .</w:t>
      </w:r>
      <w:proofErr w:type="spellStart"/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eastAsia="pl-PL"/>
        </w:rPr>
        <w:t>wav</w:t>
      </w:r>
      <w:proofErr w:type="spellEnd"/>
      <w:r w:rsidRPr="00434780">
        <w:rPr>
          <w:rFonts w:ascii="Times New Roman" w:eastAsia="Times New Roman" w:hAnsi="Times New Roman" w:cs="Times New Roman"/>
          <w:color w:val="008000"/>
          <w:sz w:val="21"/>
          <w:szCs w:val="21"/>
          <w:lang w:eastAsia="pl-PL"/>
        </w:rPr>
        <w:t xml:space="preserve"> czy jest w folderze</w:t>
      </w:r>
    </w:p>
    <w:p w14:paraId="6E672618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pl-PL"/>
        </w:rPr>
        <w:t>def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check():</w:t>
      </w:r>
    </w:p>
    <w:p w14:paraId="062D64D4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pl-PL"/>
        </w:rPr>
        <w:t>try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:</w:t>
      </w:r>
    </w:p>
    <w:p w14:paraId="1681C11B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samplerate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,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mydata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=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wavfile.read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(filename)</w:t>
      </w:r>
    </w:p>
    <w:p w14:paraId="0AD9E31B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eastAsia="pl-PL"/>
        </w:rPr>
        <w:t>except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IOError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:</w:t>
      </w:r>
    </w:p>
    <w:p w14:paraId="63EA426C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        print(</w:t>
      </w:r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eastAsia="pl-PL"/>
        </w:rPr>
        <w:t>"Z pustego i Salomon nie naleje! Nagraj coś :)"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)</w:t>
      </w:r>
    </w:p>
    <w:p w14:paraId="2D030B3E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exit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()    </w:t>
      </w:r>
    </w:p>
    <w:p w14:paraId="68D3137A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</w:p>
    <w:p w14:paraId="049F13E1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INP_0 =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int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input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(</w:t>
      </w:r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eastAsia="pl-PL"/>
        </w:rPr>
        <w:t>" Nagraj - 1 \n FFT poprzedniego nagrania - 2 \n Odegraj poprzednie nagranie - 3 \n"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))</w:t>
      </w:r>
    </w:p>
    <w:p w14:paraId="65CA4912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proofErr w:type="spellStart"/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eastAsia="pl-PL"/>
        </w:rPr>
        <w:t>if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 INP_0 == </w:t>
      </w:r>
      <w:r w:rsidRPr="00434780">
        <w:rPr>
          <w:rFonts w:ascii="Times New Roman" w:eastAsia="Times New Roman" w:hAnsi="Times New Roman" w:cs="Times New Roman"/>
          <w:color w:val="098658"/>
          <w:sz w:val="21"/>
          <w:szCs w:val="21"/>
          <w:lang w:eastAsia="pl-PL"/>
        </w:rPr>
        <w:t>1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:</w:t>
      </w:r>
    </w:p>
    <w:p w14:paraId="1C62296F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duration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 =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int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input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(</w:t>
      </w:r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eastAsia="pl-PL"/>
        </w:rPr>
        <w:t>" Podaj czas nagrywania [s]  "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))</w:t>
      </w:r>
    </w:p>
    <w:p w14:paraId="7CDC3E65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 xml:space="preserve">    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print(</w:t>
      </w:r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pl-PL"/>
        </w:rPr>
        <w:t>"     START"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</w:t>
      </w:r>
    </w:p>
    <w:p w14:paraId="285295F0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mydata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=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sd.rec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(int(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samplerate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* duration),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samplerate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=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samplerate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, channels=</w:t>
      </w:r>
      <w:r w:rsidRPr="00434780">
        <w:rPr>
          <w:rFonts w:ascii="Times New Roman" w:eastAsia="Times New Roman" w:hAnsi="Times New Roman" w:cs="Times New Roman"/>
          <w:color w:val="098658"/>
          <w:sz w:val="21"/>
          <w:szCs w:val="21"/>
          <w:lang w:val="en-US" w:eastAsia="pl-PL"/>
        </w:rPr>
        <w:t>1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, blocking=</w:t>
      </w:r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pl-PL"/>
        </w:rPr>
        <w:t>True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        </w:t>
      </w:r>
    </w:p>
    <w:p w14:paraId="034EEBBD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sf.write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(filename,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mydata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,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samplerate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</w:t>
      </w:r>
    </w:p>
    <w:p w14:paraId="05B65315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    print(</w:t>
      </w:r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pl-PL"/>
        </w:rPr>
        <w:t>"     STOP"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</w:t>
      </w:r>
    </w:p>
    <w:p w14:paraId="3E9E008F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fft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()</w:t>
      </w:r>
    </w:p>
    <w:p w14:paraId="4E8833B3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proofErr w:type="spellStart"/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pl-PL"/>
        </w:rPr>
        <w:t>elif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INP_0 == </w:t>
      </w:r>
      <w:r w:rsidRPr="00434780">
        <w:rPr>
          <w:rFonts w:ascii="Times New Roman" w:eastAsia="Times New Roman" w:hAnsi="Times New Roman" w:cs="Times New Roman"/>
          <w:color w:val="098658"/>
          <w:sz w:val="21"/>
          <w:szCs w:val="21"/>
          <w:lang w:val="en-US" w:eastAsia="pl-PL"/>
        </w:rPr>
        <w:t>2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:</w:t>
      </w:r>
    </w:p>
    <w:p w14:paraId="5A3428B3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    check()</w:t>
      </w:r>
    </w:p>
    <w:p w14:paraId="1E0A5098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fft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()</w:t>
      </w:r>
    </w:p>
    <w:p w14:paraId="0CC28A79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FF"/>
          <w:sz w:val="21"/>
          <w:szCs w:val="21"/>
          <w:lang w:val="en-US" w:eastAsia="pl-PL"/>
        </w:rPr>
        <w:t>else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:</w:t>
      </w:r>
    </w:p>
    <w:p w14:paraId="1E4700BA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    check()</w:t>
      </w:r>
    </w:p>
    <w:p w14:paraId="24F39EF6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samplerate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,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mydata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 =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sf.read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(filename)</w:t>
      </w:r>
    </w:p>
    <w:p w14:paraId="31261078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    print(</w:t>
      </w:r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pl-PL"/>
        </w:rPr>
        <w:t>"     START"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</w:t>
      </w:r>
    </w:p>
    <w:p w14:paraId="1C52A1EA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sd.play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samplerate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,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mydata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</w:t>
      </w:r>
    </w:p>
    <w:p w14:paraId="291A4B13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 xml:space="preserve">    </w:t>
      </w:r>
      <w:proofErr w:type="spellStart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sd.wait</w:t>
      </w:r>
      <w:proofErr w:type="spellEnd"/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()</w:t>
      </w:r>
    </w:p>
    <w:p w14:paraId="70BEF32A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    print(</w:t>
      </w:r>
      <w:r w:rsidRPr="00434780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pl-PL"/>
        </w:rPr>
        <w:t>"     STOP"</w:t>
      </w: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)</w:t>
      </w:r>
    </w:p>
    <w:p w14:paraId="6883753C" w14:textId="77777777" w:rsidR="00434780" w:rsidRPr="00434780" w:rsidRDefault="00434780" w:rsidP="002F47C9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</w:pPr>
      <w:r w:rsidRPr="0043478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pl-PL"/>
        </w:rPr>
        <w:t>    exit()</w:t>
      </w:r>
    </w:p>
    <w:p w14:paraId="4E2D8780" w14:textId="77777777" w:rsidR="00434780" w:rsidRPr="00993E63" w:rsidRDefault="00434780" w:rsidP="002F47C9">
      <w:pPr>
        <w:jc w:val="both"/>
        <w:rPr>
          <w:rFonts w:ascii="Times New Roman" w:hAnsi="Times New Roman" w:cs="Times New Roman"/>
          <w:lang w:val="en-US"/>
        </w:rPr>
      </w:pPr>
    </w:p>
    <w:p w14:paraId="710AFF8E" w14:textId="6CE47B96" w:rsidR="00640B88" w:rsidRPr="00993E63" w:rsidRDefault="00640B88" w:rsidP="002F47C9">
      <w:pPr>
        <w:pStyle w:val="Nagwek1"/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lastRenderedPageBreak/>
        <w:t>Badanie Funkcjonalne</w:t>
      </w:r>
    </w:p>
    <w:p w14:paraId="5176DD02" w14:textId="2D660370" w:rsidR="00ED500A" w:rsidRPr="00993E63" w:rsidRDefault="00ED500A" w:rsidP="002F47C9">
      <w:pPr>
        <w:pStyle w:val="Nagwek2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>Charakterystyka kierunkowa mikrofonu</w:t>
      </w:r>
    </w:p>
    <w:p w14:paraId="02CDD4B6" w14:textId="77777777" w:rsidR="00F12148" w:rsidRPr="00993E63" w:rsidRDefault="00F12148" w:rsidP="002F47C9">
      <w:pPr>
        <w:pStyle w:val="Akapitzlist"/>
        <w:ind w:left="576"/>
        <w:jc w:val="both"/>
        <w:rPr>
          <w:rFonts w:ascii="Times New Roman" w:hAnsi="Times New Roman" w:cs="Times New Roman"/>
        </w:rPr>
      </w:pPr>
    </w:p>
    <w:p w14:paraId="2407605F" w14:textId="4FB15BDE" w:rsidR="00CA195B" w:rsidRPr="00993E63" w:rsidRDefault="00DE79EA" w:rsidP="002F47C9">
      <w:pPr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>W pierwszym etapie zbadano</w:t>
      </w:r>
      <w:r w:rsidR="004B1685" w:rsidRPr="00993E63">
        <w:rPr>
          <w:rFonts w:ascii="Times New Roman" w:hAnsi="Times New Roman" w:cs="Times New Roman"/>
        </w:rPr>
        <w:t xml:space="preserve"> charakterysty</w:t>
      </w:r>
      <w:r w:rsidRPr="00993E63">
        <w:rPr>
          <w:rFonts w:ascii="Times New Roman" w:hAnsi="Times New Roman" w:cs="Times New Roman"/>
        </w:rPr>
        <w:t>kę</w:t>
      </w:r>
      <w:r w:rsidR="004B1685" w:rsidRPr="00993E63">
        <w:rPr>
          <w:rFonts w:ascii="Times New Roman" w:hAnsi="Times New Roman" w:cs="Times New Roman"/>
        </w:rPr>
        <w:t xml:space="preserve"> kierunkow</w:t>
      </w:r>
      <w:r w:rsidRPr="00993E63">
        <w:rPr>
          <w:rFonts w:ascii="Times New Roman" w:hAnsi="Times New Roman" w:cs="Times New Roman"/>
        </w:rPr>
        <w:t xml:space="preserve">ą </w:t>
      </w:r>
      <w:r w:rsidR="004B1685" w:rsidRPr="00993E63">
        <w:rPr>
          <w:rFonts w:ascii="Times New Roman" w:hAnsi="Times New Roman" w:cs="Times New Roman"/>
        </w:rPr>
        <w:t xml:space="preserve">mikrofonu. </w:t>
      </w:r>
      <w:r w:rsidR="00ED500A" w:rsidRPr="00993E63">
        <w:rPr>
          <w:rFonts w:ascii="Times New Roman" w:hAnsi="Times New Roman" w:cs="Times New Roman"/>
        </w:rPr>
        <w:t xml:space="preserve">Badanie zrealizowano za pomocą odtwarzanego dźwięku sinusa o częstotliwości 1 kHz. Do zapewniania stałej odległości głośnika telefonu od mikrofonu, telefon zawieszono na sznurku, który podczepiono do głowicy mikrofonu. Odległość telefonu od mikrofonu wynosiła 10 cm. </w:t>
      </w:r>
      <w:r w:rsidR="00A71ED4" w:rsidRPr="00993E63">
        <w:rPr>
          <w:rFonts w:ascii="Times New Roman" w:hAnsi="Times New Roman" w:cs="Times New Roman"/>
        </w:rPr>
        <w:t>Począwszy od trzonka mikrofonu (0</w:t>
      </w:r>
      <w:r w:rsidR="00A71ED4" w:rsidRPr="00993E63">
        <w:rPr>
          <w:rFonts w:ascii="Times New Roman" w:hAnsi="Times New Roman" w:cs="Times New Roman"/>
          <w:shd w:val="clear" w:color="auto" w:fill="FFFFFF"/>
        </w:rPr>
        <w:t>°</w:t>
      </w:r>
      <w:r w:rsidR="00A71ED4" w:rsidRPr="00993E63">
        <w:rPr>
          <w:rFonts w:ascii="Times New Roman" w:hAnsi="Times New Roman" w:cs="Times New Roman"/>
          <w:shd w:val="clear" w:color="auto" w:fill="FFFFFF"/>
        </w:rPr>
        <w:t xml:space="preserve">), poprowadzono telefon po okręgu, zatrzymując się </w:t>
      </w:r>
      <w:r w:rsidR="00D43A41" w:rsidRPr="00993E63">
        <w:rPr>
          <w:rFonts w:ascii="Times New Roman" w:hAnsi="Times New Roman" w:cs="Times New Roman"/>
          <w:shd w:val="clear" w:color="auto" w:fill="FFFFFF"/>
        </w:rPr>
        <w:t>w tym samym miejscu, tym samym robiąc pełen obrót</w:t>
      </w:r>
      <w:r w:rsidR="001A4892" w:rsidRPr="00993E63">
        <w:rPr>
          <w:rFonts w:ascii="Times New Roman" w:hAnsi="Times New Roman" w:cs="Times New Roman"/>
          <w:shd w:val="clear" w:color="auto" w:fill="FFFFFF"/>
        </w:rPr>
        <w:t xml:space="preserve"> ze stałą prędkością</w:t>
      </w:r>
      <w:r w:rsidR="00D43A41" w:rsidRPr="00993E63">
        <w:rPr>
          <w:rFonts w:ascii="Times New Roman" w:hAnsi="Times New Roman" w:cs="Times New Roman"/>
          <w:shd w:val="clear" w:color="auto" w:fill="FFFFFF"/>
        </w:rPr>
        <w:t>.</w:t>
      </w:r>
    </w:p>
    <w:p w14:paraId="11A642AF" w14:textId="3258F61D" w:rsidR="00DE79EA" w:rsidRPr="00993E63" w:rsidRDefault="00DE79EA" w:rsidP="002F47C9">
      <w:pPr>
        <w:jc w:val="both"/>
        <w:rPr>
          <w:rFonts w:ascii="Times New Roman" w:hAnsi="Times New Roman" w:cs="Times New Roman"/>
        </w:rPr>
      </w:pPr>
    </w:p>
    <w:p w14:paraId="4D451BEF" w14:textId="77777777" w:rsidR="00873FF4" w:rsidRPr="00993E63" w:rsidRDefault="00DE79EA" w:rsidP="002F47C9">
      <w:pPr>
        <w:keepNext/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  <w:noProof/>
        </w:rPr>
        <w:drawing>
          <wp:inline distT="0" distB="0" distL="0" distR="0" wp14:anchorId="70D9BF7B" wp14:editId="12C5B3AB">
            <wp:extent cx="5257800" cy="341185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7567" w14:textId="3D4BE0FF" w:rsidR="00DE79EA" w:rsidRPr="00993E63" w:rsidRDefault="00873FF4" w:rsidP="002F47C9">
      <w:pPr>
        <w:pStyle w:val="Legenda"/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 xml:space="preserve">Rysunek </w:t>
      </w:r>
      <w:r w:rsidRPr="00993E63">
        <w:rPr>
          <w:rFonts w:ascii="Times New Roman" w:hAnsi="Times New Roman" w:cs="Times New Roman"/>
        </w:rPr>
        <w:fldChar w:fldCharType="begin"/>
      </w:r>
      <w:r w:rsidRPr="00993E63">
        <w:rPr>
          <w:rFonts w:ascii="Times New Roman" w:hAnsi="Times New Roman" w:cs="Times New Roman"/>
        </w:rPr>
        <w:instrText xml:space="preserve"> SEQ Rysunek \* ARABIC </w:instrText>
      </w:r>
      <w:r w:rsidRPr="00993E63">
        <w:rPr>
          <w:rFonts w:ascii="Times New Roman" w:hAnsi="Times New Roman" w:cs="Times New Roman"/>
        </w:rPr>
        <w:fldChar w:fldCharType="separate"/>
      </w:r>
      <w:r w:rsidR="00E17142" w:rsidRPr="00993E63">
        <w:rPr>
          <w:rFonts w:ascii="Times New Roman" w:hAnsi="Times New Roman" w:cs="Times New Roman"/>
          <w:noProof/>
        </w:rPr>
        <w:t>6</w:t>
      </w:r>
      <w:r w:rsidRPr="00993E63">
        <w:rPr>
          <w:rFonts w:ascii="Times New Roman" w:hAnsi="Times New Roman" w:cs="Times New Roman"/>
        </w:rPr>
        <w:fldChar w:fldCharType="end"/>
      </w:r>
      <w:r w:rsidRPr="00993E63">
        <w:rPr>
          <w:rFonts w:ascii="Times New Roman" w:hAnsi="Times New Roman" w:cs="Times New Roman"/>
        </w:rPr>
        <w:t xml:space="preserve"> Sposób pomiaru</w:t>
      </w:r>
      <w:r w:rsidR="002F47C9" w:rsidRPr="00993E63">
        <w:rPr>
          <w:rFonts w:ascii="Times New Roman" w:hAnsi="Times New Roman" w:cs="Times New Roman"/>
        </w:rPr>
        <w:t xml:space="preserve"> </w:t>
      </w:r>
      <w:proofErr w:type="spellStart"/>
      <w:r w:rsidR="002F47C9" w:rsidRPr="00993E63">
        <w:rPr>
          <w:rFonts w:ascii="Times New Roman" w:hAnsi="Times New Roman" w:cs="Times New Roman"/>
        </w:rPr>
        <w:t>ch</w:t>
      </w:r>
      <w:proofErr w:type="spellEnd"/>
      <w:r w:rsidR="002F47C9" w:rsidRPr="00993E63">
        <w:rPr>
          <w:rFonts w:ascii="Times New Roman" w:hAnsi="Times New Roman" w:cs="Times New Roman"/>
        </w:rPr>
        <w:t>-ki kierunkowej</w:t>
      </w:r>
    </w:p>
    <w:p w14:paraId="3D26B6A2" w14:textId="77777777" w:rsidR="00873FF4" w:rsidRPr="00993E63" w:rsidRDefault="00873FF4" w:rsidP="002F47C9">
      <w:pPr>
        <w:jc w:val="both"/>
        <w:rPr>
          <w:rFonts w:ascii="Times New Roman" w:hAnsi="Times New Roman" w:cs="Times New Roman"/>
        </w:rPr>
      </w:pPr>
    </w:p>
    <w:p w14:paraId="4F9A9678" w14:textId="77777777" w:rsidR="001A4892" w:rsidRPr="00993E63" w:rsidRDefault="003F5DD0" w:rsidP="002F47C9">
      <w:pPr>
        <w:keepNext/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453C6B" wp14:editId="21FC6126">
            <wp:extent cx="5760720" cy="4953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CDFB" w14:textId="03B5DBFB" w:rsidR="003F5DD0" w:rsidRPr="00993E63" w:rsidRDefault="001A4892" w:rsidP="002F47C9">
      <w:pPr>
        <w:pStyle w:val="Legenda"/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 xml:space="preserve">Rysunek </w:t>
      </w:r>
      <w:r w:rsidRPr="00993E63">
        <w:rPr>
          <w:rFonts w:ascii="Times New Roman" w:hAnsi="Times New Roman" w:cs="Times New Roman"/>
        </w:rPr>
        <w:fldChar w:fldCharType="begin"/>
      </w:r>
      <w:r w:rsidRPr="00993E63">
        <w:rPr>
          <w:rFonts w:ascii="Times New Roman" w:hAnsi="Times New Roman" w:cs="Times New Roman"/>
        </w:rPr>
        <w:instrText xml:space="preserve"> SEQ Rysunek \* ARABIC </w:instrText>
      </w:r>
      <w:r w:rsidRPr="00993E63">
        <w:rPr>
          <w:rFonts w:ascii="Times New Roman" w:hAnsi="Times New Roman" w:cs="Times New Roman"/>
        </w:rPr>
        <w:fldChar w:fldCharType="separate"/>
      </w:r>
      <w:r w:rsidR="00E17142" w:rsidRPr="00993E63">
        <w:rPr>
          <w:rFonts w:ascii="Times New Roman" w:hAnsi="Times New Roman" w:cs="Times New Roman"/>
          <w:noProof/>
        </w:rPr>
        <w:t>7</w:t>
      </w:r>
      <w:r w:rsidRPr="00993E63">
        <w:rPr>
          <w:rFonts w:ascii="Times New Roman" w:hAnsi="Times New Roman" w:cs="Times New Roman"/>
        </w:rPr>
        <w:fldChar w:fldCharType="end"/>
      </w:r>
      <w:r w:rsidRPr="00993E63">
        <w:rPr>
          <w:rFonts w:ascii="Times New Roman" w:hAnsi="Times New Roman" w:cs="Times New Roman"/>
        </w:rPr>
        <w:t xml:space="preserve"> Uzyskane przebiegi pomiaru charakterystyki</w:t>
      </w:r>
    </w:p>
    <w:p w14:paraId="1C89924B" w14:textId="64BDF64D" w:rsidR="001A4892" w:rsidRPr="00993E63" w:rsidRDefault="001A4892" w:rsidP="002F47C9">
      <w:pPr>
        <w:jc w:val="both"/>
        <w:rPr>
          <w:rFonts w:ascii="Times New Roman" w:hAnsi="Times New Roman" w:cs="Times New Roman"/>
        </w:rPr>
      </w:pPr>
    </w:p>
    <w:p w14:paraId="669EC482" w14:textId="5BB6E875" w:rsidR="001A4892" w:rsidRPr="00993E63" w:rsidRDefault="001A4892" w:rsidP="002F47C9">
      <w:pPr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 xml:space="preserve">Wydobycie gotowej charakterystyki kierunkowej polegało na </w:t>
      </w:r>
      <w:r w:rsidR="00B01756" w:rsidRPr="00993E63">
        <w:rPr>
          <w:rFonts w:ascii="Times New Roman" w:hAnsi="Times New Roman" w:cs="Times New Roman"/>
        </w:rPr>
        <w:t>wycięciu nagranego sygnału sinusa</w:t>
      </w:r>
      <w:r w:rsidR="00A60A23">
        <w:rPr>
          <w:rFonts w:ascii="Times New Roman" w:hAnsi="Times New Roman" w:cs="Times New Roman"/>
        </w:rPr>
        <w:t xml:space="preserve"> (output3.wav)</w:t>
      </w:r>
      <w:r w:rsidR="009F672A" w:rsidRPr="00993E63">
        <w:rPr>
          <w:rFonts w:ascii="Times New Roman" w:hAnsi="Times New Roman" w:cs="Times New Roman"/>
        </w:rPr>
        <w:t xml:space="preserve"> </w:t>
      </w:r>
      <w:r w:rsidRPr="00993E63">
        <w:rPr>
          <w:rFonts w:ascii="Times New Roman" w:hAnsi="Times New Roman" w:cs="Times New Roman"/>
        </w:rPr>
        <w:t xml:space="preserve"> oraz </w:t>
      </w:r>
      <w:r w:rsidR="00DE11C4" w:rsidRPr="00993E63">
        <w:rPr>
          <w:rFonts w:ascii="Times New Roman" w:hAnsi="Times New Roman" w:cs="Times New Roman"/>
        </w:rPr>
        <w:t>zastąpienie wartości czasu na stopnie</w:t>
      </w:r>
      <w:r w:rsidR="00B13B0D" w:rsidRPr="00993E63">
        <w:rPr>
          <w:rFonts w:ascii="Times New Roman" w:hAnsi="Times New Roman" w:cs="Times New Roman"/>
        </w:rPr>
        <w:t xml:space="preserve"> </w:t>
      </w:r>
      <w:r w:rsidR="00B13B0D" w:rsidRPr="00993E63">
        <w:rPr>
          <w:rFonts w:ascii="Times New Roman" w:hAnsi="Times New Roman" w:cs="Times New Roman"/>
        </w:rPr>
        <w:t>na osi odciętych</w:t>
      </w:r>
      <w:r w:rsidR="00075494" w:rsidRPr="00993E63">
        <w:rPr>
          <w:rFonts w:ascii="Times New Roman" w:hAnsi="Times New Roman" w:cs="Times New Roman"/>
        </w:rPr>
        <w:t xml:space="preserve"> (rysunek 8). </w:t>
      </w:r>
      <w:r w:rsidR="00500BEE" w:rsidRPr="00993E63">
        <w:rPr>
          <w:rFonts w:ascii="Times New Roman" w:hAnsi="Times New Roman" w:cs="Times New Roman"/>
        </w:rPr>
        <w:t xml:space="preserve"> Natężenie nagranego dźwięku wynosiło 42 dB </w:t>
      </w:r>
      <w:r w:rsidR="00943AB9" w:rsidRPr="00993E63">
        <w:rPr>
          <w:rFonts w:ascii="Times New Roman" w:hAnsi="Times New Roman" w:cs="Times New Roman"/>
        </w:rPr>
        <w:t>(</w:t>
      </w:r>
      <w:r w:rsidR="00943AB9" w:rsidRPr="00993E63">
        <w:rPr>
          <w:rFonts w:ascii="Times New Roman" w:hAnsi="Times New Roman" w:cs="Times New Roman"/>
        </w:rPr>
        <w:t>±</w:t>
      </w:r>
      <w:r w:rsidR="00943AB9" w:rsidRPr="00993E63">
        <w:rPr>
          <w:rFonts w:ascii="Times New Roman" w:hAnsi="Times New Roman" w:cs="Times New Roman"/>
        </w:rPr>
        <w:t xml:space="preserve"> 2 dB).</w:t>
      </w:r>
    </w:p>
    <w:p w14:paraId="76261036" w14:textId="77777777" w:rsidR="00B84A87" w:rsidRPr="00993E63" w:rsidRDefault="00B84A87" w:rsidP="002F47C9">
      <w:pPr>
        <w:keepNext/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78A7D2" wp14:editId="3BD47EA7">
            <wp:extent cx="5760720" cy="495490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8E52" w14:textId="7315EF19" w:rsidR="00B84A87" w:rsidRPr="00993E63" w:rsidRDefault="00B84A87" w:rsidP="002F47C9">
      <w:pPr>
        <w:pStyle w:val="Legenda"/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 xml:space="preserve">Rysunek </w:t>
      </w:r>
      <w:r w:rsidRPr="00993E63">
        <w:rPr>
          <w:rFonts w:ascii="Times New Roman" w:hAnsi="Times New Roman" w:cs="Times New Roman"/>
        </w:rPr>
        <w:fldChar w:fldCharType="begin"/>
      </w:r>
      <w:r w:rsidRPr="00993E63">
        <w:rPr>
          <w:rFonts w:ascii="Times New Roman" w:hAnsi="Times New Roman" w:cs="Times New Roman"/>
        </w:rPr>
        <w:instrText xml:space="preserve"> SEQ Rysunek \* ARABIC </w:instrText>
      </w:r>
      <w:r w:rsidRPr="00993E63">
        <w:rPr>
          <w:rFonts w:ascii="Times New Roman" w:hAnsi="Times New Roman" w:cs="Times New Roman"/>
        </w:rPr>
        <w:fldChar w:fldCharType="separate"/>
      </w:r>
      <w:r w:rsidR="00E17142" w:rsidRPr="00993E63">
        <w:rPr>
          <w:rFonts w:ascii="Times New Roman" w:hAnsi="Times New Roman" w:cs="Times New Roman"/>
          <w:noProof/>
        </w:rPr>
        <w:t>8</w:t>
      </w:r>
      <w:r w:rsidRPr="00993E63">
        <w:rPr>
          <w:rFonts w:ascii="Times New Roman" w:hAnsi="Times New Roman" w:cs="Times New Roman"/>
        </w:rPr>
        <w:fldChar w:fldCharType="end"/>
      </w:r>
      <w:r w:rsidRPr="00993E63">
        <w:rPr>
          <w:rFonts w:ascii="Times New Roman" w:hAnsi="Times New Roman" w:cs="Times New Roman"/>
        </w:rPr>
        <w:t xml:space="preserve"> Charakterystyka kierunkowa mikrofonu MIC -111</w:t>
      </w:r>
    </w:p>
    <w:p w14:paraId="7727B878" w14:textId="49DCC077" w:rsidR="00C46098" w:rsidRPr="00993E63" w:rsidRDefault="00C46098" w:rsidP="002F47C9">
      <w:pPr>
        <w:jc w:val="both"/>
        <w:rPr>
          <w:rFonts w:ascii="Times New Roman" w:hAnsi="Times New Roman" w:cs="Times New Roman"/>
        </w:rPr>
      </w:pPr>
    </w:p>
    <w:p w14:paraId="34D06C39" w14:textId="76AA03F2" w:rsidR="00C46098" w:rsidRPr="00993E63" w:rsidRDefault="00C46098" w:rsidP="002F47C9">
      <w:pPr>
        <w:jc w:val="both"/>
        <w:rPr>
          <w:rFonts w:ascii="Times New Roman" w:hAnsi="Times New Roman" w:cs="Times New Roman"/>
          <w:shd w:val="clear" w:color="auto" w:fill="FFFFFF"/>
        </w:rPr>
      </w:pPr>
      <w:r w:rsidRPr="00993E63">
        <w:rPr>
          <w:rFonts w:ascii="Times New Roman" w:hAnsi="Times New Roman" w:cs="Times New Roman"/>
        </w:rPr>
        <w:t>Z powyższego przebiegu moż</w:t>
      </w:r>
      <w:r w:rsidR="00670AB8" w:rsidRPr="00993E63">
        <w:rPr>
          <w:rFonts w:ascii="Times New Roman" w:hAnsi="Times New Roman" w:cs="Times New Roman"/>
        </w:rPr>
        <w:t>na</w:t>
      </w:r>
      <w:r w:rsidRPr="00993E63">
        <w:rPr>
          <w:rFonts w:ascii="Times New Roman" w:hAnsi="Times New Roman" w:cs="Times New Roman"/>
        </w:rPr>
        <w:t xml:space="preserve"> wnioskować, iż powyższa charakterystyka zbliżona jest do charakterystyki jednokierunkowej </w:t>
      </w:r>
      <w:proofErr w:type="spellStart"/>
      <w:r w:rsidRPr="00993E63">
        <w:rPr>
          <w:rFonts w:ascii="Times New Roman" w:hAnsi="Times New Roman" w:cs="Times New Roman"/>
        </w:rPr>
        <w:t>kardiodalnej</w:t>
      </w:r>
      <w:proofErr w:type="spellEnd"/>
      <w:r w:rsidR="00B97148" w:rsidRPr="00993E63">
        <w:rPr>
          <w:rFonts w:ascii="Times New Roman" w:hAnsi="Times New Roman" w:cs="Times New Roman"/>
        </w:rPr>
        <w:t xml:space="preserve"> (rysunek 9)</w:t>
      </w:r>
      <w:r w:rsidRPr="00993E63">
        <w:rPr>
          <w:rFonts w:ascii="Times New Roman" w:hAnsi="Times New Roman" w:cs="Times New Roman"/>
        </w:rPr>
        <w:t>. Wskazuje na to wię</w:t>
      </w:r>
      <w:r w:rsidR="00670AB8" w:rsidRPr="00993E63">
        <w:rPr>
          <w:rFonts w:ascii="Times New Roman" w:hAnsi="Times New Roman" w:cs="Times New Roman"/>
        </w:rPr>
        <w:t>ksza reakcja na dźwięk w otoczeniu 180</w:t>
      </w:r>
      <w:r w:rsidR="00670AB8" w:rsidRPr="00993E63">
        <w:rPr>
          <w:rFonts w:ascii="Times New Roman" w:hAnsi="Times New Roman" w:cs="Times New Roman"/>
          <w:shd w:val="clear" w:color="auto" w:fill="FFFFFF"/>
        </w:rPr>
        <w:t>°</w:t>
      </w:r>
      <w:r w:rsidR="00670AB8" w:rsidRPr="00993E63">
        <w:rPr>
          <w:rFonts w:ascii="Times New Roman" w:hAnsi="Times New Roman" w:cs="Times New Roman"/>
          <w:shd w:val="clear" w:color="auto" w:fill="FFFFFF"/>
        </w:rPr>
        <w:t xml:space="preserve">. </w:t>
      </w:r>
      <w:r w:rsidR="00CC32B3" w:rsidRPr="00993E63">
        <w:rPr>
          <w:rFonts w:ascii="Times New Roman" w:hAnsi="Times New Roman" w:cs="Times New Roman"/>
          <w:shd w:val="clear" w:color="auto" w:fill="FFFFFF"/>
        </w:rPr>
        <w:t>Prawdą jest też, że mikrofon zbiera dźwięk również z innych stron. Jednak należy zaznaczyć, że badania prowadzono w warunkach domowych,  gdzie nie zapewniono idealnego,</w:t>
      </w:r>
      <w:r w:rsidR="003F455F" w:rsidRPr="00993E63">
        <w:rPr>
          <w:rFonts w:ascii="Times New Roman" w:hAnsi="Times New Roman" w:cs="Times New Roman"/>
          <w:shd w:val="clear" w:color="auto" w:fill="FFFFFF"/>
        </w:rPr>
        <w:t xml:space="preserve"> </w:t>
      </w:r>
      <w:r w:rsidR="00CC32B3" w:rsidRPr="00993E63">
        <w:rPr>
          <w:rFonts w:ascii="Times New Roman" w:hAnsi="Times New Roman" w:cs="Times New Roman"/>
          <w:shd w:val="clear" w:color="auto" w:fill="FFFFFF"/>
        </w:rPr>
        <w:t>bez odbiciowego środowiska z minimalną ingerencją szumów z otoczenia.</w:t>
      </w:r>
      <w:r w:rsidR="00AF563C" w:rsidRPr="00993E63">
        <w:rPr>
          <w:rFonts w:ascii="Times New Roman" w:hAnsi="Times New Roman" w:cs="Times New Roman"/>
          <w:shd w:val="clear" w:color="auto" w:fill="FFFFFF"/>
        </w:rPr>
        <w:t xml:space="preserve"> Taką charakterystyką cechuje się większość mikrofonów pojemnościowych.</w:t>
      </w:r>
    </w:p>
    <w:p w14:paraId="0C0D5FE6" w14:textId="1585ACC8" w:rsidR="00B97148" w:rsidRPr="00993E63" w:rsidRDefault="008965EC" w:rsidP="002F47C9">
      <w:pPr>
        <w:jc w:val="both"/>
        <w:rPr>
          <w:rFonts w:ascii="Times New Roman" w:hAnsi="Times New Roman" w:cs="Times New Roman"/>
          <w:shd w:val="clear" w:color="auto" w:fill="FFFFFF"/>
        </w:rPr>
      </w:pPr>
      <w:r w:rsidRPr="00993E63">
        <w:rPr>
          <w:rFonts w:ascii="Times New Roman" w:hAnsi="Times New Roman" w:cs="Times New Roman"/>
          <w:shd w:val="clear" w:color="auto" w:fill="FFFFFF"/>
        </w:rPr>
        <w:t>Drugi w kolejności wykres przedstawia widmo sygnału z</w:t>
      </w:r>
      <w:r w:rsidR="00D65275" w:rsidRPr="00993E63">
        <w:rPr>
          <w:rFonts w:ascii="Times New Roman" w:hAnsi="Times New Roman" w:cs="Times New Roman"/>
          <w:shd w:val="clear" w:color="auto" w:fill="FFFFFF"/>
        </w:rPr>
        <w:t xml:space="preserve"> prąż</w:t>
      </w:r>
      <w:r w:rsidRPr="00993E63">
        <w:rPr>
          <w:rFonts w:ascii="Times New Roman" w:hAnsi="Times New Roman" w:cs="Times New Roman"/>
          <w:shd w:val="clear" w:color="auto" w:fill="FFFFFF"/>
        </w:rPr>
        <w:t>kiem</w:t>
      </w:r>
      <w:r w:rsidR="00D65275" w:rsidRPr="00993E63">
        <w:rPr>
          <w:rFonts w:ascii="Times New Roman" w:hAnsi="Times New Roman" w:cs="Times New Roman"/>
          <w:shd w:val="clear" w:color="auto" w:fill="FFFFFF"/>
        </w:rPr>
        <w:t xml:space="preserve"> na 1 kHz</w:t>
      </w:r>
      <w:r w:rsidR="00592CB6" w:rsidRPr="00993E63">
        <w:rPr>
          <w:rFonts w:ascii="Times New Roman" w:hAnsi="Times New Roman" w:cs="Times New Roman"/>
          <w:shd w:val="clear" w:color="auto" w:fill="FFFFFF"/>
        </w:rPr>
        <w:t xml:space="preserve"> (rysunek 7)</w:t>
      </w:r>
      <w:r w:rsidR="007E6681" w:rsidRPr="00993E63">
        <w:rPr>
          <w:rFonts w:ascii="Times New Roman" w:hAnsi="Times New Roman" w:cs="Times New Roman"/>
          <w:shd w:val="clear" w:color="auto" w:fill="FFFFFF"/>
        </w:rPr>
        <w:t>. Można zauważyć, że widmo przedstawia również</w:t>
      </w:r>
      <w:r w:rsidR="00D65275" w:rsidRPr="00993E63">
        <w:rPr>
          <w:rFonts w:ascii="Times New Roman" w:hAnsi="Times New Roman" w:cs="Times New Roman"/>
          <w:shd w:val="clear" w:color="auto" w:fill="FFFFFF"/>
        </w:rPr>
        <w:t xml:space="preserve"> zakłócenia w postaci bardzo niskich prążków w całym paśmie mikrofonu.</w:t>
      </w:r>
      <w:r w:rsidR="0022619B" w:rsidRPr="00993E63">
        <w:rPr>
          <w:rFonts w:ascii="Times New Roman" w:hAnsi="Times New Roman" w:cs="Times New Roman"/>
          <w:shd w:val="clear" w:color="auto" w:fill="FFFFFF"/>
        </w:rPr>
        <w:t xml:space="preserve"> Są to szumy pochodzące z otoczenia, ale także z drogi jaką musi przejść </w:t>
      </w:r>
      <w:r w:rsidR="000F7100" w:rsidRPr="00993E63">
        <w:rPr>
          <w:rFonts w:ascii="Times New Roman" w:hAnsi="Times New Roman" w:cs="Times New Roman"/>
          <w:shd w:val="clear" w:color="auto" w:fill="FFFFFF"/>
        </w:rPr>
        <w:t>sygnał</w:t>
      </w:r>
      <w:r w:rsidR="0022619B" w:rsidRPr="00993E63">
        <w:rPr>
          <w:rFonts w:ascii="Times New Roman" w:hAnsi="Times New Roman" w:cs="Times New Roman"/>
          <w:shd w:val="clear" w:color="auto" w:fill="FFFFFF"/>
        </w:rPr>
        <w:t xml:space="preserve"> przez elementy elektroniczne, aż do samego zapisu cyfrowego.</w:t>
      </w:r>
    </w:p>
    <w:p w14:paraId="77F5FA2C" w14:textId="77777777" w:rsidR="00627404" w:rsidRPr="00993E63" w:rsidRDefault="00B97148" w:rsidP="002F47C9">
      <w:pPr>
        <w:keepNext/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C355A4" wp14:editId="0605BF95">
            <wp:extent cx="3657600" cy="36576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414" cy="3659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268435" w14:textId="7DCFD836" w:rsidR="00B97148" w:rsidRPr="00993E63" w:rsidRDefault="00627404" w:rsidP="002F47C9">
      <w:pPr>
        <w:pStyle w:val="Legenda"/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 xml:space="preserve">Rysunek </w:t>
      </w:r>
      <w:r w:rsidRPr="00993E63">
        <w:rPr>
          <w:rFonts w:ascii="Times New Roman" w:hAnsi="Times New Roman" w:cs="Times New Roman"/>
        </w:rPr>
        <w:fldChar w:fldCharType="begin"/>
      </w:r>
      <w:r w:rsidRPr="00993E63">
        <w:rPr>
          <w:rFonts w:ascii="Times New Roman" w:hAnsi="Times New Roman" w:cs="Times New Roman"/>
        </w:rPr>
        <w:instrText xml:space="preserve"> SEQ Rysunek \* ARABIC </w:instrText>
      </w:r>
      <w:r w:rsidRPr="00993E63">
        <w:rPr>
          <w:rFonts w:ascii="Times New Roman" w:hAnsi="Times New Roman" w:cs="Times New Roman"/>
        </w:rPr>
        <w:fldChar w:fldCharType="separate"/>
      </w:r>
      <w:r w:rsidR="00E17142" w:rsidRPr="00993E63">
        <w:rPr>
          <w:rFonts w:ascii="Times New Roman" w:hAnsi="Times New Roman" w:cs="Times New Roman"/>
          <w:noProof/>
        </w:rPr>
        <w:t>9</w:t>
      </w:r>
      <w:r w:rsidRPr="00993E63">
        <w:rPr>
          <w:rFonts w:ascii="Times New Roman" w:hAnsi="Times New Roman" w:cs="Times New Roman"/>
        </w:rPr>
        <w:fldChar w:fldCharType="end"/>
      </w:r>
      <w:r w:rsidRPr="00993E63">
        <w:rPr>
          <w:rFonts w:ascii="Times New Roman" w:hAnsi="Times New Roman" w:cs="Times New Roman"/>
        </w:rPr>
        <w:t xml:space="preserve"> </w:t>
      </w:r>
      <w:proofErr w:type="spellStart"/>
      <w:r w:rsidRPr="00993E63">
        <w:rPr>
          <w:rFonts w:ascii="Times New Roman" w:hAnsi="Times New Roman" w:cs="Times New Roman"/>
        </w:rPr>
        <w:t>Ch</w:t>
      </w:r>
      <w:proofErr w:type="spellEnd"/>
      <w:r w:rsidRPr="00993E63">
        <w:rPr>
          <w:rFonts w:ascii="Times New Roman" w:hAnsi="Times New Roman" w:cs="Times New Roman"/>
        </w:rPr>
        <w:t xml:space="preserve">-ka kierunkowa </w:t>
      </w:r>
      <w:proofErr w:type="spellStart"/>
      <w:r w:rsidRPr="00993E63">
        <w:rPr>
          <w:rFonts w:ascii="Times New Roman" w:hAnsi="Times New Roman" w:cs="Times New Roman"/>
        </w:rPr>
        <w:t>kardioidalna</w:t>
      </w:r>
      <w:proofErr w:type="spellEnd"/>
    </w:p>
    <w:p w14:paraId="63589B12" w14:textId="7555C17F" w:rsidR="00D65275" w:rsidRPr="00993E63" w:rsidRDefault="005619FA" w:rsidP="002F47C9">
      <w:pPr>
        <w:pStyle w:val="Nagwek2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>B</w:t>
      </w:r>
      <w:r w:rsidR="0077240A" w:rsidRPr="00993E63">
        <w:rPr>
          <w:rFonts w:ascii="Times New Roman" w:hAnsi="Times New Roman" w:cs="Times New Roman"/>
        </w:rPr>
        <w:t>adanie dźwięku gitary klasycznej</w:t>
      </w:r>
    </w:p>
    <w:p w14:paraId="618CE5B8" w14:textId="77777777" w:rsidR="002F47C9" w:rsidRPr="00993E63" w:rsidRDefault="002F47C9" w:rsidP="002F47C9">
      <w:pPr>
        <w:jc w:val="both"/>
        <w:rPr>
          <w:rFonts w:ascii="Times New Roman" w:hAnsi="Times New Roman" w:cs="Times New Roman"/>
        </w:rPr>
      </w:pPr>
    </w:p>
    <w:p w14:paraId="1400A16C" w14:textId="3EDA4147" w:rsidR="004D48B5" w:rsidRPr="00993E63" w:rsidRDefault="00EC05E3" w:rsidP="002F47C9">
      <w:pPr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>Podczas bada</w:t>
      </w:r>
      <w:r w:rsidR="00E853C8" w:rsidRPr="00993E63">
        <w:rPr>
          <w:rFonts w:ascii="Times New Roman" w:hAnsi="Times New Roman" w:cs="Times New Roman"/>
        </w:rPr>
        <w:t>ń</w:t>
      </w:r>
      <w:r w:rsidRPr="00993E63">
        <w:rPr>
          <w:rFonts w:ascii="Times New Roman" w:hAnsi="Times New Roman" w:cs="Times New Roman"/>
        </w:rPr>
        <w:t xml:space="preserve"> jedn</w:t>
      </w:r>
      <w:r w:rsidR="00996C29" w:rsidRPr="00993E63">
        <w:rPr>
          <w:rFonts w:ascii="Times New Roman" w:hAnsi="Times New Roman" w:cs="Times New Roman"/>
        </w:rPr>
        <w:t>ą</w:t>
      </w:r>
      <w:r w:rsidRPr="00993E63">
        <w:rPr>
          <w:rFonts w:ascii="Times New Roman" w:hAnsi="Times New Roman" w:cs="Times New Roman"/>
        </w:rPr>
        <w:t xml:space="preserve"> ze ścieżek dźwiękowych była</w:t>
      </w:r>
      <w:r w:rsidR="002909C0" w:rsidRPr="00993E63">
        <w:rPr>
          <w:rFonts w:ascii="Times New Roman" w:hAnsi="Times New Roman" w:cs="Times New Roman"/>
        </w:rPr>
        <w:t xml:space="preserve"> nagrana</w:t>
      </w:r>
      <w:r w:rsidRPr="00993E63">
        <w:rPr>
          <w:rFonts w:ascii="Times New Roman" w:hAnsi="Times New Roman" w:cs="Times New Roman"/>
        </w:rPr>
        <w:t xml:space="preserve"> odpowiednio nastrojona gitara klasyczna. </w:t>
      </w:r>
      <w:r w:rsidR="004D48B5" w:rsidRPr="00993E63">
        <w:rPr>
          <w:rFonts w:ascii="Times New Roman" w:hAnsi="Times New Roman" w:cs="Times New Roman"/>
        </w:rPr>
        <w:t xml:space="preserve">Pierwsze utworzone wykresy przedstawiają pojedynczo zagrane struny (rysunek 10). Natomiast wykresy z drugiej fotografii przedstawiają zagrany fragment utworu z wykorzystaniem chwytów A-mol i E-dur (rysunek 11). </w:t>
      </w:r>
      <w:r w:rsidR="004C15B0">
        <w:rPr>
          <w:rFonts w:ascii="Times New Roman" w:hAnsi="Times New Roman" w:cs="Times New Roman"/>
        </w:rPr>
        <w:t xml:space="preserve"> Odpowiednio plik </w:t>
      </w:r>
      <w:r w:rsidR="004C15B0">
        <w:rPr>
          <w:rFonts w:ascii="Times New Roman" w:hAnsi="Times New Roman" w:cs="Times New Roman"/>
        </w:rPr>
        <w:t>fileguitar</w:t>
      </w:r>
      <w:r w:rsidR="004C15B0">
        <w:rPr>
          <w:rFonts w:ascii="Times New Roman" w:hAnsi="Times New Roman" w:cs="Times New Roman"/>
        </w:rPr>
        <w:t xml:space="preserve">.wav i </w:t>
      </w:r>
      <w:r w:rsidR="004C15B0">
        <w:rPr>
          <w:rFonts w:ascii="Times New Roman" w:hAnsi="Times New Roman" w:cs="Times New Roman"/>
        </w:rPr>
        <w:t>fileguitar</w:t>
      </w:r>
      <w:r w:rsidR="004C15B0">
        <w:rPr>
          <w:rFonts w:ascii="Times New Roman" w:hAnsi="Times New Roman" w:cs="Times New Roman"/>
        </w:rPr>
        <w:t>2.wav.</w:t>
      </w:r>
    </w:p>
    <w:p w14:paraId="54590499" w14:textId="761244B6" w:rsidR="00FB5EE0" w:rsidRPr="00993E63" w:rsidRDefault="00FB5EE0" w:rsidP="002F47C9">
      <w:pPr>
        <w:jc w:val="both"/>
        <w:rPr>
          <w:rFonts w:ascii="Times New Roman" w:hAnsi="Times New Roman" w:cs="Times New Roman"/>
        </w:rPr>
      </w:pPr>
    </w:p>
    <w:p w14:paraId="02F55101" w14:textId="5EEB1A90" w:rsidR="00BD135F" w:rsidRPr="00993E63" w:rsidRDefault="00BD135F" w:rsidP="002F47C9">
      <w:pPr>
        <w:pStyle w:val="Legenda"/>
        <w:keepNext/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 xml:space="preserve">Tabela </w:t>
      </w:r>
      <w:r w:rsidRPr="00993E63">
        <w:rPr>
          <w:rFonts w:ascii="Times New Roman" w:hAnsi="Times New Roman" w:cs="Times New Roman"/>
        </w:rPr>
        <w:fldChar w:fldCharType="begin"/>
      </w:r>
      <w:r w:rsidRPr="00993E63">
        <w:rPr>
          <w:rFonts w:ascii="Times New Roman" w:hAnsi="Times New Roman" w:cs="Times New Roman"/>
        </w:rPr>
        <w:instrText xml:space="preserve"> SEQ Tabela \* ARABIC </w:instrText>
      </w:r>
      <w:r w:rsidRPr="00993E63">
        <w:rPr>
          <w:rFonts w:ascii="Times New Roman" w:hAnsi="Times New Roman" w:cs="Times New Roman"/>
        </w:rPr>
        <w:fldChar w:fldCharType="separate"/>
      </w:r>
      <w:r w:rsidR="00C16AD1">
        <w:rPr>
          <w:rFonts w:ascii="Times New Roman" w:hAnsi="Times New Roman" w:cs="Times New Roman"/>
          <w:noProof/>
        </w:rPr>
        <w:t>2</w:t>
      </w:r>
      <w:r w:rsidRPr="00993E63">
        <w:rPr>
          <w:rFonts w:ascii="Times New Roman" w:hAnsi="Times New Roman" w:cs="Times New Roman"/>
        </w:rPr>
        <w:fldChar w:fldCharType="end"/>
      </w:r>
      <w:r w:rsidRPr="00993E63">
        <w:rPr>
          <w:rFonts w:ascii="Times New Roman" w:hAnsi="Times New Roman" w:cs="Times New Roman"/>
        </w:rPr>
        <w:t xml:space="preserve"> Częstotliwości strun odpowiednio nastrojonej gitary</w:t>
      </w:r>
    </w:p>
    <w:tbl>
      <w:tblPr>
        <w:tblStyle w:val="Tabela-Siatka"/>
        <w:tblW w:w="8125" w:type="dxa"/>
        <w:tblLook w:val="04A0" w:firstRow="1" w:lastRow="0" w:firstColumn="1" w:lastColumn="0" w:noHBand="0" w:noVBand="1"/>
      </w:tblPr>
      <w:tblGrid>
        <w:gridCol w:w="2686"/>
        <w:gridCol w:w="2660"/>
        <w:gridCol w:w="2779"/>
      </w:tblGrid>
      <w:tr w:rsidR="00FB5EE0" w:rsidRPr="00993E63" w14:paraId="6CA1FB46" w14:textId="77777777" w:rsidTr="00FB5EE0">
        <w:tc>
          <w:tcPr>
            <w:tcW w:w="2686" w:type="dxa"/>
          </w:tcPr>
          <w:p w14:paraId="4DD1732A" w14:textId="2E02386B" w:rsidR="00FB5EE0" w:rsidRPr="00993E63" w:rsidRDefault="00FB5EE0" w:rsidP="002F47C9">
            <w:pPr>
              <w:jc w:val="both"/>
              <w:rPr>
                <w:rFonts w:ascii="Times New Roman" w:hAnsi="Times New Roman" w:cs="Times New Roman"/>
              </w:rPr>
            </w:pPr>
            <w:r w:rsidRPr="00993E63">
              <w:rPr>
                <w:rFonts w:ascii="Times New Roman" w:hAnsi="Times New Roman" w:cs="Times New Roman"/>
              </w:rPr>
              <w:t>Numer struny</w:t>
            </w:r>
          </w:p>
        </w:tc>
        <w:tc>
          <w:tcPr>
            <w:tcW w:w="2660" w:type="dxa"/>
          </w:tcPr>
          <w:p w14:paraId="773BE580" w14:textId="6303BB41" w:rsidR="00FB5EE0" w:rsidRPr="00993E63" w:rsidRDefault="00FB5EE0" w:rsidP="002F47C9">
            <w:pPr>
              <w:jc w:val="both"/>
              <w:rPr>
                <w:rFonts w:ascii="Times New Roman" w:hAnsi="Times New Roman" w:cs="Times New Roman"/>
              </w:rPr>
            </w:pPr>
            <w:r w:rsidRPr="00993E63">
              <w:rPr>
                <w:rFonts w:ascii="Times New Roman" w:hAnsi="Times New Roman" w:cs="Times New Roman"/>
              </w:rPr>
              <w:t>Nuta</w:t>
            </w:r>
          </w:p>
        </w:tc>
        <w:tc>
          <w:tcPr>
            <w:tcW w:w="2779" w:type="dxa"/>
          </w:tcPr>
          <w:p w14:paraId="4FE05822" w14:textId="32376465" w:rsidR="00FB5EE0" w:rsidRPr="00993E63" w:rsidRDefault="00FB5EE0" w:rsidP="002F47C9">
            <w:pPr>
              <w:jc w:val="both"/>
              <w:rPr>
                <w:rFonts w:ascii="Times New Roman" w:hAnsi="Times New Roman" w:cs="Times New Roman"/>
              </w:rPr>
            </w:pPr>
            <w:r w:rsidRPr="00993E63">
              <w:rPr>
                <w:rFonts w:ascii="Times New Roman" w:hAnsi="Times New Roman" w:cs="Times New Roman"/>
              </w:rPr>
              <w:t>Częstotliwość [Hz]</w:t>
            </w:r>
          </w:p>
        </w:tc>
      </w:tr>
      <w:tr w:rsidR="00FB5EE0" w:rsidRPr="00993E63" w14:paraId="606A6F53" w14:textId="77777777" w:rsidTr="00FB5EE0">
        <w:tc>
          <w:tcPr>
            <w:tcW w:w="2686" w:type="dxa"/>
          </w:tcPr>
          <w:p w14:paraId="7737F770" w14:textId="0DD14F33" w:rsidR="00FB5EE0" w:rsidRPr="00993E63" w:rsidRDefault="00FB5EE0" w:rsidP="002F47C9">
            <w:pPr>
              <w:jc w:val="both"/>
              <w:rPr>
                <w:rFonts w:ascii="Times New Roman" w:hAnsi="Times New Roman" w:cs="Times New Roman"/>
              </w:rPr>
            </w:pPr>
            <w:r w:rsidRPr="00993E6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60" w:type="dxa"/>
          </w:tcPr>
          <w:p w14:paraId="391C88FC" w14:textId="302B46F3" w:rsidR="00FB5EE0" w:rsidRPr="00993E63" w:rsidRDefault="00FB5EE0" w:rsidP="002F47C9">
            <w:pPr>
              <w:jc w:val="both"/>
              <w:rPr>
                <w:rFonts w:ascii="Times New Roman" w:hAnsi="Times New Roman" w:cs="Times New Roman"/>
              </w:rPr>
            </w:pPr>
            <w:r w:rsidRPr="00993E63">
              <w:rPr>
                <w:rFonts w:ascii="Times New Roman" w:hAnsi="Times New Roman" w:cs="Times New Roman"/>
                <w:color w:val="3B3D42"/>
                <w:shd w:val="clear" w:color="auto" w:fill="FFFFFF"/>
              </w:rPr>
              <w:t>E</w:t>
            </w:r>
            <w:r w:rsidRPr="00993E63">
              <w:rPr>
                <w:rFonts w:ascii="Times New Roman" w:hAnsi="Times New Roman" w:cs="Times New Roman"/>
                <w:color w:val="3B3D42"/>
                <w:sz w:val="18"/>
                <w:szCs w:val="18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2779" w:type="dxa"/>
          </w:tcPr>
          <w:p w14:paraId="16C00AC9" w14:textId="29DBE756" w:rsidR="00FB5EE0" w:rsidRPr="00993E63" w:rsidRDefault="00FB5EE0" w:rsidP="002F47C9">
            <w:pPr>
              <w:jc w:val="both"/>
              <w:rPr>
                <w:rFonts w:ascii="Times New Roman" w:hAnsi="Times New Roman" w:cs="Times New Roman"/>
              </w:rPr>
            </w:pPr>
            <w:r w:rsidRPr="00993E63">
              <w:rPr>
                <w:rFonts w:ascii="Times New Roman" w:hAnsi="Times New Roman" w:cs="Times New Roman"/>
                <w:color w:val="3B3D42"/>
                <w:shd w:val="clear" w:color="auto" w:fill="FFFFFF"/>
              </w:rPr>
              <w:t>329,63</w:t>
            </w:r>
          </w:p>
        </w:tc>
      </w:tr>
      <w:tr w:rsidR="00FB5EE0" w:rsidRPr="00FB5EE0" w14:paraId="4DE31E13" w14:textId="77777777" w:rsidTr="00FB5EE0">
        <w:tc>
          <w:tcPr>
            <w:tcW w:w="0" w:type="auto"/>
            <w:hideMark/>
          </w:tcPr>
          <w:p w14:paraId="75824ECF" w14:textId="77777777" w:rsidR="00FB5EE0" w:rsidRPr="00FB5EE0" w:rsidRDefault="00FB5EE0" w:rsidP="002F47C9">
            <w:pPr>
              <w:jc w:val="both"/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</w:pPr>
            <w:r w:rsidRPr="00FB5EE0"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hideMark/>
          </w:tcPr>
          <w:p w14:paraId="23165B2E" w14:textId="77777777" w:rsidR="00FB5EE0" w:rsidRPr="00FB5EE0" w:rsidRDefault="00FB5EE0" w:rsidP="002F47C9">
            <w:pPr>
              <w:jc w:val="both"/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</w:pPr>
            <w:r w:rsidRPr="00FB5EE0"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  <w:t>B</w:t>
            </w:r>
            <w:r w:rsidRPr="00FB5EE0">
              <w:rPr>
                <w:rFonts w:ascii="Times New Roman" w:eastAsia="Times New Roman" w:hAnsi="Times New Roman" w:cs="Times New Roman"/>
                <w:color w:val="3B3D42"/>
                <w:sz w:val="18"/>
                <w:szCs w:val="18"/>
                <w:vertAlign w:val="subscript"/>
                <w:lang w:eastAsia="pl-PL"/>
              </w:rPr>
              <w:t>3</w:t>
            </w:r>
          </w:p>
        </w:tc>
        <w:tc>
          <w:tcPr>
            <w:tcW w:w="0" w:type="auto"/>
            <w:hideMark/>
          </w:tcPr>
          <w:p w14:paraId="2BB4B07B" w14:textId="77777777" w:rsidR="00FB5EE0" w:rsidRPr="00FB5EE0" w:rsidRDefault="00FB5EE0" w:rsidP="002F47C9">
            <w:pPr>
              <w:jc w:val="both"/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</w:pPr>
            <w:r w:rsidRPr="00FB5EE0"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  <w:t>246,94</w:t>
            </w:r>
          </w:p>
        </w:tc>
      </w:tr>
      <w:tr w:rsidR="00FB5EE0" w:rsidRPr="00993E63" w14:paraId="724E4EF4" w14:textId="77777777" w:rsidTr="00FB5EE0">
        <w:tc>
          <w:tcPr>
            <w:tcW w:w="0" w:type="auto"/>
            <w:hideMark/>
          </w:tcPr>
          <w:p w14:paraId="1D058C02" w14:textId="38FD090F" w:rsidR="00FB5EE0" w:rsidRPr="00FB5EE0" w:rsidRDefault="00FB5EE0" w:rsidP="002F47C9">
            <w:pPr>
              <w:jc w:val="both"/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</w:pPr>
            <w:r w:rsidRPr="00FB5EE0"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</w:tcPr>
          <w:p w14:paraId="78D8D8AD" w14:textId="5E515658" w:rsidR="00FB5EE0" w:rsidRPr="00FB5EE0" w:rsidRDefault="00FB5EE0" w:rsidP="002F47C9">
            <w:pPr>
              <w:jc w:val="both"/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</w:pPr>
            <w:r w:rsidRPr="00FB5EE0"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  <w:t>G</w:t>
            </w:r>
            <w:r w:rsidRPr="00FB5EE0">
              <w:rPr>
                <w:rFonts w:ascii="Times New Roman" w:eastAsia="Times New Roman" w:hAnsi="Times New Roman" w:cs="Times New Roman"/>
                <w:color w:val="3B3D42"/>
                <w:sz w:val="18"/>
                <w:szCs w:val="18"/>
                <w:vertAlign w:val="subscript"/>
                <w:lang w:eastAsia="pl-PL"/>
              </w:rPr>
              <w:t>3</w:t>
            </w:r>
          </w:p>
        </w:tc>
        <w:tc>
          <w:tcPr>
            <w:tcW w:w="0" w:type="auto"/>
          </w:tcPr>
          <w:p w14:paraId="31FD6EA4" w14:textId="716A5C43" w:rsidR="00FB5EE0" w:rsidRPr="00FB5EE0" w:rsidRDefault="00FB5EE0" w:rsidP="002F47C9">
            <w:pPr>
              <w:jc w:val="both"/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</w:pPr>
            <w:r w:rsidRPr="00FB5EE0"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  <w:t>196,00</w:t>
            </w:r>
          </w:p>
        </w:tc>
      </w:tr>
      <w:tr w:rsidR="00FB5EE0" w:rsidRPr="00993E63" w14:paraId="47A00110" w14:textId="77777777" w:rsidTr="00FB5EE0">
        <w:tc>
          <w:tcPr>
            <w:tcW w:w="0" w:type="auto"/>
            <w:hideMark/>
          </w:tcPr>
          <w:p w14:paraId="4137E0B3" w14:textId="18625E91" w:rsidR="00FB5EE0" w:rsidRPr="00FB5EE0" w:rsidRDefault="00FB5EE0" w:rsidP="002F47C9">
            <w:pPr>
              <w:jc w:val="both"/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</w:pPr>
            <w:r w:rsidRPr="00FB5EE0"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</w:tcPr>
          <w:p w14:paraId="17B408D3" w14:textId="10D2ADA1" w:rsidR="00FB5EE0" w:rsidRPr="00FB5EE0" w:rsidRDefault="00FB5EE0" w:rsidP="002F47C9">
            <w:pPr>
              <w:jc w:val="both"/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</w:pPr>
            <w:r w:rsidRPr="00FB5EE0"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  <w:t>D</w:t>
            </w:r>
            <w:r w:rsidRPr="00FB5EE0">
              <w:rPr>
                <w:rFonts w:ascii="Times New Roman" w:eastAsia="Times New Roman" w:hAnsi="Times New Roman" w:cs="Times New Roman"/>
                <w:color w:val="3B3D42"/>
                <w:sz w:val="18"/>
                <w:szCs w:val="18"/>
                <w:vertAlign w:val="subscript"/>
                <w:lang w:eastAsia="pl-PL"/>
              </w:rPr>
              <w:t>3</w:t>
            </w:r>
          </w:p>
        </w:tc>
        <w:tc>
          <w:tcPr>
            <w:tcW w:w="0" w:type="auto"/>
          </w:tcPr>
          <w:p w14:paraId="70C3394D" w14:textId="7D5BC1DE" w:rsidR="00FB5EE0" w:rsidRPr="00FB5EE0" w:rsidRDefault="00FB5EE0" w:rsidP="002F47C9">
            <w:pPr>
              <w:jc w:val="both"/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</w:pPr>
            <w:r w:rsidRPr="00FB5EE0"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  <w:t>146,83</w:t>
            </w:r>
          </w:p>
        </w:tc>
      </w:tr>
      <w:tr w:rsidR="00FB5EE0" w:rsidRPr="00993E63" w14:paraId="411DF5F1" w14:textId="77777777" w:rsidTr="00FB5EE0">
        <w:tc>
          <w:tcPr>
            <w:tcW w:w="0" w:type="auto"/>
            <w:hideMark/>
          </w:tcPr>
          <w:p w14:paraId="605593E2" w14:textId="44294D52" w:rsidR="00FB5EE0" w:rsidRPr="00FB5EE0" w:rsidRDefault="00FB5EE0" w:rsidP="002F47C9">
            <w:pPr>
              <w:jc w:val="both"/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</w:pPr>
            <w:r w:rsidRPr="00FB5EE0"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</w:tcPr>
          <w:p w14:paraId="4E173378" w14:textId="7F881D60" w:rsidR="00FB5EE0" w:rsidRPr="00FB5EE0" w:rsidRDefault="00FB5EE0" w:rsidP="002F47C9">
            <w:pPr>
              <w:jc w:val="both"/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</w:pPr>
            <w:r w:rsidRPr="00FB5EE0"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  <w:t>A</w:t>
            </w:r>
            <w:r w:rsidRPr="00FB5EE0">
              <w:rPr>
                <w:rFonts w:ascii="Times New Roman" w:eastAsia="Times New Roman" w:hAnsi="Times New Roman" w:cs="Times New Roman"/>
                <w:color w:val="3B3D42"/>
                <w:sz w:val="18"/>
                <w:szCs w:val="18"/>
                <w:vertAlign w:val="subscript"/>
                <w:lang w:eastAsia="pl-PL"/>
              </w:rPr>
              <w:t>2</w:t>
            </w:r>
          </w:p>
        </w:tc>
        <w:tc>
          <w:tcPr>
            <w:tcW w:w="0" w:type="auto"/>
          </w:tcPr>
          <w:p w14:paraId="6B1E71C9" w14:textId="23DBDCDE" w:rsidR="00FB5EE0" w:rsidRPr="00FB5EE0" w:rsidRDefault="00FB5EE0" w:rsidP="002F47C9">
            <w:pPr>
              <w:jc w:val="both"/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</w:pPr>
            <w:r w:rsidRPr="00FB5EE0"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  <w:t>110,00</w:t>
            </w:r>
          </w:p>
        </w:tc>
      </w:tr>
      <w:tr w:rsidR="00FB5EE0" w:rsidRPr="00993E63" w14:paraId="594DC993" w14:textId="77777777" w:rsidTr="00FB5EE0">
        <w:trPr>
          <w:trHeight w:val="63"/>
        </w:trPr>
        <w:tc>
          <w:tcPr>
            <w:tcW w:w="0" w:type="auto"/>
            <w:hideMark/>
          </w:tcPr>
          <w:p w14:paraId="3570EB6E" w14:textId="44B50731" w:rsidR="00FB5EE0" w:rsidRPr="00FB5EE0" w:rsidRDefault="00FB5EE0" w:rsidP="002F47C9">
            <w:pPr>
              <w:jc w:val="both"/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</w:pPr>
            <w:r w:rsidRPr="00FB5EE0"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</w:tcPr>
          <w:p w14:paraId="48049C60" w14:textId="6FE1B4C5" w:rsidR="00FB5EE0" w:rsidRPr="00FB5EE0" w:rsidRDefault="00FB5EE0" w:rsidP="002F47C9">
            <w:pPr>
              <w:jc w:val="both"/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</w:pPr>
            <w:r w:rsidRPr="00FB5EE0"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  <w:t>E</w:t>
            </w:r>
            <w:r w:rsidRPr="00FB5EE0">
              <w:rPr>
                <w:rFonts w:ascii="Times New Roman" w:eastAsia="Times New Roman" w:hAnsi="Times New Roman" w:cs="Times New Roman"/>
                <w:color w:val="3B3D42"/>
                <w:sz w:val="18"/>
                <w:szCs w:val="18"/>
                <w:vertAlign w:val="subscript"/>
                <w:lang w:eastAsia="pl-PL"/>
              </w:rPr>
              <w:t>2</w:t>
            </w:r>
          </w:p>
        </w:tc>
        <w:tc>
          <w:tcPr>
            <w:tcW w:w="0" w:type="auto"/>
          </w:tcPr>
          <w:p w14:paraId="73EFD84D" w14:textId="40E0DED4" w:rsidR="00FB5EE0" w:rsidRPr="00FB5EE0" w:rsidRDefault="00FB5EE0" w:rsidP="002F47C9">
            <w:pPr>
              <w:jc w:val="both"/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</w:pPr>
            <w:r w:rsidRPr="00FB5EE0">
              <w:rPr>
                <w:rFonts w:ascii="Times New Roman" w:eastAsia="Times New Roman" w:hAnsi="Times New Roman" w:cs="Times New Roman"/>
                <w:color w:val="3B3D42"/>
                <w:sz w:val="24"/>
                <w:szCs w:val="24"/>
                <w:lang w:eastAsia="pl-PL"/>
              </w:rPr>
              <w:t>82,41</w:t>
            </w:r>
          </w:p>
        </w:tc>
      </w:tr>
    </w:tbl>
    <w:p w14:paraId="35E2DFDF" w14:textId="77777777" w:rsidR="00FB5EE0" w:rsidRPr="00993E63" w:rsidRDefault="00FB5EE0" w:rsidP="002F47C9">
      <w:pPr>
        <w:jc w:val="both"/>
        <w:rPr>
          <w:rFonts w:ascii="Times New Roman" w:hAnsi="Times New Roman" w:cs="Times New Roman"/>
        </w:rPr>
      </w:pPr>
    </w:p>
    <w:p w14:paraId="02A8A812" w14:textId="77777777" w:rsidR="00E17142" w:rsidRPr="00993E63" w:rsidRDefault="00767CD7" w:rsidP="002F47C9">
      <w:pPr>
        <w:keepNext/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74B40A" wp14:editId="79B6F956">
            <wp:extent cx="5760720" cy="743839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3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4690" w14:textId="3B277366" w:rsidR="004C30FC" w:rsidRPr="00993E63" w:rsidRDefault="00E17142" w:rsidP="002F47C9">
      <w:pPr>
        <w:pStyle w:val="Legenda"/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 xml:space="preserve">Rysunek </w:t>
      </w:r>
      <w:r w:rsidRPr="00993E63">
        <w:rPr>
          <w:rFonts w:ascii="Times New Roman" w:hAnsi="Times New Roman" w:cs="Times New Roman"/>
        </w:rPr>
        <w:fldChar w:fldCharType="begin"/>
      </w:r>
      <w:r w:rsidRPr="00993E63">
        <w:rPr>
          <w:rFonts w:ascii="Times New Roman" w:hAnsi="Times New Roman" w:cs="Times New Roman"/>
        </w:rPr>
        <w:instrText xml:space="preserve"> SEQ Rysunek \* ARABIC </w:instrText>
      </w:r>
      <w:r w:rsidRPr="00993E63">
        <w:rPr>
          <w:rFonts w:ascii="Times New Roman" w:hAnsi="Times New Roman" w:cs="Times New Roman"/>
        </w:rPr>
        <w:fldChar w:fldCharType="separate"/>
      </w:r>
      <w:r w:rsidRPr="00993E63">
        <w:rPr>
          <w:rFonts w:ascii="Times New Roman" w:hAnsi="Times New Roman" w:cs="Times New Roman"/>
          <w:noProof/>
        </w:rPr>
        <w:t>10</w:t>
      </w:r>
      <w:r w:rsidRPr="00993E63">
        <w:rPr>
          <w:rFonts w:ascii="Times New Roman" w:hAnsi="Times New Roman" w:cs="Times New Roman"/>
        </w:rPr>
        <w:fldChar w:fldCharType="end"/>
      </w:r>
      <w:r w:rsidRPr="00993E63">
        <w:rPr>
          <w:rFonts w:ascii="Times New Roman" w:hAnsi="Times New Roman" w:cs="Times New Roman"/>
        </w:rPr>
        <w:t xml:space="preserve"> Przetworzona ścieżka dźwiękowa nagranej gitary</w:t>
      </w:r>
      <w:r w:rsidR="00081D22">
        <w:rPr>
          <w:rFonts w:ascii="Times New Roman" w:hAnsi="Times New Roman" w:cs="Times New Roman"/>
        </w:rPr>
        <w:t xml:space="preserve"> </w:t>
      </w:r>
      <w:r w:rsidR="00081D22">
        <w:rPr>
          <w:rFonts w:ascii="Times New Roman" w:hAnsi="Times New Roman" w:cs="Times New Roman"/>
        </w:rPr>
        <w:t>fileguitar.wav</w:t>
      </w:r>
    </w:p>
    <w:p w14:paraId="127D581E" w14:textId="77777777" w:rsidR="00E17142" w:rsidRPr="00993E63" w:rsidRDefault="00767CD7" w:rsidP="002F47C9">
      <w:pPr>
        <w:keepNext/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C4623F" wp14:editId="08066BBC">
            <wp:extent cx="5760720" cy="743839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3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6C3A" w14:textId="2FF0EBA8" w:rsidR="00767CD7" w:rsidRPr="00993E63" w:rsidRDefault="00E17142" w:rsidP="002F47C9">
      <w:pPr>
        <w:pStyle w:val="Legenda"/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 xml:space="preserve">Rysunek </w:t>
      </w:r>
      <w:r w:rsidRPr="00993E63">
        <w:rPr>
          <w:rFonts w:ascii="Times New Roman" w:hAnsi="Times New Roman" w:cs="Times New Roman"/>
        </w:rPr>
        <w:fldChar w:fldCharType="begin"/>
      </w:r>
      <w:r w:rsidRPr="00993E63">
        <w:rPr>
          <w:rFonts w:ascii="Times New Roman" w:hAnsi="Times New Roman" w:cs="Times New Roman"/>
        </w:rPr>
        <w:instrText xml:space="preserve"> SEQ Rysunek \* ARABIC </w:instrText>
      </w:r>
      <w:r w:rsidRPr="00993E63">
        <w:rPr>
          <w:rFonts w:ascii="Times New Roman" w:hAnsi="Times New Roman" w:cs="Times New Roman"/>
        </w:rPr>
        <w:fldChar w:fldCharType="separate"/>
      </w:r>
      <w:r w:rsidRPr="00993E63">
        <w:rPr>
          <w:rFonts w:ascii="Times New Roman" w:hAnsi="Times New Roman" w:cs="Times New Roman"/>
          <w:noProof/>
        </w:rPr>
        <w:t>11</w:t>
      </w:r>
      <w:r w:rsidRPr="00993E63">
        <w:rPr>
          <w:rFonts w:ascii="Times New Roman" w:hAnsi="Times New Roman" w:cs="Times New Roman"/>
        </w:rPr>
        <w:fldChar w:fldCharType="end"/>
      </w:r>
      <w:r w:rsidRPr="00993E63">
        <w:rPr>
          <w:rFonts w:ascii="Times New Roman" w:hAnsi="Times New Roman" w:cs="Times New Roman"/>
        </w:rPr>
        <w:t xml:space="preserve"> Przetworzona ścieżka dźwiękowa nagranej gitary</w:t>
      </w:r>
      <w:r w:rsidR="005E2E1A">
        <w:rPr>
          <w:rFonts w:ascii="Times New Roman" w:hAnsi="Times New Roman" w:cs="Times New Roman"/>
        </w:rPr>
        <w:t xml:space="preserve"> </w:t>
      </w:r>
      <w:r w:rsidR="005E2E1A">
        <w:rPr>
          <w:rFonts w:ascii="Times New Roman" w:hAnsi="Times New Roman" w:cs="Times New Roman"/>
        </w:rPr>
        <w:t>fileguitar</w:t>
      </w:r>
      <w:r w:rsidR="004F2D28">
        <w:rPr>
          <w:rFonts w:ascii="Times New Roman" w:hAnsi="Times New Roman" w:cs="Times New Roman"/>
        </w:rPr>
        <w:t>2</w:t>
      </w:r>
      <w:r w:rsidR="005E2E1A">
        <w:rPr>
          <w:rFonts w:ascii="Times New Roman" w:hAnsi="Times New Roman" w:cs="Times New Roman"/>
        </w:rPr>
        <w:t>.wav</w:t>
      </w:r>
    </w:p>
    <w:p w14:paraId="1D651941" w14:textId="4A869E37" w:rsidR="00E17142" w:rsidRPr="00993E63" w:rsidRDefault="00E17142" w:rsidP="002F47C9">
      <w:pPr>
        <w:jc w:val="both"/>
        <w:rPr>
          <w:rFonts w:ascii="Times New Roman" w:hAnsi="Times New Roman" w:cs="Times New Roman"/>
        </w:rPr>
      </w:pPr>
    </w:p>
    <w:p w14:paraId="29708863" w14:textId="61B664E6" w:rsidR="00E17142" w:rsidRPr="00993E63" w:rsidRDefault="00E17142" w:rsidP="002F47C9">
      <w:pPr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 xml:space="preserve">Widmo sygnału obu ścieżek dźwiękowych </w:t>
      </w:r>
      <w:r w:rsidR="00D25A51" w:rsidRPr="00993E63">
        <w:rPr>
          <w:rFonts w:ascii="Times New Roman" w:hAnsi="Times New Roman" w:cs="Times New Roman"/>
        </w:rPr>
        <w:t>są bardzo podobne. Liczba prążków na wykresach równa jest 15.  Nie obserwujemy tylko 6 prążków, gdyż sam sposób wydobycia dźwięku nie jest idealny. Każde dotknięcie struny dłonią czy kostką wydobywa dźwięk. Przesunięcia po gryfie</w:t>
      </w:r>
      <w:r w:rsidR="000630B5" w:rsidRPr="00993E63">
        <w:rPr>
          <w:rFonts w:ascii="Times New Roman" w:hAnsi="Times New Roman" w:cs="Times New Roman"/>
        </w:rPr>
        <w:t>, nieodpowiednia zmiana chwytu</w:t>
      </w:r>
      <w:r w:rsidR="00D25A51" w:rsidRPr="00993E63">
        <w:rPr>
          <w:rFonts w:ascii="Times New Roman" w:hAnsi="Times New Roman" w:cs="Times New Roman"/>
        </w:rPr>
        <w:t xml:space="preserve"> lub uderzenia o pudło rezonansowe także wywołują niepożądane dźwięki. Jednak na wykresie </w:t>
      </w:r>
      <w:r w:rsidR="00D25A51" w:rsidRPr="00993E63">
        <w:rPr>
          <w:rFonts w:ascii="Times New Roman" w:hAnsi="Times New Roman" w:cs="Times New Roman"/>
        </w:rPr>
        <w:lastRenderedPageBreak/>
        <w:t xml:space="preserve">można wyznaczyć </w:t>
      </w:r>
      <w:r w:rsidR="002A0934" w:rsidRPr="00993E63">
        <w:rPr>
          <w:rFonts w:ascii="Times New Roman" w:hAnsi="Times New Roman" w:cs="Times New Roman"/>
        </w:rPr>
        <w:t>prążki charakteryzujące poszczególne struny gitary.</w:t>
      </w:r>
      <w:r w:rsidR="00575524" w:rsidRPr="00993E63">
        <w:rPr>
          <w:rFonts w:ascii="Times New Roman" w:hAnsi="Times New Roman" w:cs="Times New Roman"/>
        </w:rPr>
        <w:t xml:space="preserve"> Natężenie gitary wyniosło ok</w:t>
      </w:r>
      <w:r w:rsidR="00F53692" w:rsidRPr="00993E63">
        <w:rPr>
          <w:rFonts w:ascii="Times New Roman" w:hAnsi="Times New Roman" w:cs="Times New Roman"/>
        </w:rPr>
        <w:t>oło</w:t>
      </w:r>
      <w:r w:rsidR="00575524" w:rsidRPr="00993E63">
        <w:rPr>
          <w:rFonts w:ascii="Times New Roman" w:hAnsi="Times New Roman" w:cs="Times New Roman"/>
        </w:rPr>
        <w:t xml:space="preserve"> 65 dB.  Dla porównania stopnia natężenia dźwięku poniżej dołączono przykładowe wartości natężenia odpowiadające różnym źródłom dźwięku.</w:t>
      </w:r>
    </w:p>
    <w:p w14:paraId="58C9456A" w14:textId="77777777" w:rsidR="00575524" w:rsidRPr="00575524" w:rsidRDefault="00575524" w:rsidP="002F47C9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02122"/>
          <w:sz w:val="21"/>
          <w:szCs w:val="21"/>
          <w:lang w:eastAsia="pl-PL"/>
        </w:rPr>
      </w:pPr>
      <w:r w:rsidRPr="00575524">
        <w:rPr>
          <w:rFonts w:ascii="Times New Roman" w:eastAsia="Times New Roman" w:hAnsi="Times New Roman" w:cs="Times New Roman"/>
          <w:color w:val="202122"/>
          <w:sz w:val="21"/>
          <w:szCs w:val="21"/>
          <w:lang w:eastAsia="pl-PL"/>
        </w:rPr>
        <w:t>10 dB – szelest liści przy łagodnym wietrze</w:t>
      </w:r>
    </w:p>
    <w:p w14:paraId="3C78CF5F" w14:textId="77777777" w:rsidR="00575524" w:rsidRPr="00575524" w:rsidRDefault="00575524" w:rsidP="002F47C9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02122"/>
          <w:sz w:val="21"/>
          <w:szCs w:val="21"/>
          <w:lang w:eastAsia="pl-PL"/>
        </w:rPr>
      </w:pPr>
      <w:r w:rsidRPr="00575524">
        <w:rPr>
          <w:rFonts w:ascii="Times New Roman" w:eastAsia="Times New Roman" w:hAnsi="Times New Roman" w:cs="Times New Roman"/>
          <w:color w:val="202122"/>
          <w:sz w:val="21"/>
          <w:szCs w:val="21"/>
          <w:lang w:eastAsia="pl-PL"/>
        </w:rPr>
        <w:t>20 dB – szept</w:t>
      </w:r>
    </w:p>
    <w:p w14:paraId="01B83D84" w14:textId="77777777" w:rsidR="00575524" w:rsidRPr="00575524" w:rsidRDefault="00575524" w:rsidP="002F47C9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02122"/>
          <w:sz w:val="21"/>
          <w:szCs w:val="21"/>
          <w:lang w:eastAsia="pl-PL"/>
        </w:rPr>
      </w:pPr>
      <w:r w:rsidRPr="00575524">
        <w:rPr>
          <w:rFonts w:ascii="Times New Roman" w:eastAsia="Times New Roman" w:hAnsi="Times New Roman" w:cs="Times New Roman"/>
          <w:color w:val="202122"/>
          <w:sz w:val="21"/>
          <w:szCs w:val="21"/>
          <w:lang w:eastAsia="pl-PL"/>
        </w:rPr>
        <w:t>30 dB – bardzo spokojna ulica bez ruchu</w:t>
      </w:r>
    </w:p>
    <w:p w14:paraId="141CA7CE" w14:textId="77777777" w:rsidR="00575524" w:rsidRPr="00575524" w:rsidRDefault="00575524" w:rsidP="002F47C9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02122"/>
          <w:sz w:val="21"/>
          <w:szCs w:val="21"/>
          <w:lang w:eastAsia="pl-PL"/>
        </w:rPr>
      </w:pPr>
      <w:r w:rsidRPr="00575524">
        <w:rPr>
          <w:rFonts w:ascii="Times New Roman" w:eastAsia="Times New Roman" w:hAnsi="Times New Roman" w:cs="Times New Roman"/>
          <w:color w:val="202122"/>
          <w:sz w:val="21"/>
          <w:szCs w:val="21"/>
          <w:lang w:eastAsia="pl-PL"/>
        </w:rPr>
        <w:t>40 dB – szmery w domu</w:t>
      </w:r>
    </w:p>
    <w:p w14:paraId="2A5E3BD1" w14:textId="77777777" w:rsidR="00575524" w:rsidRPr="00575524" w:rsidRDefault="00575524" w:rsidP="002F47C9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02122"/>
          <w:sz w:val="21"/>
          <w:szCs w:val="21"/>
          <w:lang w:eastAsia="pl-PL"/>
        </w:rPr>
      </w:pPr>
      <w:r w:rsidRPr="00575524">
        <w:rPr>
          <w:rFonts w:ascii="Times New Roman" w:eastAsia="Times New Roman" w:hAnsi="Times New Roman" w:cs="Times New Roman"/>
          <w:color w:val="202122"/>
          <w:sz w:val="21"/>
          <w:szCs w:val="21"/>
          <w:lang w:eastAsia="pl-PL"/>
        </w:rPr>
        <w:t>50 dB – szum w biurach</w:t>
      </w:r>
    </w:p>
    <w:p w14:paraId="7C299152" w14:textId="77777777" w:rsidR="00575524" w:rsidRPr="00575524" w:rsidRDefault="00575524" w:rsidP="002F47C9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02122"/>
          <w:sz w:val="21"/>
          <w:szCs w:val="21"/>
          <w:lang w:eastAsia="pl-PL"/>
        </w:rPr>
      </w:pPr>
      <w:r w:rsidRPr="00575524">
        <w:rPr>
          <w:rFonts w:ascii="Times New Roman" w:eastAsia="Times New Roman" w:hAnsi="Times New Roman" w:cs="Times New Roman"/>
          <w:color w:val="202122"/>
          <w:sz w:val="21"/>
          <w:szCs w:val="21"/>
          <w:lang w:eastAsia="pl-PL"/>
        </w:rPr>
        <w:t>60 dB – odkurzacz</w:t>
      </w:r>
    </w:p>
    <w:p w14:paraId="61B8F32B" w14:textId="77777777" w:rsidR="00575524" w:rsidRPr="00575524" w:rsidRDefault="00575524" w:rsidP="002F47C9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02122"/>
          <w:sz w:val="21"/>
          <w:szCs w:val="21"/>
          <w:lang w:eastAsia="pl-PL"/>
        </w:rPr>
      </w:pPr>
      <w:r w:rsidRPr="00575524">
        <w:rPr>
          <w:rFonts w:ascii="Times New Roman" w:eastAsia="Times New Roman" w:hAnsi="Times New Roman" w:cs="Times New Roman"/>
          <w:color w:val="202122"/>
          <w:sz w:val="21"/>
          <w:szCs w:val="21"/>
          <w:lang w:eastAsia="pl-PL"/>
        </w:rPr>
        <w:t>70 dB – wnętrze głośnej restauracji, darcie papieru</w:t>
      </w:r>
    </w:p>
    <w:p w14:paraId="0F55A68B" w14:textId="77777777" w:rsidR="00575524" w:rsidRPr="00575524" w:rsidRDefault="00575524" w:rsidP="002F47C9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02122"/>
          <w:sz w:val="21"/>
          <w:szCs w:val="21"/>
          <w:lang w:eastAsia="pl-PL"/>
        </w:rPr>
      </w:pPr>
      <w:r w:rsidRPr="00575524">
        <w:rPr>
          <w:rFonts w:ascii="Times New Roman" w:eastAsia="Times New Roman" w:hAnsi="Times New Roman" w:cs="Times New Roman"/>
          <w:color w:val="202122"/>
          <w:sz w:val="21"/>
          <w:szCs w:val="21"/>
          <w:lang w:eastAsia="pl-PL"/>
        </w:rPr>
        <w:t>80 dB – głośna muzyka w pomieszczeniach, trąbienie</w:t>
      </w:r>
    </w:p>
    <w:p w14:paraId="63E2E7E1" w14:textId="77777777" w:rsidR="00575524" w:rsidRPr="00575524" w:rsidRDefault="00575524" w:rsidP="002F47C9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02122"/>
          <w:sz w:val="21"/>
          <w:szCs w:val="21"/>
          <w:lang w:eastAsia="pl-PL"/>
        </w:rPr>
      </w:pPr>
      <w:r w:rsidRPr="00575524">
        <w:rPr>
          <w:rFonts w:ascii="Times New Roman" w:eastAsia="Times New Roman" w:hAnsi="Times New Roman" w:cs="Times New Roman"/>
          <w:color w:val="202122"/>
          <w:sz w:val="21"/>
          <w:szCs w:val="21"/>
          <w:lang w:eastAsia="pl-PL"/>
        </w:rPr>
        <w:t>90 dB – ruch uliczny</w:t>
      </w:r>
    </w:p>
    <w:p w14:paraId="12E68439" w14:textId="0880F855" w:rsidR="00575524" w:rsidRPr="00575524" w:rsidRDefault="00575524" w:rsidP="002F47C9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sz w:val="21"/>
          <w:szCs w:val="21"/>
          <w:lang w:eastAsia="pl-PL"/>
        </w:rPr>
      </w:pPr>
      <w:r w:rsidRPr="00575524">
        <w:rPr>
          <w:rFonts w:ascii="Times New Roman" w:eastAsia="Times New Roman" w:hAnsi="Times New Roman" w:cs="Times New Roman"/>
          <w:color w:val="202122"/>
          <w:sz w:val="21"/>
          <w:szCs w:val="21"/>
          <w:lang w:eastAsia="pl-PL"/>
        </w:rPr>
        <w:t xml:space="preserve">100 dB </w:t>
      </w:r>
      <w:r w:rsidRPr="00575524">
        <w:rPr>
          <w:rFonts w:ascii="Times New Roman" w:eastAsia="Times New Roman" w:hAnsi="Times New Roman" w:cs="Times New Roman"/>
          <w:sz w:val="21"/>
          <w:szCs w:val="21"/>
          <w:lang w:eastAsia="pl-PL"/>
        </w:rPr>
        <w:t>– motocykl bez tłumika</w:t>
      </w:r>
    </w:p>
    <w:p w14:paraId="306B3E3F" w14:textId="77777777" w:rsidR="00575524" w:rsidRPr="00575524" w:rsidRDefault="00575524" w:rsidP="002F47C9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sz w:val="21"/>
          <w:szCs w:val="21"/>
          <w:lang w:eastAsia="pl-PL"/>
        </w:rPr>
      </w:pPr>
      <w:r w:rsidRPr="00575524">
        <w:rPr>
          <w:rFonts w:ascii="Times New Roman" w:eastAsia="Times New Roman" w:hAnsi="Times New Roman" w:cs="Times New Roman"/>
          <w:sz w:val="21"/>
          <w:szCs w:val="21"/>
          <w:lang w:eastAsia="pl-PL"/>
        </w:rPr>
        <w:t>110 dB – piła łańcuchowa</w:t>
      </w:r>
    </w:p>
    <w:p w14:paraId="1D3FD1ED" w14:textId="77777777" w:rsidR="00575524" w:rsidRPr="00575524" w:rsidRDefault="00575524" w:rsidP="002F47C9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sz w:val="21"/>
          <w:szCs w:val="21"/>
          <w:lang w:eastAsia="pl-PL"/>
        </w:rPr>
      </w:pPr>
      <w:r w:rsidRPr="00575524">
        <w:rPr>
          <w:rFonts w:ascii="Times New Roman" w:eastAsia="Times New Roman" w:hAnsi="Times New Roman" w:cs="Times New Roman"/>
          <w:sz w:val="21"/>
          <w:szCs w:val="21"/>
          <w:lang w:eastAsia="pl-PL"/>
        </w:rPr>
        <w:t>120 dB - maksymalny dopuszczalny poziom natężenia dźwięku fajerwerków</w:t>
      </w:r>
    </w:p>
    <w:p w14:paraId="34653F2D" w14:textId="279D6DDC" w:rsidR="00575524" w:rsidRPr="00575524" w:rsidRDefault="00575524" w:rsidP="002F47C9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sz w:val="21"/>
          <w:szCs w:val="21"/>
          <w:lang w:eastAsia="pl-PL"/>
        </w:rPr>
      </w:pPr>
      <w:r w:rsidRPr="00575524">
        <w:rPr>
          <w:rFonts w:ascii="Times New Roman" w:eastAsia="Times New Roman" w:hAnsi="Times New Roman" w:cs="Times New Roman"/>
          <w:sz w:val="21"/>
          <w:szCs w:val="21"/>
          <w:lang w:eastAsia="pl-PL"/>
        </w:rPr>
        <w:t>130 dB – wirnik helikoptera w odległości 5 metrów, granica powyżej której może dojść do trwałego uszkodzenia słuchu</w:t>
      </w:r>
    </w:p>
    <w:p w14:paraId="2B355F2A" w14:textId="77777777" w:rsidR="00575524" w:rsidRPr="00575524" w:rsidRDefault="00575524" w:rsidP="002F47C9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02122"/>
          <w:sz w:val="21"/>
          <w:szCs w:val="21"/>
          <w:lang w:eastAsia="pl-PL"/>
        </w:rPr>
      </w:pPr>
      <w:r w:rsidRPr="00575524">
        <w:rPr>
          <w:rFonts w:ascii="Times New Roman" w:eastAsia="Times New Roman" w:hAnsi="Times New Roman" w:cs="Times New Roman"/>
          <w:color w:val="202122"/>
          <w:sz w:val="21"/>
          <w:szCs w:val="21"/>
          <w:lang w:eastAsia="pl-PL"/>
        </w:rPr>
        <w:t>140 dB – start myśliwca</w:t>
      </w:r>
    </w:p>
    <w:p w14:paraId="3990A27A" w14:textId="77777777" w:rsidR="00575524" w:rsidRPr="00575524" w:rsidRDefault="00575524" w:rsidP="002F47C9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02122"/>
          <w:sz w:val="21"/>
          <w:szCs w:val="21"/>
          <w:lang w:eastAsia="pl-PL"/>
        </w:rPr>
      </w:pPr>
      <w:r w:rsidRPr="00575524">
        <w:rPr>
          <w:rFonts w:ascii="Times New Roman" w:eastAsia="Times New Roman" w:hAnsi="Times New Roman" w:cs="Times New Roman"/>
          <w:color w:val="202122"/>
          <w:sz w:val="21"/>
          <w:szCs w:val="21"/>
          <w:lang w:eastAsia="pl-PL"/>
        </w:rPr>
        <w:t>150 dB - wystrzał z karabinu</w:t>
      </w:r>
    </w:p>
    <w:p w14:paraId="7CB60273" w14:textId="77777777" w:rsidR="00575524" w:rsidRPr="00575524" w:rsidRDefault="00575524" w:rsidP="002F47C9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02122"/>
          <w:sz w:val="21"/>
          <w:szCs w:val="21"/>
          <w:lang w:eastAsia="pl-PL"/>
        </w:rPr>
      </w:pPr>
      <w:r w:rsidRPr="00575524">
        <w:rPr>
          <w:rFonts w:ascii="Times New Roman" w:eastAsia="Times New Roman" w:hAnsi="Times New Roman" w:cs="Times New Roman"/>
          <w:color w:val="202122"/>
          <w:sz w:val="21"/>
          <w:szCs w:val="21"/>
          <w:lang w:eastAsia="pl-PL"/>
        </w:rPr>
        <w:t>160 dB – eksplozja bomby</w:t>
      </w:r>
    </w:p>
    <w:p w14:paraId="6D88F7B3" w14:textId="77777777" w:rsidR="00575524" w:rsidRPr="00575524" w:rsidRDefault="00575524" w:rsidP="002F47C9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02122"/>
          <w:sz w:val="21"/>
          <w:szCs w:val="21"/>
          <w:lang w:eastAsia="pl-PL"/>
        </w:rPr>
      </w:pPr>
      <w:r w:rsidRPr="00575524">
        <w:rPr>
          <w:rFonts w:ascii="Times New Roman" w:eastAsia="Times New Roman" w:hAnsi="Times New Roman" w:cs="Times New Roman"/>
          <w:color w:val="202122"/>
          <w:sz w:val="21"/>
          <w:szCs w:val="21"/>
          <w:lang w:eastAsia="pl-PL"/>
        </w:rPr>
        <w:t>190 dB – start rakiety kosmicznej</w:t>
      </w:r>
    </w:p>
    <w:p w14:paraId="3A938D08" w14:textId="77777777" w:rsidR="00575524" w:rsidRPr="00575524" w:rsidRDefault="00575524" w:rsidP="002F47C9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02122"/>
          <w:sz w:val="21"/>
          <w:szCs w:val="21"/>
          <w:lang w:eastAsia="pl-PL"/>
        </w:rPr>
      </w:pPr>
      <w:r w:rsidRPr="00575524">
        <w:rPr>
          <w:rFonts w:ascii="Times New Roman" w:eastAsia="Times New Roman" w:hAnsi="Times New Roman" w:cs="Times New Roman"/>
          <w:color w:val="202122"/>
          <w:sz w:val="21"/>
          <w:szCs w:val="21"/>
          <w:lang w:eastAsia="pl-PL"/>
        </w:rPr>
        <w:t>220 dB – eksplozja bomby atomowej</w:t>
      </w:r>
    </w:p>
    <w:p w14:paraId="4FB1D355" w14:textId="0774C0BE" w:rsidR="00575524" w:rsidRPr="00993E63" w:rsidRDefault="00575524" w:rsidP="002F47C9">
      <w:pPr>
        <w:jc w:val="both"/>
        <w:rPr>
          <w:rFonts w:ascii="Times New Roman" w:hAnsi="Times New Roman" w:cs="Times New Roman"/>
        </w:rPr>
      </w:pPr>
    </w:p>
    <w:p w14:paraId="67C9A61E" w14:textId="33D7FAD9" w:rsidR="00236FA9" w:rsidRPr="00993E63" w:rsidRDefault="00236FA9" w:rsidP="002F47C9">
      <w:pPr>
        <w:pStyle w:val="Nagwek1"/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>Wnioski</w:t>
      </w:r>
    </w:p>
    <w:p w14:paraId="6CE7B4BE" w14:textId="77777777" w:rsidR="002F47C9" w:rsidRPr="00993E63" w:rsidRDefault="002F47C9" w:rsidP="002F47C9">
      <w:pPr>
        <w:jc w:val="both"/>
        <w:rPr>
          <w:rFonts w:ascii="Times New Roman" w:hAnsi="Times New Roman" w:cs="Times New Roman"/>
        </w:rPr>
      </w:pPr>
    </w:p>
    <w:p w14:paraId="535D2550" w14:textId="2E00B9E1" w:rsidR="00236FA9" w:rsidRPr="00993E63" w:rsidRDefault="00236FA9" w:rsidP="002F47C9">
      <w:pPr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 xml:space="preserve">Rezultatem powyższej pracy jest program napisany w języku </w:t>
      </w:r>
      <w:proofErr w:type="spellStart"/>
      <w:r w:rsidRPr="00993E63">
        <w:rPr>
          <w:rFonts w:ascii="Times New Roman" w:hAnsi="Times New Roman" w:cs="Times New Roman"/>
        </w:rPr>
        <w:t>Python</w:t>
      </w:r>
      <w:proofErr w:type="spellEnd"/>
      <w:r w:rsidRPr="00993E63">
        <w:rPr>
          <w:rFonts w:ascii="Times New Roman" w:hAnsi="Times New Roman" w:cs="Times New Roman"/>
        </w:rPr>
        <w:t xml:space="preserve">, uruchomiony na platformie </w:t>
      </w:r>
      <w:proofErr w:type="spellStart"/>
      <w:r w:rsidRPr="00993E63">
        <w:rPr>
          <w:rFonts w:ascii="Times New Roman" w:hAnsi="Times New Roman" w:cs="Times New Roman"/>
        </w:rPr>
        <w:t>Raspberry</w:t>
      </w:r>
      <w:proofErr w:type="spellEnd"/>
      <w:r w:rsidRPr="00993E63">
        <w:rPr>
          <w:rFonts w:ascii="Times New Roman" w:hAnsi="Times New Roman" w:cs="Times New Roman"/>
        </w:rPr>
        <w:t xml:space="preserve"> Pi. Program umożliwia</w:t>
      </w:r>
      <w:r w:rsidRPr="00993E63">
        <w:rPr>
          <w:rFonts w:ascii="Times New Roman" w:hAnsi="Times New Roman" w:cs="Times New Roman"/>
        </w:rPr>
        <w:t xml:space="preserve"> analizę widmową sygnału niskiej częstotliwości. Napisany program, pobiera sygnał akustyczny z pliku dźwiękowego</w:t>
      </w:r>
      <w:r w:rsidRPr="00993E63">
        <w:rPr>
          <w:rFonts w:ascii="Times New Roman" w:hAnsi="Times New Roman" w:cs="Times New Roman"/>
        </w:rPr>
        <w:t xml:space="preserve">, może również nagrać nowy dźwięk, jak i go odtworzyć. </w:t>
      </w:r>
      <w:r w:rsidR="00306CD1" w:rsidRPr="00993E63">
        <w:rPr>
          <w:rFonts w:ascii="Times New Roman" w:hAnsi="Times New Roman" w:cs="Times New Roman"/>
        </w:rPr>
        <w:t xml:space="preserve"> </w:t>
      </w:r>
    </w:p>
    <w:p w14:paraId="58E9B5CD" w14:textId="3DD05700" w:rsidR="00306CD1" w:rsidRPr="00993E63" w:rsidRDefault="00306CD1" w:rsidP="002F47C9">
      <w:pPr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 xml:space="preserve">W badaniach nie zostały spełnione odpowiednie warunki akustyczne np. wygłuszenie otoczenia, </w:t>
      </w:r>
      <w:r w:rsidR="005C0B99" w:rsidRPr="00993E63">
        <w:rPr>
          <w:rFonts w:ascii="Times New Roman" w:hAnsi="Times New Roman" w:cs="Times New Roman"/>
        </w:rPr>
        <w:t>dlatego obserwujemy ni</w:t>
      </w:r>
      <w:r w:rsidR="00706C20" w:rsidRPr="00993E63">
        <w:rPr>
          <w:rFonts w:ascii="Times New Roman" w:hAnsi="Times New Roman" w:cs="Times New Roman"/>
        </w:rPr>
        <w:t>epożąd</w:t>
      </w:r>
      <w:r w:rsidR="005C0B99" w:rsidRPr="00993E63">
        <w:rPr>
          <w:rFonts w:ascii="Times New Roman" w:hAnsi="Times New Roman" w:cs="Times New Roman"/>
        </w:rPr>
        <w:t>ane</w:t>
      </w:r>
      <w:r w:rsidR="00706C20" w:rsidRPr="00993E63">
        <w:rPr>
          <w:rFonts w:ascii="Times New Roman" w:hAnsi="Times New Roman" w:cs="Times New Roman"/>
        </w:rPr>
        <w:t xml:space="preserve"> prążk</w:t>
      </w:r>
      <w:r w:rsidR="005C0B99" w:rsidRPr="00993E63">
        <w:rPr>
          <w:rFonts w:ascii="Times New Roman" w:hAnsi="Times New Roman" w:cs="Times New Roman"/>
        </w:rPr>
        <w:t>i</w:t>
      </w:r>
      <w:r w:rsidR="00706C20" w:rsidRPr="00993E63">
        <w:rPr>
          <w:rFonts w:ascii="Times New Roman" w:hAnsi="Times New Roman" w:cs="Times New Roman"/>
        </w:rPr>
        <w:t xml:space="preserve"> na wykresach widma.</w:t>
      </w:r>
    </w:p>
    <w:p w14:paraId="0EED0869" w14:textId="12270366" w:rsidR="00C32DC3" w:rsidRPr="00993E63" w:rsidRDefault="00C32DC3" w:rsidP="002F47C9">
      <w:pPr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>W projekcie napotkano problem z uruchomieniem biblioteki „</w:t>
      </w:r>
      <w:proofErr w:type="spellStart"/>
      <w:r w:rsidRPr="00993E63">
        <w:rPr>
          <w:rFonts w:ascii="Times New Roman" w:hAnsi="Times New Roman" w:cs="Times New Roman"/>
        </w:rPr>
        <w:t>signal_envelope</w:t>
      </w:r>
      <w:proofErr w:type="spellEnd"/>
      <w:r w:rsidRPr="00993E63">
        <w:rPr>
          <w:rFonts w:ascii="Times New Roman" w:hAnsi="Times New Roman" w:cs="Times New Roman"/>
        </w:rPr>
        <w:t xml:space="preserve">” na mini-komputerze </w:t>
      </w:r>
      <w:proofErr w:type="spellStart"/>
      <w:r w:rsidRPr="00993E63">
        <w:rPr>
          <w:rFonts w:ascii="Times New Roman" w:hAnsi="Times New Roman" w:cs="Times New Roman"/>
        </w:rPr>
        <w:t>Rpi</w:t>
      </w:r>
      <w:proofErr w:type="spellEnd"/>
      <w:r w:rsidRPr="00993E63">
        <w:rPr>
          <w:rFonts w:ascii="Times New Roman" w:hAnsi="Times New Roman" w:cs="Times New Roman"/>
        </w:rPr>
        <w:t>. Stąd część badań (</w:t>
      </w:r>
      <w:proofErr w:type="spellStart"/>
      <w:r w:rsidRPr="00993E63">
        <w:rPr>
          <w:rFonts w:ascii="Times New Roman" w:hAnsi="Times New Roman" w:cs="Times New Roman"/>
        </w:rPr>
        <w:t>ch</w:t>
      </w:r>
      <w:proofErr w:type="spellEnd"/>
      <w:r w:rsidRPr="00993E63">
        <w:rPr>
          <w:rFonts w:ascii="Times New Roman" w:hAnsi="Times New Roman" w:cs="Times New Roman"/>
        </w:rPr>
        <w:t xml:space="preserve">-ka kierunkowa mikrofonu) została zrealizowana przy pomocy systemu </w:t>
      </w:r>
      <w:r w:rsidR="00B27712">
        <w:rPr>
          <w:rFonts w:ascii="Times New Roman" w:hAnsi="Times New Roman" w:cs="Times New Roman"/>
        </w:rPr>
        <w:t>W</w:t>
      </w:r>
      <w:r w:rsidRPr="00993E63">
        <w:rPr>
          <w:rFonts w:ascii="Times New Roman" w:hAnsi="Times New Roman" w:cs="Times New Roman"/>
        </w:rPr>
        <w:t>indows 10 i PC.</w:t>
      </w:r>
      <w:r w:rsidR="00FE51FA" w:rsidRPr="00993E63">
        <w:rPr>
          <w:rFonts w:ascii="Times New Roman" w:hAnsi="Times New Roman" w:cs="Times New Roman"/>
        </w:rPr>
        <w:t xml:space="preserve"> Bez powyższej biblioteki program </w:t>
      </w:r>
      <w:r w:rsidR="00C86335" w:rsidRPr="00993E63">
        <w:rPr>
          <w:rFonts w:ascii="Times New Roman" w:hAnsi="Times New Roman" w:cs="Times New Roman"/>
        </w:rPr>
        <w:t>działa odpowiednio</w:t>
      </w:r>
      <w:r w:rsidR="00FE51FA" w:rsidRPr="00993E63">
        <w:rPr>
          <w:rFonts w:ascii="Times New Roman" w:hAnsi="Times New Roman" w:cs="Times New Roman"/>
        </w:rPr>
        <w:t xml:space="preserve"> na </w:t>
      </w:r>
      <w:proofErr w:type="spellStart"/>
      <w:r w:rsidR="00FE51FA" w:rsidRPr="00993E63">
        <w:rPr>
          <w:rFonts w:ascii="Times New Roman" w:hAnsi="Times New Roman" w:cs="Times New Roman"/>
        </w:rPr>
        <w:t>Rpi</w:t>
      </w:r>
      <w:proofErr w:type="spellEnd"/>
      <w:r w:rsidR="00FE51FA" w:rsidRPr="00993E63">
        <w:rPr>
          <w:rFonts w:ascii="Times New Roman" w:hAnsi="Times New Roman" w:cs="Times New Roman"/>
        </w:rPr>
        <w:t>.</w:t>
      </w:r>
    </w:p>
    <w:p w14:paraId="16E02343" w14:textId="03BA8BD5" w:rsidR="008B2072" w:rsidRPr="00993E63" w:rsidRDefault="005C35AD" w:rsidP="002F47C9">
      <w:pPr>
        <w:jc w:val="both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t>Do przedstawionego programu można wprowadzić szereg usprawnień i dodatkowych funkcji, a przede wszystkim opracować graficzny interfejs użytkownika.</w:t>
      </w:r>
      <w:r w:rsidRPr="00993E63">
        <w:rPr>
          <w:rFonts w:ascii="Times New Roman" w:hAnsi="Times New Roman" w:cs="Times New Roman"/>
        </w:rPr>
        <w:t xml:space="preserve"> Jedną z propozycji może być rzeczywiste rysowanie wykresów, </w:t>
      </w:r>
      <w:r w:rsidR="002318BB" w:rsidRPr="00993E63">
        <w:rPr>
          <w:rFonts w:ascii="Times New Roman" w:hAnsi="Times New Roman" w:cs="Times New Roman"/>
        </w:rPr>
        <w:t>dzięki którym</w:t>
      </w:r>
      <w:r w:rsidRPr="00993E63">
        <w:rPr>
          <w:rFonts w:ascii="Times New Roman" w:hAnsi="Times New Roman" w:cs="Times New Roman"/>
        </w:rPr>
        <w:t xml:space="preserve"> można nastroić </w:t>
      </w:r>
      <w:r w:rsidR="00C16AD1">
        <w:rPr>
          <w:rFonts w:ascii="Times New Roman" w:hAnsi="Times New Roman" w:cs="Times New Roman"/>
        </w:rPr>
        <w:t>instrumenty</w:t>
      </w:r>
      <w:r w:rsidRPr="00993E63">
        <w:rPr>
          <w:rFonts w:ascii="Times New Roman" w:hAnsi="Times New Roman" w:cs="Times New Roman"/>
        </w:rPr>
        <w:t xml:space="preserve"> lub określić </w:t>
      </w:r>
      <w:r w:rsidR="00DF565F">
        <w:rPr>
          <w:rFonts w:ascii="Times New Roman" w:hAnsi="Times New Roman" w:cs="Times New Roman"/>
        </w:rPr>
        <w:t xml:space="preserve">dopuszczalny </w:t>
      </w:r>
      <w:r w:rsidRPr="00993E63">
        <w:rPr>
          <w:rFonts w:ascii="Times New Roman" w:hAnsi="Times New Roman" w:cs="Times New Roman"/>
        </w:rPr>
        <w:t>poziom</w:t>
      </w:r>
      <w:r w:rsidR="00EE55C9" w:rsidRPr="00993E63">
        <w:rPr>
          <w:rFonts w:ascii="Times New Roman" w:hAnsi="Times New Roman" w:cs="Times New Roman"/>
        </w:rPr>
        <w:t xml:space="preserve"> natężenia</w:t>
      </w:r>
      <w:r w:rsidRPr="00993E63">
        <w:rPr>
          <w:rFonts w:ascii="Times New Roman" w:hAnsi="Times New Roman" w:cs="Times New Roman"/>
        </w:rPr>
        <w:t xml:space="preserve"> nasłuchiwanego dźwięku.</w:t>
      </w:r>
    </w:p>
    <w:p w14:paraId="610433F0" w14:textId="777ACC12" w:rsidR="008B2072" w:rsidRDefault="008B2072" w:rsidP="002F47C9">
      <w:pPr>
        <w:jc w:val="both"/>
        <w:rPr>
          <w:rFonts w:ascii="Times New Roman" w:hAnsi="Times New Roman" w:cs="Times New Roman"/>
        </w:rPr>
      </w:pPr>
    </w:p>
    <w:p w14:paraId="3CF3D915" w14:textId="77777777" w:rsidR="004C15B0" w:rsidRPr="00993E63" w:rsidRDefault="004C15B0" w:rsidP="002F47C9">
      <w:pPr>
        <w:jc w:val="both"/>
        <w:rPr>
          <w:rFonts w:ascii="Times New Roman" w:hAnsi="Times New Roman" w:cs="Times New Roman"/>
        </w:rPr>
      </w:pPr>
    </w:p>
    <w:p w14:paraId="6E0747A3" w14:textId="7843D782" w:rsidR="006F1964" w:rsidRPr="00993E63" w:rsidRDefault="006F1964" w:rsidP="006F1964">
      <w:pPr>
        <w:pStyle w:val="Nagwek1"/>
        <w:rPr>
          <w:rFonts w:ascii="Times New Roman" w:hAnsi="Times New Roman" w:cs="Times New Roman"/>
        </w:rPr>
      </w:pPr>
      <w:r w:rsidRPr="00993E63">
        <w:rPr>
          <w:rFonts w:ascii="Times New Roman" w:hAnsi="Times New Roman" w:cs="Times New Roman"/>
        </w:rPr>
        <w:lastRenderedPageBreak/>
        <w:t>Załączniki</w:t>
      </w:r>
    </w:p>
    <w:p w14:paraId="278A1600" w14:textId="273239AA" w:rsidR="004C15B0" w:rsidRDefault="004C15B0" w:rsidP="006F19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CPS_project</w:t>
      </w:r>
      <w:proofErr w:type="spellEnd"/>
    </w:p>
    <w:p w14:paraId="4CDAE741" w14:textId="3205DAAC" w:rsidR="004C15B0" w:rsidRPr="004C15B0" w:rsidRDefault="004C15B0" w:rsidP="004C15B0">
      <w:pPr>
        <w:pStyle w:val="Akapitzlist"/>
        <w:numPr>
          <w:ilvl w:val="0"/>
          <w:numId w:val="15"/>
        </w:numPr>
        <w:rPr>
          <w:rFonts w:ascii="Times New Roman" w:hAnsi="Times New Roman" w:cs="Times New Roman"/>
        </w:rPr>
      </w:pPr>
      <w:r w:rsidRPr="004C15B0">
        <w:rPr>
          <w:rFonts w:ascii="Times New Roman" w:hAnsi="Times New Roman" w:cs="Times New Roman"/>
        </w:rPr>
        <w:t>f</w:t>
      </w:r>
      <w:r w:rsidRPr="004C15B0">
        <w:rPr>
          <w:rFonts w:ascii="Times New Roman" w:hAnsi="Times New Roman" w:cs="Times New Roman"/>
        </w:rPr>
        <w:t>ft</w:t>
      </w:r>
      <w:r w:rsidRPr="004C15B0">
        <w:rPr>
          <w:rFonts w:ascii="Times New Roman" w:hAnsi="Times New Roman" w:cs="Times New Roman"/>
        </w:rPr>
        <w:t>.py</w:t>
      </w:r>
    </w:p>
    <w:p w14:paraId="25A2C297" w14:textId="1C129889" w:rsidR="004C15B0" w:rsidRDefault="004C15B0" w:rsidP="006F19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CPS_project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wav</w:t>
      </w:r>
      <w:proofErr w:type="spellEnd"/>
    </w:p>
    <w:p w14:paraId="107278F1" w14:textId="6C00BD10" w:rsidR="004C15B0" w:rsidRDefault="004C15B0" w:rsidP="004C15B0">
      <w:pPr>
        <w:pStyle w:val="Akapitzlist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fileguitar.wav</w:t>
      </w:r>
    </w:p>
    <w:p w14:paraId="3B70176B" w14:textId="772FF8F9" w:rsidR="004C15B0" w:rsidRDefault="004C15B0" w:rsidP="004C15B0">
      <w:pPr>
        <w:pStyle w:val="Akapitzlist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fileguitar2.wav</w:t>
      </w:r>
    </w:p>
    <w:p w14:paraId="6C1D371C" w14:textId="4D47C41C" w:rsidR="004C15B0" w:rsidRDefault="004C15B0" w:rsidP="004C15B0">
      <w:pPr>
        <w:pStyle w:val="Akapitzlist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outpu1</w:t>
      </w:r>
    </w:p>
    <w:p w14:paraId="39629373" w14:textId="66753480" w:rsidR="004C15B0" w:rsidRDefault="004C15B0" w:rsidP="004C15B0">
      <w:pPr>
        <w:pStyle w:val="Akapitzlist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outpu2</w:t>
      </w:r>
    </w:p>
    <w:p w14:paraId="15BF828A" w14:textId="2A098464" w:rsidR="004C15B0" w:rsidRDefault="004C15B0" w:rsidP="004C15B0">
      <w:pPr>
        <w:pStyle w:val="Akapitzlist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outpu3</w:t>
      </w:r>
    </w:p>
    <w:p w14:paraId="6EFFA0DA" w14:textId="4813966F" w:rsidR="004C15B0" w:rsidRDefault="004C15B0" w:rsidP="004C15B0">
      <w:pPr>
        <w:pStyle w:val="Akapitzlist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outpu4</w:t>
      </w:r>
    </w:p>
    <w:p w14:paraId="6A6EC8E5" w14:textId="77777777" w:rsidR="004C15B0" w:rsidRPr="004C15B0" w:rsidRDefault="004C15B0" w:rsidP="004C15B0">
      <w:pPr>
        <w:pStyle w:val="Akapitzlist"/>
        <w:rPr>
          <w:rFonts w:ascii="Times New Roman" w:hAnsi="Times New Roman" w:cs="Times New Roman"/>
        </w:rPr>
      </w:pPr>
    </w:p>
    <w:sectPr w:rsidR="004C15B0" w:rsidRPr="004C1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32AE"/>
    <w:multiLevelType w:val="hybridMultilevel"/>
    <w:tmpl w:val="FC0C02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31C6EA6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E50497"/>
    <w:multiLevelType w:val="hybridMultilevel"/>
    <w:tmpl w:val="83249B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A20AC"/>
    <w:multiLevelType w:val="multilevel"/>
    <w:tmpl w:val="2924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4D1A13"/>
    <w:multiLevelType w:val="hybridMultilevel"/>
    <w:tmpl w:val="828A87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47A0C"/>
    <w:multiLevelType w:val="hybridMultilevel"/>
    <w:tmpl w:val="717867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5"/>
  </w:num>
  <w:num w:numId="13">
    <w:abstractNumId w:val="3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59"/>
    <w:rsid w:val="000315A9"/>
    <w:rsid w:val="00043099"/>
    <w:rsid w:val="00046D89"/>
    <w:rsid w:val="000630B5"/>
    <w:rsid w:val="00075494"/>
    <w:rsid w:val="00081D22"/>
    <w:rsid w:val="000A67A5"/>
    <w:rsid w:val="000B6949"/>
    <w:rsid w:val="000C176D"/>
    <w:rsid w:val="000D2118"/>
    <w:rsid w:val="000F7100"/>
    <w:rsid w:val="00101103"/>
    <w:rsid w:val="001248D1"/>
    <w:rsid w:val="00172924"/>
    <w:rsid w:val="00182D9D"/>
    <w:rsid w:val="001A4892"/>
    <w:rsid w:val="001D1326"/>
    <w:rsid w:val="001F50DB"/>
    <w:rsid w:val="00202B75"/>
    <w:rsid w:val="0022089B"/>
    <w:rsid w:val="0022619B"/>
    <w:rsid w:val="00230EBE"/>
    <w:rsid w:val="002318BB"/>
    <w:rsid w:val="00236FA9"/>
    <w:rsid w:val="00242E5A"/>
    <w:rsid w:val="0026662E"/>
    <w:rsid w:val="002674F9"/>
    <w:rsid w:val="002909C0"/>
    <w:rsid w:val="002A0934"/>
    <w:rsid w:val="002C07D5"/>
    <w:rsid w:val="002C207B"/>
    <w:rsid w:val="002C2D35"/>
    <w:rsid w:val="002F47C9"/>
    <w:rsid w:val="00301B55"/>
    <w:rsid w:val="00306CD1"/>
    <w:rsid w:val="003623FB"/>
    <w:rsid w:val="00374EE8"/>
    <w:rsid w:val="003E2579"/>
    <w:rsid w:val="003F272D"/>
    <w:rsid w:val="003F455F"/>
    <w:rsid w:val="003F5DD0"/>
    <w:rsid w:val="004017AA"/>
    <w:rsid w:val="004066F7"/>
    <w:rsid w:val="00434780"/>
    <w:rsid w:val="0044659F"/>
    <w:rsid w:val="00467A9A"/>
    <w:rsid w:val="00483E92"/>
    <w:rsid w:val="004B1685"/>
    <w:rsid w:val="004B4188"/>
    <w:rsid w:val="004B6FBB"/>
    <w:rsid w:val="004C12F2"/>
    <w:rsid w:val="004C15B0"/>
    <w:rsid w:val="004C30FC"/>
    <w:rsid w:val="004D48B5"/>
    <w:rsid w:val="004F197F"/>
    <w:rsid w:val="004F2D28"/>
    <w:rsid w:val="004F37D6"/>
    <w:rsid w:val="00500BEE"/>
    <w:rsid w:val="005619FA"/>
    <w:rsid w:val="00575524"/>
    <w:rsid w:val="00577E6C"/>
    <w:rsid w:val="00592CB6"/>
    <w:rsid w:val="005C0B99"/>
    <w:rsid w:val="005C35AD"/>
    <w:rsid w:val="005E2E1A"/>
    <w:rsid w:val="00627404"/>
    <w:rsid w:val="00640B88"/>
    <w:rsid w:val="00670AB8"/>
    <w:rsid w:val="00686FF3"/>
    <w:rsid w:val="00693CA5"/>
    <w:rsid w:val="006A6C72"/>
    <w:rsid w:val="006C3967"/>
    <w:rsid w:val="006D1A6A"/>
    <w:rsid w:val="006E07D6"/>
    <w:rsid w:val="006F1964"/>
    <w:rsid w:val="006F3763"/>
    <w:rsid w:val="007067AF"/>
    <w:rsid w:val="00706C20"/>
    <w:rsid w:val="0075235E"/>
    <w:rsid w:val="0076642E"/>
    <w:rsid w:val="00767CD7"/>
    <w:rsid w:val="0077240A"/>
    <w:rsid w:val="00774333"/>
    <w:rsid w:val="00780A68"/>
    <w:rsid w:val="00787CCA"/>
    <w:rsid w:val="00791C03"/>
    <w:rsid w:val="007A15AA"/>
    <w:rsid w:val="007E6681"/>
    <w:rsid w:val="007F273E"/>
    <w:rsid w:val="007F3444"/>
    <w:rsid w:val="00832E87"/>
    <w:rsid w:val="00872C55"/>
    <w:rsid w:val="00873FF4"/>
    <w:rsid w:val="008965EC"/>
    <w:rsid w:val="008A0820"/>
    <w:rsid w:val="008A5BF1"/>
    <w:rsid w:val="008B2072"/>
    <w:rsid w:val="009201A7"/>
    <w:rsid w:val="00943AB9"/>
    <w:rsid w:val="00993E63"/>
    <w:rsid w:val="00996570"/>
    <w:rsid w:val="00996C29"/>
    <w:rsid w:val="009F672A"/>
    <w:rsid w:val="00A41C72"/>
    <w:rsid w:val="00A60A23"/>
    <w:rsid w:val="00A70DE6"/>
    <w:rsid w:val="00A71ED4"/>
    <w:rsid w:val="00A8084F"/>
    <w:rsid w:val="00A9431A"/>
    <w:rsid w:val="00AE7975"/>
    <w:rsid w:val="00AF563C"/>
    <w:rsid w:val="00AF6DA1"/>
    <w:rsid w:val="00AF73CD"/>
    <w:rsid w:val="00B01756"/>
    <w:rsid w:val="00B13B0D"/>
    <w:rsid w:val="00B25B40"/>
    <w:rsid w:val="00B27712"/>
    <w:rsid w:val="00B37518"/>
    <w:rsid w:val="00B42C76"/>
    <w:rsid w:val="00B50A3A"/>
    <w:rsid w:val="00B54DB0"/>
    <w:rsid w:val="00B60827"/>
    <w:rsid w:val="00B84A87"/>
    <w:rsid w:val="00B97148"/>
    <w:rsid w:val="00BD135F"/>
    <w:rsid w:val="00BD3D0C"/>
    <w:rsid w:val="00BF3406"/>
    <w:rsid w:val="00C01B4D"/>
    <w:rsid w:val="00C16AD1"/>
    <w:rsid w:val="00C32DC3"/>
    <w:rsid w:val="00C44050"/>
    <w:rsid w:val="00C46098"/>
    <w:rsid w:val="00C80559"/>
    <w:rsid w:val="00C86335"/>
    <w:rsid w:val="00C87C85"/>
    <w:rsid w:val="00C9240E"/>
    <w:rsid w:val="00CA195B"/>
    <w:rsid w:val="00CC32B3"/>
    <w:rsid w:val="00D2373F"/>
    <w:rsid w:val="00D25A51"/>
    <w:rsid w:val="00D35DBA"/>
    <w:rsid w:val="00D43A41"/>
    <w:rsid w:val="00D50C84"/>
    <w:rsid w:val="00D65275"/>
    <w:rsid w:val="00DA20C3"/>
    <w:rsid w:val="00DA3A65"/>
    <w:rsid w:val="00DE11C4"/>
    <w:rsid w:val="00DE4896"/>
    <w:rsid w:val="00DE79EA"/>
    <w:rsid w:val="00DF30BD"/>
    <w:rsid w:val="00DF4AC6"/>
    <w:rsid w:val="00DF565F"/>
    <w:rsid w:val="00E002BE"/>
    <w:rsid w:val="00E17142"/>
    <w:rsid w:val="00E4177B"/>
    <w:rsid w:val="00E853C8"/>
    <w:rsid w:val="00E96E70"/>
    <w:rsid w:val="00EB13C0"/>
    <w:rsid w:val="00EC05E3"/>
    <w:rsid w:val="00ED500A"/>
    <w:rsid w:val="00EE55C9"/>
    <w:rsid w:val="00F12148"/>
    <w:rsid w:val="00F3255C"/>
    <w:rsid w:val="00F409CA"/>
    <w:rsid w:val="00F53692"/>
    <w:rsid w:val="00FB5EE0"/>
    <w:rsid w:val="00FB6BCF"/>
    <w:rsid w:val="00FB7CE3"/>
    <w:rsid w:val="00FE51FA"/>
    <w:rsid w:val="00FF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B871"/>
  <w15:chartTrackingRefBased/>
  <w15:docId w15:val="{1FF1E2AB-E598-48F6-BDB6-D876AEDF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93CA5"/>
  </w:style>
  <w:style w:type="paragraph" w:styleId="Nagwek1">
    <w:name w:val="heading 1"/>
    <w:basedOn w:val="Normalny"/>
    <w:next w:val="Normalny"/>
    <w:link w:val="Nagwek1Znak"/>
    <w:uiPriority w:val="9"/>
    <w:qFormat/>
    <w:rsid w:val="00693CA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3CA5"/>
    <w:pPr>
      <w:keepNext/>
      <w:keepLines/>
      <w:spacing w:before="36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93CA5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93CA5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93CA5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93CA5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93CA5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93CA5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93CA5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3CA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693CA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93CA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93CA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93CA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93CA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93C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93C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93C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693C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693C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93CA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93CA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693CA5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693CA5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693CA5"/>
    <w:rPr>
      <w:i/>
      <w:iCs/>
      <w:color w:val="auto"/>
    </w:rPr>
  </w:style>
  <w:style w:type="paragraph" w:styleId="Bezodstpw">
    <w:name w:val="No Spacing"/>
    <w:uiPriority w:val="1"/>
    <w:qFormat/>
    <w:rsid w:val="00693CA5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693CA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693CA5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93CA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93CA5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693CA5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693CA5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693CA5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693CA5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693CA5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93CA5"/>
    <w:pPr>
      <w:outlineLvl w:val="9"/>
    </w:pPr>
  </w:style>
  <w:style w:type="paragraph" w:styleId="Akapitzlist">
    <w:name w:val="List Paragraph"/>
    <w:basedOn w:val="Normalny"/>
    <w:uiPriority w:val="34"/>
    <w:qFormat/>
    <w:rsid w:val="0044659F"/>
    <w:pPr>
      <w:ind w:left="720"/>
      <w:contextualSpacing/>
    </w:pPr>
  </w:style>
  <w:style w:type="table" w:styleId="Tabela-Siatka">
    <w:name w:val="Table Grid"/>
    <w:basedOn w:val="Standardowy"/>
    <w:uiPriority w:val="39"/>
    <w:rsid w:val="000C1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575524"/>
    <w:rPr>
      <w:color w:val="0000FF"/>
      <w:u w:val="single"/>
    </w:rPr>
  </w:style>
  <w:style w:type="character" w:styleId="Tekstzastpczy">
    <w:name w:val="Placeholder Text"/>
    <w:basedOn w:val="Domylnaczcionkaakapitu"/>
    <w:uiPriority w:val="99"/>
    <w:semiHidden/>
    <w:rsid w:val="00B25B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2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9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14</Pages>
  <Words>1621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Jakubczyk Marcin</dc:creator>
  <cp:keywords/>
  <dc:description/>
  <cp:lastModifiedBy>Jakubczyk Marcin</cp:lastModifiedBy>
  <cp:revision>249</cp:revision>
  <dcterms:created xsi:type="dcterms:W3CDTF">2021-12-12T10:38:00Z</dcterms:created>
  <dcterms:modified xsi:type="dcterms:W3CDTF">2021-12-12T15:21:00Z</dcterms:modified>
</cp:coreProperties>
</file>