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FCB8" w14:textId="77777777" w:rsidR="00210F09" w:rsidRDefault="00283206">
      <w:pPr>
        <w:jc w:val="right"/>
      </w:pPr>
      <w:r>
        <w:t>Jakub Zieliński, 299041</w:t>
      </w:r>
    </w:p>
    <w:p w14:paraId="581B00A0" w14:textId="77777777" w:rsidR="00210F09" w:rsidRDefault="00283206">
      <w:pPr>
        <w:jc w:val="right"/>
      </w:pPr>
      <w:r>
        <w:t>Jakub Hebda, 283484</w:t>
      </w:r>
    </w:p>
    <w:p w14:paraId="1EF3D58A" w14:textId="77777777" w:rsidR="00210F09" w:rsidRDefault="00210F09">
      <w:pPr>
        <w:jc w:val="center"/>
      </w:pPr>
    </w:p>
    <w:p w14:paraId="0B53D9B1" w14:textId="77777777" w:rsidR="00210F09" w:rsidRDefault="00283206">
      <w:pPr>
        <w:jc w:val="center"/>
      </w:pPr>
      <w:r>
        <w:t>Sprawozdanie IUM</w:t>
      </w:r>
    </w:p>
    <w:p w14:paraId="2AD30483" w14:textId="77777777" w:rsidR="00210F09" w:rsidRDefault="00210F09">
      <w:pPr>
        <w:jc w:val="center"/>
      </w:pPr>
    </w:p>
    <w:p w14:paraId="7C60EBAE" w14:textId="77777777" w:rsidR="00210F09" w:rsidRDefault="00283206">
      <w:r>
        <w:t>Zadanie 03 wariant 02:</w:t>
      </w:r>
    </w:p>
    <w:p w14:paraId="2D3E671A" w14:textId="77777777" w:rsidR="00210F09" w:rsidRDefault="00283206">
      <w:r>
        <w:t xml:space="preserve">"Wygląda na to, że nasze firmy kurierskie czasami nie radzą sobie z dostawami. Gdybyśmy wiedzieli, ile taka dostawa dla danego zamówienia potrwa – moglibyśmy </w:t>
      </w:r>
      <w:r>
        <w:t>przekazywać tę informację klientom."</w:t>
      </w:r>
    </w:p>
    <w:p w14:paraId="4E0611B5" w14:textId="77777777" w:rsidR="00210F09" w:rsidRDefault="00210F09"/>
    <w:p w14:paraId="59E22E9C" w14:textId="77777777" w:rsidR="00210F09" w:rsidRDefault="00283206">
      <w:r>
        <w:t>Etap 1:</w:t>
      </w:r>
    </w:p>
    <w:p w14:paraId="5522F90D" w14:textId="3BC24612" w:rsidR="00210F09" w:rsidRDefault="00283206">
      <w:r>
        <w:t>Definicja problemu biznesowego:</w:t>
      </w:r>
      <w:r>
        <w:br/>
      </w:r>
      <w:r>
        <w:tab/>
        <w:t>Oszacowanie czasu dostawy na podstawie firmy kurierskiej, użytkownika (miejsce zamieszkania), ceny</w:t>
      </w:r>
      <w:r w:rsidR="008E644D">
        <w:t>,</w:t>
      </w:r>
      <w:r>
        <w:t xml:space="preserve"> </w:t>
      </w:r>
      <w:r w:rsidR="008E644D">
        <w:t>produktu,</w:t>
      </w:r>
      <w:r>
        <w:t xml:space="preserve"> </w:t>
      </w:r>
      <w:r>
        <w:t xml:space="preserve">kategorii kupowanego </w:t>
      </w:r>
      <w:r>
        <w:t>produktu</w:t>
      </w:r>
      <w:r w:rsidR="008E644D">
        <w:t xml:space="preserve"> oraz daty zakupu</w:t>
      </w:r>
      <w:r>
        <w:t>.</w:t>
      </w:r>
    </w:p>
    <w:p w14:paraId="39B95485" w14:textId="77777777" w:rsidR="00210F09" w:rsidRDefault="00210F09"/>
    <w:p w14:paraId="15EC4245" w14:textId="77777777" w:rsidR="00210F09" w:rsidRDefault="00283206">
      <w:r>
        <w:t>Zdefiniowanie zadania/zadań modelowania:</w:t>
      </w:r>
    </w:p>
    <w:p w14:paraId="23B6FD47" w14:textId="77777777" w:rsidR="00210F09" w:rsidRDefault="00210F09"/>
    <w:p w14:paraId="3E1F46B7" w14:textId="77777777" w:rsidR="00210F09" w:rsidRDefault="00283206">
      <w:r>
        <w:t>Założenia:</w:t>
      </w:r>
    </w:p>
    <w:p w14:paraId="50E89D9E" w14:textId="77777777" w:rsidR="00210F09" w:rsidRDefault="00210F09"/>
    <w:p w14:paraId="06F386A7" w14:textId="77777777" w:rsidR="00210F09" w:rsidRDefault="00283206">
      <w:r>
        <w:t>Kryteria sukcesu:</w:t>
      </w:r>
    </w:p>
    <w:p w14:paraId="47815663" w14:textId="77777777" w:rsidR="00210F09" w:rsidRDefault="00210F09"/>
    <w:p w14:paraId="15CA284F" w14:textId="20C511A0" w:rsidR="00271A31" w:rsidRDefault="00283206">
      <w:r>
        <w:t>Analiza danych:</w:t>
      </w:r>
      <w:r w:rsidR="00271A31">
        <w:br/>
      </w:r>
      <w:r w:rsidR="00271A31">
        <w:tab/>
        <w:t>Z pliku sessions.jsonl zostały wybrane te rekordy, które kończą się zakupem. Połącz</w:t>
      </w:r>
      <w:r w:rsidR="00BA7977">
        <w:t>yliśmy je</w:t>
      </w:r>
      <w:r w:rsidR="00271A31">
        <w:t xml:space="preserve"> z odpowiadającymi im rekordami z plików purchases.jsonl, produ</w:t>
      </w:r>
      <w:r w:rsidR="00BA7977">
        <w:t>cts.jsonl i users.jsonl</w:t>
      </w:r>
      <w:r>
        <w:t>, obliczyliśmy czas dostawy</w:t>
      </w:r>
      <w:r w:rsidR="00BA7977">
        <w:t xml:space="preserve"> oraz usunęliśmy kolumny, które naszym zdaniem nie noszą dodatkowej informacji.</w:t>
      </w:r>
      <w:r w:rsidR="008E644D">
        <w:t xml:space="preserve"> </w:t>
      </w:r>
      <w:r>
        <w:t>Powstałą tabelę zapisaliśmy do pliku data/processed/sessions.jsonl.</w:t>
      </w:r>
    </w:p>
    <w:p w14:paraId="59BD9AD6" w14:textId="77777777" w:rsidR="00210F09" w:rsidRDefault="00210F09"/>
    <w:p w14:paraId="59E9EC44" w14:textId="77777777" w:rsidR="00210F09" w:rsidRDefault="00210F09"/>
    <w:sectPr w:rsidR="00210F09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09"/>
    <w:rsid w:val="00210F09"/>
    <w:rsid w:val="00271A31"/>
    <w:rsid w:val="00283206"/>
    <w:rsid w:val="008E644D"/>
    <w:rsid w:val="00B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9A6F"/>
  <w15:docId w15:val="{CB4F2649-2E8C-46B4-A778-73814268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</dc:creator>
  <dc:description/>
  <cp:lastModifiedBy>JPC</cp:lastModifiedBy>
  <cp:revision>4</cp:revision>
  <dcterms:created xsi:type="dcterms:W3CDTF">2021-11-16T19:52:00Z</dcterms:created>
  <dcterms:modified xsi:type="dcterms:W3CDTF">2021-11-17T21:27:00Z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