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BE120" w14:textId="4C66EF3A" w:rsidR="00926B93" w:rsidRPr="00621DE3" w:rsidRDefault="005D2184" w:rsidP="001B4E15">
      <w:pPr>
        <w:jc w:val="center"/>
        <w:rPr>
          <w:rFonts w:ascii="Arial" w:hAnsi="Arial" w:cs="Arial"/>
          <w:b/>
          <w:bCs/>
          <w:sz w:val="52"/>
          <w:szCs w:val="52"/>
          <w:lang w:val="pl-PL"/>
        </w:rPr>
      </w:pPr>
      <w:r>
        <w:rPr>
          <w:rFonts w:ascii="Arial" w:hAnsi="Arial" w:cs="Arial"/>
          <w:b/>
          <w:bCs/>
          <w:sz w:val="52"/>
          <w:szCs w:val="52"/>
          <w:lang w:val="pl-PL"/>
        </w:rPr>
        <w:t>Plan</w:t>
      </w:r>
      <w:r w:rsidR="001B4E15" w:rsidRPr="00621DE3">
        <w:rPr>
          <w:rFonts w:ascii="Arial" w:hAnsi="Arial" w:cs="Arial"/>
          <w:b/>
          <w:bCs/>
          <w:sz w:val="52"/>
          <w:szCs w:val="52"/>
          <w:lang w:val="pl-PL"/>
        </w:rPr>
        <w:t xml:space="preserve"> testowy</w:t>
      </w:r>
    </w:p>
    <w:p w14:paraId="6E84065F" w14:textId="4CC6B7A9" w:rsidR="001B4E15" w:rsidRPr="00621DE3" w:rsidRDefault="001B4E15" w:rsidP="001B4E15">
      <w:pPr>
        <w:jc w:val="center"/>
        <w:rPr>
          <w:rFonts w:ascii="Arial" w:hAnsi="Arial" w:cs="Arial"/>
          <w:i/>
          <w:iCs/>
          <w:sz w:val="20"/>
          <w:szCs w:val="20"/>
          <w:lang w:val="pl-PL"/>
        </w:rPr>
      </w:pPr>
      <w:r w:rsidRPr="00621DE3">
        <w:rPr>
          <w:rFonts w:ascii="Arial" w:hAnsi="Arial" w:cs="Arial"/>
          <w:i/>
          <w:iCs/>
          <w:sz w:val="20"/>
          <w:szCs w:val="20"/>
          <w:lang w:val="pl-PL"/>
        </w:rPr>
        <w:t>Dla strony Systell</w:t>
      </w:r>
      <w:r w:rsidR="00403C9C" w:rsidRPr="00621DE3">
        <w:rPr>
          <w:rFonts w:ascii="Arial" w:hAnsi="Arial" w:cs="Arial"/>
          <w:i/>
          <w:iCs/>
          <w:sz w:val="20"/>
          <w:szCs w:val="20"/>
          <w:lang w:val="pl-PL"/>
        </w:rPr>
        <w:t>.pl</w:t>
      </w:r>
    </w:p>
    <w:p w14:paraId="57F4BD9B" w14:textId="77777777" w:rsidR="001B4E15" w:rsidRPr="001B4E15" w:rsidRDefault="001B4E15" w:rsidP="001B4E15">
      <w:pPr>
        <w:jc w:val="center"/>
        <w:rPr>
          <w:rFonts w:ascii="Arial" w:hAnsi="Arial" w:cs="Arial"/>
          <w:i/>
          <w:iCs/>
          <w:sz w:val="20"/>
          <w:szCs w:val="20"/>
          <w:lang w:val="pl-PL"/>
        </w:rPr>
      </w:pPr>
    </w:p>
    <w:p w14:paraId="4DE4F85A" w14:textId="7D0EA84B" w:rsidR="00BF3864" w:rsidRPr="00621DE3" w:rsidRDefault="00BF3864" w:rsidP="001B4E1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Wstęp</w:t>
      </w:r>
    </w:p>
    <w:p w14:paraId="3B35A301" w14:textId="348E6355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t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estowaną </w:t>
      </w:r>
      <w:r w:rsidR="00EB7F62" w:rsidRPr="00BF3864">
        <w:rPr>
          <w:rFonts w:ascii="Arial" w:hAnsi="Arial" w:cs="Arial"/>
          <w:sz w:val="20"/>
          <w:szCs w:val="20"/>
          <w:lang w:val="pl-PL"/>
        </w:rPr>
        <w:t>domeną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 będzie Systell.pl</w:t>
      </w:r>
      <w:r w:rsidR="00726DE7" w:rsidRPr="00BF3864">
        <w:rPr>
          <w:rFonts w:ascii="Arial" w:hAnsi="Arial" w:cs="Arial"/>
          <w:sz w:val="20"/>
          <w:szCs w:val="20"/>
          <w:lang w:val="pl-PL"/>
        </w:rPr>
        <w:t xml:space="preserve"> oraz jej podrzędne </w:t>
      </w:r>
      <w:r w:rsidR="00EB7F62" w:rsidRPr="00BF3864">
        <w:rPr>
          <w:rFonts w:ascii="Arial" w:hAnsi="Arial" w:cs="Arial"/>
          <w:sz w:val="20"/>
          <w:szCs w:val="20"/>
          <w:lang w:val="pl-PL"/>
        </w:rPr>
        <w:t>strony</w:t>
      </w:r>
    </w:p>
    <w:p w14:paraId="724F5D96" w14:textId="7C3F242E" w:rsidR="00F034B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="00F034B5" w:rsidRPr="00BF3864">
        <w:rPr>
          <w:rFonts w:ascii="Arial" w:hAnsi="Arial" w:cs="Arial"/>
          <w:sz w:val="20"/>
          <w:szCs w:val="20"/>
          <w:lang w:val="pl-PL"/>
        </w:rPr>
        <w:t>szystkie zawarte testy mają charakter testów automatycznych, napisanych w języku C#, korzystając ze struktury .NET</w:t>
      </w:r>
    </w:p>
    <w:p w14:paraId="0C778B22" w14:textId="6D0713B7" w:rsidR="00B068F9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p</w:t>
      </w:r>
      <w:r w:rsidR="00B068F9" w:rsidRPr="00BF3864">
        <w:rPr>
          <w:rFonts w:ascii="Arial" w:hAnsi="Arial" w:cs="Arial"/>
          <w:sz w:val="20"/>
          <w:szCs w:val="20"/>
          <w:lang w:val="pl-PL"/>
        </w:rPr>
        <w:t xml:space="preserve">rojekt korzysta wyłącznie z publicznie dostępnych danych oraz jest dostępny do pobrania dla każdej osoby na stronie </w:t>
      </w:r>
      <w:hyperlink r:id="rId5" w:history="1">
        <w:r w:rsidR="00B068F9" w:rsidRPr="00BF3864">
          <w:rPr>
            <w:rStyle w:val="Hyperlink"/>
            <w:rFonts w:ascii="Arial" w:hAnsi="Arial" w:cs="Arial"/>
            <w:sz w:val="20"/>
            <w:szCs w:val="20"/>
            <w:lang w:val="pl-PL"/>
          </w:rPr>
          <w:t>github.com/jakubkuba97/TestujSystell</w:t>
        </w:r>
      </w:hyperlink>
    </w:p>
    <w:p w14:paraId="6041E246" w14:textId="247B8E49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t</w:t>
      </w:r>
      <w:r w:rsidRPr="00BF3864">
        <w:rPr>
          <w:rFonts w:ascii="Arial" w:hAnsi="Arial" w:cs="Arial"/>
          <w:sz w:val="20"/>
          <w:szCs w:val="20"/>
          <w:lang w:val="pl-PL"/>
        </w:rPr>
        <w:t>esty zostały wykonane na publicznej wersji strony zgodnej z datą ich wykonania</w:t>
      </w:r>
    </w:p>
    <w:p w14:paraId="330E3CC5" w14:textId="20776223" w:rsidR="0014585A" w:rsidRDefault="0014585A" w:rsidP="0014585A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5EB40AC2" w14:textId="2D7AE900" w:rsidR="005C31B6" w:rsidRPr="00621DE3" w:rsidRDefault="005C31B6" w:rsidP="005C31B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>
        <w:rPr>
          <w:rFonts w:ascii="Arial" w:hAnsi="Arial" w:cs="Arial"/>
          <w:b/>
          <w:bCs/>
          <w:sz w:val="28"/>
          <w:szCs w:val="28"/>
          <w:lang w:val="pl-PL"/>
        </w:rPr>
        <w:t>Cel</w:t>
      </w:r>
    </w:p>
    <w:p w14:paraId="1EFCAE36" w14:textId="64D6C1BD" w:rsidR="005C31B6" w:rsidRDefault="005C31B6" w:rsidP="005C31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celem spisanych tutaj testów jest przykładowe przetestowanie strony głównej firmy </w:t>
      </w:r>
      <w:r>
        <w:rPr>
          <w:rFonts w:ascii="Arial" w:hAnsi="Arial" w:cs="Arial"/>
          <w:sz w:val="20"/>
          <w:szCs w:val="20"/>
          <w:lang w:val="pl-PL"/>
        </w:rPr>
        <w:br/>
        <w:t>Systell sp. z o. o.</w:t>
      </w:r>
    </w:p>
    <w:p w14:paraId="1DD34E99" w14:textId="59F9B85A" w:rsidR="008C7B67" w:rsidRDefault="008C7B67" w:rsidP="005C31B6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wszystkie przypadki testowe będą sprawdzały jedynie podstawowe funkcjonalności stron</w:t>
      </w:r>
    </w:p>
    <w:p w14:paraId="547B943D" w14:textId="77777777" w:rsidR="005C31B6" w:rsidRPr="005C31B6" w:rsidRDefault="005C31B6" w:rsidP="005C31B6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6E9FE463" w14:textId="40451F5C" w:rsidR="00BF3864" w:rsidRPr="00621DE3" w:rsidRDefault="00BF3864" w:rsidP="00BF38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Struktura</w:t>
      </w:r>
    </w:p>
    <w:p w14:paraId="10715DD4" w14:textId="7E3BD395" w:rsidR="001B4E15" w:rsidRDefault="0042577E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 xml:space="preserve">typy, </w:t>
      </w:r>
      <w:r w:rsidR="00BF3864">
        <w:rPr>
          <w:rFonts w:ascii="Arial" w:hAnsi="Arial" w:cs="Arial"/>
          <w:sz w:val="20"/>
          <w:szCs w:val="20"/>
          <w:lang w:val="pl-PL"/>
        </w:rPr>
        <w:t>n</w:t>
      </w:r>
      <w:r w:rsidR="001B4E15" w:rsidRPr="00BF3864">
        <w:rPr>
          <w:rFonts w:ascii="Arial" w:hAnsi="Arial" w:cs="Arial"/>
          <w:sz w:val="20"/>
          <w:szCs w:val="20"/>
          <w:lang w:val="pl-PL"/>
        </w:rPr>
        <w:t>umeracja testów, objaśnienie co sprawdzają oraz jakie są ich kryteria przejścia</w:t>
      </w:r>
      <w:r w:rsidR="004A7618">
        <w:rPr>
          <w:rFonts w:ascii="Arial" w:hAnsi="Arial" w:cs="Arial"/>
          <w:sz w:val="20"/>
          <w:szCs w:val="20"/>
          <w:lang w:val="pl-PL"/>
        </w:rPr>
        <w:t xml:space="preserve"> wraz ze sposobem replikacji przypadków</w:t>
      </w:r>
      <w:r w:rsidR="001B4E15" w:rsidRPr="00BF3864">
        <w:rPr>
          <w:rFonts w:ascii="Arial" w:hAnsi="Arial" w:cs="Arial"/>
          <w:sz w:val="20"/>
          <w:szCs w:val="20"/>
          <w:lang w:val="pl-PL"/>
        </w:rPr>
        <w:t xml:space="preserve">, znajdują się w pliku </w:t>
      </w:r>
      <w:r w:rsidR="00D2193C">
        <w:rPr>
          <w:rFonts w:ascii="Arial" w:hAnsi="Arial" w:cs="Arial"/>
          <w:sz w:val="20"/>
          <w:szCs w:val="20"/>
          <w:lang w:val="pl-PL"/>
        </w:rPr>
        <w:t>ScenariuszTestow</w:t>
      </w:r>
      <w:r w:rsidR="001B4E15" w:rsidRPr="00BF3864">
        <w:rPr>
          <w:rFonts w:ascii="Arial" w:hAnsi="Arial" w:cs="Arial"/>
          <w:sz w:val="20"/>
          <w:szCs w:val="20"/>
          <w:lang w:val="pl-PL"/>
        </w:rPr>
        <w:t>.xlsx</w:t>
      </w:r>
    </w:p>
    <w:p w14:paraId="50386213" w14:textId="13A1F834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k</w:t>
      </w:r>
      <w:r w:rsidRPr="00BF3864">
        <w:rPr>
          <w:rFonts w:ascii="Arial" w:hAnsi="Arial" w:cs="Arial"/>
          <w:sz w:val="20"/>
          <w:szCs w:val="20"/>
          <w:lang w:val="pl-PL"/>
        </w:rPr>
        <w:t>od źródłowy testów znajduje się w podfolderze o takiej samej nazwie jak folder zawierający ten plik</w:t>
      </w:r>
    </w:p>
    <w:p w14:paraId="6AA65AFE" w14:textId="412BED0D" w:rsid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Pr="00BF3864">
        <w:rPr>
          <w:rFonts w:ascii="Arial" w:hAnsi="Arial" w:cs="Arial"/>
          <w:sz w:val="20"/>
          <w:szCs w:val="20"/>
          <w:lang w:val="pl-PL"/>
        </w:rPr>
        <w:t>ymagania aplikacyjne do uruchomienia testów znajdują się w pliku Requirements.txt, w folderze z kodem źródłowym</w:t>
      </w:r>
    </w:p>
    <w:p w14:paraId="4D31DA52" w14:textId="77777777" w:rsidR="0014585A" w:rsidRPr="0014585A" w:rsidRDefault="0014585A" w:rsidP="0014585A">
      <w:pPr>
        <w:jc w:val="both"/>
        <w:rPr>
          <w:rFonts w:ascii="Arial" w:hAnsi="Arial" w:cs="Arial"/>
          <w:sz w:val="20"/>
          <w:szCs w:val="20"/>
          <w:lang w:val="pl-PL"/>
        </w:rPr>
      </w:pPr>
    </w:p>
    <w:p w14:paraId="75F0EB31" w14:textId="19D31404" w:rsidR="00BF3864" w:rsidRPr="00621DE3" w:rsidRDefault="00BF3864" w:rsidP="00BF38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  <w:lang w:val="pl-PL"/>
        </w:rPr>
      </w:pPr>
      <w:r w:rsidRPr="00621DE3">
        <w:rPr>
          <w:rFonts w:ascii="Arial" w:hAnsi="Arial" w:cs="Arial"/>
          <w:b/>
          <w:bCs/>
          <w:sz w:val="28"/>
          <w:szCs w:val="28"/>
          <w:lang w:val="pl-PL"/>
        </w:rPr>
        <w:t>Wykonanie testów</w:t>
      </w:r>
    </w:p>
    <w:p w14:paraId="1081F3AD" w14:textId="0948C18B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w</w:t>
      </w:r>
      <w:r w:rsidR="001B4E15" w:rsidRPr="00BF3864">
        <w:rPr>
          <w:rFonts w:ascii="Arial" w:hAnsi="Arial" w:cs="Arial"/>
          <w:sz w:val="20"/>
          <w:szCs w:val="20"/>
          <w:lang w:val="pl-PL"/>
        </w:rPr>
        <w:t>yniki testów znajdują się w pliku WynikiTestow.xlsx – data ich wykonania to: 2020/06/29</w:t>
      </w:r>
    </w:p>
    <w:p w14:paraId="1B98F612" w14:textId="6DE1AED4" w:rsidR="001B4E15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a</w:t>
      </w:r>
      <w:r w:rsidR="00D25F37" w:rsidRPr="00BF3864">
        <w:rPr>
          <w:rFonts w:ascii="Arial" w:hAnsi="Arial" w:cs="Arial"/>
          <w:sz w:val="20"/>
          <w:szCs w:val="20"/>
          <w:lang w:val="pl-PL"/>
        </w:rPr>
        <w:t>utorem powyższych testów jest: Jakub Olejniczak</w:t>
      </w:r>
    </w:p>
    <w:p w14:paraId="7AE2DA19" w14:textId="526725E2" w:rsidR="00D25F37" w:rsidRPr="00BF3864" w:rsidRDefault="00BF3864" w:rsidP="00BF386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s</w:t>
      </w:r>
      <w:r w:rsidR="00D25F37" w:rsidRPr="00BF3864">
        <w:rPr>
          <w:rFonts w:ascii="Arial" w:hAnsi="Arial" w:cs="Arial"/>
          <w:sz w:val="20"/>
          <w:szCs w:val="20"/>
          <w:lang w:val="pl-PL"/>
        </w:rPr>
        <w:t>pecyfikacje maszyny testowej:</w:t>
      </w:r>
    </w:p>
    <w:p w14:paraId="0B0D3DC2" w14:textId="61AB742C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s</w:t>
      </w:r>
      <w:r w:rsidR="00D25F37" w:rsidRPr="00BF3864">
        <w:rPr>
          <w:rFonts w:ascii="Arial" w:hAnsi="Arial" w:cs="Arial"/>
          <w:sz w:val="20"/>
          <w:szCs w:val="20"/>
          <w:lang w:val="pl-PL"/>
        </w:rPr>
        <w:t>ystem operacyjny: Windows10 Pro</w:t>
      </w:r>
    </w:p>
    <w:p w14:paraId="3102BE0C" w14:textId="294F3742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p</w:t>
      </w:r>
      <w:r w:rsidR="00D25F37" w:rsidRPr="00BF3864">
        <w:rPr>
          <w:rFonts w:ascii="Arial" w:hAnsi="Arial" w:cs="Arial"/>
          <w:sz w:val="20"/>
          <w:szCs w:val="20"/>
          <w:lang w:val="pl-PL"/>
        </w:rPr>
        <w:t>amięć RAM: 8GB</w:t>
      </w:r>
    </w:p>
    <w:p w14:paraId="5FC28B1B" w14:textId="44E2ABC3" w:rsidR="00D25F37" w:rsidRPr="00BF3864" w:rsidRDefault="00BF3864" w:rsidP="00D25F3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lang w:val="pl-PL"/>
        </w:rPr>
      </w:pPr>
      <w:r>
        <w:rPr>
          <w:rFonts w:ascii="Arial" w:hAnsi="Arial" w:cs="Arial"/>
          <w:sz w:val="20"/>
          <w:szCs w:val="20"/>
          <w:lang w:val="pl-PL"/>
        </w:rPr>
        <w:t>ś</w:t>
      </w:r>
      <w:r w:rsidR="00D25F37" w:rsidRPr="00BF3864">
        <w:rPr>
          <w:rFonts w:ascii="Arial" w:hAnsi="Arial" w:cs="Arial"/>
          <w:sz w:val="20"/>
          <w:szCs w:val="20"/>
          <w:lang w:val="pl-PL"/>
        </w:rPr>
        <w:t xml:space="preserve">rednia prędkość internetu na stronie </w:t>
      </w:r>
      <w:hyperlink r:id="rId6" w:history="1">
        <w:r w:rsidR="00D25F37" w:rsidRPr="00BF3864">
          <w:rPr>
            <w:rStyle w:val="Hyperlink"/>
            <w:rFonts w:ascii="Arial" w:hAnsi="Arial" w:cs="Arial"/>
            <w:sz w:val="20"/>
            <w:szCs w:val="20"/>
            <w:lang w:val="pl-PL"/>
          </w:rPr>
          <w:t>www.speedtest.net</w:t>
        </w:r>
      </w:hyperlink>
      <w:r w:rsidR="00D25F37" w:rsidRPr="00BF3864">
        <w:rPr>
          <w:rFonts w:ascii="Arial" w:hAnsi="Arial" w:cs="Arial"/>
          <w:sz w:val="20"/>
          <w:szCs w:val="20"/>
          <w:lang w:val="pl-PL"/>
        </w:rPr>
        <w:t>: PING 8ms</w:t>
      </w:r>
    </w:p>
    <w:p w14:paraId="32F28F82" w14:textId="03BC636C" w:rsidR="001B4E15" w:rsidRPr="001B4E15" w:rsidRDefault="001B4E15" w:rsidP="001B4E15">
      <w:pPr>
        <w:jc w:val="both"/>
        <w:rPr>
          <w:rFonts w:ascii="Arial" w:hAnsi="Arial" w:cs="Arial"/>
          <w:lang w:val="pl-PL"/>
        </w:rPr>
      </w:pPr>
    </w:p>
    <w:sectPr w:rsidR="001B4E15" w:rsidRPr="001B4E1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971F5"/>
    <w:multiLevelType w:val="hybridMultilevel"/>
    <w:tmpl w:val="5C62999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9C5592"/>
    <w:multiLevelType w:val="hybridMultilevel"/>
    <w:tmpl w:val="EE5CF9F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C3"/>
    <w:rsid w:val="0014585A"/>
    <w:rsid w:val="001A0308"/>
    <w:rsid w:val="001B4E15"/>
    <w:rsid w:val="00391120"/>
    <w:rsid w:val="00403C9C"/>
    <w:rsid w:val="0042577E"/>
    <w:rsid w:val="004A7618"/>
    <w:rsid w:val="005C31B6"/>
    <w:rsid w:val="005D2184"/>
    <w:rsid w:val="00621DE3"/>
    <w:rsid w:val="00625311"/>
    <w:rsid w:val="00726DE7"/>
    <w:rsid w:val="007E0CD5"/>
    <w:rsid w:val="008C7B67"/>
    <w:rsid w:val="00926B93"/>
    <w:rsid w:val="00B068F9"/>
    <w:rsid w:val="00BF3864"/>
    <w:rsid w:val="00C020F1"/>
    <w:rsid w:val="00C755C3"/>
    <w:rsid w:val="00D2193C"/>
    <w:rsid w:val="00D25F37"/>
    <w:rsid w:val="00E20B6D"/>
    <w:rsid w:val="00EB7F62"/>
    <w:rsid w:val="00F0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9254"/>
  <w15:chartTrackingRefBased/>
  <w15:docId w15:val="{7BA3FC5F-14B6-4B96-8835-E7B284E3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eedtest.net" TargetMode="External"/><Relationship Id="rId5" Type="http://schemas.openxmlformats.org/officeDocument/2006/relationships/hyperlink" Target="github.com/jakubkuba97/TestujSyste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Olejniczak</dc:creator>
  <cp:keywords/>
  <dc:description/>
  <cp:lastModifiedBy>Jakub Olejniczak</cp:lastModifiedBy>
  <cp:revision>24</cp:revision>
  <dcterms:created xsi:type="dcterms:W3CDTF">2020-06-29T08:38:00Z</dcterms:created>
  <dcterms:modified xsi:type="dcterms:W3CDTF">2020-06-29T10:57:00Z</dcterms:modified>
</cp:coreProperties>
</file>