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03626" w14:textId="7E7FCCAD" w:rsidR="00536D53" w:rsidRDefault="009D1D97" w:rsidP="009D1D97">
      <w:pPr>
        <w:pStyle w:val="Nadpis1"/>
      </w:pPr>
      <w:r>
        <w:t xml:space="preserve">Tiny </w:t>
      </w:r>
      <w:proofErr w:type="spellStart"/>
      <w:r>
        <w:t>Tiny</w:t>
      </w:r>
      <w:proofErr w:type="spellEnd"/>
      <w:r>
        <w:t xml:space="preserve"> RSS – Přehled funkcí</w:t>
      </w:r>
    </w:p>
    <w:p w14:paraId="213CB37C" w14:textId="30BE725E" w:rsidR="009D1D97" w:rsidRDefault="009D1D97" w:rsidP="009D1D97">
      <w:r>
        <w:t>Referenční přehled pro porovnání s vlastní aplikací. Zdroj: tt-rss.org, dokumentace a wiki.</w:t>
      </w:r>
    </w:p>
    <w:p w14:paraId="5CD7423E" w14:textId="77777777" w:rsidR="009D1D97" w:rsidRDefault="009D1D97" w:rsidP="009D1D97"/>
    <w:p w14:paraId="4B9957AE" w14:textId="54C5838E" w:rsidR="009D1D97" w:rsidRDefault="009D1D97" w:rsidP="009D1D97">
      <w:pPr>
        <w:pStyle w:val="Nadpis2"/>
      </w:pPr>
      <w:r>
        <w:t>Přihlášení a uživatelé</w:t>
      </w:r>
    </w:p>
    <w:p w14:paraId="249026A5" w14:textId="49273FB0" w:rsidR="009D1D97" w:rsidRDefault="009D1D97" w:rsidP="009D1D97">
      <w:pPr>
        <w:pStyle w:val="Odstavecseseznamem"/>
      </w:pPr>
      <w:r>
        <w:t>Více uživatelů, každý s vlastními kanály a nastaveními</w:t>
      </w:r>
    </w:p>
    <w:p w14:paraId="3602C6A7" w14:textId="238BD841" w:rsidR="009D1D97" w:rsidRDefault="009D1D97" w:rsidP="009D1D97">
      <w:pPr>
        <w:pStyle w:val="Odstavecseseznamem"/>
      </w:pPr>
      <w:r>
        <w:t>Role: admin a uživatel</w:t>
      </w:r>
    </w:p>
    <w:p w14:paraId="1641E908" w14:textId="79958AEE" w:rsidR="009D1D97" w:rsidRDefault="009D1D97" w:rsidP="009D1D97">
      <w:pPr>
        <w:pStyle w:val="Odstavecseseznamem"/>
      </w:pPr>
      <w:proofErr w:type="spellStart"/>
      <w:r>
        <w:t>Dvoufaktorové</w:t>
      </w:r>
      <w:proofErr w:type="spellEnd"/>
      <w:r>
        <w:t xml:space="preserve"> ověřování (2FA / OTP)</w:t>
      </w:r>
    </w:p>
    <w:p w14:paraId="069DDB7B" w14:textId="70F9A35F" w:rsidR="009D1D97" w:rsidRDefault="009D1D97" w:rsidP="009D1D97">
      <w:pPr>
        <w:pStyle w:val="Odstavecseseznamem"/>
      </w:pPr>
      <w:r>
        <w:t>Správa uživatelů v admin panelu</w:t>
      </w:r>
    </w:p>
    <w:p w14:paraId="19A6CF56" w14:textId="2F6CD3D6" w:rsidR="009D1D97" w:rsidRDefault="009D1D97" w:rsidP="009D1D97">
      <w:pPr>
        <w:pStyle w:val="Odstavecseseznamem"/>
      </w:pPr>
      <w:r>
        <w:t>Omezení počtu kanálů na uživatele</w:t>
      </w:r>
    </w:p>
    <w:p w14:paraId="22959D96" w14:textId="77777777" w:rsidR="009D1D97" w:rsidRDefault="009D1D97" w:rsidP="009D1D97">
      <w:pPr>
        <w:pStyle w:val="Odstavecseseznamem"/>
      </w:pPr>
    </w:p>
    <w:p w14:paraId="6F1F98BA" w14:textId="2A331CB8" w:rsidR="009D1D97" w:rsidRDefault="009D1D97" w:rsidP="009D1D97">
      <w:pPr>
        <w:pStyle w:val="Nadpis2"/>
      </w:pPr>
      <w:r>
        <w:t>Správa kanálů</w:t>
      </w:r>
    </w:p>
    <w:p w14:paraId="396391FD" w14:textId="3BE479BE" w:rsidR="009D1D97" w:rsidRDefault="009D1D97" w:rsidP="009D1D97">
      <w:pPr>
        <w:pStyle w:val="Odstavecseseznamem"/>
      </w:pPr>
      <w:r>
        <w:t>Přihlášení k RSS a Atom kanálům</w:t>
      </w:r>
    </w:p>
    <w:p w14:paraId="13B07682" w14:textId="73BF07AE" w:rsidR="009D1D97" w:rsidRDefault="009D1D97" w:rsidP="009D1D97">
      <w:pPr>
        <w:pStyle w:val="Odstavecseseznamem"/>
      </w:pPr>
      <w:r>
        <w:t>Organizace do kategorií / složek</w:t>
      </w:r>
    </w:p>
    <w:p w14:paraId="6514B39A" w14:textId="663AFD67" w:rsidR="009D1D97" w:rsidRDefault="009D1D97" w:rsidP="009D1D97">
      <w:pPr>
        <w:pStyle w:val="Odstavecseseznamem"/>
      </w:pPr>
      <w:r>
        <w:t>OPML import a export</w:t>
      </w:r>
    </w:p>
    <w:p w14:paraId="3CE22D6A" w14:textId="4BF50F47" w:rsidR="009D1D97" w:rsidRDefault="009D1D97" w:rsidP="009D1D97">
      <w:pPr>
        <w:pStyle w:val="Odstavecseseznamem"/>
      </w:pPr>
      <w:r>
        <w:t>Nastavení intervalu aktualizace per kanál</w:t>
      </w:r>
    </w:p>
    <w:p w14:paraId="322FAC13" w14:textId="69E91603" w:rsidR="009D1D97" w:rsidRDefault="009D1D97" w:rsidP="009D1D97">
      <w:pPr>
        <w:pStyle w:val="Odstavecseseznamem"/>
      </w:pPr>
      <w:r>
        <w:t>Pauza kanálu (</w:t>
      </w:r>
      <w:proofErr w:type="spellStart"/>
      <w:r>
        <w:t>suspend</w:t>
      </w:r>
      <w:proofErr w:type="spellEnd"/>
      <w:r>
        <w:t>)</w:t>
      </w:r>
    </w:p>
    <w:p w14:paraId="146A0623" w14:textId="427A3266" w:rsidR="009D1D97" w:rsidRDefault="009D1D97" w:rsidP="009D1D97">
      <w:pPr>
        <w:pStyle w:val="Odstavecseseznamem"/>
      </w:pPr>
      <w:r>
        <w:t>Zobrazení stavu kanálu (chyba, datum poslední aktualizace)</w:t>
      </w:r>
    </w:p>
    <w:p w14:paraId="57E183C7" w14:textId="018945D5" w:rsidR="009D1D97" w:rsidRDefault="009D1D97" w:rsidP="009D1D97">
      <w:pPr>
        <w:pStyle w:val="Odstavecseseznamem"/>
      </w:pPr>
      <w:r>
        <w:t xml:space="preserve">Podpora autentizovaných </w:t>
      </w:r>
      <w:proofErr w:type="spellStart"/>
      <w:r>
        <w:t>feedů</w:t>
      </w:r>
      <w:proofErr w:type="spellEnd"/>
      <w:r>
        <w:t xml:space="preserve"> (HTTP Basic </w:t>
      </w:r>
      <w:proofErr w:type="spellStart"/>
      <w:r>
        <w:t>Auth</w:t>
      </w:r>
      <w:proofErr w:type="spellEnd"/>
      <w:r>
        <w:t>)</w:t>
      </w:r>
    </w:p>
    <w:p w14:paraId="236F40A3" w14:textId="7E0F6E10" w:rsidR="009D1D97" w:rsidRDefault="009D1D97" w:rsidP="009D1D97">
      <w:pPr>
        <w:pStyle w:val="Odstavecseseznamem"/>
      </w:pPr>
      <w:r>
        <w:t xml:space="preserve">Automatický </w:t>
      </w:r>
      <w:proofErr w:type="spellStart"/>
      <w:r>
        <w:t>redirect</w:t>
      </w:r>
      <w:proofErr w:type="spellEnd"/>
      <w:r>
        <w:t xml:space="preserve"> sledování</w:t>
      </w:r>
    </w:p>
    <w:p w14:paraId="2771FA72" w14:textId="77777777" w:rsidR="009D1D97" w:rsidRDefault="009D1D97" w:rsidP="009D1D97">
      <w:pPr>
        <w:pStyle w:val="Odstavecseseznamem"/>
      </w:pPr>
    </w:p>
    <w:p w14:paraId="05F94068" w14:textId="462893F9" w:rsidR="009D1D97" w:rsidRDefault="009D1D97" w:rsidP="009D1D97">
      <w:pPr>
        <w:pStyle w:val="Nadpis2"/>
      </w:pPr>
      <w:r>
        <w:t>Čtení článků</w:t>
      </w:r>
    </w:p>
    <w:p w14:paraId="24913210" w14:textId="713A46E2" w:rsidR="009D1D97" w:rsidRDefault="009D1D97" w:rsidP="009D1D97">
      <w:pPr>
        <w:pStyle w:val="Odstavecseseznamem"/>
      </w:pPr>
      <w:r>
        <w:t>Označení jako přečtený / nepřečtený</w:t>
      </w:r>
    </w:p>
    <w:p w14:paraId="13AADEE1" w14:textId="1D352586" w:rsidR="009D1D97" w:rsidRDefault="009D1D97" w:rsidP="009D1D97">
      <w:pPr>
        <w:pStyle w:val="Odstavecseseznamem"/>
      </w:pPr>
      <w:r>
        <w:t>Hvězdičkování článků (</w:t>
      </w:r>
      <w:proofErr w:type="spellStart"/>
      <w:r>
        <w:t>saved</w:t>
      </w:r>
      <w:proofErr w:type="spellEnd"/>
      <w:r>
        <w:t>/</w:t>
      </w:r>
      <w:proofErr w:type="spellStart"/>
      <w:r>
        <w:t>starred</w:t>
      </w:r>
      <w:proofErr w:type="spellEnd"/>
      <w:r>
        <w:t>)</w:t>
      </w:r>
    </w:p>
    <w:p w14:paraId="19C7C46E" w14:textId="1FC770A0" w:rsidR="009D1D97" w:rsidRDefault="009D1D97" w:rsidP="009D1D97">
      <w:pPr>
        <w:pStyle w:val="Odstavecseseznamem"/>
      </w:pPr>
      <w:r>
        <w:t>Publikované články (sdílení)</w:t>
      </w:r>
    </w:p>
    <w:p w14:paraId="2EC41C92" w14:textId="3488D07A" w:rsidR="009D1D97" w:rsidRDefault="009D1D97" w:rsidP="009D1D97">
      <w:pPr>
        <w:pStyle w:val="Odstavecseseznamem"/>
      </w:pPr>
      <w:r>
        <w:t>Klávesové zkratky (j/k navigace, n pro další nepřečtený atd.)</w:t>
      </w:r>
    </w:p>
    <w:p w14:paraId="0267433B" w14:textId="4E8AD984" w:rsidR="009D1D97" w:rsidRDefault="009D1D97" w:rsidP="009D1D97">
      <w:pPr>
        <w:pStyle w:val="Odstavecseseznamem"/>
      </w:pPr>
      <w:r>
        <w:t>Kompaktní, rozšířený a kombinovaný pohled</w:t>
      </w:r>
    </w:p>
    <w:p w14:paraId="64B1B510" w14:textId="107C0EBE" w:rsidR="009D1D97" w:rsidRDefault="009D1D97" w:rsidP="009D1D97">
      <w:pPr>
        <w:pStyle w:val="Odstavecseseznamem"/>
      </w:pPr>
      <w:r>
        <w:t xml:space="preserve">Automatické označování přečtených při </w:t>
      </w:r>
      <w:proofErr w:type="spellStart"/>
      <w:r>
        <w:t>scrollu</w:t>
      </w:r>
      <w:proofErr w:type="spellEnd"/>
    </w:p>
    <w:p w14:paraId="0EFB1E71" w14:textId="52CB9CFC" w:rsidR="009D1D97" w:rsidRDefault="009D1D97" w:rsidP="009D1D97">
      <w:pPr>
        <w:pStyle w:val="Odstavecseseznamem"/>
      </w:pPr>
      <w:r>
        <w:t>Vyhledávání v článcích (fulltextové)</w:t>
      </w:r>
    </w:p>
    <w:p w14:paraId="37B0CE52" w14:textId="14E7E207" w:rsidR="009D1D97" w:rsidRDefault="009D1D97" w:rsidP="009D1D97">
      <w:pPr>
        <w:pStyle w:val="Odstavecseseznamem"/>
      </w:pPr>
      <w:r>
        <w:t>Řazení: nejnovější / nejstarší</w:t>
      </w:r>
    </w:p>
    <w:p w14:paraId="36BE1DBA" w14:textId="283F70DB" w:rsidR="009D1D97" w:rsidRDefault="001012E9" w:rsidP="009D1D97">
      <w:pPr>
        <w:pStyle w:val="Odstavecseseznamem"/>
      </w:pPr>
      <w:r>
        <w:t>ada</w:t>
      </w:r>
      <w:r w:rsidR="009D1D97">
        <w:t>ptivní stránkování</w:t>
      </w:r>
    </w:p>
    <w:p w14:paraId="0A09F788" w14:textId="3B69C864" w:rsidR="009D1D97" w:rsidRDefault="009D1D97" w:rsidP="009D1D97">
      <w:pPr>
        <w:pStyle w:val="Odstavecseseznamem"/>
      </w:pPr>
      <w:r>
        <w:t>Inline přehrávání videa a audia (</w:t>
      </w:r>
      <w:proofErr w:type="spellStart"/>
      <w:r>
        <w:t>podcast</w:t>
      </w:r>
      <w:proofErr w:type="spellEnd"/>
      <w:r>
        <w:t xml:space="preserve"> podpora)</w:t>
      </w:r>
    </w:p>
    <w:p w14:paraId="0A7F4242" w14:textId="77777777" w:rsidR="009D1D97" w:rsidRDefault="009D1D97" w:rsidP="009D1D97">
      <w:pPr>
        <w:pStyle w:val="Odstavecseseznamem"/>
      </w:pPr>
    </w:p>
    <w:p w14:paraId="3AC6D34F" w14:textId="78A53E96" w:rsidR="009D1D97" w:rsidRDefault="009D1D97" w:rsidP="009D1D97">
      <w:pPr>
        <w:pStyle w:val="Nadpis2"/>
      </w:pPr>
      <w:r>
        <w:t>Filtry a štítky</w:t>
      </w:r>
    </w:p>
    <w:p w14:paraId="31A56CB6" w14:textId="32484DB9" w:rsidR="009D1D97" w:rsidRDefault="009D1D97" w:rsidP="009D1D97">
      <w:pPr>
        <w:pStyle w:val="Odstavecseseznamem"/>
      </w:pPr>
      <w:r>
        <w:t>Štítky (</w:t>
      </w:r>
      <w:proofErr w:type="spellStart"/>
      <w:r>
        <w:t>labels</w:t>
      </w:r>
      <w:proofErr w:type="spellEnd"/>
      <w:r>
        <w:t>) s vlastními barvami</w:t>
      </w:r>
    </w:p>
    <w:p w14:paraId="49110A03" w14:textId="2DB9E8DC" w:rsidR="009D1D97" w:rsidRDefault="009D1D97" w:rsidP="009D1D97">
      <w:pPr>
        <w:pStyle w:val="Odstavecseseznamem"/>
      </w:pPr>
      <w:r>
        <w:t>Automatické filtry: podmínky (titulek, obsah, autor, URL, kanál)</w:t>
      </w:r>
    </w:p>
    <w:p w14:paraId="07815A9A" w14:textId="087D75D4" w:rsidR="009D1D97" w:rsidRDefault="009D1D97" w:rsidP="009D1D97">
      <w:pPr>
        <w:pStyle w:val="Odstavecseseznamem"/>
      </w:pPr>
      <w:r>
        <w:t>Akce filtrů: přidat štítek, označit přečtené, hvězdičku, skrýt, upozornit</w:t>
      </w:r>
    </w:p>
    <w:p w14:paraId="295DC3EC" w14:textId="0D31F0FB" w:rsidR="009D1D97" w:rsidRDefault="009D1D97" w:rsidP="009D1D97">
      <w:pPr>
        <w:pStyle w:val="Odstavecseseznamem"/>
      </w:pPr>
      <w:r>
        <w:t>Invertování podmínek</w:t>
      </w:r>
    </w:p>
    <w:p w14:paraId="3EEC227B" w14:textId="03F39C62" w:rsidR="009D1D97" w:rsidRDefault="009D1D97" w:rsidP="009D1D97">
      <w:pPr>
        <w:pStyle w:val="Odstavecseseznamem"/>
      </w:pPr>
      <w:r>
        <w:t>Testování filtru před uložením</w:t>
      </w:r>
    </w:p>
    <w:p w14:paraId="5C882B0D" w14:textId="6EE86797" w:rsidR="009D1D97" w:rsidRDefault="009D1D97" w:rsidP="009D1D97">
      <w:pPr>
        <w:pStyle w:val="Odstavecseseznamem"/>
      </w:pPr>
      <w:r>
        <w:t>Priorita filtrů (pořadí vyhodnocení)</w:t>
      </w:r>
    </w:p>
    <w:p w14:paraId="3D9664CE" w14:textId="77777777" w:rsidR="009D1D97" w:rsidRDefault="009D1D97" w:rsidP="009D1D97">
      <w:pPr>
        <w:pStyle w:val="Odstavecseseznamem"/>
      </w:pPr>
    </w:p>
    <w:p w14:paraId="7854E297" w14:textId="6B85BF7A" w:rsidR="009D1D97" w:rsidRDefault="009D1D97" w:rsidP="009D1D97">
      <w:pPr>
        <w:pStyle w:val="Nadpis2"/>
      </w:pPr>
      <w:proofErr w:type="spellStart"/>
      <w:r>
        <w:lastRenderedPageBreak/>
        <w:t>Readable</w:t>
      </w:r>
      <w:proofErr w:type="spellEnd"/>
      <w:r>
        <w:t xml:space="preserve"> a obsah</w:t>
      </w:r>
    </w:p>
    <w:p w14:paraId="425FA604" w14:textId="6A70CA82" w:rsidR="009D1D97" w:rsidRDefault="009D1D97" w:rsidP="009D1D97">
      <w:pPr>
        <w:pStyle w:val="Odstavecseseznamem"/>
      </w:pPr>
      <w:r>
        <w:t xml:space="preserve">Plugin </w:t>
      </w:r>
      <w:proofErr w:type="spellStart"/>
      <w:r>
        <w:t>af_readability</w:t>
      </w:r>
      <w:proofErr w:type="spellEnd"/>
      <w:r>
        <w:t xml:space="preserve"> – extrakce čistého obsahu z URL</w:t>
      </w:r>
    </w:p>
    <w:p w14:paraId="50DA9050" w14:textId="6BDF2301" w:rsidR="009D1D97" w:rsidRDefault="009D1D97" w:rsidP="009D1D97">
      <w:pPr>
        <w:pStyle w:val="Odstavecseseznamem"/>
      </w:pPr>
      <w:r>
        <w:t>Plugin af_readability4 – modernější varianta</w:t>
      </w:r>
    </w:p>
    <w:p w14:paraId="6ACE2114" w14:textId="00D7EB50" w:rsidR="009D1D97" w:rsidRDefault="009D1D97" w:rsidP="009D1D97">
      <w:pPr>
        <w:pStyle w:val="Odstavecseseznamem"/>
      </w:pPr>
      <w:r>
        <w:t xml:space="preserve">Nahrazení obsahu </w:t>
      </w:r>
      <w:proofErr w:type="spellStart"/>
      <w:r>
        <w:t>feedu</w:t>
      </w:r>
      <w:proofErr w:type="spellEnd"/>
      <w:r>
        <w:t xml:space="preserve"> plným článkem ze stránky</w:t>
      </w:r>
    </w:p>
    <w:p w14:paraId="055F65E1" w14:textId="37D40AD5" w:rsidR="009D1D97" w:rsidRDefault="009D1D97" w:rsidP="009D1D97">
      <w:pPr>
        <w:pStyle w:val="Odstavecseseznamem"/>
      </w:pPr>
      <w:proofErr w:type="spellStart"/>
      <w:r>
        <w:t>Strip</w:t>
      </w:r>
      <w:proofErr w:type="spellEnd"/>
      <w:r>
        <w:t xml:space="preserve"> JavaScript a inline styly</w:t>
      </w:r>
    </w:p>
    <w:p w14:paraId="746C586C" w14:textId="77777777" w:rsidR="009D1D97" w:rsidRDefault="009D1D97" w:rsidP="009D1D97">
      <w:pPr>
        <w:pStyle w:val="Odstavecseseznamem"/>
      </w:pPr>
    </w:p>
    <w:p w14:paraId="54764AFE" w14:textId="5927D5B4" w:rsidR="009D1D97" w:rsidRDefault="009D1D97" w:rsidP="009D1D97">
      <w:pPr>
        <w:pStyle w:val="Nadpis2"/>
      </w:pPr>
      <w:r>
        <w:t>API a integrace</w:t>
      </w:r>
    </w:p>
    <w:p w14:paraId="359D2AA6" w14:textId="6979FA1E" w:rsidR="009D1D97" w:rsidRDefault="009D1D97" w:rsidP="009D1D97">
      <w:pPr>
        <w:pStyle w:val="Odstavecseseznamem"/>
      </w:pPr>
      <w:r>
        <w:t>Vlastní JSON API (</w:t>
      </w:r>
      <w:proofErr w:type="spellStart"/>
      <w:r>
        <w:t>tt-rss</w:t>
      </w:r>
      <w:proofErr w:type="spellEnd"/>
      <w:r>
        <w:t xml:space="preserve"> API)</w:t>
      </w:r>
    </w:p>
    <w:p w14:paraId="6CF0ABE0" w14:textId="67FE9AD9" w:rsidR="009D1D97" w:rsidRDefault="009D1D97" w:rsidP="009D1D97">
      <w:pPr>
        <w:pStyle w:val="Odstavecseseznamem"/>
      </w:pPr>
      <w:proofErr w:type="spellStart"/>
      <w:r>
        <w:t>Fever</w:t>
      </w:r>
      <w:proofErr w:type="spellEnd"/>
      <w:r>
        <w:t xml:space="preserve"> API (plugin) – podpora </w:t>
      </w:r>
      <w:proofErr w:type="spellStart"/>
      <w:r>
        <w:t>Reeder</w:t>
      </w:r>
      <w:proofErr w:type="spellEnd"/>
      <w:r>
        <w:t xml:space="preserve">, </w:t>
      </w:r>
      <w:proofErr w:type="spellStart"/>
      <w:r>
        <w:t>FeedMe</w:t>
      </w:r>
      <w:proofErr w:type="spellEnd"/>
      <w:r>
        <w:t xml:space="preserve">, Mr. </w:t>
      </w:r>
      <w:proofErr w:type="spellStart"/>
      <w:r>
        <w:t>Reader</w:t>
      </w:r>
      <w:proofErr w:type="spellEnd"/>
    </w:p>
    <w:p w14:paraId="3BD560A8" w14:textId="03E9DD95" w:rsidR="009D1D97" w:rsidRDefault="009D1D97" w:rsidP="009D1D97">
      <w:pPr>
        <w:pStyle w:val="Odstavecseseznamem"/>
      </w:pPr>
      <w:r>
        <w:t>Sdílení přes RSS výstup (</w:t>
      </w:r>
      <w:proofErr w:type="spellStart"/>
      <w:r>
        <w:t>published</w:t>
      </w:r>
      <w:proofErr w:type="spellEnd"/>
      <w:r>
        <w:t xml:space="preserve"> </w:t>
      </w:r>
      <w:proofErr w:type="spellStart"/>
      <w:r>
        <w:t>articles</w:t>
      </w:r>
      <w:proofErr w:type="spellEnd"/>
      <w:r>
        <w:t>)</w:t>
      </w:r>
    </w:p>
    <w:p w14:paraId="49332A85" w14:textId="4AF31CD0" w:rsidR="009D1D97" w:rsidRDefault="009D1D97" w:rsidP="009D1D97">
      <w:pPr>
        <w:pStyle w:val="Odstavecseseznamem"/>
      </w:pPr>
      <w:proofErr w:type="spellStart"/>
      <w:r>
        <w:t>Webhooky</w:t>
      </w:r>
      <w:proofErr w:type="spellEnd"/>
      <w:r>
        <w:t xml:space="preserve"> (přes pluginy)</w:t>
      </w:r>
    </w:p>
    <w:p w14:paraId="3B7C0D0E" w14:textId="210DB106" w:rsidR="009D1D97" w:rsidRDefault="009D1D97" w:rsidP="009D1D97">
      <w:pPr>
        <w:pStyle w:val="Odstavecseseznamem"/>
      </w:pPr>
      <w:r>
        <w:t xml:space="preserve">Oficiální Android aplikace (Tiny </w:t>
      </w:r>
      <w:proofErr w:type="spellStart"/>
      <w:r>
        <w:t>Tiny</w:t>
      </w:r>
      <w:proofErr w:type="spellEnd"/>
      <w:r>
        <w:t xml:space="preserve"> RSS </w:t>
      </w:r>
      <w:proofErr w:type="spellStart"/>
      <w:r>
        <w:t>for</w:t>
      </w:r>
      <w:proofErr w:type="spellEnd"/>
      <w:r>
        <w:t xml:space="preserve"> Android)</w:t>
      </w:r>
    </w:p>
    <w:p w14:paraId="1305A386" w14:textId="77777777" w:rsidR="009D1D97" w:rsidRDefault="009D1D97" w:rsidP="009D1D97">
      <w:pPr>
        <w:pStyle w:val="Odstavecseseznamem"/>
      </w:pPr>
    </w:p>
    <w:p w14:paraId="0B833B48" w14:textId="4485F10E" w:rsidR="009D1D97" w:rsidRDefault="009D1D97" w:rsidP="009D1D97">
      <w:pPr>
        <w:pStyle w:val="Nadpis2"/>
      </w:pPr>
      <w:r>
        <w:t>Pluginy (výběr výrazných)</w:t>
      </w:r>
    </w:p>
    <w:p w14:paraId="23C7599F" w14:textId="31C5E6BB" w:rsidR="009D1D97" w:rsidRDefault="009D1D97" w:rsidP="009D1D97">
      <w:pPr>
        <w:pStyle w:val="Odstavecseseznamem"/>
      </w:pPr>
      <w:proofErr w:type="spellStart"/>
      <w:r>
        <w:t>af_readability</w:t>
      </w:r>
      <w:proofErr w:type="spellEnd"/>
      <w:r>
        <w:t xml:space="preserve"> – </w:t>
      </w:r>
      <w:proofErr w:type="spellStart"/>
      <w:r>
        <w:t>readable</w:t>
      </w:r>
      <w:proofErr w:type="spellEnd"/>
      <w:r>
        <w:t xml:space="preserve"> verze článků</w:t>
      </w:r>
    </w:p>
    <w:p w14:paraId="4ECC6A76" w14:textId="131D0D2F" w:rsidR="009D1D97" w:rsidRDefault="009D1D97" w:rsidP="009D1D97">
      <w:pPr>
        <w:pStyle w:val="Odstavecseseznamem"/>
      </w:pPr>
      <w:proofErr w:type="spellStart"/>
      <w:r>
        <w:t>af_youtube_embed</w:t>
      </w:r>
      <w:proofErr w:type="spellEnd"/>
      <w:r>
        <w:t xml:space="preserve"> – inline přehrávání YouTube</w:t>
      </w:r>
    </w:p>
    <w:p w14:paraId="05A83C62" w14:textId="22212FD4" w:rsidR="009D1D97" w:rsidRDefault="009D1D97" w:rsidP="009D1D97">
      <w:pPr>
        <w:pStyle w:val="Odstavecseseznamem"/>
      </w:pPr>
      <w:proofErr w:type="spellStart"/>
      <w:r>
        <w:t>af_podcast</w:t>
      </w:r>
      <w:proofErr w:type="spellEnd"/>
      <w:r>
        <w:t xml:space="preserve"> – podpora </w:t>
      </w:r>
      <w:proofErr w:type="spellStart"/>
      <w:r>
        <w:t>podcastů</w:t>
      </w:r>
      <w:proofErr w:type="spellEnd"/>
    </w:p>
    <w:p w14:paraId="74506A7B" w14:textId="4C11E918" w:rsidR="009D1D97" w:rsidRDefault="009D1D97" w:rsidP="009D1D97">
      <w:pPr>
        <w:pStyle w:val="Odstavecseseznamem"/>
      </w:pPr>
      <w:proofErr w:type="spellStart"/>
      <w:r>
        <w:t>fever</w:t>
      </w:r>
      <w:proofErr w:type="spellEnd"/>
      <w:r>
        <w:t xml:space="preserve"> – </w:t>
      </w:r>
      <w:proofErr w:type="spellStart"/>
      <w:r>
        <w:t>Fever</w:t>
      </w:r>
      <w:proofErr w:type="spellEnd"/>
      <w:r>
        <w:t xml:space="preserve"> API kompatibilita</w:t>
      </w:r>
    </w:p>
    <w:p w14:paraId="2A872159" w14:textId="1D171CD7" w:rsidR="009D1D97" w:rsidRDefault="009D1D97" w:rsidP="009D1D97">
      <w:pPr>
        <w:pStyle w:val="Odstavecseseznamem"/>
      </w:pPr>
      <w:proofErr w:type="spellStart"/>
      <w:r>
        <w:t>auth_ldap</w:t>
      </w:r>
      <w:proofErr w:type="spellEnd"/>
      <w:r>
        <w:t xml:space="preserve"> – přihlášení přes LDAP</w:t>
      </w:r>
    </w:p>
    <w:p w14:paraId="713E5441" w14:textId="7F333141" w:rsidR="009D1D97" w:rsidRDefault="009D1D97" w:rsidP="009D1D97">
      <w:pPr>
        <w:pStyle w:val="Odstavecseseznamem"/>
      </w:pPr>
      <w:r>
        <w:t>mail – odesílání článků emailem</w:t>
      </w:r>
    </w:p>
    <w:p w14:paraId="09D5DCF4" w14:textId="6C8A4385" w:rsidR="009D1D97" w:rsidRDefault="009D1D97" w:rsidP="009D1D97">
      <w:pPr>
        <w:pStyle w:val="Odstavecseseznamem"/>
      </w:pPr>
      <w:proofErr w:type="spellStart"/>
      <w:r>
        <w:t>push_notification</w:t>
      </w:r>
      <w:proofErr w:type="spellEnd"/>
      <w:r>
        <w:t xml:space="preserve"> – </w:t>
      </w:r>
      <w:proofErr w:type="spellStart"/>
      <w:r>
        <w:t>push</w:t>
      </w:r>
      <w:proofErr w:type="spellEnd"/>
      <w:r>
        <w:t xml:space="preserve"> notifikace</w:t>
      </w:r>
    </w:p>
    <w:p w14:paraId="21799C30" w14:textId="5169A093" w:rsidR="009D1D97" w:rsidRDefault="009D1D97" w:rsidP="009D1D97">
      <w:pPr>
        <w:pStyle w:val="Odstavecseseznamem"/>
      </w:pPr>
      <w:proofErr w:type="spellStart"/>
      <w:r>
        <w:t>af_comics</w:t>
      </w:r>
      <w:proofErr w:type="spellEnd"/>
      <w:r>
        <w:t xml:space="preserve"> – podpora komiks kanálů</w:t>
      </w:r>
    </w:p>
    <w:p w14:paraId="69C689BF" w14:textId="009F5A8E" w:rsidR="009D1D97" w:rsidRDefault="009D1D97" w:rsidP="009D1D97">
      <w:pPr>
        <w:pStyle w:val="Odstavecseseznamem"/>
      </w:pPr>
      <w:proofErr w:type="spellStart"/>
      <w:r>
        <w:t>Deduplikace</w:t>
      </w:r>
      <w:proofErr w:type="spellEnd"/>
      <w:r>
        <w:t xml:space="preserve"> obsahu (</w:t>
      </w:r>
      <w:proofErr w:type="spellStart"/>
      <w:r>
        <w:t>perceptual</w:t>
      </w:r>
      <w:proofErr w:type="spellEnd"/>
      <w:r>
        <w:t xml:space="preserve"> </w:t>
      </w:r>
      <w:proofErr w:type="spellStart"/>
      <w:r>
        <w:t>hashing</w:t>
      </w:r>
      <w:proofErr w:type="spellEnd"/>
      <w:r>
        <w:t xml:space="preserve"> pro obrázky a </w:t>
      </w:r>
      <w:proofErr w:type="spellStart"/>
      <w:r>
        <w:t>podcasty</w:t>
      </w:r>
      <w:proofErr w:type="spellEnd"/>
      <w:r>
        <w:t>)</w:t>
      </w:r>
    </w:p>
    <w:p w14:paraId="470B9516" w14:textId="77777777" w:rsidR="009D1D97" w:rsidRDefault="009D1D97" w:rsidP="009D1D97">
      <w:pPr>
        <w:pStyle w:val="Odstavecseseznamem"/>
      </w:pPr>
    </w:p>
    <w:p w14:paraId="53DAFF7C" w14:textId="13881064" w:rsidR="009D1D97" w:rsidRDefault="009D1D97" w:rsidP="009D1D97">
      <w:pPr>
        <w:pStyle w:val="Nadpis2"/>
      </w:pPr>
      <w:r>
        <w:t>Vzhled a UX</w:t>
      </w:r>
    </w:p>
    <w:p w14:paraId="4ABBE94A" w14:textId="25F1A8FB" w:rsidR="009D1D97" w:rsidRDefault="009D1D97" w:rsidP="009D1D97">
      <w:pPr>
        <w:pStyle w:val="Odstavecseseznamem"/>
      </w:pPr>
      <w:r>
        <w:t>Světlý a tmavý motiv (night mode)</w:t>
      </w:r>
    </w:p>
    <w:p w14:paraId="02C3FE08" w14:textId="33F53453" w:rsidR="009D1D97" w:rsidRDefault="009D1D97" w:rsidP="009D1D97">
      <w:pPr>
        <w:pStyle w:val="Odstavecseseznamem"/>
      </w:pPr>
      <w:r>
        <w:t>Podpora vlastních CSS témat</w:t>
      </w:r>
    </w:p>
    <w:p w14:paraId="535EAF3B" w14:textId="7275574D" w:rsidR="009D1D97" w:rsidRDefault="009D1D97" w:rsidP="009D1D97">
      <w:pPr>
        <w:pStyle w:val="Odstavecseseznamem"/>
      </w:pPr>
      <w:r>
        <w:t>Responzivní mobilní rozhraní</w:t>
      </w:r>
    </w:p>
    <w:p w14:paraId="7F65E60F" w14:textId="0337D479" w:rsidR="009D1D97" w:rsidRDefault="009D1D97" w:rsidP="009D1D97">
      <w:pPr>
        <w:pStyle w:val="Odstavecseseznamem"/>
      </w:pPr>
      <w:r>
        <w:t>Konfigurovatelný layout (pozice panelů)</w:t>
      </w:r>
    </w:p>
    <w:p w14:paraId="751FB3C9" w14:textId="5C412519" w:rsidR="009D1D97" w:rsidRDefault="009D1D97" w:rsidP="009D1D97">
      <w:pPr>
        <w:pStyle w:val="Odstavecseseznamem"/>
      </w:pPr>
      <w:r>
        <w:t>Přizpůsobení počtu článků na stránku</w:t>
      </w:r>
    </w:p>
    <w:p w14:paraId="099A7045" w14:textId="04D1CFAD" w:rsidR="009D1D97" w:rsidRDefault="009D1D97" w:rsidP="009D1D97">
      <w:pPr>
        <w:pStyle w:val="Odstavecseseznamem"/>
      </w:pPr>
      <w:r>
        <w:t>Skrývání přečtených / prázdných kategorií</w:t>
      </w:r>
    </w:p>
    <w:p w14:paraId="537E482D" w14:textId="77777777" w:rsidR="009D1D97" w:rsidRDefault="009D1D97" w:rsidP="009D1D97">
      <w:pPr>
        <w:pStyle w:val="Odstavecseseznamem"/>
      </w:pPr>
    </w:p>
    <w:p w14:paraId="5DA8D2DF" w14:textId="30AE97C5" w:rsidR="009D1D97" w:rsidRDefault="009D1D97" w:rsidP="009D1D97">
      <w:pPr>
        <w:pStyle w:val="Nadpis2"/>
      </w:pPr>
      <w:r>
        <w:t>Správa a provoz</w:t>
      </w:r>
    </w:p>
    <w:p w14:paraId="07BAE108" w14:textId="27579DFD" w:rsidR="009D1D97" w:rsidRDefault="009D1D97" w:rsidP="009D1D97">
      <w:pPr>
        <w:pStyle w:val="Odstavecseseznamem"/>
      </w:pPr>
      <w:proofErr w:type="spellStart"/>
      <w:r>
        <w:t>Docker</w:t>
      </w:r>
      <w:proofErr w:type="spellEnd"/>
      <w:r>
        <w:t xml:space="preserve"> nasazení (oficiální image)</w:t>
      </w:r>
    </w:p>
    <w:p w14:paraId="399366B1" w14:textId="66D76DEA" w:rsidR="009D1D97" w:rsidRDefault="009D1D97" w:rsidP="009D1D97">
      <w:pPr>
        <w:pStyle w:val="Odstavecseseznamem"/>
      </w:pPr>
      <w:proofErr w:type="spellStart"/>
      <w:r>
        <w:t>PostgreSQL</w:t>
      </w:r>
      <w:proofErr w:type="spellEnd"/>
      <w:r>
        <w:t xml:space="preserve"> jako primární databáze</w:t>
      </w:r>
    </w:p>
    <w:p w14:paraId="37535D78" w14:textId="143591D9" w:rsidR="009D1D97" w:rsidRDefault="009D1D97" w:rsidP="009D1D97">
      <w:pPr>
        <w:pStyle w:val="Odstavecseseznamem"/>
      </w:pPr>
      <w:r>
        <w:t xml:space="preserve">Background </w:t>
      </w:r>
      <w:proofErr w:type="spellStart"/>
      <w:r>
        <w:t>daemon</w:t>
      </w:r>
      <w:proofErr w:type="spellEnd"/>
      <w:r>
        <w:t xml:space="preserve"> pro aktualizaci </w:t>
      </w:r>
      <w:proofErr w:type="spellStart"/>
      <w:r>
        <w:t>feedů</w:t>
      </w:r>
      <w:proofErr w:type="spellEnd"/>
    </w:p>
    <w:p w14:paraId="4B816765" w14:textId="3E6869B4" w:rsidR="009D1D97" w:rsidRDefault="009D1D97" w:rsidP="009D1D97">
      <w:pPr>
        <w:pStyle w:val="Odstavecseseznamem"/>
      </w:pPr>
      <w:r>
        <w:t xml:space="preserve">Logování chyb </w:t>
      </w:r>
      <w:proofErr w:type="spellStart"/>
      <w:r>
        <w:t>fetchování</w:t>
      </w:r>
      <w:proofErr w:type="spellEnd"/>
    </w:p>
    <w:p w14:paraId="4EAF3D7C" w14:textId="33D69723" w:rsidR="009D1D97" w:rsidRDefault="009D1D97" w:rsidP="009D1D97">
      <w:pPr>
        <w:pStyle w:val="Odstavecseseznamem"/>
      </w:pPr>
      <w:r>
        <w:t>Automatické čištění starých článků (</w:t>
      </w:r>
      <w:proofErr w:type="spellStart"/>
      <w:r>
        <w:t>purge</w:t>
      </w:r>
      <w:proofErr w:type="spellEnd"/>
      <w:r>
        <w:t>)</w:t>
      </w:r>
    </w:p>
    <w:p w14:paraId="6A114232" w14:textId="33256902" w:rsidR="009D1D97" w:rsidRDefault="009D1D97" w:rsidP="009D1D97">
      <w:pPr>
        <w:pStyle w:val="Odstavecseseznamem"/>
      </w:pPr>
      <w:r>
        <w:t>Nastavení max stáří článků per kanál</w:t>
      </w:r>
    </w:p>
    <w:p w14:paraId="7DDCA917" w14:textId="154FCBDF" w:rsidR="009D1D97" w:rsidRDefault="009D1D97" w:rsidP="009D1D97">
      <w:pPr>
        <w:pStyle w:val="Odstavecseseznamem"/>
      </w:pPr>
      <w:r>
        <w:t>Zdravotní stav systému v admin panelu</w:t>
      </w:r>
    </w:p>
    <w:p w14:paraId="6F74B813" w14:textId="77777777" w:rsidR="009D1D97" w:rsidRDefault="009D1D97" w:rsidP="009D1D97">
      <w:pPr>
        <w:pStyle w:val="Odstavecseseznamem"/>
      </w:pPr>
    </w:p>
    <w:p w14:paraId="40E6E629" w14:textId="75187A4C" w:rsidR="009D1D97" w:rsidRDefault="009D1D97" w:rsidP="009D1D97">
      <w:pPr>
        <w:pStyle w:val="Nadpis1"/>
      </w:pPr>
      <w:r>
        <w:lastRenderedPageBreak/>
        <w:t xml:space="preserve">Funkce CHYBĚJÍCÍ v TTRSS (příležitosti pro novou </w:t>
      </w:r>
      <w:proofErr w:type="spellStart"/>
      <w:r>
        <w:t>appku</w:t>
      </w:r>
      <w:proofErr w:type="spellEnd"/>
      <w:r>
        <w:t>)</w:t>
      </w:r>
    </w:p>
    <w:p w14:paraId="1A9C1762" w14:textId="7139C964" w:rsidR="009D1D97" w:rsidRDefault="009D1D97" w:rsidP="009D1D97">
      <w:pPr>
        <w:pStyle w:val="Odstavecseseznamem"/>
      </w:pPr>
      <w:r>
        <w:t xml:space="preserve">YouTube kanály jako zdroj (bez RSS </w:t>
      </w:r>
      <w:proofErr w:type="spellStart"/>
      <w:r>
        <w:t>hacku</w:t>
      </w:r>
      <w:proofErr w:type="spellEnd"/>
      <w:r>
        <w:t>)</w:t>
      </w:r>
    </w:p>
    <w:p w14:paraId="1DF40425" w14:textId="354FC07B" w:rsidR="009D1D97" w:rsidRDefault="009D1D97" w:rsidP="009D1D97">
      <w:pPr>
        <w:pStyle w:val="Odstavecseseznamem"/>
      </w:pPr>
      <w:r>
        <w:t xml:space="preserve">Web </w:t>
      </w:r>
      <w:proofErr w:type="spellStart"/>
      <w:r>
        <w:t>scraping</w:t>
      </w:r>
      <w:proofErr w:type="spellEnd"/>
      <w:r>
        <w:t xml:space="preserve"> bez RSS</w:t>
      </w:r>
    </w:p>
    <w:p w14:paraId="149D6499" w14:textId="752906E3" w:rsidR="009D1D97" w:rsidRDefault="009D1D97" w:rsidP="009D1D97">
      <w:pPr>
        <w:pStyle w:val="Odstavecseseznamem"/>
      </w:pPr>
      <w:r>
        <w:t>Sledování platformy X / Twitter</w:t>
      </w:r>
    </w:p>
    <w:p w14:paraId="36907AA1" w14:textId="5FBD4D26" w:rsidR="009D1D97" w:rsidRDefault="009D1D97" w:rsidP="009D1D97">
      <w:pPr>
        <w:pStyle w:val="Odstavecseseznamem"/>
      </w:pPr>
      <w:r>
        <w:t>Nativní AI shrnutí (bez pluginu třetí strany)</w:t>
      </w:r>
    </w:p>
    <w:p w14:paraId="16820BA1" w14:textId="1604CB79" w:rsidR="009D1D97" w:rsidRDefault="009D1D97" w:rsidP="009D1D97">
      <w:pPr>
        <w:pStyle w:val="Odstavecseseznamem"/>
      </w:pPr>
      <w:r>
        <w:t xml:space="preserve">Moderní </w:t>
      </w:r>
      <w:proofErr w:type="spellStart"/>
      <w:r>
        <w:t>React</w:t>
      </w:r>
      <w:proofErr w:type="spellEnd"/>
      <w:r>
        <w:t xml:space="preserve"> UI (TTRSS používá starší přístup)</w:t>
      </w:r>
    </w:p>
    <w:p w14:paraId="55262EBD" w14:textId="34DBFE26" w:rsidR="009D1D97" w:rsidRDefault="009D1D97" w:rsidP="009D1D97">
      <w:pPr>
        <w:pStyle w:val="Odstavecseseznamem"/>
      </w:pPr>
      <w:r>
        <w:t xml:space="preserve">Google </w:t>
      </w:r>
      <w:proofErr w:type="spellStart"/>
      <w:r>
        <w:t>Reader</w:t>
      </w:r>
      <w:proofErr w:type="spellEnd"/>
      <w:r>
        <w:t xml:space="preserve"> / </w:t>
      </w:r>
      <w:proofErr w:type="spellStart"/>
      <w:r>
        <w:t>Miniflux</w:t>
      </w:r>
      <w:proofErr w:type="spellEnd"/>
      <w:r>
        <w:t xml:space="preserve"> API nativně</w:t>
      </w:r>
    </w:p>
    <w:p w14:paraId="1DB08508" w14:textId="77777777" w:rsidR="009D1D97" w:rsidRPr="009D1D97" w:rsidRDefault="009D1D97" w:rsidP="009D1D97">
      <w:pPr>
        <w:pStyle w:val="Odstavecseseznamem"/>
      </w:pPr>
    </w:p>
    <w:sectPr w:rsidR="009D1D97" w:rsidRPr="009D1D9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D97"/>
    <w:rsid w:val="001012E9"/>
    <w:rsid w:val="00243AA7"/>
    <w:rsid w:val="002C0226"/>
    <w:rsid w:val="00536D53"/>
    <w:rsid w:val="00717DC8"/>
    <w:rsid w:val="009D1D97"/>
    <w:rsid w:val="00ED5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C2BF4E"/>
  <w15:chartTrackingRefBased/>
  <w15:docId w15:val="{A032356C-1C1A-4C43-8C5D-4B013BFB3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9D1D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9D1D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9D1D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9D1D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9D1D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9D1D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9D1D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9D1D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9D1D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9D1D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rsid w:val="009D1D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9D1D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9D1D97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9D1D97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9D1D97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9D1D97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9D1D97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9D1D97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9D1D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9D1D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9D1D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9D1D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9D1D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9D1D97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9D1D97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9D1D97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9D1D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9D1D97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9D1D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385</Words>
  <Characters>2503</Characters>
  <Application>Microsoft Office Word</Application>
  <DocSecurity>0</DocSecurity>
  <Lines>92</Lines>
  <Paragraphs>90</Paragraphs>
  <ScaleCrop>false</ScaleCrop>
  <Company/>
  <LinksUpToDate>false</LinksUpToDate>
  <CharactersWithSpaces>2798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Jakub Libík</dc:creator>
  <cp:keywords/>
  <dc:description/>
  <cp:lastModifiedBy>Jakub Libík</cp:lastModifiedBy>
  <cp:revision>3</cp:revision>
  <dcterms:created xsi:type="dcterms:W3CDTF">2026-03-21T20:36:00Z</dcterms:created>
  <dcterms:modified xsi:type="dcterms:W3CDTF">2026-03-21T20:52:00Z</dcterms:modified>
</cp:coreProperties>
</file>