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FB1" w:rsidRDefault="00354FB1" w:rsidP="00354FB1">
      <w:pPr>
        <w:shd w:val="clear" w:color="auto" w:fill="FFFFFF"/>
        <w:spacing w:line="100" w:lineRule="atLeast"/>
        <w:rPr>
          <w:rFonts w:eastAsia="Times New Roman"/>
          <w:color w:val="000000"/>
          <w:sz w:val="22"/>
          <w:szCs w:val="22"/>
        </w:rPr>
      </w:pPr>
      <w:r>
        <w:rPr>
          <w:rFonts w:eastAsia="Times New Roman"/>
          <w:color w:val="000000"/>
          <w:sz w:val="22"/>
          <w:szCs w:val="22"/>
        </w:rPr>
        <w:t>Die besten Online-Games bei kostenlosspielen.biz</w:t>
      </w:r>
    </w:p>
    <w:p w:rsidR="00354FB1" w:rsidRDefault="00354FB1" w:rsidP="00354FB1">
      <w:pPr>
        <w:shd w:val="clear" w:color="auto" w:fill="FFFFFF"/>
        <w:spacing w:line="100" w:lineRule="atLeast"/>
        <w:rPr>
          <w:rFonts w:eastAsia="Times New Roman"/>
          <w:color w:val="000000"/>
          <w:sz w:val="22"/>
          <w:szCs w:val="22"/>
        </w:rPr>
      </w:pPr>
      <w:r>
        <w:rPr>
          <w:rFonts w:eastAsia="Times New Roman"/>
          <w:color w:val="000000"/>
          <w:sz w:val="22"/>
          <w:szCs w:val="22"/>
        </w:rPr>
        <w:br/>
        <w:t>Bei kostenlosspielen.biz findest du viele verschiedene Spiele für die ganze Familie. Egal on du ein Kind oder ein Erwachsener bist, Junge oder Mädchen, Einsteiger oder Profi – bei uns wirst du auf jeden Fall ein geeigenetes Spiel für dich finden, das du kostenlos spielen kannst.</w:t>
      </w:r>
    </w:p>
    <w:p w:rsidR="00354FB1" w:rsidRDefault="00354FB1" w:rsidP="00354FB1">
      <w:pPr>
        <w:shd w:val="clear" w:color="auto" w:fill="FFFFFF"/>
        <w:spacing w:line="100" w:lineRule="atLeast"/>
        <w:rPr>
          <w:rFonts w:eastAsia="Times New Roman"/>
          <w:color w:val="000000"/>
          <w:sz w:val="22"/>
          <w:szCs w:val="22"/>
        </w:rPr>
      </w:pPr>
      <w:r>
        <w:rPr>
          <w:rFonts w:eastAsia="Times New Roman"/>
          <w:color w:val="000000"/>
          <w:sz w:val="22"/>
          <w:szCs w:val="22"/>
        </w:rPr>
        <w:br/>
        <w:t xml:space="preserve">Für die Kinder haben wir ein großes Angebot an Kinder- und Tierspielen, die sich bereits großer Beliebtheit bei unseren jüngeren Besuchern erfreuen. Für die älteren Spielefreunde haben wir auch zahlreiche Spiele wie Sudoku oder Mahjongg. Neulinge in der Welt der Internet-Flashgames werden auch Gefallen an den einfacheren Spielen wie den Tetris Spielen oder "Unblock Me"-Spielen finden. Bist du jedoch bereits erfahrener mit Games im Allgemeinen, gibt es auch für Profis noch fordernde Spiele wie den Klassiker Prince Of Persia oder Rennspiele mit starken Computergegnern. </w:t>
      </w:r>
      <w:r>
        <w:rPr>
          <w:rFonts w:eastAsia="Times New Roman"/>
          <w:color w:val="000000"/>
          <w:sz w:val="22"/>
          <w:szCs w:val="22"/>
        </w:rPr>
        <w:br/>
        <w:t>Unsere Seite baut vor allem darauf auf, dass alle Spiele immer kostenlos und einfach zu spielen sind. Deshalb brauchst du dir bei uns keine Sorgen machen, dass dir irgendwelche versteckten Kosten abgezogen werden oder du Programme installieren musst, die am Ende noch an deine Daten wollen, nur damit du auf unsere Spiele zugreifen kannst. Außerdem ist unsere Seite völlig virenfrei, so dass du dich völlig unbesorgt auf unserer Seite austoben kannst.</w:t>
      </w:r>
      <w:r>
        <w:rPr>
          <w:rFonts w:eastAsia="Times New Roman"/>
          <w:color w:val="000000"/>
          <w:sz w:val="22"/>
          <w:szCs w:val="22"/>
        </w:rPr>
        <w:br/>
        <w:t xml:space="preserve">Bereits jetzt haben wir rund 2000 Spiele auf unserer Seite, die von unserem Team sorgfältig ausgewählt werde, um euch ein möglich unterhaltsames Angebot an verschiedenen Spielen zu biete und eure Wünsche nach kurzweiligen Freizeitbeschäftigungen zu erfüllen. Tagtäglich suchen wir nach neuen Spielen, die unseren hohen Qualitätsstandard entsprechen und unser Angebot noch weiter aufbessern. Diese werden dann online gestellt, so dass du und die anderen Besucher auf kostenlosspielen.biz sie sofort antesten könnt. </w:t>
      </w:r>
      <w:r>
        <w:rPr>
          <w:rFonts w:eastAsia="Times New Roman"/>
          <w:color w:val="000000"/>
          <w:sz w:val="22"/>
          <w:szCs w:val="22"/>
        </w:rPr>
        <w:br/>
        <w:t>Wir wünschen euch viel Spaß bei allen Spielen auf kostenlosspielen.biz!</w:t>
      </w:r>
    </w:p>
    <w:p w:rsidR="00AA3EC6" w:rsidRDefault="00AA3EC6"/>
    <w:sectPr w:rsidR="00AA3EC6" w:rsidSect="00AA3E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4FB1"/>
    <w:rsid w:val="00354FB1"/>
    <w:rsid w:val="00AA3E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4FB1"/>
    <w:pPr>
      <w:widowControl w:val="0"/>
      <w:suppressAutoHyphens/>
      <w:spacing w:after="0" w:line="240" w:lineRule="auto"/>
    </w:pPr>
    <w:rPr>
      <w:rFonts w:ascii="Times New Roman" w:eastAsia="Andale Sans UI" w:hAnsi="Times New Roman" w:cs="Times New Roman"/>
      <w:kern w:val="1"/>
      <w:sz w:val="24"/>
      <w:szCs w:val="24"/>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1680</Characters>
  <Application>Microsoft Office Word</Application>
  <DocSecurity>0</DocSecurity>
  <Lines>14</Lines>
  <Paragraphs>3</Paragraphs>
  <ScaleCrop>false</ScaleCrop>
  <Company/>
  <LinksUpToDate>false</LinksUpToDate>
  <CharactersWithSpaces>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2011-12-11T18:17:00Z</dcterms:created>
  <dcterms:modified xsi:type="dcterms:W3CDTF">2011-12-11T18:17:00Z</dcterms:modified>
</cp:coreProperties>
</file>