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6A25" w14:textId="4DA796A3" w:rsidR="00362E73" w:rsidRPr="00362E73" w:rsidRDefault="00362E73" w:rsidP="00362E73">
      <w:pPr>
        <w:rPr>
          <w:b/>
          <w:bCs/>
        </w:rPr>
      </w:pPr>
      <w:r w:rsidRPr="00362E73">
        <w:rPr>
          <w:b/>
          <w:bCs/>
        </w:rPr>
        <w:t>Meeting Summary:</w:t>
      </w:r>
    </w:p>
    <w:p w14:paraId="50BD8704" w14:textId="77777777" w:rsidR="00362E73" w:rsidRDefault="00362E73" w:rsidP="00362E73"/>
    <w:p w14:paraId="34FAA4F7" w14:textId="73AD0C4B" w:rsidR="00362E73" w:rsidRDefault="00362E73" w:rsidP="00362E73">
      <w:r>
        <w:t>Team Members:</w:t>
      </w:r>
    </w:p>
    <w:p w14:paraId="0E975D6B" w14:textId="5E35B051" w:rsidR="00362E73" w:rsidRDefault="00362E73" w:rsidP="00362E73">
      <w:r>
        <w:t>-James Phillip De Guzman</w:t>
      </w:r>
      <w:r>
        <w:tab/>
      </w:r>
      <w:r>
        <w:tab/>
      </w:r>
    </w:p>
    <w:p w14:paraId="5FE7827F" w14:textId="57593DBB" w:rsidR="00362E73" w:rsidRDefault="00362E73" w:rsidP="00362E73">
      <w:r>
        <w:t>-Nefi Zaldana</w:t>
      </w:r>
    </w:p>
    <w:p w14:paraId="4F863DEB" w14:textId="66B6286E" w:rsidR="00362E73" w:rsidRDefault="00362E73" w:rsidP="00362E73">
      <w:r>
        <w:t>-Jeremy Aaron Herrera</w:t>
      </w:r>
    </w:p>
    <w:p w14:paraId="6C023CE8" w14:textId="77777777" w:rsidR="00362E73" w:rsidRDefault="00362E73" w:rsidP="00362E73"/>
    <w:p w14:paraId="2CE776A3" w14:textId="77777777" w:rsidR="00362E73" w:rsidRDefault="00362E73" w:rsidP="00362E73"/>
    <w:p w14:paraId="46BF037C" w14:textId="77777777" w:rsidR="00362E73" w:rsidRDefault="00362E73" w:rsidP="00362E73">
      <w:r>
        <w:t xml:space="preserve">Project name: </w:t>
      </w:r>
      <w:proofErr w:type="spellStart"/>
      <w:r>
        <w:t>MedRef</w:t>
      </w:r>
      <w:proofErr w:type="spellEnd"/>
      <w:r>
        <w:t xml:space="preserve"> – Medical Reference API for ICD Codes</w:t>
      </w:r>
    </w:p>
    <w:p w14:paraId="28F595B3" w14:textId="77777777" w:rsidR="00362E73" w:rsidRDefault="00362E73" w:rsidP="00362E73">
      <w:r>
        <w:t>Purpose: A working medical reference system that retrieves ICD-10 data and presents it cleanly to users</w:t>
      </w:r>
    </w:p>
    <w:p w14:paraId="707CABD9" w14:textId="77777777" w:rsidR="00362E73" w:rsidRDefault="00362E73" w:rsidP="00362E73">
      <w:r>
        <w:t xml:space="preserve">Name of repository: </w:t>
      </w:r>
      <w:proofErr w:type="spellStart"/>
      <w:r>
        <w:t>medref</w:t>
      </w:r>
      <w:proofErr w:type="spellEnd"/>
    </w:p>
    <w:p w14:paraId="79D98A08" w14:textId="77777777" w:rsidR="00362E73" w:rsidRDefault="00362E73" w:rsidP="00362E73">
      <w:r>
        <w:t>Description: Medical reference API for ICD code lookup using MedlinePlus Connect</w:t>
      </w:r>
    </w:p>
    <w:p w14:paraId="29914BD2" w14:textId="77777777" w:rsidR="00362E73" w:rsidRDefault="00362E73" w:rsidP="00362E73">
      <w:r>
        <w:t>Problem: ICD codes are hard to interpret</w:t>
      </w:r>
    </w:p>
    <w:p w14:paraId="461674F4" w14:textId="77777777" w:rsidR="00362E73" w:rsidRDefault="00362E73" w:rsidP="00362E73">
      <w:r>
        <w:t>Solution: simple lookup tool</w:t>
      </w:r>
    </w:p>
    <w:p w14:paraId="479B1C92" w14:textId="6691A149" w:rsidR="00720749" w:rsidRDefault="00362E73" w:rsidP="00362E73">
      <w:r>
        <w:t>Architecture: Blazor WASM → ASP.NET API → MedlinePlus Connect</w:t>
      </w:r>
    </w:p>
    <w:p w14:paraId="4DA1D239" w14:textId="0F3C92E0" w:rsidR="00362E73" w:rsidRDefault="00362E73" w:rsidP="00362E73"/>
    <w:p w14:paraId="3932FE65" w14:textId="0AA128AE" w:rsidR="00362E73" w:rsidRPr="00362E73" w:rsidRDefault="00362E73" w:rsidP="00362E73">
      <w:pPr>
        <w:rPr>
          <w:b/>
          <w:bCs/>
        </w:rPr>
      </w:pPr>
      <w:r w:rsidRPr="00362E73">
        <w:rPr>
          <w:b/>
          <w:bCs/>
        </w:rPr>
        <w:t xml:space="preserve">GitHub Repo URL Link: </w:t>
      </w:r>
    </w:p>
    <w:p w14:paraId="69DF37D5" w14:textId="6EE0CF84" w:rsidR="00362E73" w:rsidRDefault="00362E73" w:rsidP="00362E73">
      <w:hyperlink r:id="rId5" w:history="1">
        <w:r w:rsidRPr="00A0586C">
          <w:rPr>
            <w:rStyle w:val="Hyperlink"/>
          </w:rPr>
          <w:t>https://github.com/jamesphillipdeguzman/medref</w:t>
        </w:r>
      </w:hyperlink>
    </w:p>
    <w:p w14:paraId="448DB395" w14:textId="77777777" w:rsidR="00362E73" w:rsidRDefault="00362E73" w:rsidP="00362E73"/>
    <w:p w14:paraId="2B77B222" w14:textId="77777777" w:rsidR="00362E73" w:rsidRDefault="00362E73" w:rsidP="00362E73"/>
    <w:p w14:paraId="638E87A6" w14:textId="77777777" w:rsidR="00362E73" w:rsidRDefault="00362E73" w:rsidP="00362E73"/>
    <w:p w14:paraId="32CD01E3" w14:textId="77777777" w:rsidR="00362E73" w:rsidRDefault="00362E73" w:rsidP="00362E73"/>
    <w:p w14:paraId="677622AB" w14:textId="77777777" w:rsidR="00362E73" w:rsidRDefault="00362E73" w:rsidP="00362E73"/>
    <w:p w14:paraId="0060C602" w14:textId="77777777" w:rsidR="00362E73" w:rsidRDefault="00362E73" w:rsidP="00362E73"/>
    <w:p w14:paraId="530E688C" w14:textId="77777777" w:rsidR="00362E73" w:rsidRDefault="00362E73" w:rsidP="00362E73"/>
    <w:p w14:paraId="70992750" w14:textId="77777777" w:rsidR="00362E73" w:rsidRDefault="00362E73" w:rsidP="00362E73"/>
    <w:p w14:paraId="399023CC" w14:textId="77777777" w:rsidR="00362E73" w:rsidRDefault="00362E73" w:rsidP="00362E73"/>
    <w:p w14:paraId="241869D6" w14:textId="014F3346" w:rsidR="00362E73" w:rsidRDefault="00362E73" w:rsidP="00362E73">
      <w:pPr>
        <w:rPr>
          <w:b/>
          <w:bCs/>
        </w:rPr>
      </w:pPr>
      <w:r w:rsidRPr="00362E73">
        <w:rPr>
          <w:noProof/>
        </w:rPr>
        <w:drawing>
          <wp:anchor distT="0" distB="0" distL="114300" distR="114300" simplePos="0" relativeHeight="251658240" behindDoc="0" locked="0" layoutInCell="1" allowOverlap="1" wp14:anchorId="33E05F71" wp14:editId="34BDD96A">
            <wp:simplePos x="0" y="0"/>
            <wp:positionH relativeFrom="column">
              <wp:posOffset>-139700</wp:posOffset>
            </wp:positionH>
            <wp:positionV relativeFrom="paragraph">
              <wp:posOffset>478302</wp:posOffset>
            </wp:positionV>
            <wp:extent cx="5943600" cy="3204210"/>
            <wp:effectExtent l="0" t="0" r="0" b="0"/>
            <wp:wrapSquare wrapText="bothSides"/>
            <wp:docPr id="8014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78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2E73">
        <w:rPr>
          <w:b/>
          <w:bCs/>
        </w:rPr>
        <w:t>Local Clone Screenshot:</w:t>
      </w:r>
    </w:p>
    <w:p w14:paraId="7058938A" w14:textId="77777777" w:rsidR="00362E73" w:rsidRDefault="00362E73" w:rsidP="00362E73">
      <w:pPr>
        <w:rPr>
          <w:b/>
          <w:bCs/>
        </w:rPr>
      </w:pPr>
    </w:p>
    <w:p w14:paraId="07FFADDD" w14:textId="77777777" w:rsidR="00362E73" w:rsidRDefault="00362E73" w:rsidP="00362E73">
      <w:pPr>
        <w:rPr>
          <w:b/>
          <w:bCs/>
        </w:rPr>
      </w:pPr>
    </w:p>
    <w:p w14:paraId="784F2EDA" w14:textId="45CF174E" w:rsidR="00387DE9" w:rsidRPr="00387DE9" w:rsidRDefault="00387DE9" w:rsidP="00387DE9">
      <w:pPr>
        <w:rPr>
          <w:b/>
          <w:bCs/>
        </w:rPr>
      </w:pPr>
      <w:r w:rsidRPr="00387DE9">
        <w:rPr>
          <w:b/>
          <w:bCs/>
        </w:rPr>
        <w:t>List of Proposals</w:t>
      </w:r>
      <w:r>
        <w:rPr>
          <w:b/>
          <w:bCs/>
        </w:rPr>
        <w:t>:</w:t>
      </w:r>
    </w:p>
    <w:p w14:paraId="10C55650" w14:textId="77777777" w:rsidR="00387DE9" w:rsidRPr="00387DE9" w:rsidRDefault="00387DE9" w:rsidP="00387DE9">
      <w:r w:rsidRPr="00387DE9">
        <w:t xml:space="preserve">1. </w:t>
      </w:r>
      <w:r w:rsidRPr="00387DE9">
        <w:rPr>
          <w:b/>
          <w:bCs/>
        </w:rPr>
        <w:t>Medical Reference Tool</w:t>
      </w:r>
    </w:p>
    <w:p w14:paraId="7D8CEAF0" w14:textId="77777777" w:rsidR="00387DE9" w:rsidRPr="00387DE9" w:rsidRDefault="00387DE9" w:rsidP="00387DE9">
      <w:pPr>
        <w:numPr>
          <w:ilvl w:val="0"/>
          <w:numId w:val="1"/>
        </w:numPr>
      </w:pPr>
      <w:r w:rsidRPr="00387DE9">
        <w:t xml:space="preserve">Features: ICD code search, medical information lookup, patient case management </w:t>
      </w:r>
    </w:p>
    <w:p w14:paraId="221DFC04" w14:textId="77777777" w:rsidR="00387DE9" w:rsidRPr="00387DE9" w:rsidRDefault="00387DE9" w:rsidP="00387DE9">
      <w:pPr>
        <w:numPr>
          <w:ilvl w:val="0"/>
          <w:numId w:val="1"/>
        </w:numPr>
      </w:pPr>
      <w:r w:rsidRPr="00387DE9">
        <w:t xml:space="preserve">Target Audience: Medical students, healthcare workers, and learners </w:t>
      </w:r>
    </w:p>
    <w:p w14:paraId="59BE6A4E" w14:textId="77777777" w:rsidR="00387DE9" w:rsidRPr="00387DE9" w:rsidRDefault="00387DE9" w:rsidP="00387DE9">
      <w:r w:rsidRPr="00387DE9">
        <w:t xml:space="preserve">2. </w:t>
      </w:r>
      <w:r w:rsidRPr="00387DE9">
        <w:rPr>
          <w:b/>
          <w:bCs/>
        </w:rPr>
        <w:t>Expenses/Budget Tracker App</w:t>
      </w:r>
    </w:p>
    <w:p w14:paraId="79010594" w14:textId="77777777" w:rsidR="00387DE9" w:rsidRPr="00387DE9" w:rsidRDefault="00387DE9" w:rsidP="00387DE9">
      <w:pPr>
        <w:numPr>
          <w:ilvl w:val="0"/>
          <w:numId w:val="2"/>
        </w:numPr>
      </w:pPr>
      <w:r w:rsidRPr="00387DE9">
        <w:t xml:space="preserve">Features: Expense tracking, budget monitoring, transaction management </w:t>
      </w:r>
    </w:p>
    <w:p w14:paraId="373FF767" w14:textId="77777777" w:rsidR="00387DE9" w:rsidRPr="00387DE9" w:rsidRDefault="00387DE9" w:rsidP="00387DE9">
      <w:pPr>
        <w:numPr>
          <w:ilvl w:val="0"/>
          <w:numId w:val="2"/>
        </w:numPr>
      </w:pPr>
      <w:r w:rsidRPr="00387DE9">
        <w:t>Target Audience: Students, families, and personal finance users</w:t>
      </w:r>
    </w:p>
    <w:p w14:paraId="3D40FA61" w14:textId="1480D1DF" w:rsidR="00362E73" w:rsidRPr="00362E73" w:rsidRDefault="00362E73" w:rsidP="00387DE9"/>
    <w:sectPr w:rsidR="00362E73" w:rsidRPr="0036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71F7"/>
    <w:multiLevelType w:val="multilevel"/>
    <w:tmpl w:val="AD8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166B8"/>
    <w:multiLevelType w:val="multilevel"/>
    <w:tmpl w:val="F82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5499">
    <w:abstractNumId w:val="0"/>
  </w:num>
  <w:num w:numId="2" w16cid:durableId="120875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73"/>
    <w:rsid w:val="002D430F"/>
    <w:rsid w:val="00362E73"/>
    <w:rsid w:val="00387DE9"/>
    <w:rsid w:val="00720749"/>
    <w:rsid w:val="00777549"/>
    <w:rsid w:val="00D7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F22C"/>
  <w15:chartTrackingRefBased/>
  <w15:docId w15:val="{10C271EC-EC79-4FD6-9769-1937F09D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amesphillipdeguzman/medre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Phillip De Guzman</dc:creator>
  <cp:keywords/>
  <dc:description/>
  <cp:lastModifiedBy>James Phillip De Guzman</cp:lastModifiedBy>
  <cp:revision>2</cp:revision>
  <dcterms:created xsi:type="dcterms:W3CDTF">2026-05-15T05:08:00Z</dcterms:created>
  <dcterms:modified xsi:type="dcterms:W3CDTF">2026-05-15T05:22:00Z</dcterms:modified>
</cp:coreProperties>
</file>