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92F" w:rsidRDefault="00F3592F">
      <w:r>
        <w:t>29-Nov-2012</w:t>
      </w:r>
    </w:p>
    <w:p w:rsidR="003B1FFB" w:rsidRDefault="00F3592F">
      <w:r>
        <w:t>Customer Service</w:t>
      </w:r>
      <w:r>
        <w:br/>
        <w:t>Protective Life Insurance Company</w:t>
      </w:r>
      <w:r>
        <w:br/>
        <w:t>RE: Policy ZL9626877</w:t>
      </w:r>
    </w:p>
    <w:p w:rsidR="00F3592F" w:rsidRDefault="00F3592F">
      <w:r>
        <w:t>Hello,</w:t>
      </w:r>
    </w:p>
    <w:p w:rsidR="00F3592F" w:rsidRDefault="00F3592F">
      <w:r>
        <w:t xml:space="preserve">I would like to convert my Policy ZL9626877 to a Universal Life Policy with Fixed Premiums and a lower Payout in order to mange expenses over the long haul.  Attached </w:t>
      </w:r>
      <w:proofErr w:type="gramStart"/>
      <w:r>
        <w:t>is</w:t>
      </w:r>
      <w:proofErr w:type="gramEnd"/>
      <w:r>
        <w:t xml:space="preserve"> an illustration </w:t>
      </w:r>
      <w:r w:rsidR="00BD3B9C">
        <w:t>and letter /</w:t>
      </w:r>
      <w:r w:rsidR="00D80643">
        <w:t>-</w:t>
      </w:r>
      <w:r>
        <w:t>you sent me last spring with a payout of $300,000.  Premiums are guaranteed to stay fixed for 13 years or possibly longer depending on interest rates.  I have reviewed this illustration and would like to proceed with the conversion.   I assume premiums may be adjusted slightly to reflect the passage of months.  I have signed the attached illustration.  Please initiate this process and contact me as needed for further information.  E-Mail is best.</w:t>
      </w:r>
    </w:p>
    <w:p w:rsidR="00F3592F" w:rsidRDefault="00F3592F">
      <w:r>
        <w:t>Yours,</w:t>
      </w:r>
    </w:p>
    <w:p w:rsidR="00F3592F" w:rsidRDefault="00F3592F"/>
    <w:p w:rsidR="00F3592F" w:rsidRDefault="00F3592F">
      <w:r>
        <w:t>James E. Snook</w:t>
      </w:r>
    </w:p>
    <w:p w:rsidR="00F3592F" w:rsidRDefault="00F3592F">
      <w:hyperlink r:id="rId4" w:history="1">
        <w:r w:rsidRPr="00035F45">
          <w:rPr>
            <w:rStyle w:val="Hyperlink"/>
          </w:rPr>
          <w:t>jamessnook@aol.com</w:t>
        </w:r>
      </w:hyperlink>
    </w:p>
    <w:p w:rsidR="00F3592F" w:rsidRDefault="00F3592F">
      <w:proofErr w:type="gramStart"/>
      <w:r>
        <w:t>home</w:t>
      </w:r>
      <w:proofErr w:type="gramEnd"/>
      <w:r>
        <w:t>: 831-457-9291</w:t>
      </w:r>
      <w:r>
        <w:br/>
        <w:t>cell: 831-706-5506</w:t>
      </w:r>
      <w:r>
        <w:br/>
        <w:t>work: 831-459-3124</w:t>
      </w:r>
    </w:p>
    <w:p w:rsidR="00F3592F" w:rsidRDefault="00F3592F"/>
    <w:p w:rsidR="00F3592F" w:rsidRDefault="00F3592F"/>
    <w:p w:rsidR="00F3592F" w:rsidRDefault="00F3592F"/>
    <w:sectPr w:rsidR="00F3592F" w:rsidSect="00C90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proofState w:spelling="clean" w:grammar="clean"/>
  <w:defaultTabStop w:val="720"/>
  <w:characterSpacingControl w:val="doNotCompress"/>
  <w:compat/>
  <w:rsids>
    <w:rsidRoot w:val="00F3592F"/>
    <w:rsid w:val="00474C8F"/>
    <w:rsid w:val="006A46D1"/>
    <w:rsid w:val="00BD3B9C"/>
    <w:rsid w:val="00C9056A"/>
    <w:rsid w:val="00D80643"/>
    <w:rsid w:val="00F35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9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messnook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2</cp:revision>
  <cp:lastPrinted>2012-11-30T05:38:00Z</cp:lastPrinted>
  <dcterms:created xsi:type="dcterms:W3CDTF">2012-11-30T05:26:00Z</dcterms:created>
  <dcterms:modified xsi:type="dcterms:W3CDTF">2012-11-30T07:38:00Z</dcterms:modified>
</cp:coreProperties>
</file>