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B5" w:rsidRDefault="00C82FB5">
      <w:proofErr w:type="gramStart"/>
      <w:r>
        <w:t>public</w:t>
      </w:r>
      <w:proofErr w:type="gramEnd"/>
      <w:r>
        <w:t xml:space="preserve"> Kit{</w:t>
      </w:r>
    </w:p>
    <w:p w:rsidR="00C82FB5" w:rsidRDefault="00C82FB5">
      <w:proofErr w:type="spellStart"/>
      <w:r>
        <w:t>GUIKit</w:t>
      </w:r>
      <w:proofErr w:type="spellEnd"/>
      <w:r>
        <w:t xml:space="preserve"> kit;</w:t>
      </w:r>
    </w:p>
    <w:p w:rsidR="00C82FB5" w:rsidRDefault="00C82FB5">
      <w:r>
        <w:t>List&lt;</w:t>
      </w:r>
      <w:proofErr w:type="spellStart"/>
      <w:r>
        <w:t>PartType</w:t>
      </w:r>
      <w:proofErr w:type="spellEnd"/>
      <w:r>
        <w:t>&gt; expected;</w:t>
      </w:r>
    </w:p>
    <w:p w:rsidR="00C82FB5" w:rsidRDefault="00C82FB5">
      <w:r>
        <w:t>List&lt;Part&gt; parts;</w:t>
      </w:r>
    </w:p>
    <w:p w:rsidR="00FF1768" w:rsidRDefault="00C82FB5">
      <w:r>
        <w:t>}</w:t>
      </w:r>
    </w:p>
    <w:sectPr w:rsidR="00FF1768" w:rsidSect="00FF17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5408"/>
    <w:rsid w:val="00945408"/>
    <w:rsid w:val="00C82FB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Gendotti</dc:creator>
  <cp:keywords/>
  <cp:lastModifiedBy>Michael Gendotti</cp:lastModifiedBy>
  <cp:revision>2</cp:revision>
  <dcterms:created xsi:type="dcterms:W3CDTF">2012-10-27T22:13:00Z</dcterms:created>
  <dcterms:modified xsi:type="dcterms:W3CDTF">2012-10-27T22:28:00Z</dcterms:modified>
</cp:coreProperties>
</file>