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9D79" w14:textId="50C610BD" w:rsidR="005D0F42" w:rsidRDefault="004C3D4F">
      <w:r>
        <w:t>Pseudo</w:t>
      </w:r>
      <w:r w:rsidR="00FC6F2E">
        <w:t xml:space="preserve"> code is a logical thinking process combining natural language and programming language conventions to plan algorithms</w:t>
      </w:r>
      <w:r>
        <w:t xml:space="preserve"> and address a problem</w:t>
      </w:r>
      <w:r w:rsidR="00FC6F2E">
        <w:t xml:space="preserve">. </w:t>
      </w:r>
      <w:r>
        <w:t xml:space="preserve">Pseudo code is used </w:t>
      </w:r>
      <w:r w:rsidR="00994ABA">
        <w:t xml:space="preserve">to </w:t>
      </w:r>
      <w:r>
        <w:t>carefully plan software development , facilitate team collaboration, communicate ideas across teams with</w:t>
      </w:r>
      <w:r w:rsidR="00C56905">
        <w:t xml:space="preserve">out </w:t>
      </w:r>
      <w:r>
        <w:t xml:space="preserve">being programming language dependent, </w:t>
      </w:r>
      <w:r w:rsidR="00994ABA">
        <w:t xml:space="preserve">reduce </w:t>
      </w:r>
      <w:r>
        <w:t>programming error</w:t>
      </w:r>
      <w:r w:rsidR="00994ABA">
        <w:t>s</w:t>
      </w:r>
      <w:r>
        <w:t>,</w:t>
      </w:r>
      <w:r w:rsidR="005D0F42">
        <w:t xml:space="preserve"> and to provide clarity to programs by using the pseudo code as comments.</w:t>
      </w:r>
      <w:r>
        <w:t xml:space="preserve">  </w:t>
      </w:r>
    </w:p>
    <w:p w14:paraId="525E4674" w14:textId="30ACE352" w:rsidR="00FC6F2E" w:rsidRDefault="00FC6F2E">
      <w:r>
        <w:t>The five rules of pseudo code are :</w:t>
      </w:r>
    </w:p>
    <w:p w14:paraId="0FCB5194" w14:textId="5A655CD7" w:rsidR="00FC6F2E" w:rsidRDefault="004C3D4F" w:rsidP="00FC6F2E">
      <w:pPr>
        <w:pStyle w:val="ListParagraph"/>
        <w:numPr>
          <w:ilvl w:val="0"/>
          <w:numId w:val="1"/>
        </w:numPr>
      </w:pPr>
      <w:r>
        <w:t>Pseudo code must be clear and consistently implemented.</w:t>
      </w:r>
    </w:p>
    <w:p w14:paraId="2080987F" w14:textId="5A6289BB" w:rsidR="004C3D4F" w:rsidRDefault="004C3D4F" w:rsidP="00FC6F2E">
      <w:pPr>
        <w:pStyle w:val="ListParagraph"/>
        <w:numPr>
          <w:ilvl w:val="0"/>
          <w:numId w:val="1"/>
        </w:numPr>
      </w:pPr>
      <w:r>
        <w:t xml:space="preserve">Use Standard programming constructs such as If—else; FOR, </w:t>
      </w:r>
      <w:proofErr w:type="gramStart"/>
      <w:r>
        <w:t>WHILE ,</w:t>
      </w:r>
      <w:proofErr w:type="gramEnd"/>
      <w:r>
        <w:t xml:space="preserve"> CASE.</w:t>
      </w:r>
    </w:p>
    <w:p w14:paraId="57A9D77C" w14:textId="2B306746" w:rsidR="004C3D4F" w:rsidRDefault="004C3D4F" w:rsidP="00FC6F2E">
      <w:pPr>
        <w:pStyle w:val="ListParagraph"/>
        <w:numPr>
          <w:ilvl w:val="0"/>
          <w:numId w:val="1"/>
        </w:numPr>
      </w:pPr>
      <w:r>
        <w:t>Maintain Logical Flow</w:t>
      </w:r>
    </w:p>
    <w:p w14:paraId="6BF2CC74" w14:textId="706A9248" w:rsidR="004C3D4F" w:rsidRDefault="004C3D4F" w:rsidP="00FC6F2E">
      <w:pPr>
        <w:pStyle w:val="ListParagraph"/>
        <w:numPr>
          <w:ilvl w:val="0"/>
          <w:numId w:val="1"/>
        </w:numPr>
      </w:pPr>
      <w:r>
        <w:t>Avoid programming language syntax</w:t>
      </w:r>
    </w:p>
    <w:p w14:paraId="4495A401" w14:textId="4A4E3667" w:rsidR="004C3D4F" w:rsidRDefault="004C3D4F" w:rsidP="00FC6F2E">
      <w:pPr>
        <w:pStyle w:val="ListParagraph"/>
        <w:numPr>
          <w:ilvl w:val="0"/>
          <w:numId w:val="1"/>
        </w:numPr>
      </w:pPr>
      <w:r>
        <w:t>Completeness – covers all necessary steps and edge cases</w:t>
      </w:r>
    </w:p>
    <w:p w14:paraId="04D5F389" w14:textId="77777777" w:rsidR="004C3D4F" w:rsidRDefault="004C3D4F" w:rsidP="004C3D4F">
      <w:pPr>
        <w:pStyle w:val="ListParagraph"/>
      </w:pPr>
    </w:p>
    <w:sectPr w:rsidR="004C3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032A6"/>
    <w:multiLevelType w:val="hybridMultilevel"/>
    <w:tmpl w:val="96E08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2E"/>
    <w:rsid w:val="002E292D"/>
    <w:rsid w:val="004C3D4F"/>
    <w:rsid w:val="005D0F42"/>
    <w:rsid w:val="00994ABA"/>
    <w:rsid w:val="00B44FAA"/>
    <w:rsid w:val="00C56905"/>
    <w:rsid w:val="00FC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FEC2"/>
  <w15:chartTrackingRefBased/>
  <w15:docId w15:val="{A75F5155-598C-4DE0-BAE8-EEC7C35E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Williams</dc:creator>
  <cp:keywords/>
  <dc:description/>
  <cp:lastModifiedBy>Jamie Williams</cp:lastModifiedBy>
  <cp:revision>3</cp:revision>
  <dcterms:created xsi:type="dcterms:W3CDTF">2026-06-09T05:35:00Z</dcterms:created>
  <dcterms:modified xsi:type="dcterms:W3CDTF">2026-06-09T16:53:00Z</dcterms:modified>
</cp:coreProperties>
</file>