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D26A" w14:textId="08C03B27" w:rsidR="00E84F3B" w:rsidRPr="00F02380" w:rsidRDefault="00E84F3B" w:rsidP="009B6AA6">
      <w:pPr>
        <w:rPr>
          <w:rFonts w:ascii="Arial" w:hAnsi="Arial" w:cs="Arial"/>
          <w:color w:val="7F7F7F"/>
        </w:rPr>
      </w:pPr>
      <w:r w:rsidRPr="00F0238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E656C8" wp14:editId="2B4C2725">
            <wp:simplePos x="0" y="0"/>
            <wp:positionH relativeFrom="column">
              <wp:posOffset>3978910</wp:posOffset>
            </wp:positionH>
            <wp:positionV relativeFrom="paragraph">
              <wp:posOffset>95885</wp:posOffset>
            </wp:positionV>
            <wp:extent cx="1225550" cy="134874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6AA6" w:rsidRPr="00F02380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1A8B7AC4" wp14:editId="221F2684">
            <wp:simplePos x="0" y="0"/>
            <wp:positionH relativeFrom="margin">
              <wp:posOffset>5233035</wp:posOffset>
            </wp:positionH>
            <wp:positionV relativeFrom="margin">
              <wp:posOffset>-72390</wp:posOffset>
            </wp:positionV>
            <wp:extent cx="1514475" cy="73152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6AA6" w:rsidRPr="00F02380">
        <w:rPr>
          <w:rFonts w:ascii="Arial" w:hAnsi="Arial" w:cs="Arial"/>
          <w:b/>
          <w:bCs/>
        </w:rPr>
        <w:t>RAMALAKSHMI R</w:t>
      </w:r>
    </w:p>
    <w:p w14:paraId="713166F0" w14:textId="77777777" w:rsidR="00586891" w:rsidRPr="00F02380" w:rsidRDefault="009B6AA6" w:rsidP="00E84F3B">
      <w:pPr>
        <w:rPr>
          <w:rFonts w:ascii="Arial" w:hAnsi="Arial" w:cs="Arial"/>
          <w:b/>
          <w:bCs/>
        </w:rPr>
      </w:pPr>
      <w:r w:rsidRPr="00F02380">
        <w:rPr>
          <w:rFonts w:ascii="Arial" w:hAnsi="Arial" w:cs="Arial"/>
          <w:b/>
          <w:bCs/>
        </w:rPr>
        <w:t xml:space="preserve">Mobile: 9944436394                          </w:t>
      </w:r>
    </w:p>
    <w:p w14:paraId="66FC35B0" w14:textId="406C732D" w:rsidR="00552FD7" w:rsidRPr="00586891" w:rsidRDefault="006607A2" w:rsidP="00E84F3B">
      <w:pPr>
        <w:rPr>
          <w:rStyle w:val="Hyperlink"/>
          <w:rFonts w:ascii="Arial" w:hAnsi="Arial" w:cs="Calibri"/>
          <w:b/>
          <w:bCs/>
          <w:color w:val="auto"/>
          <w:szCs w:val="22"/>
          <w:u w:val="none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001598" wp14:editId="6F76ECEF">
                <wp:simplePos x="0" y="0"/>
                <wp:positionH relativeFrom="column">
                  <wp:posOffset>-76200</wp:posOffset>
                </wp:positionH>
                <wp:positionV relativeFrom="line">
                  <wp:posOffset>57785</wp:posOffset>
                </wp:positionV>
                <wp:extent cx="6172200" cy="227965"/>
                <wp:effectExtent l="0" t="0" r="0" b="635"/>
                <wp:wrapNone/>
                <wp:docPr id="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172200" cy="227965"/>
                        </a:xfrm>
                        <a:custGeom>
                          <a:avLst/>
                          <a:gdLst>
                            <a:gd name="T0" fmla="*/ 0 w 9690"/>
                            <a:gd name="T1" fmla="*/ 0 h 1"/>
                            <a:gd name="T2" fmla="*/ 9690 w 969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690" h="1">
                              <a:moveTo>
                                <a:pt x="0" y="0"/>
                              </a:moveTo>
                              <a:lnTo>
                                <a:pt x="96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5AEB5" id="Freeform 23" o:spid="_x0000_s1026" style="position:absolute;margin-left:-6pt;margin-top:4.55pt;width:486pt;height:17.9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coordsize="969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" path="m,l9690,e" strokeweight="3pt">
                <v:path arrowok="t" o:connecttype="custom" o:connectlocs="0,0;6172200,0" o:connectangles="0,0"/>
                <w10:wrap anchory="line"/>
              </v:shape>
            </w:pict>
          </mc:Fallback>
        </mc:AlternateContent>
      </w:r>
      <w:hyperlink r:id="rId10" w:history="1">
        <w:r w:rsidR="009B6AA6" w:rsidRPr="00291D2C">
          <w:rPr>
            <w:rStyle w:val="Hyperlink"/>
            <w:rFonts w:ascii="Arial" w:hAnsi="Arial"/>
            <w:szCs w:val="22"/>
          </w:rPr>
          <w:t>Ramalakshmi1410@gmail.com</w:t>
        </w:r>
      </w:hyperlink>
      <w:r w:rsidR="00E84F3B">
        <w:rPr>
          <w:rStyle w:val="Hyperlink"/>
          <w:rFonts w:ascii="Arial" w:hAnsi="Arial"/>
          <w:szCs w:val="22"/>
        </w:rPr>
        <w:t xml:space="preserve">                                          </w:t>
      </w:r>
    </w:p>
    <w:p w14:paraId="7517C4C0" w14:textId="77777777" w:rsidR="00E84F3B" w:rsidRPr="00E84F3B" w:rsidRDefault="00E84F3B" w:rsidP="00E84F3B">
      <w:pPr>
        <w:rPr>
          <w:rFonts w:ascii="Arial" w:hAnsi="Arial"/>
          <w:color w:val="0000FF"/>
          <w:szCs w:val="22"/>
          <w:u w:val="single"/>
        </w:rPr>
      </w:pPr>
    </w:p>
    <w:p w14:paraId="74A49526" w14:textId="61178D4D" w:rsidR="007B7872" w:rsidRPr="00291D2C" w:rsidRDefault="006607A2">
      <w:pPr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c">
            <w:drawing>
              <wp:inline distT="0" distB="0" distL="0" distR="0" wp14:anchorId="5FAFD93B" wp14:editId="1B8BE687">
                <wp:extent cx="6705600" cy="260350"/>
                <wp:effectExtent l="5715" t="1270" r="3810" b="0"/>
                <wp:docPr id="2004169528" name="Canva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08753078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200" cy="15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6FDF9" w14:textId="77777777" w:rsidR="00552FD7" w:rsidRDefault="00552FD7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g:wgp>
                        <wpg:cNvPr id="649363727" name="Group 10"/>
                        <wpg:cNvGrpSpPr>
                          <a:grpSpLocks/>
                        </wpg:cNvGrpSpPr>
                        <wpg:grpSpPr bwMode="auto">
                          <a:xfrm>
                            <a:off x="5700" y="5701"/>
                            <a:ext cx="6693500" cy="238146"/>
                            <a:chOff x="9" y="7"/>
                            <a:chExt cx="10541" cy="375"/>
                          </a:xfrm>
                        </wpg:grpSpPr>
                        <wps:wsp>
                          <wps:cNvPr id="1029677439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" y="7"/>
                              <a:ext cx="10541" cy="375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30029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9" y="7"/>
                              <a:ext cx="10541" cy="375"/>
                            </a:xfrm>
                            <a:prstGeom prst="rect">
                              <a:avLst/>
                            </a:prstGeom>
                            <a:noFill/>
                            <a:ln w="9525" cap="rnd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0054445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088600" y="53910"/>
                            <a:ext cx="1041400" cy="15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166D5" w14:textId="77777777" w:rsidR="00552FD7" w:rsidRPr="009E739B" w:rsidRDefault="00552FD7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 w:rsidRPr="009E739B">
                                <w:rPr>
                                  <w:rFonts w:ascii="Calibri" w:hAnsi="Calibri" w:cs="Calibri"/>
                                  <w:b/>
                                  <w:bCs/>
                                  <w:color w:val="0D0D0D" w:themeColor="text1" w:themeTint="F2"/>
                                </w:rPr>
                                <w:t>PROFILE SUMMARY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6316952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619500" y="53910"/>
                            <a:ext cx="29200" cy="15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3E960" w14:textId="77777777" w:rsidR="00552FD7" w:rsidRDefault="00552FD7"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AFD93B" id="Canvas 6" o:spid="_x0000_s1026" editas="canvas" style="width:528pt;height:20.5pt;mso-position-horizontal-relative:char;mso-position-vertical-relative:line" coordsize="67056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056;height:2603;visibility:visible;mso-wrap-style:square">
                  <v:fill o:detectmouseclick="t"/>
                  <v:path o:connecttype="none"/>
                </v:shape>
                <v:rect id="_x0000_s1028" style="position:absolute;width:292;height:15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" filled="f" stroked="f">
                  <v:textbox style="mso-fit-shape-to-text:t" inset="0,0,0,0">
                    <w:txbxContent>
                      <w:p w14:paraId="0876FDF9" w14:textId="77777777" w:rsidR="00552FD7" w:rsidRDefault="00552FD7"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Group 10" o:spid="_x0000_s1029" style="position:absolute;left:57;top:57;width:66935;height:2381" coordorigin="9,7" coordsize="10541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">
                  <v:rect id="Rectangle 8" o:spid="_x0000_s1030" style="position:absolute;left:9;top:7;width:10541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" fillcolor="#bfbfbf" stroked="f"/>
                  <v:rect id="_x0000_s1031" style="position:absolute;left:9;top:7;width:10541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" filled="f" strokecolor="#bfbfbf">
                    <v:stroke endcap="round"/>
                  </v:rect>
                </v:group>
                <v:rect id="Rectangle 11" o:spid="_x0000_s1032" style="position:absolute;left:30886;top:539;width:10414;height:1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" filled="f" stroked="f">
                  <v:textbox style="mso-fit-shape-to-text:t" inset="0,0,0,0">
                    <w:txbxContent>
                      <w:p w14:paraId="2C1166D5" w14:textId="77777777" w:rsidR="00552FD7" w:rsidRPr="009E739B" w:rsidRDefault="00552FD7">
                        <w:pPr>
                          <w:rPr>
                            <w:color w:val="0D0D0D" w:themeColor="text1" w:themeTint="F2"/>
                          </w:rPr>
                        </w:pPr>
                        <w:r w:rsidRPr="009E739B">
                          <w:rPr>
                            <w:rFonts w:ascii="Calibri" w:hAnsi="Calibri" w:cs="Calibri"/>
                            <w:b/>
                            <w:bCs/>
                            <w:color w:val="0D0D0D" w:themeColor="text1" w:themeTint="F2"/>
                          </w:rPr>
                          <w:t>PROFILE SUMMARY</w:t>
                        </w:r>
                      </w:p>
                    </w:txbxContent>
                  </v:textbox>
                </v:rect>
                <v:rect id="Rectangle 12" o:spid="_x0000_s1033" style="position:absolute;left:36195;top:539;width:292;height:15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" filled="f" stroked="f">
                  <v:textbox style="mso-fit-shape-to-text:t" inset="0,0,0,0">
                    <w:txbxContent>
                      <w:p w14:paraId="27B3E960" w14:textId="77777777" w:rsidR="00552FD7" w:rsidRDefault="00552FD7"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82AD23" w14:textId="02966820" w:rsidR="0072634E" w:rsidRPr="00F02380" w:rsidRDefault="0002187A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8</w:t>
      </w:r>
      <w:r w:rsidR="008D2927">
        <w:rPr>
          <w:rFonts w:ascii="Arial" w:hAnsi="Arial" w:cs="Open Sans"/>
          <w:sz w:val="20"/>
          <w:szCs w:val="20"/>
          <w:shd w:val="clear" w:color="auto" w:fill="FFFFFF"/>
          <w:lang w:bidi="ta-IN"/>
        </w:rPr>
        <w:t>.2</w:t>
      </w:r>
      <w:r w:rsidR="0072634E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years of experience in</w:t>
      </w:r>
      <w:r w:rsidR="00834577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Design, Development and testing (Manual and Automation) of Web Based Applications</w:t>
      </w:r>
    </w:p>
    <w:p w14:paraId="26E24A80" w14:textId="478520D9" w:rsidR="0002187A" w:rsidRDefault="00AF6968" w:rsidP="006019F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Expertise in Web Application Testing in Multiple domains</w:t>
      </w:r>
      <w:r w:rsidR="009842BF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like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  <w:r w:rsidR="009842BF"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Banking, Ecommerce</w:t>
      </w:r>
      <w:r w:rsidR="0042515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, Health care domain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and Field power Application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</w:p>
    <w:p w14:paraId="1EB2D0D1" w14:textId="724B1802" w:rsidR="006863E2" w:rsidRDefault="006863E2" w:rsidP="006019F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I have around</w:t>
      </w:r>
      <w:r w:rsidRPr="00F42239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F42239" w:rsidRPr="00F42239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2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years of experience in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Banking domain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projects like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Gulf international bank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(GIB) and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Bank ABC (Arab Banking Corporation)</w:t>
      </w:r>
    </w:p>
    <w:p w14:paraId="5F50FBFF" w14:textId="41C360EC" w:rsidR="008D2927" w:rsidRDefault="008D2927" w:rsidP="006019F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Strong knowledge of core banking </w:t>
      </w:r>
      <w:r w:rsidR="009F4BE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systems </w:t>
      </w:r>
      <w:r w:rsidR="000026E9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AML</w:t>
      </w:r>
      <w:r w:rsidR="009F4BE0" w:rsidRPr="009F4BE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,</w:t>
      </w:r>
      <w:r w:rsidRPr="009F4BE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0C786B" w:rsidRPr="000C786B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LMS</w:t>
      </w:r>
      <w:r w:rsidR="000C786B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, </w:t>
      </w:r>
      <w:r w:rsidR="000C786B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P</w:t>
      </w:r>
      <w:r w:rsidR="000C786B" w:rsidRPr="00EB37C3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ayment’s</w:t>
      </w:r>
      <w:r w:rsidRPr="00EB37C3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processing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, </w:t>
      </w:r>
      <w:r w:rsidR="00EB37C3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C</w:t>
      </w:r>
      <w:r w:rsidRPr="00EB37C3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ard transactions (debit and credit)</w:t>
      </w:r>
      <w:r w:rsidR="00EB37C3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and </w:t>
      </w:r>
      <w:r w:rsidR="00EB37C3" w:rsidRPr="00EB37C3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SWIFT Payments</w:t>
      </w:r>
      <w:r w:rsidR="000C786B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F42239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(MT940, MT950, MT103,</w:t>
      </w:r>
      <w:r w:rsidR="007412CA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F42239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MT202)</w:t>
      </w:r>
    </w:p>
    <w:p w14:paraId="3DFFCBE7" w14:textId="6E557406" w:rsidR="002C4562" w:rsidRPr="00F02380" w:rsidRDefault="002C4562" w:rsidP="006019F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Experience in analyzing functional requirement and translate them to test cases</w:t>
      </w:r>
    </w:p>
    <w:p w14:paraId="2380264B" w14:textId="251654A2" w:rsidR="0072634E" w:rsidRPr="00F02380" w:rsidRDefault="003901DB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Well versed in</w:t>
      </w:r>
      <w:r w:rsidR="0072634E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SDLC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,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STLC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and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Defect Life cycle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of testing applications</w:t>
      </w:r>
    </w:p>
    <w:p w14:paraId="2EBF47A6" w14:textId="65AE239B" w:rsidR="002667FF" w:rsidRPr="00F02380" w:rsidRDefault="002667FF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Solid Experience in AGILE Methodologies like SCRUM Processes</w:t>
      </w:r>
    </w:p>
    <w:p w14:paraId="565CCF77" w14:textId="32207B8E" w:rsidR="002667FF" w:rsidRPr="00F02380" w:rsidRDefault="002667FF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Hands on Experience in attending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Triage calls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with clients to clarify the defects. </w:t>
      </w:r>
    </w:p>
    <w:p w14:paraId="0649C266" w14:textId="3BE274EE" w:rsidR="0072634E" w:rsidRPr="00F02380" w:rsidRDefault="002667FF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Experienced </w:t>
      </w:r>
      <w:r w:rsidR="003901DB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in </w:t>
      </w:r>
      <w:r w:rsidR="0072634E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defect tracking tools</w:t>
      </w:r>
      <w:r w:rsidR="0072634E" w:rsidRPr="00F0238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CF4AF1" w:rsidRPr="00F0238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JIRA</w:t>
      </w:r>
      <w:r w:rsidR="00CF4AF1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, ZOHO</w:t>
      </w:r>
      <w:r w:rsidR="003901DB" w:rsidRPr="00F02380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and ALM</w:t>
      </w:r>
    </w:p>
    <w:p w14:paraId="3C0B25C5" w14:textId="1CB3BB8D" w:rsidR="0072634E" w:rsidRPr="00F02380" w:rsidRDefault="0072634E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Proven ability to work efficien</w:t>
      </w:r>
      <w:r w:rsidR="002667FF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tly</w:t>
      </w: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in both independent and team </w:t>
      </w:r>
      <w:r w:rsidR="002667FF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settings with positive outcomes</w:t>
      </w:r>
    </w:p>
    <w:p w14:paraId="11AA33D3" w14:textId="77777777" w:rsidR="00D04A22" w:rsidRPr="00D04A22" w:rsidRDefault="008D2927" w:rsidP="00D04A22">
      <w:pPr>
        <w:pStyle w:val="ListParagraph"/>
        <w:numPr>
          <w:ilvl w:val="0"/>
          <w:numId w:val="8"/>
        </w:numPr>
        <w:rPr>
          <w:rFonts w:ascii="Arial" w:hAnsi="Arial"/>
          <w:b/>
          <w:bCs/>
          <w:sz w:val="20"/>
          <w:szCs w:val="20"/>
        </w:rPr>
      </w:pPr>
      <w:r w:rsidRPr="00D04A22">
        <w:rPr>
          <w:rFonts w:ascii="Arial" w:hAnsi="Arial" w:cs="Open Sans"/>
          <w:sz w:val="20"/>
          <w:szCs w:val="20"/>
          <w:shd w:val="clear" w:color="auto" w:fill="FFFFFF"/>
          <w:lang w:bidi="ta-IN"/>
        </w:rPr>
        <w:t>Conduct</w:t>
      </w:r>
      <w:r w:rsidR="0002187A" w:rsidRPr="00D04A22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  <w:r w:rsidR="0072634E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Sanity testing,</w:t>
      </w:r>
      <w:r w:rsidR="009018DF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</w:t>
      </w:r>
      <w:r w:rsidR="0072634E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Functional testing, Regression </w:t>
      </w:r>
      <w:r w:rsidR="0002187A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testing, Integration testing</w:t>
      </w:r>
      <w:r w:rsidR="0072634E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, End to </w:t>
      </w:r>
      <w:r w:rsidR="009842BF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E</w:t>
      </w:r>
      <w:r w:rsidR="0072634E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nd testing and User acceptance testing</w:t>
      </w:r>
      <w:r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for banking applications</w:t>
      </w:r>
      <w:r w:rsidR="00D04A22" w:rsidRPr="00D04A22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 xml:space="preserve"> in Payment processing and Cards transaction (Debit, Credit and prepaid)</w:t>
      </w:r>
    </w:p>
    <w:p w14:paraId="3F8028E0" w14:textId="4992D143" w:rsidR="002667FF" w:rsidRPr="00D04A22" w:rsidRDefault="002667FF" w:rsidP="009B4AC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D04A22">
        <w:rPr>
          <w:rFonts w:ascii="Arial" w:hAnsi="Arial" w:cs="Open Sans"/>
          <w:sz w:val="20"/>
          <w:szCs w:val="20"/>
          <w:shd w:val="clear" w:color="auto" w:fill="FFFFFF"/>
          <w:lang w:bidi="ta-IN"/>
        </w:rPr>
        <w:t>Responsible for all aspects of the QA cycle for assigned projects</w:t>
      </w:r>
    </w:p>
    <w:p w14:paraId="20DA9D1A" w14:textId="5E521E3D" w:rsidR="009842BF" w:rsidRPr="00F02380" w:rsidRDefault="009842BF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Prepared </w:t>
      </w:r>
      <w:r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Traceability matrix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to ensure the test coverage for all functionality</w:t>
      </w:r>
    </w:p>
    <w:p w14:paraId="7D79739E" w14:textId="370A8564" w:rsidR="00F02380" w:rsidRPr="00F02380" w:rsidRDefault="00F02380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Involved in developing and executing the automation scripts of banking application</w:t>
      </w:r>
    </w:p>
    <w:p w14:paraId="7B5802CF" w14:textId="40B6D46D" w:rsidR="0072634E" w:rsidRPr="00F02380" w:rsidRDefault="000B1A81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Hands on Experience </w:t>
      </w:r>
      <w:r w:rsidR="0072634E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in </w:t>
      </w:r>
      <w:r w:rsidR="0072634E"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API testing</w:t>
      </w:r>
      <w:r w:rsidR="00E16FDF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  <w:r w:rsidR="009842BF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using </w:t>
      </w:r>
      <w:r w:rsidR="00E16FDF"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Postman</w:t>
      </w:r>
      <w:r w:rsidR="009842BF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tool</w:t>
      </w:r>
    </w:p>
    <w:p w14:paraId="7A70CADD" w14:textId="15567258" w:rsidR="0072634E" w:rsidRPr="00F02380" w:rsidRDefault="002C4562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Hands on Experience in </w:t>
      </w:r>
      <w:r w:rsidR="0072634E"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Mobile testing Android and IOS devices (Manual).</w:t>
      </w:r>
    </w:p>
    <w:p w14:paraId="11D4E06F" w14:textId="38406F99" w:rsidR="0002187A" w:rsidRPr="00F02380" w:rsidRDefault="002A71E6" w:rsidP="0072634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3"/>
        <w:rPr>
          <w:rFonts w:ascii="Arial" w:hAnsi="Arial" w:cs="Open Sans"/>
          <w:sz w:val="20"/>
          <w:szCs w:val="20"/>
          <w:shd w:val="clear" w:color="auto" w:fill="FFFFFF"/>
          <w:lang w:bidi="ta-IN"/>
        </w:rPr>
      </w:pPr>
      <w:r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Hands on Experience </w:t>
      </w:r>
      <w:r w:rsidR="0002187A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in </w:t>
      </w:r>
      <w:r w:rsidR="0002187A" w:rsidRPr="009842BF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SQL</w:t>
      </w:r>
      <w:r w:rsidR="0002187A" w:rsidRPr="00F0238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Queries</w:t>
      </w:r>
    </w:p>
    <w:p w14:paraId="6B4676D8" w14:textId="77777777" w:rsidR="008308A3" w:rsidRPr="00291D2C" w:rsidRDefault="008308A3" w:rsidP="008308A3">
      <w:pPr>
        <w:pStyle w:val="ListParagraph"/>
        <w:autoSpaceDE w:val="0"/>
        <w:autoSpaceDN w:val="0"/>
        <w:adjustRightInd w:val="0"/>
        <w:rPr>
          <w:rFonts w:ascii="Arial" w:hAnsi="Arial" w:cs="Open Sans"/>
          <w:b/>
          <w:bCs/>
          <w:sz w:val="20"/>
          <w:shd w:val="clear" w:color="auto" w:fill="FFFFFF"/>
          <w:lang w:bidi="ta-IN"/>
        </w:rPr>
      </w:pPr>
    </w:p>
    <w:p w14:paraId="094A3987" w14:textId="2075F8BF" w:rsidR="008308A3" w:rsidRPr="00291D2C" w:rsidRDefault="006607A2" w:rsidP="008308A3">
      <w:pPr>
        <w:pStyle w:val="ListParagraph"/>
        <w:autoSpaceDE w:val="0"/>
        <w:autoSpaceDN w:val="0"/>
        <w:adjustRightInd w:val="0"/>
        <w:spacing w:after="23"/>
        <w:rPr>
          <w:rFonts w:ascii="Arial" w:hAnsi="Arial" w:cs="Open Sans"/>
          <w:sz w:val="20"/>
          <w:shd w:val="clear" w:color="auto" w:fill="FFFFFF"/>
          <w:lang w:bidi="ta-IN"/>
        </w:rPr>
      </w:pPr>
      <w:r>
        <w:rPr>
          <w:rFonts w:ascii="Arial" w:hAnsi="Arial" w:cs="Open Sans"/>
          <w:noProof/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DA7B0" wp14:editId="2C35A133">
                <wp:simplePos x="0" y="0"/>
                <wp:positionH relativeFrom="column">
                  <wp:posOffset>31115</wp:posOffset>
                </wp:positionH>
                <wp:positionV relativeFrom="paragraph">
                  <wp:posOffset>31750</wp:posOffset>
                </wp:positionV>
                <wp:extent cx="6724650" cy="247650"/>
                <wp:effectExtent l="0" t="0" r="0" b="0"/>
                <wp:wrapNone/>
                <wp:docPr id="79887306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7A625" w14:textId="77777777" w:rsidR="008308A3" w:rsidRPr="008308A3" w:rsidRDefault="008308A3" w:rsidP="008308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Skill 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2DA7B0" id="Rectangle 9" o:spid="_x0000_s1034" style="position:absolute;left:0;text-align:left;margin-left:2.45pt;margin-top:2.5pt;width:529.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" fillcolor="#bfbfbf [2412]" strokecolor="#bfbfbf [2412]">
                <v:textbox>
                  <w:txbxContent>
                    <w:p w14:paraId="5447A625" w14:textId="77777777" w:rsidR="008308A3" w:rsidRPr="008308A3" w:rsidRDefault="008308A3" w:rsidP="008308A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  <w:lang w:val="en-US"/>
                        </w:rPr>
                        <w:t>Skill Set</w:t>
                      </w:r>
                    </w:p>
                  </w:txbxContent>
                </v:textbox>
              </v:rect>
            </w:pict>
          </mc:Fallback>
        </mc:AlternateContent>
      </w:r>
    </w:p>
    <w:p w14:paraId="7F8DA9A9" w14:textId="77777777" w:rsidR="008D3218" w:rsidRPr="00291D2C" w:rsidRDefault="008D3218" w:rsidP="008D3218">
      <w:pPr>
        <w:autoSpaceDE w:val="0"/>
        <w:autoSpaceDN w:val="0"/>
        <w:adjustRightInd w:val="0"/>
        <w:rPr>
          <w:rFonts w:ascii="Arial" w:hAnsi="Arial" w:cs="Open Sans"/>
          <w:shd w:val="clear" w:color="auto" w:fill="FFFFFF"/>
          <w:lang w:val="en-US" w:bidi="ta-IN"/>
        </w:rPr>
      </w:pPr>
    </w:p>
    <w:tbl>
      <w:tblPr>
        <w:tblW w:w="10049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3210"/>
        <w:gridCol w:w="6839"/>
      </w:tblGrid>
      <w:tr w:rsidR="00D02D8A" w:rsidRPr="00291D2C" w14:paraId="0CC205E7" w14:textId="77777777" w:rsidTr="003609C2">
        <w:trPr>
          <w:trHeight w:val="276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2AC61" w14:textId="1E0D8188" w:rsidR="00D02D8A" w:rsidRPr="00F02380" w:rsidRDefault="00A618B5" w:rsidP="00600FB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Testing Knowledge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0C55" w14:textId="67044E3E" w:rsidR="00E30A68" w:rsidRPr="00F02380" w:rsidRDefault="00A618B5" w:rsidP="00600FB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Open Sans"/>
                <w:sz w:val="20"/>
                <w:szCs w:val="18"/>
                <w:shd w:val="clear" w:color="auto" w:fill="FFFFFF"/>
              </w:rPr>
              <w:t>Functional and API</w:t>
            </w:r>
          </w:p>
        </w:tc>
      </w:tr>
      <w:tr w:rsidR="00D51A8E" w:rsidRPr="00291D2C" w14:paraId="03D556FF" w14:textId="77777777" w:rsidTr="003609C2">
        <w:trPr>
          <w:trHeight w:val="35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92D7D" w14:textId="77777777" w:rsidR="00D51A8E" w:rsidRPr="00F02380" w:rsidRDefault="00D51A8E" w:rsidP="00921C31">
            <w:pPr>
              <w:pStyle w:val="Heading4"/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Cloud Technology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B3A" w14:textId="77777777" w:rsidR="00D51A8E" w:rsidRPr="00F02380" w:rsidRDefault="00D51A8E" w:rsidP="0092471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</w:t>
            </w:r>
            <w:r w:rsidR="00FF5C7F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mazon app stream AWS(IaaS)</w:t>
            </w:r>
          </w:p>
        </w:tc>
      </w:tr>
      <w:tr w:rsidR="00D02D8A" w:rsidRPr="00291D2C" w14:paraId="18CA5AC7" w14:textId="77777777" w:rsidTr="003609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3210" w:type="dxa"/>
          </w:tcPr>
          <w:p w14:paraId="2A772D96" w14:textId="77777777" w:rsidR="00D02D8A" w:rsidRPr="00F02380" w:rsidRDefault="00D02D8A" w:rsidP="007A67F1">
            <w:pPr>
              <w:pStyle w:val="Heading4"/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Operating Systems</w:t>
            </w:r>
          </w:p>
        </w:tc>
        <w:tc>
          <w:tcPr>
            <w:tcW w:w="6839" w:type="dxa"/>
          </w:tcPr>
          <w:p w14:paraId="391C969A" w14:textId="7B496ACF" w:rsidR="00D02D8A" w:rsidRPr="00F02380" w:rsidRDefault="00D00241" w:rsidP="00E835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Windows and</w:t>
            </w:r>
            <w:r w:rsidR="00FF5C7F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higher versions</w:t>
            </w:r>
          </w:p>
        </w:tc>
      </w:tr>
      <w:tr w:rsidR="003729D4" w:rsidRPr="00291D2C" w14:paraId="4C56407F" w14:textId="77777777" w:rsidTr="003609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3210" w:type="dxa"/>
          </w:tcPr>
          <w:p w14:paraId="26094D0D" w14:textId="77777777" w:rsidR="003729D4" w:rsidRPr="00F02380" w:rsidRDefault="003729D4" w:rsidP="007A67F1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Databases</w:t>
            </w:r>
          </w:p>
        </w:tc>
        <w:tc>
          <w:tcPr>
            <w:tcW w:w="6839" w:type="dxa"/>
          </w:tcPr>
          <w:p w14:paraId="4DDDAD82" w14:textId="77777777" w:rsidR="003729D4" w:rsidRPr="00F02380" w:rsidRDefault="00C7526D" w:rsidP="00FF5C7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SQL Server </w:t>
            </w:r>
          </w:p>
        </w:tc>
      </w:tr>
      <w:tr w:rsidR="003729D4" w:rsidRPr="00291D2C" w14:paraId="17317BD1" w14:textId="77777777" w:rsidTr="003609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3210" w:type="dxa"/>
          </w:tcPr>
          <w:p w14:paraId="23F53409" w14:textId="77777777" w:rsidR="003729D4" w:rsidRPr="00F02380" w:rsidRDefault="003729D4" w:rsidP="007A67F1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Bug Tracking Tools</w:t>
            </w:r>
          </w:p>
        </w:tc>
        <w:tc>
          <w:tcPr>
            <w:tcW w:w="6839" w:type="dxa"/>
          </w:tcPr>
          <w:p w14:paraId="10DA0654" w14:textId="7F6A2788" w:rsidR="003729D4" w:rsidRPr="00F02380" w:rsidRDefault="003729D4" w:rsidP="00FF5C7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JIRA</w:t>
            </w:r>
            <w:r w:rsidR="00F362AE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</w:t>
            </w:r>
            <w:r w:rsidR="007412CA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="00F362AE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ZOHO</w:t>
            </w:r>
            <w:r w:rsidR="0002187A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and HP ALM</w:t>
            </w:r>
          </w:p>
        </w:tc>
      </w:tr>
      <w:tr w:rsidR="003729D4" w:rsidRPr="00291D2C" w14:paraId="6670FDE6" w14:textId="77777777" w:rsidTr="003609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3210" w:type="dxa"/>
          </w:tcPr>
          <w:p w14:paraId="6067B659" w14:textId="77777777" w:rsidR="003729D4" w:rsidRPr="00F02380" w:rsidRDefault="003729D4" w:rsidP="007A67F1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Web Service Tools</w:t>
            </w:r>
          </w:p>
        </w:tc>
        <w:tc>
          <w:tcPr>
            <w:tcW w:w="6839" w:type="dxa"/>
          </w:tcPr>
          <w:p w14:paraId="05CB61BB" w14:textId="77777777" w:rsidR="003729D4" w:rsidRPr="00F02380" w:rsidRDefault="003729D4" w:rsidP="0092471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Postman</w:t>
            </w:r>
          </w:p>
        </w:tc>
      </w:tr>
      <w:tr w:rsidR="00373CC4" w:rsidRPr="00291D2C" w14:paraId="653E67ED" w14:textId="77777777" w:rsidTr="003609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8"/>
        </w:trPr>
        <w:tc>
          <w:tcPr>
            <w:tcW w:w="3210" w:type="dxa"/>
          </w:tcPr>
          <w:p w14:paraId="17C95EE3" w14:textId="77777777" w:rsidR="00373CC4" w:rsidRPr="00F02380" w:rsidRDefault="00FF5C7F" w:rsidP="00600FB6">
            <w:pPr>
              <w:pStyle w:val="Heading4"/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</w:pPr>
            <w:r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>Configuration</w:t>
            </w:r>
            <w:r w:rsidR="00373CC4" w:rsidRPr="00F02380">
              <w:rPr>
                <w:rFonts w:ascii="Arial" w:eastAsia="Trebuchet MS" w:hAnsi="Arial" w:cs="Arial"/>
                <w:bCs w:val="0"/>
                <w:i w:val="0"/>
                <w:iCs w:val="0"/>
                <w:color w:val="000000"/>
                <w:lang w:val="en-US" w:bidi="ta-IN"/>
              </w:rPr>
              <w:t xml:space="preserve"> tools</w:t>
            </w:r>
          </w:p>
        </w:tc>
        <w:tc>
          <w:tcPr>
            <w:tcW w:w="6839" w:type="dxa"/>
          </w:tcPr>
          <w:p w14:paraId="2349E762" w14:textId="5C1BFAE5" w:rsidR="00373CC4" w:rsidRPr="00F02380" w:rsidRDefault="00D00241" w:rsidP="00FF5C7F">
            <w:pPr>
              <w:pStyle w:val="Normal1"/>
              <w:tabs>
                <w:tab w:val="left" w:pos="1440"/>
                <w:tab w:val="right" w:pos="6480"/>
              </w:tabs>
              <w:spacing w:before="22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SVN,</w:t>
            </w:r>
            <w:r w:rsidR="009018DF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GitHub</w:t>
            </w:r>
            <w:r w:rsidR="00E30A68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</w:t>
            </w:r>
            <w:r w:rsidR="009018DF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="00E30A68" w:rsidRPr="00F0238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Maven</w:t>
            </w:r>
          </w:p>
        </w:tc>
      </w:tr>
    </w:tbl>
    <w:p w14:paraId="2625DA52" w14:textId="77777777" w:rsidR="007A67F1" w:rsidRDefault="007A67F1">
      <w:pPr>
        <w:jc w:val="both"/>
        <w:rPr>
          <w:rFonts w:ascii="Arial" w:hAnsi="Arial" w:cs="Arial"/>
          <w:lang w:eastAsia="en-GB"/>
        </w:rPr>
      </w:pPr>
    </w:p>
    <w:p w14:paraId="127363A0" w14:textId="77777777" w:rsidR="00834577" w:rsidRDefault="00834577">
      <w:pPr>
        <w:jc w:val="both"/>
        <w:rPr>
          <w:rFonts w:ascii="Arial" w:hAnsi="Arial" w:cs="Arial"/>
          <w:lang w:eastAsia="en-GB"/>
        </w:rPr>
      </w:pPr>
    </w:p>
    <w:p w14:paraId="76555144" w14:textId="77777777" w:rsidR="00834577" w:rsidRDefault="00834577">
      <w:pPr>
        <w:jc w:val="both"/>
        <w:rPr>
          <w:rFonts w:ascii="Arial" w:hAnsi="Arial" w:cs="Arial"/>
          <w:lang w:eastAsia="en-GB"/>
        </w:rPr>
      </w:pPr>
    </w:p>
    <w:p w14:paraId="358341B0" w14:textId="77777777" w:rsidR="00834577" w:rsidRPr="00291D2C" w:rsidRDefault="00834577">
      <w:pPr>
        <w:jc w:val="both"/>
        <w:rPr>
          <w:rFonts w:ascii="Arial" w:hAnsi="Arial" w:cs="Arial"/>
          <w:lang w:eastAsia="en-GB"/>
        </w:rPr>
      </w:pPr>
    </w:p>
    <w:p w14:paraId="153552DC" w14:textId="1C07434A" w:rsidR="007B7872" w:rsidRPr="00291D2C" w:rsidRDefault="006607A2">
      <w:pPr>
        <w:ind w:left="360"/>
        <w:jc w:val="both"/>
        <w:rPr>
          <w:rFonts w:ascii="Arial" w:hAnsi="Arial"/>
          <w:i/>
        </w:rPr>
      </w:pPr>
      <w:r>
        <w:rPr>
          <w:rFonts w:ascii="Arial" w:hAnsi="Arial"/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87036D" wp14:editId="3FB19E00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724650" cy="247650"/>
                <wp:effectExtent l="0" t="0" r="0" b="0"/>
                <wp:wrapNone/>
                <wp:docPr id="21062704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2FAF1" w14:textId="39085150" w:rsidR="009E739B" w:rsidRPr="009E739B" w:rsidRDefault="00054A26" w:rsidP="009E739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W</w:t>
                            </w:r>
                            <w:r w:rsidR="00F02380"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87036D" id="Rectangle 7" o:spid="_x0000_s1035" style="position:absolute;left:0;text-align:left;margin-left:-2pt;margin-top:.25pt;width:529.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" fillcolor="#bfbfbf [2412]" strokecolor="#bfbfbf [2412]">
                <v:textbox>
                  <w:txbxContent>
                    <w:p w14:paraId="1842FAF1" w14:textId="39085150" w:rsidR="009E739B" w:rsidRPr="009E739B" w:rsidRDefault="00054A26" w:rsidP="009E739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W</w:t>
                      </w:r>
                      <w:r w:rsidR="00F02380"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ORK EXPERIENCE</w:t>
                      </w:r>
                    </w:p>
                  </w:txbxContent>
                </v:textbox>
              </v:rect>
            </w:pict>
          </mc:Fallback>
        </mc:AlternateContent>
      </w:r>
      <w:r w:rsidR="00AF0370" w:rsidRPr="00291D2C">
        <w:rPr>
          <w:rFonts w:ascii="Arial" w:hAnsi="Arial"/>
          <w:i/>
        </w:rPr>
        <w:tab/>
      </w:r>
    </w:p>
    <w:p w14:paraId="39B877F2" w14:textId="77777777" w:rsidR="00BE2DDD" w:rsidRPr="00291D2C" w:rsidRDefault="00BE2DDD">
      <w:pPr>
        <w:rPr>
          <w:rFonts w:ascii="Arial" w:hAnsi="Arial"/>
        </w:rPr>
      </w:pPr>
    </w:p>
    <w:p w14:paraId="43D1D355" w14:textId="6E0D957C" w:rsidR="0002187A" w:rsidRPr="00F02380" w:rsidRDefault="00573E66" w:rsidP="0002187A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F02380">
        <w:rPr>
          <w:rFonts w:ascii="Arial" w:hAnsi="Arial" w:cs="Arial"/>
        </w:rPr>
        <w:lastRenderedPageBreak/>
        <w:t>Wor</w:t>
      </w:r>
      <w:r w:rsidR="0002187A" w:rsidRPr="00F02380">
        <w:rPr>
          <w:rFonts w:ascii="Arial" w:hAnsi="Arial" w:cs="Arial"/>
        </w:rPr>
        <w:t>king</w:t>
      </w:r>
      <w:r w:rsidRPr="00F02380">
        <w:rPr>
          <w:rFonts w:ascii="Arial" w:hAnsi="Arial" w:cs="Arial"/>
        </w:rPr>
        <w:t xml:space="preserve"> as a </w:t>
      </w:r>
      <w:r w:rsidR="0002187A" w:rsidRPr="00F02380">
        <w:rPr>
          <w:rFonts w:ascii="Arial" w:hAnsi="Arial" w:cs="Arial"/>
        </w:rPr>
        <w:t xml:space="preserve">Senior Test Engineer in </w:t>
      </w:r>
      <w:r w:rsidR="00D00241" w:rsidRPr="00F02380">
        <w:rPr>
          <w:rFonts w:ascii="Arial" w:hAnsi="Arial" w:cs="Arial"/>
          <w:b/>
          <w:bCs/>
        </w:rPr>
        <w:t>Mindgate</w:t>
      </w:r>
      <w:r w:rsidR="0002187A" w:rsidRPr="00F02380">
        <w:rPr>
          <w:rFonts w:ascii="Arial" w:hAnsi="Arial" w:cs="Arial"/>
          <w:b/>
          <w:bCs/>
        </w:rPr>
        <w:t xml:space="preserve"> solution</w:t>
      </w:r>
      <w:r w:rsidR="00F02380" w:rsidRPr="00F02380">
        <w:rPr>
          <w:rFonts w:ascii="Arial" w:hAnsi="Arial" w:cs="Arial"/>
          <w:b/>
          <w:bCs/>
        </w:rPr>
        <w:t xml:space="preserve"> private limited</w:t>
      </w:r>
      <w:r w:rsidR="0002187A" w:rsidRPr="00F02380">
        <w:rPr>
          <w:rFonts w:ascii="Arial" w:hAnsi="Arial" w:cs="Arial"/>
        </w:rPr>
        <w:t xml:space="preserve"> </w:t>
      </w:r>
      <w:r w:rsidR="0041373F" w:rsidRPr="00F02380">
        <w:rPr>
          <w:rFonts w:ascii="Arial" w:hAnsi="Arial" w:cs="Arial"/>
        </w:rPr>
        <w:t>Chennai</w:t>
      </w:r>
      <w:r w:rsidR="00FF5C7F" w:rsidRPr="00F02380">
        <w:rPr>
          <w:rFonts w:ascii="Arial" w:hAnsi="Arial" w:cs="Arial"/>
        </w:rPr>
        <w:t xml:space="preserve"> </w:t>
      </w:r>
      <w:r w:rsidR="002148C2" w:rsidRPr="00F02380">
        <w:rPr>
          <w:rFonts w:ascii="Arial" w:hAnsi="Arial" w:cs="Arial"/>
        </w:rPr>
        <w:t xml:space="preserve">from </w:t>
      </w:r>
      <w:r w:rsidR="00F02380">
        <w:rPr>
          <w:rFonts w:ascii="Arial" w:hAnsi="Arial" w:cs="Arial"/>
        </w:rPr>
        <w:t>(</w:t>
      </w:r>
      <w:r w:rsidR="0002187A" w:rsidRPr="00F02380">
        <w:rPr>
          <w:rFonts w:ascii="Arial" w:hAnsi="Arial" w:cs="Arial"/>
        </w:rPr>
        <w:t xml:space="preserve">Nov </w:t>
      </w:r>
      <w:r w:rsidR="002148C2" w:rsidRPr="00F02380">
        <w:rPr>
          <w:rFonts w:ascii="Arial" w:hAnsi="Arial" w:cs="Arial"/>
        </w:rPr>
        <w:t>202</w:t>
      </w:r>
      <w:r w:rsidR="0002187A" w:rsidRPr="00F02380">
        <w:rPr>
          <w:rFonts w:ascii="Arial" w:hAnsi="Arial" w:cs="Arial"/>
        </w:rPr>
        <w:t>3</w:t>
      </w:r>
      <w:r w:rsidR="002148C2" w:rsidRPr="00F02380">
        <w:rPr>
          <w:rFonts w:ascii="Arial" w:hAnsi="Arial" w:cs="Arial"/>
        </w:rPr>
        <w:t xml:space="preserve"> to</w:t>
      </w:r>
      <w:r w:rsidR="00EA7B2E" w:rsidRPr="00F02380">
        <w:rPr>
          <w:rFonts w:ascii="Arial" w:hAnsi="Arial" w:cs="Arial"/>
        </w:rPr>
        <w:t xml:space="preserve"> </w:t>
      </w:r>
      <w:r w:rsidR="008D2927">
        <w:rPr>
          <w:rFonts w:ascii="Arial" w:hAnsi="Arial" w:cs="Arial"/>
        </w:rPr>
        <w:t>Feb 2025</w:t>
      </w:r>
      <w:r w:rsidR="00F02380">
        <w:rPr>
          <w:rFonts w:ascii="Arial" w:hAnsi="Arial" w:cs="Arial"/>
        </w:rPr>
        <w:t>)</w:t>
      </w:r>
    </w:p>
    <w:p w14:paraId="317814D1" w14:textId="59E519E9" w:rsidR="0002187A" w:rsidRPr="00F02380" w:rsidRDefault="0002187A" w:rsidP="0002187A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F02380">
        <w:rPr>
          <w:rFonts w:ascii="Arial" w:hAnsi="Arial" w:cs="Arial"/>
        </w:rPr>
        <w:t xml:space="preserve">Worked as a Senior Test Engineer in </w:t>
      </w:r>
      <w:r w:rsidRPr="00F02380">
        <w:rPr>
          <w:rFonts w:ascii="Arial" w:hAnsi="Arial" w:cs="Arial"/>
          <w:b/>
          <w:bCs/>
        </w:rPr>
        <w:t>Mobius knowledge services</w:t>
      </w:r>
      <w:r w:rsidRPr="00F02380">
        <w:rPr>
          <w:rFonts w:ascii="Arial" w:hAnsi="Arial" w:cs="Arial"/>
        </w:rPr>
        <w:t xml:space="preserve"> Chennai from </w:t>
      </w:r>
      <w:r w:rsidR="00F02380">
        <w:rPr>
          <w:rFonts w:ascii="Arial" w:hAnsi="Arial" w:cs="Arial"/>
        </w:rPr>
        <w:t>(</w:t>
      </w:r>
      <w:r w:rsidRPr="00F02380">
        <w:rPr>
          <w:rFonts w:ascii="Arial" w:hAnsi="Arial" w:cs="Arial"/>
        </w:rPr>
        <w:t xml:space="preserve">March 2023 to </w:t>
      </w:r>
      <w:r w:rsidR="00F362AE">
        <w:rPr>
          <w:rFonts w:ascii="Arial" w:hAnsi="Arial" w:cs="Arial"/>
        </w:rPr>
        <w:t>November</w:t>
      </w:r>
      <w:r w:rsidRPr="00F02380">
        <w:rPr>
          <w:rFonts w:ascii="Arial" w:hAnsi="Arial" w:cs="Arial"/>
        </w:rPr>
        <w:t xml:space="preserve"> 2023</w:t>
      </w:r>
      <w:r w:rsidR="00F02380">
        <w:rPr>
          <w:rFonts w:ascii="Arial" w:hAnsi="Arial" w:cs="Arial"/>
        </w:rPr>
        <w:t>)</w:t>
      </w:r>
    </w:p>
    <w:p w14:paraId="3ACE4BC2" w14:textId="2826CED5" w:rsidR="0002187A" w:rsidRPr="00F02380" w:rsidRDefault="0002187A" w:rsidP="0002187A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F02380">
        <w:rPr>
          <w:rFonts w:ascii="Arial" w:hAnsi="Arial" w:cs="Arial"/>
        </w:rPr>
        <w:t xml:space="preserve">Worked as a Sr.Analyst (Test engineer L3) in </w:t>
      </w:r>
      <w:r w:rsidRPr="00F02380">
        <w:rPr>
          <w:rFonts w:ascii="Arial" w:hAnsi="Arial" w:cs="Arial"/>
          <w:b/>
        </w:rPr>
        <w:t xml:space="preserve">Wipro, </w:t>
      </w:r>
      <w:r w:rsidRPr="00F02380">
        <w:rPr>
          <w:rFonts w:ascii="Arial" w:hAnsi="Arial" w:cs="Arial"/>
        </w:rPr>
        <w:t xml:space="preserve">Chennai from </w:t>
      </w:r>
      <w:r w:rsidR="00F02380">
        <w:rPr>
          <w:rFonts w:ascii="Arial" w:hAnsi="Arial" w:cs="Arial"/>
        </w:rPr>
        <w:t>(</w:t>
      </w:r>
      <w:r w:rsidRPr="00F02380">
        <w:rPr>
          <w:rFonts w:ascii="Arial" w:hAnsi="Arial" w:cs="Arial"/>
        </w:rPr>
        <w:t>June 2022 to March 2023</w:t>
      </w:r>
      <w:r w:rsidR="00F02380">
        <w:rPr>
          <w:rFonts w:ascii="Arial" w:hAnsi="Arial" w:cs="Arial"/>
        </w:rPr>
        <w:t>)</w:t>
      </w:r>
    </w:p>
    <w:p w14:paraId="10C9183F" w14:textId="1466C300" w:rsidR="00FF5C7F" w:rsidRPr="00F02380" w:rsidRDefault="00FF5C7F" w:rsidP="00FF5C7F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F02380">
        <w:rPr>
          <w:rFonts w:ascii="Arial" w:hAnsi="Arial" w:cs="Arial"/>
        </w:rPr>
        <w:t xml:space="preserve">Worked as a Test Engineer in </w:t>
      </w:r>
      <w:r w:rsidRPr="00F02380">
        <w:rPr>
          <w:rFonts w:ascii="Arial" w:hAnsi="Arial" w:cs="Arial"/>
          <w:b/>
        </w:rPr>
        <w:t>Ducont Systems</w:t>
      </w:r>
      <w:r w:rsidR="00573E66" w:rsidRPr="00F02380">
        <w:rPr>
          <w:rFonts w:ascii="Arial" w:hAnsi="Arial" w:cs="Arial"/>
          <w:b/>
        </w:rPr>
        <w:t xml:space="preserve"> Pvt</w:t>
      </w:r>
      <w:r w:rsidRPr="00F02380">
        <w:rPr>
          <w:rFonts w:ascii="Arial" w:hAnsi="Arial" w:cs="Arial"/>
          <w:b/>
        </w:rPr>
        <w:t xml:space="preserve"> limited</w:t>
      </w:r>
      <w:r w:rsidRPr="00F02380">
        <w:rPr>
          <w:rFonts w:ascii="Arial" w:hAnsi="Arial" w:cs="Arial"/>
        </w:rPr>
        <w:t xml:space="preserve">, Chennai from </w:t>
      </w:r>
      <w:r w:rsidR="00F02380">
        <w:rPr>
          <w:rFonts w:ascii="Arial" w:hAnsi="Arial" w:cs="Arial"/>
        </w:rPr>
        <w:t>(</w:t>
      </w:r>
      <w:r w:rsidRPr="00F02380">
        <w:rPr>
          <w:rFonts w:ascii="Arial" w:hAnsi="Arial" w:cs="Arial"/>
        </w:rPr>
        <w:t>September 2019 to May 2022</w:t>
      </w:r>
      <w:r w:rsidR="00F02380">
        <w:rPr>
          <w:rFonts w:ascii="Arial" w:hAnsi="Arial" w:cs="Arial"/>
        </w:rPr>
        <w:t>)</w:t>
      </w:r>
    </w:p>
    <w:p w14:paraId="0DB3DD91" w14:textId="310E1AD4" w:rsidR="00FF5C7F" w:rsidRPr="00F02380" w:rsidRDefault="00FF5C7F" w:rsidP="00FF5C7F">
      <w:pPr>
        <w:widowControl w:val="0"/>
        <w:numPr>
          <w:ilvl w:val="0"/>
          <w:numId w:val="3"/>
        </w:num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rPr>
          <w:rFonts w:ascii="Arial" w:hAnsi="Arial" w:cs="Arial"/>
        </w:rPr>
      </w:pPr>
      <w:r w:rsidRPr="00F02380">
        <w:rPr>
          <w:rFonts w:ascii="Arial" w:hAnsi="Arial" w:cs="Arial"/>
        </w:rPr>
        <w:t xml:space="preserve">Worked as a Junior Test Engineer in </w:t>
      </w:r>
      <w:r w:rsidRPr="00F02380">
        <w:rPr>
          <w:rFonts w:ascii="Arial" w:hAnsi="Arial" w:cs="Arial"/>
          <w:b/>
        </w:rPr>
        <w:t>Zylog Systems limited</w:t>
      </w:r>
      <w:r w:rsidRPr="00F02380">
        <w:rPr>
          <w:rFonts w:ascii="Arial" w:hAnsi="Arial" w:cs="Arial"/>
        </w:rPr>
        <w:t xml:space="preserve">, Chennai from </w:t>
      </w:r>
      <w:r w:rsidR="00F02380">
        <w:rPr>
          <w:rFonts w:ascii="Arial" w:hAnsi="Arial" w:cs="Arial"/>
        </w:rPr>
        <w:t>(</w:t>
      </w:r>
      <w:r w:rsidRPr="00F02380">
        <w:rPr>
          <w:rFonts w:ascii="Arial" w:hAnsi="Arial" w:cs="Arial"/>
        </w:rPr>
        <w:t>April 2014 to October 2016</w:t>
      </w:r>
      <w:r w:rsidR="00F02380">
        <w:rPr>
          <w:rFonts w:ascii="Arial" w:hAnsi="Arial" w:cs="Arial"/>
        </w:rPr>
        <w:t>)</w:t>
      </w:r>
    </w:p>
    <w:p w14:paraId="68A75EFE" w14:textId="77777777" w:rsidR="00D00241" w:rsidRDefault="00D00241" w:rsidP="00D00241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rPr>
          <w:rFonts w:ascii="Arial" w:hAnsi="Arial" w:cs="Arial"/>
          <w:szCs w:val="18"/>
        </w:rPr>
      </w:pPr>
    </w:p>
    <w:p w14:paraId="6985556B" w14:textId="77777777" w:rsidR="00D00241" w:rsidRPr="00291D2C" w:rsidRDefault="00D00241" w:rsidP="00D00241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rPr>
          <w:rFonts w:ascii="Arial" w:hAnsi="Arial" w:cs="Calibri"/>
          <w:szCs w:val="18"/>
        </w:rPr>
      </w:pPr>
    </w:p>
    <w:p w14:paraId="4847AB63" w14:textId="6E420B79" w:rsidR="00E12AD5" w:rsidRPr="00291D2C" w:rsidRDefault="006607A2">
      <w:pPr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B2311" wp14:editId="4F1185AD">
                <wp:simplePos x="0" y="0"/>
                <wp:positionH relativeFrom="column">
                  <wp:posOffset>-25400</wp:posOffset>
                </wp:positionH>
                <wp:positionV relativeFrom="paragraph">
                  <wp:posOffset>105410</wp:posOffset>
                </wp:positionV>
                <wp:extent cx="6724650" cy="247650"/>
                <wp:effectExtent l="0" t="0" r="0" b="0"/>
                <wp:wrapNone/>
                <wp:docPr id="82475370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91860" w14:textId="77777777" w:rsidR="00E12AD5" w:rsidRPr="009E739B" w:rsidRDefault="00E12AD5" w:rsidP="00E12AD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ACADEMIC &amp; TRAINING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B2311" id="Rectangle 5" o:spid="_x0000_s1036" style="position:absolute;left:0;text-align:left;margin-left:-2pt;margin-top:8.3pt;width:529.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" fillcolor="#bfbfbf [2412]" strokecolor="#bfbfbf [2412]">
                <v:textbox>
                  <w:txbxContent>
                    <w:p w14:paraId="42791860" w14:textId="77777777" w:rsidR="00E12AD5" w:rsidRPr="009E739B" w:rsidRDefault="00E12AD5" w:rsidP="00E12AD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ACADEMIC &amp; TRAINING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0086D926" w14:textId="77777777" w:rsidR="00E12AD5" w:rsidRPr="00291D2C" w:rsidRDefault="00E12AD5">
      <w:pPr>
        <w:jc w:val="both"/>
        <w:rPr>
          <w:rFonts w:ascii="Arial" w:hAnsi="Arial"/>
          <w:b/>
        </w:rPr>
      </w:pPr>
    </w:p>
    <w:p w14:paraId="504534A9" w14:textId="77777777" w:rsidR="007B7872" w:rsidRPr="00291D2C" w:rsidRDefault="007B7872">
      <w:pPr>
        <w:jc w:val="both"/>
        <w:rPr>
          <w:rFonts w:ascii="Arial" w:hAnsi="Arial"/>
          <w:lang w:eastAsia="en-GB"/>
        </w:rPr>
      </w:pPr>
    </w:p>
    <w:p w14:paraId="0A021788" w14:textId="12D6484F" w:rsidR="0041373F" w:rsidRPr="00291D2C" w:rsidRDefault="0041373F" w:rsidP="0041373F">
      <w:pPr>
        <w:pStyle w:val="ListParagraph"/>
        <w:numPr>
          <w:ilvl w:val="0"/>
          <w:numId w:val="3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Master of Computer Application from SCSVMV</w:t>
      </w:r>
      <w:r w:rsidR="00573E66" w:rsidRPr="00291D2C">
        <w:rPr>
          <w:rFonts w:ascii="Arial" w:hAnsi="Arial"/>
          <w:sz w:val="20"/>
          <w:szCs w:val="20"/>
        </w:rPr>
        <w:t xml:space="preserve"> Dee</w:t>
      </w:r>
      <w:r w:rsidRPr="00291D2C">
        <w:rPr>
          <w:rFonts w:ascii="Arial" w:hAnsi="Arial"/>
          <w:sz w:val="20"/>
          <w:szCs w:val="20"/>
        </w:rPr>
        <w:t xml:space="preserve">med university </w:t>
      </w:r>
      <w:r w:rsidR="009018DF" w:rsidRPr="00291D2C">
        <w:rPr>
          <w:rFonts w:ascii="Arial" w:hAnsi="Arial"/>
          <w:sz w:val="20"/>
          <w:szCs w:val="20"/>
        </w:rPr>
        <w:t>Kanchipuram</w:t>
      </w:r>
      <w:r w:rsidRPr="00291D2C">
        <w:rPr>
          <w:rFonts w:ascii="Arial" w:hAnsi="Arial"/>
          <w:sz w:val="20"/>
          <w:szCs w:val="20"/>
        </w:rPr>
        <w:t xml:space="preserve"> (2011)</w:t>
      </w:r>
    </w:p>
    <w:p w14:paraId="0D4D7D13" w14:textId="5711919C" w:rsidR="00573E66" w:rsidRPr="00D00241" w:rsidRDefault="0041373F" w:rsidP="00573E66">
      <w:pPr>
        <w:pStyle w:val="ListParagraph"/>
        <w:numPr>
          <w:ilvl w:val="0"/>
          <w:numId w:val="3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18"/>
        </w:rPr>
        <w:t>Diploma in software testing</w:t>
      </w:r>
      <w:r w:rsidR="00AF0370" w:rsidRPr="00291D2C">
        <w:rPr>
          <w:rFonts w:ascii="Arial" w:hAnsi="Arial"/>
          <w:b/>
          <w:sz w:val="20"/>
          <w:szCs w:val="18"/>
        </w:rPr>
        <w:t xml:space="preserve"> </w:t>
      </w:r>
      <w:r w:rsidR="009018DF" w:rsidRPr="00291D2C">
        <w:rPr>
          <w:rFonts w:ascii="Arial" w:hAnsi="Arial"/>
          <w:sz w:val="20"/>
          <w:szCs w:val="18"/>
        </w:rPr>
        <w:t>from Amity</w:t>
      </w:r>
      <w:r w:rsidRPr="00291D2C">
        <w:rPr>
          <w:rFonts w:ascii="Arial" w:hAnsi="Arial"/>
          <w:sz w:val="20"/>
          <w:szCs w:val="18"/>
        </w:rPr>
        <w:t xml:space="preserve"> soft technologies</w:t>
      </w:r>
      <w:r w:rsidR="00AF0370" w:rsidRPr="00291D2C">
        <w:rPr>
          <w:rFonts w:ascii="Arial" w:hAnsi="Arial"/>
          <w:sz w:val="20"/>
          <w:szCs w:val="18"/>
        </w:rPr>
        <w:t xml:space="preserve"> Chennai </w:t>
      </w:r>
      <w:r w:rsidR="00AF0370" w:rsidRPr="00291D2C">
        <w:rPr>
          <w:rFonts w:ascii="Arial" w:hAnsi="Arial"/>
          <w:b/>
          <w:smallCaps/>
          <w:color w:val="FFFFFF"/>
          <w:spacing w:val="38"/>
          <w:sz w:val="20"/>
          <w:szCs w:val="18"/>
        </w:rPr>
        <w:t>S</w:t>
      </w:r>
    </w:p>
    <w:p w14:paraId="70C3EC02" w14:textId="7E7A98EB" w:rsidR="000738B3" w:rsidRPr="00D00241" w:rsidRDefault="00D00241" w:rsidP="00250BD2">
      <w:pPr>
        <w:pStyle w:val="ListParagraph"/>
        <w:numPr>
          <w:ilvl w:val="0"/>
          <w:numId w:val="3"/>
        </w:numPr>
        <w:jc w:val="both"/>
        <w:rPr>
          <w:rFonts w:ascii="Arial" w:hAnsi="Arial"/>
        </w:rPr>
      </w:pPr>
      <w:r w:rsidRPr="00D00241">
        <w:rPr>
          <w:rFonts w:ascii="Arial" w:hAnsi="Arial"/>
          <w:sz w:val="20"/>
          <w:szCs w:val="18"/>
        </w:rPr>
        <w:t>Certified in ISTQB Foundation level.</w:t>
      </w:r>
    </w:p>
    <w:p w14:paraId="27420C14" w14:textId="7C41E278" w:rsidR="00E12AD5" w:rsidRPr="00291D2C" w:rsidRDefault="006607A2" w:rsidP="00E12AD5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9D4566" wp14:editId="5D0AA3FC">
                <wp:simplePos x="0" y="0"/>
                <wp:positionH relativeFrom="column">
                  <wp:posOffset>-25400</wp:posOffset>
                </wp:positionH>
                <wp:positionV relativeFrom="paragraph">
                  <wp:posOffset>23495</wp:posOffset>
                </wp:positionV>
                <wp:extent cx="6724650" cy="247650"/>
                <wp:effectExtent l="0" t="0" r="0" b="0"/>
                <wp:wrapNone/>
                <wp:docPr id="7514240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1BFF3" w14:textId="77777777" w:rsidR="00E12AD5" w:rsidRPr="009E739B" w:rsidRDefault="00E12AD5" w:rsidP="00E12AD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PROJECTS HANDLED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D4566" id="Rectangle 3" o:spid="_x0000_s1037" style="position:absolute;left:0;text-align:left;margin-left:-2pt;margin-top:1.85pt;width:529.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" fillcolor="#bfbfbf [2412]" strokecolor="#bfbfbf [2412]">
                <v:textbox>
                  <w:txbxContent>
                    <w:p w14:paraId="7EF1BFF3" w14:textId="77777777" w:rsidR="00E12AD5" w:rsidRPr="009E739B" w:rsidRDefault="00E12AD5" w:rsidP="00E12AD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PROJECTS HANDLED</w:t>
                      </w:r>
                    </w:p>
                  </w:txbxContent>
                </v:textbox>
              </v:rect>
            </w:pict>
          </mc:Fallback>
        </mc:AlternateContent>
      </w:r>
    </w:p>
    <w:p w14:paraId="2BD61EC7" w14:textId="77777777" w:rsidR="00E12AD5" w:rsidRPr="00291D2C" w:rsidRDefault="00E12AD5" w:rsidP="00E12AD5">
      <w:pPr>
        <w:ind w:left="360"/>
        <w:jc w:val="both"/>
        <w:rPr>
          <w:rFonts w:ascii="Arial" w:hAnsi="Arial"/>
        </w:rPr>
      </w:pPr>
    </w:p>
    <w:p w14:paraId="50678505" w14:textId="77777777" w:rsidR="00435F3E" w:rsidRDefault="00435F3E" w:rsidP="00DD62DF">
      <w:pPr>
        <w:jc w:val="both"/>
        <w:rPr>
          <w:rFonts w:ascii="Arial" w:hAnsi="Arial"/>
          <w:b/>
        </w:rPr>
      </w:pPr>
    </w:p>
    <w:p w14:paraId="384AFC82" w14:textId="7BC7F3F8" w:rsidR="00D00241" w:rsidRDefault="00D00241" w:rsidP="00D00241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Project 1- Corporate banking (Mindgate </w:t>
      </w:r>
      <w:r w:rsidR="00F02380">
        <w:rPr>
          <w:rFonts w:ascii="Arial" w:hAnsi="Arial"/>
          <w:b/>
        </w:rPr>
        <w:t>S</w:t>
      </w:r>
      <w:r>
        <w:rPr>
          <w:rFonts w:ascii="Arial" w:hAnsi="Arial"/>
          <w:b/>
        </w:rPr>
        <w:t xml:space="preserve">olution </w:t>
      </w:r>
      <w:r w:rsidR="00F02380">
        <w:rPr>
          <w:rFonts w:ascii="Arial" w:hAnsi="Arial"/>
          <w:b/>
        </w:rPr>
        <w:t>Private</w:t>
      </w:r>
      <w:r>
        <w:rPr>
          <w:rFonts w:ascii="Arial" w:hAnsi="Arial"/>
          <w:b/>
        </w:rPr>
        <w:t xml:space="preserve"> Limited)</w:t>
      </w:r>
    </w:p>
    <w:p w14:paraId="2DE548BE" w14:textId="77777777" w:rsidR="00D00241" w:rsidRDefault="00D00241" w:rsidP="00D00241">
      <w:pPr>
        <w:jc w:val="both"/>
        <w:rPr>
          <w:rFonts w:ascii="Arial" w:hAnsi="Arial"/>
          <w:b/>
        </w:rPr>
      </w:pPr>
    </w:p>
    <w:p w14:paraId="2292E192" w14:textId="6860A741" w:rsidR="00D00241" w:rsidRPr="00291D2C" w:rsidRDefault="00D00241" w:rsidP="00D00241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Senior QA </w:t>
      </w:r>
      <w:r w:rsidR="00562D55">
        <w:rPr>
          <w:rFonts w:ascii="Arial" w:hAnsi="Arial"/>
          <w:b/>
        </w:rPr>
        <w:t>Tester (</w:t>
      </w:r>
      <w:r>
        <w:rPr>
          <w:rFonts w:ascii="Arial" w:hAnsi="Arial"/>
          <w:b/>
        </w:rPr>
        <w:t xml:space="preserve">Nov 2023 – </w:t>
      </w:r>
      <w:r w:rsidR="00CF4AF1">
        <w:rPr>
          <w:rFonts w:ascii="Arial" w:hAnsi="Arial"/>
          <w:b/>
        </w:rPr>
        <w:t>Feb 2025</w:t>
      </w:r>
      <w:r>
        <w:rPr>
          <w:rFonts w:ascii="Arial" w:hAnsi="Arial"/>
          <w:b/>
        </w:rPr>
        <w:t>)</w:t>
      </w:r>
    </w:p>
    <w:p w14:paraId="2FC5E650" w14:textId="5258D8CE" w:rsidR="00D00241" w:rsidRPr="00291D2C" w:rsidRDefault="00562D55" w:rsidP="00D00241">
      <w:pPr>
        <w:rPr>
          <w:rFonts w:ascii="Arial" w:hAnsi="Arial"/>
          <w:color w:val="333333"/>
          <w:shd w:val="clear" w:color="auto" w:fill="FFFFFF"/>
        </w:rPr>
      </w:pPr>
      <w:r w:rsidRPr="00562D55">
        <w:rPr>
          <w:rFonts w:ascii="Arial" w:hAnsi="Arial" w:cs="Arial"/>
          <w:color w:val="202124"/>
          <w:shd w:val="clear" w:color="auto" w:fill="FFFFFF"/>
        </w:rPr>
        <w:t>VTransact DigiTB – Collect is a one-stop, end-to-end solution with core banking functions.</w:t>
      </w:r>
      <w:r w:rsidRPr="00562D55">
        <w:rPr>
          <w:rFonts w:ascii="Roboto" w:hAnsi="Roboto"/>
          <w:color w:val="444444"/>
          <w:sz w:val="27"/>
          <w:szCs w:val="27"/>
          <w:shd w:val="clear" w:color="auto" w:fill="FFFFFF"/>
        </w:rPr>
        <w:t xml:space="preserve"> </w:t>
      </w:r>
      <w:r w:rsidRPr="00562D55">
        <w:rPr>
          <w:rFonts w:ascii="Arial" w:hAnsi="Arial" w:cs="Arial"/>
          <w:color w:val="202124"/>
          <w:shd w:val="clear" w:color="auto" w:fill="FFFFFF"/>
        </w:rPr>
        <w:t>It acts as a one-stop middleware platform integrating all the bank payment and receivable digital channels with Core banking.</w:t>
      </w:r>
      <w:r w:rsidRPr="00562D55">
        <w:rPr>
          <w:rFonts w:ascii="Roboto" w:hAnsi="Roboto"/>
          <w:color w:val="444444"/>
          <w:sz w:val="27"/>
          <w:szCs w:val="27"/>
          <w:shd w:val="clear" w:color="auto" w:fill="FFFFFF"/>
        </w:rPr>
        <w:t xml:space="preserve"> </w:t>
      </w:r>
      <w:r w:rsidRPr="00562D55">
        <w:rPr>
          <w:rFonts w:ascii="Arial" w:hAnsi="Arial" w:cs="Arial"/>
          <w:color w:val="202124"/>
          <w:shd w:val="clear" w:color="auto" w:fill="FFFFFF"/>
        </w:rPr>
        <w:t>The workflow is driven by technology and surpasses the traditional modes of debt collection. The lifecycle management is easily handled by the API and Web design services provided.</w:t>
      </w:r>
    </w:p>
    <w:p w14:paraId="562151CB" w14:textId="77777777" w:rsidR="00D00241" w:rsidRPr="00291D2C" w:rsidRDefault="00D00241" w:rsidP="00D00241">
      <w:pPr>
        <w:rPr>
          <w:rFonts w:ascii="Arial" w:hAnsi="Arial"/>
          <w:b/>
        </w:rPr>
      </w:pPr>
    </w:p>
    <w:p w14:paraId="5CA54711" w14:textId="2CF5E6D3" w:rsidR="00AA707B" w:rsidRPr="00291D2C" w:rsidRDefault="00562D55" w:rsidP="00D00241">
      <w:pPr>
        <w:rPr>
          <w:rFonts w:ascii="Arial" w:hAnsi="Arial"/>
          <w:b/>
        </w:rPr>
      </w:pPr>
      <w:r>
        <w:rPr>
          <w:rFonts w:ascii="Arial" w:hAnsi="Arial"/>
          <w:b/>
        </w:rPr>
        <w:t xml:space="preserve">Roles and </w:t>
      </w:r>
      <w:r w:rsidR="00D00241" w:rsidRPr="00291D2C">
        <w:rPr>
          <w:rFonts w:ascii="Arial" w:hAnsi="Arial"/>
          <w:b/>
        </w:rPr>
        <w:t>Responsibilities:</w:t>
      </w:r>
    </w:p>
    <w:p w14:paraId="10C0D721" w14:textId="723D3338" w:rsidR="00D00241" w:rsidRDefault="00AA707B" w:rsidP="00D0024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Involved in all Agile ceremonies like Project planning, Backlog refinement, Estimation, Sprint planning and Scrum</w:t>
      </w:r>
    </w:p>
    <w:p w14:paraId="419D4481" w14:textId="78D0B6B6" w:rsidR="00AA707B" w:rsidRPr="00AA707B" w:rsidRDefault="00AA707B" w:rsidP="00AA707B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Work closely with project managers and developers and handle multiple priorities simultaneously</w:t>
      </w:r>
    </w:p>
    <w:p w14:paraId="53608704" w14:textId="198079AE" w:rsidR="00562D55" w:rsidRDefault="00562D55" w:rsidP="00D0024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Developing Test cases, Test strategies and Test plans that will ensure comprehensive test coverage</w:t>
      </w:r>
    </w:p>
    <w:p w14:paraId="7579C6CD" w14:textId="44570931" w:rsidR="009842BF" w:rsidRPr="00311C2F" w:rsidRDefault="009842BF" w:rsidP="00311C2F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Review test cases of </w:t>
      </w:r>
      <w:r w:rsidR="00311C2F">
        <w:rPr>
          <w:rFonts w:ascii="Arial" w:hAnsi="Arial"/>
          <w:sz w:val="20"/>
          <w:szCs w:val="20"/>
        </w:rPr>
        <w:t>team members and provide feedback about test case coverage and Functionality</w:t>
      </w:r>
    </w:p>
    <w:p w14:paraId="5109C868" w14:textId="13CFC13B" w:rsidR="00D00241" w:rsidRDefault="00562D55" w:rsidP="00D0024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Execute manual test </w:t>
      </w:r>
      <w:r w:rsidR="00AA707B">
        <w:rPr>
          <w:rFonts w:ascii="Arial" w:hAnsi="Arial"/>
          <w:sz w:val="20"/>
          <w:szCs w:val="20"/>
        </w:rPr>
        <w:t>cases, analyze</w:t>
      </w:r>
      <w:r>
        <w:rPr>
          <w:rFonts w:ascii="Arial" w:hAnsi="Arial"/>
          <w:sz w:val="20"/>
          <w:szCs w:val="20"/>
        </w:rPr>
        <w:t xml:space="preserve"> </w:t>
      </w:r>
      <w:r w:rsidR="00AA707B">
        <w:rPr>
          <w:rFonts w:ascii="Arial" w:hAnsi="Arial"/>
          <w:sz w:val="20"/>
          <w:szCs w:val="20"/>
        </w:rPr>
        <w:t>results, report</w:t>
      </w:r>
      <w:r>
        <w:rPr>
          <w:rFonts w:ascii="Arial" w:hAnsi="Arial"/>
          <w:sz w:val="20"/>
          <w:szCs w:val="20"/>
        </w:rPr>
        <w:t xml:space="preserve"> and track defects, verify fixes and perform follow up work to resolve issues</w:t>
      </w:r>
    </w:p>
    <w:p w14:paraId="1CC3CAAB" w14:textId="77777777" w:rsidR="002C4562" w:rsidRDefault="002C4562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Conducting hands on functional, System integration testing (SIT) and User acceptance testing (UAT)</w:t>
      </w:r>
    </w:p>
    <w:p w14:paraId="7CD952D0" w14:textId="0AA95237" w:rsidR="00D00241" w:rsidRPr="00E16FDF" w:rsidRDefault="002C4562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C4562">
        <w:rPr>
          <w:rFonts w:ascii="Arial" w:hAnsi="Arial" w:cs="Open Sans"/>
          <w:sz w:val="20"/>
          <w:szCs w:val="20"/>
          <w:shd w:val="clear" w:color="auto" w:fill="FFFFFF"/>
          <w:lang w:bidi="ta-IN"/>
        </w:rPr>
        <w:t>Hands on Experience in attending Triage calls with clients to clarify the defects</w:t>
      </w:r>
    </w:p>
    <w:p w14:paraId="01521DB7" w14:textId="365AA0B0" w:rsidR="00E16FDF" w:rsidRPr="00A21414" w:rsidRDefault="00E16FDF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Hands on Experience in corporate onboarding, COB User profile creation, Service </w:t>
      </w:r>
      <w:r w:rsidR="00A21414">
        <w:rPr>
          <w:rFonts w:ascii="Arial" w:hAnsi="Arial" w:cs="Open Sans"/>
          <w:sz w:val="20"/>
          <w:szCs w:val="20"/>
          <w:shd w:val="clear" w:color="auto" w:fill="FFFFFF"/>
          <w:lang w:bidi="ta-IN"/>
        </w:rPr>
        <w:t>requests, Payment</w:t>
      </w:r>
      <w:r w:rsidR="00D254C0"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processing and Cards </w:t>
      </w:r>
      <w:r w:rsidR="00D04A22">
        <w:rPr>
          <w:rFonts w:ascii="Arial" w:hAnsi="Arial" w:cs="Open Sans"/>
          <w:sz w:val="20"/>
          <w:szCs w:val="20"/>
          <w:shd w:val="clear" w:color="auto" w:fill="FFFFFF"/>
          <w:lang w:bidi="ta-IN"/>
        </w:rPr>
        <w:t>transaction (</w:t>
      </w:r>
      <w:r w:rsidR="00D254C0">
        <w:rPr>
          <w:rFonts w:ascii="Arial" w:hAnsi="Arial" w:cs="Open Sans"/>
          <w:sz w:val="20"/>
          <w:szCs w:val="20"/>
          <w:shd w:val="clear" w:color="auto" w:fill="FFFFFF"/>
          <w:lang w:bidi="ta-IN"/>
        </w:rPr>
        <w:t>Debit, Credit</w:t>
      </w:r>
      <w:r w:rsidR="003E5EE4">
        <w:rPr>
          <w:rFonts w:ascii="Arial" w:hAnsi="Arial" w:cs="Open Sans"/>
          <w:sz w:val="20"/>
          <w:szCs w:val="20"/>
          <w:shd w:val="clear" w:color="auto" w:fill="FFFFFF"/>
          <w:lang w:bidi="ta-IN"/>
        </w:rPr>
        <w:t>).</w:t>
      </w:r>
    </w:p>
    <w:p w14:paraId="3B97E598" w14:textId="7F8608AB" w:rsidR="00A21414" w:rsidRPr="00866A97" w:rsidRDefault="00A21414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Good Knowledge in Framework development using </w:t>
      </w:r>
      <w:r w:rsidRPr="00A21414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Selenium WebDriver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, </w:t>
      </w:r>
      <w:r w:rsidRPr="00A21414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Java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  <w:r w:rsidRPr="00A21414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TestNG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and </w:t>
      </w:r>
      <w:r w:rsidRPr="00A21414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Maven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</w:t>
      </w:r>
    </w:p>
    <w:p w14:paraId="71524509" w14:textId="7CAE881D" w:rsidR="00866A97" w:rsidRPr="00A618B5" w:rsidRDefault="00866A97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Executed </w:t>
      </w:r>
      <w:r w:rsidR="005469D8" w:rsidRPr="005469D8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A</w:t>
      </w:r>
      <w:r w:rsidRPr="005469D8">
        <w:rPr>
          <w:rFonts w:ascii="Arial" w:hAnsi="Arial" w:cs="Open Sans"/>
          <w:b/>
          <w:bCs/>
          <w:sz w:val="20"/>
          <w:szCs w:val="20"/>
          <w:shd w:val="clear" w:color="auto" w:fill="FFFFFF"/>
          <w:lang w:bidi="ta-IN"/>
        </w:rPr>
        <w:t>utomated regression test suites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to ensure software quality.</w:t>
      </w:r>
    </w:p>
    <w:p w14:paraId="1DCF6D44" w14:textId="3518BC5A" w:rsidR="00A618B5" w:rsidRPr="00A618B5" w:rsidRDefault="00A618B5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>Utilized postman tool and integrated with banking Apis, including payment gateways and account management system.</w:t>
      </w:r>
    </w:p>
    <w:p w14:paraId="56FD3C55" w14:textId="5BEA2182" w:rsidR="00A618B5" w:rsidRPr="00B10AAB" w:rsidRDefault="00A618B5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>Implemented account management Apis, including account creation, modification and Closure.</w:t>
      </w:r>
    </w:p>
    <w:p w14:paraId="11142FFE" w14:textId="41AD2187" w:rsidR="00B10AAB" w:rsidRPr="00A618B5" w:rsidRDefault="001410AD" w:rsidP="002C4562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Experienced with SQL server 2016 and writing SQL query to perform CRUD operations on </w:t>
      </w:r>
      <w:r w:rsidR="0097643A">
        <w:rPr>
          <w:rFonts w:ascii="Arial" w:hAnsi="Arial" w:cs="Open Sans"/>
          <w:sz w:val="20"/>
          <w:szCs w:val="20"/>
          <w:shd w:val="clear" w:color="auto" w:fill="FFFFFF"/>
          <w:lang w:bidi="ta-IN"/>
        </w:rPr>
        <w:t>accounts, transactions</w:t>
      </w: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 and customers </w:t>
      </w:r>
    </w:p>
    <w:p w14:paraId="74438458" w14:textId="77777777" w:rsidR="00A618B5" w:rsidRDefault="00A618B5" w:rsidP="00A618B5">
      <w:pPr>
        <w:rPr>
          <w:rFonts w:ascii="Arial" w:hAnsi="Arial"/>
        </w:rPr>
      </w:pPr>
    </w:p>
    <w:p w14:paraId="2854A431" w14:textId="62E277E8" w:rsidR="00A618B5" w:rsidRDefault="00A831DC" w:rsidP="00A618B5">
      <w:pPr>
        <w:jc w:val="both"/>
        <w:rPr>
          <w:rFonts w:ascii="Arial" w:hAnsi="Arial"/>
          <w:b/>
          <w:lang w:val="en-US"/>
        </w:rPr>
      </w:pPr>
      <w:r>
        <w:rPr>
          <w:rFonts w:ascii="Arial" w:hAnsi="Arial"/>
          <w:b/>
        </w:rPr>
        <w:t>Project 2</w:t>
      </w:r>
      <w:r w:rsidR="00A618B5">
        <w:rPr>
          <w:rFonts w:ascii="Arial" w:hAnsi="Arial"/>
          <w:b/>
        </w:rPr>
        <w:t xml:space="preserve">: </w:t>
      </w:r>
      <w:r w:rsidR="00A618B5">
        <w:rPr>
          <w:rFonts w:ascii="Arial" w:hAnsi="Arial"/>
          <w:b/>
          <w:lang w:val="en-US"/>
        </w:rPr>
        <w:t>PIMWORKS</w:t>
      </w:r>
      <w:r w:rsidR="00A618B5">
        <w:rPr>
          <w:rFonts w:ascii="Arial" w:hAnsi="Arial"/>
          <w:b/>
        </w:rPr>
        <w:t xml:space="preserve"> (</w:t>
      </w:r>
      <w:r w:rsidR="00A618B5">
        <w:rPr>
          <w:rFonts w:ascii="Arial" w:hAnsi="Arial"/>
          <w:b/>
          <w:lang w:val="en-US"/>
        </w:rPr>
        <w:t>March</w:t>
      </w:r>
      <w:r w:rsidR="009A4395">
        <w:rPr>
          <w:rFonts w:ascii="Arial" w:hAnsi="Arial"/>
          <w:b/>
          <w:lang w:val="en-US"/>
        </w:rPr>
        <w:t xml:space="preserve"> 2023</w:t>
      </w:r>
      <w:r w:rsidR="002A45CB">
        <w:rPr>
          <w:rFonts w:ascii="Arial" w:hAnsi="Arial"/>
          <w:b/>
          <w:lang w:val="en-US"/>
        </w:rPr>
        <w:t xml:space="preserve"> to</w:t>
      </w:r>
      <w:r w:rsidR="00A618B5">
        <w:rPr>
          <w:rFonts w:ascii="Arial" w:hAnsi="Arial"/>
          <w:b/>
          <w:lang w:val="en-US"/>
        </w:rPr>
        <w:t xml:space="preserve"> Nov 2023)</w:t>
      </w:r>
      <w:r w:rsidR="00A618B5">
        <w:rPr>
          <w:rFonts w:ascii="Arial" w:hAnsi="Arial"/>
          <w:b/>
        </w:rPr>
        <w:t xml:space="preserve"> with </w:t>
      </w:r>
      <w:r w:rsidR="00A618B5">
        <w:rPr>
          <w:rFonts w:ascii="Arial" w:hAnsi="Arial"/>
          <w:b/>
          <w:lang w:val="en-US"/>
        </w:rPr>
        <w:t xml:space="preserve">Mobius knowledge services pvt ltd </w:t>
      </w:r>
      <w:r w:rsidR="00A618B5">
        <w:rPr>
          <w:rFonts w:ascii="Arial" w:hAnsi="Arial"/>
          <w:b/>
        </w:rPr>
        <w:t xml:space="preserve">Chennai as </w:t>
      </w:r>
      <w:r w:rsidR="00A618B5">
        <w:rPr>
          <w:rFonts w:ascii="Arial" w:hAnsi="Arial"/>
          <w:b/>
          <w:lang w:val="en-US"/>
        </w:rPr>
        <w:t xml:space="preserve">senior test engineer </w:t>
      </w:r>
    </w:p>
    <w:p w14:paraId="522BA964" w14:textId="08C58DFF" w:rsidR="00A618B5" w:rsidRDefault="00A618B5" w:rsidP="00A618B5">
      <w:pPr>
        <w:jc w:val="both"/>
        <w:rPr>
          <w:rFonts w:ascii="Arial" w:eastAsia="sans-serif" w:hAnsi="Arial" w:cs="Arial"/>
          <w:color w:val="1D1C1D"/>
          <w:shd w:val="clear" w:color="auto" w:fill="F8F8F8"/>
          <w:lang w:val="en-US"/>
        </w:rPr>
      </w:pPr>
      <w:r>
        <w:rPr>
          <w:rFonts w:ascii="Arial" w:eastAsia="sans-serif" w:hAnsi="Arial" w:cs="Arial"/>
          <w:color w:val="1D1C1D"/>
          <w:shd w:val="clear" w:color="auto" w:fill="F8F8F8"/>
        </w:rPr>
        <w:t xml:space="preserve">A PIM solution is a master-data fuelled, process-driven application for collaborating on product content. It serves as a single, central platform to collect, manage, govern and enrich product information and content and distribute it to marketing, sales, and 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>E- Commerce</w:t>
      </w:r>
      <w:r>
        <w:rPr>
          <w:rFonts w:ascii="Arial" w:eastAsia="sans-serif" w:hAnsi="Arial" w:cs="Arial"/>
          <w:color w:val="1D1C1D"/>
          <w:shd w:val="clear" w:color="auto" w:fill="F8F8F8"/>
        </w:rPr>
        <w:t xml:space="preserve"> channels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 xml:space="preserve"> like </w:t>
      </w:r>
      <w:r w:rsidRPr="00A21414">
        <w:rPr>
          <w:rFonts w:ascii="Arial" w:eastAsia="sans-serif" w:hAnsi="Arial" w:cs="Arial"/>
          <w:b/>
          <w:bCs/>
          <w:color w:val="1D1C1D"/>
          <w:shd w:val="clear" w:color="auto" w:fill="F8F8F8"/>
          <w:lang w:val="en-US"/>
        </w:rPr>
        <w:t>Shopify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 xml:space="preserve">, </w:t>
      </w:r>
      <w:r w:rsidR="005469D8" w:rsidRPr="00A21414">
        <w:rPr>
          <w:rFonts w:ascii="Arial" w:eastAsia="sans-serif" w:hAnsi="Arial" w:cs="Arial"/>
          <w:b/>
          <w:bCs/>
          <w:color w:val="1D1C1D"/>
          <w:shd w:val="clear" w:color="auto" w:fill="F8F8F8"/>
          <w:lang w:val="en-US"/>
        </w:rPr>
        <w:t>Big commerce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 xml:space="preserve">, </w:t>
      </w:r>
      <w:r w:rsidRPr="00A21414">
        <w:rPr>
          <w:rFonts w:ascii="Arial" w:eastAsia="sans-serif" w:hAnsi="Arial" w:cs="Arial"/>
          <w:b/>
          <w:bCs/>
          <w:color w:val="1D1C1D"/>
          <w:shd w:val="clear" w:color="auto" w:fill="F8F8F8"/>
          <w:lang w:val="en-US"/>
        </w:rPr>
        <w:t>Amazon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 xml:space="preserve">, </w:t>
      </w:r>
      <w:r w:rsidRPr="00A21414">
        <w:rPr>
          <w:rFonts w:ascii="Arial" w:eastAsia="sans-serif" w:hAnsi="Arial" w:cs="Arial"/>
          <w:b/>
          <w:bCs/>
          <w:color w:val="1D1C1D"/>
          <w:shd w:val="clear" w:color="auto" w:fill="F8F8F8"/>
          <w:lang w:val="en-US"/>
        </w:rPr>
        <w:t>Magento</w:t>
      </w:r>
      <w:r>
        <w:rPr>
          <w:rFonts w:ascii="Arial" w:eastAsia="sans-serif" w:hAnsi="Arial" w:cs="Arial"/>
          <w:color w:val="1D1C1D"/>
          <w:shd w:val="clear" w:color="auto" w:fill="F8F8F8"/>
          <w:lang w:val="en-US"/>
        </w:rPr>
        <w:t xml:space="preserve"> etc..</w:t>
      </w:r>
    </w:p>
    <w:p w14:paraId="700E4701" w14:textId="77777777" w:rsidR="00A618B5" w:rsidRDefault="00A618B5" w:rsidP="00A618B5">
      <w:pPr>
        <w:jc w:val="both"/>
        <w:rPr>
          <w:rFonts w:ascii="Arial" w:eastAsia="sans-serif" w:hAnsi="Arial" w:cs="Arial"/>
          <w:color w:val="1D1C1D"/>
          <w:shd w:val="clear" w:color="auto" w:fill="F8F8F8"/>
          <w:lang w:val="en-US"/>
        </w:rPr>
      </w:pPr>
    </w:p>
    <w:p w14:paraId="6EC6DDDB" w14:textId="77777777" w:rsidR="00A618B5" w:rsidRDefault="00A618B5" w:rsidP="00A618B5">
      <w:pPr>
        <w:rPr>
          <w:rFonts w:ascii="Arial" w:hAnsi="Arial"/>
          <w:b/>
        </w:rPr>
      </w:pPr>
      <w:r>
        <w:rPr>
          <w:rFonts w:ascii="Arial" w:hAnsi="Arial"/>
          <w:b/>
        </w:rPr>
        <w:t>Responsibilities:</w:t>
      </w:r>
    </w:p>
    <w:p w14:paraId="194C5237" w14:textId="77777777" w:rsidR="00866A97" w:rsidRDefault="00866A97" w:rsidP="00A618B5">
      <w:pPr>
        <w:rPr>
          <w:rFonts w:ascii="Arial" w:hAnsi="Arial"/>
          <w:b/>
        </w:rPr>
      </w:pPr>
    </w:p>
    <w:p w14:paraId="5E3A1B5C" w14:textId="77777777" w:rsidR="00A618B5" w:rsidRDefault="00A618B5" w:rsidP="00A618B5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Analyzing the requirement</w:t>
      </w:r>
    </w:p>
    <w:p w14:paraId="76387B8D" w14:textId="41922F6A" w:rsidR="00A618B5" w:rsidRDefault="00A618B5" w:rsidP="00A618B5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Involvement in preparation of test scenario, test cases and test data</w:t>
      </w:r>
    </w:p>
    <w:p w14:paraId="6FE8B5F9" w14:textId="77777777" w:rsidR="00A618B5" w:rsidRDefault="00A618B5" w:rsidP="00A618B5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Review the Test Scenarios and Test Cases to Check functionality coverage</w:t>
      </w:r>
    </w:p>
    <w:p w14:paraId="4D9A0512" w14:textId="50F7277D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/>
        </w:rPr>
        <w:t>Involved in Smoke testing, Regression testing</w:t>
      </w:r>
      <w:r>
        <w:rPr>
          <w:rFonts w:ascii="Arial" w:eastAsia="Times New Roman" w:hAnsi="Arial" w:cs="Times New Roman"/>
          <w:sz w:val="20"/>
          <w:szCs w:val="20"/>
        </w:rPr>
        <w:t>,</w:t>
      </w:r>
      <w:r>
        <w:rPr>
          <w:rFonts w:ascii="Arial" w:eastAsia="Times New Roman" w:hAnsi="Arial" w:cs="Times New Roman"/>
          <w:sz w:val="20"/>
          <w:szCs w:val="20"/>
          <w:lang w:val="en-GB"/>
        </w:rPr>
        <w:t xml:space="preserve"> Functional</w:t>
      </w:r>
      <w:r>
        <w:rPr>
          <w:rFonts w:ascii="Arial" w:eastAsia="Times New Roman" w:hAnsi="Arial" w:cs="Times New Roman"/>
          <w:sz w:val="20"/>
          <w:szCs w:val="20"/>
        </w:rPr>
        <w:t xml:space="preserve">, UAT </w:t>
      </w:r>
      <w:r>
        <w:rPr>
          <w:rFonts w:ascii="Arial" w:eastAsia="Times New Roman" w:hAnsi="Arial" w:cs="Times New Roman"/>
          <w:sz w:val="20"/>
          <w:szCs w:val="20"/>
          <w:lang w:val="en-GB"/>
        </w:rPr>
        <w:t xml:space="preserve">Testing </w:t>
      </w:r>
    </w:p>
    <w:p w14:paraId="28C167DF" w14:textId="77777777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eastAsia="sans-serif" w:hAnsi="Arial"/>
          <w:color w:val="1D1C1D"/>
          <w:sz w:val="20"/>
          <w:szCs w:val="20"/>
          <w:shd w:val="clear" w:color="auto" w:fill="F8F8F8"/>
        </w:rPr>
        <w:t>Reported defects and tracked bugs using JIRA</w:t>
      </w:r>
    </w:p>
    <w:p w14:paraId="1EBA91CF" w14:textId="41B38C6B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Involved in daily Stand-up call</w:t>
      </w:r>
    </w:p>
    <w:p w14:paraId="767863B9" w14:textId="77777777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Interacted with Business analyst to discuss about functionality requirement clarification</w:t>
      </w:r>
    </w:p>
    <w:p w14:paraId="0396B2E3" w14:textId="45E46C07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Utilized Postman tool to send API requests, validate responses and perform functional testing.</w:t>
      </w:r>
    </w:p>
    <w:p w14:paraId="193B25F0" w14:textId="1C82B7C7" w:rsidR="00A618B5" w:rsidRDefault="00A618B5" w:rsidP="00A618B5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Utilized API methods such as GET, POST, PUT and DELETE</w:t>
      </w:r>
    </w:p>
    <w:p w14:paraId="1BF43DA2" w14:textId="13A9E19F" w:rsidR="0097643A" w:rsidRPr="00A618B5" w:rsidRDefault="0097643A" w:rsidP="0097643A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 w:cs="Open Sans"/>
          <w:sz w:val="20"/>
          <w:szCs w:val="20"/>
          <w:shd w:val="clear" w:color="auto" w:fill="FFFFFF"/>
          <w:lang w:bidi="ta-IN"/>
        </w:rPr>
        <w:t xml:space="preserve">Optimized SQL query to perform CRUD operations on products, orders and customers </w:t>
      </w:r>
    </w:p>
    <w:p w14:paraId="1022A3D8" w14:textId="77777777" w:rsidR="0097643A" w:rsidRDefault="0097643A" w:rsidP="0097643A">
      <w:pPr>
        <w:pStyle w:val="ListParagraph"/>
        <w:jc w:val="both"/>
        <w:rPr>
          <w:rFonts w:ascii="Arial" w:hAnsi="Arial"/>
          <w:sz w:val="20"/>
          <w:szCs w:val="20"/>
        </w:rPr>
      </w:pPr>
    </w:p>
    <w:p w14:paraId="66961FF3" w14:textId="77777777" w:rsidR="00A618B5" w:rsidRPr="00A618B5" w:rsidRDefault="00A618B5" w:rsidP="00A618B5">
      <w:pPr>
        <w:rPr>
          <w:rFonts w:ascii="Arial" w:hAnsi="Arial"/>
        </w:rPr>
      </w:pPr>
    </w:p>
    <w:p w14:paraId="098DA6D0" w14:textId="77777777" w:rsidR="00F02380" w:rsidRPr="00A618B5" w:rsidRDefault="00F02380" w:rsidP="00A618B5">
      <w:pPr>
        <w:rPr>
          <w:rFonts w:ascii="Arial" w:hAnsi="Arial"/>
        </w:rPr>
      </w:pPr>
    </w:p>
    <w:p w14:paraId="2E66EAA8" w14:textId="0443F0D4" w:rsidR="00435F3E" w:rsidRPr="00291D2C" w:rsidRDefault="00F02380" w:rsidP="0041373F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Project </w:t>
      </w:r>
      <w:r w:rsidR="00A831DC">
        <w:rPr>
          <w:rFonts w:ascii="Arial" w:hAnsi="Arial"/>
          <w:b/>
        </w:rPr>
        <w:t>3</w:t>
      </w:r>
      <w:r>
        <w:rPr>
          <w:rFonts w:ascii="Arial" w:hAnsi="Arial"/>
          <w:b/>
        </w:rPr>
        <w:t>-</w:t>
      </w:r>
      <w:r w:rsidR="00435F3E" w:rsidRPr="00291D2C">
        <w:rPr>
          <w:rFonts w:ascii="Arial" w:hAnsi="Arial"/>
          <w:b/>
        </w:rPr>
        <w:t xml:space="preserve"> </w:t>
      </w:r>
      <w:r w:rsidR="0041373F" w:rsidRPr="00291D2C">
        <w:rPr>
          <w:rFonts w:ascii="Arial" w:hAnsi="Arial"/>
          <w:b/>
        </w:rPr>
        <w:t>Health and Welfare</w:t>
      </w:r>
      <w:r w:rsidR="00573E66" w:rsidRPr="00291D2C">
        <w:rPr>
          <w:rFonts w:ascii="Arial" w:hAnsi="Arial"/>
          <w:b/>
        </w:rPr>
        <w:t xml:space="preserve"> Alight</w:t>
      </w:r>
      <w:r w:rsidR="00ED0681" w:rsidRPr="00291D2C">
        <w:rPr>
          <w:rFonts w:ascii="Arial" w:hAnsi="Arial"/>
          <w:b/>
        </w:rPr>
        <w:t xml:space="preserve"> </w:t>
      </w:r>
      <w:r w:rsidR="000308D5" w:rsidRPr="00291D2C">
        <w:rPr>
          <w:rFonts w:ascii="Arial" w:hAnsi="Arial"/>
          <w:b/>
        </w:rPr>
        <w:t>(June 15 2022 to</w:t>
      </w:r>
      <w:r w:rsidR="00D00241">
        <w:rPr>
          <w:rFonts w:ascii="Arial" w:hAnsi="Arial"/>
          <w:b/>
        </w:rPr>
        <w:t xml:space="preserve"> March 14 2023</w:t>
      </w:r>
      <w:r w:rsidR="000308D5" w:rsidRPr="00291D2C">
        <w:rPr>
          <w:rFonts w:ascii="Arial" w:hAnsi="Arial"/>
          <w:b/>
        </w:rPr>
        <w:t>) with Wipro technologies, Chennai as Sr.</w:t>
      </w:r>
      <w:r w:rsidR="009018DF">
        <w:rPr>
          <w:rFonts w:ascii="Arial" w:hAnsi="Arial"/>
          <w:b/>
        </w:rPr>
        <w:t xml:space="preserve"> </w:t>
      </w:r>
      <w:r w:rsidR="00D00241" w:rsidRPr="00291D2C">
        <w:rPr>
          <w:rFonts w:ascii="Arial" w:hAnsi="Arial"/>
          <w:b/>
        </w:rPr>
        <w:t>Analyst (</w:t>
      </w:r>
      <w:r w:rsidR="000308D5" w:rsidRPr="00291D2C">
        <w:rPr>
          <w:rFonts w:ascii="Arial" w:hAnsi="Arial"/>
          <w:b/>
        </w:rPr>
        <w:t>Test engineer L3)</w:t>
      </w:r>
    </w:p>
    <w:p w14:paraId="3D4500B4" w14:textId="70C634B8" w:rsidR="00435F3E" w:rsidRPr="00291D2C" w:rsidRDefault="00ED0681" w:rsidP="00435F3E">
      <w:pPr>
        <w:rPr>
          <w:rFonts w:ascii="Arial" w:hAnsi="Arial"/>
          <w:color w:val="333333"/>
          <w:shd w:val="clear" w:color="auto" w:fill="FFFFFF"/>
        </w:rPr>
      </w:pPr>
      <w:r w:rsidRPr="00291D2C">
        <w:rPr>
          <w:rFonts w:ascii="Arial" w:hAnsi="Arial" w:cs="Arial"/>
          <w:color w:val="202124"/>
          <w:shd w:val="clear" w:color="auto" w:fill="FFFFFF"/>
        </w:rPr>
        <w:t xml:space="preserve">Health insurance </w:t>
      </w:r>
      <w:r w:rsidRPr="00291D2C">
        <w:rPr>
          <w:rFonts w:ascii="Arial" w:hAnsi="Arial" w:cs="Arial"/>
          <w:bCs/>
          <w:color w:val="202124"/>
          <w:shd w:val="clear" w:color="auto" w:fill="FFFFFF"/>
        </w:rPr>
        <w:t>which</w:t>
      </w:r>
      <w:r w:rsidRPr="00291D2C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291D2C">
        <w:rPr>
          <w:rFonts w:ascii="Arial" w:hAnsi="Arial" w:cs="Arial"/>
          <w:bCs/>
          <w:color w:val="202124"/>
          <w:shd w:val="clear" w:color="auto" w:fill="FFFFFF"/>
        </w:rPr>
        <w:t>covers medical and surgical expenses of an insured individual</w:t>
      </w:r>
      <w:r w:rsidRPr="00291D2C">
        <w:rPr>
          <w:rFonts w:ascii="Arial" w:hAnsi="Arial" w:cs="Arial"/>
          <w:color w:val="202124"/>
          <w:shd w:val="clear" w:color="auto" w:fill="FFFFFF"/>
        </w:rPr>
        <w:t xml:space="preserve">. It reimburses the expenses incurred due to illness or injury or pays the care provider of the insured individual </w:t>
      </w:r>
      <w:r w:rsidR="009018DF" w:rsidRPr="00291D2C">
        <w:rPr>
          <w:rFonts w:ascii="Arial" w:hAnsi="Arial" w:cs="Arial"/>
          <w:color w:val="202124"/>
          <w:shd w:val="clear" w:color="auto" w:fill="FFFFFF"/>
        </w:rPr>
        <w:t>directly. Health</w:t>
      </w:r>
      <w:r w:rsidRPr="00291D2C">
        <w:rPr>
          <w:rFonts w:ascii="Arial" w:hAnsi="Arial"/>
          <w:color w:val="333333"/>
          <w:shd w:val="clear" w:color="auto" w:fill="FFFFFF"/>
        </w:rPr>
        <w:t> and Welfare Benefits means any form of medical, dental and vision plans for the eligible bargaining unit member and dependents and life insurance for the eligible bargaining unit member.</w:t>
      </w:r>
    </w:p>
    <w:p w14:paraId="1B38D2C8" w14:textId="77777777" w:rsidR="00ED0681" w:rsidRPr="00291D2C" w:rsidRDefault="00ED0681" w:rsidP="00435F3E">
      <w:pPr>
        <w:rPr>
          <w:rFonts w:ascii="Arial" w:hAnsi="Arial"/>
          <w:b/>
        </w:rPr>
      </w:pPr>
    </w:p>
    <w:p w14:paraId="6DFB10E1" w14:textId="77777777" w:rsidR="00435F3E" w:rsidRPr="00291D2C" w:rsidRDefault="00435F3E" w:rsidP="00435F3E">
      <w:pPr>
        <w:rPr>
          <w:rFonts w:ascii="Arial" w:hAnsi="Arial"/>
          <w:b/>
        </w:rPr>
      </w:pPr>
      <w:r w:rsidRPr="00291D2C">
        <w:rPr>
          <w:rFonts w:ascii="Arial" w:hAnsi="Arial"/>
          <w:b/>
        </w:rPr>
        <w:t>Responsibilities:</w:t>
      </w:r>
    </w:p>
    <w:p w14:paraId="53C379DA" w14:textId="77777777" w:rsidR="00435F3E" w:rsidRPr="00291D2C" w:rsidRDefault="00435F3E" w:rsidP="000308D5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Analy</w:t>
      </w:r>
      <w:r w:rsidR="00DA6258" w:rsidRPr="00291D2C">
        <w:rPr>
          <w:rFonts w:ascii="Arial" w:hAnsi="Arial"/>
          <w:sz w:val="20"/>
          <w:szCs w:val="20"/>
        </w:rPr>
        <w:t>z</w:t>
      </w:r>
      <w:r w:rsidRPr="00291D2C">
        <w:rPr>
          <w:rFonts w:ascii="Arial" w:hAnsi="Arial"/>
          <w:sz w:val="20"/>
          <w:szCs w:val="20"/>
        </w:rPr>
        <w:t>ing the requirement</w:t>
      </w:r>
    </w:p>
    <w:p w14:paraId="0D26929D" w14:textId="77777777" w:rsidR="00435F3E" w:rsidRPr="00291D2C" w:rsidRDefault="00435F3E" w:rsidP="00435F3E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Responsible for understanding the testing process</w:t>
      </w:r>
    </w:p>
    <w:p w14:paraId="1BD35286" w14:textId="77777777" w:rsidR="00435F3E" w:rsidRPr="00291D2C" w:rsidRDefault="00ED0681" w:rsidP="00435F3E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 xml:space="preserve">Involved in Regression testing </w:t>
      </w:r>
    </w:p>
    <w:p w14:paraId="1511AF15" w14:textId="77777777" w:rsidR="00ED0681" w:rsidRPr="00291D2C" w:rsidRDefault="00ED0681" w:rsidP="00435F3E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Tools used TBA and ATE</w:t>
      </w:r>
    </w:p>
    <w:p w14:paraId="7EE5502C" w14:textId="4684C474" w:rsidR="009842BF" w:rsidRPr="00A831DC" w:rsidRDefault="000308D5" w:rsidP="00ED068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Attended daily huddle call</w:t>
      </w:r>
    </w:p>
    <w:p w14:paraId="49BD44A6" w14:textId="77777777" w:rsidR="00ED0681" w:rsidRPr="00291D2C" w:rsidRDefault="00ED0681" w:rsidP="00ED0681">
      <w:pPr>
        <w:rPr>
          <w:rFonts w:ascii="Arial" w:hAnsi="Arial"/>
        </w:rPr>
      </w:pPr>
    </w:p>
    <w:p w14:paraId="06794652" w14:textId="77777777" w:rsidR="00874AC5" w:rsidRDefault="00874AC5" w:rsidP="00435F3E">
      <w:pPr>
        <w:jc w:val="both"/>
        <w:rPr>
          <w:rFonts w:ascii="Arial" w:hAnsi="Arial"/>
          <w:b/>
        </w:rPr>
      </w:pPr>
    </w:p>
    <w:p w14:paraId="7CFF75EF" w14:textId="0CBB3F55" w:rsidR="00DD62DF" w:rsidRPr="00291D2C" w:rsidRDefault="00F02380" w:rsidP="00435F3E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Project </w:t>
      </w:r>
      <w:r w:rsidR="00A831DC">
        <w:rPr>
          <w:rFonts w:ascii="Arial" w:hAnsi="Arial"/>
          <w:b/>
        </w:rPr>
        <w:t>4</w:t>
      </w:r>
      <w:r w:rsidR="00DD62DF" w:rsidRPr="00291D2C">
        <w:rPr>
          <w:rFonts w:ascii="Arial" w:hAnsi="Arial"/>
          <w:b/>
        </w:rPr>
        <w:t xml:space="preserve">: </w:t>
      </w:r>
      <w:r w:rsidR="000308D5" w:rsidRPr="00291D2C">
        <w:rPr>
          <w:rFonts w:ascii="Arial" w:hAnsi="Arial"/>
          <w:b/>
        </w:rPr>
        <w:t>FP Base product Insight</w:t>
      </w:r>
      <w:r w:rsidR="00E66186" w:rsidRPr="00291D2C">
        <w:rPr>
          <w:rFonts w:ascii="Arial" w:hAnsi="Arial"/>
          <w:b/>
        </w:rPr>
        <w:t xml:space="preserve"> (September 2019 to May 2022)</w:t>
      </w:r>
      <w:r w:rsidR="000308D5" w:rsidRPr="00291D2C">
        <w:rPr>
          <w:rFonts w:ascii="Arial" w:hAnsi="Arial"/>
          <w:b/>
        </w:rPr>
        <w:t xml:space="preserve"> with Ducont System </w:t>
      </w:r>
      <w:r w:rsidR="00DD62DF" w:rsidRPr="00291D2C">
        <w:rPr>
          <w:rFonts w:ascii="Arial" w:hAnsi="Arial"/>
          <w:b/>
        </w:rPr>
        <w:t>Pvt. Ltd., Chennai a</w:t>
      </w:r>
      <w:r w:rsidR="000308D5" w:rsidRPr="00291D2C">
        <w:rPr>
          <w:rFonts w:ascii="Arial" w:hAnsi="Arial"/>
          <w:b/>
        </w:rPr>
        <w:t>s Test Engineer</w:t>
      </w:r>
    </w:p>
    <w:p w14:paraId="6F5C45A9" w14:textId="77777777" w:rsidR="00E66186" w:rsidRPr="00291D2C" w:rsidRDefault="00E66186" w:rsidP="00435F3E">
      <w:pPr>
        <w:jc w:val="both"/>
        <w:rPr>
          <w:rFonts w:ascii="Arial" w:hAnsi="Arial"/>
          <w:b/>
        </w:rPr>
      </w:pPr>
    </w:p>
    <w:p w14:paraId="2A4D9FFB" w14:textId="77777777" w:rsidR="0029455C" w:rsidRDefault="000308D5" w:rsidP="000308D5">
      <w:pPr>
        <w:spacing w:line="360" w:lineRule="auto"/>
        <w:ind w:right="-720"/>
        <w:rPr>
          <w:rFonts w:ascii="Arial" w:hAnsi="Arial"/>
          <w:lang w:val="en-US"/>
        </w:rPr>
      </w:pPr>
      <w:r w:rsidRPr="00291D2C">
        <w:rPr>
          <w:rFonts w:ascii="Arial" w:hAnsi="Arial"/>
          <w:lang w:val="en-US"/>
        </w:rPr>
        <w:t xml:space="preserve">Field power is an innovative way of managing field technicians and Customer in a different geographic location. </w:t>
      </w:r>
    </w:p>
    <w:p w14:paraId="2F5FB48A" w14:textId="77777777" w:rsidR="0029455C" w:rsidRDefault="000308D5" w:rsidP="000308D5">
      <w:pPr>
        <w:spacing w:line="360" w:lineRule="auto"/>
        <w:ind w:right="-720"/>
        <w:rPr>
          <w:rFonts w:ascii="Arial" w:hAnsi="Arial"/>
          <w:lang w:val="en-US"/>
        </w:rPr>
      </w:pPr>
      <w:r w:rsidRPr="00291D2C">
        <w:rPr>
          <w:rFonts w:ascii="Arial" w:hAnsi="Arial"/>
          <w:lang w:val="en-US"/>
        </w:rPr>
        <w:t>Field power</w:t>
      </w:r>
      <w:r w:rsidR="0029455C">
        <w:rPr>
          <w:rFonts w:ascii="Arial" w:hAnsi="Arial"/>
          <w:lang w:val="en-US"/>
        </w:rPr>
        <w:t xml:space="preserve"> </w:t>
      </w:r>
      <w:r w:rsidRPr="00291D2C">
        <w:rPr>
          <w:rFonts w:ascii="Arial" w:hAnsi="Arial"/>
          <w:lang w:val="en-US"/>
        </w:rPr>
        <w:t xml:space="preserve">has many extensive features which includes Schedule Optimization, Real Time Dispatch, Location </w:t>
      </w:r>
    </w:p>
    <w:p w14:paraId="13AF60F2" w14:textId="77777777" w:rsidR="0029455C" w:rsidRDefault="000308D5" w:rsidP="000308D5">
      <w:pPr>
        <w:spacing w:line="360" w:lineRule="auto"/>
        <w:ind w:right="-720"/>
        <w:rPr>
          <w:rFonts w:ascii="Arial" w:hAnsi="Arial"/>
          <w:lang w:val="en-US"/>
        </w:rPr>
      </w:pPr>
      <w:r w:rsidRPr="00291D2C">
        <w:rPr>
          <w:rFonts w:ascii="Arial" w:hAnsi="Arial"/>
          <w:lang w:val="en-US"/>
        </w:rPr>
        <w:t xml:space="preserve">Based Service, Multiple Vendors/Locations, Field Service Integration, Field Service Results, Forecasting and Planning, </w:t>
      </w:r>
    </w:p>
    <w:p w14:paraId="073B3E9C" w14:textId="7540A170" w:rsidR="009842BF" w:rsidRPr="00291D2C" w:rsidRDefault="000308D5" w:rsidP="000308D5">
      <w:pPr>
        <w:spacing w:line="360" w:lineRule="auto"/>
        <w:ind w:right="-720"/>
        <w:rPr>
          <w:rFonts w:ascii="Arial" w:hAnsi="Arial"/>
          <w:lang w:val="en-US"/>
        </w:rPr>
      </w:pPr>
      <w:r w:rsidRPr="00291D2C">
        <w:rPr>
          <w:rFonts w:ascii="Arial" w:hAnsi="Arial"/>
          <w:lang w:val="en-US"/>
        </w:rPr>
        <w:t>Mobile Field Service, Inventory etc.,</w:t>
      </w:r>
    </w:p>
    <w:p w14:paraId="4F354FEF" w14:textId="77777777" w:rsidR="00DD62DF" w:rsidRPr="00291D2C" w:rsidRDefault="00DD62DF" w:rsidP="00DD62DF">
      <w:pPr>
        <w:rPr>
          <w:rFonts w:ascii="Arial" w:hAnsi="Arial"/>
        </w:rPr>
      </w:pPr>
    </w:p>
    <w:p w14:paraId="4B4851D3" w14:textId="77777777" w:rsidR="00DD62DF" w:rsidRPr="00291D2C" w:rsidRDefault="00DD62DF" w:rsidP="00DD62DF">
      <w:pPr>
        <w:rPr>
          <w:rFonts w:ascii="Arial" w:hAnsi="Arial"/>
          <w:b/>
        </w:rPr>
      </w:pPr>
      <w:r w:rsidRPr="00291D2C">
        <w:rPr>
          <w:rFonts w:ascii="Arial" w:hAnsi="Arial"/>
          <w:b/>
        </w:rPr>
        <w:t>Responsibilities:</w:t>
      </w:r>
    </w:p>
    <w:p w14:paraId="3077E8DD" w14:textId="77777777" w:rsidR="00DD62DF" w:rsidRPr="00291D2C" w:rsidRDefault="00DD62DF" w:rsidP="00DD62DF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Analy</w:t>
      </w:r>
      <w:r w:rsidR="00DA6258" w:rsidRPr="00291D2C">
        <w:rPr>
          <w:rFonts w:ascii="Arial" w:hAnsi="Arial"/>
          <w:sz w:val="20"/>
          <w:szCs w:val="20"/>
        </w:rPr>
        <w:t>z</w:t>
      </w:r>
      <w:r w:rsidRPr="00291D2C">
        <w:rPr>
          <w:rFonts w:ascii="Arial" w:hAnsi="Arial"/>
          <w:sz w:val="20"/>
          <w:szCs w:val="20"/>
        </w:rPr>
        <w:t>ing the requirement</w:t>
      </w:r>
    </w:p>
    <w:p w14:paraId="032D3EA1" w14:textId="4B74C3F3" w:rsidR="00DD62DF" w:rsidRPr="00291D2C" w:rsidRDefault="00E66186" w:rsidP="00DD62DF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 xml:space="preserve">Involvement in preparation </w:t>
      </w:r>
      <w:r w:rsidR="00DD62DF" w:rsidRPr="00291D2C">
        <w:rPr>
          <w:rFonts w:ascii="Arial" w:hAnsi="Arial"/>
          <w:sz w:val="20"/>
          <w:szCs w:val="20"/>
        </w:rPr>
        <w:t xml:space="preserve">of test </w:t>
      </w:r>
      <w:r w:rsidR="009018DF" w:rsidRPr="00291D2C">
        <w:rPr>
          <w:rFonts w:ascii="Arial" w:hAnsi="Arial"/>
          <w:sz w:val="20"/>
          <w:szCs w:val="20"/>
        </w:rPr>
        <w:t>scenario, test</w:t>
      </w:r>
      <w:r w:rsidR="00DD62DF" w:rsidRPr="00291D2C">
        <w:rPr>
          <w:rFonts w:ascii="Arial" w:hAnsi="Arial"/>
          <w:sz w:val="20"/>
          <w:szCs w:val="20"/>
        </w:rPr>
        <w:t xml:space="preserve"> cases and test data</w:t>
      </w:r>
    </w:p>
    <w:p w14:paraId="79C85FE1" w14:textId="77777777" w:rsidR="000308D5" w:rsidRPr="00291D2C" w:rsidRDefault="000308D5" w:rsidP="00DD62DF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Review the Test Scenarios and Test Cases to Check functionality coverage</w:t>
      </w:r>
    </w:p>
    <w:p w14:paraId="17134031" w14:textId="5B4DEF60" w:rsidR="00E66186" w:rsidRPr="00291D2C" w:rsidRDefault="00E66186" w:rsidP="00E66186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 xml:space="preserve">Involved in Smoke testing, </w:t>
      </w:r>
      <w:r w:rsidR="00D00241" w:rsidRPr="00291D2C">
        <w:rPr>
          <w:rFonts w:ascii="Arial" w:eastAsia="Times New Roman" w:hAnsi="Arial" w:cs="Times New Roman"/>
          <w:sz w:val="20"/>
          <w:szCs w:val="20"/>
          <w:lang w:val="en-GB"/>
        </w:rPr>
        <w:t>Functional,</w:t>
      </w: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 xml:space="preserve"> GUI Testing and Regression testing</w:t>
      </w:r>
    </w:p>
    <w:p w14:paraId="58924F2C" w14:textId="77777777" w:rsidR="00DD62DF" w:rsidRPr="00291D2C" w:rsidRDefault="00DD62DF" w:rsidP="00DD62DF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 xml:space="preserve">Raise the bugs in </w:t>
      </w:r>
      <w:r w:rsidR="00B37D75" w:rsidRPr="00291D2C">
        <w:rPr>
          <w:rFonts w:ascii="Arial" w:hAnsi="Arial"/>
          <w:sz w:val="20"/>
          <w:szCs w:val="20"/>
        </w:rPr>
        <w:t>J</w:t>
      </w:r>
      <w:r w:rsidRPr="00291D2C">
        <w:rPr>
          <w:rFonts w:ascii="Arial" w:hAnsi="Arial"/>
          <w:sz w:val="20"/>
          <w:szCs w:val="20"/>
        </w:rPr>
        <w:t>ira and re-test resolved defect</w:t>
      </w:r>
    </w:p>
    <w:p w14:paraId="7FF42DBC" w14:textId="77777777" w:rsidR="00E66186" w:rsidRPr="00291D2C" w:rsidRDefault="00E66186" w:rsidP="00E66186">
      <w:pPr>
        <w:pStyle w:val="ListParagraph"/>
        <w:numPr>
          <w:ilvl w:val="0"/>
          <w:numId w:val="8"/>
        </w:numPr>
        <w:jc w:val="both"/>
        <w:rPr>
          <w:rFonts w:ascii="Arial" w:hAnsi="Arial"/>
          <w:sz w:val="20"/>
          <w:szCs w:val="20"/>
        </w:rPr>
      </w:pPr>
      <w:r w:rsidRPr="00291D2C">
        <w:rPr>
          <w:rFonts w:ascii="Arial" w:hAnsi="Arial" w:cs="Cambria"/>
          <w:sz w:val="20"/>
          <w:szCs w:val="20"/>
        </w:rPr>
        <w:t>Actively participated in all the Agile Scrum Ceremonies</w:t>
      </w:r>
    </w:p>
    <w:p w14:paraId="558B94EF" w14:textId="77777777" w:rsidR="00E66186" w:rsidRPr="00291D2C" w:rsidRDefault="00E66186" w:rsidP="00E66186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>Preparing Individual Daily report</w:t>
      </w:r>
    </w:p>
    <w:p w14:paraId="66DD769B" w14:textId="77777777" w:rsidR="00DD62DF" w:rsidRDefault="00DD62DF" w:rsidP="00DA1BF6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Client interaction via email or conference calls on a regular basis</w:t>
      </w:r>
    </w:p>
    <w:p w14:paraId="467CEB4D" w14:textId="007B4DC1" w:rsidR="00A831DC" w:rsidRDefault="00A831DC" w:rsidP="00DA1BF6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Tested mobile applications on various devices and platforms including Android and IOS</w:t>
      </w:r>
    </w:p>
    <w:p w14:paraId="0211AFB5" w14:textId="0A9969E4" w:rsidR="00A831DC" w:rsidRPr="00291D2C" w:rsidRDefault="00A831DC" w:rsidP="00DA1BF6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Identified and reported defects and collaborated with development team to resolve issues</w:t>
      </w:r>
    </w:p>
    <w:p w14:paraId="591BF3B8" w14:textId="77777777" w:rsidR="00E66186" w:rsidRPr="00291D2C" w:rsidRDefault="00E66186" w:rsidP="00E66186">
      <w:pPr>
        <w:pStyle w:val="ListParagraph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14:paraId="5B39DCE4" w14:textId="77777777" w:rsidR="00874AC5" w:rsidRDefault="00874AC5">
      <w:pPr>
        <w:jc w:val="both"/>
        <w:rPr>
          <w:rFonts w:ascii="Arial" w:hAnsi="Arial"/>
          <w:b/>
        </w:rPr>
      </w:pPr>
    </w:p>
    <w:p w14:paraId="74A93F64" w14:textId="77777777" w:rsidR="00874AC5" w:rsidRDefault="00874AC5">
      <w:pPr>
        <w:jc w:val="both"/>
        <w:rPr>
          <w:rFonts w:ascii="Arial" w:hAnsi="Arial"/>
          <w:b/>
        </w:rPr>
      </w:pPr>
    </w:p>
    <w:p w14:paraId="25BADCF4" w14:textId="77777777" w:rsidR="00874AC5" w:rsidRDefault="00874AC5">
      <w:pPr>
        <w:jc w:val="both"/>
        <w:rPr>
          <w:rFonts w:ascii="Arial" w:hAnsi="Arial"/>
          <w:b/>
        </w:rPr>
      </w:pPr>
    </w:p>
    <w:p w14:paraId="62AC6A69" w14:textId="1BF1C90E" w:rsidR="00E66186" w:rsidRPr="00291D2C" w:rsidRDefault="00A831DC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Project 5</w:t>
      </w:r>
      <w:r w:rsidR="002267C2" w:rsidRPr="00291D2C">
        <w:rPr>
          <w:rFonts w:ascii="Arial" w:hAnsi="Arial"/>
          <w:b/>
        </w:rPr>
        <w:t>:</w:t>
      </w:r>
      <w:r w:rsidR="009018DF">
        <w:rPr>
          <w:rFonts w:ascii="Arial" w:hAnsi="Arial"/>
          <w:b/>
        </w:rPr>
        <w:t xml:space="preserve"> </w:t>
      </w:r>
      <w:r w:rsidR="00E66186" w:rsidRPr="00291D2C">
        <w:rPr>
          <w:rFonts w:ascii="Arial" w:hAnsi="Arial"/>
          <w:b/>
        </w:rPr>
        <w:t>OCS (April’14 –Oct’16</w:t>
      </w:r>
      <w:r w:rsidR="00E12AD5" w:rsidRPr="00291D2C">
        <w:rPr>
          <w:rFonts w:ascii="Arial" w:hAnsi="Arial"/>
          <w:b/>
        </w:rPr>
        <w:t>)</w:t>
      </w:r>
      <w:r w:rsidR="00B37D75" w:rsidRPr="00291D2C">
        <w:rPr>
          <w:rFonts w:ascii="Arial" w:hAnsi="Arial"/>
          <w:b/>
        </w:rPr>
        <w:t xml:space="preserve"> with </w:t>
      </w:r>
      <w:r w:rsidR="00E66186" w:rsidRPr="00291D2C">
        <w:rPr>
          <w:rFonts w:ascii="Arial" w:hAnsi="Arial"/>
          <w:b/>
        </w:rPr>
        <w:t xml:space="preserve">Zylog Systems </w:t>
      </w:r>
      <w:r w:rsidR="008542AE" w:rsidRPr="00291D2C">
        <w:rPr>
          <w:rFonts w:ascii="Arial" w:hAnsi="Arial"/>
          <w:b/>
        </w:rPr>
        <w:t>pvt Ltd</w:t>
      </w:r>
      <w:r w:rsidR="002267C2" w:rsidRPr="00291D2C">
        <w:rPr>
          <w:rFonts w:ascii="Arial" w:hAnsi="Arial"/>
          <w:b/>
        </w:rPr>
        <w:t>,Chennai as Junior Test Engineer</w:t>
      </w:r>
    </w:p>
    <w:p w14:paraId="0B7B3A9B" w14:textId="77777777" w:rsidR="008542AE" w:rsidRPr="00291D2C" w:rsidRDefault="008542AE">
      <w:pPr>
        <w:jc w:val="both"/>
        <w:rPr>
          <w:rFonts w:ascii="Arial" w:hAnsi="Arial"/>
          <w:b/>
        </w:rPr>
      </w:pPr>
      <w:r w:rsidRPr="00291D2C">
        <w:rPr>
          <w:rFonts w:ascii="Arial" w:hAnsi="Arial"/>
          <w:b/>
        </w:rPr>
        <w:t xml:space="preserve">                                                                  </w:t>
      </w:r>
      <w:r w:rsidR="002D53CC" w:rsidRPr="00291D2C">
        <w:rPr>
          <w:rFonts w:ascii="Arial" w:hAnsi="Arial"/>
          <w:b/>
        </w:rPr>
        <w:tab/>
      </w:r>
    </w:p>
    <w:p w14:paraId="51834D95" w14:textId="77777777" w:rsidR="0029455C" w:rsidRDefault="00E66186" w:rsidP="00E66186">
      <w:pPr>
        <w:spacing w:line="360" w:lineRule="auto"/>
        <w:ind w:right="-720"/>
        <w:rPr>
          <w:rFonts w:ascii="Arial" w:hAnsi="Arial"/>
          <w:szCs w:val="18"/>
          <w:lang w:val="en-US"/>
        </w:rPr>
      </w:pPr>
      <w:r w:rsidRPr="00291D2C">
        <w:rPr>
          <w:rFonts w:ascii="Arial" w:hAnsi="Arial"/>
          <w:szCs w:val="18"/>
          <w:lang w:val="en-US"/>
        </w:rPr>
        <w:t xml:space="preserve">OCS Mobile application deals with the Field Operative Availability, Job details, Job History, Non- Assigned Jobs, </w:t>
      </w:r>
    </w:p>
    <w:p w14:paraId="2EA28391" w14:textId="77147C24" w:rsidR="0029455C" w:rsidRDefault="00E66186" w:rsidP="00E66186">
      <w:pPr>
        <w:spacing w:line="360" w:lineRule="auto"/>
        <w:ind w:right="-720"/>
        <w:rPr>
          <w:rFonts w:ascii="Arial" w:hAnsi="Arial"/>
          <w:szCs w:val="18"/>
          <w:lang w:val="en-US"/>
        </w:rPr>
      </w:pPr>
      <w:r w:rsidRPr="00291D2C">
        <w:rPr>
          <w:rFonts w:ascii="Arial" w:hAnsi="Arial"/>
          <w:szCs w:val="18"/>
          <w:lang w:val="en-US"/>
        </w:rPr>
        <w:t xml:space="preserve">Time Sheet, Expense &amp; Mileage, Travel Request &amp; Pay slip parts of the PROST </w:t>
      </w:r>
      <w:r w:rsidR="009018DF" w:rsidRPr="00291D2C">
        <w:rPr>
          <w:rFonts w:ascii="Arial" w:hAnsi="Arial"/>
          <w:szCs w:val="18"/>
          <w:lang w:val="en-US"/>
        </w:rPr>
        <w:t>application. Field</w:t>
      </w:r>
      <w:r w:rsidRPr="00291D2C">
        <w:rPr>
          <w:rFonts w:ascii="Arial" w:hAnsi="Arial"/>
          <w:szCs w:val="18"/>
          <w:lang w:val="en-US"/>
        </w:rPr>
        <w:t xml:space="preserve"> Operatives can </w:t>
      </w:r>
    </w:p>
    <w:p w14:paraId="56ED9693" w14:textId="0AA40521" w:rsidR="0029455C" w:rsidRDefault="00E66186" w:rsidP="00E66186">
      <w:pPr>
        <w:spacing w:line="360" w:lineRule="auto"/>
        <w:ind w:right="-720"/>
        <w:rPr>
          <w:rFonts w:ascii="Arial" w:hAnsi="Arial"/>
          <w:szCs w:val="18"/>
          <w:lang w:val="en-US"/>
        </w:rPr>
      </w:pPr>
      <w:r w:rsidRPr="00291D2C">
        <w:rPr>
          <w:rFonts w:ascii="Arial" w:hAnsi="Arial"/>
          <w:szCs w:val="18"/>
          <w:lang w:val="en-US"/>
        </w:rPr>
        <w:t xml:space="preserve">install the OCS mobile application and view the allocated jobs, Show Interest to the </w:t>
      </w:r>
      <w:r w:rsidR="00D00241" w:rsidRPr="00291D2C">
        <w:rPr>
          <w:rFonts w:ascii="Arial" w:hAnsi="Arial"/>
          <w:szCs w:val="18"/>
          <w:lang w:val="en-US"/>
        </w:rPr>
        <w:t>Non-Assigned</w:t>
      </w:r>
      <w:r w:rsidRPr="00291D2C">
        <w:rPr>
          <w:rFonts w:ascii="Arial" w:hAnsi="Arial"/>
          <w:szCs w:val="18"/>
          <w:lang w:val="en-US"/>
        </w:rPr>
        <w:t xml:space="preserve"> jobs, </w:t>
      </w:r>
    </w:p>
    <w:p w14:paraId="7CC271C1" w14:textId="6DA7BC3E" w:rsidR="0029455C" w:rsidRDefault="00E66186" w:rsidP="00E66186">
      <w:pPr>
        <w:spacing w:line="360" w:lineRule="auto"/>
        <w:ind w:right="-720"/>
        <w:rPr>
          <w:rFonts w:ascii="Arial" w:hAnsi="Arial"/>
          <w:szCs w:val="18"/>
          <w:lang w:val="en-US"/>
        </w:rPr>
      </w:pPr>
      <w:r w:rsidRPr="00291D2C">
        <w:rPr>
          <w:rFonts w:ascii="Arial" w:hAnsi="Arial"/>
          <w:szCs w:val="18"/>
          <w:lang w:val="en-US"/>
        </w:rPr>
        <w:t xml:space="preserve">Choose Availability, Fill the Timesheet for the job completion, Claim Expenses &amp; Mileage costs, </w:t>
      </w:r>
    </w:p>
    <w:p w14:paraId="55C2F813" w14:textId="4A92E84E" w:rsidR="00E66186" w:rsidRPr="0029455C" w:rsidRDefault="00E66186" w:rsidP="00E66186">
      <w:pPr>
        <w:spacing w:line="360" w:lineRule="auto"/>
        <w:ind w:right="-720"/>
        <w:rPr>
          <w:rFonts w:ascii="Arial" w:hAnsi="Arial"/>
          <w:szCs w:val="18"/>
          <w:lang w:val="en-US"/>
        </w:rPr>
      </w:pPr>
      <w:r w:rsidRPr="00291D2C">
        <w:rPr>
          <w:rFonts w:ascii="Arial" w:hAnsi="Arial"/>
          <w:szCs w:val="18"/>
          <w:lang w:val="en-US"/>
        </w:rPr>
        <w:t>Raise the Travel Requests and view the Pay slip month wise</w:t>
      </w:r>
      <w:r w:rsidRPr="00291D2C">
        <w:rPr>
          <w:rFonts w:ascii="Arial" w:hAnsi="Arial"/>
          <w:lang w:val="en-US"/>
        </w:rPr>
        <w:t>.</w:t>
      </w:r>
    </w:p>
    <w:p w14:paraId="33B3E737" w14:textId="77777777" w:rsidR="00E66186" w:rsidRPr="00291D2C" w:rsidRDefault="00E66186" w:rsidP="00E66186">
      <w:pPr>
        <w:spacing w:line="360" w:lineRule="auto"/>
        <w:ind w:right="-720"/>
        <w:rPr>
          <w:rFonts w:ascii="Arial" w:hAnsi="Arial"/>
          <w:lang w:val="en-US"/>
        </w:rPr>
      </w:pPr>
    </w:p>
    <w:p w14:paraId="7D654570" w14:textId="77777777" w:rsidR="00290E10" w:rsidRDefault="00290E10" w:rsidP="00B615ED">
      <w:pPr>
        <w:autoSpaceDE w:val="0"/>
        <w:jc w:val="both"/>
        <w:rPr>
          <w:rFonts w:ascii="Arial" w:hAnsi="Arial"/>
          <w:b/>
        </w:rPr>
      </w:pPr>
    </w:p>
    <w:p w14:paraId="17B9FB8E" w14:textId="24DAEA8F" w:rsidR="002D53CC" w:rsidRPr="00291D2C" w:rsidRDefault="002D53CC" w:rsidP="00B615ED">
      <w:pPr>
        <w:autoSpaceDE w:val="0"/>
        <w:jc w:val="both"/>
        <w:rPr>
          <w:rFonts w:ascii="Arial" w:hAnsi="Arial" w:cs="Arial"/>
        </w:rPr>
      </w:pPr>
      <w:r w:rsidRPr="00291D2C">
        <w:rPr>
          <w:rFonts w:ascii="Arial" w:hAnsi="Arial"/>
          <w:b/>
        </w:rPr>
        <w:lastRenderedPageBreak/>
        <w:t>Responsibilities:</w:t>
      </w:r>
    </w:p>
    <w:p w14:paraId="54F43081" w14:textId="77777777" w:rsidR="00E66186" w:rsidRPr="00291D2C" w:rsidRDefault="00E66186" w:rsidP="00E66186">
      <w:pPr>
        <w:pStyle w:val="ListParagraph"/>
        <w:numPr>
          <w:ilvl w:val="0"/>
          <w:numId w:val="7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Analyzing the requirement</w:t>
      </w:r>
    </w:p>
    <w:p w14:paraId="36F5AE5D" w14:textId="7DB48D3E" w:rsidR="00E66186" w:rsidRPr="00291D2C" w:rsidRDefault="00E66186" w:rsidP="00E66186">
      <w:pPr>
        <w:pStyle w:val="ListParagraph"/>
        <w:numPr>
          <w:ilvl w:val="0"/>
          <w:numId w:val="7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 xml:space="preserve">Involvement in preparation of test </w:t>
      </w:r>
      <w:r w:rsidR="009018DF" w:rsidRPr="00291D2C">
        <w:rPr>
          <w:rFonts w:ascii="Arial" w:hAnsi="Arial"/>
          <w:sz w:val="20"/>
          <w:szCs w:val="20"/>
        </w:rPr>
        <w:t>scenario, test</w:t>
      </w:r>
      <w:r w:rsidRPr="00291D2C">
        <w:rPr>
          <w:rFonts w:ascii="Arial" w:hAnsi="Arial"/>
          <w:sz w:val="20"/>
          <w:szCs w:val="20"/>
        </w:rPr>
        <w:t xml:space="preserve"> cases and test data</w:t>
      </w:r>
    </w:p>
    <w:p w14:paraId="0A2EF609" w14:textId="77777777" w:rsidR="00E66186" w:rsidRPr="00291D2C" w:rsidRDefault="00E66186" w:rsidP="00E66186">
      <w:pPr>
        <w:pStyle w:val="ListParagraph"/>
        <w:numPr>
          <w:ilvl w:val="0"/>
          <w:numId w:val="7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Review the Test Scenarios and Test Cases to Check functionality coverage</w:t>
      </w:r>
    </w:p>
    <w:p w14:paraId="46A17F5A" w14:textId="19B19384" w:rsidR="00E66186" w:rsidRPr="00291D2C" w:rsidRDefault="00E66186" w:rsidP="00E66186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 xml:space="preserve">Involved in Smoke testing, </w:t>
      </w:r>
      <w:r w:rsidR="00CF4AF1" w:rsidRPr="00291D2C">
        <w:rPr>
          <w:rFonts w:ascii="Arial" w:eastAsia="Times New Roman" w:hAnsi="Arial" w:cs="Times New Roman"/>
          <w:sz w:val="20"/>
          <w:szCs w:val="20"/>
          <w:lang w:val="en-GB"/>
        </w:rPr>
        <w:t>Functional,</w:t>
      </w: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 xml:space="preserve"> GUI Testing and Regression testing</w:t>
      </w:r>
    </w:p>
    <w:p w14:paraId="3C9F6F7F" w14:textId="77777777" w:rsidR="00E66186" w:rsidRPr="00291D2C" w:rsidRDefault="00E66186" w:rsidP="00E66186">
      <w:pPr>
        <w:pStyle w:val="ListParagraph"/>
        <w:numPr>
          <w:ilvl w:val="0"/>
          <w:numId w:val="7"/>
        </w:numPr>
        <w:rPr>
          <w:rFonts w:ascii="Arial" w:hAnsi="Arial"/>
          <w:sz w:val="20"/>
          <w:szCs w:val="20"/>
        </w:rPr>
      </w:pPr>
      <w:r w:rsidRPr="00291D2C">
        <w:rPr>
          <w:rFonts w:ascii="Arial" w:hAnsi="Arial"/>
          <w:sz w:val="20"/>
          <w:szCs w:val="20"/>
        </w:rPr>
        <w:t>Raise the bugs in Jira and re-test resolved defect</w:t>
      </w:r>
    </w:p>
    <w:p w14:paraId="4B851FC5" w14:textId="77777777" w:rsidR="00E66186" w:rsidRDefault="00E66186" w:rsidP="00E66186">
      <w:pPr>
        <w:pStyle w:val="ListParagraph"/>
        <w:numPr>
          <w:ilvl w:val="0"/>
          <w:numId w:val="7"/>
        </w:numPr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291D2C">
        <w:rPr>
          <w:rFonts w:ascii="Arial" w:eastAsia="Times New Roman" w:hAnsi="Arial" w:cs="Times New Roman"/>
          <w:sz w:val="20"/>
          <w:szCs w:val="20"/>
          <w:lang w:val="en-GB"/>
        </w:rPr>
        <w:t>Preparing Individual Daily report</w:t>
      </w:r>
    </w:p>
    <w:p w14:paraId="229403D5" w14:textId="77777777" w:rsidR="00A831DC" w:rsidRDefault="00A831DC" w:rsidP="00A831DC">
      <w:pPr>
        <w:jc w:val="both"/>
        <w:rPr>
          <w:rFonts w:ascii="Arial" w:hAnsi="Arial"/>
        </w:rPr>
      </w:pPr>
    </w:p>
    <w:p w14:paraId="5BFC5480" w14:textId="77777777" w:rsidR="00A831DC" w:rsidRPr="00A831DC" w:rsidRDefault="00A831DC" w:rsidP="00A831DC">
      <w:pPr>
        <w:jc w:val="both"/>
        <w:rPr>
          <w:rFonts w:ascii="Arial" w:hAnsi="Arial"/>
        </w:rPr>
      </w:pPr>
    </w:p>
    <w:p w14:paraId="4D20B117" w14:textId="77777777" w:rsidR="007B7872" w:rsidRPr="004A0361" w:rsidRDefault="00CD60CB" w:rsidP="00E66186">
      <w:pPr>
        <w:pStyle w:val="ListParagraph"/>
        <w:ind w:left="1080"/>
        <w:jc w:val="both"/>
        <w:rPr>
          <w:rFonts w:ascii="Arial" w:hAnsi="Arial"/>
          <w:sz w:val="20"/>
          <w:szCs w:val="20"/>
          <w:lang w:val="en-GB"/>
        </w:rPr>
      </w:pPr>
      <w:r w:rsidRPr="004A0361">
        <w:rPr>
          <w:rFonts w:ascii="Arial" w:hAnsi="Arial" w:cs="Cambria"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  <w:r w:rsidRPr="004A0361">
        <w:rPr>
          <w:rFonts w:ascii="Arial" w:hAnsi="Arial"/>
          <w:b/>
          <w:sz w:val="20"/>
          <w:szCs w:val="20"/>
        </w:rPr>
        <w:tab/>
      </w:r>
    </w:p>
    <w:p w14:paraId="7A36A81A" w14:textId="66028F3A" w:rsidR="007B7872" w:rsidRPr="004A0361" w:rsidRDefault="006607A2">
      <w:pPr>
        <w:jc w:val="both"/>
        <w:rPr>
          <w:rFonts w:ascii="Arial" w:hAnsi="Arial"/>
        </w:rPr>
      </w:pPr>
      <w:r>
        <w:rPr>
          <w:rFonts w:ascii="Arial" w:hAnsi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C4E92" wp14:editId="29F63957">
                <wp:simplePos x="0" y="0"/>
                <wp:positionH relativeFrom="column">
                  <wp:posOffset>12700</wp:posOffset>
                </wp:positionH>
                <wp:positionV relativeFrom="paragraph">
                  <wp:posOffset>-67945</wp:posOffset>
                </wp:positionV>
                <wp:extent cx="6724650" cy="247650"/>
                <wp:effectExtent l="0" t="0" r="0" b="0"/>
                <wp:wrapNone/>
                <wp:docPr id="2227188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F4EC5" w14:textId="77777777" w:rsidR="00E12AD5" w:rsidRPr="009E739B" w:rsidRDefault="00E12AD5" w:rsidP="00E12AD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0D0D" w:themeColor="text1" w:themeTint="F2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C4E92" id="Rectangle 1" o:spid="_x0000_s1038" style="position:absolute;left:0;text-align:left;margin-left:1pt;margin-top:-5.35pt;width:529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" fillcolor="#bfbfbf [2412]" strokecolor="#bfbfbf [2412]">
                <v:textbox>
                  <w:txbxContent>
                    <w:p w14:paraId="798F4EC5" w14:textId="77777777" w:rsidR="00E12AD5" w:rsidRPr="009E739B" w:rsidRDefault="00E12AD5" w:rsidP="00E12AD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0D0D" w:themeColor="text1" w:themeTint="F2"/>
                        </w:rPr>
                        <w:t>PERSONAL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1DDBEB1A" w14:textId="77777777" w:rsidR="007B7872" w:rsidRPr="004A0361" w:rsidRDefault="007B7872" w:rsidP="0029455C">
      <w:pPr>
        <w:pStyle w:val="BodyTextIndent"/>
        <w:tabs>
          <w:tab w:val="left" w:pos="-630"/>
        </w:tabs>
        <w:spacing w:after="0"/>
        <w:ind w:left="0"/>
        <w:rPr>
          <w:rFonts w:ascii="Arial" w:hAnsi="Arial"/>
        </w:rPr>
      </w:pPr>
    </w:p>
    <w:p w14:paraId="18D70F74" w14:textId="7701A9A8" w:rsidR="007B7872" w:rsidRPr="004A0361" w:rsidRDefault="00AF0370" w:rsidP="0029455C">
      <w:pPr>
        <w:rPr>
          <w:rFonts w:ascii="Arial" w:hAnsi="Arial"/>
        </w:rPr>
      </w:pPr>
      <w:r w:rsidRPr="004A0361">
        <w:rPr>
          <w:rFonts w:ascii="Arial" w:hAnsi="Arial"/>
        </w:rPr>
        <w:t>Date of Birth</w:t>
      </w:r>
      <w:r w:rsidR="00E66186" w:rsidRPr="004A0361">
        <w:rPr>
          <w:rFonts w:ascii="Arial" w:hAnsi="Arial"/>
        </w:rPr>
        <w:t xml:space="preserve">   </w:t>
      </w:r>
      <w:r w:rsidR="00A831DC">
        <w:rPr>
          <w:rFonts w:ascii="Arial" w:hAnsi="Arial"/>
        </w:rPr>
        <w:t xml:space="preserve"> </w:t>
      </w:r>
      <w:r w:rsidR="00A831DC" w:rsidRPr="004A0361">
        <w:rPr>
          <w:rFonts w:ascii="Arial" w:hAnsi="Arial"/>
        </w:rPr>
        <w:t>:</w:t>
      </w:r>
      <w:r w:rsidR="0029455C">
        <w:rPr>
          <w:rFonts w:ascii="Arial" w:hAnsi="Arial"/>
        </w:rPr>
        <w:t xml:space="preserve">            </w:t>
      </w:r>
      <w:r w:rsidR="00E66186" w:rsidRPr="004A0361">
        <w:rPr>
          <w:rFonts w:ascii="Arial" w:hAnsi="Arial"/>
        </w:rPr>
        <w:t xml:space="preserve"> </w:t>
      </w:r>
      <w:r w:rsidR="0029455C">
        <w:rPr>
          <w:rFonts w:ascii="Arial" w:hAnsi="Arial"/>
        </w:rPr>
        <w:t xml:space="preserve"> </w:t>
      </w:r>
      <w:r w:rsidR="00E66186" w:rsidRPr="004A0361">
        <w:rPr>
          <w:rFonts w:ascii="Arial" w:hAnsi="Arial"/>
        </w:rPr>
        <w:t>14-10</w:t>
      </w:r>
      <w:r w:rsidRPr="004A0361">
        <w:rPr>
          <w:rFonts w:ascii="Arial" w:hAnsi="Arial"/>
        </w:rPr>
        <w:t>-1988</w:t>
      </w:r>
    </w:p>
    <w:p w14:paraId="0D7881CD" w14:textId="69906AF2" w:rsidR="00DB5BC6" w:rsidRPr="004A0361" w:rsidRDefault="00990D52" w:rsidP="0029455C">
      <w:pPr>
        <w:rPr>
          <w:rFonts w:ascii="Arial" w:hAnsi="Arial"/>
        </w:rPr>
      </w:pPr>
      <w:r w:rsidRPr="004A0361">
        <w:rPr>
          <w:rFonts w:ascii="Arial" w:hAnsi="Arial"/>
        </w:rPr>
        <w:t>Languages</w:t>
      </w:r>
      <w:r w:rsidR="0029455C">
        <w:rPr>
          <w:rFonts w:ascii="Arial" w:hAnsi="Arial"/>
        </w:rPr>
        <w:t xml:space="preserve">     </w:t>
      </w:r>
      <w:r w:rsidR="00A831DC">
        <w:rPr>
          <w:rFonts w:ascii="Arial" w:hAnsi="Arial"/>
        </w:rPr>
        <w:t xml:space="preserve"> :</w:t>
      </w:r>
      <w:r w:rsidRPr="004A0361">
        <w:rPr>
          <w:rFonts w:ascii="Arial" w:hAnsi="Arial"/>
        </w:rPr>
        <w:t xml:space="preserve">   </w:t>
      </w:r>
      <w:r w:rsidR="0029455C">
        <w:rPr>
          <w:rFonts w:ascii="Arial" w:hAnsi="Arial"/>
        </w:rPr>
        <w:t xml:space="preserve">            </w:t>
      </w:r>
      <w:r w:rsidR="00AF0370" w:rsidRPr="004A0361">
        <w:rPr>
          <w:rFonts w:ascii="Arial" w:hAnsi="Arial"/>
        </w:rPr>
        <w:t>English and Tamil</w:t>
      </w:r>
    </w:p>
    <w:p w14:paraId="631852D6" w14:textId="6AF80195" w:rsidR="00E66186" w:rsidRPr="004A0361" w:rsidRDefault="00990D52" w:rsidP="0029455C">
      <w:pPr>
        <w:rPr>
          <w:rFonts w:ascii="Arial" w:hAnsi="Arial"/>
        </w:rPr>
      </w:pPr>
      <w:r w:rsidRPr="004A0361">
        <w:rPr>
          <w:rFonts w:ascii="Arial" w:hAnsi="Arial"/>
        </w:rPr>
        <w:t>Address</w:t>
      </w:r>
      <w:r w:rsidR="0029455C">
        <w:rPr>
          <w:rFonts w:ascii="Arial" w:hAnsi="Arial"/>
        </w:rPr>
        <w:t xml:space="preserve">          </w:t>
      </w:r>
      <w:r w:rsidR="00A831DC">
        <w:rPr>
          <w:rFonts w:ascii="Arial" w:hAnsi="Arial"/>
        </w:rPr>
        <w:t xml:space="preserve"> :</w:t>
      </w:r>
      <w:r w:rsidRPr="004A0361">
        <w:rPr>
          <w:rFonts w:ascii="Arial" w:hAnsi="Arial"/>
        </w:rPr>
        <w:t xml:space="preserve">  </w:t>
      </w:r>
      <w:r w:rsidR="0029455C">
        <w:rPr>
          <w:rFonts w:ascii="Arial" w:hAnsi="Arial"/>
        </w:rPr>
        <w:t xml:space="preserve">            </w:t>
      </w:r>
      <w:r w:rsidR="00A831DC" w:rsidRPr="004A0361">
        <w:rPr>
          <w:rFonts w:ascii="Arial" w:hAnsi="Arial"/>
        </w:rPr>
        <w:t>102, F</w:t>
      </w:r>
      <w:r w:rsidRPr="004A0361">
        <w:rPr>
          <w:rFonts w:ascii="Arial" w:hAnsi="Arial"/>
        </w:rPr>
        <w:t xml:space="preserve"> </w:t>
      </w:r>
      <w:r w:rsidR="00A831DC" w:rsidRPr="004A0361">
        <w:rPr>
          <w:rFonts w:ascii="Arial" w:hAnsi="Arial"/>
        </w:rPr>
        <w:t>Block, Casa</w:t>
      </w:r>
      <w:r w:rsidRPr="004A0361">
        <w:rPr>
          <w:rFonts w:ascii="Arial" w:hAnsi="Arial"/>
        </w:rPr>
        <w:t xml:space="preserve"> </w:t>
      </w:r>
      <w:r w:rsidR="00CF4AF1" w:rsidRPr="004A0361">
        <w:rPr>
          <w:rFonts w:ascii="Arial" w:hAnsi="Arial"/>
        </w:rPr>
        <w:t>Feliz</w:t>
      </w:r>
      <w:r w:rsidRPr="004A0361">
        <w:rPr>
          <w:rFonts w:ascii="Arial" w:hAnsi="Arial"/>
        </w:rPr>
        <w:t xml:space="preserve"> </w:t>
      </w:r>
      <w:r w:rsidR="00A831DC" w:rsidRPr="004A0361">
        <w:rPr>
          <w:rFonts w:ascii="Arial" w:hAnsi="Arial"/>
        </w:rPr>
        <w:t>apartment, Porur</w:t>
      </w:r>
      <w:r w:rsidRPr="004A0361">
        <w:rPr>
          <w:rFonts w:ascii="Arial" w:hAnsi="Arial"/>
        </w:rPr>
        <w:t xml:space="preserve"> Chennai</w:t>
      </w:r>
    </w:p>
    <w:p w14:paraId="372ED2E1" w14:textId="77777777" w:rsidR="00990D52" w:rsidRPr="004A0361" w:rsidRDefault="00990D52" w:rsidP="00990D52">
      <w:pPr>
        <w:rPr>
          <w:rFonts w:ascii="Arial" w:hAnsi="Arial"/>
        </w:rPr>
      </w:pPr>
    </w:p>
    <w:p w14:paraId="1A5CD43D" w14:textId="77777777" w:rsidR="00990D52" w:rsidRPr="004A0361" w:rsidRDefault="00990D52" w:rsidP="00990D52">
      <w:pPr>
        <w:rPr>
          <w:rFonts w:ascii="Arial" w:hAnsi="Arial"/>
        </w:rPr>
      </w:pPr>
    </w:p>
    <w:p w14:paraId="7646DB1C" w14:textId="77777777" w:rsidR="00990D52" w:rsidRPr="004A0361" w:rsidRDefault="00990D52" w:rsidP="00990D52">
      <w:pPr>
        <w:pStyle w:val="Heading1"/>
        <w:spacing w:before="0" w:line="360" w:lineRule="auto"/>
        <w:ind w:left="-720" w:right="-720" w:firstLine="720"/>
        <w:rPr>
          <w:rFonts w:ascii="Arial" w:hAnsi="Arial"/>
          <w:sz w:val="18"/>
          <w:szCs w:val="18"/>
          <w:u w:val="single"/>
          <w:lang w:val="en-US"/>
        </w:rPr>
      </w:pPr>
      <w:r w:rsidRPr="004A0361">
        <w:rPr>
          <w:rFonts w:ascii="Arial" w:hAnsi="Arial"/>
          <w:sz w:val="18"/>
          <w:szCs w:val="18"/>
          <w:u w:val="single"/>
          <w:lang w:val="en-US"/>
        </w:rPr>
        <w:t>Declaration:</w:t>
      </w:r>
    </w:p>
    <w:p w14:paraId="1750AECB" w14:textId="6C49EBCF" w:rsidR="00990D52" w:rsidRPr="004A0361" w:rsidRDefault="00990D52" w:rsidP="00990D52">
      <w:pPr>
        <w:spacing w:line="360" w:lineRule="auto"/>
        <w:ind w:left="-720" w:right="-720" w:firstLine="720"/>
        <w:rPr>
          <w:rFonts w:ascii="Arial" w:hAnsi="Arial"/>
          <w:bCs/>
          <w:lang w:val="en-US"/>
        </w:rPr>
      </w:pPr>
      <w:r w:rsidRPr="004A0361">
        <w:rPr>
          <w:rFonts w:ascii="Arial" w:hAnsi="Arial"/>
          <w:bCs/>
          <w:lang w:val="en-US"/>
        </w:rPr>
        <w:t>I do hereby confirm that the information given in this form is true to the best of my knowledge and belief.</w:t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="0029455C" w:rsidRPr="004A0361">
        <w:rPr>
          <w:rFonts w:ascii="Arial" w:hAnsi="Arial"/>
          <w:bCs/>
          <w:lang w:val="en-US"/>
        </w:rPr>
        <w:t>Yours Sincerely,</w:t>
      </w:r>
      <w:r w:rsidR="0029455C" w:rsidRPr="004A0361">
        <w:rPr>
          <w:rFonts w:ascii="Arial" w:hAnsi="Arial"/>
          <w:bCs/>
          <w:lang w:val="en-US"/>
        </w:rPr>
        <w:tab/>
        <w:t xml:space="preserve">    </w:t>
      </w:r>
      <w:r w:rsidR="0029455C">
        <w:rPr>
          <w:rFonts w:ascii="Arial" w:hAnsi="Arial"/>
          <w:bCs/>
          <w:lang w:val="en-US"/>
        </w:rPr>
        <w:t xml:space="preserve"> </w:t>
      </w:r>
      <w:r w:rsidR="0029455C" w:rsidRPr="004A0361">
        <w:rPr>
          <w:rFonts w:ascii="Arial" w:hAnsi="Arial"/>
          <w:bCs/>
          <w:lang w:val="en-US"/>
        </w:rPr>
        <w:t xml:space="preserve">   </w:t>
      </w:r>
      <w:r w:rsidR="0029455C">
        <w:rPr>
          <w:rFonts w:ascii="Arial" w:hAnsi="Arial"/>
          <w:bCs/>
          <w:lang w:val="en-US"/>
        </w:rPr>
        <w:t xml:space="preserve">   </w:t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</w:r>
      <w:r w:rsidRPr="004A0361">
        <w:rPr>
          <w:rFonts w:ascii="Arial" w:hAnsi="Arial"/>
          <w:bCs/>
          <w:lang w:val="en-US"/>
        </w:rPr>
        <w:tab/>
        <w:t xml:space="preserve">                                             </w:t>
      </w:r>
      <w:r w:rsidR="00573E66" w:rsidRPr="004A0361">
        <w:rPr>
          <w:rFonts w:ascii="Arial" w:hAnsi="Arial"/>
          <w:bCs/>
          <w:lang w:val="en-US"/>
        </w:rPr>
        <w:t xml:space="preserve">        </w:t>
      </w:r>
      <w:r w:rsidR="009018DF">
        <w:rPr>
          <w:rFonts w:ascii="Arial" w:hAnsi="Arial"/>
          <w:bCs/>
          <w:lang w:val="en-US"/>
        </w:rPr>
        <w:t>Ramalakshmi. R</w:t>
      </w:r>
      <w:r w:rsidR="00573E66" w:rsidRPr="004A0361">
        <w:rPr>
          <w:rFonts w:ascii="Arial" w:hAnsi="Arial"/>
          <w:bCs/>
          <w:lang w:val="en-US"/>
        </w:rPr>
        <w:t xml:space="preserve">                                                                   </w:t>
      </w:r>
    </w:p>
    <w:p w14:paraId="0D4E71B3" w14:textId="77777777" w:rsidR="00990D52" w:rsidRPr="004A0361" w:rsidRDefault="00990D52" w:rsidP="00990D52">
      <w:pPr>
        <w:rPr>
          <w:rFonts w:ascii="Arial" w:hAnsi="Arial"/>
          <w:smallCaps/>
          <w:color w:val="FFFFFF"/>
          <w:spacing w:val="38"/>
        </w:rPr>
      </w:pPr>
    </w:p>
    <w:p w14:paraId="156C8C3D" w14:textId="5477560E" w:rsidR="007B7872" w:rsidRPr="004A0361" w:rsidRDefault="00AF0370" w:rsidP="00990D52">
      <w:pPr>
        <w:rPr>
          <w:rFonts w:ascii="Arial" w:hAnsi="Arial"/>
          <w:smallCaps/>
          <w:color w:val="FFFFFF"/>
          <w:spacing w:val="38"/>
        </w:rPr>
      </w:pPr>
      <w:r w:rsidRPr="004A0361">
        <w:rPr>
          <w:rFonts w:ascii="Arial" w:hAnsi="Arial"/>
          <w:smallCaps/>
          <w:color w:val="FFFFFF"/>
          <w:spacing w:val="38"/>
        </w:rPr>
        <w:t>nag2</w:t>
      </w:r>
      <w:r w:rsidRPr="004A0361">
        <w:rPr>
          <w:rFonts w:ascii="Arial" w:hAnsi="Arial"/>
          <w:smallCaps/>
          <w:color w:val="FFFFFF"/>
          <w:spacing w:val="38"/>
          <w:vertAlign w:val="superscript"/>
        </w:rPr>
        <w:t>nd</w:t>
      </w:r>
      <w:r w:rsidRPr="004A0361">
        <w:rPr>
          <w:rFonts w:ascii="Arial" w:hAnsi="Arial"/>
          <w:smallCaps/>
          <w:color w:val="FFFFFF"/>
          <w:spacing w:val="38"/>
        </w:rPr>
        <w:t xml:space="preserve"> street</w:t>
      </w:r>
    </w:p>
    <w:p w14:paraId="004CBA15" w14:textId="77777777" w:rsidR="007B7872" w:rsidRPr="004A0361" w:rsidRDefault="007B7872">
      <w:pPr>
        <w:pStyle w:val="BodyTextIndent"/>
        <w:tabs>
          <w:tab w:val="left" w:pos="-630"/>
        </w:tabs>
        <w:spacing w:after="0"/>
        <w:ind w:left="0"/>
        <w:jc w:val="both"/>
        <w:rPr>
          <w:rFonts w:ascii="Arial" w:hAnsi="Arial" w:cs="Calibri"/>
        </w:rPr>
      </w:pPr>
    </w:p>
    <w:sectPr w:rsidR="007B7872" w:rsidRPr="004A0361" w:rsidSect="007B7872">
      <w:footerReference w:type="default" r:id="rId11"/>
      <w:type w:val="continuous"/>
      <w:pgSz w:w="11909" w:h="16834" w:code="9"/>
      <w:pgMar w:top="737" w:right="624" w:bottom="737" w:left="62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1CAA" w14:textId="77777777" w:rsidR="00C9484A" w:rsidRDefault="00C9484A" w:rsidP="007B7872">
      <w:r>
        <w:separator/>
      </w:r>
    </w:p>
  </w:endnote>
  <w:endnote w:type="continuationSeparator" w:id="0">
    <w:p w14:paraId="1CCECA89" w14:textId="77777777" w:rsidR="00C9484A" w:rsidRDefault="00C9484A" w:rsidP="007B7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E28B" w14:textId="77777777" w:rsidR="007B7872" w:rsidRDefault="007B7872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E9D5" w14:textId="77777777" w:rsidR="00C9484A" w:rsidRDefault="00C9484A" w:rsidP="007B7872">
      <w:r>
        <w:separator/>
      </w:r>
    </w:p>
  </w:footnote>
  <w:footnote w:type="continuationSeparator" w:id="0">
    <w:p w14:paraId="03F7820D" w14:textId="77777777" w:rsidR="00C9484A" w:rsidRDefault="00C9484A" w:rsidP="007B7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left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22"/>
    <w:multiLevelType w:val="hybridMultilevel"/>
    <w:tmpl w:val="A0B01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26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" w15:restartNumberingAfterBreak="0">
    <w:nsid w:val="13B9510D"/>
    <w:multiLevelType w:val="hybridMultilevel"/>
    <w:tmpl w:val="0616D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2525D5"/>
    <w:multiLevelType w:val="hybridMultilevel"/>
    <w:tmpl w:val="BFBE6330"/>
    <w:lvl w:ilvl="0" w:tplc="BC767FC2">
      <w:numFmt w:val="bullet"/>
      <w:lvlText w:val="•"/>
      <w:lvlJc w:val="left"/>
      <w:pPr>
        <w:ind w:left="720" w:hanging="360"/>
      </w:pPr>
      <w:rPr>
        <w:rFonts w:ascii="Cambria" w:eastAsia="Times New Roman" w:hAnsi="Cambria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02DA"/>
    <w:multiLevelType w:val="hybridMultilevel"/>
    <w:tmpl w:val="1C16EDFA"/>
    <w:lvl w:ilvl="0" w:tplc="BC767FC2">
      <w:numFmt w:val="bullet"/>
      <w:lvlText w:val="•"/>
      <w:lvlJc w:val="left"/>
      <w:pPr>
        <w:ind w:left="720" w:hanging="360"/>
      </w:pPr>
      <w:rPr>
        <w:rFonts w:ascii="Cambria" w:eastAsia="Times New Roman" w:hAnsi="Cambria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41AFD"/>
    <w:multiLevelType w:val="hybridMultilevel"/>
    <w:tmpl w:val="48568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D50D6"/>
    <w:multiLevelType w:val="hybridMultilevel"/>
    <w:tmpl w:val="DBDAD242"/>
    <w:lvl w:ilvl="0" w:tplc="66BEED08">
      <w:numFmt w:val="bullet"/>
      <w:lvlText w:val="•"/>
      <w:lvlJc w:val="left"/>
      <w:pPr>
        <w:ind w:left="1080" w:hanging="72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A0C35"/>
    <w:multiLevelType w:val="hybridMultilevel"/>
    <w:tmpl w:val="E37C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37BBA"/>
    <w:multiLevelType w:val="hybridMultilevel"/>
    <w:tmpl w:val="D76C0AF2"/>
    <w:lvl w:ilvl="0" w:tplc="66BEED08">
      <w:numFmt w:val="bullet"/>
      <w:lvlText w:val="•"/>
      <w:lvlJc w:val="left"/>
      <w:pPr>
        <w:ind w:left="1080" w:hanging="72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30ACB"/>
    <w:multiLevelType w:val="multilevel"/>
    <w:tmpl w:val="806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D65CA"/>
    <w:multiLevelType w:val="hybridMultilevel"/>
    <w:tmpl w:val="78EA0D26"/>
    <w:name w:val="WW8Num17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913072"/>
    <w:multiLevelType w:val="hybridMultilevel"/>
    <w:tmpl w:val="A5CC0CBC"/>
    <w:lvl w:ilvl="0" w:tplc="66BEED08">
      <w:numFmt w:val="bullet"/>
      <w:lvlText w:val="•"/>
      <w:lvlJc w:val="left"/>
      <w:pPr>
        <w:ind w:left="1080" w:hanging="72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46851"/>
    <w:multiLevelType w:val="multilevel"/>
    <w:tmpl w:val="7A7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361DA"/>
    <w:multiLevelType w:val="hybridMultilevel"/>
    <w:tmpl w:val="E48461B8"/>
    <w:lvl w:ilvl="0" w:tplc="D07EF70A">
      <w:numFmt w:val="bullet"/>
      <w:lvlText w:val="•"/>
      <w:lvlJc w:val="left"/>
      <w:pPr>
        <w:ind w:left="720" w:hanging="360"/>
      </w:pPr>
      <w:rPr>
        <w:rFonts w:ascii="Cambria" w:eastAsia="Calibri" w:hAnsi="Cambria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2123A"/>
    <w:multiLevelType w:val="hybridMultilevel"/>
    <w:tmpl w:val="B986F7C8"/>
    <w:lvl w:ilvl="0" w:tplc="BC767FC2">
      <w:numFmt w:val="bullet"/>
      <w:lvlText w:val="•"/>
      <w:lvlJc w:val="left"/>
      <w:pPr>
        <w:ind w:left="720" w:hanging="360"/>
      </w:pPr>
      <w:rPr>
        <w:rFonts w:ascii="Cambria" w:eastAsia="Times New Roman" w:hAnsi="Cambria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13442">
    <w:abstractNumId w:val="0"/>
  </w:num>
  <w:num w:numId="2" w16cid:durableId="1291010727">
    <w:abstractNumId w:val="2"/>
  </w:num>
  <w:num w:numId="3" w16cid:durableId="197472880">
    <w:abstractNumId w:val="1"/>
  </w:num>
  <w:num w:numId="4" w16cid:durableId="180776866">
    <w:abstractNumId w:val="13"/>
  </w:num>
  <w:num w:numId="5" w16cid:durableId="1712917346">
    <w:abstractNumId w:val="12"/>
  </w:num>
  <w:num w:numId="6" w16cid:durableId="1975255858">
    <w:abstractNumId w:val="7"/>
  </w:num>
  <w:num w:numId="7" w16cid:durableId="815217278">
    <w:abstractNumId w:val="9"/>
  </w:num>
  <w:num w:numId="8" w16cid:durableId="1490945573">
    <w:abstractNumId w:val="8"/>
  </w:num>
  <w:num w:numId="9" w16cid:durableId="1280799439">
    <w:abstractNumId w:val="10"/>
  </w:num>
  <w:num w:numId="10" w16cid:durableId="1761678167">
    <w:abstractNumId w:val="11"/>
  </w:num>
  <w:num w:numId="11" w16cid:durableId="1814786373">
    <w:abstractNumId w:val="6"/>
  </w:num>
  <w:num w:numId="12" w16cid:durableId="1670719836">
    <w:abstractNumId w:val="4"/>
  </w:num>
  <w:num w:numId="13" w16cid:durableId="2133480385">
    <w:abstractNumId w:val="15"/>
  </w:num>
  <w:num w:numId="14" w16cid:durableId="1069620073">
    <w:abstractNumId w:val="5"/>
  </w:num>
  <w:num w:numId="15" w16cid:durableId="559168636">
    <w:abstractNumId w:val="14"/>
  </w:num>
  <w:num w:numId="16" w16cid:durableId="100292822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72"/>
    <w:rsid w:val="000026E9"/>
    <w:rsid w:val="00020986"/>
    <w:rsid w:val="0002187A"/>
    <w:rsid w:val="00026B03"/>
    <w:rsid w:val="000308D5"/>
    <w:rsid w:val="00033CBF"/>
    <w:rsid w:val="000403B0"/>
    <w:rsid w:val="00054A26"/>
    <w:rsid w:val="000654D5"/>
    <w:rsid w:val="000729C4"/>
    <w:rsid w:val="000738B3"/>
    <w:rsid w:val="00084AF8"/>
    <w:rsid w:val="000A61A3"/>
    <w:rsid w:val="000B1A81"/>
    <w:rsid w:val="000C786B"/>
    <w:rsid w:val="000E03CA"/>
    <w:rsid w:val="00105258"/>
    <w:rsid w:val="001077DE"/>
    <w:rsid w:val="001410AD"/>
    <w:rsid w:val="001548AC"/>
    <w:rsid w:val="001631EA"/>
    <w:rsid w:val="0016505A"/>
    <w:rsid w:val="001907F8"/>
    <w:rsid w:val="001A2670"/>
    <w:rsid w:val="001F6D38"/>
    <w:rsid w:val="002148C2"/>
    <w:rsid w:val="002214A8"/>
    <w:rsid w:val="002267C2"/>
    <w:rsid w:val="00240ABA"/>
    <w:rsid w:val="00256D4F"/>
    <w:rsid w:val="002667FF"/>
    <w:rsid w:val="00290E10"/>
    <w:rsid w:val="002915C9"/>
    <w:rsid w:val="00291D2C"/>
    <w:rsid w:val="0029455C"/>
    <w:rsid w:val="002A45CB"/>
    <w:rsid w:val="002A71E6"/>
    <w:rsid w:val="002C4562"/>
    <w:rsid w:val="002D53CC"/>
    <w:rsid w:val="002D6260"/>
    <w:rsid w:val="00311C2F"/>
    <w:rsid w:val="00313475"/>
    <w:rsid w:val="00326543"/>
    <w:rsid w:val="003343E7"/>
    <w:rsid w:val="00352C21"/>
    <w:rsid w:val="003609C2"/>
    <w:rsid w:val="003729D4"/>
    <w:rsid w:val="00373CC4"/>
    <w:rsid w:val="00380915"/>
    <w:rsid w:val="003901DB"/>
    <w:rsid w:val="003B2870"/>
    <w:rsid w:val="003D1DB8"/>
    <w:rsid w:val="003E5EE4"/>
    <w:rsid w:val="003F3BE0"/>
    <w:rsid w:val="00407171"/>
    <w:rsid w:val="00411A15"/>
    <w:rsid w:val="0041373F"/>
    <w:rsid w:val="00425150"/>
    <w:rsid w:val="00435F3E"/>
    <w:rsid w:val="0043720B"/>
    <w:rsid w:val="00451EAE"/>
    <w:rsid w:val="00454946"/>
    <w:rsid w:val="0047653E"/>
    <w:rsid w:val="004852AE"/>
    <w:rsid w:val="004A0361"/>
    <w:rsid w:val="004D417C"/>
    <w:rsid w:val="004F3A7E"/>
    <w:rsid w:val="00531884"/>
    <w:rsid w:val="0053462E"/>
    <w:rsid w:val="00541942"/>
    <w:rsid w:val="005469D8"/>
    <w:rsid w:val="00550E2D"/>
    <w:rsid w:val="00551E12"/>
    <w:rsid w:val="00552DC6"/>
    <w:rsid w:val="00552FD7"/>
    <w:rsid w:val="00562387"/>
    <w:rsid w:val="00562D55"/>
    <w:rsid w:val="00565515"/>
    <w:rsid w:val="00573E66"/>
    <w:rsid w:val="00586891"/>
    <w:rsid w:val="005A1CAC"/>
    <w:rsid w:val="005C7181"/>
    <w:rsid w:val="005D365C"/>
    <w:rsid w:val="005D70D4"/>
    <w:rsid w:val="00623B53"/>
    <w:rsid w:val="00625632"/>
    <w:rsid w:val="006607A2"/>
    <w:rsid w:val="006863E2"/>
    <w:rsid w:val="006E17C7"/>
    <w:rsid w:val="006E750C"/>
    <w:rsid w:val="006F3CD1"/>
    <w:rsid w:val="0072634E"/>
    <w:rsid w:val="00735F18"/>
    <w:rsid w:val="007404CE"/>
    <w:rsid w:val="007412CA"/>
    <w:rsid w:val="00743DB6"/>
    <w:rsid w:val="00746A6F"/>
    <w:rsid w:val="00753251"/>
    <w:rsid w:val="00754049"/>
    <w:rsid w:val="0076023D"/>
    <w:rsid w:val="00760E51"/>
    <w:rsid w:val="00766601"/>
    <w:rsid w:val="0077004F"/>
    <w:rsid w:val="00775EB8"/>
    <w:rsid w:val="007A67F1"/>
    <w:rsid w:val="007B7872"/>
    <w:rsid w:val="007C021E"/>
    <w:rsid w:val="007E548A"/>
    <w:rsid w:val="007E659E"/>
    <w:rsid w:val="007F2A68"/>
    <w:rsid w:val="0080740B"/>
    <w:rsid w:val="00822892"/>
    <w:rsid w:val="0082386A"/>
    <w:rsid w:val="00824869"/>
    <w:rsid w:val="008308A3"/>
    <w:rsid w:val="0083228D"/>
    <w:rsid w:val="00834577"/>
    <w:rsid w:val="00834C51"/>
    <w:rsid w:val="0083531A"/>
    <w:rsid w:val="0084297C"/>
    <w:rsid w:val="00847052"/>
    <w:rsid w:val="008542AE"/>
    <w:rsid w:val="00861DC9"/>
    <w:rsid w:val="00866A97"/>
    <w:rsid w:val="00874AC5"/>
    <w:rsid w:val="008A237A"/>
    <w:rsid w:val="008A301D"/>
    <w:rsid w:val="008D2927"/>
    <w:rsid w:val="008D3218"/>
    <w:rsid w:val="008D6B59"/>
    <w:rsid w:val="009018DF"/>
    <w:rsid w:val="009107C6"/>
    <w:rsid w:val="00924711"/>
    <w:rsid w:val="00930684"/>
    <w:rsid w:val="0095089F"/>
    <w:rsid w:val="00951445"/>
    <w:rsid w:val="00970606"/>
    <w:rsid w:val="0097643A"/>
    <w:rsid w:val="009842BF"/>
    <w:rsid w:val="00990D52"/>
    <w:rsid w:val="009A4395"/>
    <w:rsid w:val="009B6148"/>
    <w:rsid w:val="009B635E"/>
    <w:rsid w:val="009B6AA6"/>
    <w:rsid w:val="009D0F5F"/>
    <w:rsid w:val="009D209A"/>
    <w:rsid w:val="009D7B18"/>
    <w:rsid w:val="009E1A9F"/>
    <w:rsid w:val="009E4AB0"/>
    <w:rsid w:val="009E739B"/>
    <w:rsid w:val="009F4BE0"/>
    <w:rsid w:val="00A055B7"/>
    <w:rsid w:val="00A21414"/>
    <w:rsid w:val="00A574F5"/>
    <w:rsid w:val="00A618B5"/>
    <w:rsid w:val="00A7272E"/>
    <w:rsid w:val="00A73A06"/>
    <w:rsid w:val="00A745ED"/>
    <w:rsid w:val="00A831DC"/>
    <w:rsid w:val="00A83592"/>
    <w:rsid w:val="00A83E00"/>
    <w:rsid w:val="00AA707B"/>
    <w:rsid w:val="00AB0FC0"/>
    <w:rsid w:val="00AB477C"/>
    <w:rsid w:val="00AC6E65"/>
    <w:rsid w:val="00AF0370"/>
    <w:rsid w:val="00AF6968"/>
    <w:rsid w:val="00B10654"/>
    <w:rsid w:val="00B10AAB"/>
    <w:rsid w:val="00B2139F"/>
    <w:rsid w:val="00B37D75"/>
    <w:rsid w:val="00B53011"/>
    <w:rsid w:val="00B615ED"/>
    <w:rsid w:val="00BB0EDF"/>
    <w:rsid w:val="00BB4581"/>
    <w:rsid w:val="00BC79C6"/>
    <w:rsid w:val="00BE2DDD"/>
    <w:rsid w:val="00C2239D"/>
    <w:rsid w:val="00C308DC"/>
    <w:rsid w:val="00C31618"/>
    <w:rsid w:val="00C375EA"/>
    <w:rsid w:val="00C405F7"/>
    <w:rsid w:val="00C443CA"/>
    <w:rsid w:val="00C7349C"/>
    <w:rsid w:val="00C7526D"/>
    <w:rsid w:val="00C86B3E"/>
    <w:rsid w:val="00C911CB"/>
    <w:rsid w:val="00C91D8D"/>
    <w:rsid w:val="00C9400E"/>
    <w:rsid w:val="00C9484A"/>
    <w:rsid w:val="00CC5D85"/>
    <w:rsid w:val="00CC6DA1"/>
    <w:rsid w:val="00CD60CB"/>
    <w:rsid w:val="00CE2727"/>
    <w:rsid w:val="00CF4AF1"/>
    <w:rsid w:val="00D00241"/>
    <w:rsid w:val="00D02D8A"/>
    <w:rsid w:val="00D04A22"/>
    <w:rsid w:val="00D15EA4"/>
    <w:rsid w:val="00D254C0"/>
    <w:rsid w:val="00D337D1"/>
    <w:rsid w:val="00D51A8E"/>
    <w:rsid w:val="00D570C1"/>
    <w:rsid w:val="00D60CC6"/>
    <w:rsid w:val="00D66544"/>
    <w:rsid w:val="00D67781"/>
    <w:rsid w:val="00D90E9A"/>
    <w:rsid w:val="00DA1BF6"/>
    <w:rsid w:val="00DA6258"/>
    <w:rsid w:val="00DB5BC6"/>
    <w:rsid w:val="00DD62DF"/>
    <w:rsid w:val="00DD7381"/>
    <w:rsid w:val="00E025FC"/>
    <w:rsid w:val="00E12AD5"/>
    <w:rsid w:val="00E16FDF"/>
    <w:rsid w:val="00E30A68"/>
    <w:rsid w:val="00E4507A"/>
    <w:rsid w:val="00E55261"/>
    <w:rsid w:val="00E606FE"/>
    <w:rsid w:val="00E66186"/>
    <w:rsid w:val="00E83547"/>
    <w:rsid w:val="00E84F3B"/>
    <w:rsid w:val="00E85E7A"/>
    <w:rsid w:val="00E95AE7"/>
    <w:rsid w:val="00EA35A9"/>
    <w:rsid w:val="00EA7B2E"/>
    <w:rsid w:val="00EB1B53"/>
    <w:rsid w:val="00EB37C3"/>
    <w:rsid w:val="00ED0681"/>
    <w:rsid w:val="00F02380"/>
    <w:rsid w:val="00F03787"/>
    <w:rsid w:val="00F07853"/>
    <w:rsid w:val="00F362AE"/>
    <w:rsid w:val="00F42239"/>
    <w:rsid w:val="00F527CA"/>
    <w:rsid w:val="00F615BF"/>
    <w:rsid w:val="00F62DCB"/>
    <w:rsid w:val="00F9284A"/>
    <w:rsid w:val="00F9489D"/>
    <w:rsid w:val="00FA4BDD"/>
    <w:rsid w:val="00FB0033"/>
    <w:rsid w:val="00F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9B7A1"/>
  <w15:docId w15:val="{21604004-250B-4E00-87E3-CFF15502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872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87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787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7B7872"/>
    <w:pPr>
      <w:keepNext/>
      <w:keepLines/>
      <w:spacing w:before="200"/>
      <w:outlineLvl w:val="2"/>
    </w:pPr>
    <w:rPr>
      <w:rFonts w:ascii="Calibri Light" w:eastAsia="SimSun" w:hAnsi="Calibri Light" w:cs="SimSun"/>
      <w:b/>
      <w:bCs/>
      <w:color w:val="4472C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7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7B787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7B7872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7B7872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7B7872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7B7872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7B7872"/>
    <w:pPr>
      <w:spacing w:after="120"/>
    </w:pPr>
  </w:style>
  <w:style w:type="character" w:customStyle="1" w:styleId="BodyTextChar">
    <w:name w:val="Body Text Char"/>
    <w:link w:val="BodyText"/>
    <w:uiPriority w:val="99"/>
    <w:rsid w:val="007B7872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7B787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B7872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7B7872"/>
    <w:rPr>
      <w:rFonts w:cs="Times New Roman"/>
    </w:rPr>
  </w:style>
  <w:style w:type="paragraph" w:styleId="NormalWeb">
    <w:name w:val="Normal (Web)"/>
    <w:basedOn w:val="Normal"/>
    <w:uiPriority w:val="99"/>
    <w:rsid w:val="007B787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7B7872"/>
  </w:style>
  <w:style w:type="paragraph" w:customStyle="1" w:styleId="Style1">
    <w:name w:val="Style1"/>
    <w:basedOn w:val="Normal"/>
    <w:link w:val="Style1Char"/>
    <w:qFormat/>
    <w:rsid w:val="007B7872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7B7872"/>
  </w:style>
  <w:style w:type="character" w:customStyle="1" w:styleId="Style1Char">
    <w:name w:val="Style1 Char"/>
    <w:link w:val="Style1"/>
    <w:rsid w:val="007B7872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uiPriority w:val="34"/>
    <w:qFormat/>
    <w:rsid w:val="007B7872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7B7872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7B7872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7B7872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7B7872"/>
    <w:pPr>
      <w:spacing w:after="120"/>
      <w:ind w:left="360"/>
    </w:pPr>
  </w:style>
  <w:style w:type="paragraph" w:customStyle="1" w:styleId="Achievement">
    <w:name w:val="Achievement"/>
    <w:basedOn w:val="BodyText"/>
    <w:rsid w:val="007B7872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7B7872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7B7872"/>
    <w:pPr>
      <w:autoSpaceDE w:val="0"/>
      <w:autoSpaceDN w:val="0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7B7872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rsid w:val="007B7872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rsid w:val="007B7872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rsid w:val="007B787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B7872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7B7872"/>
    <w:rPr>
      <w:b/>
      <w:bCs/>
    </w:rPr>
  </w:style>
  <w:style w:type="paragraph" w:customStyle="1" w:styleId="western">
    <w:name w:val="western"/>
    <w:basedOn w:val="Normal"/>
    <w:rsid w:val="007B7872"/>
    <w:rPr>
      <w:rFonts w:ascii="Times New Roman" w:hAnsi="Times New Roman"/>
      <w:sz w:val="24"/>
      <w:szCs w:val="24"/>
      <w:lang w:val="en-US"/>
    </w:rPr>
  </w:style>
  <w:style w:type="character" w:styleId="CommentReference">
    <w:name w:val="annotation reference"/>
    <w:uiPriority w:val="99"/>
    <w:rsid w:val="007B78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B7872"/>
    <w:pPr>
      <w:spacing w:after="200" w:line="276" w:lineRule="auto"/>
    </w:pPr>
    <w:rPr>
      <w:rFonts w:ascii="Calibri" w:eastAsia="Calibri" w:hAnsi="Calibri"/>
      <w:lang w:val="en-US"/>
    </w:rPr>
  </w:style>
  <w:style w:type="character" w:customStyle="1" w:styleId="CommentTextChar">
    <w:name w:val="Comment Text Char"/>
    <w:link w:val="CommentText"/>
    <w:uiPriority w:val="99"/>
    <w:rsid w:val="007B7872"/>
    <w:rPr>
      <w:rFonts w:ascii="Calibri" w:eastAsia="Calibri" w:hAnsi="Calibri"/>
    </w:rPr>
  </w:style>
  <w:style w:type="paragraph" w:styleId="BalloonText">
    <w:name w:val="Balloon Text"/>
    <w:basedOn w:val="Normal"/>
    <w:link w:val="BalloonTextChar"/>
    <w:uiPriority w:val="99"/>
    <w:rsid w:val="007B78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7B7872"/>
    <w:rPr>
      <w:rFonts w:ascii="Segoe UI" w:hAnsi="Segoe UI" w:cs="Segoe UI"/>
      <w:sz w:val="18"/>
      <w:szCs w:val="18"/>
      <w:lang w:val="en-GB"/>
    </w:rPr>
  </w:style>
  <w:style w:type="character" w:customStyle="1" w:styleId="Heading5Char">
    <w:name w:val="Heading 5 Char"/>
    <w:link w:val="Heading5"/>
    <w:uiPriority w:val="9"/>
    <w:rsid w:val="007B7872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paragraph" w:styleId="DocumentMap">
    <w:name w:val="Document Map"/>
    <w:basedOn w:val="Normal"/>
    <w:link w:val="DocumentMapChar"/>
    <w:rsid w:val="007B7872"/>
    <w:pPr>
      <w:jc w:val="both"/>
    </w:pPr>
    <w:rPr>
      <w:rFonts w:ascii="Tahoma" w:hAnsi="Tahoma" w:cs="Tahoma"/>
      <w:sz w:val="16"/>
      <w:szCs w:val="16"/>
      <w:lang w:val="en-US"/>
    </w:rPr>
  </w:style>
  <w:style w:type="character" w:customStyle="1" w:styleId="DocumentMapChar">
    <w:name w:val="Document Map Char"/>
    <w:link w:val="DocumentMap"/>
    <w:rsid w:val="007B7872"/>
    <w:rPr>
      <w:rFonts w:ascii="Tahoma" w:hAnsi="Tahoma" w:cs="Tahoma"/>
      <w:sz w:val="16"/>
      <w:szCs w:val="16"/>
    </w:rPr>
  </w:style>
  <w:style w:type="character" w:customStyle="1" w:styleId="rvts36">
    <w:name w:val="rvts36"/>
    <w:rsid w:val="007B7872"/>
  </w:style>
  <w:style w:type="paragraph" w:styleId="NoSpacing">
    <w:name w:val="No Spacing"/>
    <w:uiPriority w:val="1"/>
    <w:qFormat/>
    <w:rsid w:val="007B7872"/>
    <w:rPr>
      <w:rFonts w:ascii="Calibri" w:eastAsia="Calibri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7B7872"/>
    <w:rPr>
      <w:rFonts w:ascii="Calibri Light" w:eastAsia="SimSun" w:hAnsi="Calibri Light" w:cs="SimSun"/>
      <w:b/>
      <w:bCs/>
      <w:color w:val="4472C4"/>
      <w:lang w:val="en-GB"/>
    </w:rPr>
  </w:style>
  <w:style w:type="paragraph" w:customStyle="1" w:styleId="Normal1">
    <w:name w:val="Normal1"/>
    <w:rsid w:val="00C7349C"/>
    <w:rPr>
      <w:sz w:val="24"/>
      <w:szCs w:val="24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7A67F1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Ramalakshmi141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EAAF2-9782-4C62-8BFB-4424BB5D3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Ramalakshmi r</cp:lastModifiedBy>
  <cp:revision>2</cp:revision>
  <cp:lastPrinted>2007-09-21T04:19:00Z</cp:lastPrinted>
  <dcterms:created xsi:type="dcterms:W3CDTF">2026-02-07T03:28:00Z</dcterms:created>
  <dcterms:modified xsi:type="dcterms:W3CDTF">2026-02-07T03:28:00Z</dcterms:modified>
</cp:coreProperties>
</file>