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23"/>
        <w:gridCol w:w="1556"/>
        <w:gridCol w:w="3833"/>
      </w:tblGrid>
      <w:tr w:rsidR="00EC2940" w14:paraId="26876644" w14:textId="77777777" w:rsidTr="00D353AB">
        <w:trPr>
          <w:trHeight w:hRule="exact" w:val="1985"/>
          <w:jc w:val="center"/>
        </w:trPr>
        <w:tc>
          <w:tcPr>
            <w:tcW w:w="3823" w:type="dxa"/>
            <w:tcBorders>
              <w:bottom w:val="single" w:sz="4" w:space="0" w:color="auto"/>
            </w:tcBorders>
            <w:vAlign w:val="center"/>
          </w:tcPr>
          <w:p w14:paraId="6A15B99B" w14:textId="7583A89F" w:rsidR="00EC2940" w:rsidRDefault="00EC2940" w:rsidP="00876C01">
            <w:pPr>
              <w:pStyle w:val="bungsnummer"/>
            </w:pPr>
            <w:r>
              <w:t>Übung Nr.:</w:t>
            </w:r>
            <w:r w:rsidR="00667739">
              <w:t xml:space="preserve"> </w:t>
            </w:r>
            <w:r w:rsidR="0036754D">
              <w:t>2</w:t>
            </w:r>
          </w:p>
          <w:p w14:paraId="5E7E616C" w14:textId="43C48FBE" w:rsidR="00EC2940" w:rsidRDefault="00EC2940" w:rsidP="00876C01">
            <w:pPr>
              <w:pStyle w:val="Formularkopf"/>
            </w:pPr>
            <w:r>
              <w:t xml:space="preserve">Jahrgang: </w:t>
            </w:r>
            <w:r>
              <w:tab/>
              <w:t>4B</w:t>
            </w:r>
            <w:r w:rsidR="009212AF">
              <w:t>HMBA</w:t>
            </w:r>
            <w:r>
              <w:tab/>
            </w:r>
          </w:p>
          <w:p w14:paraId="316C5E93" w14:textId="558AC7BB" w:rsidR="00EC2940" w:rsidRDefault="00EC2940" w:rsidP="00876C01">
            <w:pPr>
              <w:pStyle w:val="Formularkopf"/>
            </w:pPr>
            <w:r>
              <w:t xml:space="preserve">Gruppe: </w:t>
            </w:r>
            <w:r>
              <w:tab/>
            </w:r>
            <w:r w:rsidR="009212AF">
              <w:t>4</w:t>
            </w:r>
            <w:r>
              <w:tab/>
            </w:r>
          </w:p>
          <w:p w14:paraId="25750E49" w14:textId="77777777" w:rsidR="00EC2940" w:rsidRDefault="00EC2940" w:rsidP="00876C01">
            <w:pPr>
              <w:pStyle w:val="Formularkopf"/>
            </w:pPr>
            <w:r>
              <w:t xml:space="preserve">Betreuer: </w:t>
            </w:r>
            <w:r>
              <w:tab/>
              <w:t>SR</w:t>
            </w:r>
            <w:r>
              <w:tab/>
            </w:r>
          </w:p>
        </w:tc>
        <w:tc>
          <w:tcPr>
            <w:tcW w:w="1556" w:type="dxa"/>
            <w:tcBorders>
              <w:top w:val="nil"/>
              <w:bottom w:val="nil"/>
            </w:tcBorders>
            <w:vAlign w:val="center"/>
          </w:tcPr>
          <w:p w14:paraId="16B1DB0B" w14:textId="0BC1473C" w:rsidR="00EC2940" w:rsidRDefault="000804D3" w:rsidP="00876C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2D6A68" wp14:editId="69AC22D5">
                  <wp:extent cx="451485" cy="1252855"/>
                  <wp:effectExtent l="0" t="0" r="0" b="0"/>
                  <wp:docPr id="1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85" cy="125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3" w:type="dxa"/>
            <w:tcBorders>
              <w:bottom w:val="single" w:sz="4" w:space="0" w:color="auto"/>
            </w:tcBorders>
            <w:vAlign w:val="center"/>
          </w:tcPr>
          <w:p w14:paraId="402CE447" w14:textId="77777777" w:rsidR="00EC2940" w:rsidRDefault="00EC2940" w:rsidP="00876C01">
            <w:pPr>
              <w:pStyle w:val="Protokollabgabe"/>
            </w:pPr>
            <w:r>
              <w:t>Protokollabgabe:</w:t>
            </w:r>
          </w:p>
          <w:p w14:paraId="153E42E0" w14:textId="46A6638B" w:rsidR="00EC2940" w:rsidRDefault="00EC2940" w:rsidP="00876C01">
            <w:pPr>
              <w:pStyle w:val="Formularkopf"/>
            </w:pPr>
            <w:r>
              <w:t xml:space="preserve">Solldatum: </w:t>
            </w:r>
            <w:r>
              <w:tab/>
            </w:r>
            <w:r w:rsidR="0036754D">
              <w:t>18</w:t>
            </w:r>
            <w:r>
              <w:t xml:space="preserve">. </w:t>
            </w:r>
            <w:r w:rsidR="009212AF">
              <w:t>1</w:t>
            </w:r>
            <w:r w:rsidR="0036754D">
              <w:t>1</w:t>
            </w:r>
            <w:r>
              <w:t>. 20</w:t>
            </w:r>
            <w:r w:rsidR="009212AF">
              <w:t>20</w:t>
            </w:r>
            <w:r>
              <w:tab/>
            </w:r>
          </w:p>
          <w:p w14:paraId="10983F01" w14:textId="77777777" w:rsidR="00EC2940" w:rsidRDefault="00EC2940" w:rsidP="00876C01">
            <w:pPr>
              <w:pStyle w:val="Formularkopf"/>
            </w:pPr>
            <w:r>
              <w:t xml:space="preserve">Ist-Datum: </w:t>
            </w:r>
            <w:r>
              <w:tab/>
            </w:r>
            <w:r>
              <w:tab/>
            </w:r>
          </w:p>
          <w:p w14:paraId="3BB5C29C" w14:textId="77777777" w:rsidR="00EC2940" w:rsidRDefault="00EC2940" w:rsidP="00876C01">
            <w:pPr>
              <w:pStyle w:val="Formularkopf"/>
            </w:pPr>
            <w:r>
              <w:t xml:space="preserve">Note: </w:t>
            </w:r>
            <w:r>
              <w:tab/>
            </w:r>
            <w:r>
              <w:tab/>
            </w:r>
          </w:p>
          <w:p w14:paraId="46F7ABD2" w14:textId="77777777" w:rsidR="00EC2940" w:rsidRDefault="00EC2940" w:rsidP="00876C01">
            <w:pPr>
              <w:pStyle w:val="Formularkopf"/>
            </w:pPr>
            <w:r>
              <w:t xml:space="preserve">Note Deutsch: </w:t>
            </w:r>
            <w:r>
              <w:tab/>
            </w:r>
          </w:p>
        </w:tc>
      </w:tr>
      <w:tr w:rsidR="00EC2940" w14:paraId="1EF1F523" w14:textId="77777777" w:rsidTr="00D353AB">
        <w:trPr>
          <w:trHeight w:hRule="exact" w:val="340"/>
          <w:jc w:val="center"/>
        </w:trPr>
        <w:tc>
          <w:tcPr>
            <w:tcW w:w="38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36B036A" w14:textId="77777777" w:rsidR="00EC2940" w:rsidRDefault="00EC2940" w:rsidP="00876C01"/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6EC2A4" w14:textId="77777777" w:rsidR="00EC2940" w:rsidRDefault="00EC2940" w:rsidP="00876C01">
            <w:pPr>
              <w:jc w:val="center"/>
            </w:pPr>
          </w:p>
        </w:tc>
        <w:tc>
          <w:tcPr>
            <w:tcW w:w="38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32DCBD8" w14:textId="77777777" w:rsidR="00EC2940" w:rsidRDefault="00EC2940" w:rsidP="00876C01">
            <w:pPr>
              <w:pStyle w:val="Protokollabgabe"/>
            </w:pPr>
          </w:p>
        </w:tc>
      </w:tr>
      <w:tr w:rsidR="00EC2940" w14:paraId="565C0E12" w14:textId="77777777" w:rsidTr="00D353AB">
        <w:trPr>
          <w:trHeight w:hRule="exact" w:val="567"/>
          <w:jc w:val="center"/>
        </w:trPr>
        <w:tc>
          <w:tcPr>
            <w:tcW w:w="9212" w:type="dxa"/>
            <w:gridSpan w:val="3"/>
            <w:tcBorders>
              <w:bottom w:val="single" w:sz="4" w:space="0" w:color="auto"/>
            </w:tcBorders>
            <w:vAlign w:val="center"/>
          </w:tcPr>
          <w:p w14:paraId="4356071F" w14:textId="77777777" w:rsidR="00EC2940" w:rsidRDefault="00EC2940" w:rsidP="00876C01">
            <w:pPr>
              <w:pStyle w:val="Protokoll"/>
            </w:pPr>
            <w:r>
              <w:t>Protokoll</w:t>
            </w:r>
          </w:p>
        </w:tc>
      </w:tr>
      <w:tr w:rsidR="00EC2940" w:rsidRPr="000804D3" w14:paraId="7787997D" w14:textId="77777777" w:rsidTr="00D353AB">
        <w:trPr>
          <w:trHeight w:hRule="exact" w:val="1134"/>
          <w:jc w:val="center"/>
        </w:trPr>
        <w:tc>
          <w:tcPr>
            <w:tcW w:w="921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494B244" w14:textId="65C0449A" w:rsidR="00EC2940" w:rsidRDefault="006D4641" w:rsidP="00D353AB">
            <w:pPr>
              <w:pStyle w:val="berdiebung"/>
            </w:pPr>
            <w:r>
              <w:t>über die Übung mit dem</w:t>
            </w:r>
            <w:r w:rsidR="00452DFA">
              <w:t xml:space="preserve"> Thema</w:t>
            </w:r>
          </w:p>
        </w:tc>
      </w:tr>
      <w:tr w:rsidR="00EC2940" w14:paraId="49159A8E" w14:textId="77777777" w:rsidTr="00D353AB">
        <w:trPr>
          <w:trHeight w:hRule="exact" w:val="567"/>
          <w:jc w:val="center"/>
        </w:trPr>
        <w:tc>
          <w:tcPr>
            <w:tcW w:w="9212" w:type="dxa"/>
            <w:gridSpan w:val="3"/>
            <w:tcBorders>
              <w:top w:val="single" w:sz="4" w:space="0" w:color="auto"/>
            </w:tcBorders>
            <w:vAlign w:val="center"/>
          </w:tcPr>
          <w:p w14:paraId="281858DB" w14:textId="059F3722" w:rsidR="00EC2940" w:rsidRDefault="00EC2940" w:rsidP="00D353AB">
            <w:pPr>
              <w:pStyle w:val="Thema"/>
            </w:pPr>
            <w:r>
              <w:t xml:space="preserve">THEMA: </w:t>
            </w:r>
            <w:r w:rsidR="00D353AB">
              <w:t>Temperaturmessung</w:t>
            </w:r>
          </w:p>
        </w:tc>
      </w:tr>
    </w:tbl>
    <w:p w14:paraId="5CD720FC" w14:textId="77777777" w:rsidR="00EC2940" w:rsidRDefault="00EC2940" w:rsidP="00EC2940"/>
    <w:tbl>
      <w:tblPr>
        <w:tblW w:w="0" w:type="auto"/>
        <w:tblInd w:w="-38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2088"/>
        <w:gridCol w:w="7200"/>
      </w:tblGrid>
      <w:tr w:rsidR="00EC2940" w14:paraId="2159796F" w14:textId="77777777">
        <w:tc>
          <w:tcPr>
            <w:tcW w:w="2088" w:type="dxa"/>
          </w:tcPr>
          <w:p w14:paraId="441956DD" w14:textId="77777777" w:rsidR="00EC2940" w:rsidRDefault="00EC2940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Tag:</w:t>
            </w:r>
          </w:p>
        </w:tc>
        <w:tc>
          <w:tcPr>
            <w:tcW w:w="7200" w:type="dxa"/>
          </w:tcPr>
          <w:p w14:paraId="1B2624AB" w14:textId="7845B12C" w:rsidR="00EC2940" w:rsidRDefault="009212AF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Freitag</w:t>
            </w:r>
            <w:r w:rsidR="00EC2940">
              <w:rPr>
                <w:sz w:val="24"/>
              </w:rPr>
              <w:t xml:space="preserve">, </w:t>
            </w:r>
            <w:r w:rsidR="001224AE">
              <w:rPr>
                <w:sz w:val="24"/>
              </w:rPr>
              <w:t>23.10.2020</w:t>
            </w:r>
          </w:p>
        </w:tc>
      </w:tr>
      <w:tr w:rsidR="00EC2940" w14:paraId="75E959D8" w14:textId="77777777">
        <w:tc>
          <w:tcPr>
            <w:tcW w:w="2088" w:type="dxa"/>
          </w:tcPr>
          <w:p w14:paraId="00944B7A" w14:textId="77777777" w:rsidR="00EC2940" w:rsidRDefault="00EC2940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Zeit:</w:t>
            </w:r>
          </w:p>
        </w:tc>
        <w:tc>
          <w:tcPr>
            <w:tcW w:w="7200" w:type="dxa"/>
          </w:tcPr>
          <w:p w14:paraId="54204AFB" w14:textId="6DB47B47" w:rsidR="00EC2940" w:rsidRDefault="00CF21B4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10</w:t>
            </w:r>
            <w:r w:rsidR="00EC2940">
              <w:rPr>
                <w:sz w:val="24"/>
              </w:rPr>
              <w:t>:</w:t>
            </w:r>
            <w:r w:rsidR="007A7AF5">
              <w:rPr>
                <w:sz w:val="24"/>
              </w:rPr>
              <w:t>45</w:t>
            </w:r>
            <w:r>
              <w:rPr>
                <w:sz w:val="24"/>
              </w:rPr>
              <w:t xml:space="preserve"> b</w:t>
            </w:r>
            <w:r w:rsidR="00EC2940">
              <w:rPr>
                <w:sz w:val="24"/>
              </w:rPr>
              <w:t>is 1</w:t>
            </w:r>
            <w:r>
              <w:rPr>
                <w:sz w:val="24"/>
              </w:rPr>
              <w:t>3:15</w:t>
            </w:r>
          </w:p>
        </w:tc>
      </w:tr>
      <w:tr w:rsidR="00EC2940" w14:paraId="259D23F6" w14:textId="77777777">
        <w:tc>
          <w:tcPr>
            <w:tcW w:w="2088" w:type="dxa"/>
          </w:tcPr>
          <w:p w14:paraId="1428B6E5" w14:textId="77777777" w:rsidR="00EC2940" w:rsidRDefault="00EC2940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Ort:</w:t>
            </w:r>
          </w:p>
        </w:tc>
        <w:tc>
          <w:tcPr>
            <w:tcW w:w="7200" w:type="dxa"/>
          </w:tcPr>
          <w:p w14:paraId="78FD39BE" w14:textId="77777777" w:rsidR="00EC2940" w:rsidRDefault="00EC2940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HTBLA Kaindorf, Messlabor</w:t>
            </w:r>
          </w:p>
        </w:tc>
      </w:tr>
      <w:tr w:rsidR="00EC2940" w14:paraId="11C63942" w14:textId="77777777">
        <w:tc>
          <w:tcPr>
            <w:tcW w:w="2088" w:type="dxa"/>
          </w:tcPr>
          <w:p w14:paraId="18796A9D" w14:textId="77777777" w:rsidR="00EC2940" w:rsidRDefault="00EC2940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Anwesend:</w:t>
            </w:r>
          </w:p>
        </w:tc>
        <w:tc>
          <w:tcPr>
            <w:tcW w:w="7200" w:type="dxa"/>
          </w:tcPr>
          <w:p w14:paraId="6205C0E7" w14:textId="5593E1DC" w:rsidR="00EC2940" w:rsidRDefault="00BF173A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 xml:space="preserve">Stefan Strallhofer, </w:t>
            </w:r>
            <w:r w:rsidRPr="00BF173A">
              <w:rPr>
                <w:sz w:val="24"/>
              </w:rPr>
              <w:t>Leo Traußnigg</w:t>
            </w:r>
            <w:r>
              <w:rPr>
                <w:sz w:val="24"/>
              </w:rPr>
              <w:t xml:space="preserve">, Paul </w:t>
            </w:r>
            <w:proofErr w:type="spellStart"/>
            <w:r w:rsidR="00D34BF2">
              <w:rPr>
                <w:sz w:val="24"/>
              </w:rPr>
              <w:t>Wi</w:t>
            </w:r>
            <w:r w:rsidR="00260034">
              <w:rPr>
                <w:sz w:val="24"/>
              </w:rPr>
              <w:t>d</w:t>
            </w:r>
            <w:r w:rsidR="00D34BF2">
              <w:rPr>
                <w:sz w:val="24"/>
              </w:rPr>
              <w:t>mar</w:t>
            </w:r>
            <w:proofErr w:type="spellEnd"/>
            <w:r>
              <w:rPr>
                <w:sz w:val="24"/>
              </w:rPr>
              <w:t>, Nico Traun, Marcus Teichtmeister</w:t>
            </w:r>
          </w:p>
        </w:tc>
      </w:tr>
      <w:tr w:rsidR="00EC2940" w14:paraId="59782685" w14:textId="77777777">
        <w:tc>
          <w:tcPr>
            <w:tcW w:w="2088" w:type="dxa"/>
          </w:tcPr>
          <w:p w14:paraId="7C8F5C8F" w14:textId="77777777" w:rsidR="00EC2940" w:rsidRDefault="00EC2940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>Schriftführer:</w:t>
            </w:r>
          </w:p>
        </w:tc>
        <w:tc>
          <w:tcPr>
            <w:tcW w:w="7200" w:type="dxa"/>
          </w:tcPr>
          <w:p w14:paraId="22DED402" w14:textId="01ABEFF4" w:rsidR="00EC2940" w:rsidRDefault="003F474E" w:rsidP="00876C01">
            <w:pPr>
              <w:pStyle w:val="Datenbersicht"/>
              <w:rPr>
                <w:sz w:val="24"/>
              </w:rPr>
            </w:pPr>
            <w:r>
              <w:rPr>
                <w:sz w:val="24"/>
              </w:rPr>
              <w:t xml:space="preserve">Stefan Strallhofer, </w:t>
            </w:r>
            <w:r w:rsidRPr="00BF173A">
              <w:rPr>
                <w:sz w:val="24"/>
              </w:rPr>
              <w:t>Leo Traußnigg</w:t>
            </w:r>
          </w:p>
        </w:tc>
      </w:tr>
    </w:tbl>
    <w:p w14:paraId="716A9554" w14:textId="77777777" w:rsidR="00EC2940" w:rsidRDefault="00EC2940" w:rsidP="00EC2940">
      <w:pPr>
        <w:pStyle w:val="berschriftenDeckblatt"/>
      </w:pPr>
      <w:r>
        <w:t>Aufgabenstellung</w:t>
      </w:r>
    </w:p>
    <w:p w14:paraId="714665B7" w14:textId="0C396B9B" w:rsidR="00461DDA" w:rsidRDefault="0065541C" w:rsidP="00EE4206">
      <w:pPr>
        <w:pStyle w:val="Listenabsatz"/>
        <w:numPr>
          <w:ilvl w:val="0"/>
          <w:numId w:val="6"/>
        </w:numPr>
      </w:pPr>
      <w:r>
        <w:t>Einführung in die Temperaturmessung, theoretische Einweisung</w:t>
      </w:r>
    </w:p>
    <w:p w14:paraId="31190964" w14:textId="21B3295C" w:rsidR="00061E9F" w:rsidRDefault="00B66982" w:rsidP="00EE4206">
      <w:pPr>
        <w:pStyle w:val="Listenabsatz"/>
        <w:numPr>
          <w:ilvl w:val="0"/>
          <w:numId w:val="6"/>
        </w:numPr>
      </w:pPr>
      <w:r>
        <w:t>Vorbereitung des Messexperiments</w:t>
      </w:r>
    </w:p>
    <w:p w14:paraId="018EA07C" w14:textId="79056C1C" w:rsidR="00B66982" w:rsidRDefault="00B66982" w:rsidP="00EE4206">
      <w:pPr>
        <w:pStyle w:val="Listenabsatz"/>
        <w:numPr>
          <w:ilvl w:val="0"/>
          <w:numId w:val="6"/>
        </w:numPr>
      </w:pPr>
      <w:r>
        <w:t>Messung der Temperatur</w:t>
      </w:r>
      <w:r w:rsidR="0079165E">
        <w:t xml:space="preserve"> mit 2 verschiedenen Sensoren</w:t>
      </w:r>
    </w:p>
    <w:p w14:paraId="26316D8F" w14:textId="77777777" w:rsidR="00EC2940" w:rsidRDefault="00EC2940" w:rsidP="00EC2940">
      <w:pPr>
        <w:pStyle w:val="berschriftenDeckblatt"/>
      </w:pPr>
      <w:r>
        <w:t>Resümee</w:t>
      </w:r>
    </w:p>
    <w:p w14:paraId="5144D805" w14:textId="5950D3E0" w:rsidR="00EC2940" w:rsidRDefault="00EC2940" w:rsidP="00EC2940">
      <w:r>
        <w:t>Diese Übung wurde von allen erfolgreich durchgeführt</w:t>
      </w:r>
      <w:r w:rsidR="00E137DC">
        <w:t xml:space="preserve"> </w:t>
      </w:r>
      <w:r w:rsidR="003352D2">
        <w:t>und hat zum Verständnis des Themas positiv beigetragen.</w:t>
      </w:r>
    </w:p>
    <w:p w14:paraId="5920262F" w14:textId="77777777" w:rsidR="00EC2940" w:rsidRDefault="00EC2940" w:rsidP="00EC2940"/>
    <w:p w14:paraId="4165C845" w14:textId="77777777" w:rsidR="00EC2940" w:rsidRDefault="00EC2940" w:rsidP="00EC2940"/>
    <w:p w14:paraId="78C0C7D2" w14:textId="77777777" w:rsidR="00EC2940" w:rsidRDefault="00EC2940" w:rsidP="00EC2940"/>
    <w:p w14:paraId="16BEAB71" w14:textId="77777777" w:rsidR="00EC2940" w:rsidRDefault="00EC2940" w:rsidP="00EC2940"/>
    <w:p w14:paraId="2BC3D41C" w14:textId="77777777" w:rsidR="00EC2940" w:rsidRDefault="00EC2940" w:rsidP="00EC2940"/>
    <w:tbl>
      <w:tblPr>
        <w:tblW w:w="0" w:type="auto"/>
        <w:tblInd w:w="-38" w:type="dxa"/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3094"/>
        <w:gridCol w:w="3097"/>
        <w:gridCol w:w="3097"/>
      </w:tblGrid>
      <w:tr w:rsidR="00EC2940" w14:paraId="2633426D" w14:textId="77777777">
        <w:trPr>
          <w:trHeight w:val="670"/>
        </w:trPr>
        <w:tc>
          <w:tcPr>
            <w:tcW w:w="3094" w:type="dxa"/>
            <w:vAlign w:val="bottom"/>
          </w:tcPr>
          <w:p w14:paraId="12AD09A5" w14:textId="7C6EE008" w:rsidR="00EC2940" w:rsidRDefault="00CF2F08" w:rsidP="00876C01">
            <w:pPr>
              <w:pStyle w:val="Unterschriften"/>
              <w:jc w:val="center"/>
            </w:pPr>
            <w:r>
              <w:t>Leo Traußnigg</w:t>
            </w:r>
          </w:p>
        </w:tc>
        <w:tc>
          <w:tcPr>
            <w:tcW w:w="3097" w:type="dxa"/>
            <w:vAlign w:val="bottom"/>
          </w:tcPr>
          <w:p w14:paraId="1357BFC2" w14:textId="2B601964" w:rsidR="00EC2940" w:rsidRDefault="00EF47FA" w:rsidP="00876C01">
            <w:pPr>
              <w:pStyle w:val="Unterschriften"/>
              <w:jc w:val="center"/>
            </w:pPr>
            <w:r>
              <w:t>Stefan Strallhofer</w:t>
            </w:r>
          </w:p>
        </w:tc>
        <w:tc>
          <w:tcPr>
            <w:tcW w:w="3097" w:type="dxa"/>
            <w:vAlign w:val="bottom"/>
          </w:tcPr>
          <w:p w14:paraId="28642D86" w14:textId="77777777" w:rsidR="00EC2940" w:rsidRDefault="00EC2940" w:rsidP="00876C01">
            <w:pPr>
              <w:pStyle w:val="Unterschriften"/>
              <w:jc w:val="center"/>
            </w:pPr>
            <w:r>
              <w:t>Datum</w:t>
            </w:r>
          </w:p>
        </w:tc>
      </w:tr>
    </w:tbl>
    <w:p w14:paraId="178813C9" w14:textId="77777777" w:rsidR="00EC2940" w:rsidRDefault="00EC2940" w:rsidP="00EC2940"/>
    <w:p w14:paraId="5A6BC4BC" w14:textId="77777777" w:rsidR="00EC2940" w:rsidRDefault="00EC2940" w:rsidP="00EC2940">
      <w:pPr>
        <w:sectPr w:rsidR="00EC2940">
          <w:footerReference w:type="default" r:id="rId11"/>
          <w:pgSz w:w="11906" w:h="16838"/>
          <w:pgMar w:top="1080" w:right="1417" w:bottom="1134" w:left="1417" w:header="708" w:footer="708" w:gutter="0"/>
          <w:cols w:space="708"/>
          <w:docGrid w:linePitch="360"/>
        </w:sectPr>
      </w:pPr>
    </w:p>
    <w:p w14:paraId="73673B68" w14:textId="77777777" w:rsidR="00EC2940" w:rsidRDefault="00EC2940" w:rsidP="00EC2940">
      <w:pPr>
        <w:pStyle w:val="bersichriftInhalt"/>
      </w:pPr>
      <w:r>
        <w:lastRenderedPageBreak/>
        <w:t>Inhaltsverzeichnis</w:t>
      </w:r>
    </w:p>
    <w:p w14:paraId="5A693638" w14:textId="18A23834" w:rsidR="00E137DC" w:rsidRDefault="00EC2940">
      <w:pPr>
        <w:pStyle w:val="Verzeichnis1"/>
        <w:tabs>
          <w:tab w:val="left" w:pos="66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pacing w:val="0"/>
          <w:sz w:val="22"/>
          <w:szCs w:val="22"/>
          <w:lang w:val="de-AT" w:eastAsia="de-AT"/>
        </w:rPr>
      </w:pPr>
      <w:r>
        <w:fldChar w:fldCharType="begin"/>
      </w:r>
      <w:r>
        <w:instrText xml:space="preserve"> TOC \o "2-3" \t "Überschrift 1;1" </w:instrText>
      </w:r>
      <w:r>
        <w:fldChar w:fldCharType="separate"/>
      </w:r>
      <w:r w:rsidR="00E137DC">
        <w:rPr>
          <w:noProof/>
        </w:rPr>
        <w:t>1.</w:t>
      </w:r>
      <w:r w:rsidR="00E137DC">
        <w:rPr>
          <w:rFonts w:asciiTheme="minorHAnsi" w:eastAsiaTheme="minorEastAsia" w:hAnsiTheme="minorHAnsi" w:cstheme="minorBidi"/>
          <w:bCs w:val="0"/>
          <w:noProof/>
          <w:spacing w:val="0"/>
          <w:sz w:val="22"/>
          <w:szCs w:val="22"/>
          <w:lang w:val="de-AT" w:eastAsia="de-AT"/>
        </w:rPr>
        <w:tab/>
      </w:r>
      <w:r w:rsidR="00E137DC">
        <w:rPr>
          <w:noProof/>
        </w:rPr>
        <w:t>Temperaturmessung</w:t>
      </w:r>
      <w:r w:rsidR="00E137DC">
        <w:rPr>
          <w:noProof/>
        </w:rPr>
        <w:tab/>
      </w:r>
      <w:r w:rsidR="00E137DC">
        <w:rPr>
          <w:noProof/>
        </w:rPr>
        <w:fldChar w:fldCharType="begin"/>
      </w:r>
      <w:r w:rsidR="00E137DC">
        <w:rPr>
          <w:noProof/>
        </w:rPr>
        <w:instrText xml:space="preserve"> PAGEREF _Toc56587182 \h </w:instrText>
      </w:r>
      <w:r w:rsidR="00E137DC">
        <w:rPr>
          <w:noProof/>
        </w:rPr>
      </w:r>
      <w:r w:rsidR="00E137DC">
        <w:rPr>
          <w:noProof/>
        </w:rPr>
        <w:fldChar w:fldCharType="separate"/>
      </w:r>
      <w:r w:rsidR="003435B0">
        <w:rPr>
          <w:noProof/>
        </w:rPr>
        <w:t>3</w:t>
      </w:r>
      <w:r w:rsidR="00E137DC">
        <w:rPr>
          <w:noProof/>
        </w:rPr>
        <w:fldChar w:fldCharType="end"/>
      </w:r>
    </w:p>
    <w:p w14:paraId="1151E8C6" w14:textId="5FA48DFF" w:rsidR="00E137DC" w:rsidRDefault="00E137DC">
      <w:pPr>
        <w:pStyle w:val="Verzeichnis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AT" w:eastAsia="de-AT"/>
        </w:rPr>
      </w:pPr>
      <w:r>
        <w:rPr>
          <w:noProof/>
        </w:rPr>
        <w:t>1.1. Aufgabenstellung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_Toc56587183 \h </w:instrText>
      </w:r>
      <w:r>
        <w:rPr>
          <w:noProof/>
        </w:rPr>
      </w:r>
      <w:r>
        <w:rPr>
          <w:noProof/>
        </w:rPr>
        <w:fldChar w:fldCharType="separate"/>
      </w:r>
      <w:r w:rsidR="003435B0">
        <w:rPr>
          <w:noProof/>
        </w:rPr>
        <w:t>3</w:t>
      </w:r>
      <w:r>
        <w:rPr>
          <w:noProof/>
        </w:rPr>
        <w:fldChar w:fldCharType="end"/>
      </w:r>
    </w:p>
    <w:p w14:paraId="0E5BB306" w14:textId="5847CFAA" w:rsidR="00E137DC" w:rsidRDefault="00E137DC">
      <w:pPr>
        <w:pStyle w:val="Verzeichnis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AT" w:eastAsia="de-AT"/>
        </w:rPr>
      </w:pPr>
      <w:r>
        <w:rPr>
          <w:noProof/>
        </w:rPr>
        <w:t>1.2. Vorgangsweise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_Toc56587184 \h </w:instrText>
      </w:r>
      <w:r>
        <w:rPr>
          <w:noProof/>
        </w:rPr>
      </w:r>
      <w:r>
        <w:rPr>
          <w:noProof/>
        </w:rPr>
        <w:fldChar w:fldCharType="separate"/>
      </w:r>
      <w:r w:rsidR="003435B0">
        <w:rPr>
          <w:noProof/>
        </w:rPr>
        <w:t>3</w:t>
      </w:r>
      <w:r>
        <w:rPr>
          <w:noProof/>
        </w:rPr>
        <w:fldChar w:fldCharType="end"/>
      </w:r>
    </w:p>
    <w:p w14:paraId="6EEF9E68" w14:textId="70650CEB" w:rsidR="00E137DC" w:rsidRDefault="00E137DC">
      <w:pPr>
        <w:pStyle w:val="Verzeichnis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  <w:lang w:val="de-AT" w:eastAsia="de-AT"/>
        </w:rPr>
      </w:pPr>
      <w:r>
        <w:rPr>
          <w:noProof/>
        </w:rPr>
        <w:t>1.3. Verwendete Geräte und Hilfsmittel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_Toc56587185 \h </w:instrText>
      </w:r>
      <w:r>
        <w:rPr>
          <w:noProof/>
        </w:rPr>
      </w:r>
      <w:r>
        <w:rPr>
          <w:noProof/>
        </w:rPr>
        <w:fldChar w:fldCharType="separate"/>
      </w:r>
      <w:r w:rsidR="003435B0">
        <w:rPr>
          <w:noProof/>
        </w:rPr>
        <w:t>3</w:t>
      </w:r>
      <w:r>
        <w:rPr>
          <w:noProof/>
        </w:rPr>
        <w:fldChar w:fldCharType="end"/>
      </w:r>
    </w:p>
    <w:p w14:paraId="63295120" w14:textId="799CE294" w:rsidR="00EC2940" w:rsidRDefault="00EC2940" w:rsidP="00EC2940">
      <w:pPr>
        <w:ind w:left="907"/>
      </w:pPr>
      <w:r>
        <w:rPr>
          <w:spacing w:val="10"/>
          <w:sz w:val="28"/>
        </w:rPr>
        <w:fldChar w:fldCharType="end"/>
      </w:r>
    </w:p>
    <w:p w14:paraId="0A3A3842" w14:textId="75713B68" w:rsidR="00C74E77" w:rsidRPr="006B1534" w:rsidRDefault="00EC2940" w:rsidP="006B1534">
      <w:pPr>
        <w:pStyle w:val="berschrift1"/>
        <w:numPr>
          <w:ilvl w:val="0"/>
          <w:numId w:val="0"/>
        </w:numPr>
        <w:ind w:left="391" w:hanging="391"/>
      </w:pPr>
      <w:r>
        <w:br w:type="page"/>
      </w:r>
    </w:p>
    <w:p w14:paraId="607772C2" w14:textId="553CEB8B" w:rsidR="00773890" w:rsidRPr="00773890" w:rsidRDefault="003930EE" w:rsidP="00773890">
      <w:pPr>
        <w:pStyle w:val="berschrift1"/>
      </w:pPr>
      <w:bookmarkStart w:id="0" w:name="_Toc56587182"/>
      <w:r>
        <w:lastRenderedPageBreak/>
        <w:t>Temperaturmessung</w:t>
      </w:r>
      <w:bookmarkEnd w:id="0"/>
    </w:p>
    <w:p w14:paraId="734481E9" w14:textId="534A5D4B" w:rsidR="00FE2E9A" w:rsidRDefault="00111716" w:rsidP="00FE2E9A">
      <w:pPr>
        <w:pStyle w:val="berschrift2"/>
      </w:pPr>
      <w:bookmarkStart w:id="1" w:name="_Toc56587183"/>
      <w:r>
        <w:t>Aufgabenstellung</w:t>
      </w:r>
      <w:bookmarkEnd w:id="1"/>
    </w:p>
    <w:p w14:paraId="66E9F9B5" w14:textId="3671F4A3" w:rsidR="00FE2E9A" w:rsidRDefault="00CC2B31" w:rsidP="00FE2E9A">
      <w:pPr>
        <w:pStyle w:val="StandardEbene2"/>
        <w:numPr>
          <w:ilvl w:val="0"/>
          <w:numId w:val="12"/>
        </w:numPr>
      </w:pPr>
      <w:r>
        <w:t>Vorbereit</w:t>
      </w:r>
      <w:r w:rsidR="006548CF">
        <w:t>en</w:t>
      </w:r>
      <w:r>
        <w:t xml:space="preserve"> des </w:t>
      </w:r>
      <w:r w:rsidR="006548CF">
        <w:t>Experiments</w:t>
      </w:r>
    </w:p>
    <w:p w14:paraId="4CC2E9C8" w14:textId="480C91E0" w:rsidR="006548CF" w:rsidRPr="00FE2E9A" w:rsidRDefault="006548CF" w:rsidP="00FE2E9A">
      <w:pPr>
        <w:pStyle w:val="StandardEbene2"/>
        <w:numPr>
          <w:ilvl w:val="0"/>
          <w:numId w:val="12"/>
        </w:numPr>
      </w:pPr>
      <w:r>
        <w:t>Messung de</w:t>
      </w:r>
      <w:r w:rsidR="004666CA">
        <w:t>s</w:t>
      </w:r>
      <w:r>
        <w:t xml:space="preserve"> Temperatur</w:t>
      </w:r>
      <w:r w:rsidR="004666CA">
        <w:t>abfalls</w:t>
      </w:r>
    </w:p>
    <w:p w14:paraId="03F094F3" w14:textId="4D383B6D" w:rsidR="00550066" w:rsidRPr="00550066" w:rsidRDefault="00FE2E9A" w:rsidP="00550066">
      <w:pPr>
        <w:pStyle w:val="berschrift2"/>
      </w:pPr>
      <w:bookmarkStart w:id="2" w:name="_Toc56587184"/>
      <w:r>
        <w:t>Vorgangsweise</w:t>
      </w:r>
      <w:bookmarkEnd w:id="2"/>
    </w:p>
    <w:p w14:paraId="489C1370" w14:textId="3ACDBEB2" w:rsidR="00CC2B31" w:rsidRDefault="00CC2B31" w:rsidP="00BE33DF">
      <w:pPr>
        <w:pStyle w:val="StandardEbene2"/>
        <w:numPr>
          <w:ilvl w:val="0"/>
          <w:numId w:val="8"/>
        </w:numPr>
        <w:rPr>
          <w:sz w:val="24"/>
          <w:szCs w:val="28"/>
        </w:rPr>
      </w:pPr>
      <w:r>
        <w:rPr>
          <w:sz w:val="24"/>
          <w:szCs w:val="28"/>
        </w:rPr>
        <w:t>Aufwärmen des Wassers</w:t>
      </w:r>
    </w:p>
    <w:p w14:paraId="0219956C" w14:textId="6184EDA7" w:rsidR="00966000" w:rsidRDefault="00966000" w:rsidP="00BE33DF">
      <w:pPr>
        <w:pStyle w:val="StandardEbene2"/>
        <w:numPr>
          <w:ilvl w:val="0"/>
          <w:numId w:val="8"/>
        </w:numPr>
        <w:rPr>
          <w:sz w:val="24"/>
          <w:szCs w:val="28"/>
        </w:rPr>
      </w:pPr>
      <w:r>
        <w:rPr>
          <w:sz w:val="24"/>
          <w:szCs w:val="28"/>
        </w:rPr>
        <w:t xml:space="preserve">Sensor in </w:t>
      </w:r>
      <w:r w:rsidR="00DC3023">
        <w:rPr>
          <w:sz w:val="24"/>
          <w:szCs w:val="28"/>
        </w:rPr>
        <w:t>200ml kaltes</w:t>
      </w:r>
      <w:r>
        <w:rPr>
          <w:sz w:val="24"/>
          <w:szCs w:val="28"/>
        </w:rPr>
        <w:t xml:space="preserve"> Wasser halten</w:t>
      </w:r>
    </w:p>
    <w:p w14:paraId="4340A312" w14:textId="4B4E98C7" w:rsidR="00025D58" w:rsidRDefault="00025D58" w:rsidP="00BE33DF">
      <w:pPr>
        <w:pStyle w:val="StandardEbene2"/>
        <w:numPr>
          <w:ilvl w:val="0"/>
          <w:numId w:val="8"/>
        </w:numPr>
        <w:rPr>
          <w:sz w:val="24"/>
          <w:szCs w:val="28"/>
        </w:rPr>
      </w:pPr>
      <w:r>
        <w:rPr>
          <w:sz w:val="24"/>
          <w:szCs w:val="28"/>
        </w:rPr>
        <w:t>Temperatur messen</w:t>
      </w:r>
    </w:p>
    <w:p w14:paraId="0F59EA00" w14:textId="602203D7" w:rsidR="00A90579" w:rsidRDefault="00DC3023" w:rsidP="00BE33DF">
      <w:pPr>
        <w:pStyle w:val="StandardEbene2"/>
        <w:numPr>
          <w:ilvl w:val="0"/>
          <w:numId w:val="8"/>
        </w:numPr>
        <w:rPr>
          <w:sz w:val="24"/>
          <w:szCs w:val="28"/>
        </w:rPr>
      </w:pPr>
      <w:r>
        <w:rPr>
          <w:sz w:val="24"/>
          <w:szCs w:val="28"/>
        </w:rPr>
        <w:t>800ml Warmes Wasser dazu mischen</w:t>
      </w:r>
    </w:p>
    <w:p w14:paraId="481261FC" w14:textId="50178081" w:rsidR="00DB1F1A" w:rsidRPr="00377C3F" w:rsidRDefault="00BD7220" w:rsidP="00BE33DF">
      <w:pPr>
        <w:pStyle w:val="StandardEbene2"/>
        <w:numPr>
          <w:ilvl w:val="0"/>
          <w:numId w:val="8"/>
        </w:numPr>
        <w:rPr>
          <w:sz w:val="24"/>
          <w:szCs w:val="28"/>
        </w:rPr>
      </w:pPr>
      <w:r>
        <w:rPr>
          <w:sz w:val="24"/>
          <w:szCs w:val="28"/>
        </w:rPr>
        <w:t>Temperaturabfall messen</w:t>
      </w:r>
    </w:p>
    <w:p w14:paraId="500B4B26" w14:textId="4B71EF85" w:rsidR="005B2493" w:rsidRDefault="00377C3F" w:rsidP="00BE33DF">
      <w:pPr>
        <w:pStyle w:val="StandardEbene2"/>
        <w:numPr>
          <w:ilvl w:val="0"/>
          <w:numId w:val="8"/>
        </w:numPr>
        <w:rPr>
          <w:sz w:val="24"/>
          <w:szCs w:val="28"/>
        </w:rPr>
      </w:pPr>
      <w:r>
        <w:rPr>
          <w:sz w:val="24"/>
          <w:szCs w:val="28"/>
        </w:rPr>
        <w:t xml:space="preserve">Ergebnisse </w:t>
      </w:r>
      <w:r w:rsidR="0055741E">
        <w:rPr>
          <w:sz w:val="24"/>
          <w:szCs w:val="28"/>
        </w:rPr>
        <w:t xml:space="preserve">mithilfe des alten Programmes </w:t>
      </w:r>
      <w:r>
        <w:rPr>
          <w:sz w:val="24"/>
          <w:szCs w:val="28"/>
        </w:rPr>
        <w:t xml:space="preserve">in </w:t>
      </w:r>
      <w:r w:rsidR="0055741E">
        <w:rPr>
          <w:sz w:val="24"/>
          <w:szCs w:val="28"/>
        </w:rPr>
        <w:t>LabVIEW darstellen</w:t>
      </w:r>
    </w:p>
    <w:p w14:paraId="6CFE9AA1" w14:textId="35249E45" w:rsidR="00CB0FA3" w:rsidRDefault="00CB0FA3" w:rsidP="00BE33DF">
      <w:pPr>
        <w:pStyle w:val="StandardEbene2"/>
        <w:numPr>
          <w:ilvl w:val="0"/>
          <w:numId w:val="8"/>
        </w:numPr>
        <w:rPr>
          <w:sz w:val="24"/>
          <w:szCs w:val="28"/>
        </w:rPr>
      </w:pPr>
      <w:r>
        <w:rPr>
          <w:sz w:val="24"/>
          <w:szCs w:val="28"/>
        </w:rPr>
        <w:t>Unterschiedliche Verläufe der Sensoren erkennen</w:t>
      </w:r>
    </w:p>
    <w:p w14:paraId="1AE20A79" w14:textId="2B8EB927" w:rsidR="006B1534" w:rsidRDefault="006B1534" w:rsidP="006B1534">
      <w:pPr>
        <w:pStyle w:val="berschrift2"/>
      </w:pPr>
      <w:bookmarkStart w:id="3" w:name="_Toc56587185"/>
      <w:r>
        <w:t>Verwendete Geräte und Hilfsmittel</w:t>
      </w:r>
      <w:bookmarkEnd w:id="3"/>
    </w:p>
    <w:p w14:paraId="4F9D4CC3" w14:textId="77777777" w:rsidR="009941B1" w:rsidRPr="0087142B" w:rsidRDefault="009941B1" w:rsidP="00DE5268">
      <w:pPr>
        <w:pStyle w:val="StandardEbene2"/>
        <w:numPr>
          <w:ilvl w:val="0"/>
          <w:numId w:val="8"/>
        </w:numPr>
        <w:spacing w:before="100" w:beforeAutospacing="1" w:after="100" w:afterAutospacing="1" w:line="276" w:lineRule="auto"/>
      </w:pPr>
      <w:r>
        <w:rPr>
          <w:sz w:val="24"/>
          <w:szCs w:val="28"/>
        </w:rPr>
        <w:t xml:space="preserve">Computer </w:t>
      </w:r>
    </w:p>
    <w:p w14:paraId="6096A649" w14:textId="77777777" w:rsidR="009941B1" w:rsidRPr="0087142B" w:rsidRDefault="009941B1" w:rsidP="00DE5268">
      <w:pPr>
        <w:pStyle w:val="StandardEbene2"/>
        <w:numPr>
          <w:ilvl w:val="0"/>
          <w:numId w:val="8"/>
        </w:numPr>
        <w:spacing w:before="100" w:beforeAutospacing="1" w:after="100" w:afterAutospacing="1" w:line="276" w:lineRule="auto"/>
      </w:pPr>
      <w:proofErr w:type="spellStart"/>
      <w:r>
        <w:rPr>
          <w:sz w:val="24"/>
          <w:szCs w:val="28"/>
        </w:rPr>
        <w:t>LabView</w:t>
      </w:r>
      <w:proofErr w:type="spellEnd"/>
    </w:p>
    <w:p w14:paraId="661DD5BC" w14:textId="0E853F48" w:rsidR="009941B1" w:rsidRPr="006A7926" w:rsidRDefault="009941B1" w:rsidP="00DE5268">
      <w:pPr>
        <w:pStyle w:val="StandardEbene2"/>
        <w:numPr>
          <w:ilvl w:val="0"/>
          <w:numId w:val="8"/>
        </w:numPr>
        <w:spacing w:before="100" w:beforeAutospacing="1" w:after="100" w:afterAutospacing="1" w:line="276" w:lineRule="auto"/>
      </w:pPr>
      <w:r>
        <w:rPr>
          <w:sz w:val="24"/>
          <w:szCs w:val="28"/>
        </w:rPr>
        <w:t>Excel</w:t>
      </w:r>
    </w:p>
    <w:p w14:paraId="28D95791" w14:textId="3AB29CC5" w:rsidR="006A7926" w:rsidRPr="006A7926" w:rsidRDefault="006A7926" w:rsidP="00DE5268">
      <w:pPr>
        <w:pStyle w:val="StandardEbene2"/>
        <w:numPr>
          <w:ilvl w:val="0"/>
          <w:numId w:val="8"/>
        </w:numPr>
        <w:spacing w:before="100" w:beforeAutospacing="1" w:after="100" w:afterAutospacing="1" w:line="276" w:lineRule="auto"/>
      </w:pPr>
      <w:r>
        <w:rPr>
          <w:sz w:val="24"/>
          <w:szCs w:val="28"/>
        </w:rPr>
        <w:t>PT100</w:t>
      </w:r>
    </w:p>
    <w:p w14:paraId="71350E40" w14:textId="3D2C3924" w:rsidR="006A7926" w:rsidRPr="003869FA" w:rsidRDefault="006A7926" w:rsidP="00DE5268">
      <w:pPr>
        <w:pStyle w:val="StandardEbene2"/>
        <w:numPr>
          <w:ilvl w:val="0"/>
          <w:numId w:val="8"/>
        </w:numPr>
        <w:spacing w:before="100" w:beforeAutospacing="1" w:after="100" w:afterAutospacing="1" w:line="276" w:lineRule="auto"/>
      </w:pPr>
      <w:r>
        <w:rPr>
          <w:sz w:val="24"/>
          <w:szCs w:val="28"/>
        </w:rPr>
        <w:t>Thermoelement</w:t>
      </w:r>
    </w:p>
    <w:p w14:paraId="219D7E4A" w14:textId="77777777" w:rsidR="009941B1" w:rsidRPr="003869FA" w:rsidRDefault="009941B1" w:rsidP="00DE5268">
      <w:pPr>
        <w:pStyle w:val="StandardEbene2"/>
        <w:numPr>
          <w:ilvl w:val="0"/>
          <w:numId w:val="8"/>
        </w:numPr>
        <w:spacing w:before="100" w:beforeAutospacing="1" w:after="100" w:afterAutospacing="1" w:line="276" w:lineRule="auto"/>
      </w:pPr>
      <w:r>
        <w:rPr>
          <w:sz w:val="24"/>
          <w:szCs w:val="28"/>
        </w:rPr>
        <w:t>A/D-Wandler</w:t>
      </w:r>
    </w:p>
    <w:p w14:paraId="3202B36D" w14:textId="77777777" w:rsidR="009941B1" w:rsidRPr="00761F2D" w:rsidRDefault="009941B1" w:rsidP="00DE5268">
      <w:pPr>
        <w:pStyle w:val="StandardEbene2"/>
        <w:numPr>
          <w:ilvl w:val="0"/>
          <w:numId w:val="8"/>
        </w:numPr>
        <w:spacing w:before="100" w:beforeAutospacing="1" w:after="100" w:afterAutospacing="1" w:line="276" w:lineRule="auto"/>
      </w:pPr>
      <w:r>
        <w:rPr>
          <w:sz w:val="24"/>
          <w:szCs w:val="28"/>
        </w:rPr>
        <w:t>Verstärkermodul</w:t>
      </w:r>
    </w:p>
    <w:p w14:paraId="2CAA2E92" w14:textId="77777777" w:rsidR="009941B1" w:rsidRPr="00761F2D" w:rsidRDefault="009941B1" w:rsidP="00DE5268">
      <w:pPr>
        <w:pStyle w:val="StandardEbene2"/>
        <w:numPr>
          <w:ilvl w:val="0"/>
          <w:numId w:val="8"/>
        </w:numPr>
        <w:spacing w:before="100" w:beforeAutospacing="1" w:after="100" w:afterAutospacing="1" w:line="276" w:lineRule="auto"/>
      </w:pPr>
      <w:r>
        <w:rPr>
          <w:sz w:val="24"/>
          <w:szCs w:val="28"/>
        </w:rPr>
        <w:t>Div. Kabel</w:t>
      </w:r>
    </w:p>
    <w:p w14:paraId="1D61E510" w14:textId="77777777" w:rsidR="009941B1" w:rsidRPr="009941B1" w:rsidRDefault="009941B1" w:rsidP="00550066">
      <w:pPr>
        <w:pStyle w:val="StandardEbene2"/>
        <w:ind w:left="0" w:firstLine="0"/>
      </w:pPr>
    </w:p>
    <w:p w14:paraId="788D1DE8" w14:textId="1E9A1141" w:rsidR="009941B1" w:rsidRDefault="009941B1" w:rsidP="00761F2D">
      <w:pPr>
        <w:pStyle w:val="StandardEbene2"/>
        <w:spacing w:before="100" w:beforeAutospacing="1" w:after="100" w:afterAutospacing="1"/>
        <w:ind w:left="0" w:firstLine="0"/>
        <w:rPr>
          <w:noProof/>
        </w:rPr>
      </w:pPr>
      <w:r>
        <w:rPr>
          <w:noProof/>
          <w:sz w:val="24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0F59C3B1" wp14:editId="21B8B4FC">
            <wp:simplePos x="0" y="0"/>
            <wp:positionH relativeFrom="margin">
              <wp:posOffset>290195</wp:posOffset>
            </wp:positionH>
            <wp:positionV relativeFrom="paragraph">
              <wp:posOffset>385445</wp:posOffset>
            </wp:positionV>
            <wp:extent cx="5748655" cy="3218815"/>
            <wp:effectExtent l="0" t="0" r="4445" b="635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9B6D3F" w14:textId="7910FE14" w:rsidR="009941B1" w:rsidRDefault="009941B1">
      <w:pPr>
        <w:rPr>
          <w:noProof/>
        </w:rPr>
      </w:pPr>
      <w:r>
        <w:rPr>
          <w:b/>
          <w:bCs/>
          <w:iCs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1E069FB9" wp14:editId="748F7215">
            <wp:simplePos x="0" y="0"/>
            <wp:positionH relativeFrom="margin">
              <wp:posOffset>212651</wp:posOffset>
            </wp:positionH>
            <wp:positionV relativeFrom="paragraph">
              <wp:posOffset>3839165</wp:posOffset>
            </wp:positionV>
            <wp:extent cx="5739765" cy="4304665"/>
            <wp:effectExtent l="0" t="0" r="0" b="635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55433BD7" w14:textId="7D4FCA4E" w:rsidR="009941B1" w:rsidRDefault="009941B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DA5DCA" wp14:editId="3D684D7D">
            <wp:simplePos x="0" y="0"/>
            <wp:positionH relativeFrom="margin">
              <wp:align>left</wp:align>
            </wp:positionH>
            <wp:positionV relativeFrom="paragraph">
              <wp:posOffset>368359</wp:posOffset>
            </wp:positionV>
            <wp:extent cx="5739765" cy="4304665"/>
            <wp:effectExtent l="0" t="0" r="0" b="635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6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3B221FDE" w14:textId="7D2D7DE2" w:rsidR="00025B15" w:rsidRDefault="00761F2D" w:rsidP="00761F2D">
      <w:pPr>
        <w:pStyle w:val="StandardEbene2"/>
        <w:spacing w:before="100" w:beforeAutospacing="1" w:after="100" w:afterAutospacing="1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F555E11" wp14:editId="2272F361">
            <wp:simplePos x="0" y="0"/>
            <wp:positionH relativeFrom="margin">
              <wp:align>right</wp:align>
            </wp:positionH>
            <wp:positionV relativeFrom="paragraph">
              <wp:posOffset>458470</wp:posOffset>
            </wp:positionV>
            <wp:extent cx="5557520" cy="7254240"/>
            <wp:effectExtent l="0" t="0" r="5080" b="3810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25B15">
      <w:headerReference w:type="default" r:id="rId16"/>
      <w:footerReference w:type="default" r:id="rId17"/>
      <w:pgSz w:w="11906" w:h="16838" w:code="9"/>
      <w:pgMar w:top="1077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10F3A2" w14:textId="77777777" w:rsidR="00CE571C" w:rsidRDefault="00CE571C">
      <w:r>
        <w:separator/>
      </w:r>
    </w:p>
  </w:endnote>
  <w:endnote w:type="continuationSeparator" w:id="0">
    <w:p w14:paraId="76DADCD6" w14:textId="77777777" w:rsidR="00CE571C" w:rsidRDefault="00CE571C">
      <w:r>
        <w:continuationSeparator/>
      </w:r>
    </w:p>
  </w:endnote>
  <w:endnote w:type="continuationNotice" w:id="1">
    <w:p w14:paraId="3250E194" w14:textId="77777777" w:rsidR="00CE571C" w:rsidRDefault="00CE57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99"/>
      <w:gridCol w:w="1983"/>
      <w:gridCol w:w="2444"/>
      <w:gridCol w:w="1952"/>
    </w:tblGrid>
    <w:tr w:rsidR="00876C01" w14:paraId="01792C35" w14:textId="77777777">
      <w:trPr>
        <w:trHeight w:val="553"/>
        <w:jc w:val="center"/>
      </w:trPr>
      <w:tc>
        <w:tcPr>
          <w:tcW w:w="2799" w:type="dxa"/>
          <w:shd w:val="clear" w:color="auto" w:fill="FFFFFF"/>
          <w:vAlign w:val="center"/>
        </w:tcPr>
        <w:p w14:paraId="2ADC06CE" w14:textId="1DE111D1" w:rsidR="00876C01" w:rsidRPr="001D2A36" w:rsidRDefault="00EC2940">
          <w:pPr>
            <w:pStyle w:val="Fuzeile"/>
            <w:rPr>
              <w:rFonts w:ascii="Courier New" w:hAnsi="Courier New"/>
              <w:sz w:val="12"/>
              <w:lang w:val="en-GB"/>
            </w:rPr>
          </w:pPr>
          <w:r w:rsidRPr="00EC2940">
            <w:rPr>
              <w:rFonts w:ascii="Courier New" w:hAnsi="Courier New"/>
              <w:sz w:val="12"/>
            </w:rPr>
            <w:fldChar w:fldCharType="begin"/>
          </w:r>
          <w:r w:rsidRPr="00EC2940">
            <w:rPr>
              <w:rFonts w:ascii="Courier New" w:hAnsi="Courier New"/>
              <w:sz w:val="12"/>
            </w:rPr>
            <w:instrText xml:space="preserve"> FILENAME \p </w:instrText>
          </w:r>
          <w:r w:rsidRPr="00EC2940">
            <w:rPr>
              <w:rFonts w:ascii="Courier New" w:hAnsi="Courier New"/>
              <w:sz w:val="12"/>
            </w:rPr>
            <w:fldChar w:fldCharType="separate"/>
          </w:r>
          <w:r w:rsidR="003435B0">
            <w:rPr>
              <w:rFonts w:ascii="Courier New" w:hAnsi="Courier New"/>
              <w:noProof/>
              <w:sz w:val="12"/>
            </w:rPr>
            <w:t>https://htlkaindorfat-my.sharepoint.com/personal/traley17_htl-kaindorf_at/Documents/4.Klasse/Labor/SR/23.10.2020/Prot_AUT_Gr4_UE2_Traußnigg_Strallhofer.docx</w:t>
          </w:r>
          <w:r w:rsidRPr="00EC2940">
            <w:rPr>
              <w:rFonts w:ascii="Courier New" w:hAnsi="Courier New"/>
              <w:sz w:val="12"/>
            </w:rPr>
            <w:fldChar w:fldCharType="end"/>
          </w:r>
        </w:p>
      </w:tc>
      <w:tc>
        <w:tcPr>
          <w:tcW w:w="1983" w:type="dxa"/>
          <w:shd w:val="clear" w:color="auto" w:fill="FFFFFF"/>
          <w:vAlign w:val="center"/>
        </w:tcPr>
        <w:p w14:paraId="55FDD1B2" w14:textId="20FD772A" w:rsidR="00876C01" w:rsidRDefault="00876C01">
          <w:pPr>
            <w:pStyle w:val="Fuzeile"/>
            <w:jc w:val="center"/>
            <w:rPr>
              <w:sz w:val="18"/>
            </w:rPr>
          </w:pPr>
          <w:r>
            <w:rPr>
              <w:sz w:val="18"/>
            </w:rPr>
            <w:t xml:space="preserve">Autor: </w:t>
          </w:r>
          <w:proofErr w:type="gramStart"/>
          <w:r w:rsidR="003B2D77">
            <w:rPr>
              <w:sz w:val="18"/>
            </w:rPr>
            <w:t>LT,SS</w:t>
          </w:r>
          <w:proofErr w:type="gramEnd"/>
        </w:p>
      </w:tc>
      <w:tc>
        <w:tcPr>
          <w:tcW w:w="2444" w:type="dxa"/>
          <w:shd w:val="clear" w:color="auto" w:fill="FFFFFF"/>
          <w:vAlign w:val="center"/>
        </w:tcPr>
        <w:p w14:paraId="056270BC" w14:textId="6879CA16" w:rsidR="00876C01" w:rsidRDefault="00876C01">
          <w:pPr>
            <w:pStyle w:val="Fuzeile"/>
            <w:jc w:val="center"/>
            <w:rPr>
              <w:sz w:val="18"/>
            </w:rPr>
          </w:pPr>
          <w:r>
            <w:rPr>
              <w:sz w:val="18"/>
            </w:rPr>
            <w:t xml:space="preserve">Datum: 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DATE \@ "dd.MM.yy" </w:instrText>
          </w:r>
          <w:r>
            <w:rPr>
              <w:sz w:val="18"/>
            </w:rPr>
            <w:fldChar w:fldCharType="separate"/>
          </w:r>
          <w:r w:rsidR="003435B0">
            <w:rPr>
              <w:noProof/>
              <w:sz w:val="18"/>
            </w:rPr>
            <w:t>18.11.20</w:t>
          </w:r>
          <w:r>
            <w:rPr>
              <w:sz w:val="18"/>
            </w:rPr>
            <w:fldChar w:fldCharType="end"/>
          </w:r>
        </w:p>
      </w:tc>
      <w:tc>
        <w:tcPr>
          <w:tcW w:w="1952" w:type="dxa"/>
          <w:shd w:val="clear" w:color="auto" w:fill="FFFFFF"/>
          <w:vAlign w:val="center"/>
        </w:tcPr>
        <w:p w14:paraId="2C8B9252" w14:textId="77777777" w:rsidR="00876C01" w:rsidRDefault="00876C01">
          <w:pPr>
            <w:pStyle w:val="Fuzeile"/>
            <w:jc w:val="center"/>
            <w:rPr>
              <w:sz w:val="18"/>
            </w:rPr>
          </w:pPr>
          <w:r>
            <w:rPr>
              <w:rStyle w:val="Seitenzahl"/>
              <w:sz w:val="18"/>
            </w:rPr>
            <w:t xml:space="preserve">Seite </w:t>
          </w:r>
          <w:r>
            <w:rPr>
              <w:rStyle w:val="Seitenzahl"/>
              <w:sz w:val="18"/>
            </w:rPr>
            <w:fldChar w:fldCharType="begin"/>
          </w:r>
          <w:r>
            <w:rPr>
              <w:rStyle w:val="Seitenzahl"/>
              <w:sz w:val="18"/>
            </w:rPr>
            <w:instrText xml:space="preserve"> PAGE </w:instrText>
          </w:r>
          <w:r>
            <w:rPr>
              <w:rStyle w:val="Seitenzahl"/>
              <w:sz w:val="18"/>
            </w:rPr>
            <w:fldChar w:fldCharType="separate"/>
          </w:r>
          <w:r w:rsidR="003206CA">
            <w:rPr>
              <w:rStyle w:val="Seitenzahl"/>
              <w:noProof/>
              <w:sz w:val="18"/>
            </w:rPr>
            <w:t>1</w:t>
          </w:r>
          <w:r>
            <w:rPr>
              <w:rStyle w:val="Seitenzahl"/>
              <w:sz w:val="18"/>
            </w:rPr>
            <w:fldChar w:fldCharType="end"/>
          </w:r>
          <w:r>
            <w:rPr>
              <w:rStyle w:val="Seitenzahl"/>
              <w:sz w:val="18"/>
            </w:rPr>
            <w:t xml:space="preserve"> von </w:t>
          </w:r>
          <w:r>
            <w:rPr>
              <w:rStyle w:val="Seitenzahl"/>
              <w:sz w:val="18"/>
            </w:rPr>
            <w:fldChar w:fldCharType="begin"/>
          </w:r>
          <w:r>
            <w:rPr>
              <w:rStyle w:val="Seitenzahl"/>
              <w:sz w:val="18"/>
            </w:rPr>
            <w:instrText xml:space="preserve"> NUMPAGES </w:instrText>
          </w:r>
          <w:r>
            <w:rPr>
              <w:rStyle w:val="Seitenzahl"/>
              <w:sz w:val="18"/>
            </w:rPr>
            <w:fldChar w:fldCharType="separate"/>
          </w:r>
          <w:r w:rsidR="003206CA">
            <w:rPr>
              <w:rStyle w:val="Seitenzahl"/>
              <w:noProof/>
              <w:sz w:val="18"/>
            </w:rPr>
            <w:t>3</w:t>
          </w:r>
          <w:r>
            <w:rPr>
              <w:rStyle w:val="Seitenzahl"/>
              <w:sz w:val="18"/>
            </w:rPr>
            <w:fldChar w:fldCharType="end"/>
          </w:r>
        </w:p>
      </w:tc>
    </w:tr>
  </w:tbl>
  <w:p w14:paraId="20A1AD9F" w14:textId="77777777" w:rsidR="00876C01" w:rsidRDefault="00876C0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83028A" w14:textId="77777777" w:rsidR="00876C01" w:rsidRDefault="00876C01">
    <w:pPr>
      <w:pStyle w:val="Fuzeile"/>
      <w:pBdr>
        <w:top w:val="single" w:sz="4" w:space="1" w:color="auto"/>
      </w:pBdr>
      <w:tabs>
        <w:tab w:val="clear" w:pos="4536"/>
        <w:tab w:val="clear" w:pos="9072"/>
        <w:tab w:val="center" w:pos="3060"/>
        <w:tab w:val="right" w:pos="9000"/>
      </w:tabs>
      <w:jc w:val="center"/>
    </w:pPr>
    <w:r>
      <w:tab/>
    </w:r>
    <w:r>
      <w:tab/>
    </w:r>
  </w:p>
  <w:p w14:paraId="61056DE1" w14:textId="0A25A2B8" w:rsidR="00876C01" w:rsidRDefault="0029097D">
    <w:pPr>
      <w:pStyle w:val="Fuzeile"/>
      <w:tabs>
        <w:tab w:val="clear" w:pos="4536"/>
        <w:tab w:val="clear" w:pos="9072"/>
        <w:tab w:val="center" w:pos="3060"/>
        <w:tab w:val="right" w:pos="9000"/>
      </w:tabs>
      <w:ind w:right="397"/>
      <w:jc w:val="right"/>
    </w:pPr>
    <w:r w:rsidRPr="0029097D">
      <w:rPr>
        <w:i/>
        <w:sz w:val="16"/>
      </w:rPr>
      <w:t>Leo Traußnigg</w:t>
    </w:r>
    <w:r w:rsidR="00876C01">
      <w:rPr>
        <w:i/>
        <w:sz w:val="16"/>
      </w:rPr>
      <w:t xml:space="preserve"> · </w:t>
    </w:r>
    <w:r>
      <w:rPr>
        <w:i/>
        <w:sz w:val="16"/>
      </w:rPr>
      <w:t>Stefan Strallhofer</w:t>
    </w:r>
    <w:r w:rsidR="00876C01">
      <w:rPr>
        <w:i/>
        <w:sz w:val="16"/>
      </w:rPr>
      <w:t xml:space="preserve"> · 4BH</w:t>
    </w:r>
    <w:r>
      <w:rPr>
        <w:i/>
        <w:sz w:val="16"/>
      </w:rPr>
      <w:t>MBA</w:t>
    </w:r>
    <w:r w:rsidR="00876C01">
      <w:rPr>
        <w:i/>
        <w:sz w:val="16"/>
      </w:rPr>
      <w:t xml:space="preserve"> · HTBLA Kaindorf </w:t>
    </w:r>
    <w:proofErr w:type="spellStart"/>
    <w:r w:rsidR="00876C01">
      <w:rPr>
        <w:i/>
        <w:sz w:val="16"/>
      </w:rPr>
      <w:t>a.d.</w:t>
    </w:r>
    <w:proofErr w:type="spellEnd"/>
    <w:r w:rsidR="00876C01">
      <w:rPr>
        <w:i/>
        <w:sz w:val="16"/>
      </w:rPr>
      <w:t xml:space="preserve"> </w:t>
    </w:r>
    <w:proofErr w:type="spellStart"/>
    <w:r w:rsidR="00876C01">
      <w:rPr>
        <w:i/>
        <w:sz w:val="16"/>
      </w:rPr>
      <w:t>Sulm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077FE3" w14:textId="77777777" w:rsidR="00CE571C" w:rsidRDefault="00CE571C">
      <w:r>
        <w:separator/>
      </w:r>
    </w:p>
  </w:footnote>
  <w:footnote w:type="continuationSeparator" w:id="0">
    <w:p w14:paraId="362D0A68" w14:textId="77777777" w:rsidR="00CE571C" w:rsidRDefault="00CE571C">
      <w:r>
        <w:continuationSeparator/>
      </w:r>
    </w:p>
  </w:footnote>
  <w:footnote w:type="continuationNotice" w:id="1">
    <w:p w14:paraId="6A7B8BE9" w14:textId="77777777" w:rsidR="00CE571C" w:rsidRDefault="00CE571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04"/>
      <w:gridCol w:w="4753"/>
      <w:gridCol w:w="3149"/>
    </w:tblGrid>
    <w:tr w:rsidR="00876C01" w14:paraId="77E77AB1" w14:textId="77777777">
      <w:trPr>
        <w:trHeight w:val="977"/>
        <w:jc w:val="center"/>
      </w:trPr>
      <w:tc>
        <w:tcPr>
          <w:tcW w:w="1204" w:type="dxa"/>
          <w:shd w:val="clear" w:color="auto" w:fill="FFFFFF"/>
          <w:vAlign w:val="center"/>
        </w:tcPr>
        <w:p w14:paraId="7239FF64" w14:textId="30F87F34" w:rsidR="00876C01" w:rsidRDefault="000804D3">
          <w:pPr>
            <w:pStyle w:val="Kopfzeile"/>
            <w:jc w:val="center"/>
            <w:rPr>
              <w:rStyle w:val="Seitenzahl"/>
            </w:rPr>
          </w:pPr>
          <w:r>
            <w:rPr>
              <w:noProof/>
            </w:rPr>
            <w:drawing>
              <wp:inline distT="0" distB="0" distL="0" distR="0" wp14:anchorId="5E030E2C" wp14:editId="42AAE3F8">
                <wp:extent cx="611505" cy="540385"/>
                <wp:effectExtent l="0" t="0" r="0" b="0"/>
                <wp:docPr id="18" name="Bild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1505" cy="54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53" w:type="dxa"/>
          <w:shd w:val="clear" w:color="auto" w:fill="FFFFFF"/>
          <w:vAlign w:val="center"/>
        </w:tcPr>
        <w:p w14:paraId="36079664" w14:textId="77777777" w:rsidR="00876C01" w:rsidRPr="000804D3" w:rsidRDefault="00876C01">
          <w:pPr>
            <w:pStyle w:val="Kopfzeile"/>
            <w:jc w:val="center"/>
            <w:rPr>
              <w:rStyle w:val="Seitenzahl"/>
              <w:b/>
              <w:sz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0804D3">
            <w:rPr>
              <w:rStyle w:val="Seitenzahl"/>
              <w:b/>
              <w:sz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PROTOKOLL</w:t>
          </w:r>
        </w:p>
      </w:tc>
      <w:tc>
        <w:tcPr>
          <w:tcW w:w="3149" w:type="dxa"/>
          <w:shd w:val="clear" w:color="auto" w:fill="FFFFFF"/>
          <w:vAlign w:val="center"/>
        </w:tcPr>
        <w:p w14:paraId="5C2145EE" w14:textId="77777777" w:rsidR="00876C01" w:rsidRDefault="00876C01">
          <w:pPr>
            <w:pStyle w:val="Kopfzeile"/>
            <w:ind w:left="-70"/>
            <w:jc w:val="center"/>
            <w:rPr>
              <w:rStyle w:val="Seitenzahl"/>
              <w:b/>
              <w:sz w:val="24"/>
            </w:rPr>
          </w:pPr>
          <w:r>
            <w:rPr>
              <w:rStyle w:val="Seitenzahl"/>
              <w:b/>
              <w:sz w:val="24"/>
            </w:rPr>
            <w:t>HTBLA Kaindorf</w:t>
          </w:r>
        </w:p>
        <w:p w14:paraId="03849FDE" w14:textId="77777777" w:rsidR="00876C01" w:rsidRDefault="00876C01">
          <w:pPr>
            <w:pStyle w:val="Kopfzeile"/>
            <w:ind w:left="-70"/>
            <w:jc w:val="center"/>
            <w:rPr>
              <w:rStyle w:val="Seitenzahl"/>
              <w:b/>
              <w:sz w:val="8"/>
            </w:rPr>
          </w:pPr>
        </w:p>
        <w:p w14:paraId="11F5CA6A" w14:textId="00B0C0DF" w:rsidR="00876C01" w:rsidRDefault="00876C01">
          <w:pPr>
            <w:pStyle w:val="Kopfzeile"/>
            <w:ind w:left="-70"/>
            <w:jc w:val="center"/>
            <w:rPr>
              <w:rStyle w:val="Seitenzahl"/>
              <w:sz w:val="18"/>
            </w:rPr>
          </w:pPr>
          <w:r>
            <w:rPr>
              <w:rStyle w:val="Seitenzahl"/>
              <w:sz w:val="18"/>
            </w:rPr>
            <w:fldChar w:fldCharType="begin"/>
          </w:r>
          <w:r>
            <w:rPr>
              <w:rStyle w:val="Seitenzahl"/>
              <w:sz w:val="18"/>
            </w:rPr>
            <w:instrText xml:space="preserve"> FILENAME </w:instrText>
          </w:r>
          <w:r>
            <w:rPr>
              <w:rStyle w:val="Seitenzahl"/>
              <w:sz w:val="18"/>
            </w:rPr>
            <w:fldChar w:fldCharType="separate"/>
          </w:r>
          <w:r w:rsidR="003435B0">
            <w:rPr>
              <w:rStyle w:val="Seitenzahl"/>
              <w:noProof/>
              <w:sz w:val="18"/>
            </w:rPr>
            <w:t>Prot_AUT_Gr4_UE2_Traußnigg_Strallhofer.docx</w:t>
          </w:r>
          <w:r>
            <w:rPr>
              <w:rStyle w:val="Seitenzahl"/>
              <w:sz w:val="18"/>
            </w:rPr>
            <w:fldChar w:fldCharType="end"/>
          </w:r>
        </w:p>
        <w:p w14:paraId="1D62F1EB" w14:textId="77777777" w:rsidR="00876C01" w:rsidRDefault="00876C01">
          <w:pPr>
            <w:pStyle w:val="Kopfzeile"/>
            <w:ind w:left="-70"/>
            <w:jc w:val="center"/>
            <w:rPr>
              <w:rStyle w:val="Seitenzahl"/>
              <w:sz w:val="24"/>
            </w:rPr>
          </w:pPr>
          <w:r>
            <w:rPr>
              <w:rStyle w:val="Seitenzahl"/>
              <w:sz w:val="18"/>
            </w:rPr>
            <w:t xml:space="preserve">Seite </w:t>
          </w:r>
          <w:r>
            <w:rPr>
              <w:rStyle w:val="Seitenzahl"/>
              <w:sz w:val="18"/>
            </w:rPr>
            <w:fldChar w:fldCharType="begin"/>
          </w:r>
          <w:r>
            <w:rPr>
              <w:rStyle w:val="Seitenzahl"/>
              <w:sz w:val="18"/>
            </w:rPr>
            <w:instrText xml:space="preserve"> PAGE </w:instrText>
          </w:r>
          <w:r>
            <w:rPr>
              <w:rStyle w:val="Seitenzahl"/>
              <w:sz w:val="18"/>
            </w:rPr>
            <w:fldChar w:fldCharType="separate"/>
          </w:r>
          <w:r w:rsidR="003206CA">
            <w:rPr>
              <w:rStyle w:val="Seitenzahl"/>
              <w:noProof/>
              <w:sz w:val="18"/>
            </w:rPr>
            <w:t>13</w:t>
          </w:r>
          <w:r>
            <w:rPr>
              <w:rStyle w:val="Seitenzahl"/>
              <w:sz w:val="18"/>
            </w:rPr>
            <w:fldChar w:fldCharType="end"/>
          </w:r>
          <w:r>
            <w:rPr>
              <w:rStyle w:val="Seitenzahl"/>
              <w:sz w:val="18"/>
            </w:rPr>
            <w:t xml:space="preserve"> von </w:t>
          </w:r>
          <w:r>
            <w:rPr>
              <w:rStyle w:val="Seitenzahl"/>
              <w:sz w:val="18"/>
            </w:rPr>
            <w:fldChar w:fldCharType="begin"/>
          </w:r>
          <w:r>
            <w:rPr>
              <w:rStyle w:val="Seitenzahl"/>
              <w:sz w:val="18"/>
            </w:rPr>
            <w:instrText xml:space="preserve"> NUMPAGES </w:instrText>
          </w:r>
          <w:r>
            <w:rPr>
              <w:rStyle w:val="Seitenzahl"/>
              <w:sz w:val="18"/>
            </w:rPr>
            <w:fldChar w:fldCharType="separate"/>
          </w:r>
          <w:r w:rsidR="003206CA">
            <w:rPr>
              <w:rStyle w:val="Seitenzahl"/>
              <w:noProof/>
              <w:sz w:val="18"/>
            </w:rPr>
            <w:t>13</w:t>
          </w:r>
          <w:r>
            <w:rPr>
              <w:rStyle w:val="Seitenzahl"/>
              <w:sz w:val="18"/>
            </w:rPr>
            <w:fldChar w:fldCharType="end"/>
          </w:r>
        </w:p>
      </w:tc>
    </w:tr>
  </w:tbl>
  <w:p w14:paraId="065ACC98" w14:textId="77777777" w:rsidR="00876C01" w:rsidRDefault="00876C01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606FA"/>
    <w:multiLevelType w:val="hybridMultilevel"/>
    <w:tmpl w:val="99BEBCE8"/>
    <w:lvl w:ilvl="0" w:tplc="0C07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1" w15:restartNumberingAfterBreak="0">
    <w:nsid w:val="03D47869"/>
    <w:multiLevelType w:val="hybridMultilevel"/>
    <w:tmpl w:val="48D6945A"/>
    <w:lvl w:ilvl="0" w:tplc="0C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17D57F11"/>
    <w:multiLevelType w:val="multilevel"/>
    <w:tmpl w:val="959AA77A"/>
    <w:lvl w:ilvl="0">
      <w:start w:val="1"/>
      <w:numFmt w:val="decimal"/>
      <w:pStyle w:val="berschrift1"/>
      <w:lvlText w:val="%1."/>
      <w:lvlJc w:val="left"/>
      <w:pPr>
        <w:tabs>
          <w:tab w:val="num" w:pos="394"/>
        </w:tabs>
        <w:ind w:left="394" w:hanging="397"/>
      </w:pPr>
      <w:rPr>
        <w:rFonts w:hint="default"/>
      </w:rPr>
    </w:lvl>
    <w:lvl w:ilvl="1">
      <w:start w:val="1"/>
      <w:numFmt w:val="decimal"/>
      <w:pStyle w:val="berschrift2"/>
      <w:suff w:val="space"/>
      <w:lvlText w:val="%1.%2."/>
      <w:lvlJc w:val="left"/>
      <w:pPr>
        <w:ind w:left="397" w:hanging="4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7"/>
        </w:tabs>
        <w:ind w:left="12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7"/>
        </w:tabs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37"/>
        </w:tabs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97"/>
        </w:tabs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17"/>
        </w:tabs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77"/>
        </w:tabs>
        <w:ind w:left="4317" w:hanging="1440"/>
      </w:pPr>
      <w:rPr>
        <w:rFonts w:hint="default"/>
      </w:rPr>
    </w:lvl>
  </w:abstractNum>
  <w:abstractNum w:abstractNumId="3" w15:restartNumberingAfterBreak="0">
    <w:nsid w:val="1B153953"/>
    <w:multiLevelType w:val="hybridMultilevel"/>
    <w:tmpl w:val="CFBE5E2C"/>
    <w:lvl w:ilvl="0" w:tplc="0C07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4" w15:restartNumberingAfterBreak="0">
    <w:nsid w:val="1DA75280"/>
    <w:multiLevelType w:val="hybridMultilevel"/>
    <w:tmpl w:val="9D6A67CE"/>
    <w:lvl w:ilvl="0" w:tplc="FFFFFFFF">
      <w:start w:val="1"/>
      <w:numFmt w:val="bullet"/>
      <w:lvlText w:val=""/>
      <w:lvlJc w:val="left"/>
      <w:pPr>
        <w:tabs>
          <w:tab w:val="num" w:pos="811"/>
        </w:tabs>
        <w:ind w:left="811" w:hanging="454"/>
      </w:pPr>
      <w:rPr>
        <w:rFonts w:ascii="Webdings" w:hAnsi="Web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663"/>
        </w:tabs>
        <w:ind w:left="66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383"/>
        </w:tabs>
        <w:ind w:left="13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103"/>
        </w:tabs>
        <w:ind w:left="21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823"/>
        </w:tabs>
        <w:ind w:left="28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543"/>
        </w:tabs>
        <w:ind w:left="35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263"/>
        </w:tabs>
        <w:ind w:left="42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4983"/>
        </w:tabs>
        <w:ind w:left="49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703"/>
        </w:tabs>
        <w:ind w:left="5703" w:hanging="360"/>
      </w:pPr>
      <w:rPr>
        <w:rFonts w:ascii="Wingdings" w:hAnsi="Wingdings" w:hint="default"/>
      </w:rPr>
    </w:lvl>
  </w:abstractNum>
  <w:abstractNum w:abstractNumId="5" w15:restartNumberingAfterBreak="0">
    <w:nsid w:val="2DA965E4"/>
    <w:multiLevelType w:val="hybridMultilevel"/>
    <w:tmpl w:val="E0501746"/>
    <w:lvl w:ilvl="0" w:tplc="0C07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6" w15:restartNumberingAfterBreak="0">
    <w:nsid w:val="391D3E60"/>
    <w:multiLevelType w:val="hybridMultilevel"/>
    <w:tmpl w:val="63C86E18"/>
    <w:lvl w:ilvl="0" w:tplc="0C070001">
      <w:start w:val="1"/>
      <w:numFmt w:val="bullet"/>
      <w:lvlText w:val=""/>
      <w:lvlJc w:val="left"/>
      <w:pPr>
        <w:ind w:left="1911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7" w15:restartNumberingAfterBreak="0">
    <w:nsid w:val="3A8360B6"/>
    <w:multiLevelType w:val="hybridMultilevel"/>
    <w:tmpl w:val="F4DE7B58"/>
    <w:lvl w:ilvl="0" w:tplc="FFFFFFFF">
      <w:start w:val="1"/>
      <w:numFmt w:val="bullet"/>
      <w:lvlText w:val=""/>
      <w:lvlJc w:val="left"/>
      <w:pPr>
        <w:tabs>
          <w:tab w:val="num" w:pos="811"/>
        </w:tabs>
        <w:ind w:left="811" w:hanging="454"/>
      </w:pPr>
      <w:rPr>
        <w:rFonts w:ascii="Webdings" w:hAnsi="Web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663"/>
        </w:tabs>
        <w:ind w:left="66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383"/>
        </w:tabs>
        <w:ind w:left="13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103"/>
        </w:tabs>
        <w:ind w:left="21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823"/>
        </w:tabs>
        <w:ind w:left="28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543"/>
        </w:tabs>
        <w:ind w:left="35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263"/>
        </w:tabs>
        <w:ind w:left="42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4983"/>
        </w:tabs>
        <w:ind w:left="49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703"/>
        </w:tabs>
        <w:ind w:left="5703" w:hanging="360"/>
      </w:pPr>
      <w:rPr>
        <w:rFonts w:ascii="Wingdings" w:hAnsi="Wingdings" w:hint="default"/>
      </w:rPr>
    </w:lvl>
  </w:abstractNum>
  <w:abstractNum w:abstractNumId="8" w15:restartNumberingAfterBreak="0">
    <w:nsid w:val="46283CB1"/>
    <w:multiLevelType w:val="hybridMultilevel"/>
    <w:tmpl w:val="0286280C"/>
    <w:lvl w:ilvl="0" w:tplc="0C07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47BE7ADF"/>
    <w:multiLevelType w:val="hybridMultilevel"/>
    <w:tmpl w:val="2842BD22"/>
    <w:lvl w:ilvl="0" w:tplc="FFFFFFFF">
      <w:start w:val="1"/>
      <w:numFmt w:val="bullet"/>
      <w:lvlText w:val=""/>
      <w:lvlJc w:val="left"/>
      <w:pPr>
        <w:tabs>
          <w:tab w:val="num" w:pos="811"/>
        </w:tabs>
        <w:ind w:left="811" w:hanging="454"/>
      </w:pPr>
      <w:rPr>
        <w:rFonts w:ascii="Webdings" w:hAnsi="Web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663"/>
        </w:tabs>
        <w:ind w:left="66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383"/>
        </w:tabs>
        <w:ind w:left="13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103"/>
        </w:tabs>
        <w:ind w:left="21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2823"/>
        </w:tabs>
        <w:ind w:left="28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543"/>
        </w:tabs>
        <w:ind w:left="35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263"/>
        </w:tabs>
        <w:ind w:left="42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4983"/>
        </w:tabs>
        <w:ind w:left="49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703"/>
        </w:tabs>
        <w:ind w:left="5703" w:hanging="360"/>
      </w:pPr>
      <w:rPr>
        <w:rFonts w:ascii="Wingdings" w:hAnsi="Wingdings" w:hint="default"/>
      </w:rPr>
    </w:lvl>
  </w:abstractNum>
  <w:abstractNum w:abstractNumId="10" w15:restartNumberingAfterBreak="0">
    <w:nsid w:val="52F548B3"/>
    <w:multiLevelType w:val="hybridMultilevel"/>
    <w:tmpl w:val="5E928FD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70B97"/>
    <w:multiLevelType w:val="hybridMultilevel"/>
    <w:tmpl w:val="F8B83828"/>
    <w:lvl w:ilvl="0" w:tplc="FFFFFFFF">
      <w:start w:val="1"/>
      <w:numFmt w:val="bullet"/>
      <w:lvlText w:val=""/>
      <w:lvlJc w:val="left"/>
      <w:pPr>
        <w:tabs>
          <w:tab w:val="num" w:pos="845"/>
        </w:tabs>
        <w:ind w:left="845" w:hanging="454"/>
      </w:pPr>
      <w:rPr>
        <w:rFonts w:ascii="Webdings" w:hAnsi="Web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697"/>
        </w:tabs>
        <w:ind w:left="69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1417"/>
        </w:tabs>
        <w:ind w:left="141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137"/>
        </w:tabs>
        <w:ind w:left="213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2857"/>
        </w:tabs>
        <w:ind w:left="285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577"/>
        </w:tabs>
        <w:ind w:left="357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297"/>
        </w:tabs>
        <w:ind w:left="429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017"/>
        </w:tabs>
        <w:ind w:left="501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5737"/>
        </w:tabs>
        <w:ind w:left="573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9"/>
  </w:num>
  <w:num w:numId="4">
    <w:abstractNumId w:val="4"/>
  </w:num>
  <w:num w:numId="5">
    <w:abstractNumId w:val="7"/>
  </w:num>
  <w:num w:numId="6">
    <w:abstractNumId w:val="10"/>
  </w:num>
  <w:num w:numId="7">
    <w:abstractNumId w:val="0"/>
  </w:num>
  <w:num w:numId="8">
    <w:abstractNumId w:val="5"/>
  </w:num>
  <w:num w:numId="9">
    <w:abstractNumId w:val="3"/>
  </w:num>
  <w:num w:numId="10">
    <w:abstractNumId w:val="8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940"/>
    <w:rsid w:val="00005163"/>
    <w:rsid w:val="000125B9"/>
    <w:rsid w:val="00016233"/>
    <w:rsid w:val="000227B1"/>
    <w:rsid w:val="00025B15"/>
    <w:rsid w:val="00025D58"/>
    <w:rsid w:val="00061E9F"/>
    <w:rsid w:val="00065900"/>
    <w:rsid w:val="00067CFB"/>
    <w:rsid w:val="00075AF5"/>
    <w:rsid w:val="000804D3"/>
    <w:rsid w:val="00080817"/>
    <w:rsid w:val="00083257"/>
    <w:rsid w:val="00083851"/>
    <w:rsid w:val="000857AA"/>
    <w:rsid w:val="000B4693"/>
    <w:rsid w:val="000C40BA"/>
    <w:rsid w:val="000E263A"/>
    <w:rsid w:val="000E42AD"/>
    <w:rsid w:val="000F07FB"/>
    <w:rsid w:val="00111716"/>
    <w:rsid w:val="001224AE"/>
    <w:rsid w:val="00145AE3"/>
    <w:rsid w:val="00160739"/>
    <w:rsid w:val="00176117"/>
    <w:rsid w:val="00193C68"/>
    <w:rsid w:val="001A730D"/>
    <w:rsid w:val="001B6620"/>
    <w:rsid w:val="001F5DC6"/>
    <w:rsid w:val="00245E35"/>
    <w:rsid w:val="00260034"/>
    <w:rsid w:val="002823DC"/>
    <w:rsid w:val="00283B80"/>
    <w:rsid w:val="0029097D"/>
    <w:rsid w:val="0029202E"/>
    <w:rsid w:val="002C5DB4"/>
    <w:rsid w:val="003206CA"/>
    <w:rsid w:val="003352D2"/>
    <w:rsid w:val="003435B0"/>
    <w:rsid w:val="0035010A"/>
    <w:rsid w:val="00351604"/>
    <w:rsid w:val="0036754D"/>
    <w:rsid w:val="003734AD"/>
    <w:rsid w:val="00377C3F"/>
    <w:rsid w:val="003869FA"/>
    <w:rsid w:val="003930EE"/>
    <w:rsid w:val="003A12E8"/>
    <w:rsid w:val="003B2D77"/>
    <w:rsid w:val="003B4D4A"/>
    <w:rsid w:val="003B5C32"/>
    <w:rsid w:val="003B7632"/>
    <w:rsid w:val="003D79C9"/>
    <w:rsid w:val="003E3D6F"/>
    <w:rsid w:val="003F474E"/>
    <w:rsid w:val="0042782B"/>
    <w:rsid w:val="00452DFA"/>
    <w:rsid w:val="00461DDA"/>
    <w:rsid w:val="004632B8"/>
    <w:rsid w:val="004666CA"/>
    <w:rsid w:val="004948A3"/>
    <w:rsid w:val="004C5874"/>
    <w:rsid w:val="00516278"/>
    <w:rsid w:val="005221D3"/>
    <w:rsid w:val="005245CE"/>
    <w:rsid w:val="00527A65"/>
    <w:rsid w:val="00534CEA"/>
    <w:rsid w:val="00545CCD"/>
    <w:rsid w:val="00550066"/>
    <w:rsid w:val="0055326F"/>
    <w:rsid w:val="005549A4"/>
    <w:rsid w:val="0055741E"/>
    <w:rsid w:val="005738BD"/>
    <w:rsid w:val="005B2493"/>
    <w:rsid w:val="005B6EDC"/>
    <w:rsid w:val="005D6E4D"/>
    <w:rsid w:val="005F1CBB"/>
    <w:rsid w:val="006548CF"/>
    <w:rsid w:val="0065541C"/>
    <w:rsid w:val="00667739"/>
    <w:rsid w:val="006712A3"/>
    <w:rsid w:val="0068179A"/>
    <w:rsid w:val="006916D2"/>
    <w:rsid w:val="006947D1"/>
    <w:rsid w:val="006A3A43"/>
    <w:rsid w:val="006A7926"/>
    <w:rsid w:val="006B1534"/>
    <w:rsid w:val="006B2538"/>
    <w:rsid w:val="006D246C"/>
    <w:rsid w:val="006D4641"/>
    <w:rsid w:val="006E4C77"/>
    <w:rsid w:val="006E62CD"/>
    <w:rsid w:val="006E727B"/>
    <w:rsid w:val="0072028D"/>
    <w:rsid w:val="0075294C"/>
    <w:rsid w:val="00761F2D"/>
    <w:rsid w:val="00773890"/>
    <w:rsid w:val="0079165E"/>
    <w:rsid w:val="007A7AF5"/>
    <w:rsid w:val="007B3C94"/>
    <w:rsid w:val="00810500"/>
    <w:rsid w:val="008116B0"/>
    <w:rsid w:val="00845237"/>
    <w:rsid w:val="00857129"/>
    <w:rsid w:val="00857392"/>
    <w:rsid w:val="00864ADC"/>
    <w:rsid w:val="0087142B"/>
    <w:rsid w:val="00876C01"/>
    <w:rsid w:val="00892D7E"/>
    <w:rsid w:val="008C352D"/>
    <w:rsid w:val="009035D2"/>
    <w:rsid w:val="009174D1"/>
    <w:rsid w:val="009212AF"/>
    <w:rsid w:val="00966000"/>
    <w:rsid w:val="009822AD"/>
    <w:rsid w:val="009941B1"/>
    <w:rsid w:val="009A2C36"/>
    <w:rsid w:val="009B0CCE"/>
    <w:rsid w:val="009C3DBC"/>
    <w:rsid w:val="00A25846"/>
    <w:rsid w:val="00A507C9"/>
    <w:rsid w:val="00A90579"/>
    <w:rsid w:val="00A91E0A"/>
    <w:rsid w:val="00AA3CE9"/>
    <w:rsid w:val="00AE2883"/>
    <w:rsid w:val="00AE499F"/>
    <w:rsid w:val="00AF2CD3"/>
    <w:rsid w:val="00B06232"/>
    <w:rsid w:val="00B432E4"/>
    <w:rsid w:val="00B66982"/>
    <w:rsid w:val="00B82D61"/>
    <w:rsid w:val="00BD7220"/>
    <w:rsid w:val="00BE33DF"/>
    <w:rsid w:val="00BF173A"/>
    <w:rsid w:val="00C0598C"/>
    <w:rsid w:val="00C44EF0"/>
    <w:rsid w:val="00C70828"/>
    <w:rsid w:val="00C74E77"/>
    <w:rsid w:val="00C826F3"/>
    <w:rsid w:val="00CA4F2D"/>
    <w:rsid w:val="00CB0FA3"/>
    <w:rsid w:val="00CC049D"/>
    <w:rsid w:val="00CC2B31"/>
    <w:rsid w:val="00CC73ED"/>
    <w:rsid w:val="00CC7583"/>
    <w:rsid w:val="00CD47F2"/>
    <w:rsid w:val="00CE571C"/>
    <w:rsid w:val="00CE7818"/>
    <w:rsid w:val="00CF21B4"/>
    <w:rsid w:val="00CF2F08"/>
    <w:rsid w:val="00D01847"/>
    <w:rsid w:val="00D0555B"/>
    <w:rsid w:val="00D328AF"/>
    <w:rsid w:val="00D34BF2"/>
    <w:rsid w:val="00D353AB"/>
    <w:rsid w:val="00D84A70"/>
    <w:rsid w:val="00DB1F1A"/>
    <w:rsid w:val="00DB78F4"/>
    <w:rsid w:val="00DC3023"/>
    <w:rsid w:val="00DD1A10"/>
    <w:rsid w:val="00DE5268"/>
    <w:rsid w:val="00E07A46"/>
    <w:rsid w:val="00E11364"/>
    <w:rsid w:val="00E137DC"/>
    <w:rsid w:val="00E33535"/>
    <w:rsid w:val="00E4425A"/>
    <w:rsid w:val="00E53AA4"/>
    <w:rsid w:val="00E6718E"/>
    <w:rsid w:val="00EA7615"/>
    <w:rsid w:val="00EC2940"/>
    <w:rsid w:val="00ED25BD"/>
    <w:rsid w:val="00EE376E"/>
    <w:rsid w:val="00EE4206"/>
    <w:rsid w:val="00EF47FA"/>
    <w:rsid w:val="00FD4B43"/>
    <w:rsid w:val="00FE2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BC255D9"/>
  <w15:chartTrackingRefBased/>
  <w15:docId w15:val="{563EEA7C-7184-4F43-A049-C87196360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EC2940"/>
    <w:rPr>
      <w:rFonts w:ascii="Arial" w:hAnsi="Arial"/>
      <w:sz w:val="22"/>
      <w:szCs w:val="24"/>
      <w:lang w:val="de-DE" w:eastAsia="en-US"/>
    </w:rPr>
  </w:style>
  <w:style w:type="paragraph" w:styleId="berschrift1">
    <w:name w:val="heading 1"/>
    <w:basedOn w:val="Standard"/>
    <w:next w:val="StandardEbene1"/>
    <w:qFormat/>
    <w:rsid w:val="00EC2940"/>
    <w:pPr>
      <w:keepNext/>
      <w:numPr>
        <w:numId w:val="1"/>
      </w:numPr>
      <w:pBdr>
        <w:bottom w:val="single" w:sz="4" w:space="1" w:color="auto"/>
      </w:pBdr>
      <w:suppressAutoHyphens/>
      <w:spacing w:before="240" w:after="120"/>
      <w:ind w:left="391"/>
      <w:outlineLvl w:val="0"/>
    </w:pPr>
    <w:rPr>
      <w:rFonts w:cs="Arial"/>
      <w:b/>
      <w:bCs/>
      <w:smallCaps/>
      <w:spacing w:val="2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berschrift2">
    <w:name w:val="heading 2"/>
    <w:basedOn w:val="Standard"/>
    <w:next w:val="StandardEbene2"/>
    <w:qFormat/>
    <w:rsid w:val="00EC2940"/>
    <w:pPr>
      <w:keepNext/>
      <w:numPr>
        <w:ilvl w:val="1"/>
        <w:numId w:val="1"/>
      </w:numPr>
      <w:spacing w:before="240" w:after="120"/>
      <w:ind w:left="357" w:firstLine="0"/>
      <w:outlineLvl w:val="1"/>
    </w:pPr>
    <w:rPr>
      <w:rFonts w:cs="Arial"/>
      <w:b/>
      <w:bCs/>
      <w:iCs/>
      <w:spacing w:val="10"/>
      <w:sz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tandardEbene2">
    <w:name w:val="Standard Ebene 2"/>
    <w:basedOn w:val="Standard"/>
    <w:rsid w:val="00EC2940"/>
    <w:pPr>
      <w:spacing w:after="240"/>
      <w:ind w:left="907" w:firstLine="284"/>
      <w:jc w:val="both"/>
    </w:pPr>
  </w:style>
  <w:style w:type="paragraph" w:customStyle="1" w:styleId="StandardEbene1">
    <w:name w:val="Standard Ebene 1"/>
    <w:basedOn w:val="Standard"/>
    <w:rsid w:val="00EC2940"/>
    <w:pPr>
      <w:spacing w:after="240"/>
      <w:ind w:left="357" w:firstLine="284"/>
      <w:jc w:val="both"/>
    </w:pPr>
  </w:style>
  <w:style w:type="paragraph" w:styleId="Verzeichnis2">
    <w:name w:val="toc 2"/>
    <w:basedOn w:val="Standard"/>
    <w:next w:val="Standard"/>
    <w:autoRedefine/>
    <w:uiPriority w:val="39"/>
    <w:rsid w:val="00EC2940"/>
    <w:pPr>
      <w:spacing w:after="120"/>
      <w:ind w:left="221"/>
    </w:pPr>
    <w:rPr>
      <w:spacing w:val="10"/>
      <w:sz w:val="24"/>
    </w:rPr>
  </w:style>
  <w:style w:type="paragraph" w:styleId="Verzeichnis1">
    <w:name w:val="toc 1"/>
    <w:basedOn w:val="Standard"/>
    <w:next w:val="Standard"/>
    <w:autoRedefine/>
    <w:uiPriority w:val="39"/>
    <w:rsid w:val="00EC2940"/>
    <w:pPr>
      <w:spacing w:before="240" w:after="240"/>
    </w:pPr>
    <w:rPr>
      <w:bCs/>
      <w:spacing w:val="10"/>
      <w:sz w:val="28"/>
      <w:szCs w:val="28"/>
    </w:rPr>
  </w:style>
  <w:style w:type="paragraph" w:customStyle="1" w:styleId="bungsnummer">
    <w:name w:val="Übungsnummer"/>
    <w:basedOn w:val="Standard"/>
    <w:rsid w:val="00EC2940"/>
    <w:pPr>
      <w:tabs>
        <w:tab w:val="left" w:pos="3345"/>
      </w:tabs>
      <w:spacing w:after="200"/>
    </w:pPr>
    <w:rPr>
      <w:b/>
      <w:spacing w:val="10"/>
      <w:sz w:val="48"/>
      <w:szCs w:val="48"/>
    </w:rPr>
  </w:style>
  <w:style w:type="paragraph" w:customStyle="1" w:styleId="Formularkopf">
    <w:name w:val="Formularkopf"/>
    <w:basedOn w:val="Standard"/>
    <w:rsid w:val="00EC2940"/>
    <w:pPr>
      <w:tabs>
        <w:tab w:val="left" w:pos="1701"/>
        <w:tab w:val="right" w:leader="dot" w:pos="3402"/>
        <w:tab w:val="left" w:pos="7371"/>
        <w:tab w:val="right" w:leader="dot" w:pos="9072"/>
      </w:tabs>
      <w:spacing w:before="60"/>
    </w:pPr>
    <w:rPr>
      <w:spacing w:val="10"/>
      <w:sz w:val="24"/>
    </w:rPr>
  </w:style>
  <w:style w:type="paragraph" w:customStyle="1" w:styleId="Protokollabgabe">
    <w:name w:val="Protokollabgabe"/>
    <w:basedOn w:val="Standard"/>
    <w:rsid w:val="00EC2940"/>
    <w:pPr>
      <w:spacing w:after="120"/>
    </w:pPr>
    <w:rPr>
      <w:b/>
      <w:spacing w:val="10"/>
      <w:sz w:val="28"/>
      <w:szCs w:val="28"/>
    </w:rPr>
  </w:style>
  <w:style w:type="paragraph" w:customStyle="1" w:styleId="Protokoll">
    <w:name w:val="Protokoll"/>
    <w:basedOn w:val="Standard"/>
    <w:rsid w:val="00EC2940"/>
    <w:pPr>
      <w:jc w:val="center"/>
    </w:pPr>
    <w:rPr>
      <w:b/>
      <w:caps/>
      <w:spacing w:val="40"/>
      <w:sz w:val="44"/>
      <w:szCs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berdiebung">
    <w:name w:val="über die Übung"/>
    <w:basedOn w:val="Standard"/>
    <w:rsid w:val="00EC2940"/>
    <w:pPr>
      <w:jc w:val="center"/>
    </w:pPr>
    <w:rPr>
      <w:sz w:val="28"/>
    </w:rPr>
  </w:style>
  <w:style w:type="paragraph" w:customStyle="1" w:styleId="Thema">
    <w:name w:val="Thema"/>
    <w:basedOn w:val="Protokoll"/>
    <w:rsid w:val="00EC2940"/>
    <w:rPr>
      <w:caps w:val="0"/>
      <w:smallCaps/>
      <w:spacing w:val="20"/>
      <w:sz w:val="32"/>
      <w:szCs w:val="32"/>
    </w:rPr>
  </w:style>
  <w:style w:type="paragraph" w:customStyle="1" w:styleId="Datenbersicht">
    <w:name w:val="Datenübersicht"/>
    <w:basedOn w:val="Standard"/>
    <w:rsid w:val="00EC2940"/>
    <w:pPr>
      <w:spacing w:before="80" w:after="80"/>
    </w:pPr>
    <w:rPr>
      <w:sz w:val="28"/>
    </w:rPr>
  </w:style>
  <w:style w:type="paragraph" w:customStyle="1" w:styleId="berschriftenDeckblatt">
    <w:name w:val="Überschriften Deckblatt"/>
    <w:basedOn w:val="Datenbersicht"/>
    <w:rsid w:val="00EC2940"/>
    <w:pPr>
      <w:spacing w:before="480" w:after="240"/>
    </w:pPr>
    <w:rPr>
      <w:b/>
      <w:spacing w:val="10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Unterschriften">
    <w:name w:val="Unterschriften"/>
    <w:basedOn w:val="Standard"/>
    <w:rsid w:val="00EC2940"/>
    <w:pPr>
      <w:pBdr>
        <w:top w:val="single" w:sz="4" w:space="1" w:color="auto"/>
      </w:pBdr>
    </w:pPr>
    <w:rPr>
      <w:i/>
      <w:iCs/>
      <w:sz w:val="16"/>
      <w:szCs w:val="20"/>
    </w:rPr>
  </w:style>
  <w:style w:type="paragraph" w:styleId="Kopfzeile">
    <w:name w:val="header"/>
    <w:basedOn w:val="Standard"/>
    <w:rsid w:val="00EC2940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EC2940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EC2940"/>
  </w:style>
  <w:style w:type="paragraph" w:customStyle="1" w:styleId="bersichriftInhalt">
    <w:name w:val="Übersichrift Inhalt"/>
    <w:basedOn w:val="berschrift1"/>
    <w:rsid w:val="00EC2940"/>
    <w:pPr>
      <w:numPr>
        <w:numId w:val="0"/>
      </w:numPr>
      <w:spacing w:after="480"/>
      <w:ind w:left="-6"/>
    </w:pPr>
  </w:style>
  <w:style w:type="paragraph" w:customStyle="1" w:styleId="Standardf">
    <w:name w:val="Standard f"/>
    <w:basedOn w:val="Standard"/>
    <w:rsid w:val="00EC2940"/>
    <w:pPr>
      <w:tabs>
        <w:tab w:val="left" w:pos="0"/>
      </w:tabs>
      <w:spacing w:line="240" w:lineRule="atLeast"/>
      <w:jc w:val="both"/>
    </w:pPr>
    <w:rPr>
      <w:rFonts w:ascii="Times New Roman" w:hAnsi="Times New Roman"/>
      <w:b/>
      <w:spacing w:val="6"/>
      <w:szCs w:val="20"/>
      <w:lang w:eastAsia="de-DE"/>
    </w:rPr>
  </w:style>
  <w:style w:type="paragraph" w:styleId="Sprechblasentext">
    <w:name w:val="Balloon Text"/>
    <w:basedOn w:val="Standard"/>
    <w:link w:val="SprechblasentextZchn"/>
    <w:rsid w:val="003206CA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3206CA"/>
    <w:rPr>
      <w:rFonts w:ascii="Tahoma" w:hAnsi="Tahoma" w:cs="Tahoma"/>
      <w:sz w:val="16"/>
      <w:szCs w:val="16"/>
      <w:lang w:val="de-DE" w:eastAsia="en-US"/>
    </w:rPr>
  </w:style>
  <w:style w:type="paragraph" w:styleId="Listenabsatz">
    <w:name w:val="List Paragraph"/>
    <w:basedOn w:val="Standard"/>
    <w:uiPriority w:val="34"/>
    <w:qFormat/>
    <w:rsid w:val="00EE42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416EAC1BC0994287211D75779AE38F" ma:contentTypeVersion="13" ma:contentTypeDescription="Create a new document." ma:contentTypeScope="" ma:versionID="c1d1f825a6716827feda49780ac3688b">
  <xsd:schema xmlns:xsd="http://www.w3.org/2001/XMLSchema" xmlns:xs="http://www.w3.org/2001/XMLSchema" xmlns:p="http://schemas.microsoft.com/office/2006/metadata/properties" xmlns:ns3="6fd740f5-b92d-4436-ac7b-c87e6082e908" xmlns:ns4="33869469-2c9f-42d8-8a52-2f0601ac3afd" targetNamespace="http://schemas.microsoft.com/office/2006/metadata/properties" ma:root="true" ma:fieldsID="88b10bf75322a62b5127f94d888d8ed9" ns3:_="" ns4:_="">
    <xsd:import namespace="6fd740f5-b92d-4436-ac7b-c87e6082e908"/>
    <xsd:import namespace="33869469-2c9f-42d8-8a52-2f0601ac3af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d740f5-b92d-4436-ac7b-c87e6082e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869469-2c9f-42d8-8a52-2f0601ac3af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AA305B8-4698-4769-857A-11BD58DA8C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D540BD9-3876-4521-8797-1AA604F5C1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d740f5-b92d-4436-ac7b-c87e6082e908"/>
    <ds:schemaRef ds:uri="33869469-2c9f-42d8-8a52-2f0601ac3a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095E804-D6FC-4EDA-879A-A0E16F8D8EA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165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Übung Nr</vt:lpstr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Übung Nr</dc:title>
  <dc:subject/>
  <dc:creator>maschl</dc:creator>
  <cp:keywords/>
  <cp:lastModifiedBy>Leo Traußnigg</cp:lastModifiedBy>
  <cp:revision>198</cp:revision>
  <cp:lastPrinted>2020-11-18T09:22:00Z</cp:lastPrinted>
  <dcterms:created xsi:type="dcterms:W3CDTF">2020-10-03T09:55:00Z</dcterms:created>
  <dcterms:modified xsi:type="dcterms:W3CDTF">2020-11-18T09:22:00Z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0x010100E6416EAC1BC0994287211D75779AE38F</vt:lpwstr>
  </property>
</Properties>
</file>