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FBE5" w14:textId="22B2B61E" w:rsidR="006E4D75" w:rsidRDefault="006E4D75">
      <w:r>
        <w:t>This is a test.</w:t>
      </w:r>
    </w:p>
    <w:p w14:paraId="50D584C9" w14:textId="3D981B91" w:rsidR="007078D9" w:rsidRDefault="007078D9">
      <w:r>
        <w:t>I added this sentence.</w:t>
      </w:r>
    </w:p>
    <w:p w14:paraId="2353F1FE" w14:textId="78AE468D" w:rsidR="006E4D75" w:rsidRDefault="006E4D75">
      <w:r>
        <w:t>Here’s some</w:t>
      </w:r>
      <w:r w:rsidR="00150A31">
        <w:t xml:space="preserve"> NEW</w:t>
      </w:r>
      <w:r>
        <w:t xml:space="preserve"> text.</w:t>
      </w:r>
    </w:p>
    <w:p w14:paraId="6498690F" w14:textId="7529EFA3" w:rsidR="006E4D75" w:rsidRDefault="006E4D75">
      <w:r>
        <w:t xml:space="preserve">We are done </w:t>
      </w:r>
      <w:r w:rsidR="00150A31">
        <w:t>now</w:t>
      </w:r>
      <w:r>
        <w:t>.</w:t>
      </w:r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150A31"/>
    <w:rsid w:val="00524058"/>
    <w:rsid w:val="006E4D75"/>
    <w:rsid w:val="007078D9"/>
    <w:rsid w:val="007D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66</Characters>
  <Application>Microsoft Office Word</Application>
  <DocSecurity>0</DocSecurity>
  <Lines>2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4</cp:revision>
  <dcterms:created xsi:type="dcterms:W3CDTF">2025-12-19T18:20:00Z</dcterms:created>
  <dcterms:modified xsi:type="dcterms:W3CDTF">2025-12-19T18:43:00Z</dcterms:modified>
</cp:coreProperties>
</file>